
<file path=[Content_Types].xml><?xml version="1.0" encoding="utf-8"?>
<Types xmlns="http://schemas.openxmlformats.org/package/2006/content-types">
  <Default Extension="png" ContentType="image/png"/>
  <Default Extension="svg" ContentType="image/svg+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3FB60D02" w:rsidR="009C1C6B" w:rsidRPr="00BF31BF" w:rsidRDefault="009C1C6B" w:rsidP="003D4077">
      <w:pPr>
        <w:pStyle w:val="Titredudocument"/>
      </w:pPr>
    </w:p>
    <w:p w14:paraId="7BDB3A6D" w14:textId="317615AD" w:rsidR="009C1C6B" w:rsidRPr="00BF31BF" w:rsidRDefault="001B2AE4" w:rsidP="009C1C6B">
      <w:pPr>
        <w:pStyle w:val="Niveau-Premirepage"/>
      </w:pPr>
      <w:r>
        <w:t>6</w:t>
      </w:r>
      <w:r w:rsidR="003D4077" w:rsidRPr="00BF31BF">
        <w:rPr>
          <w:caps w:val="0"/>
          <w:vertAlign w:val="superscript"/>
        </w:rPr>
        <w:t>e</w:t>
      </w:r>
      <w:r w:rsidR="009C1C6B" w:rsidRPr="00BF31BF">
        <w:t xml:space="preserve"> </w:t>
      </w:r>
      <w:r w:rsidR="003D4077" w:rsidRPr="00BF31BF">
        <w:t>ann</w:t>
      </w:r>
      <w:r w:rsidR="007F2702">
        <w:t>É</w:t>
      </w:r>
      <w:r w:rsidR="003D4077" w:rsidRPr="00BF31BF">
        <w:t>e du primaire</w:t>
      </w:r>
    </w:p>
    <w:p w14:paraId="245D712B" w14:textId="3A5642C8" w:rsidR="009C1C6B" w:rsidRPr="00BF31BF" w:rsidRDefault="009C1C6B" w:rsidP="00587DEE">
      <w:pPr>
        <w:pStyle w:val="Semainedu"/>
        <w:spacing w:after="120"/>
      </w:pPr>
      <w:r w:rsidRPr="00BF31BF">
        <w:t xml:space="preserve">Semaine </w:t>
      </w:r>
      <w:r w:rsidRPr="00640EB6">
        <w:t>du</w:t>
      </w:r>
      <w:r w:rsidRPr="00BF31BF">
        <w:t xml:space="preserve"> </w:t>
      </w:r>
      <w:r w:rsidR="000F6322">
        <w:t>4 mai</w:t>
      </w:r>
      <w:r w:rsidRPr="00BF31BF">
        <w:t xml:space="preserve"> 2020</w:t>
      </w:r>
    </w:p>
    <w:p w14:paraId="01382967" w14:textId="77777777" w:rsidR="00587DEE" w:rsidRPr="00DC6C64" w:rsidRDefault="00587DEE" w:rsidP="00587DEE">
      <w:pPr>
        <w:pBdr>
          <w:top w:val="single" w:sz="24" w:space="8" w:color="4A66AC" w:themeColor="accent1"/>
          <w:bottom w:val="single" w:sz="24" w:space="8" w:color="4A66AC" w:themeColor="accent1"/>
        </w:pBdr>
        <w:rPr>
          <w:iCs/>
          <w:color w:val="4A66AC" w:themeColor="accent1"/>
          <w:sz w:val="20"/>
          <w:szCs w:val="20"/>
        </w:rPr>
      </w:pPr>
      <w:r w:rsidRPr="00DC6C64">
        <w:rPr>
          <w:iCs/>
          <w:color w:val="4A66AC" w:themeColor="accent1"/>
          <w:sz w:val="20"/>
          <w:szCs w:val="20"/>
        </w:rPr>
        <w:t>Chers parents, vous retrouverez dans le carré suivant, les ajouts et liens pour bonifier les trousses</w:t>
      </w:r>
      <w:r w:rsidRPr="00DC6C64">
        <w:rPr>
          <w:i/>
          <w:iCs/>
          <w:color w:val="4A66AC" w:themeColor="accent1"/>
          <w:sz w:val="20"/>
          <w:szCs w:val="20"/>
        </w:rPr>
        <w:t xml:space="preserve"> </w:t>
      </w:r>
      <w:r w:rsidRPr="00DC6C64">
        <w:rPr>
          <w:iCs/>
          <w:color w:val="4A66AC" w:themeColor="accent1"/>
          <w:sz w:val="20"/>
          <w:szCs w:val="20"/>
        </w:rPr>
        <w:t>que les enseignants de 6</w:t>
      </w:r>
      <w:r w:rsidRPr="00DC6C64">
        <w:rPr>
          <w:iCs/>
          <w:color w:val="4A66AC" w:themeColor="accent1"/>
          <w:sz w:val="20"/>
          <w:szCs w:val="20"/>
          <w:vertAlign w:val="superscript"/>
        </w:rPr>
        <w:t>e</w:t>
      </w:r>
      <w:r w:rsidRPr="00DC6C64">
        <w:rPr>
          <w:iCs/>
          <w:color w:val="4A66AC" w:themeColor="accent1"/>
          <w:sz w:val="20"/>
          <w:szCs w:val="20"/>
        </w:rPr>
        <w:t xml:space="preserve"> année vous suggèrent pour cette semaine.  </w:t>
      </w:r>
    </w:p>
    <w:p w14:paraId="6299172D" w14:textId="77777777" w:rsidR="00587DEE" w:rsidRPr="00DC6C64" w:rsidRDefault="00587DEE" w:rsidP="00587DEE">
      <w:pPr>
        <w:pBdr>
          <w:top w:val="single" w:sz="24" w:space="8" w:color="4A66AC" w:themeColor="accent1"/>
          <w:bottom w:val="single" w:sz="24" w:space="8" w:color="4A66AC" w:themeColor="accent1"/>
        </w:pBdr>
        <w:rPr>
          <w:iCs/>
          <w:color w:val="4A66AC" w:themeColor="accent1"/>
          <w:sz w:val="20"/>
          <w:szCs w:val="20"/>
        </w:rPr>
      </w:pPr>
      <w:r w:rsidRPr="00DC6C64">
        <w:rPr>
          <w:iCs/>
          <w:color w:val="4A66AC" w:themeColor="accent1"/>
          <w:sz w:val="20"/>
          <w:szCs w:val="20"/>
        </w:rPr>
        <w:t xml:space="preserve">Je vous souhaite une très belle semaine et nous pensons très fort à chacun de vous, </w:t>
      </w:r>
    </w:p>
    <w:p w14:paraId="261B137C" w14:textId="77777777" w:rsidR="00587DEE" w:rsidRPr="00DC6C64" w:rsidRDefault="00587DEE" w:rsidP="00587DEE">
      <w:pPr>
        <w:pBdr>
          <w:top w:val="single" w:sz="24" w:space="8" w:color="4A66AC" w:themeColor="accent1"/>
          <w:bottom w:val="single" w:sz="24" w:space="8" w:color="4A66AC" w:themeColor="accent1"/>
        </w:pBdr>
        <w:rPr>
          <w:iCs/>
          <w:color w:val="4A66AC" w:themeColor="accent1"/>
          <w:sz w:val="20"/>
          <w:szCs w:val="20"/>
        </w:rPr>
      </w:pPr>
      <w:r w:rsidRPr="00DC6C64">
        <w:rPr>
          <w:iCs/>
          <w:color w:val="4A66AC" w:themeColor="accent1"/>
          <w:sz w:val="20"/>
          <w:szCs w:val="20"/>
        </w:rPr>
        <w:t>Nathalie Couillard, directrice de l’école Monseigneur-Gilles-Gervais</w:t>
      </w:r>
    </w:p>
    <w:p w14:paraId="77C73DD5" w14:textId="77777777" w:rsidR="00587DEE" w:rsidRPr="00DC6C64" w:rsidRDefault="00587DEE" w:rsidP="00587DEE">
      <w:pPr>
        <w:pBdr>
          <w:top w:val="single" w:sz="24" w:space="8" w:color="4A66AC" w:themeColor="accent1"/>
          <w:bottom w:val="single" w:sz="24" w:space="8" w:color="4A66AC" w:themeColor="accent1"/>
        </w:pBdr>
        <w:rPr>
          <w:iCs/>
          <w:color w:val="4A66AC" w:themeColor="accent1"/>
          <w:sz w:val="20"/>
          <w:szCs w:val="20"/>
        </w:rPr>
      </w:pPr>
    </w:p>
    <w:p w14:paraId="319C00A7" w14:textId="77777777" w:rsidR="00587DEE" w:rsidRPr="00DC6C64" w:rsidRDefault="00587DEE" w:rsidP="00587DEE">
      <w:pPr>
        <w:pBdr>
          <w:top w:val="single" w:sz="24" w:space="8" w:color="4A66AC" w:themeColor="accent1"/>
          <w:bottom w:val="single" w:sz="24" w:space="8" w:color="4A66AC" w:themeColor="accent1"/>
        </w:pBdr>
        <w:rPr>
          <w:iCs/>
          <w:color w:val="4A66AC" w:themeColor="accent1"/>
          <w:sz w:val="20"/>
          <w:szCs w:val="20"/>
        </w:rPr>
      </w:pPr>
      <w:r w:rsidRPr="00DC6C64">
        <w:rPr>
          <w:b/>
          <w:iCs/>
          <w:color w:val="4A66AC" w:themeColor="accent1"/>
          <w:sz w:val="20"/>
          <w:szCs w:val="20"/>
        </w:rPr>
        <w:t xml:space="preserve">Lecture : </w:t>
      </w:r>
      <w:r w:rsidRPr="00DC6C64">
        <w:rPr>
          <w:iCs/>
          <w:color w:val="4A66AC" w:themeColor="accent1"/>
          <w:sz w:val="20"/>
          <w:szCs w:val="20"/>
        </w:rPr>
        <w:t>Cette semaine, nous t’invitons à lire le chapitre 2 du roman</w:t>
      </w:r>
      <w:r w:rsidRPr="00DC6C64">
        <w:rPr>
          <w:b/>
          <w:iCs/>
          <w:color w:val="4A66AC" w:themeColor="accent1"/>
          <w:sz w:val="20"/>
          <w:szCs w:val="20"/>
        </w:rPr>
        <w:t xml:space="preserve"> : </w:t>
      </w:r>
      <w:r w:rsidRPr="00DC6C64">
        <w:rPr>
          <w:b/>
          <w:i/>
          <w:iCs/>
          <w:color w:val="4A66AC" w:themeColor="accent1"/>
          <w:sz w:val="20"/>
          <w:szCs w:val="20"/>
          <w:u w:val="single"/>
        </w:rPr>
        <w:t xml:space="preserve">Une journée dans la vie de Lorian Loubier . </w:t>
      </w:r>
      <w:r w:rsidRPr="00DC6C64">
        <w:rPr>
          <w:iCs/>
          <w:color w:val="4A66AC" w:themeColor="accent1"/>
          <w:sz w:val="20"/>
          <w:szCs w:val="20"/>
        </w:rPr>
        <w:t xml:space="preserve">Complète la question qui traite des différences entre l’école secondaire et primaire. Voir bonification de tes enseignantes plus bas. </w:t>
      </w:r>
    </w:p>
    <w:p w14:paraId="48D1CC47" w14:textId="77777777" w:rsidR="00587DEE" w:rsidRPr="00DC6C64" w:rsidRDefault="00587DEE" w:rsidP="00587DEE">
      <w:pPr>
        <w:pBdr>
          <w:top w:val="single" w:sz="24" w:space="8" w:color="4A66AC" w:themeColor="accent1"/>
          <w:bottom w:val="single" w:sz="24" w:space="8" w:color="4A66AC" w:themeColor="accent1"/>
        </w:pBdr>
        <w:rPr>
          <w:iCs/>
          <w:color w:val="4A66AC" w:themeColor="accent1"/>
          <w:sz w:val="20"/>
          <w:szCs w:val="20"/>
        </w:rPr>
      </w:pPr>
    </w:p>
    <w:p w14:paraId="33968FD1" w14:textId="77777777" w:rsidR="00587DEE" w:rsidRPr="00DC6C64" w:rsidRDefault="00587DEE" w:rsidP="00587DEE">
      <w:pPr>
        <w:pBdr>
          <w:top w:val="single" w:sz="24" w:space="8" w:color="4A66AC" w:themeColor="accent1"/>
          <w:bottom w:val="single" w:sz="24" w:space="8" w:color="4A66AC" w:themeColor="accent1"/>
        </w:pBdr>
        <w:rPr>
          <w:iCs/>
          <w:color w:val="4A66AC" w:themeColor="accent1"/>
          <w:sz w:val="20"/>
          <w:szCs w:val="20"/>
        </w:rPr>
      </w:pPr>
      <w:r w:rsidRPr="00DC6C64">
        <w:rPr>
          <w:b/>
          <w:iCs/>
          <w:color w:val="4A66AC" w:themeColor="accent1"/>
          <w:sz w:val="20"/>
          <w:szCs w:val="20"/>
        </w:rPr>
        <w:t>Écriture :</w:t>
      </w:r>
      <w:r w:rsidRPr="00DC6C64">
        <w:rPr>
          <w:iCs/>
          <w:color w:val="4A66AC" w:themeColor="accent1"/>
          <w:sz w:val="20"/>
          <w:szCs w:val="20"/>
        </w:rPr>
        <w:t xml:space="preserve"> La fête des mères arrive à grands pas! Pour cette occasion, tu composeras un poème rimé en t’inspirant des stratégies apprises lors de la rédaction de ta fable. Pour favoriser l’émergence d’idées, nous te proposons de créer une carte conceptuelle autour des thèmes suivants : Les qualités de ma mères, les activités que vous partagez, des souvenirs mémorables…</w:t>
      </w:r>
      <w:r>
        <w:rPr>
          <w:iCs/>
          <w:color w:val="4A66AC" w:themeColor="accent1"/>
          <w:sz w:val="20"/>
          <w:szCs w:val="20"/>
        </w:rPr>
        <w:t xml:space="preserve"> Assure-toi de faire une correction efficace de ton poème…</w:t>
      </w:r>
    </w:p>
    <w:p w14:paraId="32181E77" w14:textId="77777777" w:rsidR="00587DEE" w:rsidRPr="00DC6C64" w:rsidRDefault="00587DEE" w:rsidP="00587DEE">
      <w:pPr>
        <w:pBdr>
          <w:top w:val="single" w:sz="24" w:space="8" w:color="4A66AC" w:themeColor="accent1"/>
          <w:bottom w:val="single" w:sz="24" w:space="8" w:color="4A66AC" w:themeColor="accent1"/>
        </w:pBdr>
        <w:rPr>
          <w:iCs/>
          <w:color w:val="4A66AC" w:themeColor="accent1"/>
          <w:sz w:val="20"/>
          <w:szCs w:val="20"/>
        </w:rPr>
      </w:pPr>
      <w:r w:rsidRPr="00DC6C64">
        <w:rPr>
          <w:iCs/>
          <w:color w:val="4A66AC" w:themeColor="accent1"/>
          <w:sz w:val="20"/>
          <w:szCs w:val="20"/>
        </w:rPr>
        <w:t>Sur le Padlet, tu trouveras différentes suggestions pour la création d’une carte afin d’y inscrire ton poème</w:t>
      </w:r>
      <w:r>
        <w:rPr>
          <w:iCs/>
          <w:color w:val="4A66AC" w:themeColor="accent1"/>
          <w:sz w:val="20"/>
          <w:szCs w:val="20"/>
        </w:rPr>
        <w:t>.</w:t>
      </w:r>
    </w:p>
    <w:p w14:paraId="62559764" w14:textId="77777777" w:rsidR="00587DEE" w:rsidRPr="00DC6C64" w:rsidRDefault="00587DEE" w:rsidP="00587DEE">
      <w:pPr>
        <w:pBdr>
          <w:top w:val="single" w:sz="24" w:space="8" w:color="4A66AC" w:themeColor="accent1"/>
          <w:bottom w:val="single" w:sz="24" w:space="8" w:color="4A66AC" w:themeColor="accent1"/>
        </w:pBdr>
        <w:rPr>
          <w:b/>
          <w:iCs/>
          <w:color w:val="4A66AC" w:themeColor="accent1"/>
          <w:sz w:val="20"/>
          <w:szCs w:val="20"/>
        </w:rPr>
      </w:pPr>
    </w:p>
    <w:p w14:paraId="3A62EB3D" w14:textId="77777777" w:rsidR="00587DEE" w:rsidRPr="00DC6C64" w:rsidRDefault="00587DEE" w:rsidP="00587DEE">
      <w:pPr>
        <w:pBdr>
          <w:top w:val="single" w:sz="24" w:space="8" w:color="4A66AC" w:themeColor="accent1"/>
          <w:bottom w:val="single" w:sz="24" w:space="8" w:color="4A66AC" w:themeColor="accent1"/>
        </w:pBdr>
        <w:rPr>
          <w:b/>
          <w:iCs/>
          <w:color w:val="4A66AC" w:themeColor="accent1"/>
          <w:sz w:val="20"/>
          <w:szCs w:val="20"/>
        </w:rPr>
      </w:pPr>
      <w:bookmarkStart w:id="0" w:name="_GoBack"/>
      <w:bookmarkEnd w:id="0"/>
      <w:r w:rsidRPr="00DC6C64">
        <w:rPr>
          <w:b/>
          <w:iCs/>
          <w:color w:val="4A66AC" w:themeColor="accent1"/>
          <w:sz w:val="20"/>
          <w:szCs w:val="20"/>
        </w:rPr>
        <w:t xml:space="preserve">Mathématiques : </w:t>
      </w:r>
      <w:r w:rsidRPr="00DC6C64">
        <w:rPr>
          <w:iCs/>
          <w:color w:val="4A66AC" w:themeColor="accent1"/>
          <w:sz w:val="20"/>
          <w:szCs w:val="20"/>
        </w:rPr>
        <w:t>Tu tr</w:t>
      </w:r>
      <w:r>
        <w:rPr>
          <w:iCs/>
          <w:color w:val="4A66AC" w:themeColor="accent1"/>
          <w:sz w:val="20"/>
          <w:szCs w:val="20"/>
        </w:rPr>
        <w:t>ouveras sur le Padlet,</w:t>
      </w:r>
      <w:r w:rsidRPr="00DC6C64">
        <w:rPr>
          <w:b/>
          <w:iCs/>
          <w:color w:val="4A66AC" w:themeColor="accent1"/>
          <w:sz w:val="20"/>
          <w:szCs w:val="20"/>
        </w:rPr>
        <w:t xml:space="preserve"> </w:t>
      </w:r>
      <w:r w:rsidRPr="00DC6C64">
        <w:rPr>
          <w:iCs/>
          <w:color w:val="4A66AC" w:themeColor="accent1"/>
          <w:sz w:val="20"/>
          <w:szCs w:val="20"/>
        </w:rPr>
        <w:t xml:space="preserve"> 2 activités Netmath en lien avec l’écriture fractionnaire, une feuille</w:t>
      </w:r>
      <w:r>
        <w:rPr>
          <w:iCs/>
          <w:color w:val="4A66AC" w:themeColor="accent1"/>
          <w:sz w:val="20"/>
          <w:szCs w:val="20"/>
        </w:rPr>
        <w:t xml:space="preserve"> d’exercice</w:t>
      </w:r>
      <w:r w:rsidRPr="00DC6C64">
        <w:rPr>
          <w:iCs/>
          <w:color w:val="4A66AC" w:themeColor="accent1"/>
          <w:sz w:val="20"/>
          <w:szCs w:val="20"/>
        </w:rPr>
        <w:t xml:space="preserve"> et un lien vers la notion. Voir bonification de tes enseignantes plus bas.</w:t>
      </w:r>
    </w:p>
    <w:p w14:paraId="7FE754D4" w14:textId="77777777" w:rsidR="00587DEE" w:rsidRPr="00DC6C64" w:rsidRDefault="00587DEE" w:rsidP="00587DEE">
      <w:pPr>
        <w:pBdr>
          <w:top w:val="single" w:sz="24" w:space="8" w:color="4A66AC" w:themeColor="accent1"/>
          <w:bottom w:val="single" w:sz="24" w:space="8" w:color="4A66AC" w:themeColor="accent1"/>
        </w:pBdr>
        <w:rPr>
          <w:i/>
          <w:iCs/>
          <w:color w:val="4A66AC" w:themeColor="accent1"/>
          <w:sz w:val="20"/>
          <w:szCs w:val="20"/>
        </w:rPr>
      </w:pPr>
    </w:p>
    <w:p w14:paraId="68AE48C4" w14:textId="77777777" w:rsidR="00587DEE" w:rsidRPr="00DC6C64" w:rsidRDefault="00587DEE" w:rsidP="00587DEE">
      <w:pPr>
        <w:pBdr>
          <w:top w:val="single" w:sz="24" w:space="8" w:color="4A66AC" w:themeColor="accent1"/>
          <w:bottom w:val="single" w:sz="24" w:space="8" w:color="4A66AC" w:themeColor="accent1"/>
        </w:pBdr>
        <w:rPr>
          <w:iCs/>
          <w:color w:val="4A66AC" w:themeColor="accent1"/>
          <w:sz w:val="20"/>
          <w:szCs w:val="20"/>
        </w:rPr>
      </w:pPr>
      <w:r w:rsidRPr="00DC6C64">
        <w:rPr>
          <w:b/>
          <w:iCs/>
          <w:color w:val="4A66AC" w:themeColor="accent1"/>
          <w:sz w:val="20"/>
          <w:szCs w:val="20"/>
        </w:rPr>
        <w:t>Sciences et technologie </w:t>
      </w:r>
      <w:r w:rsidRPr="00DC6C64">
        <w:rPr>
          <w:iCs/>
          <w:color w:val="4A66AC" w:themeColor="accent1"/>
          <w:sz w:val="20"/>
          <w:szCs w:val="20"/>
        </w:rPr>
        <w:t>: Sur le Padlet, indique le résultat de ton expérience en cochant  le « thumb up » sur l’affirmation qui correspond à ta découverte</w:t>
      </w:r>
      <w:r w:rsidRPr="00DC6C64">
        <w:rPr>
          <w:b/>
          <w:iCs/>
          <w:color w:val="4A66AC" w:themeColor="accent1"/>
          <w:sz w:val="20"/>
          <w:szCs w:val="20"/>
        </w:rPr>
        <w:t xml:space="preserve">. </w:t>
      </w:r>
      <w:r w:rsidRPr="00DC6C64">
        <w:rPr>
          <w:iCs/>
          <w:color w:val="4A66AC" w:themeColor="accent1"/>
          <w:sz w:val="20"/>
          <w:szCs w:val="20"/>
        </w:rPr>
        <w:t>Voir bonification plus bas</w:t>
      </w:r>
    </w:p>
    <w:p w14:paraId="012A7BDF" w14:textId="77777777" w:rsidR="00587DEE" w:rsidRPr="00DC6C64" w:rsidRDefault="00587DEE" w:rsidP="00587DEE">
      <w:pPr>
        <w:pBdr>
          <w:top w:val="single" w:sz="24" w:space="8" w:color="4A66AC" w:themeColor="accent1"/>
          <w:bottom w:val="single" w:sz="24" w:space="8" w:color="4A66AC" w:themeColor="accent1"/>
        </w:pBdr>
        <w:rPr>
          <w:iCs/>
          <w:color w:val="4A66AC" w:themeColor="accent1"/>
          <w:sz w:val="20"/>
          <w:szCs w:val="20"/>
        </w:rPr>
      </w:pPr>
      <w:r w:rsidRPr="00DC6C64">
        <w:rPr>
          <w:b/>
          <w:iCs/>
          <w:color w:val="4A66AC" w:themeColor="accent1"/>
          <w:sz w:val="20"/>
          <w:szCs w:val="20"/>
        </w:rPr>
        <w:t>Éducation physique :</w:t>
      </w:r>
    </w:p>
    <w:p w14:paraId="55DEC65E" w14:textId="77777777" w:rsidR="00587DEE" w:rsidRPr="00DC6C64" w:rsidRDefault="00587DEE" w:rsidP="00587DEE">
      <w:pPr>
        <w:pBdr>
          <w:top w:val="single" w:sz="24" w:space="8" w:color="4A66AC" w:themeColor="accent1"/>
          <w:bottom w:val="single" w:sz="24" w:space="8" w:color="4A66AC" w:themeColor="accent1"/>
        </w:pBdr>
        <w:rPr>
          <w:color w:val="000000"/>
          <w:sz w:val="20"/>
          <w:szCs w:val="20"/>
        </w:rPr>
      </w:pPr>
      <w:r w:rsidRPr="00DC6C64">
        <w:rPr>
          <w:color w:val="000000"/>
          <w:sz w:val="20"/>
          <w:szCs w:val="20"/>
        </w:rPr>
        <w:t xml:space="preserve">Invente un défi d’habiletés, pratique-le et envoie-nous ta vidéo au nancy.goudreault@csp.qc.ca ou julie.grise@csp.qc.ca . Voici une vidéo ‘’Dude perfect’’ d’élèves du secondaire pour t’inspirer. ATTENTION! Demande l’accord de tes parents pour qu’ils approuvent ton idée! ;) </w:t>
      </w:r>
    </w:p>
    <w:p w14:paraId="5E6CF25E" w14:textId="77777777" w:rsidR="00587DEE" w:rsidRPr="00DC6C64" w:rsidRDefault="00B71052" w:rsidP="00587DEE">
      <w:pPr>
        <w:pBdr>
          <w:top w:val="single" w:sz="24" w:space="8" w:color="4A66AC" w:themeColor="accent1"/>
          <w:bottom w:val="single" w:sz="24" w:space="8" w:color="4A66AC" w:themeColor="accent1"/>
        </w:pBdr>
        <w:rPr>
          <w:color w:val="000000"/>
          <w:sz w:val="20"/>
          <w:szCs w:val="20"/>
        </w:rPr>
      </w:pPr>
      <w:hyperlink r:id="rId11" w:history="1">
        <w:r w:rsidR="00587DEE" w:rsidRPr="00DC6C64">
          <w:rPr>
            <w:rStyle w:val="Lienhypertexte"/>
            <w:sz w:val="20"/>
            <w:szCs w:val="20"/>
          </w:rPr>
          <w:t>https://vimeo.com/408498954/144c7fd93c</w:t>
        </w:r>
      </w:hyperlink>
      <w:r w:rsidR="00587DEE" w:rsidRPr="00DC6C64">
        <w:rPr>
          <w:color w:val="000000"/>
          <w:sz w:val="20"/>
          <w:szCs w:val="20"/>
        </w:rPr>
        <w:t xml:space="preserve"> </w:t>
      </w:r>
    </w:p>
    <w:p w14:paraId="149AECDF" w14:textId="77777777" w:rsidR="00587DEE" w:rsidRPr="00DC6C64" w:rsidRDefault="00587DEE" w:rsidP="00587DEE">
      <w:pPr>
        <w:pBdr>
          <w:top w:val="single" w:sz="24" w:space="8" w:color="4A66AC" w:themeColor="accent1"/>
          <w:bottom w:val="single" w:sz="24" w:space="8" w:color="4A66AC" w:themeColor="accent1"/>
        </w:pBdr>
        <w:rPr>
          <w:color w:val="000000"/>
          <w:sz w:val="20"/>
          <w:szCs w:val="20"/>
        </w:rPr>
      </w:pPr>
      <w:r>
        <w:rPr>
          <w:color w:val="000000"/>
          <w:sz w:val="20"/>
          <w:szCs w:val="20"/>
        </w:rPr>
        <w:t>J</w:t>
      </w:r>
      <w:r w:rsidRPr="00DC6C64">
        <w:rPr>
          <w:color w:val="000000"/>
          <w:sz w:val="20"/>
          <w:szCs w:val="20"/>
        </w:rPr>
        <w:t xml:space="preserve">eu de serpents et échelles actif : </w:t>
      </w:r>
      <w:hyperlink r:id="rId12" w:history="1">
        <w:r w:rsidRPr="00DC6C64">
          <w:rPr>
            <w:rStyle w:val="Lienhypertexte"/>
            <w:sz w:val="20"/>
            <w:szCs w:val="20"/>
          </w:rPr>
          <w:t>https://can01.safelinks.protection.outlook.com/?url=https%3A%2F%2Flookaside.fbsbx.com%2Ffile%2FSerpents%2520et%2520%25C3%25A9chelles%2520mars%25202020.pdf%3Ftoken%3DAWzZn-s5uhyg5yXpjy_5kyPvHrcycRYCc8uTfiMQomuPzjDI_q5K3o3u0omcMAohWtbIP0K6s4Mr7ICeFeanFZGEoWjibdz4nG776zoSNZCKvP_Nc3pJ0oC1dNwyN1cEtR7IPxN9BuqXwW2TrPtTzuNrf4AIA8FVt5yT9rPh3ocIejLrUMC2--EkdLnWaZ69N0R0S4cg0mVn2ttIHbBkOT7b&amp;data=02%7C01%7Cjulie.grise%40csp.qc.ca%7C0435aa8c42714b15797e08d7eadb1de3%7Ce591b77473fc4f65b31584c5a74b7594%7C0%7C1%7C637236099126933261&amp;sdata=t4U1cwD13WdMPWDer7cJCATYecXAk41mNQxuLQFuhDw%3D&amp;reserved=0</w:t>
        </w:r>
      </w:hyperlink>
      <w:r w:rsidRPr="00DC6C64">
        <w:rPr>
          <w:color w:val="000000"/>
          <w:sz w:val="20"/>
          <w:szCs w:val="20"/>
        </w:rPr>
        <w:t xml:space="preserve"> </w:t>
      </w:r>
    </w:p>
    <w:p w14:paraId="167DEFFF" w14:textId="77777777" w:rsidR="00587DEE" w:rsidRPr="00DC6C64" w:rsidRDefault="00587DEE" w:rsidP="00587DEE">
      <w:pPr>
        <w:pBdr>
          <w:top w:val="single" w:sz="24" w:space="8" w:color="4A66AC" w:themeColor="accent1"/>
          <w:bottom w:val="single" w:sz="24" w:space="8" w:color="4A66AC" w:themeColor="accent1"/>
        </w:pBdr>
        <w:rPr>
          <w:iCs/>
          <w:color w:val="4A66AC" w:themeColor="accent1"/>
          <w:sz w:val="20"/>
          <w:szCs w:val="20"/>
        </w:rPr>
      </w:pPr>
      <w:r w:rsidRPr="00DC6C64">
        <w:rPr>
          <w:color w:val="000000"/>
          <w:sz w:val="20"/>
          <w:szCs w:val="20"/>
        </w:rPr>
        <w:t>Amuse-toi bien! Julie et Nancy</w:t>
      </w:r>
    </w:p>
    <w:p w14:paraId="786CB9F6" w14:textId="77777777" w:rsidR="00587DEE" w:rsidRPr="00DC6C64" w:rsidRDefault="00587DEE" w:rsidP="00587DEE">
      <w:pPr>
        <w:pBdr>
          <w:top w:val="single" w:sz="24" w:space="8" w:color="4A66AC" w:themeColor="accent1"/>
          <w:bottom w:val="single" w:sz="24" w:space="8" w:color="4A66AC" w:themeColor="accent1"/>
        </w:pBdr>
        <w:rPr>
          <w:iCs/>
          <w:color w:val="4A66AC" w:themeColor="accent1"/>
          <w:sz w:val="20"/>
          <w:szCs w:val="20"/>
        </w:rPr>
      </w:pPr>
    </w:p>
    <w:p w14:paraId="7E2718A3" w14:textId="77777777" w:rsidR="00587DEE" w:rsidRPr="00DC6C64" w:rsidRDefault="00587DEE" w:rsidP="00587DEE">
      <w:pPr>
        <w:pBdr>
          <w:top w:val="single" w:sz="24" w:space="8" w:color="4A66AC" w:themeColor="accent1"/>
          <w:bottom w:val="single" w:sz="24" w:space="8" w:color="4A66AC" w:themeColor="accent1"/>
        </w:pBdr>
        <w:rPr>
          <w:b/>
          <w:iCs/>
          <w:color w:val="4A66AC" w:themeColor="accent1"/>
          <w:sz w:val="20"/>
          <w:szCs w:val="20"/>
        </w:rPr>
      </w:pPr>
      <w:r w:rsidRPr="00DC6C64">
        <w:rPr>
          <w:b/>
          <w:iCs/>
          <w:color w:val="4A66AC" w:themeColor="accent1"/>
          <w:sz w:val="20"/>
          <w:szCs w:val="20"/>
        </w:rPr>
        <w:t xml:space="preserve">Art dramatique : </w:t>
      </w:r>
    </w:p>
    <w:p w14:paraId="3CE9123C" w14:textId="77777777" w:rsidR="00587DEE" w:rsidRPr="00DC6C64" w:rsidRDefault="00587DEE" w:rsidP="00587DEE">
      <w:pPr>
        <w:pBdr>
          <w:top w:val="single" w:sz="24" w:space="8" w:color="4A66AC" w:themeColor="accent1"/>
          <w:bottom w:val="single" w:sz="24" w:space="8" w:color="4A66AC" w:themeColor="accent1"/>
        </w:pBdr>
        <w:rPr>
          <w:sz w:val="20"/>
          <w:szCs w:val="20"/>
        </w:rPr>
      </w:pPr>
      <w:r w:rsidRPr="00DC6C64">
        <w:rPr>
          <w:b/>
          <w:iCs/>
          <w:color w:val="4A66AC" w:themeColor="accent1"/>
          <w:sz w:val="20"/>
          <w:szCs w:val="20"/>
        </w:rPr>
        <w:t xml:space="preserve">Bonjour chers élèves, visitez mon padlet pour la bonification de la semaine : </w:t>
      </w:r>
      <w:hyperlink r:id="rId13" w:history="1">
        <w:r w:rsidRPr="00DC6C64">
          <w:rPr>
            <w:rStyle w:val="Lienhypertexte"/>
            <w:sz w:val="20"/>
            <w:szCs w:val="20"/>
          </w:rPr>
          <w:t>https://padlet.com/artdramartine/6zrvnhzkulinkxii</w:t>
        </w:r>
      </w:hyperlink>
    </w:p>
    <w:p w14:paraId="546D6CB9" w14:textId="77777777" w:rsidR="00587DEE" w:rsidRPr="00DC6C64" w:rsidRDefault="00587DEE" w:rsidP="00587DEE">
      <w:pPr>
        <w:pBdr>
          <w:top w:val="single" w:sz="24" w:space="8" w:color="4A66AC" w:themeColor="accent1"/>
          <w:bottom w:val="single" w:sz="24" w:space="8" w:color="4A66AC" w:themeColor="accent1"/>
        </w:pBdr>
        <w:rPr>
          <w:b/>
          <w:iCs/>
          <w:color w:val="4A66AC" w:themeColor="accent1"/>
          <w:sz w:val="20"/>
          <w:szCs w:val="20"/>
        </w:rPr>
      </w:pPr>
      <w:r w:rsidRPr="00DC6C64">
        <w:rPr>
          <w:sz w:val="20"/>
          <w:szCs w:val="20"/>
        </w:rPr>
        <w:t>Madame Martine</w:t>
      </w:r>
    </w:p>
    <w:p w14:paraId="04F0E8C0" w14:textId="77777777" w:rsidR="00587DEE" w:rsidRPr="00DC6C64" w:rsidRDefault="00587DEE" w:rsidP="00587DEE">
      <w:pPr>
        <w:pBdr>
          <w:top w:val="single" w:sz="24" w:space="8" w:color="4A66AC" w:themeColor="accent1"/>
          <w:bottom w:val="single" w:sz="24" w:space="8" w:color="4A66AC" w:themeColor="accent1"/>
        </w:pBdr>
        <w:rPr>
          <w:b/>
          <w:iCs/>
          <w:color w:val="4A66AC" w:themeColor="accent1"/>
          <w:sz w:val="20"/>
          <w:szCs w:val="20"/>
        </w:rPr>
      </w:pPr>
    </w:p>
    <w:p w14:paraId="291DC4AD" w14:textId="77777777" w:rsidR="00587DEE" w:rsidRPr="00DC6C64" w:rsidRDefault="00587DEE" w:rsidP="00587DEE">
      <w:pPr>
        <w:pBdr>
          <w:top w:val="single" w:sz="24" w:space="8" w:color="4A66AC" w:themeColor="accent1"/>
          <w:bottom w:val="single" w:sz="24" w:space="8" w:color="4A66AC" w:themeColor="accent1"/>
        </w:pBdr>
        <w:rPr>
          <w:b/>
          <w:iCs/>
          <w:color w:val="4A66AC" w:themeColor="accent1"/>
          <w:sz w:val="20"/>
          <w:szCs w:val="20"/>
        </w:rPr>
      </w:pPr>
      <w:r w:rsidRPr="00DC6C64">
        <w:rPr>
          <w:b/>
          <w:iCs/>
          <w:color w:val="4A66AC" w:themeColor="accent1"/>
          <w:sz w:val="20"/>
          <w:szCs w:val="20"/>
        </w:rPr>
        <w:t>Éthique et culture religieuse : Voir les liens nécessaires sur le Padlet pour réaliser l’activité.</w:t>
      </w:r>
    </w:p>
    <w:p w14:paraId="760ED9CA" w14:textId="77777777" w:rsidR="00587DEE" w:rsidRPr="00DC6C64" w:rsidRDefault="00587DEE" w:rsidP="00587DEE">
      <w:pPr>
        <w:pBdr>
          <w:top w:val="single" w:sz="24" w:space="8" w:color="4A66AC" w:themeColor="accent1"/>
          <w:bottom w:val="single" w:sz="24" w:space="8" w:color="4A66AC" w:themeColor="accent1"/>
        </w:pBdr>
        <w:rPr>
          <w:b/>
          <w:iCs/>
          <w:color w:val="4A66AC" w:themeColor="accent1"/>
          <w:sz w:val="20"/>
          <w:szCs w:val="20"/>
        </w:rPr>
      </w:pPr>
    </w:p>
    <w:p w14:paraId="32C61C62" w14:textId="77777777" w:rsidR="00587DEE" w:rsidRPr="00DC6C64" w:rsidRDefault="00587DEE" w:rsidP="00587DEE">
      <w:pPr>
        <w:pBdr>
          <w:top w:val="single" w:sz="24" w:space="8" w:color="4A66AC" w:themeColor="accent1"/>
          <w:bottom w:val="single" w:sz="24" w:space="8" w:color="4A66AC" w:themeColor="accent1"/>
        </w:pBdr>
        <w:rPr>
          <w:b/>
          <w:iCs/>
          <w:color w:val="4A66AC" w:themeColor="accent1"/>
          <w:sz w:val="20"/>
          <w:szCs w:val="20"/>
        </w:rPr>
      </w:pPr>
      <w:r w:rsidRPr="00DC6C64">
        <w:rPr>
          <w:b/>
          <w:iCs/>
          <w:color w:val="4A66AC" w:themeColor="accent1"/>
          <w:sz w:val="20"/>
          <w:szCs w:val="20"/>
        </w:rPr>
        <w:t>Géographie, histoire et éducation à la citoyenneté : Voir les liens nécessaires sur le Padlet pour réaliser l’activité.</w:t>
      </w:r>
    </w:p>
    <w:p w14:paraId="0E784406" w14:textId="77777777" w:rsidR="00B64A2F" w:rsidRPr="00142AB8" w:rsidRDefault="00B64A2F" w:rsidP="00B64A2F">
      <w:r w:rsidRPr="007D49EC">
        <w:rPr>
          <w:rFonts w:ascii="Times New Roman" w:eastAsia="Times New Roman" w:hAnsi="Times New Roman"/>
          <w:color w:val="333F50"/>
          <w:szCs w:val="22"/>
          <w:lang w:val="fr-CA"/>
        </w:rPr>
        <w:t xml:space="preserve">Vous trouverez maintenant les activités de bonification de la trousse MEES sur mon Padlet  </w:t>
      </w:r>
    </w:p>
    <w:p w14:paraId="36D6658F" w14:textId="77777777" w:rsidR="00B64A2F" w:rsidRPr="007D49EC" w:rsidRDefault="00B64A2F" w:rsidP="00B64A2F">
      <w:pPr>
        <w:rPr>
          <w:lang w:val="en-CA"/>
        </w:rPr>
      </w:pPr>
      <w:r w:rsidRPr="55F89DB9">
        <w:rPr>
          <w:rFonts w:ascii="Times New Roman" w:eastAsia="Times New Roman" w:hAnsi="Times New Roman"/>
          <w:b/>
          <w:bCs/>
          <w:i/>
          <w:iCs/>
          <w:color w:val="333F50"/>
          <w:szCs w:val="22"/>
          <w:lang w:val="en-CA"/>
        </w:rPr>
        <w:t>English grade 1 to 6</w:t>
      </w:r>
    </w:p>
    <w:p w14:paraId="5A02EE72" w14:textId="77777777" w:rsidR="00B64A2F" w:rsidRPr="007D49EC" w:rsidRDefault="00B64A2F" w:rsidP="00B64A2F">
      <w:pPr>
        <w:rPr>
          <w:lang w:val="en-CA"/>
        </w:rPr>
      </w:pPr>
      <w:r w:rsidRPr="55F89DB9">
        <w:rPr>
          <w:rFonts w:ascii="Times New Roman" w:eastAsia="Times New Roman" w:hAnsi="Times New Roman"/>
          <w:color w:val="333F50"/>
          <w:szCs w:val="22"/>
          <w:lang w:val="en-US"/>
        </w:rPr>
        <w:t xml:space="preserve">Cliquer ici: </w:t>
      </w:r>
      <w:hyperlink r:id="rId14">
        <w:r w:rsidRPr="55F89DB9">
          <w:rPr>
            <w:rStyle w:val="Lienhypertexte"/>
            <w:rFonts w:ascii="Calibri" w:eastAsia="Calibri" w:hAnsi="Calibri" w:cs="Calibri"/>
            <w:color w:val="333F50"/>
            <w:szCs w:val="22"/>
            <w:lang w:val="en-US"/>
          </w:rPr>
          <w:t>https://padlet.com/stephanienoel/f7d7k2fm6zmji7au</w:t>
        </w:r>
      </w:hyperlink>
    </w:p>
    <w:p w14:paraId="3D8280E7" w14:textId="77777777" w:rsidR="00B64A2F" w:rsidRPr="00142AB8" w:rsidRDefault="00B64A2F" w:rsidP="00B64A2F">
      <w:r w:rsidRPr="007D49EC">
        <w:rPr>
          <w:rFonts w:ascii="Calibri" w:eastAsia="Calibri" w:hAnsi="Calibri" w:cs="Calibri"/>
          <w:color w:val="333F50"/>
          <w:szCs w:val="22"/>
          <w:lang w:val="fr-CA"/>
        </w:rPr>
        <w:t>Le mot de passe  est gervais2020</w:t>
      </w:r>
    </w:p>
    <w:p w14:paraId="5297F090" w14:textId="77777777" w:rsidR="00B64A2F" w:rsidRPr="00142AB8" w:rsidRDefault="00B64A2F" w:rsidP="00B64A2F">
      <w:r w:rsidRPr="007D49EC">
        <w:rPr>
          <w:rFonts w:ascii="Times New Roman" w:eastAsia="Times New Roman" w:hAnsi="Times New Roman"/>
          <w:color w:val="333F50"/>
          <w:szCs w:val="22"/>
          <w:lang w:val="fr-CA"/>
        </w:rPr>
        <w:t xml:space="preserve">N’hésitez pas à m’écrire si vous avez des questions </w:t>
      </w:r>
      <w:hyperlink r:id="rId15">
        <w:r w:rsidRPr="007D49EC">
          <w:rPr>
            <w:rStyle w:val="Lienhypertexte"/>
            <w:rFonts w:ascii="Times New Roman" w:eastAsia="Times New Roman" w:hAnsi="Times New Roman"/>
            <w:color w:val="333F50"/>
            <w:szCs w:val="22"/>
            <w:lang w:val="fr-CA"/>
          </w:rPr>
          <w:t>Stephanie.Noel@csp.qc.ca</w:t>
        </w:r>
      </w:hyperlink>
    </w:p>
    <w:p w14:paraId="29F4AB91" w14:textId="77777777" w:rsidR="00B64A2F" w:rsidRPr="00142AB8" w:rsidRDefault="00B64A2F" w:rsidP="00B64A2F">
      <w:r w:rsidRPr="007D49EC">
        <w:rPr>
          <w:rFonts w:ascii="Times New Roman" w:eastAsia="Times New Roman" w:hAnsi="Times New Roman"/>
          <w:color w:val="333F50"/>
          <w:szCs w:val="22"/>
          <w:lang w:val="fr-CA"/>
        </w:rPr>
        <w:t>Bonne semaine!</w:t>
      </w:r>
    </w:p>
    <w:p w14:paraId="27865F41" w14:textId="6097D424" w:rsidR="00587DEE" w:rsidRDefault="00587DEE">
      <w:pPr>
        <w:pStyle w:val="TM2"/>
        <w:rPr>
          <w:b/>
        </w:rPr>
      </w:pPr>
    </w:p>
    <w:p w14:paraId="3BB25FFD" w14:textId="6F8F3BB1" w:rsidR="00587DEE" w:rsidRDefault="00587DEE" w:rsidP="00587DEE">
      <w:pPr>
        <w:rPr>
          <w:lang w:eastAsia="fr-FR"/>
        </w:rPr>
      </w:pPr>
    </w:p>
    <w:p w14:paraId="64F1E731" w14:textId="30815489" w:rsidR="00587DEE" w:rsidRDefault="00587DEE" w:rsidP="00587DEE">
      <w:pPr>
        <w:rPr>
          <w:lang w:eastAsia="fr-FR"/>
        </w:rPr>
      </w:pPr>
    </w:p>
    <w:p w14:paraId="6C94E621" w14:textId="5A9968F1" w:rsidR="00587DEE" w:rsidRDefault="00587DEE" w:rsidP="00587DEE">
      <w:pPr>
        <w:rPr>
          <w:lang w:eastAsia="fr-FR"/>
        </w:rPr>
      </w:pPr>
    </w:p>
    <w:p w14:paraId="4A5BDCFC" w14:textId="77777777" w:rsidR="00587DEE" w:rsidRPr="00587DEE" w:rsidRDefault="00587DEE" w:rsidP="00587DEE">
      <w:pPr>
        <w:rPr>
          <w:lang w:eastAsia="fr-FR"/>
        </w:rPr>
      </w:pPr>
    </w:p>
    <w:p w14:paraId="1CFDD971" w14:textId="51222F88" w:rsidR="009B53AB"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050832" w:history="1">
        <w:r w:rsidR="009B53AB" w:rsidRPr="00326374">
          <w:rPr>
            <w:rStyle w:val="Lienhypertexte"/>
            <w:noProof/>
          </w:rPr>
          <w:t>Jacques Plante, grand gardien de but</w:t>
        </w:r>
        <w:r w:rsidR="009B53AB">
          <w:rPr>
            <w:noProof/>
            <w:webHidden/>
          </w:rPr>
          <w:tab/>
        </w:r>
        <w:r w:rsidR="009B53AB">
          <w:rPr>
            <w:noProof/>
            <w:webHidden/>
          </w:rPr>
          <w:fldChar w:fldCharType="begin"/>
        </w:r>
        <w:r w:rsidR="009B53AB">
          <w:rPr>
            <w:noProof/>
            <w:webHidden/>
          </w:rPr>
          <w:instrText xml:space="preserve"> PAGEREF _Toc39050832 \h </w:instrText>
        </w:r>
        <w:r w:rsidR="009B53AB">
          <w:rPr>
            <w:noProof/>
            <w:webHidden/>
          </w:rPr>
        </w:r>
        <w:r w:rsidR="009B53AB">
          <w:rPr>
            <w:noProof/>
            <w:webHidden/>
          </w:rPr>
          <w:fldChar w:fldCharType="separate"/>
        </w:r>
        <w:r w:rsidR="002C5C2C">
          <w:rPr>
            <w:noProof/>
            <w:webHidden/>
          </w:rPr>
          <w:t>1</w:t>
        </w:r>
        <w:r w:rsidR="009B53AB">
          <w:rPr>
            <w:noProof/>
            <w:webHidden/>
          </w:rPr>
          <w:fldChar w:fldCharType="end"/>
        </w:r>
      </w:hyperlink>
    </w:p>
    <w:p w14:paraId="518B7B92" w14:textId="3BFC43AE" w:rsidR="009B53AB" w:rsidRDefault="00B71052">
      <w:pPr>
        <w:pStyle w:val="TM3"/>
        <w:rPr>
          <w:rFonts w:asciiTheme="minorHAnsi" w:eastAsiaTheme="minorEastAsia" w:hAnsiTheme="minorHAnsi" w:cstheme="minorBidi"/>
          <w:noProof/>
          <w:szCs w:val="22"/>
          <w:lang w:val="fr-CA" w:eastAsia="fr-CA"/>
        </w:rPr>
      </w:pPr>
      <w:hyperlink w:anchor="_Toc39050833" w:history="1">
        <w:r w:rsidR="009B53AB" w:rsidRPr="00326374">
          <w:rPr>
            <w:rStyle w:val="Lienhypertexte"/>
            <w:noProof/>
          </w:rPr>
          <w:t>Consigne à l’élève</w:t>
        </w:r>
        <w:r w:rsidR="009B53AB">
          <w:rPr>
            <w:noProof/>
            <w:webHidden/>
          </w:rPr>
          <w:tab/>
        </w:r>
        <w:r w:rsidR="009B53AB">
          <w:rPr>
            <w:noProof/>
            <w:webHidden/>
          </w:rPr>
          <w:fldChar w:fldCharType="begin"/>
        </w:r>
        <w:r w:rsidR="009B53AB">
          <w:rPr>
            <w:noProof/>
            <w:webHidden/>
          </w:rPr>
          <w:instrText xml:space="preserve"> PAGEREF _Toc39050833 \h </w:instrText>
        </w:r>
        <w:r w:rsidR="009B53AB">
          <w:rPr>
            <w:noProof/>
            <w:webHidden/>
          </w:rPr>
        </w:r>
        <w:r w:rsidR="009B53AB">
          <w:rPr>
            <w:noProof/>
            <w:webHidden/>
          </w:rPr>
          <w:fldChar w:fldCharType="separate"/>
        </w:r>
        <w:r w:rsidR="002C5C2C">
          <w:rPr>
            <w:noProof/>
            <w:webHidden/>
          </w:rPr>
          <w:t>1</w:t>
        </w:r>
        <w:r w:rsidR="009B53AB">
          <w:rPr>
            <w:noProof/>
            <w:webHidden/>
          </w:rPr>
          <w:fldChar w:fldCharType="end"/>
        </w:r>
      </w:hyperlink>
    </w:p>
    <w:p w14:paraId="6F1080BB" w14:textId="0F8A1F32" w:rsidR="009B53AB" w:rsidRDefault="00B71052">
      <w:pPr>
        <w:pStyle w:val="TM3"/>
        <w:rPr>
          <w:rFonts w:asciiTheme="minorHAnsi" w:eastAsiaTheme="minorEastAsia" w:hAnsiTheme="minorHAnsi" w:cstheme="minorBidi"/>
          <w:noProof/>
          <w:szCs w:val="22"/>
          <w:lang w:val="fr-CA" w:eastAsia="fr-CA"/>
        </w:rPr>
      </w:pPr>
      <w:hyperlink w:anchor="_Toc39050834" w:history="1">
        <w:r w:rsidR="009B53AB" w:rsidRPr="00326374">
          <w:rPr>
            <w:rStyle w:val="Lienhypertexte"/>
            <w:noProof/>
          </w:rPr>
          <w:t>Matériel requis</w:t>
        </w:r>
        <w:r w:rsidR="009B53AB">
          <w:rPr>
            <w:noProof/>
            <w:webHidden/>
          </w:rPr>
          <w:tab/>
        </w:r>
        <w:r w:rsidR="009B53AB">
          <w:rPr>
            <w:noProof/>
            <w:webHidden/>
          </w:rPr>
          <w:fldChar w:fldCharType="begin"/>
        </w:r>
        <w:r w:rsidR="009B53AB">
          <w:rPr>
            <w:noProof/>
            <w:webHidden/>
          </w:rPr>
          <w:instrText xml:space="preserve"> PAGEREF _Toc39050834 \h </w:instrText>
        </w:r>
        <w:r w:rsidR="009B53AB">
          <w:rPr>
            <w:noProof/>
            <w:webHidden/>
          </w:rPr>
        </w:r>
        <w:r w:rsidR="009B53AB">
          <w:rPr>
            <w:noProof/>
            <w:webHidden/>
          </w:rPr>
          <w:fldChar w:fldCharType="separate"/>
        </w:r>
        <w:r w:rsidR="002C5C2C">
          <w:rPr>
            <w:noProof/>
            <w:webHidden/>
          </w:rPr>
          <w:t>1</w:t>
        </w:r>
        <w:r w:rsidR="009B53AB">
          <w:rPr>
            <w:noProof/>
            <w:webHidden/>
          </w:rPr>
          <w:fldChar w:fldCharType="end"/>
        </w:r>
      </w:hyperlink>
    </w:p>
    <w:p w14:paraId="672766F7" w14:textId="3F52BB06" w:rsidR="009B53AB" w:rsidRDefault="00B71052">
      <w:pPr>
        <w:pStyle w:val="TM3"/>
        <w:rPr>
          <w:rFonts w:asciiTheme="minorHAnsi" w:eastAsiaTheme="minorEastAsia" w:hAnsiTheme="minorHAnsi" w:cstheme="minorBidi"/>
          <w:noProof/>
          <w:szCs w:val="22"/>
          <w:lang w:val="fr-CA" w:eastAsia="fr-CA"/>
        </w:rPr>
      </w:pPr>
      <w:hyperlink w:anchor="_Toc39050835" w:history="1">
        <w:r w:rsidR="009B53AB" w:rsidRPr="00326374">
          <w:rPr>
            <w:rStyle w:val="Lienhypertexte"/>
            <w:noProof/>
          </w:rPr>
          <w:t>Information aux parents</w:t>
        </w:r>
        <w:r w:rsidR="009B53AB">
          <w:rPr>
            <w:noProof/>
            <w:webHidden/>
          </w:rPr>
          <w:tab/>
        </w:r>
        <w:r w:rsidR="009B53AB">
          <w:rPr>
            <w:noProof/>
            <w:webHidden/>
          </w:rPr>
          <w:fldChar w:fldCharType="begin"/>
        </w:r>
        <w:r w:rsidR="009B53AB">
          <w:rPr>
            <w:noProof/>
            <w:webHidden/>
          </w:rPr>
          <w:instrText xml:space="preserve"> PAGEREF _Toc39050835 \h </w:instrText>
        </w:r>
        <w:r w:rsidR="009B53AB">
          <w:rPr>
            <w:noProof/>
            <w:webHidden/>
          </w:rPr>
        </w:r>
        <w:r w:rsidR="009B53AB">
          <w:rPr>
            <w:noProof/>
            <w:webHidden/>
          </w:rPr>
          <w:fldChar w:fldCharType="separate"/>
        </w:r>
        <w:r w:rsidR="002C5C2C">
          <w:rPr>
            <w:noProof/>
            <w:webHidden/>
          </w:rPr>
          <w:t>1</w:t>
        </w:r>
        <w:r w:rsidR="009B53AB">
          <w:rPr>
            <w:noProof/>
            <w:webHidden/>
          </w:rPr>
          <w:fldChar w:fldCharType="end"/>
        </w:r>
      </w:hyperlink>
    </w:p>
    <w:p w14:paraId="6DA5F442" w14:textId="4B8D191B" w:rsidR="009B53AB" w:rsidRDefault="00B71052">
      <w:pPr>
        <w:pStyle w:val="TM2"/>
        <w:rPr>
          <w:rFonts w:asciiTheme="minorHAnsi" w:eastAsiaTheme="minorEastAsia" w:hAnsiTheme="minorHAnsi" w:cstheme="minorBidi"/>
          <w:noProof/>
          <w:szCs w:val="22"/>
          <w:lang w:val="fr-CA" w:eastAsia="fr-CA"/>
        </w:rPr>
      </w:pPr>
      <w:hyperlink w:anchor="_Toc39050836" w:history="1">
        <w:r w:rsidR="009B53AB" w:rsidRPr="00326374">
          <w:rPr>
            <w:rStyle w:val="Lienhypertexte"/>
            <w:noProof/>
          </w:rPr>
          <w:t>Annexe – Jacques Plante, grand gardien de but</w:t>
        </w:r>
        <w:r w:rsidR="009B53AB">
          <w:rPr>
            <w:noProof/>
            <w:webHidden/>
          </w:rPr>
          <w:tab/>
        </w:r>
        <w:r w:rsidR="009B53AB">
          <w:rPr>
            <w:noProof/>
            <w:webHidden/>
          </w:rPr>
          <w:fldChar w:fldCharType="begin"/>
        </w:r>
        <w:r w:rsidR="009B53AB">
          <w:rPr>
            <w:noProof/>
            <w:webHidden/>
          </w:rPr>
          <w:instrText xml:space="preserve"> PAGEREF _Toc39050836 \h </w:instrText>
        </w:r>
        <w:r w:rsidR="009B53AB">
          <w:rPr>
            <w:noProof/>
            <w:webHidden/>
          </w:rPr>
        </w:r>
        <w:r w:rsidR="009B53AB">
          <w:rPr>
            <w:noProof/>
            <w:webHidden/>
          </w:rPr>
          <w:fldChar w:fldCharType="separate"/>
        </w:r>
        <w:r w:rsidR="002C5C2C">
          <w:rPr>
            <w:noProof/>
            <w:webHidden/>
          </w:rPr>
          <w:t>2</w:t>
        </w:r>
        <w:r w:rsidR="009B53AB">
          <w:rPr>
            <w:noProof/>
            <w:webHidden/>
          </w:rPr>
          <w:fldChar w:fldCharType="end"/>
        </w:r>
      </w:hyperlink>
    </w:p>
    <w:p w14:paraId="129882B6" w14:textId="1998208B" w:rsidR="009B53AB" w:rsidRDefault="00B71052">
      <w:pPr>
        <w:pStyle w:val="TM2"/>
        <w:rPr>
          <w:rFonts w:asciiTheme="minorHAnsi" w:eastAsiaTheme="minorEastAsia" w:hAnsiTheme="minorHAnsi" w:cstheme="minorBidi"/>
          <w:noProof/>
          <w:szCs w:val="22"/>
          <w:lang w:val="fr-CA" w:eastAsia="fr-CA"/>
        </w:rPr>
      </w:pPr>
      <w:hyperlink w:anchor="_Toc39050837" w:history="1">
        <w:r w:rsidR="009B53AB" w:rsidRPr="00326374">
          <w:rPr>
            <w:rStyle w:val="Lienhypertexte"/>
            <w:noProof/>
            <w:lang w:val="fr-CA"/>
          </w:rPr>
          <w:t>Food Tricks</w:t>
        </w:r>
        <w:r w:rsidR="009B53AB">
          <w:rPr>
            <w:noProof/>
            <w:webHidden/>
          </w:rPr>
          <w:tab/>
        </w:r>
        <w:r w:rsidR="009B53AB">
          <w:rPr>
            <w:noProof/>
            <w:webHidden/>
          </w:rPr>
          <w:fldChar w:fldCharType="begin"/>
        </w:r>
        <w:r w:rsidR="009B53AB">
          <w:rPr>
            <w:noProof/>
            <w:webHidden/>
          </w:rPr>
          <w:instrText xml:space="preserve"> PAGEREF _Toc39050837 \h </w:instrText>
        </w:r>
        <w:r w:rsidR="009B53AB">
          <w:rPr>
            <w:noProof/>
            <w:webHidden/>
          </w:rPr>
        </w:r>
        <w:r w:rsidR="009B53AB">
          <w:rPr>
            <w:noProof/>
            <w:webHidden/>
          </w:rPr>
          <w:fldChar w:fldCharType="separate"/>
        </w:r>
        <w:r w:rsidR="002C5C2C">
          <w:rPr>
            <w:noProof/>
            <w:webHidden/>
          </w:rPr>
          <w:t>3</w:t>
        </w:r>
        <w:r w:rsidR="009B53AB">
          <w:rPr>
            <w:noProof/>
            <w:webHidden/>
          </w:rPr>
          <w:fldChar w:fldCharType="end"/>
        </w:r>
      </w:hyperlink>
    </w:p>
    <w:p w14:paraId="7FDB47F8" w14:textId="3BABA867" w:rsidR="009B53AB" w:rsidRDefault="00B71052">
      <w:pPr>
        <w:pStyle w:val="TM3"/>
        <w:rPr>
          <w:rFonts w:asciiTheme="minorHAnsi" w:eastAsiaTheme="minorEastAsia" w:hAnsiTheme="minorHAnsi" w:cstheme="minorBidi"/>
          <w:noProof/>
          <w:szCs w:val="22"/>
          <w:lang w:val="fr-CA" w:eastAsia="fr-CA"/>
        </w:rPr>
      </w:pPr>
      <w:hyperlink w:anchor="_Toc39050838" w:history="1">
        <w:r w:rsidR="009B53AB" w:rsidRPr="00326374">
          <w:rPr>
            <w:rStyle w:val="Lienhypertexte"/>
            <w:noProof/>
          </w:rPr>
          <w:t>Consigne à l’élève</w:t>
        </w:r>
        <w:r w:rsidR="009B53AB">
          <w:rPr>
            <w:noProof/>
            <w:webHidden/>
          </w:rPr>
          <w:tab/>
        </w:r>
        <w:r w:rsidR="009B53AB">
          <w:rPr>
            <w:noProof/>
            <w:webHidden/>
          </w:rPr>
          <w:fldChar w:fldCharType="begin"/>
        </w:r>
        <w:r w:rsidR="009B53AB">
          <w:rPr>
            <w:noProof/>
            <w:webHidden/>
          </w:rPr>
          <w:instrText xml:space="preserve"> PAGEREF _Toc39050838 \h </w:instrText>
        </w:r>
        <w:r w:rsidR="009B53AB">
          <w:rPr>
            <w:noProof/>
            <w:webHidden/>
          </w:rPr>
        </w:r>
        <w:r w:rsidR="009B53AB">
          <w:rPr>
            <w:noProof/>
            <w:webHidden/>
          </w:rPr>
          <w:fldChar w:fldCharType="separate"/>
        </w:r>
        <w:r w:rsidR="002C5C2C">
          <w:rPr>
            <w:noProof/>
            <w:webHidden/>
          </w:rPr>
          <w:t>3</w:t>
        </w:r>
        <w:r w:rsidR="009B53AB">
          <w:rPr>
            <w:noProof/>
            <w:webHidden/>
          </w:rPr>
          <w:fldChar w:fldCharType="end"/>
        </w:r>
      </w:hyperlink>
    </w:p>
    <w:p w14:paraId="1A64FCB7" w14:textId="110B44CB" w:rsidR="009B53AB" w:rsidRDefault="00B71052">
      <w:pPr>
        <w:pStyle w:val="TM3"/>
        <w:rPr>
          <w:rFonts w:asciiTheme="minorHAnsi" w:eastAsiaTheme="minorEastAsia" w:hAnsiTheme="minorHAnsi" w:cstheme="minorBidi"/>
          <w:noProof/>
          <w:szCs w:val="22"/>
          <w:lang w:val="fr-CA" w:eastAsia="fr-CA"/>
        </w:rPr>
      </w:pPr>
      <w:hyperlink w:anchor="_Toc39050839" w:history="1">
        <w:r w:rsidR="009B53AB" w:rsidRPr="00326374">
          <w:rPr>
            <w:rStyle w:val="Lienhypertexte"/>
            <w:noProof/>
          </w:rPr>
          <w:t>Matériel requis</w:t>
        </w:r>
        <w:r w:rsidR="009B53AB">
          <w:rPr>
            <w:noProof/>
            <w:webHidden/>
          </w:rPr>
          <w:tab/>
        </w:r>
        <w:r w:rsidR="009B53AB">
          <w:rPr>
            <w:noProof/>
            <w:webHidden/>
          </w:rPr>
          <w:fldChar w:fldCharType="begin"/>
        </w:r>
        <w:r w:rsidR="009B53AB">
          <w:rPr>
            <w:noProof/>
            <w:webHidden/>
          </w:rPr>
          <w:instrText xml:space="preserve"> PAGEREF _Toc39050839 \h </w:instrText>
        </w:r>
        <w:r w:rsidR="009B53AB">
          <w:rPr>
            <w:noProof/>
            <w:webHidden/>
          </w:rPr>
        </w:r>
        <w:r w:rsidR="009B53AB">
          <w:rPr>
            <w:noProof/>
            <w:webHidden/>
          </w:rPr>
          <w:fldChar w:fldCharType="separate"/>
        </w:r>
        <w:r w:rsidR="002C5C2C">
          <w:rPr>
            <w:noProof/>
            <w:webHidden/>
          </w:rPr>
          <w:t>3</w:t>
        </w:r>
        <w:r w:rsidR="009B53AB">
          <w:rPr>
            <w:noProof/>
            <w:webHidden/>
          </w:rPr>
          <w:fldChar w:fldCharType="end"/>
        </w:r>
      </w:hyperlink>
    </w:p>
    <w:p w14:paraId="2F3FC9A1" w14:textId="5165AC5C" w:rsidR="009B53AB" w:rsidRDefault="00B71052">
      <w:pPr>
        <w:pStyle w:val="TM3"/>
        <w:rPr>
          <w:rFonts w:asciiTheme="minorHAnsi" w:eastAsiaTheme="minorEastAsia" w:hAnsiTheme="minorHAnsi" w:cstheme="minorBidi"/>
          <w:noProof/>
          <w:szCs w:val="22"/>
          <w:lang w:val="fr-CA" w:eastAsia="fr-CA"/>
        </w:rPr>
      </w:pPr>
      <w:hyperlink w:anchor="_Toc39050840" w:history="1">
        <w:r w:rsidR="009B53AB" w:rsidRPr="00326374">
          <w:rPr>
            <w:rStyle w:val="Lienhypertexte"/>
            <w:noProof/>
          </w:rPr>
          <w:t>Information aux parents</w:t>
        </w:r>
        <w:r w:rsidR="009B53AB">
          <w:rPr>
            <w:noProof/>
            <w:webHidden/>
          </w:rPr>
          <w:tab/>
        </w:r>
        <w:r w:rsidR="009B53AB">
          <w:rPr>
            <w:noProof/>
            <w:webHidden/>
          </w:rPr>
          <w:fldChar w:fldCharType="begin"/>
        </w:r>
        <w:r w:rsidR="009B53AB">
          <w:rPr>
            <w:noProof/>
            <w:webHidden/>
          </w:rPr>
          <w:instrText xml:space="preserve"> PAGEREF _Toc39050840 \h </w:instrText>
        </w:r>
        <w:r w:rsidR="009B53AB">
          <w:rPr>
            <w:noProof/>
            <w:webHidden/>
          </w:rPr>
        </w:r>
        <w:r w:rsidR="009B53AB">
          <w:rPr>
            <w:noProof/>
            <w:webHidden/>
          </w:rPr>
          <w:fldChar w:fldCharType="separate"/>
        </w:r>
        <w:r w:rsidR="002C5C2C">
          <w:rPr>
            <w:noProof/>
            <w:webHidden/>
          </w:rPr>
          <w:t>3</w:t>
        </w:r>
        <w:r w:rsidR="009B53AB">
          <w:rPr>
            <w:noProof/>
            <w:webHidden/>
          </w:rPr>
          <w:fldChar w:fldCharType="end"/>
        </w:r>
      </w:hyperlink>
    </w:p>
    <w:p w14:paraId="3D26F477" w14:textId="3402A7CF" w:rsidR="009B53AB" w:rsidRDefault="00B71052">
      <w:pPr>
        <w:pStyle w:val="TM2"/>
        <w:rPr>
          <w:rFonts w:asciiTheme="minorHAnsi" w:eastAsiaTheme="minorEastAsia" w:hAnsiTheme="minorHAnsi" w:cstheme="minorBidi"/>
          <w:noProof/>
          <w:szCs w:val="22"/>
          <w:lang w:val="fr-CA" w:eastAsia="fr-CA"/>
        </w:rPr>
      </w:pPr>
      <w:hyperlink w:anchor="_Toc39050841" w:history="1">
        <w:r w:rsidR="009B53AB" w:rsidRPr="00326374">
          <w:rPr>
            <w:rStyle w:val="Lienhypertexte"/>
            <w:noProof/>
          </w:rPr>
          <w:t>Jeu d’association : les représentations équivalentes</w:t>
        </w:r>
        <w:r w:rsidR="009B53AB">
          <w:rPr>
            <w:noProof/>
            <w:webHidden/>
          </w:rPr>
          <w:tab/>
        </w:r>
        <w:r w:rsidR="009B53AB">
          <w:rPr>
            <w:noProof/>
            <w:webHidden/>
          </w:rPr>
          <w:fldChar w:fldCharType="begin"/>
        </w:r>
        <w:r w:rsidR="009B53AB">
          <w:rPr>
            <w:noProof/>
            <w:webHidden/>
          </w:rPr>
          <w:instrText xml:space="preserve"> PAGEREF _Toc39050841 \h </w:instrText>
        </w:r>
        <w:r w:rsidR="009B53AB">
          <w:rPr>
            <w:noProof/>
            <w:webHidden/>
          </w:rPr>
        </w:r>
        <w:r w:rsidR="009B53AB">
          <w:rPr>
            <w:noProof/>
            <w:webHidden/>
          </w:rPr>
          <w:fldChar w:fldCharType="separate"/>
        </w:r>
        <w:r w:rsidR="002C5C2C">
          <w:rPr>
            <w:noProof/>
            <w:webHidden/>
          </w:rPr>
          <w:t>4</w:t>
        </w:r>
        <w:r w:rsidR="009B53AB">
          <w:rPr>
            <w:noProof/>
            <w:webHidden/>
          </w:rPr>
          <w:fldChar w:fldCharType="end"/>
        </w:r>
      </w:hyperlink>
    </w:p>
    <w:p w14:paraId="1A7D3DF1" w14:textId="5D67E21F" w:rsidR="009B53AB" w:rsidRDefault="00B71052">
      <w:pPr>
        <w:pStyle w:val="TM3"/>
        <w:rPr>
          <w:rFonts w:asciiTheme="minorHAnsi" w:eastAsiaTheme="minorEastAsia" w:hAnsiTheme="minorHAnsi" w:cstheme="minorBidi"/>
          <w:noProof/>
          <w:szCs w:val="22"/>
          <w:lang w:val="fr-CA" w:eastAsia="fr-CA"/>
        </w:rPr>
      </w:pPr>
      <w:hyperlink w:anchor="_Toc39050842" w:history="1">
        <w:r w:rsidR="009B53AB" w:rsidRPr="00326374">
          <w:rPr>
            <w:rStyle w:val="Lienhypertexte"/>
            <w:noProof/>
          </w:rPr>
          <w:t>Consigne à l’élève</w:t>
        </w:r>
        <w:r w:rsidR="009B53AB">
          <w:rPr>
            <w:noProof/>
            <w:webHidden/>
          </w:rPr>
          <w:tab/>
        </w:r>
        <w:r w:rsidR="009B53AB">
          <w:rPr>
            <w:noProof/>
            <w:webHidden/>
          </w:rPr>
          <w:fldChar w:fldCharType="begin"/>
        </w:r>
        <w:r w:rsidR="009B53AB">
          <w:rPr>
            <w:noProof/>
            <w:webHidden/>
          </w:rPr>
          <w:instrText xml:space="preserve"> PAGEREF _Toc39050842 \h </w:instrText>
        </w:r>
        <w:r w:rsidR="009B53AB">
          <w:rPr>
            <w:noProof/>
            <w:webHidden/>
          </w:rPr>
        </w:r>
        <w:r w:rsidR="009B53AB">
          <w:rPr>
            <w:noProof/>
            <w:webHidden/>
          </w:rPr>
          <w:fldChar w:fldCharType="separate"/>
        </w:r>
        <w:r w:rsidR="002C5C2C">
          <w:rPr>
            <w:noProof/>
            <w:webHidden/>
          </w:rPr>
          <w:t>4</w:t>
        </w:r>
        <w:r w:rsidR="009B53AB">
          <w:rPr>
            <w:noProof/>
            <w:webHidden/>
          </w:rPr>
          <w:fldChar w:fldCharType="end"/>
        </w:r>
      </w:hyperlink>
    </w:p>
    <w:p w14:paraId="51BE0FAE" w14:textId="2EF85465" w:rsidR="009B53AB" w:rsidRDefault="00B71052">
      <w:pPr>
        <w:pStyle w:val="TM3"/>
        <w:rPr>
          <w:rFonts w:asciiTheme="minorHAnsi" w:eastAsiaTheme="minorEastAsia" w:hAnsiTheme="minorHAnsi" w:cstheme="minorBidi"/>
          <w:noProof/>
          <w:szCs w:val="22"/>
          <w:lang w:val="fr-CA" w:eastAsia="fr-CA"/>
        </w:rPr>
      </w:pPr>
      <w:hyperlink w:anchor="_Toc39050843" w:history="1">
        <w:r w:rsidR="009B53AB" w:rsidRPr="00326374">
          <w:rPr>
            <w:rStyle w:val="Lienhypertexte"/>
            <w:noProof/>
          </w:rPr>
          <w:t>Matériel requis</w:t>
        </w:r>
        <w:r w:rsidR="009B53AB">
          <w:rPr>
            <w:noProof/>
            <w:webHidden/>
          </w:rPr>
          <w:tab/>
        </w:r>
        <w:r w:rsidR="009B53AB">
          <w:rPr>
            <w:noProof/>
            <w:webHidden/>
          </w:rPr>
          <w:fldChar w:fldCharType="begin"/>
        </w:r>
        <w:r w:rsidR="009B53AB">
          <w:rPr>
            <w:noProof/>
            <w:webHidden/>
          </w:rPr>
          <w:instrText xml:space="preserve"> PAGEREF _Toc39050843 \h </w:instrText>
        </w:r>
        <w:r w:rsidR="009B53AB">
          <w:rPr>
            <w:noProof/>
            <w:webHidden/>
          </w:rPr>
        </w:r>
        <w:r w:rsidR="009B53AB">
          <w:rPr>
            <w:noProof/>
            <w:webHidden/>
          </w:rPr>
          <w:fldChar w:fldCharType="separate"/>
        </w:r>
        <w:r w:rsidR="002C5C2C">
          <w:rPr>
            <w:noProof/>
            <w:webHidden/>
          </w:rPr>
          <w:t>4</w:t>
        </w:r>
        <w:r w:rsidR="009B53AB">
          <w:rPr>
            <w:noProof/>
            <w:webHidden/>
          </w:rPr>
          <w:fldChar w:fldCharType="end"/>
        </w:r>
      </w:hyperlink>
    </w:p>
    <w:p w14:paraId="036C6AD8" w14:textId="7DEE3BDE" w:rsidR="009B53AB" w:rsidRDefault="00B71052">
      <w:pPr>
        <w:pStyle w:val="TM3"/>
        <w:rPr>
          <w:rFonts w:asciiTheme="minorHAnsi" w:eastAsiaTheme="minorEastAsia" w:hAnsiTheme="minorHAnsi" w:cstheme="minorBidi"/>
          <w:noProof/>
          <w:szCs w:val="22"/>
          <w:lang w:val="fr-CA" w:eastAsia="fr-CA"/>
        </w:rPr>
      </w:pPr>
      <w:hyperlink w:anchor="_Toc39050844" w:history="1">
        <w:r w:rsidR="009B53AB" w:rsidRPr="00326374">
          <w:rPr>
            <w:rStyle w:val="Lienhypertexte"/>
            <w:noProof/>
          </w:rPr>
          <w:t>Information aux parents</w:t>
        </w:r>
        <w:r w:rsidR="009B53AB">
          <w:rPr>
            <w:noProof/>
            <w:webHidden/>
          </w:rPr>
          <w:tab/>
        </w:r>
        <w:r w:rsidR="009B53AB">
          <w:rPr>
            <w:noProof/>
            <w:webHidden/>
          </w:rPr>
          <w:fldChar w:fldCharType="begin"/>
        </w:r>
        <w:r w:rsidR="009B53AB">
          <w:rPr>
            <w:noProof/>
            <w:webHidden/>
          </w:rPr>
          <w:instrText xml:space="preserve"> PAGEREF _Toc39050844 \h </w:instrText>
        </w:r>
        <w:r w:rsidR="009B53AB">
          <w:rPr>
            <w:noProof/>
            <w:webHidden/>
          </w:rPr>
        </w:r>
        <w:r w:rsidR="009B53AB">
          <w:rPr>
            <w:noProof/>
            <w:webHidden/>
          </w:rPr>
          <w:fldChar w:fldCharType="separate"/>
        </w:r>
        <w:r w:rsidR="002C5C2C">
          <w:rPr>
            <w:noProof/>
            <w:webHidden/>
          </w:rPr>
          <w:t>4</w:t>
        </w:r>
        <w:r w:rsidR="009B53AB">
          <w:rPr>
            <w:noProof/>
            <w:webHidden/>
          </w:rPr>
          <w:fldChar w:fldCharType="end"/>
        </w:r>
      </w:hyperlink>
    </w:p>
    <w:p w14:paraId="714B91C5" w14:textId="215EB08C" w:rsidR="009B53AB" w:rsidRDefault="00B71052">
      <w:pPr>
        <w:pStyle w:val="TM2"/>
        <w:rPr>
          <w:rFonts w:asciiTheme="minorHAnsi" w:eastAsiaTheme="minorEastAsia" w:hAnsiTheme="minorHAnsi" w:cstheme="minorBidi"/>
          <w:noProof/>
          <w:szCs w:val="22"/>
          <w:lang w:val="fr-CA" w:eastAsia="fr-CA"/>
        </w:rPr>
      </w:pPr>
      <w:hyperlink w:anchor="_Toc39050845" w:history="1">
        <w:r w:rsidR="009B53AB" w:rsidRPr="00326374">
          <w:rPr>
            <w:rStyle w:val="Lienhypertexte"/>
            <w:noProof/>
          </w:rPr>
          <w:t>Annexe – Les écritures fractionnaires</w:t>
        </w:r>
        <w:r w:rsidR="009B53AB">
          <w:rPr>
            <w:noProof/>
            <w:webHidden/>
          </w:rPr>
          <w:tab/>
        </w:r>
        <w:r w:rsidR="009B53AB">
          <w:rPr>
            <w:noProof/>
            <w:webHidden/>
          </w:rPr>
          <w:fldChar w:fldCharType="begin"/>
        </w:r>
        <w:r w:rsidR="009B53AB">
          <w:rPr>
            <w:noProof/>
            <w:webHidden/>
          </w:rPr>
          <w:instrText xml:space="preserve"> PAGEREF _Toc39050845 \h </w:instrText>
        </w:r>
        <w:r w:rsidR="009B53AB">
          <w:rPr>
            <w:noProof/>
            <w:webHidden/>
          </w:rPr>
        </w:r>
        <w:r w:rsidR="009B53AB">
          <w:rPr>
            <w:noProof/>
            <w:webHidden/>
          </w:rPr>
          <w:fldChar w:fldCharType="separate"/>
        </w:r>
        <w:r w:rsidR="002C5C2C">
          <w:rPr>
            <w:noProof/>
            <w:webHidden/>
          </w:rPr>
          <w:t>5</w:t>
        </w:r>
        <w:r w:rsidR="009B53AB">
          <w:rPr>
            <w:noProof/>
            <w:webHidden/>
          </w:rPr>
          <w:fldChar w:fldCharType="end"/>
        </w:r>
      </w:hyperlink>
    </w:p>
    <w:p w14:paraId="7B242055" w14:textId="61C57729" w:rsidR="009B53AB" w:rsidRDefault="00B71052">
      <w:pPr>
        <w:pStyle w:val="TM2"/>
        <w:rPr>
          <w:rFonts w:asciiTheme="minorHAnsi" w:eastAsiaTheme="minorEastAsia" w:hAnsiTheme="minorHAnsi" w:cstheme="minorBidi"/>
          <w:noProof/>
          <w:szCs w:val="22"/>
          <w:lang w:val="fr-CA" w:eastAsia="fr-CA"/>
        </w:rPr>
      </w:pPr>
      <w:hyperlink w:anchor="_Toc39050846" w:history="1">
        <w:r w:rsidR="009B53AB" w:rsidRPr="00326374">
          <w:rPr>
            <w:rStyle w:val="Lienhypertexte"/>
            <w:noProof/>
          </w:rPr>
          <w:t>Annexe – Les écritures décimales</w:t>
        </w:r>
        <w:r w:rsidR="009B53AB">
          <w:rPr>
            <w:noProof/>
            <w:webHidden/>
          </w:rPr>
          <w:tab/>
        </w:r>
        <w:r w:rsidR="009B53AB">
          <w:rPr>
            <w:noProof/>
            <w:webHidden/>
          </w:rPr>
          <w:fldChar w:fldCharType="begin"/>
        </w:r>
        <w:r w:rsidR="009B53AB">
          <w:rPr>
            <w:noProof/>
            <w:webHidden/>
          </w:rPr>
          <w:instrText xml:space="preserve"> PAGEREF _Toc39050846 \h </w:instrText>
        </w:r>
        <w:r w:rsidR="009B53AB">
          <w:rPr>
            <w:noProof/>
            <w:webHidden/>
          </w:rPr>
        </w:r>
        <w:r w:rsidR="009B53AB">
          <w:rPr>
            <w:noProof/>
            <w:webHidden/>
          </w:rPr>
          <w:fldChar w:fldCharType="separate"/>
        </w:r>
        <w:r w:rsidR="002C5C2C">
          <w:rPr>
            <w:noProof/>
            <w:webHidden/>
          </w:rPr>
          <w:t>6</w:t>
        </w:r>
        <w:r w:rsidR="009B53AB">
          <w:rPr>
            <w:noProof/>
            <w:webHidden/>
          </w:rPr>
          <w:fldChar w:fldCharType="end"/>
        </w:r>
      </w:hyperlink>
    </w:p>
    <w:p w14:paraId="33F96121" w14:textId="1DAD992A" w:rsidR="009B53AB" w:rsidRDefault="00B71052">
      <w:pPr>
        <w:pStyle w:val="TM2"/>
        <w:rPr>
          <w:rFonts w:asciiTheme="minorHAnsi" w:eastAsiaTheme="minorEastAsia" w:hAnsiTheme="minorHAnsi" w:cstheme="minorBidi"/>
          <w:noProof/>
          <w:szCs w:val="22"/>
          <w:lang w:val="fr-CA" w:eastAsia="fr-CA"/>
        </w:rPr>
      </w:pPr>
      <w:hyperlink w:anchor="_Toc39050847" w:history="1">
        <w:r w:rsidR="009B53AB" w:rsidRPr="00326374">
          <w:rPr>
            <w:rStyle w:val="Lienhypertexte"/>
            <w:noProof/>
          </w:rPr>
          <w:t>Annexe – Les surfaces</w:t>
        </w:r>
        <w:r w:rsidR="009B53AB">
          <w:rPr>
            <w:noProof/>
            <w:webHidden/>
          </w:rPr>
          <w:tab/>
        </w:r>
        <w:r w:rsidR="009B53AB">
          <w:rPr>
            <w:noProof/>
            <w:webHidden/>
          </w:rPr>
          <w:fldChar w:fldCharType="begin"/>
        </w:r>
        <w:r w:rsidR="009B53AB">
          <w:rPr>
            <w:noProof/>
            <w:webHidden/>
          </w:rPr>
          <w:instrText xml:space="preserve"> PAGEREF _Toc39050847 \h </w:instrText>
        </w:r>
        <w:r w:rsidR="009B53AB">
          <w:rPr>
            <w:noProof/>
            <w:webHidden/>
          </w:rPr>
        </w:r>
        <w:r w:rsidR="009B53AB">
          <w:rPr>
            <w:noProof/>
            <w:webHidden/>
          </w:rPr>
          <w:fldChar w:fldCharType="separate"/>
        </w:r>
        <w:r w:rsidR="002C5C2C">
          <w:rPr>
            <w:noProof/>
            <w:webHidden/>
          </w:rPr>
          <w:t>7</w:t>
        </w:r>
        <w:r w:rsidR="009B53AB">
          <w:rPr>
            <w:noProof/>
            <w:webHidden/>
          </w:rPr>
          <w:fldChar w:fldCharType="end"/>
        </w:r>
      </w:hyperlink>
    </w:p>
    <w:p w14:paraId="010FF965" w14:textId="60DD26C7" w:rsidR="009B53AB" w:rsidRDefault="00B71052">
      <w:pPr>
        <w:pStyle w:val="TM2"/>
        <w:rPr>
          <w:rFonts w:asciiTheme="minorHAnsi" w:eastAsiaTheme="minorEastAsia" w:hAnsiTheme="minorHAnsi" w:cstheme="minorBidi"/>
          <w:noProof/>
          <w:szCs w:val="22"/>
          <w:lang w:val="fr-CA" w:eastAsia="fr-CA"/>
        </w:rPr>
      </w:pPr>
      <w:hyperlink w:anchor="_Toc39050848" w:history="1">
        <w:r w:rsidR="009B53AB" w:rsidRPr="00326374">
          <w:rPr>
            <w:rStyle w:val="Lienhypertexte"/>
            <w:noProof/>
          </w:rPr>
          <w:t>Annexe – Les solutions</w:t>
        </w:r>
        <w:r w:rsidR="009B53AB">
          <w:rPr>
            <w:noProof/>
            <w:webHidden/>
          </w:rPr>
          <w:tab/>
        </w:r>
        <w:r w:rsidR="009B53AB">
          <w:rPr>
            <w:noProof/>
            <w:webHidden/>
          </w:rPr>
          <w:fldChar w:fldCharType="begin"/>
        </w:r>
        <w:r w:rsidR="009B53AB">
          <w:rPr>
            <w:noProof/>
            <w:webHidden/>
          </w:rPr>
          <w:instrText xml:space="preserve"> PAGEREF _Toc39050848 \h </w:instrText>
        </w:r>
        <w:r w:rsidR="009B53AB">
          <w:rPr>
            <w:noProof/>
            <w:webHidden/>
          </w:rPr>
        </w:r>
        <w:r w:rsidR="009B53AB">
          <w:rPr>
            <w:noProof/>
            <w:webHidden/>
          </w:rPr>
          <w:fldChar w:fldCharType="separate"/>
        </w:r>
        <w:r w:rsidR="002C5C2C">
          <w:rPr>
            <w:noProof/>
            <w:webHidden/>
          </w:rPr>
          <w:t>8</w:t>
        </w:r>
        <w:r w:rsidR="009B53AB">
          <w:rPr>
            <w:noProof/>
            <w:webHidden/>
          </w:rPr>
          <w:fldChar w:fldCharType="end"/>
        </w:r>
      </w:hyperlink>
    </w:p>
    <w:p w14:paraId="5CDF5954" w14:textId="7E9F9B6E" w:rsidR="009B53AB" w:rsidRDefault="00B71052">
      <w:pPr>
        <w:pStyle w:val="TM2"/>
        <w:rPr>
          <w:rFonts w:asciiTheme="minorHAnsi" w:eastAsiaTheme="minorEastAsia" w:hAnsiTheme="minorHAnsi" w:cstheme="minorBidi"/>
          <w:noProof/>
          <w:szCs w:val="22"/>
          <w:lang w:val="fr-CA" w:eastAsia="fr-CA"/>
        </w:rPr>
      </w:pPr>
      <w:hyperlink w:anchor="_Toc39050849" w:history="1">
        <w:r w:rsidR="009B53AB" w:rsidRPr="00326374">
          <w:rPr>
            <w:rStyle w:val="Lienhypertexte"/>
            <w:noProof/>
          </w:rPr>
          <w:t>Pour y voir plus clair!</w:t>
        </w:r>
        <w:r w:rsidR="009B53AB">
          <w:rPr>
            <w:noProof/>
            <w:webHidden/>
          </w:rPr>
          <w:tab/>
        </w:r>
        <w:r w:rsidR="009B53AB">
          <w:rPr>
            <w:noProof/>
            <w:webHidden/>
          </w:rPr>
          <w:fldChar w:fldCharType="begin"/>
        </w:r>
        <w:r w:rsidR="009B53AB">
          <w:rPr>
            <w:noProof/>
            <w:webHidden/>
          </w:rPr>
          <w:instrText xml:space="preserve"> PAGEREF _Toc39050849 \h </w:instrText>
        </w:r>
        <w:r w:rsidR="009B53AB">
          <w:rPr>
            <w:noProof/>
            <w:webHidden/>
          </w:rPr>
        </w:r>
        <w:r w:rsidR="009B53AB">
          <w:rPr>
            <w:noProof/>
            <w:webHidden/>
          </w:rPr>
          <w:fldChar w:fldCharType="separate"/>
        </w:r>
        <w:r w:rsidR="002C5C2C">
          <w:rPr>
            <w:noProof/>
            <w:webHidden/>
          </w:rPr>
          <w:t>9</w:t>
        </w:r>
        <w:r w:rsidR="009B53AB">
          <w:rPr>
            <w:noProof/>
            <w:webHidden/>
          </w:rPr>
          <w:fldChar w:fldCharType="end"/>
        </w:r>
      </w:hyperlink>
    </w:p>
    <w:p w14:paraId="7F72C9D9" w14:textId="3A782170" w:rsidR="009B53AB" w:rsidRDefault="00B71052">
      <w:pPr>
        <w:pStyle w:val="TM3"/>
        <w:rPr>
          <w:rFonts w:asciiTheme="minorHAnsi" w:eastAsiaTheme="minorEastAsia" w:hAnsiTheme="minorHAnsi" w:cstheme="minorBidi"/>
          <w:noProof/>
          <w:szCs w:val="22"/>
          <w:lang w:val="fr-CA" w:eastAsia="fr-CA"/>
        </w:rPr>
      </w:pPr>
      <w:hyperlink w:anchor="_Toc39050850" w:history="1">
        <w:r w:rsidR="009B53AB" w:rsidRPr="00326374">
          <w:rPr>
            <w:rStyle w:val="Lienhypertexte"/>
            <w:noProof/>
          </w:rPr>
          <w:t>Consigne à l’élève</w:t>
        </w:r>
        <w:r w:rsidR="009B53AB">
          <w:rPr>
            <w:noProof/>
            <w:webHidden/>
          </w:rPr>
          <w:tab/>
        </w:r>
        <w:r w:rsidR="009B53AB">
          <w:rPr>
            <w:noProof/>
            <w:webHidden/>
          </w:rPr>
          <w:fldChar w:fldCharType="begin"/>
        </w:r>
        <w:r w:rsidR="009B53AB">
          <w:rPr>
            <w:noProof/>
            <w:webHidden/>
          </w:rPr>
          <w:instrText xml:space="preserve"> PAGEREF _Toc39050850 \h </w:instrText>
        </w:r>
        <w:r w:rsidR="009B53AB">
          <w:rPr>
            <w:noProof/>
            <w:webHidden/>
          </w:rPr>
        </w:r>
        <w:r w:rsidR="009B53AB">
          <w:rPr>
            <w:noProof/>
            <w:webHidden/>
          </w:rPr>
          <w:fldChar w:fldCharType="separate"/>
        </w:r>
        <w:r w:rsidR="002C5C2C">
          <w:rPr>
            <w:noProof/>
            <w:webHidden/>
          </w:rPr>
          <w:t>9</w:t>
        </w:r>
        <w:r w:rsidR="009B53AB">
          <w:rPr>
            <w:noProof/>
            <w:webHidden/>
          </w:rPr>
          <w:fldChar w:fldCharType="end"/>
        </w:r>
      </w:hyperlink>
    </w:p>
    <w:p w14:paraId="71B6896F" w14:textId="10CB44CC" w:rsidR="009B53AB" w:rsidRDefault="00B71052">
      <w:pPr>
        <w:pStyle w:val="TM3"/>
        <w:rPr>
          <w:rFonts w:asciiTheme="minorHAnsi" w:eastAsiaTheme="minorEastAsia" w:hAnsiTheme="minorHAnsi" w:cstheme="minorBidi"/>
          <w:noProof/>
          <w:szCs w:val="22"/>
          <w:lang w:val="fr-CA" w:eastAsia="fr-CA"/>
        </w:rPr>
      </w:pPr>
      <w:hyperlink w:anchor="_Toc39050851" w:history="1">
        <w:r w:rsidR="009B53AB" w:rsidRPr="00326374">
          <w:rPr>
            <w:rStyle w:val="Lienhypertexte"/>
            <w:noProof/>
          </w:rPr>
          <w:t>Matériel requis</w:t>
        </w:r>
        <w:r w:rsidR="009B53AB">
          <w:rPr>
            <w:noProof/>
            <w:webHidden/>
          </w:rPr>
          <w:tab/>
        </w:r>
        <w:r w:rsidR="009B53AB">
          <w:rPr>
            <w:noProof/>
            <w:webHidden/>
          </w:rPr>
          <w:fldChar w:fldCharType="begin"/>
        </w:r>
        <w:r w:rsidR="009B53AB">
          <w:rPr>
            <w:noProof/>
            <w:webHidden/>
          </w:rPr>
          <w:instrText xml:space="preserve"> PAGEREF _Toc39050851 \h </w:instrText>
        </w:r>
        <w:r w:rsidR="009B53AB">
          <w:rPr>
            <w:noProof/>
            <w:webHidden/>
          </w:rPr>
        </w:r>
        <w:r w:rsidR="009B53AB">
          <w:rPr>
            <w:noProof/>
            <w:webHidden/>
          </w:rPr>
          <w:fldChar w:fldCharType="separate"/>
        </w:r>
        <w:r w:rsidR="002C5C2C">
          <w:rPr>
            <w:noProof/>
            <w:webHidden/>
          </w:rPr>
          <w:t>9</w:t>
        </w:r>
        <w:r w:rsidR="009B53AB">
          <w:rPr>
            <w:noProof/>
            <w:webHidden/>
          </w:rPr>
          <w:fldChar w:fldCharType="end"/>
        </w:r>
      </w:hyperlink>
    </w:p>
    <w:p w14:paraId="02C34E0E" w14:textId="65C2C02F" w:rsidR="009B53AB" w:rsidRDefault="00B71052">
      <w:pPr>
        <w:pStyle w:val="TM3"/>
        <w:rPr>
          <w:rFonts w:asciiTheme="minorHAnsi" w:eastAsiaTheme="minorEastAsia" w:hAnsiTheme="minorHAnsi" w:cstheme="minorBidi"/>
          <w:noProof/>
          <w:szCs w:val="22"/>
          <w:lang w:val="fr-CA" w:eastAsia="fr-CA"/>
        </w:rPr>
      </w:pPr>
      <w:hyperlink w:anchor="_Toc39050852" w:history="1">
        <w:r w:rsidR="009B53AB" w:rsidRPr="00326374">
          <w:rPr>
            <w:rStyle w:val="Lienhypertexte"/>
            <w:noProof/>
          </w:rPr>
          <w:t>Information aux parents</w:t>
        </w:r>
        <w:r w:rsidR="009B53AB">
          <w:rPr>
            <w:noProof/>
            <w:webHidden/>
          </w:rPr>
          <w:tab/>
        </w:r>
        <w:r w:rsidR="009B53AB">
          <w:rPr>
            <w:noProof/>
            <w:webHidden/>
          </w:rPr>
          <w:fldChar w:fldCharType="begin"/>
        </w:r>
        <w:r w:rsidR="009B53AB">
          <w:rPr>
            <w:noProof/>
            <w:webHidden/>
          </w:rPr>
          <w:instrText xml:space="preserve"> PAGEREF _Toc39050852 \h </w:instrText>
        </w:r>
        <w:r w:rsidR="009B53AB">
          <w:rPr>
            <w:noProof/>
            <w:webHidden/>
          </w:rPr>
        </w:r>
        <w:r w:rsidR="009B53AB">
          <w:rPr>
            <w:noProof/>
            <w:webHidden/>
          </w:rPr>
          <w:fldChar w:fldCharType="separate"/>
        </w:r>
        <w:r w:rsidR="002C5C2C">
          <w:rPr>
            <w:noProof/>
            <w:webHidden/>
          </w:rPr>
          <w:t>9</w:t>
        </w:r>
        <w:r w:rsidR="009B53AB">
          <w:rPr>
            <w:noProof/>
            <w:webHidden/>
          </w:rPr>
          <w:fldChar w:fldCharType="end"/>
        </w:r>
      </w:hyperlink>
    </w:p>
    <w:p w14:paraId="199623C3" w14:textId="56572F3C" w:rsidR="009B53AB" w:rsidRDefault="00B71052">
      <w:pPr>
        <w:pStyle w:val="TM3"/>
        <w:rPr>
          <w:rFonts w:asciiTheme="minorHAnsi" w:eastAsiaTheme="minorEastAsia" w:hAnsiTheme="minorHAnsi" w:cstheme="minorBidi"/>
          <w:noProof/>
          <w:szCs w:val="22"/>
          <w:lang w:val="fr-CA" w:eastAsia="fr-CA"/>
        </w:rPr>
      </w:pPr>
      <w:hyperlink w:anchor="_Toc39050853" w:history="1">
        <w:r w:rsidR="009B53AB" w:rsidRPr="00326374">
          <w:rPr>
            <w:rStyle w:val="Lienhypertexte"/>
            <w:noProof/>
            <w:lang w:val="fr-CA"/>
          </w:rPr>
          <w:t>Consigne à l’élève</w:t>
        </w:r>
        <w:r w:rsidR="009B53AB">
          <w:rPr>
            <w:noProof/>
            <w:webHidden/>
          </w:rPr>
          <w:tab/>
        </w:r>
        <w:r w:rsidR="009B53AB">
          <w:rPr>
            <w:noProof/>
            <w:webHidden/>
          </w:rPr>
          <w:fldChar w:fldCharType="begin"/>
        </w:r>
        <w:r w:rsidR="009B53AB">
          <w:rPr>
            <w:noProof/>
            <w:webHidden/>
          </w:rPr>
          <w:instrText xml:space="preserve"> PAGEREF _Toc39050853 \h </w:instrText>
        </w:r>
        <w:r w:rsidR="009B53AB">
          <w:rPr>
            <w:noProof/>
            <w:webHidden/>
          </w:rPr>
        </w:r>
        <w:r w:rsidR="009B53AB">
          <w:rPr>
            <w:noProof/>
            <w:webHidden/>
          </w:rPr>
          <w:fldChar w:fldCharType="separate"/>
        </w:r>
        <w:r w:rsidR="002C5C2C">
          <w:rPr>
            <w:noProof/>
            <w:webHidden/>
          </w:rPr>
          <w:t>10</w:t>
        </w:r>
        <w:r w:rsidR="009B53AB">
          <w:rPr>
            <w:noProof/>
            <w:webHidden/>
          </w:rPr>
          <w:fldChar w:fldCharType="end"/>
        </w:r>
      </w:hyperlink>
    </w:p>
    <w:p w14:paraId="2FE6BDEB" w14:textId="6A72B1E2" w:rsidR="009B53AB" w:rsidRDefault="00B71052">
      <w:pPr>
        <w:pStyle w:val="TM2"/>
        <w:rPr>
          <w:rFonts w:asciiTheme="minorHAnsi" w:eastAsiaTheme="minorEastAsia" w:hAnsiTheme="minorHAnsi" w:cstheme="minorBidi"/>
          <w:noProof/>
          <w:szCs w:val="22"/>
          <w:lang w:val="fr-CA" w:eastAsia="fr-CA"/>
        </w:rPr>
      </w:pPr>
      <w:hyperlink w:anchor="_Toc39050854" w:history="1">
        <w:r w:rsidR="009B53AB" w:rsidRPr="00326374">
          <w:rPr>
            <w:rStyle w:val="Lienhypertexte"/>
            <w:noProof/>
          </w:rPr>
          <w:t>Annexe 2 – Les mots pour y voir plus clair!</w:t>
        </w:r>
        <w:r w:rsidR="009B53AB">
          <w:rPr>
            <w:noProof/>
            <w:webHidden/>
          </w:rPr>
          <w:tab/>
        </w:r>
        <w:r w:rsidR="009B53AB">
          <w:rPr>
            <w:noProof/>
            <w:webHidden/>
          </w:rPr>
          <w:fldChar w:fldCharType="begin"/>
        </w:r>
        <w:r w:rsidR="009B53AB">
          <w:rPr>
            <w:noProof/>
            <w:webHidden/>
          </w:rPr>
          <w:instrText xml:space="preserve"> PAGEREF _Toc39050854 \h </w:instrText>
        </w:r>
        <w:r w:rsidR="009B53AB">
          <w:rPr>
            <w:noProof/>
            <w:webHidden/>
          </w:rPr>
        </w:r>
        <w:r w:rsidR="009B53AB">
          <w:rPr>
            <w:noProof/>
            <w:webHidden/>
          </w:rPr>
          <w:fldChar w:fldCharType="separate"/>
        </w:r>
        <w:r w:rsidR="002C5C2C">
          <w:rPr>
            <w:noProof/>
            <w:webHidden/>
          </w:rPr>
          <w:t>11</w:t>
        </w:r>
        <w:r w:rsidR="009B53AB">
          <w:rPr>
            <w:noProof/>
            <w:webHidden/>
          </w:rPr>
          <w:fldChar w:fldCharType="end"/>
        </w:r>
      </w:hyperlink>
    </w:p>
    <w:p w14:paraId="4210B531" w14:textId="3D15804E" w:rsidR="009B53AB" w:rsidRDefault="00B71052">
      <w:pPr>
        <w:pStyle w:val="TM2"/>
        <w:rPr>
          <w:rFonts w:asciiTheme="minorHAnsi" w:eastAsiaTheme="minorEastAsia" w:hAnsiTheme="minorHAnsi" w:cstheme="minorBidi"/>
          <w:noProof/>
          <w:szCs w:val="22"/>
          <w:lang w:val="fr-CA" w:eastAsia="fr-CA"/>
        </w:rPr>
      </w:pPr>
      <w:hyperlink w:anchor="_Toc39050855" w:history="1">
        <w:r w:rsidR="009B53AB" w:rsidRPr="00326374">
          <w:rPr>
            <w:rStyle w:val="Lienhypertexte"/>
            <w:noProof/>
          </w:rPr>
          <w:t>Annexe 3 : Modèle de fiche d’observation des résultats</w:t>
        </w:r>
        <w:r w:rsidR="009B53AB">
          <w:rPr>
            <w:noProof/>
            <w:webHidden/>
          </w:rPr>
          <w:tab/>
        </w:r>
        <w:r w:rsidR="009B53AB">
          <w:rPr>
            <w:noProof/>
            <w:webHidden/>
          </w:rPr>
          <w:fldChar w:fldCharType="begin"/>
        </w:r>
        <w:r w:rsidR="009B53AB">
          <w:rPr>
            <w:noProof/>
            <w:webHidden/>
          </w:rPr>
          <w:instrText xml:space="preserve"> PAGEREF _Toc39050855 \h </w:instrText>
        </w:r>
        <w:r w:rsidR="009B53AB">
          <w:rPr>
            <w:noProof/>
            <w:webHidden/>
          </w:rPr>
        </w:r>
        <w:r w:rsidR="009B53AB">
          <w:rPr>
            <w:noProof/>
            <w:webHidden/>
          </w:rPr>
          <w:fldChar w:fldCharType="separate"/>
        </w:r>
        <w:r w:rsidR="002C5C2C">
          <w:rPr>
            <w:noProof/>
            <w:webHidden/>
          </w:rPr>
          <w:t>12</w:t>
        </w:r>
        <w:r w:rsidR="009B53AB">
          <w:rPr>
            <w:noProof/>
            <w:webHidden/>
          </w:rPr>
          <w:fldChar w:fldCharType="end"/>
        </w:r>
      </w:hyperlink>
    </w:p>
    <w:p w14:paraId="1603E3F5" w14:textId="6CC4330D" w:rsidR="009B53AB" w:rsidRDefault="00B71052">
      <w:pPr>
        <w:pStyle w:val="TM2"/>
        <w:rPr>
          <w:rFonts w:asciiTheme="minorHAnsi" w:eastAsiaTheme="minorEastAsia" w:hAnsiTheme="minorHAnsi" w:cstheme="minorBidi"/>
          <w:noProof/>
          <w:szCs w:val="22"/>
          <w:lang w:val="fr-CA" w:eastAsia="fr-CA"/>
        </w:rPr>
      </w:pPr>
      <w:hyperlink w:anchor="_Toc39050856" w:history="1">
        <w:r w:rsidR="009B53AB" w:rsidRPr="00326374">
          <w:rPr>
            <w:rStyle w:val="Lienhypertexte"/>
            <w:noProof/>
          </w:rPr>
          <w:t>Annexe – Exemple pour l’organisation de l’expérience</w:t>
        </w:r>
        <w:r w:rsidR="009B53AB">
          <w:rPr>
            <w:noProof/>
            <w:webHidden/>
          </w:rPr>
          <w:tab/>
        </w:r>
        <w:r w:rsidR="009B53AB">
          <w:rPr>
            <w:noProof/>
            <w:webHidden/>
          </w:rPr>
          <w:fldChar w:fldCharType="begin"/>
        </w:r>
        <w:r w:rsidR="009B53AB">
          <w:rPr>
            <w:noProof/>
            <w:webHidden/>
          </w:rPr>
          <w:instrText xml:space="preserve"> PAGEREF _Toc39050856 \h </w:instrText>
        </w:r>
        <w:r w:rsidR="009B53AB">
          <w:rPr>
            <w:noProof/>
            <w:webHidden/>
          </w:rPr>
        </w:r>
        <w:r w:rsidR="009B53AB">
          <w:rPr>
            <w:noProof/>
            <w:webHidden/>
          </w:rPr>
          <w:fldChar w:fldCharType="separate"/>
        </w:r>
        <w:r w:rsidR="002C5C2C">
          <w:rPr>
            <w:noProof/>
            <w:webHidden/>
          </w:rPr>
          <w:t>13</w:t>
        </w:r>
        <w:r w:rsidR="009B53AB">
          <w:rPr>
            <w:noProof/>
            <w:webHidden/>
          </w:rPr>
          <w:fldChar w:fldCharType="end"/>
        </w:r>
      </w:hyperlink>
    </w:p>
    <w:p w14:paraId="2E4CE899" w14:textId="7362D4AC" w:rsidR="009B53AB" w:rsidRDefault="00B71052">
      <w:pPr>
        <w:pStyle w:val="TM2"/>
        <w:rPr>
          <w:rFonts w:asciiTheme="minorHAnsi" w:eastAsiaTheme="minorEastAsia" w:hAnsiTheme="minorHAnsi" w:cstheme="minorBidi"/>
          <w:noProof/>
          <w:szCs w:val="22"/>
          <w:lang w:val="fr-CA" w:eastAsia="fr-CA"/>
        </w:rPr>
      </w:pPr>
      <w:hyperlink w:anchor="_Toc39050857" w:history="1">
        <w:r w:rsidR="009B53AB" w:rsidRPr="00326374">
          <w:rPr>
            <w:rStyle w:val="Lienhypertexte"/>
            <w:noProof/>
          </w:rPr>
          <w:t>Bien dans ta peau et Passe à l’action</w:t>
        </w:r>
        <w:r w:rsidR="009B53AB">
          <w:rPr>
            <w:noProof/>
            <w:webHidden/>
          </w:rPr>
          <w:tab/>
        </w:r>
        <w:r w:rsidR="009B53AB">
          <w:rPr>
            <w:noProof/>
            <w:webHidden/>
          </w:rPr>
          <w:fldChar w:fldCharType="begin"/>
        </w:r>
        <w:r w:rsidR="009B53AB">
          <w:rPr>
            <w:noProof/>
            <w:webHidden/>
          </w:rPr>
          <w:instrText xml:space="preserve"> PAGEREF _Toc39050857 \h </w:instrText>
        </w:r>
        <w:r w:rsidR="009B53AB">
          <w:rPr>
            <w:noProof/>
            <w:webHidden/>
          </w:rPr>
        </w:r>
        <w:r w:rsidR="009B53AB">
          <w:rPr>
            <w:noProof/>
            <w:webHidden/>
          </w:rPr>
          <w:fldChar w:fldCharType="separate"/>
        </w:r>
        <w:r w:rsidR="002C5C2C">
          <w:rPr>
            <w:noProof/>
            <w:webHidden/>
          </w:rPr>
          <w:t>14</w:t>
        </w:r>
        <w:r w:rsidR="009B53AB">
          <w:rPr>
            <w:noProof/>
            <w:webHidden/>
          </w:rPr>
          <w:fldChar w:fldCharType="end"/>
        </w:r>
      </w:hyperlink>
    </w:p>
    <w:p w14:paraId="57841112" w14:textId="70E95FDB" w:rsidR="009B53AB" w:rsidRDefault="00B71052">
      <w:pPr>
        <w:pStyle w:val="TM3"/>
        <w:rPr>
          <w:rFonts w:asciiTheme="minorHAnsi" w:eastAsiaTheme="minorEastAsia" w:hAnsiTheme="minorHAnsi" w:cstheme="minorBidi"/>
          <w:noProof/>
          <w:szCs w:val="22"/>
          <w:lang w:val="fr-CA" w:eastAsia="fr-CA"/>
        </w:rPr>
      </w:pPr>
      <w:hyperlink w:anchor="_Toc39050858" w:history="1">
        <w:r w:rsidR="009B53AB" w:rsidRPr="00326374">
          <w:rPr>
            <w:rStyle w:val="Lienhypertexte"/>
            <w:noProof/>
          </w:rPr>
          <w:t>Consigne à l’élève</w:t>
        </w:r>
        <w:r w:rsidR="009B53AB">
          <w:rPr>
            <w:noProof/>
            <w:webHidden/>
          </w:rPr>
          <w:tab/>
        </w:r>
        <w:r w:rsidR="009B53AB">
          <w:rPr>
            <w:noProof/>
            <w:webHidden/>
          </w:rPr>
          <w:fldChar w:fldCharType="begin"/>
        </w:r>
        <w:r w:rsidR="009B53AB">
          <w:rPr>
            <w:noProof/>
            <w:webHidden/>
          </w:rPr>
          <w:instrText xml:space="preserve"> PAGEREF _Toc39050858 \h </w:instrText>
        </w:r>
        <w:r w:rsidR="009B53AB">
          <w:rPr>
            <w:noProof/>
            <w:webHidden/>
          </w:rPr>
        </w:r>
        <w:r w:rsidR="009B53AB">
          <w:rPr>
            <w:noProof/>
            <w:webHidden/>
          </w:rPr>
          <w:fldChar w:fldCharType="separate"/>
        </w:r>
        <w:r w:rsidR="002C5C2C">
          <w:rPr>
            <w:noProof/>
            <w:webHidden/>
          </w:rPr>
          <w:t>14</w:t>
        </w:r>
        <w:r w:rsidR="009B53AB">
          <w:rPr>
            <w:noProof/>
            <w:webHidden/>
          </w:rPr>
          <w:fldChar w:fldCharType="end"/>
        </w:r>
      </w:hyperlink>
    </w:p>
    <w:p w14:paraId="008FB111" w14:textId="1B19AFD4" w:rsidR="009B53AB" w:rsidRDefault="00B71052">
      <w:pPr>
        <w:pStyle w:val="TM3"/>
        <w:rPr>
          <w:rFonts w:asciiTheme="minorHAnsi" w:eastAsiaTheme="minorEastAsia" w:hAnsiTheme="minorHAnsi" w:cstheme="minorBidi"/>
          <w:noProof/>
          <w:szCs w:val="22"/>
          <w:lang w:val="fr-CA" w:eastAsia="fr-CA"/>
        </w:rPr>
      </w:pPr>
      <w:hyperlink w:anchor="_Toc39050859" w:history="1">
        <w:r w:rsidR="009B53AB" w:rsidRPr="00326374">
          <w:rPr>
            <w:rStyle w:val="Lienhypertexte"/>
            <w:noProof/>
          </w:rPr>
          <w:t>Matériel requis</w:t>
        </w:r>
        <w:r w:rsidR="009B53AB">
          <w:rPr>
            <w:noProof/>
            <w:webHidden/>
          </w:rPr>
          <w:tab/>
        </w:r>
        <w:r w:rsidR="009B53AB">
          <w:rPr>
            <w:noProof/>
            <w:webHidden/>
          </w:rPr>
          <w:fldChar w:fldCharType="begin"/>
        </w:r>
        <w:r w:rsidR="009B53AB">
          <w:rPr>
            <w:noProof/>
            <w:webHidden/>
          </w:rPr>
          <w:instrText xml:space="preserve"> PAGEREF _Toc39050859 \h </w:instrText>
        </w:r>
        <w:r w:rsidR="009B53AB">
          <w:rPr>
            <w:noProof/>
            <w:webHidden/>
          </w:rPr>
        </w:r>
        <w:r w:rsidR="009B53AB">
          <w:rPr>
            <w:noProof/>
            <w:webHidden/>
          </w:rPr>
          <w:fldChar w:fldCharType="separate"/>
        </w:r>
        <w:r w:rsidR="002C5C2C">
          <w:rPr>
            <w:noProof/>
            <w:webHidden/>
          </w:rPr>
          <w:t>14</w:t>
        </w:r>
        <w:r w:rsidR="009B53AB">
          <w:rPr>
            <w:noProof/>
            <w:webHidden/>
          </w:rPr>
          <w:fldChar w:fldCharType="end"/>
        </w:r>
      </w:hyperlink>
    </w:p>
    <w:p w14:paraId="23887E44" w14:textId="64493D5D" w:rsidR="009B53AB" w:rsidRDefault="00B71052">
      <w:pPr>
        <w:pStyle w:val="TM3"/>
        <w:rPr>
          <w:rFonts w:asciiTheme="minorHAnsi" w:eastAsiaTheme="minorEastAsia" w:hAnsiTheme="minorHAnsi" w:cstheme="minorBidi"/>
          <w:noProof/>
          <w:szCs w:val="22"/>
          <w:lang w:val="fr-CA" w:eastAsia="fr-CA"/>
        </w:rPr>
      </w:pPr>
      <w:hyperlink w:anchor="_Toc39050860" w:history="1">
        <w:r w:rsidR="009B53AB" w:rsidRPr="00326374">
          <w:rPr>
            <w:rStyle w:val="Lienhypertexte"/>
            <w:noProof/>
          </w:rPr>
          <w:t>Information aux parents</w:t>
        </w:r>
        <w:r w:rsidR="009B53AB">
          <w:rPr>
            <w:noProof/>
            <w:webHidden/>
          </w:rPr>
          <w:tab/>
        </w:r>
        <w:r w:rsidR="009B53AB">
          <w:rPr>
            <w:noProof/>
            <w:webHidden/>
          </w:rPr>
          <w:fldChar w:fldCharType="begin"/>
        </w:r>
        <w:r w:rsidR="009B53AB">
          <w:rPr>
            <w:noProof/>
            <w:webHidden/>
          </w:rPr>
          <w:instrText xml:space="preserve"> PAGEREF _Toc39050860 \h </w:instrText>
        </w:r>
        <w:r w:rsidR="009B53AB">
          <w:rPr>
            <w:noProof/>
            <w:webHidden/>
          </w:rPr>
        </w:r>
        <w:r w:rsidR="009B53AB">
          <w:rPr>
            <w:noProof/>
            <w:webHidden/>
          </w:rPr>
          <w:fldChar w:fldCharType="separate"/>
        </w:r>
        <w:r w:rsidR="002C5C2C">
          <w:rPr>
            <w:noProof/>
            <w:webHidden/>
          </w:rPr>
          <w:t>14</w:t>
        </w:r>
        <w:r w:rsidR="009B53AB">
          <w:rPr>
            <w:noProof/>
            <w:webHidden/>
          </w:rPr>
          <w:fldChar w:fldCharType="end"/>
        </w:r>
      </w:hyperlink>
    </w:p>
    <w:p w14:paraId="6D468513" w14:textId="77777777" w:rsidR="009B53AB" w:rsidRDefault="009B53AB">
      <w:pPr>
        <w:pStyle w:val="TM2"/>
        <w:rPr>
          <w:rStyle w:val="Lienhypertexte"/>
          <w:noProof/>
        </w:rPr>
        <w:sectPr w:rsidR="009B53AB" w:rsidSect="003D4077">
          <w:headerReference w:type="even" r:id="rId16"/>
          <w:headerReference w:type="default" r:id="rId17"/>
          <w:footerReference w:type="even" r:id="rId18"/>
          <w:footerReference w:type="default" r:id="rId19"/>
          <w:headerReference w:type="first" r:id="rId20"/>
          <w:footerReference w:type="first" r:id="rId21"/>
          <w:pgSz w:w="12240" w:h="15840" w:code="1"/>
          <w:pgMar w:top="720" w:right="1080" w:bottom="1440" w:left="1080" w:header="0" w:footer="706" w:gutter="0"/>
          <w:cols w:space="708"/>
          <w:docGrid w:linePitch="360"/>
        </w:sectPr>
      </w:pPr>
    </w:p>
    <w:p w14:paraId="4660CD2C" w14:textId="42FFF61D" w:rsidR="009B53AB" w:rsidRDefault="00B71052">
      <w:pPr>
        <w:pStyle w:val="TM2"/>
        <w:rPr>
          <w:rFonts w:asciiTheme="minorHAnsi" w:eastAsiaTheme="minorEastAsia" w:hAnsiTheme="minorHAnsi" w:cstheme="minorBidi"/>
          <w:noProof/>
          <w:szCs w:val="22"/>
          <w:lang w:val="fr-CA" w:eastAsia="fr-CA"/>
        </w:rPr>
      </w:pPr>
      <w:hyperlink w:anchor="_Toc39050861" w:history="1">
        <w:r w:rsidR="009B53AB" w:rsidRPr="00326374">
          <w:rPr>
            <w:rStyle w:val="Lienhypertexte"/>
            <w:noProof/>
          </w:rPr>
          <w:t>Je suis juge à « La voix »</w:t>
        </w:r>
        <w:r w:rsidR="009B53AB">
          <w:rPr>
            <w:noProof/>
            <w:webHidden/>
          </w:rPr>
          <w:tab/>
        </w:r>
        <w:r w:rsidR="009B53AB">
          <w:rPr>
            <w:noProof/>
            <w:webHidden/>
          </w:rPr>
          <w:fldChar w:fldCharType="begin"/>
        </w:r>
        <w:r w:rsidR="009B53AB">
          <w:rPr>
            <w:noProof/>
            <w:webHidden/>
          </w:rPr>
          <w:instrText xml:space="preserve"> PAGEREF _Toc39050861 \h </w:instrText>
        </w:r>
        <w:r w:rsidR="009B53AB">
          <w:rPr>
            <w:noProof/>
            <w:webHidden/>
          </w:rPr>
        </w:r>
        <w:r w:rsidR="009B53AB">
          <w:rPr>
            <w:noProof/>
            <w:webHidden/>
          </w:rPr>
          <w:fldChar w:fldCharType="separate"/>
        </w:r>
        <w:r w:rsidR="002C5C2C">
          <w:rPr>
            <w:noProof/>
            <w:webHidden/>
          </w:rPr>
          <w:t>15</w:t>
        </w:r>
        <w:r w:rsidR="009B53AB">
          <w:rPr>
            <w:noProof/>
            <w:webHidden/>
          </w:rPr>
          <w:fldChar w:fldCharType="end"/>
        </w:r>
      </w:hyperlink>
    </w:p>
    <w:p w14:paraId="0AABE77E" w14:textId="1976BA68" w:rsidR="009B53AB" w:rsidRDefault="00B71052">
      <w:pPr>
        <w:pStyle w:val="TM3"/>
        <w:rPr>
          <w:rFonts w:asciiTheme="minorHAnsi" w:eastAsiaTheme="minorEastAsia" w:hAnsiTheme="minorHAnsi" w:cstheme="minorBidi"/>
          <w:noProof/>
          <w:szCs w:val="22"/>
          <w:lang w:val="fr-CA" w:eastAsia="fr-CA"/>
        </w:rPr>
      </w:pPr>
      <w:hyperlink w:anchor="_Toc39050862" w:history="1">
        <w:r w:rsidR="009B53AB" w:rsidRPr="00326374">
          <w:rPr>
            <w:rStyle w:val="Lienhypertexte"/>
            <w:noProof/>
          </w:rPr>
          <w:t>Consigne à l’élève</w:t>
        </w:r>
        <w:r w:rsidR="009B53AB">
          <w:rPr>
            <w:noProof/>
            <w:webHidden/>
          </w:rPr>
          <w:tab/>
        </w:r>
        <w:r w:rsidR="009B53AB">
          <w:rPr>
            <w:noProof/>
            <w:webHidden/>
          </w:rPr>
          <w:fldChar w:fldCharType="begin"/>
        </w:r>
        <w:r w:rsidR="009B53AB">
          <w:rPr>
            <w:noProof/>
            <w:webHidden/>
          </w:rPr>
          <w:instrText xml:space="preserve"> PAGEREF _Toc39050862 \h </w:instrText>
        </w:r>
        <w:r w:rsidR="009B53AB">
          <w:rPr>
            <w:noProof/>
            <w:webHidden/>
          </w:rPr>
        </w:r>
        <w:r w:rsidR="009B53AB">
          <w:rPr>
            <w:noProof/>
            <w:webHidden/>
          </w:rPr>
          <w:fldChar w:fldCharType="separate"/>
        </w:r>
        <w:r w:rsidR="002C5C2C">
          <w:rPr>
            <w:noProof/>
            <w:webHidden/>
          </w:rPr>
          <w:t>15</w:t>
        </w:r>
        <w:r w:rsidR="009B53AB">
          <w:rPr>
            <w:noProof/>
            <w:webHidden/>
          </w:rPr>
          <w:fldChar w:fldCharType="end"/>
        </w:r>
      </w:hyperlink>
    </w:p>
    <w:p w14:paraId="7FDC881D" w14:textId="1391FB15" w:rsidR="009B53AB" w:rsidRDefault="00B71052">
      <w:pPr>
        <w:pStyle w:val="TM3"/>
        <w:rPr>
          <w:rFonts w:asciiTheme="minorHAnsi" w:eastAsiaTheme="minorEastAsia" w:hAnsiTheme="minorHAnsi" w:cstheme="minorBidi"/>
          <w:noProof/>
          <w:szCs w:val="22"/>
          <w:lang w:val="fr-CA" w:eastAsia="fr-CA"/>
        </w:rPr>
      </w:pPr>
      <w:hyperlink w:anchor="_Toc39050863" w:history="1">
        <w:r w:rsidR="009B53AB" w:rsidRPr="00326374">
          <w:rPr>
            <w:rStyle w:val="Lienhypertexte"/>
            <w:noProof/>
          </w:rPr>
          <w:t>Matériel requis</w:t>
        </w:r>
        <w:r w:rsidR="009B53AB">
          <w:rPr>
            <w:noProof/>
            <w:webHidden/>
          </w:rPr>
          <w:tab/>
        </w:r>
        <w:r w:rsidR="009B53AB">
          <w:rPr>
            <w:noProof/>
            <w:webHidden/>
          </w:rPr>
          <w:fldChar w:fldCharType="begin"/>
        </w:r>
        <w:r w:rsidR="009B53AB">
          <w:rPr>
            <w:noProof/>
            <w:webHidden/>
          </w:rPr>
          <w:instrText xml:space="preserve"> PAGEREF _Toc39050863 \h </w:instrText>
        </w:r>
        <w:r w:rsidR="009B53AB">
          <w:rPr>
            <w:noProof/>
            <w:webHidden/>
          </w:rPr>
        </w:r>
        <w:r w:rsidR="009B53AB">
          <w:rPr>
            <w:noProof/>
            <w:webHidden/>
          </w:rPr>
          <w:fldChar w:fldCharType="separate"/>
        </w:r>
        <w:r w:rsidR="002C5C2C">
          <w:rPr>
            <w:noProof/>
            <w:webHidden/>
          </w:rPr>
          <w:t>15</w:t>
        </w:r>
        <w:r w:rsidR="009B53AB">
          <w:rPr>
            <w:noProof/>
            <w:webHidden/>
          </w:rPr>
          <w:fldChar w:fldCharType="end"/>
        </w:r>
      </w:hyperlink>
    </w:p>
    <w:p w14:paraId="4A5EBB58" w14:textId="332F42E5" w:rsidR="009B53AB" w:rsidRDefault="00B71052">
      <w:pPr>
        <w:pStyle w:val="TM3"/>
        <w:rPr>
          <w:rFonts w:asciiTheme="minorHAnsi" w:eastAsiaTheme="minorEastAsia" w:hAnsiTheme="minorHAnsi" w:cstheme="minorBidi"/>
          <w:noProof/>
          <w:szCs w:val="22"/>
          <w:lang w:val="fr-CA" w:eastAsia="fr-CA"/>
        </w:rPr>
      </w:pPr>
      <w:hyperlink w:anchor="_Toc39050864" w:history="1">
        <w:r w:rsidR="009B53AB" w:rsidRPr="00326374">
          <w:rPr>
            <w:rStyle w:val="Lienhypertexte"/>
            <w:noProof/>
          </w:rPr>
          <w:t>Information aux parents</w:t>
        </w:r>
        <w:r w:rsidR="009B53AB">
          <w:rPr>
            <w:noProof/>
            <w:webHidden/>
          </w:rPr>
          <w:tab/>
        </w:r>
        <w:r w:rsidR="009B53AB">
          <w:rPr>
            <w:noProof/>
            <w:webHidden/>
          </w:rPr>
          <w:fldChar w:fldCharType="begin"/>
        </w:r>
        <w:r w:rsidR="009B53AB">
          <w:rPr>
            <w:noProof/>
            <w:webHidden/>
          </w:rPr>
          <w:instrText xml:space="preserve"> PAGEREF _Toc39050864 \h </w:instrText>
        </w:r>
        <w:r w:rsidR="009B53AB">
          <w:rPr>
            <w:noProof/>
            <w:webHidden/>
          </w:rPr>
        </w:r>
        <w:r w:rsidR="009B53AB">
          <w:rPr>
            <w:noProof/>
            <w:webHidden/>
          </w:rPr>
          <w:fldChar w:fldCharType="separate"/>
        </w:r>
        <w:r w:rsidR="002C5C2C">
          <w:rPr>
            <w:noProof/>
            <w:webHidden/>
          </w:rPr>
          <w:t>15</w:t>
        </w:r>
        <w:r w:rsidR="009B53AB">
          <w:rPr>
            <w:noProof/>
            <w:webHidden/>
          </w:rPr>
          <w:fldChar w:fldCharType="end"/>
        </w:r>
      </w:hyperlink>
    </w:p>
    <w:p w14:paraId="2F45EDB8" w14:textId="4C7BC02F" w:rsidR="009B53AB" w:rsidRDefault="00B71052">
      <w:pPr>
        <w:pStyle w:val="TM2"/>
        <w:rPr>
          <w:rFonts w:asciiTheme="minorHAnsi" w:eastAsiaTheme="minorEastAsia" w:hAnsiTheme="minorHAnsi" w:cstheme="minorBidi"/>
          <w:noProof/>
          <w:szCs w:val="22"/>
          <w:lang w:val="fr-CA" w:eastAsia="fr-CA"/>
        </w:rPr>
      </w:pPr>
      <w:hyperlink w:anchor="_Toc39050865" w:history="1">
        <w:r w:rsidR="009B53AB" w:rsidRPr="00326374">
          <w:rPr>
            <w:rStyle w:val="Lienhypertexte"/>
            <w:noProof/>
          </w:rPr>
          <w:t>Annexe 1 – Je suis juge à « La voix »</w:t>
        </w:r>
        <w:r w:rsidR="009B53AB">
          <w:rPr>
            <w:noProof/>
            <w:webHidden/>
          </w:rPr>
          <w:tab/>
        </w:r>
        <w:r w:rsidR="009B53AB">
          <w:rPr>
            <w:noProof/>
            <w:webHidden/>
          </w:rPr>
          <w:fldChar w:fldCharType="begin"/>
        </w:r>
        <w:r w:rsidR="009B53AB">
          <w:rPr>
            <w:noProof/>
            <w:webHidden/>
          </w:rPr>
          <w:instrText xml:space="preserve"> PAGEREF _Toc39050865 \h </w:instrText>
        </w:r>
        <w:r w:rsidR="009B53AB">
          <w:rPr>
            <w:noProof/>
            <w:webHidden/>
          </w:rPr>
        </w:r>
        <w:r w:rsidR="009B53AB">
          <w:rPr>
            <w:noProof/>
            <w:webHidden/>
          </w:rPr>
          <w:fldChar w:fldCharType="separate"/>
        </w:r>
        <w:r w:rsidR="002C5C2C">
          <w:rPr>
            <w:noProof/>
            <w:webHidden/>
          </w:rPr>
          <w:t>16</w:t>
        </w:r>
        <w:r w:rsidR="009B53AB">
          <w:rPr>
            <w:noProof/>
            <w:webHidden/>
          </w:rPr>
          <w:fldChar w:fldCharType="end"/>
        </w:r>
      </w:hyperlink>
    </w:p>
    <w:p w14:paraId="28BD8203" w14:textId="0E008422" w:rsidR="009B53AB" w:rsidRDefault="00B71052">
      <w:pPr>
        <w:pStyle w:val="TM2"/>
        <w:rPr>
          <w:rFonts w:asciiTheme="minorHAnsi" w:eastAsiaTheme="minorEastAsia" w:hAnsiTheme="minorHAnsi" w:cstheme="minorBidi"/>
          <w:noProof/>
          <w:szCs w:val="22"/>
          <w:lang w:val="fr-CA" w:eastAsia="fr-CA"/>
        </w:rPr>
      </w:pPr>
      <w:hyperlink w:anchor="_Toc39050866" w:history="1">
        <w:r w:rsidR="009B53AB" w:rsidRPr="00326374">
          <w:rPr>
            <w:rStyle w:val="Lienhypertexte"/>
            <w:noProof/>
          </w:rPr>
          <w:t>Annexe 2 – Je suis juge à « La voix »</w:t>
        </w:r>
        <w:r w:rsidR="009B53AB">
          <w:rPr>
            <w:noProof/>
            <w:webHidden/>
          </w:rPr>
          <w:tab/>
        </w:r>
        <w:r w:rsidR="009B53AB">
          <w:rPr>
            <w:noProof/>
            <w:webHidden/>
          </w:rPr>
          <w:fldChar w:fldCharType="begin"/>
        </w:r>
        <w:r w:rsidR="009B53AB">
          <w:rPr>
            <w:noProof/>
            <w:webHidden/>
          </w:rPr>
          <w:instrText xml:space="preserve"> PAGEREF _Toc39050866 \h </w:instrText>
        </w:r>
        <w:r w:rsidR="009B53AB">
          <w:rPr>
            <w:noProof/>
            <w:webHidden/>
          </w:rPr>
        </w:r>
        <w:r w:rsidR="009B53AB">
          <w:rPr>
            <w:noProof/>
            <w:webHidden/>
          </w:rPr>
          <w:fldChar w:fldCharType="separate"/>
        </w:r>
        <w:r w:rsidR="002C5C2C">
          <w:rPr>
            <w:noProof/>
            <w:webHidden/>
          </w:rPr>
          <w:t>17</w:t>
        </w:r>
        <w:r w:rsidR="009B53AB">
          <w:rPr>
            <w:noProof/>
            <w:webHidden/>
          </w:rPr>
          <w:fldChar w:fldCharType="end"/>
        </w:r>
      </w:hyperlink>
    </w:p>
    <w:p w14:paraId="09318296" w14:textId="718CAF14" w:rsidR="009B53AB" w:rsidRDefault="00B71052">
      <w:pPr>
        <w:pStyle w:val="TM3"/>
        <w:rPr>
          <w:rFonts w:asciiTheme="minorHAnsi" w:eastAsiaTheme="minorEastAsia" w:hAnsiTheme="minorHAnsi" w:cstheme="minorBidi"/>
          <w:noProof/>
          <w:szCs w:val="22"/>
          <w:lang w:val="fr-CA" w:eastAsia="fr-CA"/>
        </w:rPr>
      </w:pPr>
      <w:hyperlink w:anchor="_Toc39050867" w:history="1">
        <w:r w:rsidR="009B53AB" w:rsidRPr="00326374">
          <w:rPr>
            <w:rStyle w:val="Lienhypertexte"/>
            <w:noProof/>
          </w:rPr>
          <w:t>Que reconnais-tu lors de l’écoute?</w:t>
        </w:r>
        <w:r w:rsidR="009B53AB">
          <w:rPr>
            <w:noProof/>
            <w:webHidden/>
          </w:rPr>
          <w:tab/>
        </w:r>
        <w:r w:rsidR="009B53AB">
          <w:rPr>
            <w:noProof/>
            <w:webHidden/>
          </w:rPr>
          <w:fldChar w:fldCharType="begin"/>
        </w:r>
        <w:r w:rsidR="009B53AB">
          <w:rPr>
            <w:noProof/>
            <w:webHidden/>
          </w:rPr>
          <w:instrText xml:space="preserve"> PAGEREF _Toc39050867 \h </w:instrText>
        </w:r>
        <w:r w:rsidR="009B53AB">
          <w:rPr>
            <w:noProof/>
            <w:webHidden/>
          </w:rPr>
        </w:r>
        <w:r w:rsidR="009B53AB">
          <w:rPr>
            <w:noProof/>
            <w:webHidden/>
          </w:rPr>
          <w:fldChar w:fldCharType="separate"/>
        </w:r>
        <w:r w:rsidR="002C5C2C">
          <w:rPr>
            <w:noProof/>
            <w:webHidden/>
          </w:rPr>
          <w:t>17</w:t>
        </w:r>
        <w:r w:rsidR="009B53AB">
          <w:rPr>
            <w:noProof/>
            <w:webHidden/>
          </w:rPr>
          <w:fldChar w:fldCharType="end"/>
        </w:r>
      </w:hyperlink>
    </w:p>
    <w:p w14:paraId="4B6B71A2" w14:textId="66794B71" w:rsidR="009B53AB" w:rsidRDefault="00B71052">
      <w:pPr>
        <w:pStyle w:val="TM2"/>
        <w:rPr>
          <w:rFonts w:asciiTheme="minorHAnsi" w:eastAsiaTheme="minorEastAsia" w:hAnsiTheme="minorHAnsi" w:cstheme="minorBidi"/>
          <w:noProof/>
          <w:szCs w:val="22"/>
          <w:lang w:val="fr-CA" w:eastAsia="fr-CA"/>
        </w:rPr>
      </w:pPr>
      <w:hyperlink w:anchor="_Toc39050868" w:history="1">
        <w:r w:rsidR="009B53AB" w:rsidRPr="00326374">
          <w:rPr>
            <w:rStyle w:val="Lienhypertexte"/>
            <w:noProof/>
          </w:rPr>
          <w:t>Défi moteur</w:t>
        </w:r>
        <w:r w:rsidR="009B53AB">
          <w:rPr>
            <w:noProof/>
            <w:webHidden/>
          </w:rPr>
          <w:tab/>
        </w:r>
        <w:r w:rsidR="009B53AB">
          <w:rPr>
            <w:noProof/>
            <w:webHidden/>
          </w:rPr>
          <w:fldChar w:fldCharType="begin"/>
        </w:r>
        <w:r w:rsidR="009B53AB">
          <w:rPr>
            <w:noProof/>
            <w:webHidden/>
          </w:rPr>
          <w:instrText xml:space="preserve"> PAGEREF _Toc39050868 \h </w:instrText>
        </w:r>
        <w:r w:rsidR="009B53AB">
          <w:rPr>
            <w:noProof/>
            <w:webHidden/>
          </w:rPr>
        </w:r>
        <w:r w:rsidR="009B53AB">
          <w:rPr>
            <w:noProof/>
            <w:webHidden/>
          </w:rPr>
          <w:fldChar w:fldCharType="separate"/>
        </w:r>
        <w:r w:rsidR="002C5C2C">
          <w:rPr>
            <w:noProof/>
            <w:webHidden/>
          </w:rPr>
          <w:t>18</w:t>
        </w:r>
        <w:r w:rsidR="009B53AB">
          <w:rPr>
            <w:noProof/>
            <w:webHidden/>
          </w:rPr>
          <w:fldChar w:fldCharType="end"/>
        </w:r>
      </w:hyperlink>
    </w:p>
    <w:p w14:paraId="73F33614" w14:textId="58F2147D" w:rsidR="009B53AB" w:rsidRDefault="00B71052">
      <w:pPr>
        <w:pStyle w:val="TM3"/>
        <w:rPr>
          <w:rFonts w:asciiTheme="minorHAnsi" w:eastAsiaTheme="minorEastAsia" w:hAnsiTheme="minorHAnsi" w:cstheme="minorBidi"/>
          <w:noProof/>
          <w:szCs w:val="22"/>
          <w:lang w:val="fr-CA" w:eastAsia="fr-CA"/>
        </w:rPr>
      </w:pPr>
      <w:hyperlink w:anchor="_Toc39050869" w:history="1">
        <w:r w:rsidR="009B53AB" w:rsidRPr="00326374">
          <w:rPr>
            <w:rStyle w:val="Lienhypertexte"/>
            <w:noProof/>
          </w:rPr>
          <w:t>Consigne à l’élève</w:t>
        </w:r>
        <w:r w:rsidR="009B53AB">
          <w:rPr>
            <w:noProof/>
            <w:webHidden/>
          </w:rPr>
          <w:tab/>
        </w:r>
        <w:r w:rsidR="009B53AB">
          <w:rPr>
            <w:noProof/>
            <w:webHidden/>
          </w:rPr>
          <w:fldChar w:fldCharType="begin"/>
        </w:r>
        <w:r w:rsidR="009B53AB">
          <w:rPr>
            <w:noProof/>
            <w:webHidden/>
          </w:rPr>
          <w:instrText xml:space="preserve"> PAGEREF _Toc39050869 \h </w:instrText>
        </w:r>
        <w:r w:rsidR="009B53AB">
          <w:rPr>
            <w:noProof/>
            <w:webHidden/>
          </w:rPr>
        </w:r>
        <w:r w:rsidR="009B53AB">
          <w:rPr>
            <w:noProof/>
            <w:webHidden/>
          </w:rPr>
          <w:fldChar w:fldCharType="separate"/>
        </w:r>
        <w:r w:rsidR="002C5C2C">
          <w:rPr>
            <w:noProof/>
            <w:webHidden/>
          </w:rPr>
          <w:t>18</w:t>
        </w:r>
        <w:r w:rsidR="009B53AB">
          <w:rPr>
            <w:noProof/>
            <w:webHidden/>
          </w:rPr>
          <w:fldChar w:fldCharType="end"/>
        </w:r>
      </w:hyperlink>
    </w:p>
    <w:p w14:paraId="546EA27D" w14:textId="21A590DD" w:rsidR="009B53AB" w:rsidRDefault="00B71052">
      <w:pPr>
        <w:pStyle w:val="TM3"/>
        <w:rPr>
          <w:rFonts w:asciiTheme="minorHAnsi" w:eastAsiaTheme="minorEastAsia" w:hAnsiTheme="minorHAnsi" w:cstheme="minorBidi"/>
          <w:noProof/>
          <w:szCs w:val="22"/>
          <w:lang w:val="fr-CA" w:eastAsia="fr-CA"/>
        </w:rPr>
      </w:pPr>
      <w:hyperlink w:anchor="_Toc39050870" w:history="1">
        <w:r w:rsidR="009B53AB" w:rsidRPr="00326374">
          <w:rPr>
            <w:rStyle w:val="Lienhypertexte"/>
            <w:noProof/>
          </w:rPr>
          <w:t>Matériel requis</w:t>
        </w:r>
        <w:r w:rsidR="009B53AB">
          <w:rPr>
            <w:noProof/>
            <w:webHidden/>
          </w:rPr>
          <w:tab/>
        </w:r>
        <w:r w:rsidR="009B53AB">
          <w:rPr>
            <w:noProof/>
            <w:webHidden/>
          </w:rPr>
          <w:fldChar w:fldCharType="begin"/>
        </w:r>
        <w:r w:rsidR="009B53AB">
          <w:rPr>
            <w:noProof/>
            <w:webHidden/>
          </w:rPr>
          <w:instrText xml:space="preserve"> PAGEREF _Toc39050870 \h </w:instrText>
        </w:r>
        <w:r w:rsidR="009B53AB">
          <w:rPr>
            <w:noProof/>
            <w:webHidden/>
          </w:rPr>
        </w:r>
        <w:r w:rsidR="009B53AB">
          <w:rPr>
            <w:noProof/>
            <w:webHidden/>
          </w:rPr>
          <w:fldChar w:fldCharType="separate"/>
        </w:r>
        <w:r w:rsidR="002C5C2C">
          <w:rPr>
            <w:noProof/>
            <w:webHidden/>
          </w:rPr>
          <w:t>18</w:t>
        </w:r>
        <w:r w:rsidR="009B53AB">
          <w:rPr>
            <w:noProof/>
            <w:webHidden/>
          </w:rPr>
          <w:fldChar w:fldCharType="end"/>
        </w:r>
      </w:hyperlink>
    </w:p>
    <w:p w14:paraId="335C6DC0" w14:textId="5EEF1E54" w:rsidR="009B53AB" w:rsidRDefault="00B71052">
      <w:pPr>
        <w:pStyle w:val="TM3"/>
        <w:rPr>
          <w:rFonts w:asciiTheme="minorHAnsi" w:eastAsiaTheme="minorEastAsia" w:hAnsiTheme="minorHAnsi" w:cstheme="minorBidi"/>
          <w:noProof/>
          <w:szCs w:val="22"/>
          <w:lang w:val="fr-CA" w:eastAsia="fr-CA"/>
        </w:rPr>
      </w:pPr>
      <w:hyperlink w:anchor="_Toc39050871" w:history="1">
        <w:r w:rsidR="009B53AB" w:rsidRPr="00326374">
          <w:rPr>
            <w:rStyle w:val="Lienhypertexte"/>
            <w:noProof/>
          </w:rPr>
          <w:t>Information aux parents</w:t>
        </w:r>
        <w:r w:rsidR="009B53AB">
          <w:rPr>
            <w:noProof/>
            <w:webHidden/>
          </w:rPr>
          <w:tab/>
        </w:r>
        <w:r w:rsidR="009B53AB">
          <w:rPr>
            <w:noProof/>
            <w:webHidden/>
          </w:rPr>
          <w:fldChar w:fldCharType="begin"/>
        </w:r>
        <w:r w:rsidR="009B53AB">
          <w:rPr>
            <w:noProof/>
            <w:webHidden/>
          </w:rPr>
          <w:instrText xml:space="preserve"> PAGEREF _Toc39050871 \h </w:instrText>
        </w:r>
        <w:r w:rsidR="009B53AB">
          <w:rPr>
            <w:noProof/>
            <w:webHidden/>
          </w:rPr>
        </w:r>
        <w:r w:rsidR="009B53AB">
          <w:rPr>
            <w:noProof/>
            <w:webHidden/>
          </w:rPr>
          <w:fldChar w:fldCharType="separate"/>
        </w:r>
        <w:r w:rsidR="002C5C2C">
          <w:rPr>
            <w:noProof/>
            <w:webHidden/>
          </w:rPr>
          <w:t>18</w:t>
        </w:r>
        <w:r w:rsidR="009B53AB">
          <w:rPr>
            <w:noProof/>
            <w:webHidden/>
          </w:rPr>
          <w:fldChar w:fldCharType="end"/>
        </w:r>
      </w:hyperlink>
    </w:p>
    <w:p w14:paraId="7BEB3E81" w14:textId="30F07ACE" w:rsidR="009B53AB" w:rsidRDefault="00B71052">
      <w:pPr>
        <w:pStyle w:val="TM2"/>
        <w:rPr>
          <w:rFonts w:asciiTheme="minorHAnsi" w:eastAsiaTheme="minorEastAsia" w:hAnsiTheme="minorHAnsi" w:cstheme="minorBidi"/>
          <w:noProof/>
          <w:szCs w:val="22"/>
          <w:lang w:val="fr-CA" w:eastAsia="fr-CA"/>
        </w:rPr>
      </w:pPr>
      <w:hyperlink w:anchor="_Toc39050872" w:history="1">
        <w:r w:rsidR="009B53AB" w:rsidRPr="00326374">
          <w:rPr>
            <w:rStyle w:val="Lienhypertexte"/>
            <w:noProof/>
          </w:rPr>
          <w:t>Annexe – Défi moteur</w:t>
        </w:r>
        <w:r w:rsidR="009B53AB">
          <w:rPr>
            <w:noProof/>
            <w:webHidden/>
          </w:rPr>
          <w:tab/>
        </w:r>
        <w:r w:rsidR="009B53AB">
          <w:rPr>
            <w:noProof/>
            <w:webHidden/>
          </w:rPr>
          <w:fldChar w:fldCharType="begin"/>
        </w:r>
        <w:r w:rsidR="009B53AB">
          <w:rPr>
            <w:noProof/>
            <w:webHidden/>
          </w:rPr>
          <w:instrText xml:space="preserve"> PAGEREF _Toc39050872 \h </w:instrText>
        </w:r>
        <w:r w:rsidR="009B53AB">
          <w:rPr>
            <w:noProof/>
            <w:webHidden/>
          </w:rPr>
        </w:r>
        <w:r w:rsidR="009B53AB">
          <w:rPr>
            <w:noProof/>
            <w:webHidden/>
          </w:rPr>
          <w:fldChar w:fldCharType="separate"/>
        </w:r>
        <w:r w:rsidR="002C5C2C">
          <w:rPr>
            <w:noProof/>
            <w:webHidden/>
          </w:rPr>
          <w:t>19</w:t>
        </w:r>
        <w:r w:rsidR="009B53AB">
          <w:rPr>
            <w:noProof/>
            <w:webHidden/>
          </w:rPr>
          <w:fldChar w:fldCharType="end"/>
        </w:r>
      </w:hyperlink>
    </w:p>
    <w:p w14:paraId="0AC9E050" w14:textId="74E3F8E3" w:rsidR="009B53AB" w:rsidRDefault="00B71052">
      <w:pPr>
        <w:pStyle w:val="TM2"/>
        <w:rPr>
          <w:rFonts w:asciiTheme="minorHAnsi" w:eastAsiaTheme="minorEastAsia" w:hAnsiTheme="minorHAnsi" w:cstheme="minorBidi"/>
          <w:noProof/>
          <w:szCs w:val="22"/>
          <w:lang w:val="fr-CA" w:eastAsia="fr-CA"/>
        </w:rPr>
      </w:pPr>
      <w:hyperlink w:anchor="_Toc39050873" w:history="1">
        <w:r w:rsidR="009B53AB" w:rsidRPr="00326374">
          <w:rPr>
            <w:rStyle w:val="Lienhypertexte"/>
            <w:noProof/>
          </w:rPr>
          <w:t>Annexe – Défi moteur (suite)</w:t>
        </w:r>
        <w:r w:rsidR="009B53AB">
          <w:rPr>
            <w:noProof/>
            <w:webHidden/>
          </w:rPr>
          <w:tab/>
        </w:r>
        <w:r w:rsidR="009B53AB">
          <w:rPr>
            <w:noProof/>
            <w:webHidden/>
          </w:rPr>
          <w:fldChar w:fldCharType="begin"/>
        </w:r>
        <w:r w:rsidR="009B53AB">
          <w:rPr>
            <w:noProof/>
            <w:webHidden/>
          </w:rPr>
          <w:instrText xml:space="preserve"> PAGEREF _Toc39050873 \h </w:instrText>
        </w:r>
        <w:r w:rsidR="009B53AB">
          <w:rPr>
            <w:noProof/>
            <w:webHidden/>
          </w:rPr>
        </w:r>
        <w:r w:rsidR="009B53AB">
          <w:rPr>
            <w:noProof/>
            <w:webHidden/>
          </w:rPr>
          <w:fldChar w:fldCharType="separate"/>
        </w:r>
        <w:r w:rsidR="002C5C2C">
          <w:rPr>
            <w:noProof/>
            <w:webHidden/>
          </w:rPr>
          <w:t>20</w:t>
        </w:r>
        <w:r w:rsidR="009B53AB">
          <w:rPr>
            <w:noProof/>
            <w:webHidden/>
          </w:rPr>
          <w:fldChar w:fldCharType="end"/>
        </w:r>
      </w:hyperlink>
    </w:p>
    <w:p w14:paraId="7DAF23DE" w14:textId="10E614F2" w:rsidR="009B53AB" w:rsidRDefault="00B71052">
      <w:pPr>
        <w:pStyle w:val="TM2"/>
        <w:rPr>
          <w:rFonts w:asciiTheme="minorHAnsi" w:eastAsiaTheme="minorEastAsia" w:hAnsiTheme="minorHAnsi" w:cstheme="minorBidi"/>
          <w:noProof/>
          <w:szCs w:val="22"/>
          <w:lang w:val="fr-CA" w:eastAsia="fr-CA"/>
        </w:rPr>
      </w:pPr>
      <w:hyperlink w:anchor="_Toc39050874" w:history="1">
        <w:r w:rsidR="009B53AB" w:rsidRPr="00326374">
          <w:rPr>
            <w:rStyle w:val="Lienhypertexte"/>
            <w:noProof/>
            <w:lang w:val="fr-CA"/>
          </w:rPr>
          <w:t>À toi de jouer : j’ai entendu dire…</w:t>
        </w:r>
        <w:r w:rsidR="009B53AB">
          <w:rPr>
            <w:noProof/>
            <w:webHidden/>
          </w:rPr>
          <w:tab/>
        </w:r>
        <w:r w:rsidR="009B53AB">
          <w:rPr>
            <w:noProof/>
            <w:webHidden/>
          </w:rPr>
          <w:fldChar w:fldCharType="begin"/>
        </w:r>
        <w:r w:rsidR="009B53AB">
          <w:rPr>
            <w:noProof/>
            <w:webHidden/>
          </w:rPr>
          <w:instrText xml:space="preserve"> PAGEREF _Toc39050874 \h </w:instrText>
        </w:r>
        <w:r w:rsidR="009B53AB">
          <w:rPr>
            <w:noProof/>
            <w:webHidden/>
          </w:rPr>
        </w:r>
        <w:r w:rsidR="009B53AB">
          <w:rPr>
            <w:noProof/>
            <w:webHidden/>
          </w:rPr>
          <w:fldChar w:fldCharType="separate"/>
        </w:r>
        <w:r w:rsidR="002C5C2C">
          <w:rPr>
            <w:noProof/>
            <w:webHidden/>
          </w:rPr>
          <w:t>21</w:t>
        </w:r>
        <w:r w:rsidR="009B53AB">
          <w:rPr>
            <w:noProof/>
            <w:webHidden/>
          </w:rPr>
          <w:fldChar w:fldCharType="end"/>
        </w:r>
      </w:hyperlink>
    </w:p>
    <w:p w14:paraId="42FFEE70" w14:textId="4F384EA5" w:rsidR="009B53AB" w:rsidRDefault="00B71052">
      <w:pPr>
        <w:pStyle w:val="TM3"/>
        <w:rPr>
          <w:rFonts w:asciiTheme="minorHAnsi" w:eastAsiaTheme="minorEastAsia" w:hAnsiTheme="minorHAnsi" w:cstheme="minorBidi"/>
          <w:noProof/>
          <w:szCs w:val="22"/>
          <w:lang w:val="fr-CA" w:eastAsia="fr-CA"/>
        </w:rPr>
      </w:pPr>
      <w:hyperlink w:anchor="_Toc39050875" w:history="1">
        <w:r w:rsidR="009B53AB" w:rsidRPr="00326374">
          <w:rPr>
            <w:rStyle w:val="Lienhypertexte"/>
            <w:noProof/>
          </w:rPr>
          <w:t>Consigne à l’élève</w:t>
        </w:r>
        <w:r w:rsidR="009B53AB">
          <w:rPr>
            <w:noProof/>
            <w:webHidden/>
          </w:rPr>
          <w:tab/>
        </w:r>
        <w:r w:rsidR="009B53AB">
          <w:rPr>
            <w:noProof/>
            <w:webHidden/>
          </w:rPr>
          <w:fldChar w:fldCharType="begin"/>
        </w:r>
        <w:r w:rsidR="009B53AB">
          <w:rPr>
            <w:noProof/>
            <w:webHidden/>
          </w:rPr>
          <w:instrText xml:space="preserve"> PAGEREF _Toc39050875 \h </w:instrText>
        </w:r>
        <w:r w:rsidR="009B53AB">
          <w:rPr>
            <w:noProof/>
            <w:webHidden/>
          </w:rPr>
        </w:r>
        <w:r w:rsidR="009B53AB">
          <w:rPr>
            <w:noProof/>
            <w:webHidden/>
          </w:rPr>
          <w:fldChar w:fldCharType="separate"/>
        </w:r>
        <w:r w:rsidR="002C5C2C">
          <w:rPr>
            <w:noProof/>
            <w:webHidden/>
          </w:rPr>
          <w:t>21</w:t>
        </w:r>
        <w:r w:rsidR="009B53AB">
          <w:rPr>
            <w:noProof/>
            <w:webHidden/>
          </w:rPr>
          <w:fldChar w:fldCharType="end"/>
        </w:r>
      </w:hyperlink>
    </w:p>
    <w:p w14:paraId="6F6B2304" w14:textId="02CD4B10" w:rsidR="009B53AB" w:rsidRDefault="00B71052">
      <w:pPr>
        <w:pStyle w:val="TM3"/>
        <w:rPr>
          <w:rFonts w:asciiTheme="minorHAnsi" w:eastAsiaTheme="minorEastAsia" w:hAnsiTheme="minorHAnsi" w:cstheme="minorBidi"/>
          <w:noProof/>
          <w:szCs w:val="22"/>
          <w:lang w:val="fr-CA" w:eastAsia="fr-CA"/>
        </w:rPr>
      </w:pPr>
      <w:hyperlink w:anchor="_Toc39050876" w:history="1">
        <w:r w:rsidR="009B53AB" w:rsidRPr="00326374">
          <w:rPr>
            <w:rStyle w:val="Lienhypertexte"/>
            <w:noProof/>
          </w:rPr>
          <w:t>Matériel requis</w:t>
        </w:r>
        <w:r w:rsidR="009B53AB">
          <w:rPr>
            <w:noProof/>
            <w:webHidden/>
          </w:rPr>
          <w:tab/>
        </w:r>
        <w:r w:rsidR="009B53AB">
          <w:rPr>
            <w:noProof/>
            <w:webHidden/>
          </w:rPr>
          <w:fldChar w:fldCharType="begin"/>
        </w:r>
        <w:r w:rsidR="009B53AB">
          <w:rPr>
            <w:noProof/>
            <w:webHidden/>
          </w:rPr>
          <w:instrText xml:space="preserve"> PAGEREF _Toc39050876 \h </w:instrText>
        </w:r>
        <w:r w:rsidR="009B53AB">
          <w:rPr>
            <w:noProof/>
            <w:webHidden/>
          </w:rPr>
        </w:r>
        <w:r w:rsidR="009B53AB">
          <w:rPr>
            <w:noProof/>
            <w:webHidden/>
          </w:rPr>
          <w:fldChar w:fldCharType="separate"/>
        </w:r>
        <w:r w:rsidR="002C5C2C">
          <w:rPr>
            <w:noProof/>
            <w:webHidden/>
          </w:rPr>
          <w:t>21</w:t>
        </w:r>
        <w:r w:rsidR="009B53AB">
          <w:rPr>
            <w:noProof/>
            <w:webHidden/>
          </w:rPr>
          <w:fldChar w:fldCharType="end"/>
        </w:r>
      </w:hyperlink>
    </w:p>
    <w:p w14:paraId="7C2B329B" w14:textId="68656333" w:rsidR="009B53AB" w:rsidRDefault="00B71052">
      <w:pPr>
        <w:pStyle w:val="TM3"/>
        <w:rPr>
          <w:rFonts w:asciiTheme="minorHAnsi" w:eastAsiaTheme="minorEastAsia" w:hAnsiTheme="minorHAnsi" w:cstheme="minorBidi"/>
          <w:noProof/>
          <w:szCs w:val="22"/>
          <w:lang w:val="fr-CA" w:eastAsia="fr-CA"/>
        </w:rPr>
      </w:pPr>
      <w:hyperlink w:anchor="_Toc39050877" w:history="1">
        <w:r w:rsidR="009B53AB" w:rsidRPr="00326374">
          <w:rPr>
            <w:rStyle w:val="Lienhypertexte"/>
            <w:noProof/>
          </w:rPr>
          <w:t>Information aux parents</w:t>
        </w:r>
        <w:r w:rsidR="009B53AB">
          <w:rPr>
            <w:noProof/>
            <w:webHidden/>
          </w:rPr>
          <w:tab/>
        </w:r>
        <w:r w:rsidR="009B53AB">
          <w:rPr>
            <w:noProof/>
            <w:webHidden/>
          </w:rPr>
          <w:fldChar w:fldCharType="begin"/>
        </w:r>
        <w:r w:rsidR="009B53AB">
          <w:rPr>
            <w:noProof/>
            <w:webHidden/>
          </w:rPr>
          <w:instrText xml:space="preserve"> PAGEREF _Toc39050877 \h </w:instrText>
        </w:r>
        <w:r w:rsidR="009B53AB">
          <w:rPr>
            <w:noProof/>
            <w:webHidden/>
          </w:rPr>
        </w:r>
        <w:r w:rsidR="009B53AB">
          <w:rPr>
            <w:noProof/>
            <w:webHidden/>
          </w:rPr>
          <w:fldChar w:fldCharType="separate"/>
        </w:r>
        <w:r w:rsidR="002C5C2C">
          <w:rPr>
            <w:noProof/>
            <w:webHidden/>
          </w:rPr>
          <w:t>21</w:t>
        </w:r>
        <w:r w:rsidR="009B53AB">
          <w:rPr>
            <w:noProof/>
            <w:webHidden/>
          </w:rPr>
          <w:fldChar w:fldCharType="end"/>
        </w:r>
      </w:hyperlink>
    </w:p>
    <w:p w14:paraId="204162B7" w14:textId="2C1D5B5F" w:rsidR="009B53AB" w:rsidRDefault="00B71052">
      <w:pPr>
        <w:pStyle w:val="TM2"/>
        <w:rPr>
          <w:rFonts w:asciiTheme="minorHAnsi" w:eastAsiaTheme="minorEastAsia" w:hAnsiTheme="minorHAnsi" w:cstheme="minorBidi"/>
          <w:noProof/>
          <w:szCs w:val="22"/>
          <w:lang w:val="fr-CA" w:eastAsia="fr-CA"/>
        </w:rPr>
      </w:pPr>
      <w:hyperlink w:anchor="_Toc39050878" w:history="1">
        <w:r w:rsidR="009B53AB" w:rsidRPr="00326374">
          <w:rPr>
            <w:rStyle w:val="Lienhypertexte"/>
            <w:noProof/>
          </w:rPr>
          <w:t>Choisir un moyen de transport</w:t>
        </w:r>
        <w:r w:rsidR="009B53AB">
          <w:rPr>
            <w:noProof/>
            <w:webHidden/>
          </w:rPr>
          <w:tab/>
        </w:r>
        <w:r w:rsidR="009B53AB">
          <w:rPr>
            <w:noProof/>
            <w:webHidden/>
          </w:rPr>
          <w:fldChar w:fldCharType="begin"/>
        </w:r>
        <w:r w:rsidR="009B53AB">
          <w:rPr>
            <w:noProof/>
            <w:webHidden/>
          </w:rPr>
          <w:instrText xml:space="preserve"> PAGEREF _Toc39050878 \h </w:instrText>
        </w:r>
        <w:r w:rsidR="009B53AB">
          <w:rPr>
            <w:noProof/>
            <w:webHidden/>
          </w:rPr>
        </w:r>
        <w:r w:rsidR="009B53AB">
          <w:rPr>
            <w:noProof/>
            <w:webHidden/>
          </w:rPr>
          <w:fldChar w:fldCharType="separate"/>
        </w:r>
        <w:r w:rsidR="002C5C2C">
          <w:rPr>
            <w:noProof/>
            <w:webHidden/>
          </w:rPr>
          <w:t>22</w:t>
        </w:r>
        <w:r w:rsidR="009B53AB">
          <w:rPr>
            <w:noProof/>
            <w:webHidden/>
          </w:rPr>
          <w:fldChar w:fldCharType="end"/>
        </w:r>
      </w:hyperlink>
    </w:p>
    <w:p w14:paraId="0774CA72" w14:textId="2C628B86" w:rsidR="009B53AB" w:rsidRDefault="00B71052">
      <w:pPr>
        <w:pStyle w:val="TM3"/>
        <w:rPr>
          <w:rFonts w:asciiTheme="minorHAnsi" w:eastAsiaTheme="minorEastAsia" w:hAnsiTheme="minorHAnsi" w:cstheme="minorBidi"/>
          <w:noProof/>
          <w:szCs w:val="22"/>
          <w:lang w:val="fr-CA" w:eastAsia="fr-CA"/>
        </w:rPr>
      </w:pPr>
      <w:hyperlink w:anchor="_Toc39050879" w:history="1">
        <w:r w:rsidR="009B53AB" w:rsidRPr="00326374">
          <w:rPr>
            <w:rStyle w:val="Lienhypertexte"/>
            <w:noProof/>
          </w:rPr>
          <w:t>Consigne à l’élève</w:t>
        </w:r>
        <w:r w:rsidR="009B53AB">
          <w:rPr>
            <w:noProof/>
            <w:webHidden/>
          </w:rPr>
          <w:tab/>
        </w:r>
        <w:r w:rsidR="009B53AB">
          <w:rPr>
            <w:noProof/>
            <w:webHidden/>
          </w:rPr>
          <w:fldChar w:fldCharType="begin"/>
        </w:r>
        <w:r w:rsidR="009B53AB">
          <w:rPr>
            <w:noProof/>
            <w:webHidden/>
          </w:rPr>
          <w:instrText xml:space="preserve"> PAGEREF _Toc39050879 \h </w:instrText>
        </w:r>
        <w:r w:rsidR="009B53AB">
          <w:rPr>
            <w:noProof/>
            <w:webHidden/>
          </w:rPr>
        </w:r>
        <w:r w:rsidR="009B53AB">
          <w:rPr>
            <w:noProof/>
            <w:webHidden/>
          </w:rPr>
          <w:fldChar w:fldCharType="separate"/>
        </w:r>
        <w:r w:rsidR="002C5C2C">
          <w:rPr>
            <w:noProof/>
            <w:webHidden/>
          </w:rPr>
          <w:t>22</w:t>
        </w:r>
        <w:r w:rsidR="009B53AB">
          <w:rPr>
            <w:noProof/>
            <w:webHidden/>
          </w:rPr>
          <w:fldChar w:fldCharType="end"/>
        </w:r>
      </w:hyperlink>
    </w:p>
    <w:p w14:paraId="2687213A" w14:textId="28E7D34D" w:rsidR="009B53AB" w:rsidRDefault="00B71052">
      <w:pPr>
        <w:pStyle w:val="TM3"/>
        <w:rPr>
          <w:rFonts w:asciiTheme="minorHAnsi" w:eastAsiaTheme="minorEastAsia" w:hAnsiTheme="minorHAnsi" w:cstheme="minorBidi"/>
          <w:noProof/>
          <w:szCs w:val="22"/>
          <w:lang w:val="fr-CA" w:eastAsia="fr-CA"/>
        </w:rPr>
      </w:pPr>
      <w:hyperlink w:anchor="_Toc39050880" w:history="1">
        <w:r w:rsidR="009B53AB" w:rsidRPr="00326374">
          <w:rPr>
            <w:rStyle w:val="Lienhypertexte"/>
            <w:noProof/>
          </w:rPr>
          <w:t>Matériel requis</w:t>
        </w:r>
        <w:r w:rsidR="009B53AB">
          <w:rPr>
            <w:noProof/>
            <w:webHidden/>
          </w:rPr>
          <w:tab/>
        </w:r>
        <w:r w:rsidR="009B53AB">
          <w:rPr>
            <w:noProof/>
            <w:webHidden/>
          </w:rPr>
          <w:fldChar w:fldCharType="begin"/>
        </w:r>
        <w:r w:rsidR="009B53AB">
          <w:rPr>
            <w:noProof/>
            <w:webHidden/>
          </w:rPr>
          <w:instrText xml:space="preserve"> PAGEREF _Toc39050880 \h </w:instrText>
        </w:r>
        <w:r w:rsidR="009B53AB">
          <w:rPr>
            <w:noProof/>
            <w:webHidden/>
          </w:rPr>
        </w:r>
        <w:r w:rsidR="009B53AB">
          <w:rPr>
            <w:noProof/>
            <w:webHidden/>
          </w:rPr>
          <w:fldChar w:fldCharType="separate"/>
        </w:r>
        <w:r w:rsidR="002C5C2C">
          <w:rPr>
            <w:noProof/>
            <w:webHidden/>
          </w:rPr>
          <w:t>22</w:t>
        </w:r>
        <w:r w:rsidR="009B53AB">
          <w:rPr>
            <w:noProof/>
            <w:webHidden/>
          </w:rPr>
          <w:fldChar w:fldCharType="end"/>
        </w:r>
      </w:hyperlink>
    </w:p>
    <w:p w14:paraId="29126F2F" w14:textId="3F47101F" w:rsidR="009B53AB" w:rsidRDefault="00B71052">
      <w:pPr>
        <w:pStyle w:val="TM3"/>
        <w:rPr>
          <w:rFonts w:asciiTheme="minorHAnsi" w:eastAsiaTheme="minorEastAsia" w:hAnsiTheme="minorHAnsi" w:cstheme="minorBidi"/>
          <w:noProof/>
          <w:szCs w:val="22"/>
          <w:lang w:val="fr-CA" w:eastAsia="fr-CA"/>
        </w:rPr>
      </w:pPr>
      <w:hyperlink w:anchor="_Toc39050881" w:history="1">
        <w:r w:rsidR="009B53AB" w:rsidRPr="00326374">
          <w:rPr>
            <w:rStyle w:val="Lienhypertexte"/>
            <w:noProof/>
          </w:rPr>
          <w:t>Information aux parents</w:t>
        </w:r>
        <w:r w:rsidR="009B53AB">
          <w:rPr>
            <w:noProof/>
            <w:webHidden/>
          </w:rPr>
          <w:tab/>
        </w:r>
        <w:r w:rsidR="009B53AB">
          <w:rPr>
            <w:noProof/>
            <w:webHidden/>
          </w:rPr>
          <w:fldChar w:fldCharType="begin"/>
        </w:r>
        <w:r w:rsidR="009B53AB">
          <w:rPr>
            <w:noProof/>
            <w:webHidden/>
          </w:rPr>
          <w:instrText xml:space="preserve"> PAGEREF _Toc39050881 \h </w:instrText>
        </w:r>
        <w:r w:rsidR="009B53AB">
          <w:rPr>
            <w:noProof/>
            <w:webHidden/>
          </w:rPr>
        </w:r>
        <w:r w:rsidR="009B53AB">
          <w:rPr>
            <w:noProof/>
            <w:webHidden/>
          </w:rPr>
          <w:fldChar w:fldCharType="separate"/>
        </w:r>
        <w:r w:rsidR="002C5C2C">
          <w:rPr>
            <w:noProof/>
            <w:webHidden/>
          </w:rPr>
          <w:t>22</w:t>
        </w:r>
        <w:r w:rsidR="009B53AB">
          <w:rPr>
            <w:noProof/>
            <w:webHidden/>
          </w:rPr>
          <w:fldChar w:fldCharType="end"/>
        </w:r>
      </w:hyperlink>
    </w:p>
    <w:p w14:paraId="434031FE" w14:textId="1C8B8505" w:rsidR="009B53AB" w:rsidRDefault="00B71052">
      <w:pPr>
        <w:pStyle w:val="TM2"/>
        <w:rPr>
          <w:rFonts w:asciiTheme="minorHAnsi" w:eastAsiaTheme="minorEastAsia" w:hAnsiTheme="minorHAnsi" w:cstheme="minorBidi"/>
          <w:noProof/>
          <w:szCs w:val="22"/>
          <w:lang w:val="fr-CA" w:eastAsia="fr-CA"/>
        </w:rPr>
      </w:pPr>
      <w:hyperlink w:anchor="_Toc39050882" w:history="1">
        <w:r w:rsidR="009B53AB" w:rsidRPr="00326374">
          <w:rPr>
            <w:rStyle w:val="Lienhypertexte"/>
            <w:noProof/>
          </w:rPr>
          <w:t>Annexe – Les moyens de transport</w:t>
        </w:r>
        <w:r w:rsidR="009B53AB">
          <w:rPr>
            <w:noProof/>
            <w:webHidden/>
          </w:rPr>
          <w:tab/>
        </w:r>
        <w:r w:rsidR="009B53AB">
          <w:rPr>
            <w:noProof/>
            <w:webHidden/>
          </w:rPr>
          <w:fldChar w:fldCharType="begin"/>
        </w:r>
        <w:r w:rsidR="009B53AB">
          <w:rPr>
            <w:noProof/>
            <w:webHidden/>
          </w:rPr>
          <w:instrText xml:space="preserve"> PAGEREF _Toc39050882 \h </w:instrText>
        </w:r>
        <w:r w:rsidR="009B53AB">
          <w:rPr>
            <w:noProof/>
            <w:webHidden/>
          </w:rPr>
        </w:r>
        <w:r w:rsidR="009B53AB">
          <w:rPr>
            <w:noProof/>
            <w:webHidden/>
          </w:rPr>
          <w:fldChar w:fldCharType="separate"/>
        </w:r>
        <w:r w:rsidR="002C5C2C">
          <w:rPr>
            <w:noProof/>
            <w:webHidden/>
          </w:rPr>
          <w:t>23</w:t>
        </w:r>
        <w:r w:rsidR="009B53AB">
          <w:rPr>
            <w:noProof/>
            <w:webHidden/>
          </w:rPr>
          <w:fldChar w:fldCharType="end"/>
        </w:r>
      </w:hyperlink>
    </w:p>
    <w:p w14:paraId="173FC790" w14:textId="0C791A97" w:rsidR="00DF4403" w:rsidRPr="00BF31BF" w:rsidRDefault="0000309F" w:rsidP="00B60F6E">
      <w:pPr>
        <w:pStyle w:val="TM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3518844A" w:rsidR="00035250" w:rsidRPr="00BF31BF" w:rsidRDefault="00E368ED" w:rsidP="00B028EC">
      <w:pPr>
        <w:pStyle w:val="Titredelactivit"/>
        <w:tabs>
          <w:tab w:val="left" w:pos="7170"/>
        </w:tabs>
      </w:pPr>
      <w:bookmarkStart w:id="1" w:name="_Toc39050832"/>
      <w:bookmarkStart w:id="2" w:name="_Hlk37076076"/>
      <w:bookmarkStart w:id="3" w:name="_Hlk37076433"/>
      <w:bookmarkStart w:id="4" w:name="_Hlk37077689"/>
      <w:r>
        <w:t>Jacques Plante, grand gardien de but</w:t>
      </w:r>
      <w:bookmarkEnd w:id="1"/>
    </w:p>
    <w:p w14:paraId="38B69379" w14:textId="77777777" w:rsidR="00726125" w:rsidRPr="00BF31BF" w:rsidRDefault="00726125" w:rsidP="00FE5863">
      <w:pPr>
        <w:pStyle w:val="Consigne-Titre"/>
      </w:pPr>
      <w:bookmarkStart w:id="5" w:name="_Toc39050833"/>
      <w:r w:rsidRPr="00BF31BF">
        <w:t>Consigne à l’élève</w:t>
      </w:r>
      <w:bookmarkEnd w:id="5"/>
    </w:p>
    <w:p w14:paraId="6F53E2A9" w14:textId="539C93C0" w:rsidR="005B35C1" w:rsidRDefault="005B35C1" w:rsidP="005B35C1">
      <w:r>
        <w:t xml:space="preserve">Le gardien de but Jacques Plante a permis aux Canadiens de Montréal de remporter </w:t>
      </w:r>
      <w:r w:rsidR="00F826F9">
        <w:t xml:space="preserve">six </w:t>
      </w:r>
      <w:r>
        <w:t xml:space="preserve">coupes Stanley. Tu découvriras que </w:t>
      </w:r>
      <w:r w:rsidR="006A2A0F">
        <w:t>cet homme à</w:t>
      </w:r>
      <w:r>
        <w:t xml:space="preserve"> </w:t>
      </w:r>
      <w:r w:rsidR="007F2702">
        <w:t xml:space="preserve">la </w:t>
      </w:r>
      <w:r>
        <w:t>tête dure</w:t>
      </w:r>
      <w:r w:rsidDel="007F2702">
        <w:t xml:space="preserve"> </w:t>
      </w:r>
      <w:r w:rsidR="006A2A0F">
        <w:t>avait</w:t>
      </w:r>
      <w:r w:rsidDel="00F826F9">
        <w:t xml:space="preserve"> </w:t>
      </w:r>
      <w:r w:rsidR="00F826F9">
        <w:t xml:space="preserve">beaucoup </w:t>
      </w:r>
      <w:r>
        <w:t xml:space="preserve">d’idées originales pour occuper ses temps libres.  </w:t>
      </w:r>
    </w:p>
    <w:p w14:paraId="002B5938" w14:textId="77777777" w:rsidR="005B35C1" w:rsidRDefault="005B35C1" w:rsidP="005B35C1">
      <w:pPr>
        <w:pStyle w:val="Consigne-Texte"/>
      </w:pPr>
      <w:r>
        <w:t>Prépare ton écoute en répondant aux deux questions suivantes :</w:t>
      </w:r>
    </w:p>
    <w:p w14:paraId="1A0A7B82" w14:textId="1E946E7B" w:rsidR="005B35C1" w:rsidRDefault="005B35C1" w:rsidP="005B35C1">
      <w:pPr>
        <w:pStyle w:val="Consignepuceniveau2"/>
      </w:pPr>
      <w:r>
        <w:t xml:space="preserve">Que sais-tu du rôle, des défis et des dangers que vivent les gardiens de but au hockey et dans les autres sports?  </w:t>
      </w:r>
    </w:p>
    <w:p w14:paraId="1F30EC9E" w14:textId="11AFFAB8" w:rsidR="005B35C1" w:rsidRDefault="005B35C1" w:rsidP="005B35C1">
      <w:pPr>
        <w:pStyle w:val="Consignepuceniveau2"/>
      </w:pPr>
      <w:r>
        <w:t xml:space="preserve">Que sais-tu de Jacques Plante? </w:t>
      </w:r>
    </w:p>
    <w:p w14:paraId="32F228B2" w14:textId="5AF3AA27" w:rsidR="005B35C1" w:rsidRDefault="005B35C1" w:rsidP="005B35C1">
      <w:pPr>
        <w:pStyle w:val="Consigne-Texte"/>
      </w:pPr>
      <w:r>
        <w:t xml:space="preserve">Ton intention est de découvrir pourquoi Jacques Plante a marqué à tout jamais l’histoire du </w:t>
      </w:r>
      <w:r w:rsidR="00F826F9">
        <w:t>h</w:t>
      </w:r>
      <w:r>
        <w:t xml:space="preserve">ockey. </w:t>
      </w:r>
    </w:p>
    <w:p w14:paraId="50D37175" w14:textId="04119C10" w:rsidR="00F53D53" w:rsidRDefault="00F53D53" w:rsidP="005B35C1">
      <w:pPr>
        <w:pStyle w:val="Consigne-Texte"/>
      </w:pPr>
      <w:r w:rsidRPr="007356DF">
        <w:rPr>
          <w:rFonts w:eastAsia="Times New Roman" w:cs="Arial"/>
          <w:lang w:eastAsia="fr-CA"/>
        </w:rPr>
        <w:t xml:space="preserve">Tu peux écouter plusieurs fois le balado et lire le texte sur le site </w:t>
      </w:r>
      <w:hyperlink r:id="rId22" w:history="1">
        <w:r w:rsidRPr="007356DF">
          <w:rPr>
            <w:rStyle w:val="Lienhypertexte"/>
            <w:rFonts w:eastAsia="Times New Roman" w:cs="Arial"/>
            <w:lang w:eastAsia="fr-CA"/>
          </w:rPr>
          <w:t>Balado découverte</w:t>
        </w:r>
      </w:hyperlink>
      <w:r w:rsidRPr="007356DF">
        <w:rPr>
          <w:rFonts w:eastAsia="Times New Roman" w:cs="Arial"/>
          <w:lang w:eastAsia="fr-CA"/>
        </w:rPr>
        <w:t>.</w:t>
      </w:r>
    </w:p>
    <w:p w14:paraId="240BCC29" w14:textId="2D47CDD6" w:rsidR="005B35C1" w:rsidRPr="00AE031F" w:rsidRDefault="00617B84" w:rsidP="005B35C1">
      <w:pPr>
        <w:pStyle w:val="Consigne-Texte"/>
      </w:pPr>
      <w:r w:rsidRPr="007356DF">
        <w:rPr>
          <w:rFonts w:eastAsia="Times New Roman" w:cs="Arial"/>
          <w:lang w:eastAsia="fr-CA"/>
        </w:rPr>
        <w:t>Clique </w:t>
      </w:r>
      <w:hyperlink r:id="rId23" w:tgtFrame="_blank" w:history="1">
        <w:r w:rsidRPr="00F53D53">
          <w:rPr>
            <w:rStyle w:val="Lienhypertexte"/>
          </w:rPr>
          <w:t>ici</w:t>
        </w:r>
      </w:hyperlink>
      <w:r w:rsidRPr="007356DF">
        <w:rPr>
          <w:rFonts w:eastAsia="Times New Roman" w:cs="Arial"/>
          <w:lang w:eastAsia="fr-CA"/>
        </w:rPr>
        <w:t xml:space="preserve"> pour accéder au balado sur Jacques Plante.</w:t>
      </w:r>
    </w:p>
    <w:p w14:paraId="36B04437" w14:textId="2335B1AC" w:rsidR="00AE031F" w:rsidRDefault="00AE031F" w:rsidP="005B35C1">
      <w:pPr>
        <w:pStyle w:val="Consigne-Texte"/>
      </w:pPr>
      <w:r w:rsidRPr="007356DF">
        <w:rPr>
          <w:rFonts w:eastAsia="Times New Roman" w:cs="Arial"/>
          <w:lang w:eastAsia="fr-CA"/>
        </w:rPr>
        <w:t>Après ton écoute, complète l’annexe pour laisser des traces de tes découvertes concernant Jacques Plante.</w:t>
      </w:r>
    </w:p>
    <w:p w14:paraId="1BB45A07" w14:textId="335C6D49" w:rsidR="00F92957" w:rsidRPr="00110C19" w:rsidRDefault="005B35C1" w:rsidP="005B35C1">
      <w:pPr>
        <w:pStyle w:val="Tableau-texte"/>
      </w:pPr>
      <w:r>
        <w:t xml:space="preserve">(Si tu as besoin de comprendre comment on joue au hockey, tu peux lire les principales règles du jeu en cliquant sur ce </w:t>
      </w:r>
      <w:hyperlink r:id="rId24" w:history="1">
        <w:r w:rsidRPr="00BF109E">
          <w:rPr>
            <w:rStyle w:val="Lienhypertexte"/>
          </w:rPr>
          <w:t>lien</w:t>
        </w:r>
      </w:hyperlink>
      <w:r>
        <w:t>.)</w:t>
      </w:r>
    </w:p>
    <w:p w14:paraId="0C080F5F" w14:textId="77777777" w:rsidR="00B14054" w:rsidRPr="00BF31BF" w:rsidRDefault="00374248" w:rsidP="00FE5863">
      <w:pPr>
        <w:pStyle w:val="Matriel-Titre"/>
      </w:pPr>
      <w:bookmarkStart w:id="6" w:name="_Toc39050834"/>
      <w:r w:rsidRPr="00BF31BF">
        <w:t>Matériel requis</w:t>
      </w:r>
      <w:bookmarkEnd w:id="6"/>
    </w:p>
    <w:p w14:paraId="67A2E016" w14:textId="77777777" w:rsidR="00102ACC" w:rsidRPr="00102ACC" w:rsidRDefault="00102ACC" w:rsidP="00102ACC">
      <w:pPr>
        <w:pStyle w:val="Matriel-Texte"/>
      </w:pPr>
      <w:r w:rsidRPr="00102ACC">
        <w:t>Une feuille et un crayon.</w:t>
      </w:r>
    </w:p>
    <w:p w14:paraId="0B11DD82" w14:textId="70B40C69" w:rsidR="006F3382" w:rsidRPr="00102ACC" w:rsidRDefault="001818EC" w:rsidP="00102ACC">
      <w:pPr>
        <w:pStyle w:val="Matriel-Texte"/>
      </w:pPr>
      <w:r>
        <w:rPr>
          <w:noProof/>
          <w:lang w:val="fr-CA" w:eastAsia="fr-CA"/>
        </w:rPr>
        <mc:AlternateContent>
          <mc:Choice Requires="wps">
            <w:drawing>
              <wp:anchor distT="0" distB="0" distL="114300" distR="114300" simplePos="0" relativeHeight="251673088" behindDoc="0" locked="0" layoutInCell="1" allowOverlap="1" wp14:anchorId="584ADBE4" wp14:editId="086F4AED">
                <wp:simplePos x="0" y="0"/>
                <wp:positionH relativeFrom="column">
                  <wp:posOffset>-177165</wp:posOffset>
                </wp:positionH>
                <wp:positionV relativeFrom="paragraph">
                  <wp:posOffset>2930525</wp:posOffset>
                </wp:positionV>
                <wp:extent cx="6743065" cy="800100"/>
                <wp:effectExtent l="0" t="0" r="13335" b="38100"/>
                <wp:wrapSquare wrapText="bothSides"/>
                <wp:docPr id="4" name="Zone de texte 4"/>
                <wp:cNvGraphicFramePr/>
                <a:graphic xmlns:a="http://schemas.openxmlformats.org/drawingml/2006/main">
                  <a:graphicData uri="http://schemas.microsoft.com/office/word/2010/wordprocessingShape">
                    <wps:wsp>
                      <wps:cNvSpPr txBox="1"/>
                      <wps:spPr>
                        <a:xfrm>
                          <a:off x="0" y="0"/>
                          <a:ext cx="6743065" cy="800100"/>
                        </a:xfrm>
                        <a:prstGeom prst="rect">
                          <a:avLst/>
                        </a:prstGeom>
                        <a:solidFill>
                          <a:srgbClr val="FFFF00"/>
                        </a:solidFill>
                        <a:ln/>
                      </wps:spPr>
                      <wps:style>
                        <a:lnRef idx="2">
                          <a:schemeClr val="dk1"/>
                        </a:lnRef>
                        <a:fillRef idx="1">
                          <a:schemeClr val="lt1"/>
                        </a:fillRef>
                        <a:effectRef idx="0">
                          <a:schemeClr val="dk1"/>
                        </a:effectRef>
                        <a:fontRef idx="minor">
                          <a:schemeClr val="dk1"/>
                        </a:fontRef>
                      </wps:style>
                      <wps:txbx>
                        <w:txbxContent>
                          <w:p w14:paraId="09588E86" w14:textId="00668F29" w:rsidR="004B26EA" w:rsidRDefault="004B26EA">
                            <w:pPr>
                              <w:rPr>
                                <w:b/>
                                <w:u w:val="wave"/>
                                <w:lang w:val="fr-CA"/>
                              </w:rPr>
                            </w:pPr>
                            <w:r w:rsidRPr="005B2D77">
                              <w:rPr>
                                <w:b/>
                                <w:u w:val="wave"/>
                                <w:lang w:val="fr-CA"/>
                              </w:rPr>
                              <w:t>Bonification des enseignantes :</w:t>
                            </w:r>
                          </w:p>
                          <w:p w14:paraId="309A2BB5" w14:textId="77777777" w:rsidR="004B26EA" w:rsidRPr="005B2D77" w:rsidRDefault="004B26EA">
                            <w:pPr>
                              <w:rPr>
                                <w:b/>
                                <w:u w:val="wave"/>
                                <w:lang w:val="fr-CA"/>
                              </w:rPr>
                            </w:pPr>
                          </w:p>
                          <w:p w14:paraId="798EBCAE" w14:textId="1E5B3F51" w:rsidR="004B26EA" w:rsidRPr="00E661F7" w:rsidRDefault="004B26EA">
                            <w:pPr>
                              <w:rPr>
                                <w:lang w:val="fr-CA"/>
                              </w:rPr>
                            </w:pPr>
                            <w:r>
                              <w:rPr>
                                <w:lang w:val="fr-CA"/>
                              </w:rPr>
                              <w:t>Nous t’invitons à remplir le tableau de l’annexe pour mieux orienter ton écoute du Balado et de la lecture.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84ADBE4" id="_x0000_t202" coordsize="21600,21600" o:spt="202" path="m,l,21600r21600,l21600,xe">
                <v:stroke joinstyle="miter"/>
                <v:path gradientshapeok="t" o:connecttype="rect"/>
              </v:shapetype>
              <v:shape id="Zone de texte 4" o:spid="_x0000_s1026" type="#_x0000_t202" style="position:absolute;left:0;text-align:left;margin-left:-13.95pt;margin-top:230.75pt;width:530.95pt;height:63pt;z-index:2516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mc2gwIAAFwFAAAOAAAAZHJzL2Uyb0RvYy54bWysVEtvEzEQviPxHyzf6W5C+iDqpgqtgpCq&#10;tqJFlbg5XjuxsD3GdrIbfj1j76OlVBwQe/COPd+8H+cXrdFkL3xQYCs6OSopEZZDreymol8fVu/O&#10;KAmR2ZppsKKiBxHoxeLtm/PGzcUUtqBr4QkqsWHeuIpuY3Tzogh8KwwLR+CERaYEb1jEq98UtWcN&#10;aje6mJblSdGAr50HLkLA16uOSRdZv5SCx1spg4hEVxR9i/n0+Vyns1ics/nGM7dVvHeD/YMXhimL&#10;RkdVVywysvPqD1VGcQ8BZDziYAqQUnGRY8BoJuWLaO63zIkcCyYnuDFN4f+p5Tf7O09UXdEZJZYZ&#10;LNE3LBSpBYmijYLMUooaF+aIvHeIje1HaLHUw3vAxxR5K71Jf4yJIB+TfRgTjJoIx8eT09n78uSY&#10;Eo68sxIjzhUonqSdD/GTAEMSUVGPBcx5ZfvrENEThA6QZCyAVvVKaZ0vfrO+1J7sGRZ7hd+o/TeY&#10;tklPCqlzPVPxoEXSoe0XITEf6Ow0G86dKEa19fccOLqRkUlEovlRaPKakI6DUI9NYiJ35yhYvib4&#10;ZG1EZ4tg4yholAX/d2HZ4Yeou1hT2LFdt31511AfsLoeuhEJjq8UluCahXjHPM4EFhTnPN7iITU0&#10;FYWeomQL/udr7wmPrYpcShqcsYqGHzvmBSX6s8Um/jCZzdJQ5svs+HSKF/+cs37OsTtzCVjZCW4U&#10;xzOZ8FEPpPRgHnEdLJNVZDHL0XZF40Bexm7ycZ1wsVxmEI6hY/Ha3jueVKf0pgZ7aB+Zd30Xpkm4&#10;gWEa2fxFM3bYJGlhuYsgVe7UlOAuq33icYRzA/frJu2I5/eMelqKi18AAAD//wMAUEsDBBQABgAI&#10;AAAAIQDygSU84wAAAAwBAAAPAAAAZHJzL2Rvd25yZXYueG1sTI9BT8JAEIXvJv6HzZh4MbClUFpq&#10;p8RgvJkYERKOSzu21e5ss7tA/fcuJz1O5st73yvWo+7FmazrDCPMphEI4srUHTcIu4+XSQbCecW1&#10;6g0Twg85WJe3N4XKa3PhdzpvfSNCCLtcIbTeD7mUrmpJKzc1A3H4fRqrlQ+nbWRt1SWE617GUbSU&#10;WnUcGlo10Kal6nt70ghvD4dDtv+SmyYdd/NnG78m0maI93fj0yMIT6P/g+GqH9ShDE5Hc+LaiR5h&#10;EqergCIslrMExJWI5osw74iQZGkCsizk/xHlLwAAAP//AwBQSwECLQAUAAYACAAAACEAtoM4kv4A&#10;AADhAQAAEwAAAAAAAAAAAAAAAAAAAAAAW0NvbnRlbnRfVHlwZXNdLnhtbFBLAQItABQABgAIAAAA&#10;IQA4/SH/1gAAAJQBAAALAAAAAAAAAAAAAAAAAC8BAABfcmVscy8ucmVsc1BLAQItABQABgAIAAAA&#10;IQBQZmc2gwIAAFwFAAAOAAAAAAAAAAAAAAAAAC4CAABkcnMvZTJvRG9jLnhtbFBLAQItABQABgAI&#10;AAAAIQDygSU84wAAAAwBAAAPAAAAAAAAAAAAAAAAAN0EAABkcnMvZG93bnJldi54bWxQSwUGAAAA&#10;AAQABADzAAAA7QUAAAAA&#10;" fillcolor="yellow" strokecolor="black [3200]" strokeweight="1pt">
                <v:textbox>
                  <w:txbxContent>
                    <w:p w14:paraId="09588E86" w14:textId="00668F29" w:rsidR="004B26EA" w:rsidRDefault="004B26EA">
                      <w:pPr>
                        <w:rPr>
                          <w:b/>
                          <w:u w:val="wave"/>
                          <w:lang w:val="fr-CA"/>
                        </w:rPr>
                      </w:pPr>
                      <w:r w:rsidRPr="005B2D77">
                        <w:rPr>
                          <w:b/>
                          <w:u w:val="wave"/>
                          <w:lang w:val="fr-CA"/>
                        </w:rPr>
                        <w:t>Bonification des enseignantes :</w:t>
                      </w:r>
                    </w:p>
                    <w:p w14:paraId="309A2BB5" w14:textId="77777777" w:rsidR="004B26EA" w:rsidRPr="005B2D77" w:rsidRDefault="004B26EA">
                      <w:pPr>
                        <w:rPr>
                          <w:b/>
                          <w:u w:val="wave"/>
                          <w:lang w:val="fr-CA"/>
                        </w:rPr>
                      </w:pPr>
                    </w:p>
                    <w:p w14:paraId="798EBCAE" w14:textId="1E5B3F51" w:rsidR="004B26EA" w:rsidRPr="00E661F7" w:rsidRDefault="004B26EA">
                      <w:pPr>
                        <w:rPr>
                          <w:lang w:val="fr-CA"/>
                        </w:rPr>
                      </w:pPr>
                      <w:r>
                        <w:rPr>
                          <w:lang w:val="fr-CA"/>
                        </w:rPr>
                        <w:t>Nous t’invitons à remplir le tableau de l’annexe pour mieux orienter ton écoute du Balado et de la lecture.</w:t>
                      </w:r>
                    </w:p>
                  </w:txbxContent>
                </v:textbox>
                <w10:wrap type="square"/>
              </v:shape>
            </w:pict>
          </mc:Fallback>
        </mc:AlternateContent>
      </w:r>
      <w:r w:rsidR="00102ACC" w:rsidRPr="00102ACC">
        <w:t>Un ordinateur, une tablette ou un téléphone cellulaire.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39050835"/>
            <w:bookmarkStart w:id="9" w:name="_Hlk36746529"/>
            <w:r w:rsidRPr="00BF31BF">
              <w:t>Information aux parents</w:t>
            </w:r>
            <w:bookmarkEnd w:id="7"/>
            <w:bookmarkEnd w:id="8"/>
          </w:p>
          <w:p w14:paraId="55B7021B" w14:textId="77777777" w:rsidR="006F3382" w:rsidRPr="00BF31BF" w:rsidRDefault="006F3382" w:rsidP="00021680">
            <w:pPr>
              <w:pStyle w:val="Tableau-titre"/>
            </w:pPr>
            <w:r w:rsidRPr="00BF31BF">
              <w:t>À propos de l’activité</w:t>
            </w:r>
          </w:p>
          <w:p w14:paraId="0D6E9220" w14:textId="4E42A248" w:rsidR="00277D8A" w:rsidRPr="00BF31BF" w:rsidRDefault="006F3382" w:rsidP="00021680">
            <w:pPr>
              <w:pStyle w:val="Tableau-texte"/>
            </w:pPr>
            <w:r w:rsidRPr="00BF31BF">
              <w:t>Votre enfant s’exercera</w:t>
            </w:r>
            <w:r w:rsidR="00021680" w:rsidRPr="00BF31BF">
              <w:t> :</w:t>
            </w:r>
          </w:p>
          <w:p w14:paraId="6952DF50" w14:textId="78030481" w:rsidR="009C4404" w:rsidRDefault="00F826F9" w:rsidP="00E7239C">
            <w:pPr>
              <w:pStyle w:val="Tableau-Liste"/>
            </w:pPr>
            <w:r>
              <w:t>À é</w:t>
            </w:r>
            <w:r w:rsidR="009C4404" w:rsidRPr="00FC12C8">
              <w:t>couter</w:t>
            </w:r>
            <w:r w:rsidR="0036210A">
              <w:t xml:space="preserve"> un balado</w:t>
            </w:r>
            <w:r w:rsidR="009C4404" w:rsidRPr="00FC12C8">
              <w:t xml:space="preserve"> et </w:t>
            </w:r>
            <w:r>
              <w:t xml:space="preserve">à </w:t>
            </w:r>
            <w:r w:rsidR="0036210A">
              <w:t xml:space="preserve">en </w:t>
            </w:r>
            <w:r w:rsidR="009C4404" w:rsidRPr="00FC12C8">
              <w:t>lire le texte</w:t>
            </w:r>
            <w:r>
              <w:t>;</w:t>
            </w:r>
          </w:p>
          <w:p w14:paraId="2B4DFD92" w14:textId="2261F2F4" w:rsidR="009C4404" w:rsidRDefault="00F826F9" w:rsidP="00E7239C">
            <w:pPr>
              <w:pStyle w:val="Tableau-Liste"/>
            </w:pPr>
            <w:r>
              <w:t>À a</w:t>
            </w:r>
            <w:r w:rsidR="009C4404">
              <w:t>pprendre à connaître un sportif qui a marqué l’histoire du Québec</w:t>
            </w:r>
            <w:r>
              <w:t>;</w:t>
            </w:r>
          </w:p>
          <w:p w14:paraId="6A058707" w14:textId="2F09CD9A" w:rsidR="009C4404" w:rsidRPr="00FC12C8" w:rsidRDefault="00F826F9" w:rsidP="00E7239C">
            <w:pPr>
              <w:pStyle w:val="Tableau-Liste"/>
            </w:pPr>
            <w:r>
              <w:t>À l</w:t>
            </w:r>
            <w:r w:rsidR="009C4404">
              <w:t>aisser des traces de ses découvertes sur Jacques Plante.</w:t>
            </w:r>
          </w:p>
          <w:p w14:paraId="2B77F515" w14:textId="3F22EA81" w:rsidR="006F3382" w:rsidRPr="00BF31BF" w:rsidRDefault="006F3382" w:rsidP="00021680">
            <w:pPr>
              <w:pStyle w:val="Tableau-texte"/>
            </w:pPr>
            <w:r w:rsidRPr="00BF31BF">
              <w:t>Vous pourriez</w:t>
            </w:r>
            <w:r w:rsidR="00021680" w:rsidRPr="00BF31BF">
              <w:t> :</w:t>
            </w:r>
          </w:p>
          <w:p w14:paraId="2EC1472F" w14:textId="0FEA0951" w:rsidR="00E7239C" w:rsidRPr="0040194F" w:rsidRDefault="00E7239C" w:rsidP="0040194F">
            <w:pPr>
              <w:pStyle w:val="Tableau-Liste"/>
            </w:pPr>
            <w:r w:rsidRPr="0040194F">
              <w:t>Écouter le balado avec votre enfant</w:t>
            </w:r>
            <w:r w:rsidR="0036210A">
              <w:t>;</w:t>
            </w:r>
          </w:p>
          <w:p w14:paraId="4B127630" w14:textId="207422A6" w:rsidR="006F3382" w:rsidRPr="00BF31BF" w:rsidRDefault="00E7239C" w:rsidP="00E7239C">
            <w:pPr>
              <w:pStyle w:val="Tableau-Liste"/>
            </w:pPr>
            <w:r w:rsidRPr="000D5E7E">
              <w:t xml:space="preserve">Poser </w:t>
            </w:r>
            <w:r w:rsidR="00CE0F36" w:rsidRPr="000D5E7E">
              <w:t xml:space="preserve">à votre enfant </w:t>
            </w:r>
            <w:r w:rsidRPr="000D5E7E">
              <w:t>des questions sur ce qu’il a</w:t>
            </w:r>
            <w:r>
              <w:t xml:space="preserve"> a</w:t>
            </w:r>
            <w:r w:rsidRPr="000D5E7E">
              <w:t>ppris.</w:t>
            </w:r>
          </w:p>
        </w:tc>
      </w:tr>
      <w:bookmarkEnd w:id="2"/>
      <w:bookmarkEnd w:id="9"/>
    </w:tbl>
    <w:p w14:paraId="7049422E" w14:textId="63302E4F" w:rsidR="00196722" w:rsidRPr="00BF31BF" w:rsidRDefault="00196722" w:rsidP="00035250">
      <w:pPr>
        <w:pStyle w:val="Crdit"/>
      </w:pPr>
    </w:p>
    <w:p w14:paraId="558D33F5" w14:textId="6E7DEF41" w:rsidR="00FE5863" w:rsidRDefault="00107EBA" w:rsidP="00B87745">
      <w:pPr>
        <w:pStyle w:val="Matire-Pagessuivantes"/>
      </w:pPr>
      <w:r>
        <w:t>Français, langue d’enseignement</w:t>
      </w:r>
    </w:p>
    <w:p w14:paraId="45E0EB0E" w14:textId="40E4B2E8" w:rsidR="00107EBA" w:rsidRPr="00BF31BF" w:rsidRDefault="00107EBA" w:rsidP="00107EBA">
      <w:pPr>
        <w:pStyle w:val="Titredelactivit"/>
        <w:tabs>
          <w:tab w:val="left" w:pos="7170"/>
        </w:tabs>
      </w:pPr>
      <w:bookmarkStart w:id="10" w:name="_Toc39050836"/>
      <w:r>
        <w:t xml:space="preserve">Annexe – </w:t>
      </w:r>
      <w:r w:rsidR="00524025">
        <w:t>Jacques Plante, grand gardien de but</w:t>
      </w:r>
      <w:bookmarkEnd w:id="10"/>
    </w:p>
    <w:p w14:paraId="6E36DE52" w14:textId="77777777" w:rsidR="00141F9F" w:rsidRPr="009D5BFC" w:rsidRDefault="00141F9F" w:rsidP="00872472">
      <w:r>
        <w:rPr>
          <w:noProof/>
          <w:lang w:val="fr-CA"/>
        </w:rPr>
        <w:drawing>
          <wp:inline distT="0" distB="0" distL="0" distR="0" wp14:anchorId="39C5F2FD" wp14:editId="7A07B71D">
            <wp:extent cx="914400" cy="914400"/>
            <wp:effectExtent l="0" t="0" r="0" b="0"/>
            <wp:docPr id="36" name="Graphique 36" descr="Hockey sur g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ehockey.svg"/>
                    <pic:cNvPicPr/>
                  </pic:nvPicPr>
                  <pic:blipFill>
                    <a:blip r:embed="rId25" cstate="hqprint">
                      <a:extLst>
                        <a:ext uri="{28A0092B-C50C-407E-A947-70E740481C1C}">
                          <a14:useLocalDpi xmlns:a14="http://schemas.microsoft.com/office/drawing/2010/main" val="0"/>
                        </a:ext>
                        <a:ext uri="{96DAC541-7B7A-43D3-8B79-37D633B846F1}">
                          <asvg:svgBlip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6"/>
                        </a:ext>
                      </a:extLst>
                    </a:blip>
                    <a:stretch>
                      <a:fillRect/>
                    </a:stretch>
                  </pic:blipFill>
                  <pic:spPr>
                    <a:xfrm>
                      <a:off x="0" y="0"/>
                      <a:ext cx="914400" cy="914400"/>
                    </a:xfrm>
                    <a:prstGeom prst="rect">
                      <a:avLst/>
                    </a:prstGeom>
                  </pic:spPr>
                </pic:pic>
              </a:graphicData>
            </a:graphic>
          </wp:inline>
        </w:drawing>
      </w:r>
      <w:r w:rsidRPr="00817313">
        <w:t xml:space="preserve"> </w:t>
      </w:r>
      <w:r w:rsidRPr="008440BC">
        <w:t>Balado sur Jacques Plante</w:t>
      </w:r>
    </w:p>
    <w:p w14:paraId="6864E298" w14:textId="77777777" w:rsidR="004B26EA" w:rsidRDefault="004B26EA" w:rsidP="005F7B5F">
      <w:pPr>
        <w:pStyle w:val="Paragraphedeliste"/>
        <w:numPr>
          <w:ilvl w:val="0"/>
          <w:numId w:val="10"/>
        </w:numPr>
        <w:spacing w:before="600"/>
      </w:pPr>
      <w:r>
        <w:t>Remplis le tableau ci-dessous.</w:t>
      </w:r>
    </w:p>
    <w:tbl>
      <w:tblPr>
        <w:tblStyle w:val="Grilledutableau"/>
        <w:tblW w:w="9627" w:type="dxa"/>
        <w:tblInd w:w="360" w:type="dxa"/>
        <w:tblLook w:val="04A0" w:firstRow="1" w:lastRow="0" w:firstColumn="1" w:lastColumn="0" w:noHBand="0" w:noVBand="1"/>
      </w:tblPr>
      <w:tblGrid>
        <w:gridCol w:w="3200"/>
        <w:gridCol w:w="3217"/>
        <w:gridCol w:w="3210"/>
      </w:tblGrid>
      <w:tr w:rsidR="008D1E7B" w:rsidRPr="004B26EA" w14:paraId="1D755CBB" w14:textId="77777777" w:rsidTr="008D1E7B">
        <w:trPr>
          <w:trHeight w:val="790"/>
        </w:trPr>
        <w:tc>
          <w:tcPr>
            <w:tcW w:w="3200" w:type="dxa"/>
          </w:tcPr>
          <w:p w14:paraId="7E1239DB" w14:textId="273EF99D" w:rsidR="004B26EA" w:rsidRPr="004B26EA" w:rsidRDefault="004B26EA" w:rsidP="004B26EA">
            <w:pPr>
              <w:spacing w:before="600"/>
              <w:rPr>
                <w:rFonts w:ascii="Abadi MT Condensed Extra Bold" w:hAnsi="Abadi MT Condensed Extra Bold"/>
                <w:sz w:val="24"/>
              </w:rPr>
            </w:pPr>
            <w:r w:rsidRPr="004B26EA">
              <w:rPr>
                <w:rFonts w:ascii="Abadi MT Condensed Extra Bold" w:hAnsi="Abadi MT Condensed Extra Bold"/>
                <w:sz w:val="24"/>
              </w:rPr>
              <w:t>Ce que je sais...</w:t>
            </w:r>
          </w:p>
        </w:tc>
        <w:tc>
          <w:tcPr>
            <w:tcW w:w="3217" w:type="dxa"/>
          </w:tcPr>
          <w:p w14:paraId="1C428AF6" w14:textId="5C4A62FA" w:rsidR="004B26EA" w:rsidRPr="004B26EA" w:rsidRDefault="004B26EA" w:rsidP="004B26EA">
            <w:pPr>
              <w:spacing w:before="600"/>
              <w:rPr>
                <w:rFonts w:ascii="Abadi MT Condensed Extra Bold" w:hAnsi="Abadi MT Condensed Extra Bold"/>
                <w:sz w:val="24"/>
              </w:rPr>
            </w:pPr>
            <w:r w:rsidRPr="004B26EA">
              <w:rPr>
                <w:rFonts w:ascii="Abadi MT Condensed Extra Bold" w:hAnsi="Abadi MT Condensed Extra Bold"/>
                <w:sz w:val="24"/>
              </w:rPr>
              <w:t>Ce que j’aimerais savoir...</w:t>
            </w:r>
          </w:p>
        </w:tc>
        <w:tc>
          <w:tcPr>
            <w:tcW w:w="3210" w:type="dxa"/>
          </w:tcPr>
          <w:p w14:paraId="3FD9B158" w14:textId="2CC40509" w:rsidR="004B26EA" w:rsidRPr="004B26EA" w:rsidRDefault="004B26EA" w:rsidP="004B26EA">
            <w:pPr>
              <w:spacing w:before="600"/>
              <w:rPr>
                <w:rFonts w:ascii="Abadi MT Condensed Extra Bold" w:hAnsi="Abadi MT Condensed Extra Bold"/>
                <w:sz w:val="24"/>
              </w:rPr>
            </w:pPr>
            <w:r w:rsidRPr="004B26EA">
              <w:rPr>
                <w:rFonts w:ascii="Abadi MT Condensed Extra Bold" w:hAnsi="Abadi MT Condensed Extra Bold"/>
                <w:sz w:val="24"/>
              </w:rPr>
              <w:t>Ce que j’ai appris...</w:t>
            </w:r>
          </w:p>
        </w:tc>
      </w:tr>
      <w:tr w:rsidR="008D1E7B" w:rsidRPr="004B26EA" w14:paraId="180FECEC" w14:textId="77777777" w:rsidTr="008D1E7B">
        <w:trPr>
          <w:trHeight w:val="1232"/>
        </w:trPr>
        <w:tc>
          <w:tcPr>
            <w:tcW w:w="3200" w:type="dxa"/>
          </w:tcPr>
          <w:p w14:paraId="3A732AA8" w14:textId="77777777" w:rsidR="004B26EA" w:rsidRPr="004B26EA" w:rsidRDefault="004B26EA" w:rsidP="004B26EA">
            <w:pPr>
              <w:spacing w:before="600"/>
              <w:rPr>
                <w:rFonts w:ascii="Abadi MT Condensed Extra Bold" w:hAnsi="Abadi MT Condensed Extra Bold"/>
                <w:sz w:val="24"/>
              </w:rPr>
            </w:pPr>
          </w:p>
        </w:tc>
        <w:tc>
          <w:tcPr>
            <w:tcW w:w="3217" w:type="dxa"/>
          </w:tcPr>
          <w:p w14:paraId="6F3835C3" w14:textId="77777777" w:rsidR="004B26EA" w:rsidRPr="004B26EA" w:rsidRDefault="004B26EA" w:rsidP="004B26EA">
            <w:pPr>
              <w:spacing w:before="600"/>
              <w:rPr>
                <w:rFonts w:ascii="Abadi MT Condensed Extra Bold" w:hAnsi="Abadi MT Condensed Extra Bold"/>
                <w:sz w:val="24"/>
              </w:rPr>
            </w:pPr>
          </w:p>
        </w:tc>
        <w:tc>
          <w:tcPr>
            <w:tcW w:w="3210" w:type="dxa"/>
          </w:tcPr>
          <w:p w14:paraId="5A7365A9" w14:textId="77777777" w:rsidR="004B26EA" w:rsidRPr="004B26EA" w:rsidRDefault="004B26EA" w:rsidP="004B26EA">
            <w:pPr>
              <w:spacing w:before="600"/>
              <w:rPr>
                <w:rFonts w:ascii="Abadi MT Condensed Extra Bold" w:hAnsi="Abadi MT Condensed Extra Bold"/>
                <w:sz w:val="24"/>
              </w:rPr>
            </w:pPr>
          </w:p>
        </w:tc>
      </w:tr>
      <w:tr w:rsidR="008D1E7B" w:rsidRPr="004B26EA" w14:paraId="4057C601" w14:textId="77777777" w:rsidTr="008D1E7B">
        <w:trPr>
          <w:trHeight w:val="1252"/>
        </w:trPr>
        <w:tc>
          <w:tcPr>
            <w:tcW w:w="3200" w:type="dxa"/>
          </w:tcPr>
          <w:p w14:paraId="3600DC1F" w14:textId="77777777" w:rsidR="004B26EA" w:rsidRPr="004B26EA" w:rsidRDefault="004B26EA" w:rsidP="004B26EA">
            <w:pPr>
              <w:spacing w:before="600"/>
              <w:rPr>
                <w:rFonts w:ascii="Abadi MT Condensed Extra Bold" w:hAnsi="Abadi MT Condensed Extra Bold"/>
                <w:sz w:val="24"/>
              </w:rPr>
            </w:pPr>
          </w:p>
        </w:tc>
        <w:tc>
          <w:tcPr>
            <w:tcW w:w="3217" w:type="dxa"/>
          </w:tcPr>
          <w:p w14:paraId="5A09688D" w14:textId="77777777" w:rsidR="004B26EA" w:rsidRPr="004B26EA" w:rsidRDefault="004B26EA" w:rsidP="004B26EA">
            <w:pPr>
              <w:spacing w:before="600"/>
              <w:rPr>
                <w:rFonts w:ascii="Abadi MT Condensed Extra Bold" w:hAnsi="Abadi MT Condensed Extra Bold"/>
                <w:sz w:val="24"/>
              </w:rPr>
            </w:pPr>
          </w:p>
        </w:tc>
        <w:tc>
          <w:tcPr>
            <w:tcW w:w="3210" w:type="dxa"/>
          </w:tcPr>
          <w:p w14:paraId="35FCDA84" w14:textId="77777777" w:rsidR="004B26EA" w:rsidRPr="004B26EA" w:rsidRDefault="004B26EA" w:rsidP="004B26EA">
            <w:pPr>
              <w:spacing w:before="600"/>
              <w:rPr>
                <w:rFonts w:ascii="Abadi MT Condensed Extra Bold" w:hAnsi="Abadi MT Condensed Extra Bold"/>
                <w:sz w:val="24"/>
              </w:rPr>
            </w:pPr>
          </w:p>
        </w:tc>
      </w:tr>
      <w:tr w:rsidR="008D1E7B" w:rsidRPr="004B26EA" w14:paraId="21842F9D" w14:textId="77777777" w:rsidTr="008D1E7B">
        <w:trPr>
          <w:trHeight w:val="1211"/>
        </w:trPr>
        <w:tc>
          <w:tcPr>
            <w:tcW w:w="3200" w:type="dxa"/>
          </w:tcPr>
          <w:p w14:paraId="0253FC38" w14:textId="77777777" w:rsidR="004B26EA" w:rsidRPr="004B26EA" w:rsidRDefault="004B26EA" w:rsidP="004B26EA">
            <w:pPr>
              <w:spacing w:before="600"/>
              <w:rPr>
                <w:rFonts w:ascii="Abadi MT Condensed Extra Bold" w:hAnsi="Abadi MT Condensed Extra Bold"/>
                <w:sz w:val="24"/>
              </w:rPr>
            </w:pPr>
          </w:p>
        </w:tc>
        <w:tc>
          <w:tcPr>
            <w:tcW w:w="3217" w:type="dxa"/>
          </w:tcPr>
          <w:p w14:paraId="6AFF9A60" w14:textId="77777777" w:rsidR="004B26EA" w:rsidRPr="004B26EA" w:rsidRDefault="004B26EA" w:rsidP="004B26EA">
            <w:pPr>
              <w:spacing w:before="600"/>
              <w:rPr>
                <w:rFonts w:ascii="Abadi MT Condensed Extra Bold" w:hAnsi="Abadi MT Condensed Extra Bold"/>
                <w:sz w:val="24"/>
              </w:rPr>
            </w:pPr>
          </w:p>
        </w:tc>
        <w:tc>
          <w:tcPr>
            <w:tcW w:w="3210" w:type="dxa"/>
          </w:tcPr>
          <w:p w14:paraId="6AD25142" w14:textId="77777777" w:rsidR="004B26EA" w:rsidRPr="004B26EA" w:rsidRDefault="004B26EA" w:rsidP="004B26EA">
            <w:pPr>
              <w:spacing w:before="600"/>
              <w:rPr>
                <w:rFonts w:ascii="Abadi MT Condensed Extra Bold" w:hAnsi="Abadi MT Condensed Extra Bold"/>
                <w:sz w:val="24"/>
              </w:rPr>
            </w:pPr>
          </w:p>
        </w:tc>
      </w:tr>
      <w:tr w:rsidR="008D1E7B" w:rsidRPr="004B26EA" w14:paraId="30978225" w14:textId="77777777" w:rsidTr="008D1E7B">
        <w:trPr>
          <w:trHeight w:val="1211"/>
        </w:trPr>
        <w:tc>
          <w:tcPr>
            <w:tcW w:w="3200" w:type="dxa"/>
          </w:tcPr>
          <w:p w14:paraId="67235D65" w14:textId="77777777" w:rsidR="004B26EA" w:rsidRPr="004B26EA" w:rsidRDefault="004B26EA" w:rsidP="004B26EA">
            <w:pPr>
              <w:spacing w:before="600"/>
              <w:rPr>
                <w:rFonts w:ascii="Abadi MT Condensed Extra Bold" w:hAnsi="Abadi MT Condensed Extra Bold"/>
                <w:sz w:val="24"/>
              </w:rPr>
            </w:pPr>
          </w:p>
        </w:tc>
        <w:tc>
          <w:tcPr>
            <w:tcW w:w="3217" w:type="dxa"/>
          </w:tcPr>
          <w:p w14:paraId="52C2D0D8" w14:textId="77777777" w:rsidR="004B26EA" w:rsidRPr="004B26EA" w:rsidRDefault="004B26EA" w:rsidP="004B26EA">
            <w:pPr>
              <w:spacing w:before="600"/>
              <w:rPr>
                <w:rFonts w:ascii="Abadi MT Condensed Extra Bold" w:hAnsi="Abadi MT Condensed Extra Bold"/>
                <w:sz w:val="24"/>
              </w:rPr>
            </w:pPr>
          </w:p>
        </w:tc>
        <w:tc>
          <w:tcPr>
            <w:tcW w:w="3210" w:type="dxa"/>
          </w:tcPr>
          <w:p w14:paraId="16D2D08D" w14:textId="77777777" w:rsidR="004B26EA" w:rsidRPr="004B26EA" w:rsidRDefault="004B26EA" w:rsidP="004B26EA">
            <w:pPr>
              <w:spacing w:before="600"/>
              <w:rPr>
                <w:rFonts w:ascii="Abadi MT Condensed Extra Bold" w:hAnsi="Abadi MT Condensed Extra Bold"/>
                <w:sz w:val="24"/>
              </w:rPr>
            </w:pPr>
          </w:p>
        </w:tc>
      </w:tr>
      <w:tr w:rsidR="008D1E7B" w:rsidRPr="004B26EA" w14:paraId="1A3C29DA" w14:textId="77777777" w:rsidTr="008D1E7B">
        <w:trPr>
          <w:trHeight w:val="1211"/>
        </w:trPr>
        <w:tc>
          <w:tcPr>
            <w:tcW w:w="3200" w:type="dxa"/>
          </w:tcPr>
          <w:p w14:paraId="3F68A5E0" w14:textId="77777777" w:rsidR="004B26EA" w:rsidRPr="004B26EA" w:rsidRDefault="004B26EA" w:rsidP="004B26EA">
            <w:pPr>
              <w:spacing w:before="600"/>
              <w:rPr>
                <w:rFonts w:ascii="Abadi MT Condensed Extra Bold" w:hAnsi="Abadi MT Condensed Extra Bold"/>
                <w:sz w:val="24"/>
              </w:rPr>
            </w:pPr>
          </w:p>
        </w:tc>
        <w:tc>
          <w:tcPr>
            <w:tcW w:w="3217" w:type="dxa"/>
          </w:tcPr>
          <w:p w14:paraId="2CB05373" w14:textId="77777777" w:rsidR="004B26EA" w:rsidRPr="004B26EA" w:rsidRDefault="004B26EA" w:rsidP="004B26EA">
            <w:pPr>
              <w:spacing w:before="600"/>
              <w:rPr>
                <w:rFonts w:ascii="Abadi MT Condensed Extra Bold" w:hAnsi="Abadi MT Condensed Extra Bold"/>
                <w:sz w:val="24"/>
              </w:rPr>
            </w:pPr>
          </w:p>
        </w:tc>
        <w:tc>
          <w:tcPr>
            <w:tcW w:w="3210" w:type="dxa"/>
          </w:tcPr>
          <w:p w14:paraId="037E2ACA" w14:textId="77777777" w:rsidR="004B26EA" w:rsidRPr="004B26EA" w:rsidRDefault="004B26EA" w:rsidP="004B26EA">
            <w:pPr>
              <w:spacing w:before="600"/>
              <w:rPr>
                <w:rFonts w:ascii="Abadi MT Condensed Extra Bold" w:hAnsi="Abadi MT Condensed Extra Bold"/>
                <w:sz w:val="24"/>
              </w:rPr>
            </w:pPr>
          </w:p>
        </w:tc>
      </w:tr>
      <w:bookmarkEnd w:id="3"/>
    </w:tbl>
    <w:p w14:paraId="2303655D" w14:textId="12CFF21A" w:rsidR="00936D23" w:rsidRPr="0073504F" w:rsidRDefault="00936D23" w:rsidP="008D1E7B">
      <w:pPr>
        <w:pStyle w:val="Paragraphedeliste"/>
        <w:numPr>
          <w:ilvl w:val="0"/>
          <w:numId w:val="0"/>
        </w:numPr>
        <w:spacing w:before="600"/>
        <w:ind w:left="360"/>
        <w:sectPr w:rsidR="00936D23" w:rsidRPr="0073504F" w:rsidSect="009B53AB">
          <w:headerReference w:type="default" r:id="rId27"/>
          <w:footerReference w:type="default" r:id="rId28"/>
          <w:pgSz w:w="12240" w:h="15840"/>
          <w:pgMar w:top="1170" w:right="1080" w:bottom="1440" w:left="1080" w:header="615" w:footer="706" w:gutter="0"/>
          <w:pgNumType w:start="1"/>
          <w:cols w:space="708"/>
          <w:docGrid w:linePitch="360"/>
        </w:sectPr>
      </w:pPr>
    </w:p>
    <w:p w14:paraId="01397C8E" w14:textId="545543DD" w:rsidR="00936D23" w:rsidRPr="00BF31BF" w:rsidRDefault="006C3C45" w:rsidP="00936D23">
      <w:pPr>
        <w:pStyle w:val="Matire-Premirepage"/>
      </w:pPr>
      <w:r>
        <w:lastRenderedPageBreak/>
        <w:t>Anglais, langue seconde</w:t>
      </w:r>
    </w:p>
    <w:p w14:paraId="156C02DE" w14:textId="0E37CC2C" w:rsidR="00936D23" w:rsidRPr="00C65227" w:rsidRDefault="00C65227" w:rsidP="00936D23">
      <w:pPr>
        <w:pStyle w:val="Titredelactivit"/>
        <w:tabs>
          <w:tab w:val="left" w:pos="7170"/>
        </w:tabs>
        <w:rPr>
          <w:lang w:val="fr-CA"/>
        </w:rPr>
      </w:pPr>
      <w:bookmarkStart w:id="11" w:name="_Toc39050837"/>
      <w:r w:rsidRPr="00C65227">
        <w:rPr>
          <w:lang w:val="fr-CA"/>
        </w:rPr>
        <w:t>Food Tricks</w:t>
      </w:r>
      <w:bookmarkEnd w:id="11"/>
    </w:p>
    <w:p w14:paraId="6BB6C9BA" w14:textId="77777777" w:rsidR="00936D23" w:rsidRPr="00BF31BF" w:rsidRDefault="00936D23" w:rsidP="00936D23">
      <w:pPr>
        <w:pStyle w:val="Consigne-Titre"/>
      </w:pPr>
      <w:bookmarkStart w:id="12" w:name="_Toc39050838"/>
      <w:r w:rsidRPr="00BF31BF">
        <w:t>Consigne à l’élève</w:t>
      </w:r>
      <w:bookmarkEnd w:id="12"/>
    </w:p>
    <w:p w14:paraId="5E65CA0F" w14:textId="6DB34F9B" w:rsidR="00936D23" w:rsidRPr="00646AAC" w:rsidRDefault="00F110B5" w:rsidP="008047C0">
      <w:pPr>
        <w:pStyle w:val="Consigne-Texte"/>
        <w:rPr>
          <w:lang w:val="en-CA"/>
        </w:rPr>
      </w:pPr>
      <w:r w:rsidRPr="00F826F9">
        <w:rPr>
          <w:lang w:val="en-CA"/>
        </w:rPr>
        <w:t xml:space="preserve">Did you know that the pictures of food found in </w:t>
      </w:r>
      <w:r w:rsidR="00646AAC">
        <w:rPr>
          <w:lang w:val="en-CA"/>
        </w:rPr>
        <w:t>advertisements</w:t>
      </w:r>
      <w:r w:rsidRPr="00F826F9">
        <w:rPr>
          <w:lang w:val="en-CA"/>
        </w:rPr>
        <w:t xml:space="preserve"> are often tricked? Think of a burger that you ate in a fast food</w:t>
      </w:r>
      <w:r w:rsidR="00646AAC">
        <w:rPr>
          <w:lang w:val="en-CA"/>
        </w:rPr>
        <w:t xml:space="preserve"> restaurant</w:t>
      </w:r>
      <w:r w:rsidRPr="00F826F9">
        <w:rPr>
          <w:lang w:val="en-CA"/>
        </w:rPr>
        <w:t xml:space="preserve">. </w:t>
      </w:r>
      <w:r w:rsidRPr="00646AAC">
        <w:rPr>
          <w:lang w:val="en-CA"/>
        </w:rPr>
        <w:t xml:space="preserve">Did it look like </w:t>
      </w:r>
      <w:r w:rsidR="0006322A">
        <w:rPr>
          <w:lang w:val="en-CA"/>
        </w:rPr>
        <w:t xml:space="preserve">it does </w:t>
      </w:r>
      <w:r w:rsidRPr="00646AAC">
        <w:rPr>
          <w:lang w:val="en-CA"/>
        </w:rPr>
        <w:t>on the picture?</w:t>
      </w:r>
    </w:p>
    <w:p w14:paraId="42B4F1C3" w14:textId="21D9F78A" w:rsidR="0045450C" w:rsidRPr="00F67C13" w:rsidRDefault="0045450C" w:rsidP="0045450C">
      <w:pPr>
        <w:pStyle w:val="Consigne-Texte"/>
        <w:rPr>
          <w:lang w:val="en-CA"/>
        </w:rPr>
      </w:pPr>
      <w:r w:rsidRPr="00F67C13">
        <w:rPr>
          <w:lang w:val="en-CA"/>
        </w:rPr>
        <w:t>Watch the video about taking food pictures for advertisement</w:t>
      </w:r>
      <w:r w:rsidR="00A73F67">
        <w:rPr>
          <w:lang w:val="en-CA"/>
        </w:rPr>
        <w:t>s</w:t>
      </w:r>
      <w:r w:rsidRPr="00F67C13">
        <w:rPr>
          <w:lang w:val="en-CA"/>
        </w:rPr>
        <w:t>.</w:t>
      </w:r>
    </w:p>
    <w:p w14:paraId="32ABAD64" w14:textId="77777777" w:rsidR="0045450C" w:rsidRDefault="0045450C" w:rsidP="0045450C">
      <w:pPr>
        <w:pStyle w:val="Consigne-Texte"/>
        <w:rPr>
          <w:lang w:val="en-CA"/>
        </w:rPr>
      </w:pPr>
      <w:r w:rsidRPr="00F67C13">
        <w:rPr>
          <w:lang w:val="en-CA"/>
        </w:rPr>
        <w:t>Make a list of ingredients and what they are replaced by to make them look better on a picture.</w:t>
      </w:r>
      <w:r>
        <w:rPr>
          <w:lang w:val="en-CA"/>
        </w:rPr>
        <w:t xml:space="preserve"> Use complete sentences. </w:t>
      </w:r>
      <w:r w:rsidRPr="008728EF">
        <w:rPr>
          <w:lang w:val="en-CA"/>
        </w:rPr>
        <w:t>Example:</w:t>
      </w:r>
      <w:r>
        <w:rPr>
          <w:lang w:val="en-CA"/>
        </w:rPr>
        <w:t xml:space="preserve"> </w:t>
      </w:r>
      <w:r w:rsidRPr="00F826F9">
        <w:rPr>
          <w:lang w:val="en-CA"/>
        </w:rPr>
        <w:t xml:space="preserve">The </w:t>
      </w:r>
      <w:r w:rsidRPr="001818EC">
        <w:rPr>
          <w:lang w:val="en-US"/>
        </w:rPr>
        <w:t>cheese</w:t>
      </w:r>
      <w:r w:rsidRPr="00F826F9">
        <w:rPr>
          <w:lang w:val="en-CA"/>
        </w:rPr>
        <w:t xml:space="preserve"> </w:t>
      </w:r>
      <w:r w:rsidRPr="008728EF">
        <w:rPr>
          <w:lang w:val="en-CA"/>
        </w:rPr>
        <w:t xml:space="preserve">is replaced by </w:t>
      </w:r>
      <w:r w:rsidRPr="001818EC">
        <w:rPr>
          <w:lang w:val="en-US"/>
        </w:rPr>
        <w:t>white glue</w:t>
      </w:r>
      <w:r w:rsidRPr="00F826F9">
        <w:rPr>
          <w:lang w:val="en-CA"/>
        </w:rPr>
        <w:t>.</w:t>
      </w:r>
    </w:p>
    <w:p w14:paraId="1E31D1B9" w14:textId="16BB41EF" w:rsidR="00F110B5" w:rsidRPr="0045450C" w:rsidRDefault="0045450C" w:rsidP="0045450C">
      <w:pPr>
        <w:pStyle w:val="Consigne-Texte"/>
        <w:rPr>
          <w:lang w:val="en-CA"/>
        </w:rPr>
      </w:pPr>
      <w:r w:rsidRPr="008728EF">
        <w:rPr>
          <w:lang w:val="en-CA"/>
        </w:rPr>
        <w:t xml:space="preserve">Optional: Try to take a food picture of your own with </w:t>
      </w:r>
      <w:r w:rsidR="0059681D">
        <w:rPr>
          <w:lang w:val="en-CA"/>
        </w:rPr>
        <w:t xml:space="preserve">your </w:t>
      </w:r>
      <w:r w:rsidR="0059681D" w:rsidRPr="008728EF">
        <w:rPr>
          <w:lang w:val="en-CA"/>
        </w:rPr>
        <w:t>parents</w:t>
      </w:r>
      <w:r w:rsidR="0059681D">
        <w:rPr>
          <w:lang w:val="en-CA"/>
        </w:rPr>
        <w:t>’</w:t>
      </w:r>
      <w:r w:rsidR="0059681D" w:rsidRPr="008728EF">
        <w:rPr>
          <w:lang w:val="en-CA"/>
        </w:rPr>
        <w:t xml:space="preserve"> </w:t>
      </w:r>
      <w:r w:rsidRPr="008728EF">
        <w:rPr>
          <w:lang w:val="en-CA"/>
        </w:rPr>
        <w:t>permission.</w:t>
      </w:r>
    </w:p>
    <w:p w14:paraId="02058FD3" w14:textId="77777777" w:rsidR="00936D23" w:rsidRPr="00BF31BF" w:rsidRDefault="00936D23" w:rsidP="00936D23">
      <w:pPr>
        <w:pStyle w:val="Matriel-Titre"/>
      </w:pPr>
      <w:bookmarkStart w:id="13" w:name="_Toc39050839"/>
      <w:r w:rsidRPr="00BF31BF">
        <w:t>Matériel requis</w:t>
      </w:r>
      <w:bookmarkEnd w:id="13"/>
    </w:p>
    <w:p w14:paraId="2A6B341F" w14:textId="335CBEEE" w:rsidR="00936D23" w:rsidRPr="00F826F9" w:rsidRDefault="00731BB6" w:rsidP="00A836A4">
      <w:pPr>
        <w:pStyle w:val="Matriel-Texte"/>
        <w:rPr>
          <w:lang w:val="en-CA"/>
        </w:rPr>
      </w:pPr>
      <w:r w:rsidRPr="00F826F9">
        <w:rPr>
          <w:rStyle w:val="Lienhypertexte"/>
          <w:color w:val="auto"/>
          <w:u w:val="none"/>
          <w:lang w:val="en-CA"/>
        </w:rPr>
        <w:t xml:space="preserve">Click </w:t>
      </w:r>
      <w:hyperlink r:id="rId29" w:history="1">
        <w:r w:rsidRPr="00F826F9">
          <w:rPr>
            <w:rStyle w:val="Lienhypertexte"/>
            <w:lang w:val="en-CA"/>
          </w:rPr>
          <w:t>here</w:t>
        </w:r>
      </w:hyperlink>
      <w:r w:rsidRPr="00F826F9">
        <w:rPr>
          <w:rStyle w:val="Lienhypertexte"/>
          <w:color w:val="auto"/>
          <w:u w:val="none"/>
          <w:lang w:val="en-CA"/>
        </w:rPr>
        <w:t xml:space="preserve"> to watch the video.</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413772">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BC5BB0">
            <w:pPr>
              <w:pStyle w:val="Tableau-Informationauxparents"/>
            </w:pPr>
            <w:bookmarkStart w:id="14" w:name="_Toc39050840"/>
            <w:r w:rsidRPr="00BF31BF">
              <w:t>Information aux parents</w:t>
            </w:r>
            <w:bookmarkEnd w:id="14"/>
          </w:p>
          <w:p w14:paraId="4646629B" w14:textId="77777777" w:rsidR="00936D23" w:rsidRPr="00BF31BF" w:rsidRDefault="00936D23" w:rsidP="00BC5BB0">
            <w:pPr>
              <w:pStyle w:val="Tableau-titre"/>
            </w:pPr>
            <w:r w:rsidRPr="00BF31BF">
              <w:t>À propos de l’activité</w:t>
            </w:r>
          </w:p>
          <w:p w14:paraId="4E445200" w14:textId="77777777" w:rsidR="00AD4516" w:rsidRDefault="00AD4516" w:rsidP="00BC5BB0">
            <w:pPr>
              <w:pStyle w:val="Tableau-texte"/>
              <w:rPr>
                <w:rFonts w:eastAsia="Calibri" w:cs="Arial"/>
                <w:lang w:eastAsia="fr-CA"/>
              </w:rPr>
            </w:pPr>
            <w:r>
              <w:rPr>
                <w:rFonts w:eastAsia="Calibri" w:cs="Arial"/>
                <w:lang w:eastAsia="fr-CA"/>
              </w:rPr>
              <w:t>V</w:t>
            </w:r>
            <w:r>
              <w:rPr>
                <w:lang w:eastAsia="fr-CA"/>
              </w:rPr>
              <w:t>otre enfant</w:t>
            </w:r>
            <w:r w:rsidRPr="00F67C13">
              <w:rPr>
                <w:rFonts w:eastAsia="Calibri" w:cs="Arial"/>
                <w:lang w:eastAsia="fr-CA"/>
              </w:rPr>
              <w:t xml:space="preserve"> </w:t>
            </w:r>
            <w:r>
              <w:rPr>
                <w:rFonts w:eastAsia="Calibri" w:cs="Arial"/>
                <w:lang w:eastAsia="fr-CA"/>
              </w:rPr>
              <w:t>v</w:t>
            </w:r>
            <w:r>
              <w:rPr>
                <w:lang w:eastAsia="fr-CA"/>
              </w:rPr>
              <w:t>isionnera</w:t>
            </w:r>
            <w:r w:rsidRPr="00F67C13">
              <w:rPr>
                <w:rFonts w:eastAsia="Calibri" w:cs="Arial"/>
                <w:lang w:eastAsia="fr-CA"/>
              </w:rPr>
              <w:t xml:space="preserve"> un</w:t>
            </w:r>
            <w:r>
              <w:rPr>
                <w:rFonts w:eastAsia="Calibri" w:cs="Arial"/>
                <w:lang w:eastAsia="fr-CA"/>
              </w:rPr>
              <w:t>e</w:t>
            </w:r>
            <w:r w:rsidRPr="00F67C13">
              <w:rPr>
                <w:rFonts w:eastAsia="Calibri" w:cs="Arial"/>
                <w:lang w:eastAsia="fr-CA"/>
              </w:rPr>
              <w:t xml:space="preserve"> vidéo qui présente différentes techniques utilisées en publicité pour présenter la nourriture sous un meilleur jour</w:t>
            </w:r>
            <w:r>
              <w:rPr>
                <w:rFonts w:eastAsia="Calibri" w:cs="Arial"/>
                <w:lang w:eastAsia="fr-CA"/>
              </w:rPr>
              <w:t>.</w:t>
            </w:r>
          </w:p>
          <w:p w14:paraId="1541B797" w14:textId="6F91FA82" w:rsidR="00936D23" w:rsidRPr="00BF31BF" w:rsidRDefault="00936D23" w:rsidP="00BC5BB0">
            <w:pPr>
              <w:pStyle w:val="Tableau-texte"/>
            </w:pPr>
            <w:r w:rsidRPr="00BF31BF">
              <w:t>Votre enfant s’exercera à :</w:t>
            </w:r>
          </w:p>
          <w:p w14:paraId="217AC7B0" w14:textId="77777777" w:rsidR="00BF3E79" w:rsidRDefault="00BF3E79" w:rsidP="001B66D9">
            <w:pPr>
              <w:pStyle w:val="Tableau-Liste"/>
            </w:pPr>
            <w:r w:rsidRPr="00F67C13">
              <w:t xml:space="preserve">Identifier les éléments </w:t>
            </w:r>
            <w:r>
              <w:t>essentiels d’un texte;</w:t>
            </w:r>
          </w:p>
          <w:p w14:paraId="7E4B7BDB" w14:textId="77777777" w:rsidR="00BF3E79" w:rsidRDefault="00BF3E79" w:rsidP="001B66D9">
            <w:pPr>
              <w:pStyle w:val="Tableau-Liste"/>
            </w:pPr>
            <w:r>
              <w:t>Utiliser des éléments d’un texte comme source d’idées.</w:t>
            </w:r>
          </w:p>
          <w:p w14:paraId="76FA74EE" w14:textId="77777777" w:rsidR="00936D23" w:rsidRPr="00BF31BF" w:rsidRDefault="00936D23" w:rsidP="00BC5BB0">
            <w:pPr>
              <w:pStyle w:val="Tableau-texte"/>
            </w:pPr>
            <w:r w:rsidRPr="00BF31BF">
              <w:t>Vous pourriez :</w:t>
            </w:r>
          </w:p>
          <w:p w14:paraId="0164CBE5" w14:textId="08157AB8" w:rsidR="00936D23" w:rsidRPr="00BF31BF" w:rsidRDefault="00A0429F" w:rsidP="00BC5BB0">
            <w:pPr>
              <w:pStyle w:val="Tableau-Liste"/>
            </w:pPr>
            <w:r>
              <w:rPr>
                <w:rFonts w:eastAsia="Calibri" w:cs="Arial"/>
                <w:lang w:eastAsia="fr-CA"/>
              </w:rPr>
              <w:t>Lui permettre de tenter l’expérience d</w:t>
            </w:r>
            <w:r w:rsidR="001A3890">
              <w:rPr>
                <w:rFonts w:eastAsia="Calibri" w:cs="Arial"/>
                <w:lang w:eastAsia="fr-CA"/>
              </w:rPr>
              <w:t xml:space="preserve">e prendre </w:t>
            </w:r>
            <w:r>
              <w:rPr>
                <w:rFonts w:eastAsia="Calibri" w:cs="Arial"/>
                <w:lang w:eastAsia="fr-CA"/>
              </w:rPr>
              <w:t>une photo publicitaire de nourriture à la maison.</w:t>
            </w:r>
          </w:p>
        </w:tc>
      </w:tr>
    </w:tbl>
    <w:p w14:paraId="63611FF5" w14:textId="2D15F313" w:rsidR="00413772" w:rsidRPr="00626202" w:rsidRDefault="00413772" w:rsidP="001B66D9">
      <w:pPr>
        <w:pStyle w:val="Crdit"/>
      </w:pPr>
      <w:r w:rsidRPr="00626202">
        <w:t xml:space="preserve">Source : Activité proposée par </w:t>
      </w:r>
      <w:r w:rsidR="001B66D9">
        <w:t xml:space="preserve">les conseillères pédagogiques </w:t>
      </w:r>
      <w:r w:rsidRPr="00626202">
        <w:t xml:space="preserve">Bonny-Ann Cameron, </w:t>
      </w:r>
      <w:r w:rsidR="001A3890">
        <w:t xml:space="preserve">de la </w:t>
      </w:r>
      <w:r w:rsidRPr="00626202">
        <w:t xml:space="preserve">Commission scolaire de la Capitale, Julie Proteau, </w:t>
      </w:r>
      <w:r w:rsidR="001A3890">
        <w:t xml:space="preserve">de la </w:t>
      </w:r>
      <w:r w:rsidRPr="00626202">
        <w:t xml:space="preserve">Commission scolaire des Grandes-Seigneuries, </w:t>
      </w:r>
      <w:r w:rsidR="001A3890">
        <w:t xml:space="preserve">et </w:t>
      </w:r>
      <w:r w:rsidRPr="00626202">
        <w:t xml:space="preserve">Isabelle Giroux, </w:t>
      </w:r>
      <w:r w:rsidR="001A3890">
        <w:t xml:space="preserve">de la </w:t>
      </w:r>
      <w:r w:rsidRPr="00626202">
        <w:t xml:space="preserve">Commission scolaire </w:t>
      </w:r>
      <w:r w:rsidR="001A3890">
        <w:t xml:space="preserve">de la </w:t>
      </w:r>
      <w:r w:rsidRPr="00626202">
        <w:t>Rivière-du-Nord</w:t>
      </w:r>
      <w:r w:rsidR="001A3890">
        <w:t>, ainsi que</w:t>
      </w:r>
      <w:r w:rsidR="00FC701E">
        <w:t xml:space="preserve"> par</w:t>
      </w:r>
      <w:r w:rsidRPr="00626202">
        <w:t xml:space="preserve"> Lysiane Dallaire, enseignante-ressource</w:t>
      </w:r>
      <w:r w:rsidR="001A3890">
        <w:t xml:space="preserve"> de la</w:t>
      </w:r>
      <w:r w:rsidR="001B66D9">
        <w:t xml:space="preserve"> </w:t>
      </w:r>
      <w:r w:rsidRPr="00626202">
        <w:t xml:space="preserve">Commission scolaire de la Rivière-du-Nord. </w:t>
      </w:r>
    </w:p>
    <w:p w14:paraId="52063D0D" w14:textId="77777777" w:rsidR="00936D23" w:rsidRDefault="00936D23" w:rsidP="001B66D9">
      <w:pPr>
        <w:pStyle w:val="Crdit"/>
      </w:pPr>
    </w:p>
    <w:p w14:paraId="2E172F2F" w14:textId="332E9506" w:rsidR="00936D23" w:rsidRPr="00936D23" w:rsidRDefault="00936D23" w:rsidP="000F0843">
      <w:pPr>
        <w:sectPr w:rsidR="00936D23" w:rsidRPr="00936D23"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14B2838E" w:rsidR="006C3C45" w:rsidRPr="006578A2" w:rsidRDefault="009E6BC5" w:rsidP="006578A2">
      <w:pPr>
        <w:pStyle w:val="Titredelactivit"/>
      </w:pPr>
      <w:bookmarkStart w:id="15" w:name="_Toc39050841"/>
      <w:r w:rsidRPr="006578A2">
        <w:t>Jeu d’association : les représentations équivalentes</w:t>
      </w:r>
      <w:bookmarkEnd w:id="15"/>
    </w:p>
    <w:p w14:paraId="150C5F8A" w14:textId="77777777" w:rsidR="006C3C45" w:rsidRPr="00BF31BF" w:rsidRDefault="006C3C45" w:rsidP="006C3C45">
      <w:pPr>
        <w:pStyle w:val="Consigne-Titre"/>
      </w:pPr>
      <w:bookmarkStart w:id="16" w:name="_Toc39050842"/>
      <w:r w:rsidRPr="00BF31BF">
        <w:t>Consigne à l’élève</w:t>
      </w:r>
      <w:bookmarkEnd w:id="16"/>
    </w:p>
    <w:p w14:paraId="0B62C9B8" w14:textId="77777777" w:rsidR="00FB3AF3" w:rsidRDefault="00FB3AF3" w:rsidP="00FB3AF3">
      <w:pPr>
        <w:pStyle w:val="Consigne-Texte"/>
      </w:pPr>
      <w:r w:rsidRPr="1FF766A8">
        <w:t xml:space="preserve">Découpe les cartes </w:t>
      </w:r>
      <w:r>
        <w:t>de jeu et mélange-les. Tu trouveras trois sortes de cartes : les écritures fractionnaires, les surfaces et les</w:t>
      </w:r>
      <w:r w:rsidRPr="000A4951">
        <w:t xml:space="preserve"> </w:t>
      </w:r>
      <w:r>
        <w:t>écritures décimales.</w:t>
      </w:r>
    </w:p>
    <w:p w14:paraId="1B66141C" w14:textId="77777777" w:rsidR="001B66D9" w:rsidRDefault="00FB3AF3" w:rsidP="00FB3AF3">
      <w:pPr>
        <w:pStyle w:val="Consigne-Texte"/>
      </w:pPr>
      <w:r>
        <w:t>Assemble par paquet de trois les cartes qui représentent le même nombre.</w:t>
      </w:r>
      <w:r w:rsidR="001B66D9">
        <w:t xml:space="preserve"> </w:t>
      </w:r>
      <w:r>
        <w:t>Voici un exemple :</w:t>
      </w:r>
    </w:p>
    <w:p w14:paraId="4866E238" w14:textId="48238265" w:rsidR="00FB3AF3" w:rsidRDefault="001B66D9" w:rsidP="00C70EC6">
      <w:pPr>
        <w:jc w:val="center"/>
      </w:pPr>
      <w:r>
        <w:rPr>
          <w:noProof/>
          <w:lang w:val="fr-CA"/>
        </w:rPr>
        <w:drawing>
          <wp:inline distT="0" distB="0" distL="0" distR="0" wp14:anchorId="0EF619E7" wp14:editId="162C014D">
            <wp:extent cx="1390650" cy="422188"/>
            <wp:effectExtent l="0" t="0" r="0" b="0"/>
            <wp:docPr id="24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hqprint">
                      <a:extLst>
                        <a:ext uri="{28A0092B-C50C-407E-A947-70E740481C1C}">
                          <a14:useLocalDpi xmlns:a14="http://schemas.microsoft.com/office/drawing/2010/main" val="0"/>
                        </a:ext>
                      </a:extLst>
                    </a:blip>
                    <a:srcRect/>
                    <a:stretch>
                      <a:fillRect/>
                    </a:stretch>
                  </pic:blipFill>
                  <pic:spPr bwMode="auto">
                    <a:xfrm>
                      <a:off x="0" y="0"/>
                      <a:ext cx="1438642" cy="436758"/>
                    </a:xfrm>
                    <a:prstGeom prst="rect">
                      <a:avLst/>
                    </a:prstGeom>
                    <a:noFill/>
                  </pic:spPr>
                </pic:pic>
              </a:graphicData>
            </a:graphic>
          </wp:inline>
        </w:drawing>
      </w:r>
    </w:p>
    <w:p w14:paraId="766CB05B" w14:textId="77777777" w:rsidR="006C3C45" w:rsidRPr="00BF31BF" w:rsidRDefault="006C3C45" w:rsidP="00186CE3">
      <w:bookmarkStart w:id="17" w:name="_Toc39050843"/>
      <w:r w:rsidRPr="00BF31BF">
        <w:t>Matériel requis</w:t>
      </w:r>
      <w:bookmarkEnd w:id="17"/>
    </w:p>
    <w:p w14:paraId="1E890CAE" w14:textId="77777777" w:rsidR="009273FC" w:rsidRPr="00D41BF3" w:rsidRDefault="009273FC" w:rsidP="009273FC">
      <w:pPr>
        <w:pStyle w:val="Matriel-Texte"/>
        <w:rPr>
          <w:rFonts w:cs="Arial"/>
        </w:rPr>
      </w:pPr>
      <w:r>
        <w:t>Les cartes de jeu</w:t>
      </w:r>
      <w:r w:rsidRPr="00BE0A1C">
        <w:t xml:space="preserve"> </w:t>
      </w:r>
      <w:r>
        <w:t xml:space="preserve">qui </w:t>
      </w:r>
      <w:r w:rsidRPr="00BE0A1C">
        <w:t xml:space="preserve">se trouvent </w:t>
      </w:r>
      <w:r>
        <w:t>aux</w:t>
      </w:r>
      <w:r w:rsidRPr="00BE0A1C">
        <w:t xml:space="preserve"> page</w:t>
      </w:r>
      <w:r>
        <w:t>s</w:t>
      </w:r>
      <w:r w:rsidRPr="00BE0A1C">
        <w:t xml:space="preserve"> suivante</w:t>
      </w:r>
      <w:r>
        <w:t>s</w:t>
      </w:r>
      <w:r w:rsidRPr="00BE0A1C">
        <w:t>.</w:t>
      </w:r>
    </w:p>
    <w:p w14:paraId="0AB82610" w14:textId="77777777" w:rsidR="009273FC" w:rsidRDefault="009273FC" w:rsidP="009273FC">
      <w:pPr>
        <w:pStyle w:val="Matriel-Texte"/>
        <w:rPr>
          <w:rFonts w:cs="Arial"/>
        </w:rPr>
      </w:pPr>
      <w:r>
        <w:rPr>
          <w:rFonts w:cs="Arial"/>
        </w:rPr>
        <w:t>Une paire de ciseaux</w:t>
      </w:r>
      <w:r w:rsidRPr="6C8FEFEF">
        <w:rPr>
          <w:rFonts w:cs="Arial"/>
        </w:rPr>
        <w:t>.</w:t>
      </w:r>
    </w:p>
    <w:p w14:paraId="5598E5CA" w14:textId="4C47C22D" w:rsidR="009273FC" w:rsidRPr="00AA4FF0" w:rsidRDefault="009273FC" w:rsidP="009273FC">
      <w:pPr>
        <w:pStyle w:val="Matriel-Texte"/>
        <w:rPr>
          <w:rFonts w:cs="Arial"/>
        </w:rPr>
      </w:pPr>
      <w:r>
        <w:t>Le solutionnaire</w:t>
      </w:r>
      <w:r w:rsidDel="00BC5BB0">
        <w:t xml:space="preserve">, pour les parents, </w:t>
      </w:r>
      <w:r>
        <w:t>qui se trouve à la dernière annexe.</w:t>
      </w:r>
    </w:p>
    <w:p w14:paraId="63DC051C" w14:textId="08E91F48" w:rsidR="00BC5BB0" w:rsidRPr="00AA4FF0" w:rsidRDefault="00E26A91" w:rsidP="009273FC">
      <w:pPr>
        <w:pStyle w:val="Matriel-Texte"/>
      </w:pPr>
      <w:r>
        <w:rPr>
          <w:noProof/>
          <w:lang w:val="fr-CA" w:eastAsia="fr-CA"/>
        </w:rPr>
        <mc:AlternateContent>
          <mc:Choice Requires="wps">
            <w:drawing>
              <wp:anchor distT="0" distB="0" distL="114300" distR="114300" simplePos="0" relativeHeight="251675136" behindDoc="0" locked="0" layoutInCell="1" allowOverlap="1" wp14:anchorId="4774066A" wp14:editId="13D4B512">
                <wp:simplePos x="0" y="0"/>
                <wp:positionH relativeFrom="column">
                  <wp:posOffset>-177800</wp:posOffset>
                </wp:positionH>
                <wp:positionV relativeFrom="paragraph">
                  <wp:posOffset>3907790</wp:posOffset>
                </wp:positionV>
                <wp:extent cx="6743065" cy="916940"/>
                <wp:effectExtent l="0" t="0" r="13335" b="22860"/>
                <wp:wrapSquare wrapText="bothSides"/>
                <wp:docPr id="7" name="Zone de texte 7"/>
                <wp:cNvGraphicFramePr/>
                <a:graphic xmlns:a="http://schemas.openxmlformats.org/drawingml/2006/main">
                  <a:graphicData uri="http://schemas.microsoft.com/office/word/2010/wordprocessingShape">
                    <wps:wsp>
                      <wps:cNvSpPr txBox="1"/>
                      <wps:spPr>
                        <a:xfrm>
                          <a:off x="0" y="0"/>
                          <a:ext cx="6743065" cy="916940"/>
                        </a:xfrm>
                        <a:prstGeom prst="rect">
                          <a:avLst/>
                        </a:prstGeom>
                        <a:solidFill>
                          <a:srgbClr val="FFFF00"/>
                        </a:solidFill>
                        <a:ln/>
                      </wps:spPr>
                      <wps:style>
                        <a:lnRef idx="2">
                          <a:schemeClr val="dk1"/>
                        </a:lnRef>
                        <a:fillRef idx="1">
                          <a:schemeClr val="lt1"/>
                        </a:fillRef>
                        <a:effectRef idx="0">
                          <a:schemeClr val="dk1"/>
                        </a:effectRef>
                        <a:fontRef idx="minor">
                          <a:schemeClr val="dk1"/>
                        </a:fontRef>
                      </wps:style>
                      <wps:txbx>
                        <w:txbxContent>
                          <w:p w14:paraId="10F9608F" w14:textId="77777777" w:rsidR="00E26A91" w:rsidRDefault="00E26A91" w:rsidP="00E26A91">
                            <w:pPr>
                              <w:rPr>
                                <w:b/>
                                <w:u w:val="wave"/>
                                <w:lang w:val="fr-CA"/>
                              </w:rPr>
                            </w:pPr>
                            <w:r w:rsidRPr="005B2D77">
                              <w:rPr>
                                <w:b/>
                                <w:u w:val="wave"/>
                                <w:lang w:val="fr-CA"/>
                              </w:rPr>
                              <w:t>Bonification des enseignantes :</w:t>
                            </w:r>
                          </w:p>
                          <w:p w14:paraId="49FA0027" w14:textId="77777777" w:rsidR="00E26A91" w:rsidRPr="005B2D77" w:rsidRDefault="00E26A91" w:rsidP="00E26A91">
                            <w:pPr>
                              <w:rPr>
                                <w:b/>
                                <w:u w:val="wave"/>
                                <w:lang w:val="fr-CA"/>
                              </w:rPr>
                            </w:pPr>
                          </w:p>
                          <w:p w14:paraId="16E4A679" w14:textId="2AE1BEC5" w:rsidR="00E26A91" w:rsidRPr="00E661F7" w:rsidRDefault="00E26A91" w:rsidP="00E26A91">
                            <w:pPr>
                              <w:rPr>
                                <w:lang w:val="fr-CA"/>
                              </w:rPr>
                            </w:pPr>
                            <w:r>
                              <w:rPr>
                                <w:lang w:val="fr-CA"/>
                              </w:rPr>
                              <w:t>Si tu n’as pas d’imprimante, nous te suggérons de retranscrire les informations sur une autre feuille et d’ensuite les regrouper ensemble. Pour complexifier la tâche, nous te demandons de placer le tout en ordre croissant.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4066A" id="Zone de texte 7" o:spid="_x0000_s1027" type="#_x0000_t202" style="position:absolute;left:0;text-align:left;margin-left:-14pt;margin-top:307.7pt;width:530.95pt;height:72.2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Uj4iAIAAGMFAAAOAAAAZHJzL2Uyb0RvYy54bWysVFtv0zAUfkfiP1h+Z0lL17Jq6VQ2FSFN&#10;28SGJvHmOnZrYfsY221Sfj3HTpONMfGAyINz7POd++X8ojWa7IUPCmxFRyclJcJyqJXdVPTrw+rd&#10;B0pCZLZmGqyo6EEEerF4++a8cXMxhi3oWniCSmyYN66i2xjdvCgC3wrDwgk4YZEpwRsW8eo3Re1Z&#10;g9qNLsZlOS0a8LXzwEUI+HrVMeki65dS8HgrZRCR6IqibzGfPp/rdBaLczbfeOa2ih/dYP/ghWHK&#10;otFB1RWLjOy8+kOVUdxDABlPOJgCpFRc5BgwmlH5Ipr7LXMix4LJCW5IU/h/avnN/s4TVVd0Roll&#10;Bkv0DQtFakGiaKMgs5SixoU5Iu8dYmP7EVosdf8e8DFF3kpv0h9jIsjHZB+GBKMmwvFxOpu8L6en&#10;lHDknY2mZ5NcgeJJ2vkQPwkwJBEV9VjAnFe2vw4RPUFoD0nGAmhVr5TW+eI360vtyZ5hsVf4lb32&#10;32DaJj0ppM71TMWDFkmHtl+ExHygs+NsOHeiGNTW33Pg6EZGJhGJ5geh0WtCOvZCR2wSE7k7B8Hy&#10;NcEnawM6WwQbB0GjLPi/C8sO30fdxZrCju26zcUfqrmG+oBF9tBNSnB8pbAS1yzEO+ZxNLCuOO7x&#10;Fg+poakoHClKtuB/vvae8NixyKWkwVGraPixY15Qoj9b7OWz0QT7gMR8mZzOxnjxzznr5xy7M5eA&#10;BR7hYnE8kwkfdU9KD+YRt8IyWUUWsxxtVzT25GXsFgBuFS6WywzCaXQsXtt7x5PqlOXUZw/tI/Pu&#10;2IxpIG6gH0o2f9GTHTZJWljuIkiVGzblucvqMf84ybmPj1snrYrn94x62o2LXwAAAP//AwBQSwME&#10;FAAGAAgAAAAhABi6DeXjAAAADAEAAA8AAABkcnMvZG93bnJldi54bWxMj8FOwzAQRO9I/IO1lbig&#10;1mlCWjfNpkJF3JAQpUg9uvGSBGI7st02/D3uCY6jGc28KTej7tmZnO+sQZjPEmBkaqs60yDs35+n&#10;ApgP0ijZW0MIP+RhU93elLJQ9mLe6LwLDYslxhcSoQ1hKDj3dUta+pkdyETv0zotQ5Su4crJSyzX&#10;PU+TZMG17ExcaOVA25bq791JI7zeHw7i44tvm+W4z55c+pJzJxDvJuPjGligMfyF4Yof0aGKTEd7&#10;MsqzHmGaivglICzm+QOwayLJshWwI8IyXwngVcn/n6h+AQAA//8DAFBLAQItABQABgAIAAAAIQC2&#10;gziS/gAAAOEBAAATAAAAAAAAAAAAAAAAAAAAAABbQ29udGVudF9UeXBlc10ueG1sUEsBAi0AFAAG&#10;AAgAAAAhADj9If/WAAAAlAEAAAsAAAAAAAAAAAAAAAAALwEAAF9yZWxzLy5yZWxzUEsBAi0AFAAG&#10;AAgAAAAhAFRxSPiIAgAAYwUAAA4AAAAAAAAAAAAAAAAALgIAAGRycy9lMm9Eb2MueG1sUEsBAi0A&#10;FAAGAAgAAAAhABi6DeXjAAAADAEAAA8AAAAAAAAAAAAAAAAA4gQAAGRycy9kb3ducmV2LnhtbFBL&#10;BQYAAAAABAAEAPMAAADyBQAAAAA=&#10;" fillcolor="yellow" strokecolor="black [3200]" strokeweight="1pt">
                <v:textbox>
                  <w:txbxContent>
                    <w:p w14:paraId="10F9608F" w14:textId="77777777" w:rsidR="00E26A91" w:rsidRDefault="00E26A91" w:rsidP="00E26A91">
                      <w:pPr>
                        <w:rPr>
                          <w:b/>
                          <w:u w:val="wave"/>
                          <w:lang w:val="fr-CA"/>
                        </w:rPr>
                      </w:pPr>
                      <w:r w:rsidRPr="005B2D77">
                        <w:rPr>
                          <w:b/>
                          <w:u w:val="wave"/>
                          <w:lang w:val="fr-CA"/>
                        </w:rPr>
                        <w:t>Bonification des enseignantes :</w:t>
                      </w:r>
                    </w:p>
                    <w:p w14:paraId="49FA0027" w14:textId="77777777" w:rsidR="00E26A91" w:rsidRPr="005B2D77" w:rsidRDefault="00E26A91" w:rsidP="00E26A91">
                      <w:pPr>
                        <w:rPr>
                          <w:b/>
                          <w:u w:val="wave"/>
                          <w:lang w:val="fr-CA"/>
                        </w:rPr>
                      </w:pPr>
                    </w:p>
                    <w:p w14:paraId="16E4A679" w14:textId="2AE1BEC5" w:rsidR="00E26A91" w:rsidRPr="00E661F7" w:rsidRDefault="00E26A91" w:rsidP="00E26A91">
                      <w:pPr>
                        <w:rPr>
                          <w:lang w:val="fr-CA"/>
                        </w:rPr>
                      </w:pPr>
                      <w:r>
                        <w:rPr>
                          <w:lang w:val="fr-CA"/>
                        </w:rPr>
                        <w:t>Si tu n’as pas d’imprimante, nous te suggérons de retranscrire les informations sur une autre feuille et d’ensuite les regrouper ensemble. Pour complexifier la tâche, nous te demandons de placer le tout en ordre croissant.</w:t>
                      </w:r>
                    </w:p>
                  </w:txbxContent>
                </v:textbox>
                <w10:wrap type="square"/>
              </v:shape>
            </w:pict>
          </mc:Fallback>
        </mc:AlternateContent>
      </w:r>
      <w:r w:rsidR="009273FC" w:rsidRPr="00AA4FF0">
        <w:t>Note</w:t>
      </w:r>
      <w:r w:rsidR="004A7C80">
        <w:t xml:space="preserve"> </w:t>
      </w:r>
      <w:r w:rsidR="009273FC" w:rsidRPr="00AA4FF0">
        <w:t xml:space="preserve">: Si </w:t>
      </w:r>
      <w:r w:rsidR="004A7C80">
        <w:t>tu n’as</w:t>
      </w:r>
      <w:r w:rsidR="009273FC" w:rsidRPr="00AA4FF0" w:rsidDel="00BC5BB0">
        <w:t xml:space="preserve"> pas </w:t>
      </w:r>
      <w:r w:rsidR="004A7C80">
        <w:t>la possibilité d’</w:t>
      </w:r>
      <w:r w:rsidR="004A7C80" w:rsidRPr="00104B7B">
        <w:t xml:space="preserve">imprimer les </w:t>
      </w:r>
      <w:r w:rsidR="009273FC" w:rsidRPr="00AA4FF0">
        <w:t>cartes de jeu</w:t>
      </w:r>
      <w:r w:rsidR="004A7C80" w:rsidRPr="00104B7B">
        <w:t xml:space="preserve">, </w:t>
      </w:r>
      <w:r w:rsidR="004A7C80">
        <w:t>tu peux</w:t>
      </w:r>
      <w:r w:rsidR="009273FC" w:rsidRPr="00AA4FF0" w:rsidDel="00BC5BB0">
        <w:t xml:space="preserve"> </w:t>
      </w:r>
      <w:r w:rsidR="009273FC" w:rsidRPr="00AA4FF0">
        <w:t>faire les associations directement à l’écran</w:t>
      </w:r>
      <w:r w:rsidR="004A7C80" w:rsidRPr="00104B7B">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E26A91" w14:paraId="5F2CA057" w14:textId="77777777" w:rsidTr="00BC5BB0">
        <w:tc>
          <w:tcPr>
            <w:tcW w:w="11084" w:type="dxa"/>
            <w:shd w:val="clear" w:color="auto" w:fill="DDECEE" w:themeFill="accent5" w:themeFillTint="33"/>
            <w:tcMar>
              <w:top w:w="360" w:type="dxa"/>
              <w:left w:w="360" w:type="dxa"/>
              <w:bottom w:w="360" w:type="dxa"/>
              <w:right w:w="360" w:type="dxa"/>
            </w:tcMar>
          </w:tcPr>
          <w:p w14:paraId="6FA9D531" w14:textId="77777777" w:rsidR="006C3C45" w:rsidRPr="00E26A91" w:rsidRDefault="006C3C45" w:rsidP="00BC5BB0">
            <w:pPr>
              <w:pStyle w:val="Tableau-Informationauxparents"/>
              <w:rPr>
                <w:sz w:val="18"/>
              </w:rPr>
            </w:pPr>
            <w:bookmarkStart w:id="18" w:name="_Toc39050844"/>
            <w:r w:rsidRPr="00E26A91">
              <w:rPr>
                <w:sz w:val="18"/>
              </w:rPr>
              <w:t>Information aux parents</w:t>
            </w:r>
            <w:bookmarkEnd w:id="18"/>
          </w:p>
          <w:p w14:paraId="61649AA8" w14:textId="77777777" w:rsidR="006C3C45" w:rsidRPr="00E26A91" w:rsidRDefault="006C3C45" w:rsidP="00BC5BB0">
            <w:pPr>
              <w:pStyle w:val="Tableau-titre"/>
              <w:rPr>
                <w:sz w:val="18"/>
              </w:rPr>
            </w:pPr>
            <w:r w:rsidRPr="00E26A91">
              <w:rPr>
                <w:sz w:val="18"/>
              </w:rPr>
              <w:t>À propos de l’activité</w:t>
            </w:r>
          </w:p>
          <w:p w14:paraId="6A4FC799" w14:textId="77777777" w:rsidR="002F501C" w:rsidRPr="00E26A91" w:rsidRDefault="002F501C" w:rsidP="002F501C">
            <w:pPr>
              <w:pStyle w:val="Tableau-texte"/>
              <w:rPr>
                <w:sz w:val="18"/>
              </w:rPr>
            </w:pPr>
            <w:r w:rsidRPr="00E26A91">
              <w:rPr>
                <w:rFonts w:cs="Arial"/>
                <w:sz w:val="18"/>
              </w:rPr>
              <w:t>Le but de cette activité est d’</w:t>
            </w:r>
            <w:r w:rsidRPr="00E26A91">
              <w:rPr>
                <w:sz w:val="18"/>
              </w:rPr>
              <w:t xml:space="preserve">amener l’élève à concevoir différentes façons de représenter un nombre. </w:t>
            </w:r>
            <w:r w:rsidRPr="00E26A91">
              <w:rPr>
                <w:rFonts w:cs="Arial"/>
                <w:sz w:val="18"/>
              </w:rPr>
              <w:t>Cette activité peut être réalisée avec les enfants de 5</w:t>
            </w:r>
            <w:r w:rsidRPr="00E26A91">
              <w:rPr>
                <w:sz w:val="18"/>
              </w:rPr>
              <w:t>e</w:t>
            </w:r>
            <w:r w:rsidRPr="00E26A91">
              <w:rPr>
                <w:rFonts w:cs="Arial"/>
                <w:sz w:val="18"/>
              </w:rPr>
              <w:t xml:space="preserve"> et de 6</w:t>
            </w:r>
            <w:r w:rsidRPr="00E26A91">
              <w:rPr>
                <w:sz w:val="18"/>
              </w:rPr>
              <w:t>e</w:t>
            </w:r>
            <w:r w:rsidRPr="00E26A91">
              <w:rPr>
                <w:rFonts w:cs="Arial"/>
                <w:sz w:val="18"/>
              </w:rPr>
              <w:t xml:space="preserve"> année.</w:t>
            </w:r>
          </w:p>
          <w:p w14:paraId="11A929A7" w14:textId="77777777" w:rsidR="002F501C" w:rsidRPr="00E26A91" w:rsidRDefault="002F501C" w:rsidP="002F501C">
            <w:pPr>
              <w:pStyle w:val="Tableau-texte"/>
              <w:rPr>
                <w:sz w:val="18"/>
              </w:rPr>
            </w:pPr>
            <w:r w:rsidRPr="00E26A91">
              <w:rPr>
                <w:rFonts w:cs="Arial"/>
                <w:sz w:val="18"/>
              </w:rPr>
              <w:t>Votre enfant s’exercera à :  </w:t>
            </w:r>
          </w:p>
          <w:p w14:paraId="21AFA2D1" w14:textId="6973DDF1" w:rsidR="002F501C" w:rsidRPr="00E26A91" w:rsidRDefault="002F501C" w:rsidP="002F501C">
            <w:pPr>
              <w:pStyle w:val="Tableau-Liste"/>
              <w:rPr>
                <w:sz w:val="18"/>
              </w:rPr>
            </w:pPr>
            <w:r w:rsidRPr="00E26A91">
              <w:rPr>
                <w:rFonts w:cs="Arial"/>
                <w:sz w:val="18"/>
              </w:rPr>
              <w:t>Lire une fraction et un nombre décimal (nombre à virgule)</w:t>
            </w:r>
            <w:r w:rsidR="00BC5BB0" w:rsidRPr="00E26A91">
              <w:rPr>
                <w:rFonts w:cs="Arial"/>
                <w:sz w:val="18"/>
              </w:rPr>
              <w:t>;</w:t>
            </w:r>
          </w:p>
          <w:p w14:paraId="6A05F9C6" w14:textId="1D165E97" w:rsidR="002F501C" w:rsidRPr="00E26A91" w:rsidRDefault="002F501C" w:rsidP="002F501C">
            <w:pPr>
              <w:pStyle w:val="Tableau-Liste"/>
              <w:rPr>
                <w:sz w:val="18"/>
              </w:rPr>
            </w:pPr>
            <w:r w:rsidRPr="00E26A91">
              <w:rPr>
                <w:rFonts w:cs="Arial"/>
                <w:sz w:val="18"/>
              </w:rPr>
              <w:t>Associer une fraction ou un nombre décimal à une partie d’un tout</w:t>
            </w:r>
            <w:r w:rsidR="00BC5BB0" w:rsidRPr="00E26A91">
              <w:rPr>
                <w:rFonts w:cs="Arial"/>
                <w:sz w:val="18"/>
              </w:rPr>
              <w:t>;</w:t>
            </w:r>
          </w:p>
          <w:p w14:paraId="024C1692" w14:textId="77777777" w:rsidR="002F501C" w:rsidRPr="00E26A91" w:rsidRDefault="002F501C" w:rsidP="002F501C">
            <w:pPr>
              <w:pStyle w:val="Tableau-Liste"/>
              <w:rPr>
                <w:sz w:val="18"/>
              </w:rPr>
            </w:pPr>
            <w:r w:rsidRPr="00E26A91">
              <w:rPr>
                <w:sz w:val="18"/>
              </w:rPr>
              <w:t>Associer un nombre décimal à une fraction et vice versa.</w:t>
            </w:r>
          </w:p>
          <w:p w14:paraId="3C0A9942" w14:textId="77777777" w:rsidR="002F501C" w:rsidRPr="00E26A91" w:rsidRDefault="002F501C" w:rsidP="002F501C">
            <w:pPr>
              <w:pStyle w:val="Tableau-texte"/>
              <w:rPr>
                <w:sz w:val="18"/>
              </w:rPr>
            </w:pPr>
            <w:r w:rsidRPr="00E26A91">
              <w:rPr>
                <w:rFonts w:cs="Arial"/>
                <w:sz w:val="18"/>
              </w:rPr>
              <w:t>Vous pourriez : </w:t>
            </w:r>
          </w:p>
          <w:p w14:paraId="7DA657FC" w14:textId="77777777" w:rsidR="002F501C" w:rsidRPr="00E26A91" w:rsidRDefault="002F501C" w:rsidP="002F501C">
            <w:pPr>
              <w:pStyle w:val="Tableau-Liste"/>
              <w:rPr>
                <w:sz w:val="18"/>
              </w:rPr>
            </w:pPr>
            <w:r w:rsidRPr="00E26A91">
              <w:rPr>
                <w:rFonts w:cs="Arial"/>
                <w:sz w:val="18"/>
              </w:rPr>
              <w:t>Jouer avec votre enfant;</w:t>
            </w:r>
          </w:p>
          <w:p w14:paraId="718A5BAD" w14:textId="77777777" w:rsidR="002F501C" w:rsidRPr="00E26A91" w:rsidRDefault="002F501C" w:rsidP="002F501C">
            <w:pPr>
              <w:pStyle w:val="Tableau-Liste"/>
              <w:rPr>
                <w:sz w:val="18"/>
              </w:rPr>
            </w:pPr>
            <w:r w:rsidRPr="00E26A91">
              <w:rPr>
                <w:rFonts w:cs="Arial"/>
                <w:sz w:val="18"/>
              </w:rPr>
              <w:t>Demander à votre enfant de nommer les fractions et les nombres décimaux;</w:t>
            </w:r>
          </w:p>
          <w:p w14:paraId="63EBE2DF" w14:textId="77777777" w:rsidR="002F501C" w:rsidRPr="00E26A91" w:rsidRDefault="002F501C" w:rsidP="002F501C">
            <w:pPr>
              <w:pStyle w:val="Tableau-Liste"/>
              <w:rPr>
                <w:sz w:val="18"/>
              </w:rPr>
            </w:pPr>
            <w:r w:rsidRPr="00E26A91">
              <w:rPr>
                <w:rFonts w:cs="Arial"/>
                <w:sz w:val="18"/>
              </w:rPr>
              <w:t>Demander à votre enfant d’expliquer chacune des associations;</w:t>
            </w:r>
          </w:p>
          <w:p w14:paraId="6B6B7BEC" w14:textId="15E18140" w:rsidR="002F501C" w:rsidRPr="00E26A91" w:rsidRDefault="002F501C" w:rsidP="002F501C">
            <w:pPr>
              <w:pStyle w:val="Tableau-Liste"/>
              <w:rPr>
                <w:sz w:val="18"/>
              </w:rPr>
            </w:pPr>
            <w:r w:rsidRPr="00E26A91">
              <w:rPr>
                <w:rFonts w:cs="Arial"/>
                <w:sz w:val="18"/>
              </w:rPr>
              <w:t>Limiter le nombre de cartes de jeu (</w:t>
            </w:r>
            <w:r w:rsidR="00BC5BB0" w:rsidRPr="00E26A91">
              <w:rPr>
                <w:rFonts w:cs="Arial"/>
                <w:sz w:val="18"/>
              </w:rPr>
              <w:t>ex.</w:t>
            </w:r>
            <w:r w:rsidRPr="00E26A91">
              <w:rPr>
                <w:rFonts w:cs="Arial"/>
                <w:sz w:val="18"/>
              </w:rPr>
              <w:t> : utiliser seulement les écritures fractionnaires et les écritures décimales ou utiliser moins de cartes de chaque sorte);</w:t>
            </w:r>
          </w:p>
          <w:p w14:paraId="157DF0B1" w14:textId="77777777" w:rsidR="002F501C" w:rsidRPr="00E26A91" w:rsidRDefault="002F501C" w:rsidP="002F501C">
            <w:pPr>
              <w:pStyle w:val="Tableau-Liste"/>
              <w:rPr>
                <w:sz w:val="18"/>
              </w:rPr>
            </w:pPr>
            <w:r w:rsidRPr="00E26A91">
              <w:rPr>
                <w:rFonts w:cs="Arial"/>
                <w:sz w:val="18"/>
              </w:rPr>
              <w:t>Créer un jeu de mémoire en retournant les cartes face contre table et en tentant de trouver les trios à tour de rôle;</w:t>
            </w:r>
          </w:p>
          <w:p w14:paraId="6CC86737" w14:textId="3EB2F2FA" w:rsidR="006C3C45" w:rsidRPr="00E26A91" w:rsidRDefault="002F501C" w:rsidP="002F501C">
            <w:pPr>
              <w:pStyle w:val="Tableau-Liste"/>
              <w:rPr>
                <w:sz w:val="18"/>
              </w:rPr>
            </w:pPr>
            <w:r w:rsidRPr="00E26A91">
              <w:rPr>
                <w:sz w:val="18"/>
              </w:rPr>
              <w:t>J</w:t>
            </w:r>
            <w:r w:rsidRPr="00E26A91">
              <w:rPr>
                <w:rFonts w:cs="Arial"/>
                <w:sz w:val="18"/>
              </w:rPr>
              <w:t xml:space="preserve">ouer à une version en ligne en accédant au site </w:t>
            </w:r>
            <w:hyperlink r:id="rId31" w:history="1">
              <w:r w:rsidRPr="00E26A91">
                <w:rPr>
                  <w:rStyle w:val="Lienhypertexte"/>
                  <w:rFonts w:eastAsiaTheme="majorEastAsia" w:cs="Arial"/>
                  <w:sz w:val="18"/>
                </w:rPr>
                <w:t>Mathies</w:t>
              </w:r>
            </w:hyperlink>
            <w:r w:rsidR="00BC5BB0" w:rsidRPr="00E26A91">
              <w:rPr>
                <w:rStyle w:val="Lienhypertexte"/>
                <w:rFonts w:eastAsiaTheme="majorEastAsia" w:cs="Arial"/>
                <w:color w:val="auto"/>
                <w:sz w:val="18"/>
                <w:u w:val="none"/>
              </w:rPr>
              <w:t>.</w:t>
            </w:r>
          </w:p>
        </w:tc>
      </w:tr>
    </w:tbl>
    <w:p w14:paraId="5617B94E" w14:textId="38289BAD" w:rsidR="005A2CC3" w:rsidRDefault="005A2CC3" w:rsidP="006C3C45">
      <w:pPr>
        <w:pStyle w:val="Matire-Premirepage"/>
      </w:pPr>
    </w:p>
    <w:p w14:paraId="250FB37C" w14:textId="7A5AE7ED" w:rsidR="006C3C45" w:rsidRDefault="006C3C45" w:rsidP="00C70EC6">
      <w:pPr>
        <w:pStyle w:val="Matire-Pagessuivantes"/>
      </w:pPr>
      <w:r>
        <w:t>Mathématique</w:t>
      </w:r>
    </w:p>
    <w:p w14:paraId="666561BA" w14:textId="3FD0ABD3" w:rsidR="006C3C45" w:rsidRPr="00BF31BF" w:rsidRDefault="006C3C45" w:rsidP="006C3C45">
      <w:pPr>
        <w:pStyle w:val="Titredelactivit"/>
        <w:tabs>
          <w:tab w:val="left" w:pos="7170"/>
        </w:tabs>
      </w:pPr>
      <w:bookmarkStart w:id="19" w:name="_Toc39050845"/>
      <w:r>
        <w:t xml:space="preserve">Annexe – </w:t>
      </w:r>
      <w:r w:rsidR="00463627" w:rsidDel="00BC5BB0">
        <w:t xml:space="preserve">Les </w:t>
      </w:r>
      <w:r w:rsidR="00463627">
        <w:t>écritures fractionnaires</w:t>
      </w:r>
      <w:bookmarkEnd w:id="19"/>
    </w:p>
    <w:p w14:paraId="7D2B205A" w14:textId="5C8A8C80" w:rsidR="00C70EC6" w:rsidRDefault="00FB17E1" w:rsidP="00C70EC6">
      <w:pPr>
        <w:rPr>
          <w:rFonts w:cs="Arial"/>
          <w:b/>
          <w:color w:val="737373"/>
          <w:szCs w:val="22"/>
        </w:rPr>
      </w:pPr>
      <w:r>
        <w:rPr>
          <w:noProof/>
          <w:lang w:val="fr-CA"/>
        </w:rPr>
        <w:drawing>
          <wp:inline distT="0" distB="0" distL="0" distR="0" wp14:anchorId="38EA2238" wp14:editId="3BD9639C">
            <wp:extent cx="5701323" cy="6953250"/>
            <wp:effectExtent l="0" t="0" r="0" b="0"/>
            <wp:docPr id="166"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8421" cy="6986299"/>
                    </a:xfrm>
                    <a:prstGeom prst="rect">
                      <a:avLst/>
                    </a:prstGeom>
                    <a:noFill/>
                  </pic:spPr>
                </pic:pic>
              </a:graphicData>
            </a:graphic>
          </wp:inline>
        </w:drawing>
      </w:r>
      <w:r w:rsidR="00C70EC6">
        <w:br w:type="page"/>
      </w:r>
    </w:p>
    <w:p w14:paraId="7A0F4480" w14:textId="1D3E6165" w:rsidR="00FB17E1" w:rsidRDefault="00FB17E1" w:rsidP="00C70EC6">
      <w:pPr>
        <w:pStyle w:val="Matire-Pagessuivantes"/>
      </w:pPr>
      <w:r>
        <w:lastRenderedPageBreak/>
        <w:t>Mathématique</w:t>
      </w:r>
    </w:p>
    <w:p w14:paraId="36C3D8D0" w14:textId="435C813D" w:rsidR="00FB17E1" w:rsidRPr="00BF31BF" w:rsidRDefault="00FB17E1" w:rsidP="00FB17E1">
      <w:pPr>
        <w:pStyle w:val="Titredelactivit"/>
        <w:tabs>
          <w:tab w:val="left" w:pos="7170"/>
        </w:tabs>
      </w:pPr>
      <w:bookmarkStart w:id="20" w:name="_Toc39050846"/>
      <w:r>
        <w:t xml:space="preserve">Annexe – </w:t>
      </w:r>
      <w:r w:rsidDel="00BC5BB0">
        <w:t xml:space="preserve">Les </w:t>
      </w:r>
      <w:r>
        <w:t>écritures décimales</w:t>
      </w:r>
      <w:bookmarkEnd w:id="20"/>
    </w:p>
    <w:p w14:paraId="26E66E85" w14:textId="6CF62F1B" w:rsidR="006C3C45" w:rsidRDefault="0004218D" w:rsidP="000F0843">
      <w:r>
        <w:rPr>
          <w:noProof/>
          <w:lang w:val="fr-CA"/>
        </w:rPr>
        <w:drawing>
          <wp:inline distT="0" distB="0" distL="0" distR="0" wp14:anchorId="3B7A1DBD" wp14:editId="56D3AA1C">
            <wp:extent cx="5829733" cy="7200000"/>
            <wp:effectExtent l="0" t="0" r="0" b="0"/>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29733" cy="7200000"/>
                    </a:xfrm>
                    <a:prstGeom prst="rect">
                      <a:avLst/>
                    </a:prstGeom>
                    <a:noFill/>
                  </pic:spPr>
                </pic:pic>
              </a:graphicData>
            </a:graphic>
          </wp:inline>
        </w:drawing>
      </w:r>
    </w:p>
    <w:p w14:paraId="50DE30AD" w14:textId="398AE799" w:rsidR="00090CF1" w:rsidRDefault="00090CF1" w:rsidP="00C70EC6">
      <w:pPr>
        <w:pStyle w:val="Matire-Pagessuivantes"/>
      </w:pPr>
      <w:r>
        <w:lastRenderedPageBreak/>
        <w:t>Mathématique</w:t>
      </w:r>
    </w:p>
    <w:p w14:paraId="76FE406D" w14:textId="4ED6D4DB" w:rsidR="00090CF1" w:rsidRPr="00BF31BF" w:rsidRDefault="00090CF1" w:rsidP="00090CF1">
      <w:pPr>
        <w:pStyle w:val="Titredelactivit"/>
        <w:tabs>
          <w:tab w:val="left" w:pos="7170"/>
        </w:tabs>
      </w:pPr>
      <w:bookmarkStart w:id="21" w:name="_Toc39050847"/>
      <w:r>
        <w:t xml:space="preserve">Annexe – </w:t>
      </w:r>
      <w:r w:rsidDel="00BC5BB0">
        <w:t xml:space="preserve">Les </w:t>
      </w:r>
      <w:r w:rsidR="003B00CA">
        <w:t>surfaces</w:t>
      </w:r>
      <w:bookmarkEnd w:id="21"/>
    </w:p>
    <w:p w14:paraId="32647260" w14:textId="77777777" w:rsidR="00221E2C" w:rsidRDefault="003B00CA" w:rsidP="000F0843">
      <w:pPr>
        <w:sectPr w:rsidR="00221E2C" w:rsidSect="00B028EC">
          <w:pgSz w:w="12240" w:h="15840"/>
          <w:pgMar w:top="1170" w:right="1080" w:bottom="1440" w:left="1080" w:header="615" w:footer="706" w:gutter="0"/>
          <w:cols w:space="708"/>
          <w:docGrid w:linePitch="360"/>
        </w:sectPr>
      </w:pPr>
      <w:r>
        <w:rPr>
          <w:noProof/>
          <w:lang w:val="fr-CA"/>
        </w:rPr>
        <w:drawing>
          <wp:inline distT="0" distB="0" distL="0" distR="0" wp14:anchorId="4A9CEE81" wp14:editId="0176AF6C">
            <wp:extent cx="5913755" cy="7212330"/>
            <wp:effectExtent l="0" t="0" r="0"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13755" cy="7212330"/>
                    </a:xfrm>
                    <a:prstGeom prst="rect">
                      <a:avLst/>
                    </a:prstGeom>
                    <a:noFill/>
                  </pic:spPr>
                </pic:pic>
              </a:graphicData>
            </a:graphic>
          </wp:inline>
        </w:drawing>
      </w:r>
    </w:p>
    <w:p w14:paraId="5284945B" w14:textId="77777777" w:rsidR="00221E2C" w:rsidRDefault="00221E2C" w:rsidP="00025CD8">
      <w:pPr>
        <w:pStyle w:val="Matire-Pagessuivantes"/>
      </w:pPr>
      <w:r>
        <w:lastRenderedPageBreak/>
        <w:t>Mathématique</w:t>
      </w:r>
    </w:p>
    <w:p w14:paraId="433C4BD6" w14:textId="22B0AB47" w:rsidR="00221E2C" w:rsidRPr="00BF31BF" w:rsidRDefault="00221E2C" w:rsidP="00480B5D">
      <w:pPr>
        <w:pStyle w:val="Titredelactivit"/>
      </w:pPr>
      <w:bookmarkStart w:id="22" w:name="_Toc39050848"/>
      <w:r>
        <w:t xml:space="preserve">Annexe – </w:t>
      </w:r>
      <w:r w:rsidDel="00BC5BB0">
        <w:t xml:space="preserve">Les </w:t>
      </w:r>
      <w:r>
        <w:t>solutions</w:t>
      </w:r>
      <w:bookmarkEnd w:id="22"/>
    </w:p>
    <w:p w14:paraId="712A9A7D" w14:textId="42E19621" w:rsidR="006C3C45" w:rsidRDefault="00E970F1" w:rsidP="000F0843">
      <w:r w:rsidRPr="009D536D">
        <w:rPr>
          <w:noProof/>
          <w:lang w:val="fr-CA"/>
        </w:rPr>
        <w:drawing>
          <wp:inline distT="0" distB="0" distL="0" distR="0" wp14:anchorId="6349566A" wp14:editId="0F8505F7">
            <wp:extent cx="5940000" cy="5686123"/>
            <wp:effectExtent l="0" t="0" r="3810" b="0"/>
            <wp:docPr id="23" name="Image 1">
              <a:extLst xmlns:a="http://schemas.openxmlformats.org/drawingml/2006/main">
                <a:ext uri="{FF2B5EF4-FFF2-40B4-BE49-F238E27FC236}">
                  <a16:creationId xmlns:a16="http://schemas.microsoft.com/office/drawing/2014/main" id="{B116CBA4-434A-4856-8203-B3F5BCA2C3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B116CBA4-434A-4856-8203-B3F5BCA2C3BC}"/>
                        </a:ext>
                      </a:extLst>
                    </pic:cNvPr>
                    <pic:cNvPicPr>
                      <a:picLocks noChangeAspect="1"/>
                    </pic:cNvPicPr>
                  </pic:nvPicPr>
                  <pic:blipFill>
                    <a:blip r:embed="rId35"/>
                    <a:stretch>
                      <a:fillRect/>
                    </a:stretch>
                  </pic:blipFill>
                  <pic:spPr>
                    <a:xfrm>
                      <a:off x="0" y="0"/>
                      <a:ext cx="5940000" cy="5686123"/>
                    </a:xfrm>
                    <a:prstGeom prst="rect">
                      <a:avLst/>
                    </a:prstGeom>
                  </pic:spPr>
                </pic:pic>
              </a:graphicData>
            </a:graphic>
          </wp:inline>
        </w:drawing>
      </w:r>
    </w:p>
    <w:p w14:paraId="4EE3BEFE" w14:textId="77777777" w:rsidR="006C3C45" w:rsidRDefault="006C3C45" w:rsidP="000F0843">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3" w:name="_Hlk38978584"/>
      <w:bookmarkStart w:id="24" w:name="_Hlk37076839"/>
      <w:r>
        <w:lastRenderedPageBreak/>
        <w:t>Science et technologie</w:t>
      </w:r>
    </w:p>
    <w:p w14:paraId="08E71AA8" w14:textId="77777777" w:rsidR="00CB2348" w:rsidRPr="00CB2348" w:rsidRDefault="00CB2348" w:rsidP="00025CD8">
      <w:pPr>
        <w:pStyle w:val="Titredelactivit"/>
      </w:pPr>
      <w:bookmarkStart w:id="25" w:name="_Toc37081429"/>
      <w:bookmarkStart w:id="26" w:name="_Toc39050849"/>
      <w:bookmarkEnd w:id="23"/>
      <w:r w:rsidRPr="00CB2348">
        <w:t>Pour y voir plus clair!</w:t>
      </w:r>
      <w:bookmarkEnd w:id="25"/>
      <w:bookmarkEnd w:id="26"/>
    </w:p>
    <w:p w14:paraId="24F6519C" w14:textId="77777777" w:rsidR="00CB2348" w:rsidRPr="00CB2348" w:rsidRDefault="00CB2348" w:rsidP="00025CD8">
      <w:pPr>
        <w:pStyle w:val="Consigne-Titre"/>
      </w:pPr>
      <w:bookmarkStart w:id="27" w:name="_Toc37081430"/>
      <w:bookmarkStart w:id="28" w:name="_Toc39050850"/>
      <w:r w:rsidRPr="00CB2348">
        <w:t>Consigne à l’élève</w:t>
      </w:r>
      <w:bookmarkEnd w:id="27"/>
      <w:bookmarkEnd w:id="28"/>
    </w:p>
    <w:p w14:paraId="18A59874" w14:textId="77777777" w:rsidR="00CB2348" w:rsidRPr="00CB2348" w:rsidRDefault="00CB2348" w:rsidP="00CB2348">
      <w:r w:rsidRPr="00CB2348">
        <w:t xml:space="preserve">À ce moment-ci de l’année, les fenêtres sont sales, très sales! Tes parents auraient sans doute besoin d’aide pour les laver. À la manière d’un chimiste, tu devras découvrir le meilleur liquide pour nettoyer les vitres. Guide-toi sur les consignes détaillées que tu trouveras dans l’annexe 1. </w:t>
      </w:r>
    </w:p>
    <w:p w14:paraId="23D65842" w14:textId="77777777" w:rsidR="00CB2348" w:rsidRPr="00CB2348" w:rsidRDefault="00CB2348" w:rsidP="00025CD8">
      <w:pPr>
        <w:pStyle w:val="Matriel-Titre"/>
      </w:pPr>
      <w:bookmarkStart w:id="29" w:name="_Toc37081431"/>
      <w:bookmarkStart w:id="30" w:name="_Toc39050851"/>
      <w:r w:rsidRPr="00CB2348">
        <w:t>Matériel requis</w:t>
      </w:r>
      <w:bookmarkEnd w:id="29"/>
      <w:bookmarkEnd w:id="30"/>
    </w:p>
    <w:p w14:paraId="7104A5B4" w14:textId="77777777" w:rsidR="00CB2348" w:rsidRPr="00CB2348" w:rsidRDefault="00CB2348" w:rsidP="00025CD8">
      <w:pPr>
        <w:pStyle w:val="Matriel-Texte"/>
      </w:pPr>
      <w:r w:rsidRPr="00CB2348">
        <w:t>3 chiffons du même tissu (ex. : 3 linges à vaisselle).</w:t>
      </w:r>
    </w:p>
    <w:p w14:paraId="5A55E067" w14:textId="77777777" w:rsidR="00CB2348" w:rsidRPr="00CB2348" w:rsidRDefault="00CB2348" w:rsidP="00025CD8">
      <w:pPr>
        <w:pStyle w:val="Matriel-Texte"/>
      </w:pPr>
      <w:r w:rsidRPr="00CB2348">
        <w:t xml:space="preserve">1 tasse à mesurer. </w:t>
      </w:r>
    </w:p>
    <w:p w14:paraId="2B8EAC8E" w14:textId="77777777" w:rsidR="00CB2348" w:rsidRPr="00CB2348" w:rsidRDefault="00CB2348" w:rsidP="00025CD8">
      <w:pPr>
        <w:pStyle w:val="Matriel-Texte"/>
      </w:pPr>
      <w:r w:rsidRPr="00CB2348">
        <w:t>3 contenants d’environ 250 ml (ex. : tasse, pot, gobelet).</w:t>
      </w:r>
    </w:p>
    <w:p w14:paraId="1B7E94F6" w14:textId="77777777" w:rsidR="00CB2348" w:rsidRPr="00CB2348" w:rsidRDefault="00CB2348" w:rsidP="00025CD8">
      <w:pPr>
        <w:pStyle w:val="Matriel-Texte"/>
      </w:pPr>
      <w:r w:rsidRPr="00CB2348">
        <w:t>Eau du robinet.</w:t>
      </w:r>
    </w:p>
    <w:p w14:paraId="62255EE2" w14:textId="77777777" w:rsidR="00CB2348" w:rsidRPr="00CB2348" w:rsidRDefault="00CB2348" w:rsidP="00025CD8">
      <w:pPr>
        <w:pStyle w:val="Matriel-Texte"/>
      </w:pPr>
      <w:r w:rsidRPr="00CB2348">
        <w:t>Vinaigre blanc (2 cuillères à thé).</w:t>
      </w:r>
    </w:p>
    <w:p w14:paraId="4EB5E2CF" w14:textId="77777777" w:rsidR="00CB2348" w:rsidRPr="00CB2348" w:rsidRDefault="00CB2348" w:rsidP="00025CD8">
      <w:pPr>
        <w:pStyle w:val="Matriel-Texte"/>
      </w:pPr>
      <w:r w:rsidRPr="00CB2348">
        <w:t>Savon à vaisselle (quelques gouttes).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B2348" w:rsidRPr="00CB2348" w14:paraId="7760C5A1" w14:textId="77777777" w:rsidTr="001818EC">
        <w:tc>
          <w:tcPr>
            <w:tcW w:w="10800" w:type="dxa"/>
            <w:shd w:val="clear" w:color="auto" w:fill="DDECEE" w:themeFill="accent5" w:themeFillTint="33"/>
            <w:tcMar>
              <w:top w:w="360" w:type="dxa"/>
              <w:left w:w="360" w:type="dxa"/>
              <w:bottom w:w="360" w:type="dxa"/>
              <w:right w:w="360" w:type="dxa"/>
            </w:tcMar>
          </w:tcPr>
          <w:p w14:paraId="32CB0FD1" w14:textId="77777777" w:rsidR="00CB2348" w:rsidRPr="00CB2348" w:rsidRDefault="00CB2348" w:rsidP="00025CD8">
            <w:pPr>
              <w:pStyle w:val="Tableau-Informationauxparents"/>
            </w:pPr>
            <w:bookmarkStart w:id="31" w:name="_Toc37081432"/>
            <w:bookmarkStart w:id="32" w:name="_Toc39050852"/>
            <w:r w:rsidRPr="00CB2348">
              <w:t>Information aux parents</w:t>
            </w:r>
            <w:bookmarkEnd w:id="31"/>
            <w:bookmarkEnd w:id="32"/>
          </w:p>
          <w:p w14:paraId="332A9EFE" w14:textId="77777777" w:rsidR="00CB2348" w:rsidRPr="00CB2348" w:rsidRDefault="00CB2348" w:rsidP="00025CD8">
            <w:pPr>
              <w:pStyle w:val="Tableau-titre"/>
            </w:pPr>
            <w:r w:rsidRPr="00CB2348">
              <w:t>À propos de l’activité</w:t>
            </w:r>
          </w:p>
          <w:p w14:paraId="0522367E" w14:textId="77777777" w:rsidR="00CB2348" w:rsidRPr="00CB2348" w:rsidRDefault="00CB2348" w:rsidP="00025CD8">
            <w:pPr>
              <w:pStyle w:val="Tableau-texte"/>
            </w:pPr>
            <w:r w:rsidRPr="00CB2348">
              <w:t>Votre enfant s’exercera à :</w:t>
            </w:r>
          </w:p>
          <w:p w14:paraId="0C912671" w14:textId="77777777" w:rsidR="00CB2348" w:rsidRPr="00CB2348" w:rsidRDefault="00CB2348" w:rsidP="00025CD8">
            <w:pPr>
              <w:pStyle w:val="Tableau-Liste"/>
            </w:pPr>
            <w:r w:rsidRPr="00CB2348">
              <w:t xml:space="preserve">Expérimenter différents mélanges de liquides pour nettoyer les fenêtres; </w:t>
            </w:r>
          </w:p>
          <w:p w14:paraId="377C660A" w14:textId="77777777" w:rsidR="00CB2348" w:rsidRPr="00CB2348" w:rsidRDefault="00CB2348" w:rsidP="00025CD8">
            <w:pPr>
              <w:pStyle w:val="Tableau-Liste"/>
            </w:pPr>
            <w:r w:rsidRPr="00CB2348">
              <w:t>Observer des résultats et les comparer afin de tirer des conclusions. Il pourra s’inspirer de l’annexe 3 pour noter ses résultats;</w:t>
            </w:r>
          </w:p>
          <w:p w14:paraId="3A634ED2" w14:textId="77777777" w:rsidR="00CB2348" w:rsidRPr="00CB2348" w:rsidRDefault="00CB2348" w:rsidP="00025CD8">
            <w:pPr>
              <w:pStyle w:val="Tableau-Liste"/>
            </w:pPr>
            <w:r w:rsidRPr="00CB2348">
              <w:t>Communiquer ses recommandations;</w:t>
            </w:r>
          </w:p>
          <w:p w14:paraId="0ED3A92E" w14:textId="77777777" w:rsidR="00CB2348" w:rsidRPr="00CB2348" w:rsidRDefault="00CB2348" w:rsidP="00025CD8">
            <w:pPr>
              <w:pStyle w:val="Tableau-Liste"/>
            </w:pPr>
            <w:r w:rsidRPr="00CB2348">
              <w:t>Utiliser un vocabulaire précis pour parler de ce qu’il fait.</w:t>
            </w:r>
          </w:p>
          <w:p w14:paraId="690E09D9" w14:textId="77777777" w:rsidR="00CB2348" w:rsidRPr="00CB2348" w:rsidRDefault="00CB2348" w:rsidP="00025CD8">
            <w:pPr>
              <w:pStyle w:val="Tableau-texte"/>
            </w:pPr>
            <w:r w:rsidRPr="00CB2348">
              <w:t>Vous pourriez :</w:t>
            </w:r>
          </w:p>
          <w:p w14:paraId="5A9CB641" w14:textId="77777777" w:rsidR="00CB2348" w:rsidRPr="00CB2348" w:rsidRDefault="00CB2348" w:rsidP="00025CD8">
            <w:pPr>
              <w:pStyle w:val="Tableau-Liste"/>
            </w:pPr>
            <w:r w:rsidRPr="00CB2348">
              <w:t>Aider votre enfant à être le plus précis possible dans ses mesures de liquide;</w:t>
            </w:r>
          </w:p>
          <w:p w14:paraId="4908AF15" w14:textId="77777777" w:rsidR="00CB2348" w:rsidRPr="00CB2348" w:rsidRDefault="00CB2348" w:rsidP="00025CD8">
            <w:pPr>
              <w:pStyle w:val="Tableau-Liste"/>
            </w:pPr>
            <w:r w:rsidRPr="00CB2348">
              <w:t>Encourager votre enfant à recommencer plus d’une fois, si c’est nécessaire;</w:t>
            </w:r>
          </w:p>
          <w:p w14:paraId="6D319FCD" w14:textId="77777777" w:rsidR="00CB2348" w:rsidRPr="00CB2348" w:rsidRDefault="00CB2348" w:rsidP="00025CD8">
            <w:pPr>
              <w:pStyle w:val="Tableau-Liste"/>
            </w:pPr>
            <w:r w:rsidRPr="00CB2348">
              <w:t>Inciter votre enfant à utiliser le vocabulaire de l’annexe 2;</w:t>
            </w:r>
          </w:p>
          <w:p w14:paraId="23CC803F" w14:textId="77777777" w:rsidR="00CB2348" w:rsidRPr="00CB2348" w:rsidRDefault="00CB2348" w:rsidP="00025CD8">
            <w:pPr>
              <w:pStyle w:val="Tableau-Liste"/>
            </w:pPr>
            <w:r w:rsidRPr="00CB2348">
              <w:t>Montrer à votre enfant les symboles de danger qui accompagnent certains produits domestiques.</w:t>
            </w:r>
          </w:p>
        </w:tc>
      </w:tr>
    </w:tbl>
    <w:p w14:paraId="568A9C09" w14:textId="1486F24E" w:rsidR="00CB2348" w:rsidRPr="00CB2348" w:rsidRDefault="00675A97" w:rsidP="00025CD8">
      <w:pPr>
        <w:pStyle w:val="Crdit"/>
        <w:sectPr w:rsidR="00CB2348" w:rsidRPr="00CB2348" w:rsidSect="00B028EC">
          <w:pgSz w:w="12240" w:h="15840"/>
          <w:pgMar w:top="1170" w:right="1080" w:bottom="1440" w:left="1080" w:header="615" w:footer="706" w:gutter="0"/>
          <w:cols w:space="708"/>
          <w:docGrid w:linePitch="360"/>
        </w:sectPr>
      </w:pPr>
      <w:r>
        <w:rPr>
          <w:noProof/>
          <w:lang w:val="fr-CA" w:eastAsia="fr-CA"/>
        </w:rPr>
        <mc:AlternateContent>
          <mc:Choice Requires="wps">
            <w:drawing>
              <wp:anchor distT="0" distB="0" distL="114300" distR="114300" simplePos="0" relativeHeight="251677184" behindDoc="0" locked="0" layoutInCell="1" allowOverlap="1" wp14:anchorId="4C7A00AE" wp14:editId="2C2DBE0B">
                <wp:simplePos x="0" y="0"/>
                <wp:positionH relativeFrom="column">
                  <wp:posOffset>-177165</wp:posOffset>
                </wp:positionH>
                <wp:positionV relativeFrom="paragraph">
                  <wp:posOffset>377190</wp:posOffset>
                </wp:positionV>
                <wp:extent cx="6743065" cy="800100"/>
                <wp:effectExtent l="0" t="0" r="13335" b="38100"/>
                <wp:wrapSquare wrapText="bothSides"/>
                <wp:docPr id="8" name="Zone de texte 8"/>
                <wp:cNvGraphicFramePr/>
                <a:graphic xmlns:a="http://schemas.openxmlformats.org/drawingml/2006/main">
                  <a:graphicData uri="http://schemas.microsoft.com/office/word/2010/wordprocessingShape">
                    <wps:wsp>
                      <wps:cNvSpPr txBox="1"/>
                      <wps:spPr>
                        <a:xfrm>
                          <a:off x="0" y="0"/>
                          <a:ext cx="6743065" cy="800100"/>
                        </a:xfrm>
                        <a:prstGeom prst="rect">
                          <a:avLst/>
                        </a:prstGeom>
                        <a:solidFill>
                          <a:srgbClr val="FFFF00"/>
                        </a:solidFill>
                        <a:ln/>
                      </wps:spPr>
                      <wps:style>
                        <a:lnRef idx="2">
                          <a:schemeClr val="dk1"/>
                        </a:lnRef>
                        <a:fillRef idx="1">
                          <a:schemeClr val="lt1"/>
                        </a:fillRef>
                        <a:effectRef idx="0">
                          <a:schemeClr val="dk1"/>
                        </a:effectRef>
                        <a:fontRef idx="minor">
                          <a:schemeClr val="dk1"/>
                        </a:fontRef>
                      </wps:style>
                      <wps:txbx>
                        <w:txbxContent>
                          <w:p w14:paraId="2DA3D34E" w14:textId="77777777" w:rsidR="00675A97" w:rsidRDefault="00675A97" w:rsidP="00675A97">
                            <w:pPr>
                              <w:rPr>
                                <w:b/>
                                <w:u w:val="wave"/>
                                <w:lang w:val="fr-CA"/>
                              </w:rPr>
                            </w:pPr>
                            <w:r w:rsidRPr="005B2D77">
                              <w:rPr>
                                <w:b/>
                                <w:u w:val="wave"/>
                                <w:lang w:val="fr-CA"/>
                              </w:rPr>
                              <w:t>Bonification des enseignantes :</w:t>
                            </w:r>
                          </w:p>
                          <w:p w14:paraId="00EE1322" w14:textId="77777777" w:rsidR="00675A97" w:rsidRPr="005B2D77" w:rsidRDefault="00675A97" w:rsidP="00675A97">
                            <w:pPr>
                              <w:rPr>
                                <w:b/>
                                <w:u w:val="wave"/>
                                <w:lang w:val="fr-CA"/>
                              </w:rPr>
                            </w:pPr>
                          </w:p>
                          <w:p w14:paraId="4860B0E1" w14:textId="7CB78D8B" w:rsidR="00675A97" w:rsidRPr="00E661F7" w:rsidRDefault="009A3CD5" w:rsidP="00675A97">
                            <w:pPr>
                              <w:rPr>
                                <w:lang w:val="fr-CA"/>
                              </w:rPr>
                            </w:pPr>
                            <w:r>
                              <w:rPr>
                                <w:lang w:val="fr-CA"/>
                              </w:rPr>
                              <w:t>Nous t’encourageons à ajouter ton hypothèse avant de commencer l’expérience dans l’annexe 3 (modèle de fiche d’observation des résultats).</w:t>
                            </w:r>
                            <w:r w:rsidR="008519D0">
                              <w:rPr>
                                <w:lang w:val="fr-CA"/>
                              </w:rPr>
                              <w:t xml:space="preserve"> </w:t>
                            </w:r>
                            <w:r w:rsidR="008519D0" w:rsidRPr="008519D0">
                              <w:rPr>
                                <w:b/>
                                <w:u w:val="wave"/>
                                <w:lang w:val="fr-CA"/>
                              </w:rPr>
                              <w:t>N’oublie pas que ton hypothèse doit toujours être justifiée!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7A00AE" id="Zone de texte 8" o:spid="_x0000_s1028" type="#_x0000_t202" style="position:absolute;margin-left:-13.95pt;margin-top:29.7pt;width:530.95pt;height:63pt;z-index:25167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z2mhwIAAGMFAAAOAAAAZHJzL2Uyb0RvYy54bWysVEtvEzEQviPxHyzf6W5C+iDqpgqtgpCq&#10;tqJFlbg5XjuxsD3GdrIbfj1jb3YbSsQBkcPG9nzz/Gbm8qo1mmyFDwpsRUcnJSXCcqiVXVX069Pi&#10;3QUlITJbMw1WVHQnAr2avX1z2bipGMMadC08QSM2TBtX0XWMbloUga+FYeEEnLAolOANi3j1q6L2&#10;rEHrRhfjsjwrGvC188BFCPh60wnpLNuXUvB4L2UQkeiKYmwxf33+LtO3mF2y6cozt1Z8Hwb7hygM&#10;UxadDqZuWGRk49UfpoziHgLIeMLBFCCl4iLngNmMylfZPK6ZEzkXLE5wQ5nC/zPL77YPnqi6okiU&#10;ZQYp+oZEkVqQKNooyEUqUePCFJGPDrGx/QgtUt2/B3xMmbfSm/SPORGUY7F3Q4HREuH4eHY+eV+e&#10;nVLCUXZRYsaZgeJF2/kQPwkwJB0q6pHAXFe2vQ0RI0FoD0nOAmhVL5TW+eJXy2vtyZYh2Qv8DdZ/&#10;g2mb7KSUutDzKe60SDa0/SIk1gODHWfHuRPFYLb+nhPHMDIyqUh0PyiNjinp2CvtsUlN5O4cFMtj&#10;ii/eBnT2CDYOikZZ8H9Xlh2+z7rLNaUd22WbyR/3bC6h3iHJHrpJCY4vFDJxy0J8YB5HA3nFcY/3&#10;+JEamorC/kTJGvzPY+8Jjx2LUkoaHLWKhh8b5gUl+rPFXv4wmkzSbObL5PR8jBd/KFkeSuzGXAMS&#10;PMLF4ng+JnzU/VF6MM+4FebJK4qY5ei7orE/XsduAeBW4WI+zyCcRsfirX10PJlOVU599tQ+M+/2&#10;zZgG4g76oWTTVz3ZYZOmhfkmglS5YVOdu6ru64+TnPt4v3XSqji8Z9TLbpz9AgAA//8DAFBLAwQU&#10;AAYACAAAACEARY9gpOIAAAALAQAADwAAAGRycy9kb3ducmV2LnhtbEyPwU7CQBCG7ya+w2ZMvBjY&#10;WloptVtiMN5MiAgJx6Ud2mp3ttldoL69w0lvM5kv/3x/sRxNL87ofGdJweM0AoFU2bqjRsH2822S&#10;gfBBU617S6jgBz0sy9ubQue1vdAHnjehERxCPtcK2hCGXEpftWi0n9oBiW9H64wOvLpG1k5fONz0&#10;Mo6iJ2l0R/yh1QOuWqy+NyejYP2w32e7L7lq5uN29uri91S6TKn7u/HlGUTAMfzBcNVndSjZ6WBP&#10;VHvRK5jE8wWjCtJFAuIKRLOE2x14ytIEZFnI/x3KXwAAAP//AwBQSwECLQAUAAYACAAAACEAtoM4&#10;kv4AAADhAQAAEwAAAAAAAAAAAAAAAAAAAAAAW0NvbnRlbnRfVHlwZXNdLnhtbFBLAQItABQABgAI&#10;AAAAIQA4/SH/1gAAAJQBAAALAAAAAAAAAAAAAAAAAC8BAABfcmVscy8ucmVsc1BLAQItABQABgAI&#10;AAAAIQAPCz2mhwIAAGMFAAAOAAAAAAAAAAAAAAAAAC4CAABkcnMvZTJvRG9jLnhtbFBLAQItABQA&#10;BgAIAAAAIQBFj2Ck4gAAAAsBAAAPAAAAAAAAAAAAAAAAAOEEAABkcnMvZG93bnJldi54bWxQSwUG&#10;AAAAAAQABADzAAAA8AUAAAAA&#10;" fillcolor="yellow" strokecolor="black [3200]" strokeweight="1pt">
                <v:textbox>
                  <w:txbxContent>
                    <w:p w14:paraId="2DA3D34E" w14:textId="77777777" w:rsidR="00675A97" w:rsidRDefault="00675A97" w:rsidP="00675A97">
                      <w:pPr>
                        <w:rPr>
                          <w:b/>
                          <w:u w:val="wave"/>
                          <w:lang w:val="fr-CA"/>
                        </w:rPr>
                      </w:pPr>
                      <w:r w:rsidRPr="005B2D77">
                        <w:rPr>
                          <w:b/>
                          <w:u w:val="wave"/>
                          <w:lang w:val="fr-CA"/>
                        </w:rPr>
                        <w:t>Bonification des enseignantes :</w:t>
                      </w:r>
                    </w:p>
                    <w:p w14:paraId="00EE1322" w14:textId="77777777" w:rsidR="00675A97" w:rsidRPr="005B2D77" w:rsidRDefault="00675A97" w:rsidP="00675A97">
                      <w:pPr>
                        <w:rPr>
                          <w:b/>
                          <w:u w:val="wave"/>
                          <w:lang w:val="fr-CA"/>
                        </w:rPr>
                      </w:pPr>
                    </w:p>
                    <w:p w14:paraId="4860B0E1" w14:textId="7CB78D8B" w:rsidR="00675A97" w:rsidRPr="00E661F7" w:rsidRDefault="009A3CD5" w:rsidP="00675A97">
                      <w:pPr>
                        <w:rPr>
                          <w:lang w:val="fr-CA"/>
                        </w:rPr>
                      </w:pPr>
                      <w:r>
                        <w:rPr>
                          <w:lang w:val="fr-CA"/>
                        </w:rPr>
                        <w:t>Nous t’encourageons à ajouter ton hypothèse avant de commencer l’expérience dans l’annexe 3 (modèle de fiche d’observation des résultats).</w:t>
                      </w:r>
                      <w:r w:rsidR="008519D0">
                        <w:rPr>
                          <w:lang w:val="fr-CA"/>
                        </w:rPr>
                        <w:t xml:space="preserve"> </w:t>
                      </w:r>
                      <w:r w:rsidR="008519D0" w:rsidRPr="008519D0">
                        <w:rPr>
                          <w:b/>
                          <w:u w:val="wave"/>
                          <w:lang w:val="fr-CA"/>
                        </w:rPr>
                        <w:t>N’oublie pas que ton hypothèse doit toujours être justifiée!</w:t>
                      </w:r>
                    </w:p>
                  </w:txbxContent>
                </v:textbox>
                <w10:wrap type="square"/>
              </v:shape>
            </w:pict>
          </mc:Fallback>
        </mc:AlternateContent>
      </w:r>
      <w:r w:rsidR="00CB2348" w:rsidRPr="00CB2348">
        <w:t>Source : Activité proposée par Donald Gaudreau, conseiller pédagogique à la Commission scolaire de la Pointe</w:t>
      </w:r>
      <w:r w:rsidR="00CB2348" w:rsidRPr="00CB2348">
        <w:noBreakHyphen/>
        <w:t>de-l’Île, et Geneviève Morin, conseillère pédagogique à la Commission scolaire de Montréa</w:t>
      </w:r>
      <w:r w:rsidR="00CB2348">
        <w:t>l.</w:t>
      </w:r>
      <w:r w:rsidRPr="00675A97">
        <w:rPr>
          <w:noProof/>
        </w:rPr>
        <w:t xml:space="preserve"> </w:t>
      </w:r>
    </w:p>
    <w:p w14:paraId="5D70DC24" w14:textId="77777777" w:rsidR="002D7573" w:rsidRDefault="002D7573" w:rsidP="00025CD8">
      <w:pPr>
        <w:pStyle w:val="Matire-Pagessuivantes"/>
      </w:pPr>
      <w:bookmarkStart w:id="33" w:name="_Toc37081433"/>
      <w:r>
        <w:lastRenderedPageBreak/>
        <w:t>Science et technologie</w:t>
      </w:r>
    </w:p>
    <w:p w14:paraId="6E54AC34" w14:textId="77777777" w:rsidR="00023253" w:rsidRPr="00023253" w:rsidRDefault="00023253" w:rsidP="00023253">
      <w:pPr>
        <w:tabs>
          <w:tab w:val="left" w:pos="7170"/>
        </w:tabs>
        <w:spacing w:before="720" w:after="240"/>
        <w:outlineLvl w:val="1"/>
        <w:rPr>
          <w:rFonts w:eastAsia="Times New Roman" w:cs="Arial"/>
          <w:b/>
          <w:color w:val="0070C0"/>
          <w:sz w:val="50"/>
          <w:szCs w:val="40"/>
        </w:rPr>
      </w:pPr>
      <w:r w:rsidRPr="00023253">
        <w:rPr>
          <w:rFonts w:eastAsia="Times New Roman" w:cs="Arial"/>
          <w:b/>
          <w:color w:val="0070C0"/>
          <w:sz w:val="50"/>
          <w:szCs w:val="40"/>
        </w:rPr>
        <w:t>Annexe 1 – Pour y voir plus clair!</w:t>
      </w:r>
      <w:bookmarkEnd w:id="33"/>
    </w:p>
    <w:p w14:paraId="415F3D94" w14:textId="77777777" w:rsidR="00023253" w:rsidRPr="00023253" w:rsidRDefault="00023253" w:rsidP="00025CD8">
      <w:pPr>
        <w:pStyle w:val="Consigne-Titre"/>
        <w:rPr>
          <w:lang w:val="fr-CA"/>
        </w:rPr>
      </w:pPr>
      <w:bookmarkStart w:id="34" w:name="_Toc37868571"/>
      <w:bookmarkStart w:id="35" w:name="_Toc39050853"/>
      <w:r w:rsidRPr="00023253">
        <w:rPr>
          <w:lang w:val="fr-CA"/>
        </w:rPr>
        <w:t>Consigne à l’élève</w:t>
      </w:r>
      <w:bookmarkEnd w:id="34"/>
      <w:bookmarkEnd w:id="35"/>
    </w:p>
    <w:p w14:paraId="7DCA25D0" w14:textId="77777777" w:rsidR="00023253" w:rsidRPr="00023253" w:rsidRDefault="00023253" w:rsidP="00023253">
      <w:pPr>
        <w:rPr>
          <w:lang w:val="fr-CA" w:eastAsia="en-US"/>
        </w:rPr>
      </w:pPr>
      <w:r w:rsidRPr="00023253">
        <w:rPr>
          <w:lang w:val="fr-CA" w:eastAsia="en-US"/>
        </w:rPr>
        <w:t>À ce moment-ci de l’année, les fenêtres sont sales, très sales! Tes parents auraient sans doute besoin d’aide pour les laver. À la manière d’un chimiste, tu devras découvrir le liquide le plus efficace pour nettoyer les vitres.</w:t>
      </w:r>
    </w:p>
    <w:p w14:paraId="4F198E9A" w14:textId="64294BC6" w:rsidR="00023253" w:rsidRPr="00023253" w:rsidRDefault="00023253" w:rsidP="00025CD8">
      <w:pPr>
        <w:pStyle w:val="Consigne-tapes"/>
        <w:rPr>
          <w:lang w:val="fr-CA"/>
        </w:rPr>
      </w:pPr>
      <w:r w:rsidRPr="00023253">
        <w:rPr>
          <w:lang w:val="fr-CA"/>
        </w:rPr>
        <w:t>Suis les étapes pour réaliser l’expérience</w:t>
      </w:r>
    </w:p>
    <w:p w14:paraId="22809578" w14:textId="31ED2499" w:rsidR="00023253" w:rsidRDefault="00023253" w:rsidP="005F7B5F">
      <w:pPr>
        <w:pStyle w:val="Paragraphedeliste"/>
        <w:numPr>
          <w:ilvl w:val="0"/>
          <w:numId w:val="11"/>
        </w:numPr>
      </w:pPr>
      <w:r w:rsidRPr="00023253">
        <w:t>Dans trois contenants différents, prépare trois liquides à tester.</w:t>
      </w:r>
    </w:p>
    <w:tbl>
      <w:tblPr>
        <w:tblStyle w:val="Grilledutableau"/>
        <w:tblW w:w="10207" w:type="dxa"/>
        <w:tblInd w:w="-284"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946"/>
        <w:gridCol w:w="4261"/>
      </w:tblGrid>
      <w:tr w:rsidR="007E72DE" w14:paraId="2D075031" w14:textId="77777777" w:rsidTr="007E1E23">
        <w:tc>
          <w:tcPr>
            <w:tcW w:w="5773" w:type="dxa"/>
            <w:vAlign w:val="center"/>
          </w:tcPr>
          <w:p w14:paraId="1D560746" w14:textId="0461E474" w:rsidR="007E72DE" w:rsidRDefault="007E72DE" w:rsidP="007E72DE">
            <w:r w:rsidRPr="007E72DE">
              <w:rPr>
                <w:noProof/>
                <w:lang w:val="fr-CA"/>
              </w:rPr>
              <mc:AlternateContent>
                <mc:Choice Requires="wps">
                  <w:drawing>
                    <wp:inline distT="0" distB="0" distL="0" distR="0" wp14:anchorId="3A85EA84" wp14:editId="00C3C6F4">
                      <wp:extent cx="3609975" cy="1876425"/>
                      <wp:effectExtent l="0" t="0" r="28575" b="28575"/>
                      <wp:docPr id="40" name="Carré corné 5"/>
                      <wp:cNvGraphicFramePr/>
                      <a:graphic xmlns:a="http://schemas.openxmlformats.org/drawingml/2006/main">
                        <a:graphicData uri="http://schemas.microsoft.com/office/word/2010/wordprocessingShape">
                          <wps:wsp>
                            <wps:cNvSpPr/>
                            <wps:spPr>
                              <a:xfrm>
                                <a:off x="0" y="0"/>
                                <a:ext cx="3609975" cy="1876425"/>
                              </a:xfrm>
                              <a:prstGeom prst="foldedCorner">
                                <a:avLst>
                                  <a:gd name="adj" fmla="val 0"/>
                                </a:avLst>
                              </a:prstGeom>
                              <a:solidFill>
                                <a:sysClr val="window" lastClr="FFFFFF"/>
                              </a:solidFill>
                              <a:ln w="19050" cap="flat" cmpd="sng" algn="ctr">
                                <a:solidFill>
                                  <a:sysClr val="windowText" lastClr="000000"/>
                                </a:solidFill>
                                <a:prstDash val="solid"/>
                                <a:miter lim="800000"/>
                              </a:ln>
                              <a:effectLst/>
                            </wps:spPr>
                            <wps:txbx>
                              <w:txbxContent>
                                <w:p w14:paraId="4C751C80" w14:textId="77777777" w:rsidR="004B26EA" w:rsidRPr="00EE4B62" w:rsidRDefault="004B26EA" w:rsidP="007E72DE">
                                  <w:pPr>
                                    <w:spacing w:before="120"/>
                                    <w:jc w:val="center"/>
                                    <w:rPr>
                                      <w:b/>
                                      <w:color w:val="000000" w:themeColor="text1"/>
                                      <w14:textOutline w14:w="0" w14:cap="flat" w14:cmpd="sng" w14:algn="ctr">
                                        <w14:noFill/>
                                        <w14:prstDash w14:val="solid"/>
                                        <w14:round/>
                                      </w14:textOutline>
                                    </w:rPr>
                                  </w:pPr>
                                  <w:r>
                                    <w:rPr>
                                      <w:b/>
                                      <w:color w:val="000000" w:themeColor="text1"/>
                                      <w14:textOutline w14:w="0" w14:cap="flat" w14:cmpd="sng" w14:algn="ctr">
                                        <w14:noFill/>
                                        <w14:prstDash w14:val="solid"/>
                                        <w14:round/>
                                      </w14:textOutline>
                                    </w:rPr>
                                    <w:t>Préparation</w:t>
                                  </w:r>
                                  <w:r w:rsidRPr="00EE4B62">
                                    <w:rPr>
                                      <w:b/>
                                      <w:color w:val="000000" w:themeColor="text1"/>
                                      <w14:textOutline w14:w="0" w14:cap="flat" w14:cmpd="sng" w14:algn="ctr">
                                        <w14:noFill/>
                                        <w14:prstDash w14:val="solid"/>
                                        <w14:round/>
                                      </w14:textOutline>
                                    </w:rPr>
                                    <w:t xml:space="preserve"> des liquides à tester</w:t>
                                  </w:r>
                                </w:p>
                                <w:p w14:paraId="43D33ED4" w14:textId="77777777" w:rsidR="004B26EA" w:rsidRPr="00EE4B62" w:rsidRDefault="004B26EA" w:rsidP="005F7B5F">
                                  <w:pPr>
                                    <w:numPr>
                                      <w:ilvl w:val="0"/>
                                      <w:numId w:val="8"/>
                                    </w:numPr>
                                    <w:spacing w:before="240" w:line="276" w:lineRule="auto"/>
                                    <w:rPr>
                                      <w:color w:val="000000" w:themeColor="text1"/>
                                      <w14:textOutline w14:w="0" w14:cap="flat" w14:cmpd="sng" w14:algn="ctr">
                                        <w14:noFill/>
                                        <w14:prstDash w14:val="solid"/>
                                        <w14:round/>
                                      </w14:textOutline>
                                    </w:rPr>
                                  </w:pPr>
                                  <w:r w:rsidRPr="00EE4B62">
                                    <w:rPr>
                                      <w:color w:val="000000" w:themeColor="text1"/>
                                      <w14:textOutline w14:w="0" w14:cap="flat" w14:cmpd="sng" w14:algn="ctr">
                                        <w14:noFill/>
                                        <w14:prstDash w14:val="solid"/>
                                        <w14:round/>
                                      </w14:textOutline>
                                    </w:rPr>
                                    <w:t>Identifie chaque contenant</w:t>
                                  </w:r>
                                  <w:r>
                                    <w:rPr>
                                      <w:color w:val="000000" w:themeColor="text1"/>
                                      <w14:textOutline w14:w="0" w14:cap="flat" w14:cmpd="sng" w14:algn="ctr">
                                        <w14:noFill/>
                                        <w14:prstDash w14:val="solid"/>
                                        <w14:round/>
                                      </w14:textOutline>
                                    </w:rPr>
                                    <w:t>.</w:t>
                                  </w:r>
                                </w:p>
                                <w:p w14:paraId="1A1E2D2D" w14:textId="77777777" w:rsidR="004B26EA" w:rsidRPr="00EE4B62" w:rsidRDefault="004B26EA" w:rsidP="005F7B5F">
                                  <w:pPr>
                                    <w:numPr>
                                      <w:ilvl w:val="0"/>
                                      <w:numId w:val="8"/>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1</w:t>
                                  </w:r>
                                  <w:r w:rsidRPr="00DE1C2D">
                                    <w:rPr>
                                      <w:color w:val="000000" w:themeColor="text1"/>
                                      <w:vertAlign w:val="superscript"/>
                                      <w14:textOutline w14:w="0" w14:cap="flat" w14:cmpd="sng" w14:algn="ctr">
                                        <w14:noFill/>
                                        <w14:prstDash w14:val="solid"/>
                                        <w14:round/>
                                      </w14:textOutline>
                                    </w:rPr>
                                    <w:t>er</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bookmarkStart w:id="36" w:name="_Hlk38356788"/>
                                  <w:r w:rsidRPr="00C3364B">
                                    <w:rPr>
                                      <w:color w:val="FF0000"/>
                                      <w:sz w:val="24"/>
                                      <w14:textOutline w14:w="0" w14:cap="flat" w14:cmpd="sng" w14:algn="ctr">
                                        <w14:noFill/>
                                        <w14:prstDash w14:val="solid"/>
                                        <w14:round/>
                                      </w14:textOutline>
                                    </w:rPr>
                                    <w:t>*</w:t>
                                  </w:r>
                                  <w:bookmarkEnd w:id="36"/>
                                  <w:r>
                                    <w:rPr>
                                      <w:color w:val="000000" w:themeColor="text1"/>
                                      <w14:textOutline w14:w="0" w14:cap="flat" w14:cmpd="sng" w14:algn="ctr">
                                        <w14:noFill/>
                                        <w14:prstDash w14:val="solid"/>
                                        <w14:round/>
                                      </w14:textOutline>
                                    </w:rPr>
                                    <w:t>.</w:t>
                                  </w:r>
                                </w:p>
                                <w:p w14:paraId="12B7C8E1" w14:textId="77777777" w:rsidR="004B26EA" w:rsidRPr="00EE4B62" w:rsidRDefault="004B26EA" w:rsidP="005F7B5F">
                                  <w:pPr>
                                    <w:numPr>
                                      <w:ilvl w:val="0"/>
                                      <w:numId w:val="8"/>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2</w:t>
                                  </w:r>
                                  <w:r w:rsidRPr="00984348">
                                    <w:rPr>
                                      <w:color w:val="000000" w:themeColor="text1"/>
                                      <w:vertAlign w:val="superscript"/>
                                      <w14:textOutline w14:w="0" w14:cap="flat" w14:cmpd="sng" w14:algn="ctr">
                                        <w14:noFill/>
                                        <w14:prstDash w14:val="solid"/>
                                        <w14:round/>
                                      </w14:textOutline>
                                    </w:rPr>
                                    <w:t>e</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r w:rsidRPr="00E51049">
                                    <w:rPr>
                                      <w:color w:val="FF0000"/>
                                      <w:sz w:val="24"/>
                                      <w14:textOutline w14:w="0" w14:cap="flat" w14:cmpd="sng" w14:algn="ctr">
                                        <w14:noFill/>
                                        <w14:prstDash w14:val="solid"/>
                                        <w14:round/>
                                      </w14:textOutline>
                                    </w:rPr>
                                    <w:t>*</w:t>
                                  </w:r>
                                  <w:r w:rsidRPr="00EE4B62">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et ajoute</w:t>
                                  </w:r>
                                  <w:r w:rsidRPr="00EE4B62">
                                    <w:rPr>
                                      <w:color w:val="000000" w:themeColor="text1"/>
                                      <w14:textOutline w14:w="0" w14:cap="flat" w14:cmpd="sng" w14:algn="ctr">
                                        <w14:noFill/>
                                        <w14:prstDash w14:val="solid"/>
                                        <w14:round/>
                                      </w14:textOutline>
                                    </w:rPr>
                                    <w:t xml:space="preserve"> 2</w:t>
                                  </w:r>
                                  <w:r>
                                    <w:rPr>
                                      <w:color w:val="000000" w:themeColor="text1"/>
                                      <w14:textOutline w14:w="0" w14:cap="flat" w14:cmpd="sng" w14:algn="ctr">
                                        <w14:noFill/>
                                        <w14:prstDash w14:val="solid"/>
                                        <w14:round/>
                                      </w14:textOutline>
                                    </w:rPr>
                                    <w:t> </w:t>
                                  </w:r>
                                  <w:r w:rsidRPr="00EE4B62">
                                    <w:rPr>
                                      <w:color w:val="000000" w:themeColor="text1"/>
                                      <w14:textOutline w14:w="0" w14:cap="flat" w14:cmpd="sng" w14:algn="ctr">
                                        <w14:noFill/>
                                        <w14:prstDash w14:val="solid"/>
                                        <w14:round/>
                                      </w14:textOutline>
                                    </w:rPr>
                                    <w:t>cuillères à thé de vinaigre blanc</w:t>
                                  </w:r>
                                  <w:r>
                                    <w:rPr>
                                      <w:color w:val="000000" w:themeColor="text1"/>
                                      <w14:textOutline w14:w="0" w14:cap="flat" w14:cmpd="sng" w14:algn="ctr">
                                        <w14:noFill/>
                                        <w14:prstDash w14:val="solid"/>
                                        <w14:round/>
                                      </w14:textOutline>
                                    </w:rPr>
                                    <w:t>.</w:t>
                                  </w:r>
                                </w:p>
                                <w:p w14:paraId="2FA215B0" w14:textId="77777777" w:rsidR="004B26EA" w:rsidRDefault="004B26EA" w:rsidP="005F7B5F">
                                  <w:pPr>
                                    <w:numPr>
                                      <w:ilvl w:val="0"/>
                                      <w:numId w:val="8"/>
                                    </w:numPr>
                                    <w:spacing w:after="120" w:line="276" w:lineRule="auto"/>
                                    <w:ind w:left="357" w:hanging="357"/>
                                    <w:rPr>
                                      <w:color w:val="000000" w:themeColor="text1"/>
                                      <w14:textOutline w14:w="0" w14:cap="flat" w14:cmpd="sng" w14:algn="ctr">
                                        <w14:noFill/>
                                        <w14:prstDash w14:val="solid"/>
                                        <w14:round/>
                                      </w14:textOutline>
                                    </w:rPr>
                                  </w:pPr>
                                  <w:r w:rsidRPr="00E60058">
                                    <w:rPr>
                                      <w:color w:val="000000" w:themeColor="text1"/>
                                      <w14:textOutline w14:w="0" w14:cap="flat" w14:cmpd="sng" w14:algn="ctr">
                                        <w14:noFill/>
                                        <w14:prstDash w14:val="solid"/>
                                        <w14:round/>
                                      </w14:textOutline>
                                    </w:rPr>
                                    <w:t>3</w:t>
                                  </w:r>
                                  <w:r w:rsidRPr="00984348">
                                    <w:rPr>
                                      <w:color w:val="000000" w:themeColor="text1"/>
                                      <w:vertAlign w:val="superscript"/>
                                      <w14:textOutline w14:w="0" w14:cap="flat" w14:cmpd="sng" w14:algn="ctr">
                                        <w14:noFill/>
                                        <w14:prstDash w14:val="solid"/>
                                        <w14:round/>
                                      </w14:textOutline>
                                    </w:rPr>
                                    <w:t>e</w:t>
                                  </w:r>
                                  <w:r w:rsidRPr="00E60058">
                                    <w:rPr>
                                      <w:color w:val="000000" w:themeColor="text1"/>
                                      <w14:textOutline w14:w="0" w14:cap="flat" w14:cmpd="sng" w14:algn="ctr">
                                        <w14:noFill/>
                                        <w14:prstDash w14:val="solid"/>
                                        <w14:round/>
                                      </w14:textOutline>
                                    </w:rPr>
                                    <w:t xml:space="preserve"> liquide : remplis le contenant d’eau du robinet</w:t>
                                  </w:r>
                                  <w:r w:rsidRPr="00E51049">
                                    <w:rPr>
                                      <w:color w:val="FF0000"/>
                                      <w:sz w:val="24"/>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et ajoute</w:t>
                                  </w:r>
                                  <w:r w:rsidRPr="00E60058">
                                    <w:rPr>
                                      <w:color w:val="000000" w:themeColor="text1"/>
                                      <w14:textOutline w14:w="0" w14:cap="flat" w14:cmpd="sng" w14:algn="ctr">
                                        <w14:noFill/>
                                        <w14:prstDash w14:val="solid"/>
                                        <w14:round/>
                                      </w14:textOutline>
                                    </w:rPr>
                                    <w:t xml:space="preserve"> 2</w:t>
                                  </w:r>
                                  <w:r>
                                    <w:rPr>
                                      <w:color w:val="000000" w:themeColor="text1"/>
                                      <w14:textOutline w14:w="0" w14:cap="flat" w14:cmpd="sng" w14:algn="ctr">
                                        <w14:noFill/>
                                        <w14:prstDash w14:val="solid"/>
                                        <w14:round/>
                                      </w14:textOutline>
                                    </w:rPr>
                                    <w:t> </w:t>
                                  </w:r>
                                  <w:r w:rsidRPr="00E60058">
                                    <w:rPr>
                                      <w:color w:val="000000" w:themeColor="text1"/>
                                      <w14:textOutline w14:w="0" w14:cap="flat" w14:cmpd="sng" w14:algn="ctr">
                                        <w14:noFill/>
                                        <w14:prstDash w14:val="solid"/>
                                        <w14:round/>
                                      </w14:textOutline>
                                    </w:rPr>
                                    <w:t>gouttes de liquide à vaissell</w:t>
                                  </w:r>
                                  <w:r>
                                    <w:rPr>
                                      <w:color w:val="000000" w:themeColor="text1"/>
                                      <w14:textOutline w14:w="0" w14:cap="flat" w14:cmpd="sng" w14:algn="ctr">
                                        <w14:noFill/>
                                        <w14:prstDash w14:val="solid"/>
                                        <w14:round/>
                                      </w14:textOutline>
                                    </w:rPr>
                                    <w:t>e.</w:t>
                                  </w:r>
                                </w:p>
                                <w:p w14:paraId="7826D262" w14:textId="77777777" w:rsidR="004B26EA" w:rsidRPr="00E60058" w:rsidRDefault="004B26EA" w:rsidP="007E72DE">
                                  <w:pPr>
                                    <w:spacing w:line="276" w:lineRule="auto"/>
                                    <w:ind w:left="360"/>
                                    <w:rPr>
                                      <w:color w:val="000000" w:themeColor="text1"/>
                                      <w14:textOutline w14:w="0" w14:cap="flat" w14:cmpd="sng" w14:algn="ctr">
                                        <w14:noFill/>
                                        <w14:prstDash w14:val="solid"/>
                                        <w14:round/>
                                      </w14:textOutline>
                                    </w:rPr>
                                  </w:pPr>
                                  <w:r w:rsidRPr="00C3364B">
                                    <w:rPr>
                                      <w:color w:val="FF0000"/>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250 ml d’eau.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3A85EA84"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5" o:spid="_x0000_s1029" type="#_x0000_t65" style="width:284.25pt;height:147.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S9qpQIAAF0FAAAOAAAAZHJzL2Uyb0RvYy54bWysVM1OGzEQvlfqO1i+l01CAiRig6KgVJUQ&#10;IEHF2fHayVb+q+1kk75Rn6MvxmfvEkLhVHUP3hnP/zczvrzaaUW2wofampL2T3qUCMNtVZtVSb8/&#10;Lr5cUBIiMxVT1oiS7kWgV9PPny4bNxEDu7aqEp7AiQmTxpV0HaObFEXga6FZOLFOGAil9ZpFsH5V&#10;VJ418K5VMej1zorG+sp5y0UIuL1uhXSa/UspeLyTMohIVEmRW8ynz+cyncX0kk1Wnrl1zbs02D9k&#10;oVltEPTg6ppFRja+fudK19zbYGU84VYXVsqai1wDqun3/qrmYc2cyLUAnOAOMIX/55bfbu89qauS&#10;DgGPYRo9mjPv//wm3HqD3yhh1LgwgeqDu/cdF0CmgnfS6/RHKWSXcd0fcBW7SDguT8964/H5iBIO&#10;Wf/i/Gw4yF6LV3PnQ/wqrCaJKKlMc1HNkYHwGVe2vQkxA1x1WbLqByVSK7RryxTJrYTDThHUi8tk&#10;Fayqq0WtVGb2Ya48gVVJMUqVbShRLERclnSRv1QzXLwxU4Y0SH/cGwEpzjCsUrEIUjvAF8yKEqZW&#10;2AIe25zfWId3QR8Bz1HgXv4+CpwKuWZh3WacvSY1NtF1xPKoWpf04thamSQVefwBW6olNbBtWaLi&#10;brnLTT9NjtLN0lZ7DIK37YYExxc1wt4AlnvmgTFqxprHOxxSWQBhO4qStfW/PrpP+phUSClpsGIA&#10;6eeGeYGivxnM8Lg/TEMXMzMcnQ/A+GPJ8lhiNnpu0bE+HhTHM5n0o3ohpbf6Ca/BLEWFiBmO2G07&#10;OmYe29XHe8LFbJbVsIeOxRvz4HhynpBLgD/unph33ThGtOrWvqxjN2TtiLzqJktjZ5toZX3AvMW1&#10;awB2OI9V996kR+KYz1qvr+L0GQAA//8DAFBLAwQUAAYACAAAACEAjFiUYN4AAAAFAQAADwAAAGRy&#10;cy9kb3ducmV2LnhtbEyPwU7DMBBE70j8g7VI3KhDpVRpiFPRiooLCLX0wNGJt4lLvI5it03/noVL&#10;uaw0mtHM22Ixuk6ccAjWk4LHSQICqfbGUqNg97l+yECEqMnozhMquGCARXl7U+jc+DNt8LSNjeAS&#10;CrlW0MbY51KGukWnw8T3SOzt/eB0ZDk00gz6zOWuk9MkmUmnLfFCq3tctVh/b49OwTyzh/1L9fbx&#10;/rq6fB3Wy02/s0ul7u/G5ycQEcd4DcMvPqNDyUyVP5IJolPAj8S/y146y1IQlYLpPE1BloX8T1/+&#10;AAAA//8DAFBLAQItABQABgAIAAAAIQC2gziS/gAAAOEBAAATAAAAAAAAAAAAAAAAAAAAAABbQ29u&#10;dGVudF9UeXBlc10ueG1sUEsBAi0AFAAGAAgAAAAhADj9If/WAAAAlAEAAAsAAAAAAAAAAAAAAAAA&#10;LwEAAF9yZWxzLy5yZWxzUEsBAi0AFAAGAAgAAAAhAA+JL2qlAgAAXQUAAA4AAAAAAAAAAAAAAAAA&#10;LgIAAGRycy9lMm9Eb2MueG1sUEsBAi0AFAAGAAgAAAAhAIxYlGDeAAAABQEAAA8AAAAAAAAAAAAA&#10;AAAA/wQAAGRycy9kb3ducmV2LnhtbFBLBQYAAAAABAAEAPMAAAAKBgAAAAA=&#10;" adj="21600" fillcolor="window" strokecolor="windowText" strokeweight="1.5pt">
                      <v:stroke joinstyle="miter"/>
                      <v:textbox>
                        <w:txbxContent>
                          <w:p w14:paraId="4C751C80" w14:textId="77777777" w:rsidR="004B26EA" w:rsidRPr="00EE4B62" w:rsidRDefault="004B26EA" w:rsidP="007E72DE">
                            <w:pPr>
                              <w:spacing w:before="120"/>
                              <w:jc w:val="center"/>
                              <w:rPr>
                                <w:b/>
                                <w:color w:val="000000" w:themeColor="text1"/>
                                <w14:textOutline w14:w="0" w14:cap="flat" w14:cmpd="sng" w14:algn="ctr">
                                  <w14:noFill/>
                                  <w14:prstDash w14:val="solid"/>
                                  <w14:round/>
                                </w14:textOutline>
                              </w:rPr>
                            </w:pPr>
                            <w:r>
                              <w:rPr>
                                <w:b/>
                                <w:color w:val="000000" w:themeColor="text1"/>
                                <w14:textOutline w14:w="0" w14:cap="flat" w14:cmpd="sng" w14:algn="ctr">
                                  <w14:noFill/>
                                  <w14:prstDash w14:val="solid"/>
                                  <w14:round/>
                                </w14:textOutline>
                              </w:rPr>
                              <w:t>Préparation</w:t>
                            </w:r>
                            <w:r w:rsidRPr="00EE4B62">
                              <w:rPr>
                                <w:b/>
                                <w:color w:val="000000" w:themeColor="text1"/>
                                <w14:textOutline w14:w="0" w14:cap="flat" w14:cmpd="sng" w14:algn="ctr">
                                  <w14:noFill/>
                                  <w14:prstDash w14:val="solid"/>
                                  <w14:round/>
                                </w14:textOutline>
                              </w:rPr>
                              <w:t xml:space="preserve"> des liquides à tester</w:t>
                            </w:r>
                          </w:p>
                          <w:p w14:paraId="43D33ED4" w14:textId="77777777" w:rsidR="004B26EA" w:rsidRPr="00EE4B62" w:rsidRDefault="004B26EA" w:rsidP="005F7B5F">
                            <w:pPr>
                              <w:numPr>
                                <w:ilvl w:val="0"/>
                                <w:numId w:val="8"/>
                              </w:numPr>
                              <w:spacing w:before="240" w:line="276" w:lineRule="auto"/>
                              <w:rPr>
                                <w:color w:val="000000" w:themeColor="text1"/>
                                <w14:textOutline w14:w="0" w14:cap="flat" w14:cmpd="sng" w14:algn="ctr">
                                  <w14:noFill/>
                                  <w14:prstDash w14:val="solid"/>
                                  <w14:round/>
                                </w14:textOutline>
                              </w:rPr>
                            </w:pPr>
                            <w:r w:rsidRPr="00EE4B62">
                              <w:rPr>
                                <w:color w:val="000000" w:themeColor="text1"/>
                                <w14:textOutline w14:w="0" w14:cap="flat" w14:cmpd="sng" w14:algn="ctr">
                                  <w14:noFill/>
                                  <w14:prstDash w14:val="solid"/>
                                  <w14:round/>
                                </w14:textOutline>
                              </w:rPr>
                              <w:t>Identifie chaque contenant</w:t>
                            </w:r>
                            <w:r>
                              <w:rPr>
                                <w:color w:val="000000" w:themeColor="text1"/>
                                <w14:textOutline w14:w="0" w14:cap="flat" w14:cmpd="sng" w14:algn="ctr">
                                  <w14:noFill/>
                                  <w14:prstDash w14:val="solid"/>
                                  <w14:round/>
                                </w14:textOutline>
                              </w:rPr>
                              <w:t>.</w:t>
                            </w:r>
                          </w:p>
                          <w:p w14:paraId="1A1E2D2D" w14:textId="77777777" w:rsidR="004B26EA" w:rsidRPr="00EE4B62" w:rsidRDefault="004B26EA" w:rsidP="005F7B5F">
                            <w:pPr>
                              <w:numPr>
                                <w:ilvl w:val="0"/>
                                <w:numId w:val="8"/>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1</w:t>
                            </w:r>
                            <w:r w:rsidRPr="00DE1C2D">
                              <w:rPr>
                                <w:color w:val="000000" w:themeColor="text1"/>
                                <w:vertAlign w:val="superscript"/>
                                <w14:textOutline w14:w="0" w14:cap="flat" w14:cmpd="sng" w14:algn="ctr">
                                  <w14:noFill/>
                                  <w14:prstDash w14:val="solid"/>
                                  <w14:round/>
                                </w14:textOutline>
                              </w:rPr>
                              <w:t>er</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bookmarkStart w:id="37" w:name="_Hlk38356788"/>
                            <w:r w:rsidRPr="00C3364B">
                              <w:rPr>
                                <w:color w:val="FF0000"/>
                                <w:sz w:val="24"/>
                                <w14:textOutline w14:w="0" w14:cap="flat" w14:cmpd="sng" w14:algn="ctr">
                                  <w14:noFill/>
                                  <w14:prstDash w14:val="solid"/>
                                  <w14:round/>
                                </w14:textOutline>
                              </w:rPr>
                              <w:t>*</w:t>
                            </w:r>
                            <w:bookmarkEnd w:id="37"/>
                            <w:r>
                              <w:rPr>
                                <w:color w:val="000000" w:themeColor="text1"/>
                                <w14:textOutline w14:w="0" w14:cap="flat" w14:cmpd="sng" w14:algn="ctr">
                                  <w14:noFill/>
                                  <w14:prstDash w14:val="solid"/>
                                  <w14:round/>
                                </w14:textOutline>
                              </w:rPr>
                              <w:t>.</w:t>
                            </w:r>
                          </w:p>
                          <w:p w14:paraId="12B7C8E1" w14:textId="77777777" w:rsidR="004B26EA" w:rsidRPr="00EE4B62" w:rsidRDefault="004B26EA" w:rsidP="005F7B5F">
                            <w:pPr>
                              <w:numPr>
                                <w:ilvl w:val="0"/>
                                <w:numId w:val="8"/>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2</w:t>
                            </w:r>
                            <w:r w:rsidRPr="00984348">
                              <w:rPr>
                                <w:color w:val="000000" w:themeColor="text1"/>
                                <w:vertAlign w:val="superscript"/>
                                <w14:textOutline w14:w="0" w14:cap="flat" w14:cmpd="sng" w14:algn="ctr">
                                  <w14:noFill/>
                                  <w14:prstDash w14:val="solid"/>
                                  <w14:round/>
                                </w14:textOutline>
                              </w:rPr>
                              <w:t>e</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r w:rsidRPr="00E51049">
                              <w:rPr>
                                <w:color w:val="FF0000"/>
                                <w:sz w:val="24"/>
                                <w14:textOutline w14:w="0" w14:cap="flat" w14:cmpd="sng" w14:algn="ctr">
                                  <w14:noFill/>
                                  <w14:prstDash w14:val="solid"/>
                                  <w14:round/>
                                </w14:textOutline>
                              </w:rPr>
                              <w:t>*</w:t>
                            </w:r>
                            <w:r w:rsidRPr="00EE4B62">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et ajoute</w:t>
                            </w:r>
                            <w:r w:rsidRPr="00EE4B62">
                              <w:rPr>
                                <w:color w:val="000000" w:themeColor="text1"/>
                                <w14:textOutline w14:w="0" w14:cap="flat" w14:cmpd="sng" w14:algn="ctr">
                                  <w14:noFill/>
                                  <w14:prstDash w14:val="solid"/>
                                  <w14:round/>
                                </w14:textOutline>
                              </w:rPr>
                              <w:t xml:space="preserve"> 2</w:t>
                            </w:r>
                            <w:r>
                              <w:rPr>
                                <w:color w:val="000000" w:themeColor="text1"/>
                                <w14:textOutline w14:w="0" w14:cap="flat" w14:cmpd="sng" w14:algn="ctr">
                                  <w14:noFill/>
                                  <w14:prstDash w14:val="solid"/>
                                  <w14:round/>
                                </w14:textOutline>
                              </w:rPr>
                              <w:t> </w:t>
                            </w:r>
                            <w:r w:rsidRPr="00EE4B62">
                              <w:rPr>
                                <w:color w:val="000000" w:themeColor="text1"/>
                                <w14:textOutline w14:w="0" w14:cap="flat" w14:cmpd="sng" w14:algn="ctr">
                                  <w14:noFill/>
                                  <w14:prstDash w14:val="solid"/>
                                  <w14:round/>
                                </w14:textOutline>
                              </w:rPr>
                              <w:t>cuillères à thé de vinaigre blanc</w:t>
                            </w:r>
                            <w:r>
                              <w:rPr>
                                <w:color w:val="000000" w:themeColor="text1"/>
                                <w14:textOutline w14:w="0" w14:cap="flat" w14:cmpd="sng" w14:algn="ctr">
                                  <w14:noFill/>
                                  <w14:prstDash w14:val="solid"/>
                                  <w14:round/>
                                </w14:textOutline>
                              </w:rPr>
                              <w:t>.</w:t>
                            </w:r>
                          </w:p>
                          <w:p w14:paraId="2FA215B0" w14:textId="77777777" w:rsidR="004B26EA" w:rsidRDefault="004B26EA" w:rsidP="005F7B5F">
                            <w:pPr>
                              <w:numPr>
                                <w:ilvl w:val="0"/>
                                <w:numId w:val="8"/>
                              </w:numPr>
                              <w:spacing w:after="120" w:line="276" w:lineRule="auto"/>
                              <w:ind w:left="357" w:hanging="357"/>
                              <w:rPr>
                                <w:color w:val="000000" w:themeColor="text1"/>
                                <w14:textOutline w14:w="0" w14:cap="flat" w14:cmpd="sng" w14:algn="ctr">
                                  <w14:noFill/>
                                  <w14:prstDash w14:val="solid"/>
                                  <w14:round/>
                                </w14:textOutline>
                              </w:rPr>
                            </w:pPr>
                            <w:r w:rsidRPr="00E60058">
                              <w:rPr>
                                <w:color w:val="000000" w:themeColor="text1"/>
                                <w14:textOutline w14:w="0" w14:cap="flat" w14:cmpd="sng" w14:algn="ctr">
                                  <w14:noFill/>
                                  <w14:prstDash w14:val="solid"/>
                                  <w14:round/>
                                </w14:textOutline>
                              </w:rPr>
                              <w:t>3</w:t>
                            </w:r>
                            <w:r w:rsidRPr="00984348">
                              <w:rPr>
                                <w:color w:val="000000" w:themeColor="text1"/>
                                <w:vertAlign w:val="superscript"/>
                                <w14:textOutline w14:w="0" w14:cap="flat" w14:cmpd="sng" w14:algn="ctr">
                                  <w14:noFill/>
                                  <w14:prstDash w14:val="solid"/>
                                  <w14:round/>
                                </w14:textOutline>
                              </w:rPr>
                              <w:t>e</w:t>
                            </w:r>
                            <w:r w:rsidRPr="00E60058">
                              <w:rPr>
                                <w:color w:val="000000" w:themeColor="text1"/>
                                <w14:textOutline w14:w="0" w14:cap="flat" w14:cmpd="sng" w14:algn="ctr">
                                  <w14:noFill/>
                                  <w14:prstDash w14:val="solid"/>
                                  <w14:round/>
                                </w14:textOutline>
                              </w:rPr>
                              <w:t xml:space="preserve"> liquide : remplis le contenant d’eau du robinet</w:t>
                            </w:r>
                            <w:r w:rsidRPr="00E51049">
                              <w:rPr>
                                <w:color w:val="FF0000"/>
                                <w:sz w:val="24"/>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et ajoute</w:t>
                            </w:r>
                            <w:r w:rsidRPr="00E60058">
                              <w:rPr>
                                <w:color w:val="000000" w:themeColor="text1"/>
                                <w14:textOutline w14:w="0" w14:cap="flat" w14:cmpd="sng" w14:algn="ctr">
                                  <w14:noFill/>
                                  <w14:prstDash w14:val="solid"/>
                                  <w14:round/>
                                </w14:textOutline>
                              </w:rPr>
                              <w:t xml:space="preserve"> 2</w:t>
                            </w:r>
                            <w:r>
                              <w:rPr>
                                <w:color w:val="000000" w:themeColor="text1"/>
                                <w14:textOutline w14:w="0" w14:cap="flat" w14:cmpd="sng" w14:algn="ctr">
                                  <w14:noFill/>
                                  <w14:prstDash w14:val="solid"/>
                                  <w14:round/>
                                </w14:textOutline>
                              </w:rPr>
                              <w:t> </w:t>
                            </w:r>
                            <w:r w:rsidRPr="00E60058">
                              <w:rPr>
                                <w:color w:val="000000" w:themeColor="text1"/>
                                <w14:textOutline w14:w="0" w14:cap="flat" w14:cmpd="sng" w14:algn="ctr">
                                  <w14:noFill/>
                                  <w14:prstDash w14:val="solid"/>
                                  <w14:round/>
                                </w14:textOutline>
                              </w:rPr>
                              <w:t>gouttes de liquide à vaissell</w:t>
                            </w:r>
                            <w:r>
                              <w:rPr>
                                <w:color w:val="000000" w:themeColor="text1"/>
                                <w14:textOutline w14:w="0" w14:cap="flat" w14:cmpd="sng" w14:algn="ctr">
                                  <w14:noFill/>
                                  <w14:prstDash w14:val="solid"/>
                                  <w14:round/>
                                </w14:textOutline>
                              </w:rPr>
                              <w:t>e.</w:t>
                            </w:r>
                          </w:p>
                          <w:p w14:paraId="7826D262" w14:textId="77777777" w:rsidR="004B26EA" w:rsidRPr="00E60058" w:rsidRDefault="004B26EA" w:rsidP="007E72DE">
                            <w:pPr>
                              <w:spacing w:line="276" w:lineRule="auto"/>
                              <w:ind w:left="360"/>
                              <w:rPr>
                                <w:color w:val="000000" w:themeColor="text1"/>
                                <w14:textOutline w14:w="0" w14:cap="flat" w14:cmpd="sng" w14:algn="ctr">
                                  <w14:noFill/>
                                  <w14:prstDash w14:val="solid"/>
                                  <w14:round/>
                                </w14:textOutline>
                              </w:rPr>
                            </w:pPr>
                            <w:r w:rsidRPr="00C3364B">
                              <w:rPr>
                                <w:color w:val="FF0000"/>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250 ml d’eau.</w:t>
                            </w:r>
                          </w:p>
                        </w:txbxContent>
                      </v:textbox>
                      <w10:anchorlock/>
                    </v:shape>
                  </w:pict>
                </mc:Fallback>
              </mc:AlternateContent>
            </w:r>
          </w:p>
        </w:tc>
        <w:tc>
          <w:tcPr>
            <w:tcW w:w="4434" w:type="dxa"/>
            <w:vAlign w:val="center"/>
          </w:tcPr>
          <w:p w14:paraId="0861DA7B" w14:textId="3D36821B" w:rsidR="007E72DE" w:rsidRDefault="007E72DE" w:rsidP="007E72DE">
            <w:r w:rsidRPr="00023253">
              <w:rPr>
                <w:b/>
                <w:noProof/>
                <w:lang w:val="fr-CA"/>
              </w:rPr>
              <mc:AlternateContent>
                <mc:Choice Requires="wps">
                  <w:drawing>
                    <wp:inline distT="0" distB="0" distL="0" distR="0" wp14:anchorId="6F2A214B" wp14:editId="63AE5260">
                      <wp:extent cx="2123691" cy="2201479"/>
                      <wp:effectExtent l="190500" t="190500" r="200660" b="180340"/>
                      <wp:docPr id="30" name="Carré corné 7"/>
                      <wp:cNvGraphicFramePr/>
                      <a:graphic xmlns:a="http://schemas.openxmlformats.org/drawingml/2006/main">
                        <a:graphicData uri="http://schemas.microsoft.com/office/word/2010/wordprocessingShape">
                          <wps:wsp>
                            <wps:cNvSpPr/>
                            <wps:spPr>
                              <a:xfrm rot="20995084">
                                <a:off x="0" y="0"/>
                                <a:ext cx="2123691" cy="2201479"/>
                              </a:xfrm>
                              <a:prstGeom prst="foldedCorner">
                                <a:avLst>
                                  <a:gd name="adj" fmla="val 3952"/>
                                </a:avLst>
                              </a:prstGeom>
                              <a:solidFill>
                                <a:sysClr val="window" lastClr="FFFFFF"/>
                              </a:solidFill>
                              <a:ln w="19050" cap="flat" cmpd="sng" algn="ctr">
                                <a:solidFill>
                                  <a:sysClr val="windowText" lastClr="000000"/>
                                </a:solidFill>
                                <a:prstDash val="solid"/>
                                <a:miter lim="800000"/>
                              </a:ln>
                              <a:effectLst/>
                            </wps:spPr>
                            <wps:txbx>
                              <w:txbxContent>
                                <w:p w14:paraId="2E921223" w14:textId="77777777" w:rsidR="004B26EA" w:rsidRPr="00057F31" w:rsidRDefault="004B26EA" w:rsidP="007E72DE">
                                  <w:pPr>
                                    <w:spacing w:before="240" w:after="240"/>
                                    <w:rPr>
                                      <w:b/>
                                      <w:color w:val="000000" w:themeColor="text1"/>
                                      <w14:textOutline w14:w="0" w14:cap="flat" w14:cmpd="sng" w14:algn="ctr">
                                        <w14:noFill/>
                                        <w14:prstDash w14:val="solid"/>
                                        <w14:round/>
                                      </w14:textOutline>
                                    </w:rPr>
                                  </w:pPr>
                                  <w:r w:rsidRPr="00057F31">
                                    <w:rPr>
                                      <w:b/>
                                      <w:color w:val="000000" w:themeColor="text1"/>
                                      <w14:textOutline w14:w="0" w14:cap="flat" w14:cmpd="sng" w14:algn="ctr">
                                        <w14:noFill/>
                                        <w14:prstDash w14:val="solid"/>
                                        <w14:round/>
                                      </w14:textOutline>
                                    </w:rPr>
                                    <w:t>Consigne</w:t>
                                  </w:r>
                                  <w:r>
                                    <w:rPr>
                                      <w:b/>
                                      <w:color w:val="000000" w:themeColor="text1"/>
                                      <w14:textOutline w14:w="0" w14:cap="flat" w14:cmpd="sng" w14:algn="ctr">
                                        <w14:noFill/>
                                        <w14:prstDash w14:val="solid"/>
                                        <w14:round/>
                                      </w14:textOutline>
                                    </w:rPr>
                                    <w:t>s</w:t>
                                  </w:r>
                                  <w:r w:rsidRPr="00057F31">
                                    <w:rPr>
                                      <w:b/>
                                      <w:color w:val="000000" w:themeColor="text1"/>
                                      <w14:textOutline w14:w="0" w14:cap="flat" w14:cmpd="sng" w14:algn="ctr">
                                        <w14:noFill/>
                                        <w14:prstDash w14:val="solid"/>
                                        <w14:round/>
                                      </w14:textOutline>
                                    </w:rPr>
                                    <w:t xml:space="preserve"> de sécurité</w:t>
                                  </w:r>
                                </w:p>
                                <w:p w14:paraId="34CE8E2D" w14:textId="77777777" w:rsidR="004B26EA" w:rsidRPr="00057F31" w:rsidRDefault="004B26EA" w:rsidP="005F7B5F">
                                  <w:pPr>
                                    <w:pStyle w:val="Paragraphedeliste"/>
                                    <w:numPr>
                                      <w:ilvl w:val="0"/>
                                      <w:numId w:val="9"/>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Attention</w:t>
                                  </w:r>
                                  <w:r>
                                    <w:rPr>
                                      <w:color w:val="000000" w:themeColor="text1"/>
                                      <w14:textOutline w14:w="0" w14:cap="flat" w14:cmpd="sng" w14:algn="ctr">
                                        <w14:noFill/>
                                        <w14:prstDash w14:val="solid"/>
                                        <w14:round/>
                                      </w14:textOutline>
                                    </w:rPr>
                                    <w:t>!</w:t>
                                  </w:r>
                                  <w:r w:rsidRPr="00057F31">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C</w:t>
                                  </w:r>
                                  <w:r w:rsidRPr="00057F31">
                                    <w:rPr>
                                      <w:color w:val="000000" w:themeColor="text1"/>
                                      <w14:textOutline w14:w="0" w14:cap="flat" w14:cmpd="sng" w14:algn="ctr">
                                        <w14:noFill/>
                                        <w14:prstDash w14:val="solid"/>
                                        <w14:round/>
                                      </w14:textOutline>
                                    </w:rPr>
                                    <w:t>hoisi</w:t>
                                  </w:r>
                                  <w:r>
                                    <w:rPr>
                                      <w:color w:val="000000" w:themeColor="text1"/>
                                      <w14:textOutline w14:w="0" w14:cap="flat" w14:cmpd="sng" w14:algn="ctr">
                                        <w14:noFill/>
                                        <w14:prstDash w14:val="solid"/>
                                        <w14:round/>
                                      </w14:textOutline>
                                    </w:rPr>
                                    <w:t>s</w:t>
                                  </w:r>
                                  <w:r w:rsidRPr="00057F31">
                                    <w:rPr>
                                      <w:color w:val="000000" w:themeColor="text1"/>
                                      <w14:textOutline w14:w="0" w14:cap="flat" w14:cmpd="sng" w14:algn="ctr">
                                        <w14:noFill/>
                                        <w14:prstDash w14:val="solid"/>
                                        <w14:round/>
                                      </w14:textOutline>
                                    </w:rPr>
                                    <w:t xml:space="preserve"> une fenêtre où il est sécuritaire de faire ton expérimentation</w:t>
                                  </w:r>
                                  <w:r>
                                    <w:rPr>
                                      <w:color w:val="000000" w:themeColor="text1"/>
                                      <w14:textOutline w14:w="0" w14:cap="flat" w14:cmpd="sng" w14:algn="ctr">
                                        <w14:noFill/>
                                        <w14:prstDash w14:val="solid"/>
                                        <w14:round/>
                                      </w14:textOutline>
                                    </w:rPr>
                                    <w:t>.</w:t>
                                  </w:r>
                                </w:p>
                                <w:p w14:paraId="7331166E" w14:textId="77777777" w:rsidR="004B26EA" w:rsidRPr="00057F31" w:rsidRDefault="004B26EA" w:rsidP="005F7B5F">
                                  <w:pPr>
                                    <w:pStyle w:val="Paragraphedeliste"/>
                                    <w:numPr>
                                      <w:ilvl w:val="0"/>
                                      <w:numId w:val="9"/>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Si tu veux</w:t>
                                  </w:r>
                                  <w:r>
                                    <w:rPr>
                                      <w:color w:val="000000" w:themeColor="text1"/>
                                      <w14:textOutline w14:w="0" w14:cap="flat" w14:cmpd="sng" w14:algn="ctr">
                                        <w14:noFill/>
                                        <w14:prstDash w14:val="solid"/>
                                        <w14:round/>
                                      </w14:textOutline>
                                    </w:rPr>
                                    <w:t xml:space="preserve"> faire un</w:t>
                                  </w:r>
                                  <w:r w:rsidRPr="00057F31">
                                    <w:rPr>
                                      <w:color w:val="000000" w:themeColor="text1"/>
                                      <w14:textOutline w14:w="0" w14:cap="flat" w14:cmpd="sng" w14:algn="ctr">
                                        <w14:noFill/>
                                        <w14:prstDash w14:val="solid"/>
                                        <w14:round/>
                                      </w14:textOutline>
                                    </w:rPr>
                                    <w:t xml:space="preserve"> test avec un produit commercial, demande </w:t>
                                  </w:r>
                                  <w:r>
                                    <w:rPr>
                                      <w:color w:val="000000" w:themeColor="text1"/>
                                      <w14:textOutline w14:w="0" w14:cap="flat" w14:cmpd="sng" w14:algn="ctr">
                                        <w14:noFill/>
                                        <w14:prstDash w14:val="solid"/>
                                        <w14:round/>
                                      </w14:textOutline>
                                    </w:rPr>
                                    <w:t xml:space="preserve">la permission </w:t>
                                  </w:r>
                                  <w:r w:rsidRPr="00057F31">
                                    <w:rPr>
                                      <w:color w:val="000000" w:themeColor="text1"/>
                                      <w14:textOutline w14:w="0" w14:cap="flat" w14:cmpd="sng" w14:algn="ctr">
                                        <w14:noFill/>
                                        <w14:prstDash w14:val="solid"/>
                                        <w14:round/>
                                      </w14:textOutline>
                                    </w:rPr>
                                    <w:t xml:space="preserve">à </w:t>
                                  </w:r>
                                  <w:r>
                                    <w:rPr>
                                      <w:color w:val="000000" w:themeColor="text1"/>
                                      <w14:textOutline w14:w="0" w14:cap="flat" w14:cmpd="sng" w14:algn="ctr">
                                        <w14:noFill/>
                                        <w14:prstDash w14:val="solid"/>
                                        <w14:round/>
                                      </w14:textOutline>
                                    </w:rPr>
                                    <w:t>un</w:t>
                                  </w:r>
                                  <w:r w:rsidRPr="00057F31">
                                    <w:rPr>
                                      <w:color w:val="000000" w:themeColor="text1"/>
                                      <w14:textOutline w14:w="0" w14:cap="flat" w14:cmpd="sng" w14:algn="ctr">
                                        <w14:noFill/>
                                        <w14:prstDash w14:val="solid"/>
                                        <w14:round/>
                                      </w14:textOutline>
                                    </w:rPr>
                                    <w:t xml:space="preserve"> parent</w:t>
                                  </w:r>
                                  <w:r>
                                    <w:rPr>
                                      <w:color w:val="000000" w:themeColor="text1"/>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F2A214B" id="Carré corné 7" o:spid="_x0000_s1030" type="#_x0000_t65" style="width:167.2pt;height:173.35pt;rotation:-660730fd;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YNstgIAAG8FAAAOAAAAZHJzL2Uyb0RvYy54bWysVM1u2zAMvg/YOwi6r3bcpG2COkWQIsOA&#10;oi3QDj0rspx40N8kJU72RnuOvVg/yW6arj0N80EWReoj+ZHU5dVOSbIVzjdGl3RwklMiNDdVo1cl&#10;/f64+HJBiQ9MV0waLUq6F55eTT9/umztRBRmbWQlHAGI9pPWlnQdgp1kmedroZg/MVZoKGvjFAsQ&#10;3SqrHGuBrmRW5PlZ1hpXWWe48B6n152SThN+XQse7urai0BkSRFbSKtL6zKu2fSSTVaO2XXD+zDY&#10;P0ShWKPh9AB1zQIjG9e8g1INd8abOpxwozJT1w0XKQdkM8j/yuZhzaxIuYAcbw80+f8Hy2+39440&#10;VUlPQY9mCjWaM+f+/CbcOI3feeSotX4C0wd773rJYxsT3tVOEWdAbJGPx6P8Yph4QGZkl2jeH2gW&#10;u0A4DotBcXo2HlDCoSuQ9/B8HJ1kHVpEtc6Hr8IoEjclrWObVHMEJFyCZ9sbHxLfVR80q35QUiuJ&#10;6m2ZJKfjUdFj9rZAf0GNF72RTbVopEzC3s+lI7hYUjRXZVpKJPMBhyVdpK8He3NNatKi6cf5CNxx&#10;hvatJQvYKgtCvV5RwuQKc8FDF/ab2/6d00cwdOQ4T99HjmMi18yvu4gTajRjE9UEjJNsVEkvjm9L&#10;HbUiDQSYi2THknZFjLuwW+5SGwwjUDxZmmqP1kilRXre8kUDtzeg5Z450IxDDH64w1JLAyJMv6Nk&#10;bdyvj86jPXoXWkpaDB1I+rlhTiDpbxpdPR4Mh4ANSRiOzgsI7lizPNbojZobVAydhOjSNtoH+bKt&#10;nVFPeB9m0StUTHP47srRC/PQPQZ4YbiYzZIZJtOycKMfLI/gkblI+OPuiTnbd2RAqW7Ny4CySWqy&#10;rodfbeNNbWabYOrmwHnHa18ATHXq+/4Fis/GsZysXt/J6TMAAAD//wMAUEsDBBQABgAIAAAAIQCQ&#10;HBzk2wAAAAUBAAAPAAAAZHJzL2Rvd25yZXYueG1sTI9BT8MwDIXvSPyHyEjcWDpW1q00ncYkLkgc&#10;2JC4Zo1JozVO1aRb+fcYLnCxnvWs9z5Xm8l34oxDdIEUzGcZCKQmGEdWwfvh+W4FIiZNRneBUMEX&#10;RtjU11eVLk240Bue98kKDqFYagVtSn0pZWxa9DrOQo/E3mcYvE68DlaaQV843HfyPsuW0mtH3NDq&#10;HnctNqf96BVs15ZePh6eitOrnfyumDsaD06p25tp+wgi4ZT+juEHn9GhZqZjGMlE0SngR9LvZG+x&#10;yHMQRxb5sgBZV/I/ff0NAAD//wMAUEsBAi0AFAAGAAgAAAAhALaDOJL+AAAA4QEAABMAAAAAAAAA&#10;AAAAAAAAAAAAAFtDb250ZW50X1R5cGVzXS54bWxQSwECLQAUAAYACAAAACEAOP0h/9YAAACUAQAA&#10;CwAAAAAAAAAAAAAAAAAvAQAAX3JlbHMvLnJlbHNQSwECLQAUAAYACAAAACEA2+GDbLYCAABvBQAA&#10;DgAAAAAAAAAAAAAAAAAuAgAAZHJzL2Uyb0RvYy54bWxQSwECLQAUAAYACAAAACEAkBwc5NsAAAAF&#10;AQAADwAAAAAAAAAAAAAAAAAQBQAAZHJzL2Rvd25yZXYueG1sUEsFBgAAAAAEAAQA8wAAABgGAAAA&#10;AA==&#10;" adj="20746" fillcolor="window" strokecolor="windowText" strokeweight="1.5pt">
                      <v:stroke joinstyle="miter"/>
                      <v:textbox>
                        <w:txbxContent>
                          <w:p w14:paraId="2E921223" w14:textId="77777777" w:rsidR="004B26EA" w:rsidRPr="00057F31" w:rsidRDefault="004B26EA" w:rsidP="007E72DE">
                            <w:pPr>
                              <w:spacing w:before="240" w:after="240"/>
                              <w:rPr>
                                <w:b/>
                                <w:color w:val="000000" w:themeColor="text1"/>
                                <w14:textOutline w14:w="0" w14:cap="flat" w14:cmpd="sng" w14:algn="ctr">
                                  <w14:noFill/>
                                  <w14:prstDash w14:val="solid"/>
                                  <w14:round/>
                                </w14:textOutline>
                              </w:rPr>
                            </w:pPr>
                            <w:r w:rsidRPr="00057F31">
                              <w:rPr>
                                <w:b/>
                                <w:color w:val="000000" w:themeColor="text1"/>
                                <w14:textOutline w14:w="0" w14:cap="flat" w14:cmpd="sng" w14:algn="ctr">
                                  <w14:noFill/>
                                  <w14:prstDash w14:val="solid"/>
                                  <w14:round/>
                                </w14:textOutline>
                              </w:rPr>
                              <w:t>Consigne</w:t>
                            </w:r>
                            <w:r>
                              <w:rPr>
                                <w:b/>
                                <w:color w:val="000000" w:themeColor="text1"/>
                                <w14:textOutline w14:w="0" w14:cap="flat" w14:cmpd="sng" w14:algn="ctr">
                                  <w14:noFill/>
                                  <w14:prstDash w14:val="solid"/>
                                  <w14:round/>
                                </w14:textOutline>
                              </w:rPr>
                              <w:t>s</w:t>
                            </w:r>
                            <w:r w:rsidRPr="00057F31">
                              <w:rPr>
                                <w:b/>
                                <w:color w:val="000000" w:themeColor="text1"/>
                                <w14:textOutline w14:w="0" w14:cap="flat" w14:cmpd="sng" w14:algn="ctr">
                                  <w14:noFill/>
                                  <w14:prstDash w14:val="solid"/>
                                  <w14:round/>
                                </w14:textOutline>
                              </w:rPr>
                              <w:t xml:space="preserve"> de sécurité</w:t>
                            </w:r>
                          </w:p>
                          <w:p w14:paraId="34CE8E2D" w14:textId="77777777" w:rsidR="004B26EA" w:rsidRPr="00057F31" w:rsidRDefault="004B26EA" w:rsidP="005F7B5F">
                            <w:pPr>
                              <w:pStyle w:val="Paragraphedeliste"/>
                              <w:numPr>
                                <w:ilvl w:val="0"/>
                                <w:numId w:val="9"/>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Attention</w:t>
                            </w:r>
                            <w:r>
                              <w:rPr>
                                <w:color w:val="000000" w:themeColor="text1"/>
                                <w14:textOutline w14:w="0" w14:cap="flat" w14:cmpd="sng" w14:algn="ctr">
                                  <w14:noFill/>
                                  <w14:prstDash w14:val="solid"/>
                                  <w14:round/>
                                </w14:textOutline>
                              </w:rPr>
                              <w:t>!</w:t>
                            </w:r>
                            <w:r w:rsidRPr="00057F31">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C</w:t>
                            </w:r>
                            <w:r w:rsidRPr="00057F31">
                              <w:rPr>
                                <w:color w:val="000000" w:themeColor="text1"/>
                                <w14:textOutline w14:w="0" w14:cap="flat" w14:cmpd="sng" w14:algn="ctr">
                                  <w14:noFill/>
                                  <w14:prstDash w14:val="solid"/>
                                  <w14:round/>
                                </w14:textOutline>
                              </w:rPr>
                              <w:t>hoisi</w:t>
                            </w:r>
                            <w:r>
                              <w:rPr>
                                <w:color w:val="000000" w:themeColor="text1"/>
                                <w14:textOutline w14:w="0" w14:cap="flat" w14:cmpd="sng" w14:algn="ctr">
                                  <w14:noFill/>
                                  <w14:prstDash w14:val="solid"/>
                                  <w14:round/>
                                </w14:textOutline>
                              </w:rPr>
                              <w:t>s</w:t>
                            </w:r>
                            <w:r w:rsidRPr="00057F31">
                              <w:rPr>
                                <w:color w:val="000000" w:themeColor="text1"/>
                                <w14:textOutline w14:w="0" w14:cap="flat" w14:cmpd="sng" w14:algn="ctr">
                                  <w14:noFill/>
                                  <w14:prstDash w14:val="solid"/>
                                  <w14:round/>
                                </w14:textOutline>
                              </w:rPr>
                              <w:t xml:space="preserve"> une fenêtre où il est sécuritaire de faire ton expérimentation</w:t>
                            </w:r>
                            <w:r>
                              <w:rPr>
                                <w:color w:val="000000" w:themeColor="text1"/>
                                <w14:textOutline w14:w="0" w14:cap="flat" w14:cmpd="sng" w14:algn="ctr">
                                  <w14:noFill/>
                                  <w14:prstDash w14:val="solid"/>
                                  <w14:round/>
                                </w14:textOutline>
                              </w:rPr>
                              <w:t>.</w:t>
                            </w:r>
                          </w:p>
                          <w:p w14:paraId="7331166E" w14:textId="77777777" w:rsidR="004B26EA" w:rsidRPr="00057F31" w:rsidRDefault="004B26EA" w:rsidP="005F7B5F">
                            <w:pPr>
                              <w:pStyle w:val="Paragraphedeliste"/>
                              <w:numPr>
                                <w:ilvl w:val="0"/>
                                <w:numId w:val="9"/>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Si tu veux</w:t>
                            </w:r>
                            <w:r>
                              <w:rPr>
                                <w:color w:val="000000" w:themeColor="text1"/>
                                <w14:textOutline w14:w="0" w14:cap="flat" w14:cmpd="sng" w14:algn="ctr">
                                  <w14:noFill/>
                                  <w14:prstDash w14:val="solid"/>
                                  <w14:round/>
                                </w14:textOutline>
                              </w:rPr>
                              <w:t xml:space="preserve"> faire un</w:t>
                            </w:r>
                            <w:r w:rsidRPr="00057F31">
                              <w:rPr>
                                <w:color w:val="000000" w:themeColor="text1"/>
                                <w14:textOutline w14:w="0" w14:cap="flat" w14:cmpd="sng" w14:algn="ctr">
                                  <w14:noFill/>
                                  <w14:prstDash w14:val="solid"/>
                                  <w14:round/>
                                </w14:textOutline>
                              </w:rPr>
                              <w:t xml:space="preserve"> test avec un produit commercial, demande </w:t>
                            </w:r>
                            <w:r>
                              <w:rPr>
                                <w:color w:val="000000" w:themeColor="text1"/>
                                <w14:textOutline w14:w="0" w14:cap="flat" w14:cmpd="sng" w14:algn="ctr">
                                  <w14:noFill/>
                                  <w14:prstDash w14:val="solid"/>
                                  <w14:round/>
                                </w14:textOutline>
                              </w:rPr>
                              <w:t xml:space="preserve">la permission </w:t>
                            </w:r>
                            <w:r w:rsidRPr="00057F31">
                              <w:rPr>
                                <w:color w:val="000000" w:themeColor="text1"/>
                                <w14:textOutline w14:w="0" w14:cap="flat" w14:cmpd="sng" w14:algn="ctr">
                                  <w14:noFill/>
                                  <w14:prstDash w14:val="solid"/>
                                  <w14:round/>
                                </w14:textOutline>
                              </w:rPr>
                              <w:t xml:space="preserve">à </w:t>
                            </w:r>
                            <w:r>
                              <w:rPr>
                                <w:color w:val="000000" w:themeColor="text1"/>
                                <w14:textOutline w14:w="0" w14:cap="flat" w14:cmpd="sng" w14:algn="ctr">
                                  <w14:noFill/>
                                  <w14:prstDash w14:val="solid"/>
                                  <w14:round/>
                                </w14:textOutline>
                              </w:rPr>
                              <w:t>un</w:t>
                            </w:r>
                            <w:r w:rsidRPr="00057F31">
                              <w:rPr>
                                <w:color w:val="000000" w:themeColor="text1"/>
                                <w14:textOutline w14:w="0" w14:cap="flat" w14:cmpd="sng" w14:algn="ctr">
                                  <w14:noFill/>
                                  <w14:prstDash w14:val="solid"/>
                                  <w14:round/>
                                </w14:textOutline>
                              </w:rPr>
                              <w:t xml:space="preserve"> parent</w:t>
                            </w:r>
                            <w:r>
                              <w:rPr>
                                <w:color w:val="000000" w:themeColor="text1"/>
                                <w14:textOutline w14:w="0" w14:cap="flat" w14:cmpd="sng" w14:algn="ctr">
                                  <w14:noFill/>
                                  <w14:prstDash w14:val="solid"/>
                                  <w14:round/>
                                </w14:textOutline>
                              </w:rPr>
                              <w:t>.</w:t>
                            </w:r>
                          </w:p>
                        </w:txbxContent>
                      </v:textbox>
                      <w10:anchorlock/>
                    </v:shape>
                  </w:pict>
                </mc:Fallback>
              </mc:AlternateContent>
            </w:r>
          </w:p>
        </w:tc>
      </w:tr>
    </w:tbl>
    <w:p w14:paraId="36E808E3" w14:textId="537EF7AF" w:rsidR="00023253" w:rsidRPr="00023253" w:rsidRDefault="00023253" w:rsidP="005F7B5F">
      <w:pPr>
        <w:pStyle w:val="Paragraphedeliste"/>
        <w:numPr>
          <w:ilvl w:val="0"/>
          <w:numId w:val="11"/>
        </w:numPr>
      </w:pPr>
      <w:r w:rsidRPr="007E72DE">
        <w:t>Choisis</w:t>
      </w:r>
      <w:r w:rsidRPr="00023253">
        <w:t xml:space="preserve"> une fenêtre sur laquelle tu feras tes tests. Si c’est possible, choisis une fenêtre au soleil pour mieux voir les résultats.</w:t>
      </w:r>
    </w:p>
    <w:p w14:paraId="522C4FE1" w14:textId="0D86859F" w:rsidR="00023253" w:rsidRPr="00023253" w:rsidRDefault="00023253" w:rsidP="005F7B5F">
      <w:pPr>
        <w:pStyle w:val="Paragraphedeliste"/>
        <w:numPr>
          <w:ilvl w:val="0"/>
          <w:numId w:val="11"/>
        </w:numPr>
      </w:pPr>
      <w:r w:rsidRPr="00023253">
        <w:t>Prends un chiffon, trempe-le dans le 1</w:t>
      </w:r>
      <w:r w:rsidRPr="00526522">
        <w:t>er</w:t>
      </w:r>
      <w:r w:rsidRPr="00023253">
        <w:t xml:space="preserve"> liquide et nettoie le bas de la fenêtre.</w:t>
      </w:r>
    </w:p>
    <w:p w14:paraId="10043B33" w14:textId="58CC708B" w:rsidR="00023253" w:rsidRPr="00023253" w:rsidRDefault="00023253" w:rsidP="005F7B5F">
      <w:pPr>
        <w:pStyle w:val="Paragraphedeliste"/>
        <w:numPr>
          <w:ilvl w:val="0"/>
          <w:numId w:val="11"/>
        </w:numPr>
      </w:pPr>
      <w:r w:rsidRPr="00023253">
        <w:t>Prends un deuxième chiffon, trempe-le dans le 2</w:t>
      </w:r>
      <w:r w:rsidRPr="00526522">
        <w:t>e</w:t>
      </w:r>
      <w:r w:rsidRPr="00023253">
        <w:t xml:space="preserve"> liquide et nettoie le milieu de la fenêtre.</w:t>
      </w:r>
    </w:p>
    <w:p w14:paraId="30E06653" w14:textId="03510D12" w:rsidR="00023253" w:rsidRPr="00023253" w:rsidRDefault="00023253" w:rsidP="005F7B5F">
      <w:pPr>
        <w:pStyle w:val="Paragraphedeliste"/>
        <w:numPr>
          <w:ilvl w:val="0"/>
          <w:numId w:val="11"/>
        </w:numPr>
      </w:pPr>
      <w:r w:rsidRPr="00023253">
        <w:t>Prends un troisième chiffon, trempe-le dans le 3</w:t>
      </w:r>
      <w:r w:rsidRPr="00526522">
        <w:t>e</w:t>
      </w:r>
      <w:r w:rsidRPr="00023253">
        <w:t xml:space="preserve"> liquide et nettoie le haut de la fenêtre.</w:t>
      </w:r>
    </w:p>
    <w:p w14:paraId="5A8573A2" w14:textId="06F9ADFF" w:rsidR="00023253" w:rsidRPr="00023253" w:rsidRDefault="00023253" w:rsidP="005F7B5F">
      <w:pPr>
        <w:pStyle w:val="Paragraphedeliste"/>
        <w:numPr>
          <w:ilvl w:val="0"/>
          <w:numId w:val="11"/>
        </w:numPr>
      </w:pPr>
      <w:r w:rsidRPr="00023253">
        <w:t>Attends 2 minutes pour que tout soit sec et compare les résultats. Si c’est possible, fais une observation une heure plus tard.</w:t>
      </w:r>
    </w:p>
    <w:p w14:paraId="6187F229" w14:textId="77777777" w:rsidR="00023253" w:rsidRPr="00023253" w:rsidRDefault="00023253" w:rsidP="00023253">
      <w:r w:rsidRPr="00023253">
        <w:t>Observes-tu une différence? Quelle partie de la fenêtre est la plus propre? Communique tes recommandations à tes parents en utilisant le vocabulaire proposé à l’annexe 2.</w:t>
      </w:r>
    </w:p>
    <w:p w14:paraId="3761E9A2" w14:textId="77777777" w:rsidR="00023253" w:rsidRPr="00023253" w:rsidRDefault="00023253" w:rsidP="007E1E23">
      <w:pPr>
        <w:pStyle w:val="Consigne-tapes"/>
        <w:rPr>
          <w:lang w:val="fr-CA"/>
        </w:rPr>
      </w:pPr>
      <w:r w:rsidRPr="00023253">
        <w:rPr>
          <w:lang w:val="fr-CA"/>
        </w:rPr>
        <w:t>Note</w:t>
      </w:r>
    </w:p>
    <w:p w14:paraId="424CC46B" w14:textId="77777777" w:rsidR="00023253" w:rsidRPr="00023253" w:rsidRDefault="00023253" w:rsidP="007E1E23">
      <w:pPr>
        <w:spacing w:after="120"/>
        <w:rPr>
          <w:lang w:val="fr-CA" w:eastAsia="en-US"/>
        </w:rPr>
      </w:pPr>
      <w:r w:rsidRPr="00023253">
        <w:rPr>
          <w:lang w:val="fr-CA" w:eastAsia="en-US"/>
        </w:rPr>
        <w:t xml:space="preserve">Envie de pousser un peu plus loin l’investigation? Recommence les tests deux ou trois fois pour confirmer tes résultats. Tu peux également mélanger d’autres produits à l’eau (jus de citron, shampoing et liquide commercial pour le lavage des fenêtres). </w:t>
      </w:r>
    </w:p>
    <w:p w14:paraId="0880C210" w14:textId="5FDAE9D4" w:rsidR="0081127A" w:rsidRDefault="00023253" w:rsidP="0081127A">
      <w:pPr>
        <w:sectPr w:rsidR="0081127A" w:rsidSect="006F3382">
          <w:pgSz w:w="12240" w:h="15840"/>
          <w:pgMar w:top="567" w:right="1418" w:bottom="1418" w:left="1276" w:header="709" w:footer="709" w:gutter="0"/>
          <w:cols w:space="708"/>
          <w:docGrid w:linePitch="360"/>
        </w:sectPr>
      </w:pPr>
      <w:r w:rsidRPr="00023253">
        <w:rPr>
          <w:lang w:val="fr-CA" w:eastAsia="en-US"/>
        </w:rPr>
        <w:t>Et pourquoi ne pas offrir un lavage de fenêtres en cadeau pour la fête des Mère</w:t>
      </w:r>
      <w:r w:rsidR="009C5D6F">
        <w:rPr>
          <w:lang w:val="fr-CA" w:eastAsia="en-US"/>
        </w:rPr>
        <w:t>s</w:t>
      </w:r>
      <w:r w:rsidR="008D1CF9">
        <w:rPr>
          <w:lang w:val="fr-CA" w:eastAsia="en-US"/>
        </w:rPr>
        <w:t>?</w:t>
      </w:r>
    </w:p>
    <w:p w14:paraId="0E77EA9C" w14:textId="77777777" w:rsidR="002D7573" w:rsidRDefault="002D7573" w:rsidP="007E1E23">
      <w:pPr>
        <w:pStyle w:val="Matire-Pagessuivantes"/>
      </w:pPr>
      <w:bookmarkStart w:id="38" w:name="_Toc37868574"/>
      <w:bookmarkStart w:id="39" w:name="_Hlk38450302"/>
      <w:r>
        <w:lastRenderedPageBreak/>
        <w:t>Science et technologie</w:t>
      </w:r>
    </w:p>
    <w:p w14:paraId="49133207" w14:textId="77777777" w:rsidR="00BA0C74" w:rsidRPr="00BA0C74" w:rsidRDefault="00BA0C74" w:rsidP="007E1E23">
      <w:pPr>
        <w:pStyle w:val="Titredelactivit"/>
      </w:pPr>
      <w:bookmarkStart w:id="40" w:name="_Toc39050854"/>
      <w:r w:rsidRPr="00BA0C74">
        <w:t xml:space="preserve">Annexe 2 – </w:t>
      </w:r>
      <w:bookmarkEnd w:id="38"/>
      <w:r w:rsidRPr="00BA0C74">
        <w:t>Les mots pour y voir plus clair!</w:t>
      </w:r>
      <w:bookmarkEnd w:id="40"/>
    </w:p>
    <w:p w14:paraId="0072FFC1" w14:textId="77777777" w:rsidR="00BA0C74" w:rsidRPr="00BA0C74" w:rsidRDefault="00BA0C74" w:rsidP="007E1E23">
      <w:pPr>
        <w:pStyle w:val="Consigne-tapes"/>
        <w:rPr>
          <w:lang w:val="fr-CA"/>
        </w:rPr>
      </w:pPr>
      <w:r w:rsidRPr="00BA0C74">
        <w:rPr>
          <w:lang w:val="fr-CA"/>
        </w:rPr>
        <w:t>Les mots suivants permettent de s’exprimer plus clairement pendant et après l’expérience.</w:t>
      </w:r>
    </w:p>
    <w:tbl>
      <w:tblPr>
        <w:tblStyle w:val="Grilledutableau21"/>
        <w:tblW w:w="10393" w:type="dxa"/>
        <w:tblInd w:w="-147" w:type="dxa"/>
        <w:shd w:val="clear" w:color="auto" w:fill="FFFFFF" w:themeFill="background1"/>
        <w:tblLook w:val="0420" w:firstRow="1" w:lastRow="0" w:firstColumn="0" w:lastColumn="0" w:noHBand="0" w:noVBand="1"/>
      </w:tblPr>
      <w:tblGrid>
        <w:gridCol w:w="1560"/>
        <w:gridCol w:w="709"/>
        <w:gridCol w:w="2031"/>
        <w:gridCol w:w="2031"/>
        <w:gridCol w:w="2031"/>
        <w:gridCol w:w="2031"/>
      </w:tblGrid>
      <w:tr w:rsidR="00EA3A35" w:rsidRPr="00BA0C74" w14:paraId="79592500" w14:textId="77777777" w:rsidTr="00EA3A35">
        <w:trPr>
          <w:trHeight w:val="265"/>
        </w:trPr>
        <w:tc>
          <w:tcPr>
            <w:tcW w:w="2269" w:type="dxa"/>
            <w:gridSpan w:val="2"/>
            <w:shd w:val="clear" w:color="auto" w:fill="FFFFFF" w:themeFill="background1"/>
          </w:tcPr>
          <w:p w14:paraId="7B5F6B45" w14:textId="77777777" w:rsidR="00EA3A35" w:rsidRPr="00BA0C74" w:rsidRDefault="00EA3A35" w:rsidP="00BA0C74">
            <w:pPr>
              <w:rPr>
                <w:lang w:val="fr-CA"/>
              </w:rPr>
            </w:pPr>
            <w:r w:rsidRPr="00BA0C74">
              <w:rPr>
                <w:lang w:val="fr-CA"/>
              </w:rPr>
              <w:t>Chiffon</w:t>
            </w:r>
          </w:p>
        </w:tc>
        <w:tc>
          <w:tcPr>
            <w:tcW w:w="2031" w:type="dxa"/>
            <w:shd w:val="clear" w:color="auto" w:fill="FFFFFF" w:themeFill="background1"/>
          </w:tcPr>
          <w:p w14:paraId="56CA2DFC" w14:textId="132CF143" w:rsidR="00EA3A35" w:rsidRPr="00BA0C74" w:rsidRDefault="00EA3A35" w:rsidP="00BA0C74">
            <w:pPr>
              <w:rPr>
                <w:lang w:val="fr-CA"/>
              </w:rPr>
            </w:pPr>
            <w:r w:rsidRPr="00BA0C74">
              <w:rPr>
                <w:lang w:val="fr-CA"/>
              </w:rPr>
              <w:t>Contenant</w:t>
            </w:r>
          </w:p>
        </w:tc>
        <w:tc>
          <w:tcPr>
            <w:tcW w:w="2031" w:type="dxa"/>
            <w:shd w:val="clear" w:color="auto" w:fill="FFFFFF" w:themeFill="background1"/>
          </w:tcPr>
          <w:p w14:paraId="5231768F" w14:textId="2D3C8E24" w:rsidR="00EA3A35" w:rsidRPr="00BA0C74" w:rsidRDefault="00EA3A35" w:rsidP="00BA0C74">
            <w:pPr>
              <w:rPr>
                <w:lang w:val="fr-CA"/>
              </w:rPr>
            </w:pPr>
            <w:r w:rsidRPr="00BA0C74">
              <w:rPr>
                <w:lang w:val="fr-CA"/>
              </w:rPr>
              <w:t>Couleur, coloré</w:t>
            </w:r>
          </w:p>
        </w:tc>
        <w:tc>
          <w:tcPr>
            <w:tcW w:w="2031" w:type="dxa"/>
            <w:shd w:val="clear" w:color="auto" w:fill="FFFFFF" w:themeFill="background1"/>
          </w:tcPr>
          <w:p w14:paraId="2552F018" w14:textId="7FF69D7E" w:rsidR="00EA3A35" w:rsidRPr="00BA0C74" w:rsidRDefault="00EA3A35" w:rsidP="00BA0C74">
            <w:pPr>
              <w:rPr>
                <w:lang w:val="fr-CA"/>
              </w:rPr>
            </w:pPr>
            <w:r w:rsidRPr="00BA0C74">
              <w:rPr>
                <w:lang w:val="fr-CA"/>
              </w:rPr>
              <w:t>Danger</w:t>
            </w:r>
          </w:p>
        </w:tc>
        <w:tc>
          <w:tcPr>
            <w:tcW w:w="2031" w:type="dxa"/>
            <w:shd w:val="clear" w:color="auto" w:fill="FFFFFF" w:themeFill="background1"/>
          </w:tcPr>
          <w:p w14:paraId="79D19BF6" w14:textId="45EA4E85" w:rsidR="00EA3A35" w:rsidRPr="00BA0C74" w:rsidRDefault="00EA3A35" w:rsidP="00BA0C74">
            <w:pPr>
              <w:rPr>
                <w:lang w:val="fr-CA"/>
              </w:rPr>
            </w:pPr>
            <w:r w:rsidRPr="00BA0C74">
              <w:rPr>
                <w:lang w:val="fr-CA"/>
              </w:rPr>
              <w:t>Fenêtre</w:t>
            </w:r>
          </w:p>
        </w:tc>
      </w:tr>
      <w:tr w:rsidR="00EA3A35" w:rsidRPr="00BA0C74" w14:paraId="75BD61CA" w14:textId="77777777" w:rsidTr="00EA3A35">
        <w:trPr>
          <w:trHeight w:val="248"/>
        </w:trPr>
        <w:tc>
          <w:tcPr>
            <w:tcW w:w="2269" w:type="dxa"/>
            <w:gridSpan w:val="2"/>
            <w:shd w:val="clear" w:color="auto" w:fill="FFFFFF" w:themeFill="background1"/>
          </w:tcPr>
          <w:p w14:paraId="2AF137D5" w14:textId="7DA48AD3" w:rsidR="00EA3A35" w:rsidRPr="00BA0C74" w:rsidRDefault="00EA3A35" w:rsidP="00BA0C74">
            <w:pPr>
              <w:rPr>
                <w:lang w:val="fr-CA"/>
              </w:rPr>
            </w:pPr>
            <w:r w:rsidRPr="00BA0C74">
              <w:rPr>
                <w:lang w:val="fr-CA"/>
              </w:rPr>
              <w:t>Frotter</w:t>
            </w:r>
          </w:p>
        </w:tc>
        <w:tc>
          <w:tcPr>
            <w:tcW w:w="2031" w:type="dxa"/>
            <w:shd w:val="clear" w:color="auto" w:fill="FFFFFF" w:themeFill="background1"/>
          </w:tcPr>
          <w:p w14:paraId="6BED5BEC" w14:textId="268FC013" w:rsidR="00EA3A35" w:rsidRPr="00BA0C74" w:rsidRDefault="00EA3A35" w:rsidP="00BA0C74">
            <w:pPr>
              <w:rPr>
                <w:lang w:val="fr-CA"/>
              </w:rPr>
            </w:pPr>
            <w:r w:rsidRPr="00BA0C74">
              <w:rPr>
                <w:lang w:val="fr-CA"/>
              </w:rPr>
              <w:t>Mélanger</w:t>
            </w:r>
          </w:p>
        </w:tc>
        <w:tc>
          <w:tcPr>
            <w:tcW w:w="2031" w:type="dxa"/>
            <w:shd w:val="clear" w:color="auto" w:fill="FFFFFF" w:themeFill="background1"/>
          </w:tcPr>
          <w:p w14:paraId="19CD7791" w14:textId="616AA85B" w:rsidR="00EA3A35" w:rsidRPr="00BA0C74" w:rsidRDefault="00EA3A35" w:rsidP="00BA0C74">
            <w:pPr>
              <w:rPr>
                <w:lang w:val="fr-CA"/>
              </w:rPr>
            </w:pPr>
            <w:r w:rsidRPr="00BA0C74">
              <w:rPr>
                <w:lang w:val="fr-CA"/>
              </w:rPr>
              <w:t>Odeur</w:t>
            </w:r>
          </w:p>
        </w:tc>
        <w:tc>
          <w:tcPr>
            <w:tcW w:w="2031" w:type="dxa"/>
            <w:shd w:val="clear" w:color="auto" w:fill="FFFFFF" w:themeFill="background1"/>
          </w:tcPr>
          <w:p w14:paraId="0BEC4E5F" w14:textId="7C300C7A" w:rsidR="00EA3A35" w:rsidRPr="00BA0C74" w:rsidRDefault="00EA3A35" w:rsidP="00BA0C74">
            <w:pPr>
              <w:rPr>
                <w:lang w:val="fr-CA"/>
              </w:rPr>
            </w:pPr>
            <w:r w:rsidRPr="00BA0C74">
              <w:rPr>
                <w:lang w:val="fr-CA"/>
              </w:rPr>
              <w:t>Opaque</w:t>
            </w:r>
          </w:p>
        </w:tc>
        <w:tc>
          <w:tcPr>
            <w:tcW w:w="2031" w:type="dxa"/>
            <w:shd w:val="clear" w:color="auto" w:fill="FFFFFF" w:themeFill="background1"/>
          </w:tcPr>
          <w:p w14:paraId="038739B4" w14:textId="458F666F" w:rsidR="00EA3A35" w:rsidRPr="00BA0C74" w:rsidRDefault="00EA3A35" w:rsidP="00BA0C74">
            <w:pPr>
              <w:rPr>
                <w:lang w:val="fr-CA"/>
              </w:rPr>
            </w:pPr>
            <w:r w:rsidRPr="00BA0C74">
              <w:rPr>
                <w:lang w:val="fr-CA"/>
              </w:rPr>
              <w:t>Nettoyer</w:t>
            </w:r>
          </w:p>
        </w:tc>
      </w:tr>
      <w:tr w:rsidR="00EA3A35" w:rsidRPr="00BA0C74" w14:paraId="54B9F955" w14:textId="77777777" w:rsidTr="00EA3A35">
        <w:trPr>
          <w:trHeight w:val="248"/>
        </w:trPr>
        <w:tc>
          <w:tcPr>
            <w:tcW w:w="2269" w:type="dxa"/>
            <w:gridSpan w:val="2"/>
            <w:shd w:val="clear" w:color="auto" w:fill="FFFFFF" w:themeFill="background1"/>
          </w:tcPr>
          <w:p w14:paraId="04875488" w14:textId="02EA72D7" w:rsidR="00EA3A35" w:rsidRPr="00BA0C74" w:rsidRDefault="00EA3A35" w:rsidP="00BA0C74">
            <w:pPr>
              <w:rPr>
                <w:lang w:val="fr-CA"/>
              </w:rPr>
            </w:pPr>
            <w:r w:rsidRPr="00BA0C74">
              <w:rPr>
                <w:lang w:val="fr-CA"/>
              </w:rPr>
              <w:t>Produit domestique</w:t>
            </w:r>
          </w:p>
        </w:tc>
        <w:tc>
          <w:tcPr>
            <w:tcW w:w="2031" w:type="dxa"/>
            <w:shd w:val="clear" w:color="auto" w:fill="FFFFFF" w:themeFill="background1"/>
          </w:tcPr>
          <w:p w14:paraId="7D5D7372" w14:textId="1B473839" w:rsidR="00EA3A35" w:rsidRPr="00BA0C74" w:rsidRDefault="00EA3A35" w:rsidP="00BA0C74">
            <w:pPr>
              <w:rPr>
                <w:lang w:val="fr-CA"/>
              </w:rPr>
            </w:pPr>
            <w:r w:rsidRPr="00BA0C74">
              <w:rPr>
                <w:lang w:val="fr-CA"/>
              </w:rPr>
              <w:t>Propre</w:t>
            </w:r>
          </w:p>
        </w:tc>
        <w:tc>
          <w:tcPr>
            <w:tcW w:w="2031" w:type="dxa"/>
            <w:shd w:val="clear" w:color="auto" w:fill="FFFFFF" w:themeFill="background1"/>
          </w:tcPr>
          <w:p w14:paraId="4C791BE4" w14:textId="44B1121E" w:rsidR="00EA3A35" w:rsidRPr="00BA0C74" w:rsidRDefault="00EA3A35" w:rsidP="00BA0C74">
            <w:pPr>
              <w:rPr>
                <w:lang w:val="fr-CA"/>
              </w:rPr>
            </w:pPr>
            <w:r w:rsidRPr="00BA0C74">
              <w:rPr>
                <w:lang w:val="fr-CA"/>
              </w:rPr>
              <w:t>Sale, saleté</w:t>
            </w:r>
          </w:p>
        </w:tc>
        <w:tc>
          <w:tcPr>
            <w:tcW w:w="2031" w:type="dxa"/>
            <w:shd w:val="clear" w:color="auto" w:fill="FFFFFF" w:themeFill="background1"/>
          </w:tcPr>
          <w:p w14:paraId="0522E05E" w14:textId="4E27C396" w:rsidR="00EA3A35" w:rsidRPr="00BA0C74" w:rsidRDefault="00EA3A35" w:rsidP="00BA0C74">
            <w:pPr>
              <w:rPr>
                <w:lang w:val="fr-CA"/>
              </w:rPr>
            </w:pPr>
            <w:r w:rsidRPr="00BA0C74">
              <w:rPr>
                <w:lang w:val="fr-CA"/>
              </w:rPr>
              <w:t>Sécurité</w:t>
            </w:r>
          </w:p>
        </w:tc>
        <w:tc>
          <w:tcPr>
            <w:tcW w:w="2031" w:type="dxa"/>
            <w:shd w:val="clear" w:color="auto" w:fill="FFFFFF" w:themeFill="background1"/>
          </w:tcPr>
          <w:p w14:paraId="260624AE" w14:textId="4489BF29" w:rsidR="00EA3A35" w:rsidRPr="00BA0C74" w:rsidRDefault="00EA3A35" w:rsidP="00BA0C74">
            <w:pPr>
              <w:rPr>
                <w:lang w:val="fr-CA"/>
              </w:rPr>
            </w:pPr>
            <w:r w:rsidRPr="00BA0C74">
              <w:rPr>
                <w:lang w:val="fr-CA"/>
              </w:rPr>
              <w:t>Translucide</w:t>
            </w:r>
          </w:p>
        </w:tc>
      </w:tr>
      <w:tr w:rsidR="00EA3A35" w:rsidRPr="00BA0C74" w14:paraId="580A7E0B" w14:textId="77777777" w:rsidTr="00EA3A35">
        <w:trPr>
          <w:trHeight w:val="248"/>
        </w:trPr>
        <w:tc>
          <w:tcPr>
            <w:tcW w:w="2269" w:type="dxa"/>
            <w:gridSpan w:val="2"/>
            <w:shd w:val="clear" w:color="auto" w:fill="FFFFFF" w:themeFill="background1"/>
          </w:tcPr>
          <w:p w14:paraId="301D65C9" w14:textId="69677F46" w:rsidR="00EA3A35" w:rsidRPr="00BA0C74" w:rsidRDefault="00EA3A35" w:rsidP="00BA0C74">
            <w:pPr>
              <w:rPr>
                <w:lang w:val="fr-CA"/>
              </w:rPr>
            </w:pPr>
            <w:r w:rsidRPr="00BA0C74">
              <w:rPr>
                <w:lang w:val="fr-CA"/>
              </w:rPr>
              <w:t>Transparent</w:t>
            </w:r>
          </w:p>
        </w:tc>
        <w:tc>
          <w:tcPr>
            <w:tcW w:w="2031" w:type="dxa"/>
            <w:shd w:val="clear" w:color="auto" w:fill="FFFFFF" w:themeFill="background1"/>
          </w:tcPr>
          <w:p w14:paraId="7D9F0EB6" w14:textId="2663A596" w:rsidR="00EA3A35" w:rsidRPr="00BA0C74" w:rsidRDefault="00EA3A35" w:rsidP="00BA0C74">
            <w:pPr>
              <w:rPr>
                <w:lang w:val="fr-CA"/>
              </w:rPr>
            </w:pPr>
            <w:r w:rsidRPr="00BA0C74">
              <w:rPr>
                <w:lang w:val="fr-CA"/>
              </w:rPr>
              <w:t>Verre</w:t>
            </w:r>
          </w:p>
        </w:tc>
        <w:tc>
          <w:tcPr>
            <w:tcW w:w="2031" w:type="dxa"/>
            <w:shd w:val="clear" w:color="auto" w:fill="FFFFFF" w:themeFill="background1"/>
          </w:tcPr>
          <w:p w14:paraId="10EC05D4" w14:textId="03000FF7" w:rsidR="00EA3A35" w:rsidRPr="00BA0C74" w:rsidRDefault="00EA3A35" w:rsidP="00BA0C74">
            <w:pPr>
              <w:rPr>
                <w:lang w:val="fr-CA"/>
              </w:rPr>
            </w:pPr>
            <w:r w:rsidRPr="00BA0C74">
              <w:rPr>
                <w:lang w:val="fr-CA"/>
              </w:rPr>
              <w:t>Vitre</w:t>
            </w:r>
          </w:p>
        </w:tc>
        <w:tc>
          <w:tcPr>
            <w:tcW w:w="2031" w:type="dxa"/>
            <w:shd w:val="clear" w:color="auto" w:fill="FFFFFF" w:themeFill="background1"/>
          </w:tcPr>
          <w:p w14:paraId="5A045E57" w14:textId="337E5768" w:rsidR="00EA3A35" w:rsidRPr="00BA0C74" w:rsidRDefault="00EA3A35" w:rsidP="00BA0C74">
            <w:pPr>
              <w:rPr>
                <w:lang w:val="fr-CA"/>
              </w:rPr>
            </w:pPr>
          </w:p>
        </w:tc>
        <w:tc>
          <w:tcPr>
            <w:tcW w:w="2031" w:type="dxa"/>
            <w:shd w:val="clear" w:color="auto" w:fill="FFFFFF" w:themeFill="background1"/>
          </w:tcPr>
          <w:p w14:paraId="74A4241E" w14:textId="4EE0A5D8" w:rsidR="00EA3A35" w:rsidRPr="00BA0C74" w:rsidRDefault="00EA3A35" w:rsidP="00BA0C74">
            <w:pPr>
              <w:rPr>
                <w:lang w:val="fr-CA"/>
              </w:rPr>
            </w:pPr>
          </w:p>
        </w:tc>
      </w:tr>
      <w:tr w:rsidR="00BA0C74" w:rsidRPr="00BA0C74" w14:paraId="2B7AF4E2" w14:textId="77777777" w:rsidTr="00E94AB5">
        <w:trPr>
          <w:trHeight w:val="897"/>
        </w:trPr>
        <w:tc>
          <w:tcPr>
            <w:tcW w:w="10393" w:type="dxa"/>
            <w:gridSpan w:val="6"/>
            <w:tcBorders>
              <w:bottom w:val="single" w:sz="4" w:space="0" w:color="auto"/>
            </w:tcBorders>
            <w:shd w:val="clear" w:color="auto" w:fill="FFFFFF" w:themeFill="background1"/>
          </w:tcPr>
          <w:p w14:paraId="7F1A3548" w14:textId="77777777" w:rsidR="00BA0C74" w:rsidRPr="00BA0C74" w:rsidRDefault="00BA0C74" w:rsidP="00BA0C74">
            <w:pPr>
              <w:rPr>
                <w:lang w:val="fr-CA"/>
              </w:rPr>
            </w:pPr>
            <w:r w:rsidRPr="00BA0C74">
              <w:rPr>
                <w:lang w:val="fr-CA"/>
              </w:rPr>
              <w:t xml:space="preserve">Un mélange est une association de plusieurs substances. Quand ces substances se mélangent parfaitement, on les dit « miscibles »; c’est le cas ici de l’eau avec le vinaigre et de l’eau avec le liquide à vaisselle. Quant aux substances qui ne se mélangent pas, elles sont dites « non miscibles ». </w:t>
            </w:r>
          </w:p>
        </w:tc>
      </w:tr>
      <w:tr w:rsidR="00E94AB5" w:rsidRPr="00BA0C74" w14:paraId="55E15DA4" w14:textId="77777777" w:rsidTr="00E94AB5">
        <w:tc>
          <w:tcPr>
            <w:tcW w:w="10393" w:type="dxa"/>
            <w:gridSpan w:val="6"/>
            <w:tcBorders>
              <w:left w:val="nil"/>
              <w:right w:val="nil"/>
            </w:tcBorders>
            <w:shd w:val="clear" w:color="auto" w:fill="FFFFFF" w:themeFill="background1"/>
          </w:tcPr>
          <w:p w14:paraId="386355DA" w14:textId="77777777" w:rsidR="00E94AB5" w:rsidRPr="00BA0C74" w:rsidRDefault="00E94AB5" w:rsidP="00BA0C74">
            <w:pPr>
              <w:rPr>
                <w:lang w:val="fr-CA"/>
              </w:rPr>
            </w:pPr>
          </w:p>
        </w:tc>
      </w:tr>
      <w:tr w:rsidR="00EA3A35" w:rsidRPr="00BA0C74" w14:paraId="63183D3C" w14:textId="77777777" w:rsidTr="00E94AB5">
        <w:trPr>
          <w:trHeight w:val="897"/>
        </w:trPr>
        <w:tc>
          <w:tcPr>
            <w:tcW w:w="10393" w:type="dxa"/>
            <w:gridSpan w:val="6"/>
            <w:tcBorders>
              <w:bottom w:val="single" w:sz="4" w:space="0" w:color="auto"/>
            </w:tcBorders>
            <w:shd w:val="clear" w:color="auto" w:fill="FFFFFF" w:themeFill="background1"/>
          </w:tcPr>
          <w:p w14:paraId="3BBA47C6" w14:textId="77777777" w:rsidR="00EA3A35" w:rsidRDefault="00EA3A35" w:rsidP="00EA3A35">
            <w:pPr>
              <w:pStyle w:val="Consigne-tapes"/>
            </w:pPr>
            <w:r>
              <w:t>Tu ne connais pas c</w:t>
            </w:r>
            <w:r w:rsidRPr="00AD7D03">
              <w:t>ertains mots ou tu les utilises peu?</w:t>
            </w:r>
          </w:p>
          <w:p w14:paraId="0F08E3CF" w14:textId="322F181D" w:rsidR="00EA3A35" w:rsidRPr="00BA0C74" w:rsidRDefault="00EA3A35" w:rsidP="00EA3A35">
            <w:pPr>
              <w:rPr>
                <w:lang w:val="fr-CA"/>
              </w:rPr>
            </w:pPr>
            <w:r>
              <w:t>C</w:t>
            </w:r>
            <w:r w:rsidRPr="00001276">
              <w:t>herche ce qu’ils veulent dire! Tu peux les comprendre en trouvant des exemples, des illustrations, des photos, des synonymes. Essaie de les utiliser pendant ton expérience, mais surtout quand tu communiqueras tes recommandations</w:t>
            </w:r>
            <w:r>
              <w:t>.</w:t>
            </w:r>
          </w:p>
        </w:tc>
      </w:tr>
      <w:tr w:rsidR="00E94AB5" w:rsidRPr="00E94AB5" w14:paraId="2F532B11" w14:textId="77777777" w:rsidTr="00E94AB5">
        <w:tc>
          <w:tcPr>
            <w:tcW w:w="10393" w:type="dxa"/>
            <w:gridSpan w:val="6"/>
            <w:tcBorders>
              <w:left w:val="nil"/>
              <w:bottom w:val="single" w:sz="4" w:space="0" w:color="auto"/>
              <w:right w:val="nil"/>
            </w:tcBorders>
            <w:shd w:val="clear" w:color="auto" w:fill="FFFFFF" w:themeFill="background1"/>
          </w:tcPr>
          <w:p w14:paraId="3B0AFB30" w14:textId="77777777" w:rsidR="00E94AB5" w:rsidRPr="00E94AB5" w:rsidRDefault="00E94AB5" w:rsidP="00E94AB5">
            <w:pPr>
              <w:rPr>
                <w:lang w:val="fr-CA"/>
              </w:rPr>
            </w:pPr>
          </w:p>
        </w:tc>
      </w:tr>
      <w:tr w:rsidR="00E94AB5" w:rsidRPr="00BA0C74" w14:paraId="63FC8222" w14:textId="77777777" w:rsidTr="00E94AB5">
        <w:trPr>
          <w:trHeight w:val="180"/>
        </w:trPr>
        <w:tc>
          <w:tcPr>
            <w:tcW w:w="10393" w:type="dxa"/>
            <w:gridSpan w:val="6"/>
            <w:tcBorders>
              <w:bottom w:val="nil"/>
            </w:tcBorders>
            <w:shd w:val="clear" w:color="auto" w:fill="FFFFFF" w:themeFill="background1"/>
          </w:tcPr>
          <w:p w14:paraId="2A1E35A3" w14:textId="695D8833" w:rsidR="00E94AB5" w:rsidRDefault="00E94AB5" w:rsidP="00EA3A35">
            <w:pPr>
              <w:pStyle w:val="Consigne-tapes"/>
            </w:pPr>
            <w:r w:rsidRPr="00BA51B7">
              <w:t>Les symboles de danger</w:t>
            </w:r>
          </w:p>
        </w:tc>
      </w:tr>
      <w:tr w:rsidR="00E94AB5" w:rsidRPr="00BA0C74" w14:paraId="529A89E4" w14:textId="77777777" w:rsidTr="00E94AB5">
        <w:trPr>
          <w:trHeight w:val="180"/>
        </w:trPr>
        <w:tc>
          <w:tcPr>
            <w:tcW w:w="1560" w:type="dxa"/>
            <w:tcBorders>
              <w:top w:val="nil"/>
              <w:bottom w:val="nil"/>
              <w:right w:val="nil"/>
            </w:tcBorders>
            <w:shd w:val="clear" w:color="auto" w:fill="FFFFFF" w:themeFill="background1"/>
          </w:tcPr>
          <w:p w14:paraId="78BD77C9" w14:textId="77777777" w:rsidR="00E94AB5" w:rsidRDefault="00E94AB5" w:rsidP="00E94AB5">
            <w:pPr>
              <w:jc w:val="center"/>
              <w:rPr>
                <w:lang w:val="fr-CA"/>
              </w:rPr>
            </w:pPr>
            <w:r>
              <w:rPr>
                <w:lang w:val="fr-CA"/>
              </w:rPr>
              <w:t>E</w:t>
            </w:r>
            <w:r w:rsidRPr="0077131C">
              <w:rPr>
                <w:lang w:val="fr-CA"/>
              </w:rPr>
              <w:t>xplosif</w:t>
            </w:r>
          </w:p>
          <w:p w14:paraId="043C3935" w14:textId="6D035E7A" w:rsidR="00E94AB5" w:rsidRDefault="00E94AB5" w:rsidP="00E94AB5">
            <w:pPr>
              <w:jc w:val="center"/>
            </w:pPr>
            <w:r w:rsidRPr="00BA0C74">
              <w:rPr>
                <w:noProof/>
                <w:lang w:val="fr-CA"/>
              </w:rPr>
              <w:drawing>
                <wp:inline distT="0" distB="0" distL="0" distR="0" wp14:anchorId="354C721F" wp14:editId="50C2D638">
                  <wp:extent cx="471170" cy="382905"/>
                  <wp:effectExtent l="0" t="0" r="508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1170" cy="382905"/>
                          </a:xfrm>
                          <a:prstGeom prst="rect">
                            <a:avLst/>
                          </a:prstGeom>
                          <a:noFill/>
                          <a:ln>
                            <a:noFill/>
                          </a:ln>
                        </pic:spPr>
                      </pic:pic>
                    </a:graphicData>
                  </a:graphic>
                </wp:inline>
              </w:drawing>
            </w:r>
          </w:p>
        </w:tc>
        <w:tc>
          <w:tcPr>
            <w:tcW w:w="8833" w:type="dxa"/>
            <w:gridSpan w:val="5"/>
            <w:tcBorders>
              <w:top w:val="nil"/>
              <w:left w:val="nil"/>
              <w:bottom w:val="nil"/>
            </w:tcBorders>
            <w:shd w:val="clear" w:color="auto" w:fill="FFFFFF" w:themeFill="background1"/>
            <w:vAlign w:val="center"/>
          </w:tcPr>
          <w:p w14:paraId="156B5B4E" w14:textId="323961CD" w:rsidR="00E94AB5" w:rsidRDefault="00E94AB5" w:rsidP="00E94AB5">
            <w:r w:rsidRPr="00001276">
              <w:t xml:space="preserve">Ce contenant </w:t>
            </w:r>
            <w:r>
              <w:t>risque</w:t>
            </w:r>
            <w:r w:rsidRPr="00001276">
              <w:t xml:space="preserve"> </w:t>
            </w:r>
            <w:r>
              <w:t>d’</w:t>
            </w:r>
            <w:r w:rsidRPr="00001276">
              <w:t>exploser s</w:t>
            </w:r>
            <w:r>
              <w:t>’</w:t>
            </w:r>
            <w:r w:rsidRPr="00001276">
              <w:t>il est chauffé ou percé. Des éclats de métal ou de plastique peuvent causer des blessures graves, en particulier aux yeux.</w:t>
            </w:r>
          </w:p>
        </w:tc>
      </w:tr>
      <w:tr w:rsidR="00E94AB5" w:rsidRPr="00BA0C74" w14:paraId="27C840A3" w14:textId="77777777" w:rsidTr="00E94AB5">
        <w:trPr>
          <w:trHeight w:val="180"/>
        </w:trPr>
        <w:tc>
          <w:tcPr>
            <w:tcW w:w="1560" w:type="dxa"/>
            <w:tcBorders>
              <w:top w:val="nil"/>
              <w:bottom w:val="nil"/>
              <w:right w:val="nil"/>
            </w:tcBorders>
            <w:shd w:val="clear" w:color="auto" w:fill="FFFFFF" w:themeFill="background1"/>
          </w:tcPr>
          <w:p w14:paraId="3C4BDBEF" w14:textId="77777777" w:rsidR="00E94AB5" w:rsidRDefault="00E94AB5" w:rsidP="00E94AB5">
            <w:pPr>
              <w:jc w:val="center"/>
              <w:rPr>
                <w:lang w:val="fr-CA"/>
              </w:rPr>
            </w:pPr>
            <w:r w:rsidRPr="00D97BF6">
              <w:rPr>
                <w:lang w:val="fr-CA"/>
              </w:rPr>
              <w:t>Corros</w:t>
            </w:r>
            <w:r>
              <w:rPr>
                <w:lang w:val="fr-CA"/>
              </w:rPr>
              <w:t>if</w:t>
            </w:r>
          </w:p>
          <w:p w14:paraId="050B5E10" w14:textId="087E089A" w:rsidR="00E94AB5" w:rsidRDefault="00E94AB5" w:rsidP="00E94AB5">
            <w:pPr>
              <w:jc w:val="center"/>
            </w:pPr>
            <w:r w:rsidRPr="00BA0C74">
              <w:rPr>
                <w:rFonts w:eastAsia="Arial" w:cs="Arial"/>
                <w:noProof/>
                <w:szCs w:val="22"/>
                <w:lang w:val="fr-CA"/>
              </w:rPr>
              <w:drawing>
                <wp:inline distT="0" distB="0" distL="0" distR="0" wp14:anchorId="661CA17B" wp14:editId="736BEBF5">
                  <wp:extent cx="511175" cy="421005"/>
                  <wp:effectExtent l="0" t="0" r="3175"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1175" cy="421005"/>
                          </a:xfrm>
                          <a:prstGeom prst="rect">
                            <a:avLst/>
                          </a:prstGeom>
                          <a:noFill/>
                        </pic:spPr>
                      </pic:pic>
                    </a:graphicData>
                  </a:graphic>
                </wp:inline>
              </w:drawing>
            </w:r>
          </w:p>
        </w:tc>
        <w:tc>
          <w:tcPr>
            <w:tcW w:w="8833" w:type="dxa"/>
            <w:gridSpan w:val="5"/>
            <w:tcBorders>
              <w:top w:val="nil"/>
              <w:left w:val="nil"/>
              <w:bottom w:val="nil"/>
            </w:tcBorders>
            <w:shd w:val="clear" w:color="auto" w:fill="FFFFFF" w:themeFill="background1"/>
            <w:vAlign w:val="center"/>
          </w:tcPr>
          <w:p w14:paraId="20243314" w14:textId="0ABD1C92" w:rsidR="00E94AB5" w:rsidRPr="00001276" w:rsidRDefault="00E94AB5" w:rsidP="00E94AB5">
            <w:r w:rsidRPr="00E94AB5">
              <w:t>Ce produit brûle la peau ou les yeux dès qu’il entre en contact avec ceux-ci. S’il est avalé, il brûle la gorge et l’estomac.</w:t>
            </w:r>
          </w:p>
        </w:tc>
      </w:tr>
      <w:tr w:rsidR="00E94AB5" w:rsidRPr="00BA0C74" w14:paraId="2B1AF132" w14:textId="77777777" w:rsidTr="00E94AB5">
        <w:trPr>
          <w:trHeight w:val="180"/>
        </w:trPr>
        <w:tc>
          <w:tcPr>
            <w:tcW w:w="1560" w:type="dxa"/>
            <w:tcBorders>
              <w:top w:val="nil"/>
              <w:bottom w:val="nil"/>
              <w:right w:val="nil"/>
            </w:tcBorders>
            <w:shd w:val="clear" w:color="auto" w:fill="FFFFFF" w:themeFill="background1"/>
          </w:tcPr>
          <w:p w14:paraId="10211FCA" w14:textId="77777777" w:rsidR="00E94AB5" w:rsidRDefault="00E94AB5" w:rsidP="00E94AB5">
            <w:pPr>
              <w:jc w:val="center"/>
              <w:rPr>
                <w:lang w:val="fr-CA"/>
              </w:rPr>
            </w:pPr>
            <w:r w:rsidRPr="00D97BF6">
              <w:rPr>
                <w:lang w:val="fr-CA"/>
              </w:rPr>
              <w:t>Poison</w:t>
            </w:r>
          </w:p>
          <w:p w14:paraId="7BBF9B18" w14:textId="6F0F72B8" w:rsidR="00E94AB5" w:rsidRDefault="00E94AB5" w:rsidP="00E94AB5">
            <w:pPr>
              <w:jc w:val="center"/>
            </w:pPr>
            <w:r w:rsidRPr="00BA0C74">
              <w:rPr>
                <w:rFonts w:eastAsia="Arial" w:cs="Arial"/>
                <w:noProof/>
                <w:szCs w:val="22"/>
                <w:lang w:val="fr-CA"/>
              </w:rPr>
              <w:drawing>
                <wp:inline distT="0" distB="0" distL="0" distR="0" wp14:anchorId="3EB0F434" wp14:editId="2595565E">
                  <wp:extent cx="453390" cy="421005"/>
                  <wp:effectExtent l="0" t="0" r="381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hqprint">
                            <a:extLst>
                              <a:ext uri="{28A0092B-C50C-407E-A947-70E740481C1C}">
                                <a14:useLocalDpi xmlns:a14="http://schemas.microsoft.com/office/drawing/2010/main" val="0"/>
                              </a:ext>
                            </a:extLst>
                          </a:blip>
                          <a:srcRect/>
                          <a:stretch>
                            <a:fillRect/>
                          </a:stretch>
                        </pic:blipFill>
                        <pic:spPr bwMode="auto">
                          <a:xfrm>
                            <a:off x="0" y="0"/>
                            <a:ext cx="453390" cy="421005"/>
                          </a:xfrm>
                          <a:prstGeom prst="rect">
                            <a:avLst/>
                          </a:prstGeom>
                          <a:noFill/>
                        </pic:spPr>
                      </pic:pic>
                    </a:graphicData>
                  </a:graphic>
                </wp:inline>
              </w:drawing>
            </w:r>
          </w:p>
        </w:tc>
        <w:tc>
          <w:tcPr>
            <w:tcW w:w="8833" w:type="dxa"/>
            <w:gridSpan w:val="5"/>
            <w:tcBorders>
              <w:top w:val="nil"/>
              <w:left w:val="nil"/>
              <w:bottom w:val="nil"/>
            </w:tcBorders>
            <w:shd w:val="clear" w:color="auto" w:fill="FFFFFF" w:themeFill="background1"/>
            <w:vAlign w:val="center"/>
          </w:tcPr>
          <w:p w14:paraId="5212823B" w14:textId="64970B3B" w:rsidR="00E94AB5" w:rsidRDefault="00E94AB5" w:rsidP="00E94AB5">
            <w:r w:rsidRPr="00E94AB5">
              <w:t>Ce produit peut causer une maladie ou la mort s’il est léché, ingéré ou bu et, parfois, s’il est simplement inhalé.</w:t>
            </w:r>
          </w:p>
        </w:tc>
      </w:tr>
      <w:tr w:rsidR="00E94AB5" w:rsidRPr="00BA0C74" w14:paraId="7C9EA232" w14:textId="77777777" w:rsidTr="00E94AB5">
        <w:trPr>
          <w:trHeight w:val="180"/>
        </w:trPr>
        <w:tc>
          <w:tcPr>
            <w:tcW w:w="1560" w:type="dxa"/>
            <w:tcBorders>
              <w:top w:val="nil"/>
              <w:bottom w:val="nil"/>
              <w:right w:val="nil"/>
            </w:tcBorders>
            <w:shd w:val="clear" w:color="auto" w:fill="FFFFFF" w:themeFill="background1"/>
          </w:tcPr>
          <w:p w14:paraId="73B2FED2" w14:textId="77777777" w:rsidR="00E94AB5" w:rsidRDefault="00E94AB5" w:rsidP="00E94AB5">
            <w:pPr>
              <w:jc w:val="center"/>
              <w:rPr>
                <w:lang w:val="fr-CA"/>
              </w:rPr>
            </w:pPr>
            <w:r w:rsidRPr="00D97BF6">
              <w:rPr>
                <w:lang w:val="fr-CA"/>
              </w:rPr>
              <w:t>Inflammable</w:t>
            </w:r>
          </w:p>
          <w:p w14:paraId="125D6651" w14:textId="6C901BA4" w:rsidR="00E94AB5" w:rsidRDefault="00E94AB5" w:rsidP="00E94AB5">
            <w:pPr>
              <w:jc w:val="center"/>
            </w:pPr>
            <w:r w:rsidRPr="00BA0C74">
              <w:rPr>
                <w:rFonts w:eastAsia="Arial" w:cs="Arial"/>
                <w:noProof/>
                <w:szCs w:val="22"/>
                <w:lang w:val="fr-CA"/>
              </w:rPr>
              <w:drawing>
                <wp:inline distT="0" distB="0" distL="0" distR="0" wp14:anchorId="6F8152AB" wp14:editId="11E5F58A">
                  <wp:extent cx="460375" cy="421005"/>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hqprint">
                            <a:extLst>
                              <a:ext uri="{28A0092B-C50C-407E-A947-70E740481C1C}">
                                <a14:useLocalDpi xmlns:a14="http://schemas.microsoft.com/office/drawing/2010/main" val="0"/>
                              </a:ext>
                            </a:extLst>
                          </a:blip>
                          <a:srcRect/>
                          <a:stretch>
                            <a:fillRect/>
                          </a:stretch>
                        </pic:blipFill>
                        <pic:spPr bwMode="auto">
                          <a:xfrm>
                            <a:off x="0" y="0"/>
                            <a:ext cx="460375" cy="421005"/>
                          </a:xfrm>
                          <a:prstGeom prst="rect">
                            <a:avLst/>
                          </a:prstGeom>
                          <a:noFill/>
                        </pic:spPr>
                      </pic:pic>
                    </a:graphicData>
                  </a:graphic>
                </wp:inline>
              </w:drawing>
            </w:r>
          </w:p>
        </w:tc>
        <w:tc>
          <w:tcPr>
            <w:tcW w:w="8833" w:type="dxa"/>
            <w:gridSpan w:val="5"/>
            <w:tcBorders>
              <w:top w:val="nil"/>
              <w:left w:val="nil"/>
              <w:bottom w:val="nil"/>
            </w:tcBorders>
            <w:shd w:val="clear" w:color="auto" w:fill="FFFFFF" w:themeFill="background1"/>
            <w:vAlign w:val="center"/>
          </w:tcPr>
          <w:p w14:paraId="43A3C3E3" w14:textId="7465E056" w:rsidR="00E94AB5" w:rsidRDefault="00E94AB5" w:rsidP="00E94AB5">
            <w:r w:rsidRPr="00001276">
              <w:t xml:space="preserve">Ce produit ou ses vapeurs </w:t>
            </w:r>
            <w:r>
              <w:t>s’enflamment</w:t>
            </w:r>
            <w:r w:rsidRPr="00001276">
              <w:t xml:space="preserve"> facilement à proximité de sources de chaleur, de flammes ou d</w:t>
            </w:r>
            <w:r>
              <w:t>’</w:t>
            </w:r>
            <w:r w:rsidRPr="00001276">
              <w:t>étincelles.</w:t>
            </w:r>
          </w:p>
        </w:tc>
      </w:tr>
      <w:tr w:rsidR="00E94AB5" w:rsidRPr="00BA0C74" w14:paraId="4D5A0312" w14:textId="77777777" w:rsidTr="00E94AB5">
        <w:trPr>
          <w:trHeight w:val="180"/>
        </w:trPr>
        <w:tc>
          <w:tcPr>
            <w:tcW w:w="10393" w:type="dxa"/>
            <w:gridSpan w:val="6"/>
            <w:tcBorders>
              <w:top w:val="nil"/>
            </w:tcBorders>
            <w:shd w:val="clear" w:color="auto" w:fill="FFFFFF" w:themeFill="background1"/>
          </w:tcPr>
          <w:p w14:paraId="6CC143FC" w14:textId="4DAA319D" w:rsidR="00E94AB5" w:rsidRDefault="00E94AB5" w:rsidP="00E94AB5">
            <w:pPr>
              <w:pStyle w:val="Crdit"/>
            </w:pPr>
            <w:r w:rsidRPr="002B740E">
              <w:rPr>
                <w:color w:val="000000"/>
                <w:szCs w:val="22"/>
                <w14:textOutline w14:w="0" w14:cap="flat" w14:cmpd="sng" w14:algn="ctr">
                  <w14:noFill/>
                  <w14:prstDash w14:val="solid"/>
                  <w14:round/>
                </w14:textOutline>
              </w:rPr>
              <w:t xml:space="preserve">Source : Santé Canada, </w:t>
            </w:r>
            <w:hyperlink r:id="rId40" w:anchor="a4" w:history="1">
              <w:r w:rsidRPr="00A21DFC">
                <w:rPr>
                  <w:rStyle w:val="Lienhypertexte"/>
                </w:rPr>
                <w:t>https://www.canada.ca/fr/sante-canada/services/securite-domicile/securite-produits-chimiques-menagers.html#a4</w:t>
              </w:r>
            </w:hyperlink>
            <w:r w:rsidRPr="007D239C">
              <w:rPr>
                <w:rStyle w:val="Lienhypertexte"/>
                <w:color w:val="auto"/>
                <w:u w:val="none"/>
              </w:rPr>
              <w:t>.</w:t>
            </w:r>
          </w:p>
        </w:tc>
      </w:tr>
    </w:tbl>
    <w:p w14:paraId="2354FFDC" w14:textId="0C9FF1E4" w:rsidR="00BA0C74" w:rsidRPr="00BA0C74" w:rsidRDefault="00BA0C74" w:rsidP="00BA0C74">
      <w:pPr>
        <w:spacing w:before="240" w:after="240" w:line="276" w:lineRule="auto"/>
        <w:rPr>
          <w:rFonts w:eastAsia="Arial" w:cs="Arial"/>
          <w:szCs w:val="22"/>
          <w:lang w:val="fr-CA"/>
        </w:rPr>
      </w:pPr>
    </w:p>
    <w:p w14:paraId="0EE85B10" w14:textId="0EE03907" w:rsidR="00BA0C74" w:rsidRPr="00BA0C74" w:rsidRDefault="00BA0C74" w:rsidP="00BA0C74">
      <w:pPr>
        <w:spacing w:before="240" w:after="240" w:line="276" w:lineRule="auto"/>
        <w:rPr>
          <w:rFonts w:eastAsia="Arial" w:cs="Arial"/>
          <w:szCs w:val="22"/>
          <w:lang w:val="fr-CA"/>
        </w:rPr>
      </w:pPr>
    </w:p>
    <w:p w14:paraId="02FA3AE0" w14:textId="631D0D32" w:rsidR="00BA0C74" w:rsidRPr="00BA0C74" w:rsidRDefault="00BA0C74" w:rsidP="00BA0C74">
      <w:pPr>
        <w:spacing w:before="240" w:after="240" w:line="276" w:lineRule="auto"/>
        <w:rPr>
          <w:rFonts w:eastAsia="Arial" w:cs="Arial"/>
          <w:szCs w:val="22"/>
          <w:lang w:val="fr-CA"/>
        </w:rPr>
      </w:pPr>
      <w:r w:rsidRPr="00BA0C74">
        <w:rPr>
          <w:rFonts w:eastAsia="Arial" w:cs="Arial"/>
          <w:szCs w:val="22"/>
          <w:lang w:val="fr-CA"/>
        </w:rPr>
        <w:br w:type="page"/>
      </w:r>
    </w:p>
    <w:bookmarkEnd w:id="39"/>
    <w:p w14:paraId="297009DC" w14:textId="77777777" w:rsidR="002D7573" w:rsidRDefault="002D7573" w:rsidP="00E94AB5">
      <w:pPr>
        <w:pStyle w:val="Matire-Pagessuivantes"/>
      </w:pPr>
      <w:r>
        <w:lastRenderedPageBreak/>
        <w:t>Science et technologie</w:t>
      </w:r>
    </w:p>
    <w:p w14:paraId="21BEEAE1" w14:textId="70A978A3" w:rsidR="0081127A" w:rsidRPr="0081127A" w:rsidRDefault="0081127A" w:rsidP="000F3DE7">
      <w:pPr>
        <w:pStyle w:val="Titredelactivit"/>
      </w:pPr>
      <w:bookmarkStart w:id="41" w:name="_Toc39050855"/>
      <w:r w:rsidRPr="0081127A">
        <w:t>Annexe 3 : Modèle de fiche</w:t>
      </w:r>
      <w:r w:rsidR="00D53CCB">
        <w:t xml:space="preserve"> </w:t>
      </w:r>
      <w:r w:rsidRPr="0081127A">
        <w:t>d’observat</w:t>
      </w:r>
      <w:r w:rsidR="000557CC">
        <w:t>ion</w:t>
      </w:r>
      <w:r w:rsidRPr="0081127A">
        <w:t xml:space="preserve"> des résultats</w:t>
      </w:r>
      <w:bookmarkEnd w:id="41"/>
    </w:p>
    <w:p w14:paraId="6698675B" w14:textId="6A37AAD2" w:rsidR="0081127A" w:rsidRPr="00995D11" w:rsidRDefault="006548AE" w:rsidP="00E94AB5">
      <w:pPr>
        <w:rPr>
          <w:szCs w:val="22"/>
          <w:lang w:val="fr-CA"/>
        </w:rPr>
      </w:pPr>
      <w:r w:rsidRPr="006548AE">
        <w:rPr>
          <w:noProof/>
          <w:lang w:val="fr-CA"/>
        </w:rPr>
        <w:drawing>
          <wp:anchor distT="0" distB="0" distL="114300" distR="114300" simplePos="0" relativeHeight="251678208" behindDoc="0" locked="0" layoutInCell="1" allowOverlap="1" wp14:anchorId="07BA3530" wp14:editId="56E7B840">
            <wp:simplePos x="0" y="0"/>
            <wp:positionH relativeFrom="column">
              <wp:posOffset>41275</wp:posOffset>
            </wp:positionH>
            <wp:positionV relativeFrom="paragraph">
              <wp:posOffset>866140</wp:posOffset>
            </wp:positionV>
            <wp:extent cx="5924550" cy="5624195"/>
            <wp:effectExtent l="0" t="0" r="0" b="0"/>
            <wp:wrapThrough wrapText="bothSides">
              <wp:wrapPolygon edited="0">
                <wp:start x="0" y="0"/>
                <wp:lineTo x="0" y="21461"/>
                <wp:lineTo x="21484" y="21461"/>
                <wp:lineTo x="21484" y="0"/>
                <wp:lineTo x="0" y="0"/>
              </wp:wrapPolygon>
            </wp:wrapThrough>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924550" cy="5624195"/>
                    </a:xfrm>
                    <a:prstGeom prst="rect">
                      <a:avLst/>
                    </a:prstGeom>
                  </pic:spPr>
                </pic:pic>
              </a:graphicData>
            </a:graphic>
            <wp14:sizeRelH relativeFrom="page">
              <wp14:pctWidth>0</wp14:pctWidth>
            </wp14:sizeRelH>
            <wp14:sizeRelV relativeFrom="page">
              <wp14:pctHeight>0</wp14:pctHeight>
            </wp14:sizeRelV>
          </wp:anchor>
        </w:drawing>
      </w:r>
    </w:p>
    <w:p w14:paraId="7FC20AF6" w14:textId="2A772412" w:rsidR="0081127A" w:rsidRPr="008519D0" w:rsidRDefault="008519D0" w:rsidP="0081127A">
      <w:pPr>
        <w:ind w:left="720" w:hanging="360"/>
        <w:rPr>
          <w:highlight w:val="yellow"/>
        </w:rPr>
      </w:pPr>
      <w:r w:rsidRPr="008519D0">
        <w:rPr>
          <w:b/>
          <w:highlight w:val="yellow"/>
          <w:u w:val="wave"/>
        </w:rPr>
        <w:t>Mon hypothèse :</w:t>
      </w:r>
      <w:r w:rsidRPr="008519D0">
        <w:rPr>
          <w:highlight w:val="yellow"/>
        </w:rPr>
        <w:t xml:space="preserve"> _____________________________________________________</w:t>
      </w:r>
    </w:p>
    <w:p w14:paraId="79A2F0E7" w14:textId="77777777" w:rsidR="008519D0" w:rsidRPr="008519D0" w:rsidRDefault="008519D0" w:rsidP="0081127A">
      <w:pPr>
        <w:ind w:left="720" w:hanging="360"/>
        <w:rPr>
          <w:highlight w:val="yellow"/>
        </w:rPr>
      </w:pPr>
      <w:r w:rsidRPr="008519D0">
        <w:rPr>
          <w:highlight w:val="yellow"/>
        </w:rPr>
        <w:t>___________________________________________________________________</w:t>
      </w:r>
    </w:p>
    <w:p w14:paraId="0E8943E8" w14:textId="7DB20516" w:rsidR="008519D0" w:rsidRPr="008519D0" w:rsidRDefault="008519D0" w:rsidP="0081127A">
      <w:pPr>
        <w:ind w:left="720" w:hanging="360"/>
        <w:rPr>
          <w:highlight w:val="yellow"/>
        </w:rPr>
      </w:pPr>
      <w:r w:rsidRPr="008519D0">
        <w:rPr>
          <w:highlight w:val="yellow"/>
        </w:rPr>
        <w:t>___________________________________________________________________</w:t>
      </w:r>
    </w:p>
    <w:p w14:paraId="7B00D6CF" w14:textId="34E98577" w:rsidR="008519D0" w:rsidRDefault="008519D0" w:rsidP="0081127A">
      <w:pPr>
        <w:ind w:left="720" w:hanging="360"/>
        <w:sectPr w:rsidR="008519D0" w:rsidSect="000A185C">
          <w:pgSz w:w="12240" w:h="15840"/>
          <w:pgMar w:top="567" w:right="1041" w:bottom="1418" w:left="1276" w:header="709" w:footer="709" w:gutter="0"/>
          <w:cols w:space="708"/>
          <w:docGrid w:linePitch="360"/>
        </w:sectPr>
      </w:pPr>
      <w:r w:rsidRPr="008519D0">
        <w:rPr>
          <w:highlight w:val="yellow"/>
        </w:rPr>
        <w:t>___________________________________________________________________</w:t>
      </w:r>
    </w:p>
    <w:p w14:paraId="4A3716B0" w14:textId="77777777" w:rsidR="002D7573" w:rsidRDefault="002D7573" w:rsidP="00E94AB5">
      <w:pPr>
        <w:pStyle w:val="Matire-Pagessuivantes"/>
      </w:pPr>
      <w:r>
        <w:lastRenderedPageBreak/>
        <w:t>Science et technologie</w:t>
      </w:r>
    </w:p>
    <w:p w14:paraId="522B77B4" w14:textId="128EABC2" w:rsidR="00F351FC" w:rsidRPr="00F351FC" w:rsidRDefault="0081127A" w:rsidP="00137DED">
      <w:pPr>
        <w:pStyle w:val="Titredelactivit"/>
      </w:pPr>
      <w:bookmarkStart w:id="42" w:name="_Toc39050856"/>
      <w:r w:rsidRPr="0081127A">
        <w:t>Annexe – Exemple pour l’organisation de l’expérience</w:t>
      </w:r>
      <w:bookmarkEnd w:id="42"/>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2"/>
        <w:gridCol w:w="5028"/>
      </w:tblGrid>
      <w:tr w:rsidR="000F3DE7" w14:paraId="71D1C998" w14:textId="77777777" w:rsidTr="00137DED">
        <w:trPr>
          <w:trHeight w:val="4535"/>
        </w:trPr>
        <w:tc>
          <w:tcPr>
            <w:tcW w:w="5035" w:type="dxa"/>
            <w:vAlign w:val="center"/>
          </w:tcPr>
          <w:p w14:paraId="0420D34D" w14:textId="36455111" w:rsidR="000F3DE7" w:rsidRDefault="000F3DE7" w:rsidP="00137DED">
            <w:pPr>
              <w:jc w:val="center"/>
            </w:pPr>
            <w:r w:rsidRPr="00995D11">
              <w:rPr>
                <w:rFonts w:eastAsia="Times New Roman" w:cs="Arial"/>
                <w:b/>
                <w:noProof/>
                <w:color w:val="0070C0"/>
                <w:sz w:val="50"/>
                <w:szCs w:val="40"/>
                <w:lang w:val="fr-CA"/>
              </w:rPr>
              <w:drawing>
                <wp:inline distT="0" distB="0" distL="0" distR="0" wp14:anchorId="1C43D80A" wp14:editId="71C3A975">
                  <wp:extent cx="3132000" cy="23436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32000" cy="2343600"/>
                          </a:xfrm>
                          <a:prstGeom prst="rect">
                            <a:avLst/>
                          </a:prstGeom>
                          <a:noFill/>
                        </pic:spPr>
                      </pic:pic>
                    </a:graphicData>
                  </a:graphic>
                </wp:inline>
              </w:drawing>
            </w:r>
          </w:p>
        </w:tc>
        <w:tc>
          <w:tcPr>
            <w:tcW w:w="5035" w:type="dxa"/>
            <w:vAlign w:val="center"/>
          </w:tcPr>
          <w:p w14:paraId="7A56DFBA" w14:textId="4E1A8641" w:rsidR="000F3DE7" w:rsidRDefault="000F3DE7" w:rsidP="00137DED">
            <w:pPr>
              <w:jc w:val="center"/>
            </w:pPr>
            <w:r w:rsidRPr="00995D11">
              <w:rPr>
                <w:rFonts w:eastAsia="Times New Roman" w:cs="Arial"/>
                <w:b/>
                <w:noProof/>
                <w:color w:val="0070C0"/>
                <w:sz w:val="50"/>
                <w:szCs w:val="40"/>
                <w:lang w:val="fr-CA"/>
              </w:rPr>
              <w:drawing>
                <wp:inline distT="0" distB="0" distL="0" distR="0" wp14:anchorId="6A9D4141" wp14:editId="2DDD4C0E">
                  <wp:extent cx="3128400" cy="23436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28400" cy="2343600"/>
                          </a:xfrm>
                          <a:prstGeom prst="rect">
                            <a:avLst/>
                          </a:prstGeom>
                          <a:noFill/>
                        </pic:spPr>
                      </pic:pic>
                    </a:graphicData>
                  </a:graphic>
                </wp:inline>
              </w:drawing>
            </w:r>
          </w:p>
        </w:tc>
      </w:tr>
      <w:tr w:rsidR="000F3DE7" w14:paraId="53C35F19" w14:textId="77777777" w:rsidTr="00137DED">
        <w:trPr>
          <w:trHeight w:val="4535"/>
        </w:trPr>
        <w:tc>
          <w:tcPr>
            <w:tcW w:w="5035" w:type="dxa"/>
            <w:vAlign w:val="center"/>
          </w:tcPr>
          <w:p w14:paraId="182FC322" w14:textId="44E871FF" w:rsidR="000F3DE7" w:rsidRDefault="00427B30" w:rsidP="00137DED">
            <w:pPr>
              <w:jc w:val="center"/>
            </w:pPr>
            <w:r>
              <w:rPr>
                <w:noProof/>
                <w:lang w:val="fr-CA"/>
              </w:rPr>
              <w:drawing>
                <wp:inline distT="0" distB="0" distL="0" distR="0" wp14:anchorId="05A97784" wp14:editId="53E82ED6">
                  <wp:extent cx="3134360" cy="2409825"/>
                  <wp:effectExtent l="0" t="0" r="8890" b="952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34360" cy="2409825"/>
                          </a:xfrm>
                          <a:prstGeom prst="rect">
                            <a:avLst/>
                          </a:prstGeom>
                          <a:noFill/>
                        </pic:spPr>
                      </pic:pic>
                    </a:graphicData>
                  </a:graphic>
                </wp:inline>
              </w:drawing>
            </w:r>
          </w:p>
        </w:tc>
        <w:tc>
          <w:tcPr>
            <w:tcW w:w="5035" w:type="dxa"/>
            <w:vAlign w:val="center"/>
          </w:tcPr>
          <w:p w14:paraId="7B5DAD04" w14:textId="0B78BAF2" w:rsidR="000F3DE7" w:rsidRDefault="00214E9D" w:rsidP="00137DED">
            <w:pPr>
              <w:jc w:val="center"/>
            </w:pPr>
            <w:r>
              <w:rPr>
                <w:rFonts w:eastAsia="Times New Roman" w:cs="Arial"/>
                <w:b/>
                <w:noProof/>
                <w:color w:val="0070C0"/>
                <w:sz w:val="50"/>
                <w:szCs w:val="40"/>
                <w:lang w:val="fr-CA"/>
              </w:rPr>
              <mc:AlternateContent>
                <mc:Choice Requires="wpg">
                  <w:drawing>
                    <wp:anchor distT="0" distB="0" distL="114300" distR="114300" simplePos="0" relativeHeight="251653632" behindDoc="0" locked="0" layoutInCell="1" allowOverlap="1" wp14:anchorId="31A88A71" wp14:editId="4B0BB960">
                      <wp:simplePos x="0" y="0"/>
                      <wp:positionH relativeFrom="column">
                        <wp:posOffset>26670</wp:posOffset>
                      </wp:positionH>
                      <wp:positionV relativeFrom="paragraph">
                        <wp:posOffset>-74295</wp:posOffset>
                      </wp:positionV>
                      <wp:extent cx="3105150" cy="2349500"/>
                      <wp:effectExtent l="0" t="0" r="0" b="0"/>
                      <wp:wrapNone/>
                      <wp:docPr id="17" name="Groupe 17"/>
                      <wp:cNvGraphicFramePr/>
                      <a:graphic xmlns:a="http://schemas.openxmlformats.org/drawingml/2006/main">
                        <a:graphicData uri="http://schemas.microsoft.com/office/word/2010/wordprocessingGroup">
                          <wpg:wgp>
                            <wpg:cNvGrpSpPr/>
                            <wpg:grpSpPr>
                              <a:xfrm>
                                <a:off x="0" y="0"/>
                                <a:ext cx="3105150" cy="2349500"/>
                                <a:chOff x="0" y="0"/>
                                <a:chExt cx="3105150" cy="2339975"/>
                              </a:xfrm>
                            </wpg:grpSpPr>
                            <pic:pic xmlns:pic="http://schemas.openxmlformats.org/drawingml/2006/picture">
                              <pic:nvPicPr>
                                <pic:cNvPr id="18" name="Image 18"/>
                                <pic:cNvPicPr>
                                  <a:picLocks noChangeAspect="1"/>
                                </pic:cNvPicPr>
                              </pic:nvPicPr>
                              <pic:blipFill rotWithShape="1">
                                <a:blip r:embed="rId45">
                                  <a:extLst>
                                    <a:ext uri="{28A0092B-C50C-407E-A947-70E740481C1C}">
                                      <a14:useLocalDpi xmlns:a14="http://schemas.microsoft.com/office/drawing/2010/main" val="0"/>
                                    </a:ext>
                                  </a:extLst>
                                </a:blip>
                                <a:srcRect l="-1" r="2629"/>
                                <a:stretch/>
                              </pic:blipFill>
                              <pic:spPr bwMode="auto">
                                <a:xfrm>
                                  <a:off x="0" y="0"/>
                                  <a:ext cx="3105150" cy="2339975"/>
                                </a:xfrm>
                                <a:prstGeom prst="rect">
                                  <a:avLst/>
                                </a:prstGeom>
                                <a:noFill/>
                                <a:ln>
                                  <a:noFill/>
                                </a:ln>
                                <a:extLst>
                                  <a:ext uri="{53640926-AAD7-44D8-BBD7-CCE9431645EC}">
                                    <a14:shadowObscured xmlns:a14="http://schemas.microsoft.com/office/drawing/2010/main"/>
                                  </a:ext>
                                </a:extLst>
                              </pic:spPr>
                            </pic:pic>
                            <wps:wsp>
                              <wps:cNvPr id="19" name="Zone de texte 19"/>
                              <wps:cNvSpPr txBox="1"/>
                              <wps:spPr>
                                <a:xfrm>
                                  <a:off x="428625" y="2047875"/>
                                  <a:ext cx="638175" cy="230505"/>
                                </a:xfrm>
                                <a:prstGeom prst="rect">
                                  <a:avLst/>
                                </a:prstGeom>
                                <a:solidFill>
                                  <a:sysClr val="window" lastClr="FFFFFF"/>
                                </a:solidFill>
                                <a:ln w="6350">
                                  <a:noFill/>
                                </a:ln>
                              </wps:spPr>
                              <wps:txbx>
                                <w:txbxContent>
                                  <w:p w14:paraId="71F0874F" w14:textId="77777777" w:rsidR="004B26EA" w:rsidRPr="0074729F" w:rsidRDefault="004B26EA" w:rsidP="00214E9D">
                                    <w:pPr>
                                      <w:rPr>
                                        <w:sz w:val="12"/>
                                        <w:lang w:val="fr-CA"/>
                                      </w:rPr>
                                    </w:pPr>
                                    <w:r w:rsidRPr="0074729F">
                                      <w:rPr>
                                        <w:sz w:val="16"/>
                                        <w:lang w:val="fr-CA"/>
                                      </w:rPr>
                                      <w:t>1</w:t>
                                    </w:r>
                                    <w:r w:rsidRPr="0074729F">
                                      <w:rPr>
                                        <w:sz w:val="16"/>
                                        <w:vertAlign w:val="superscript"/>
                                        <w:lang w:val="fr-CA"/>
                                      </w:rPr>
                                      <w:t>er</w:t>
                                    </w:r>
                                    <w:r w:rsidRPr="0074729F">
                                      <w:rPr>
                                        <w:sz w:val="16"/>
                                        <w:lang w:val="fr-CA"/>
                                      </w:rPr>
                                      <w:t xml:space="preserve"> liquide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Zone de texte 20"/>
                              <wps:cNvSpPr txBox="1"/>
                              <wps:spPr>
                                <a:xfrm>
                                  <a:off x="428625" y="180975"/>
                                  <a:ext cx="619125" cy="238125"/>
                                </a:xfrm>
                                <a:prstGeom prst="rect">
                                  <a:avLst/>
                                </a:prstGeom>
                                <a:solidFill>
                                  <a:sysClr val="window" lastClr="FFFFFF"/>
                                </a:solidFill>
                                <a:ln w="6350">
                                  <a:noFill/>
                                </a:ln>
                              </wps:spPr>
                              <wps:txbx>
                                <w:txbxContent>
                                  <w:p w14:paraId="3383D517" w14:textId="77777777" w:rsidR="004B26EA" w:rsidRPr="0074729F" w:rsidRDefault="004B26EA" w:rsidP="00214E9D">
                                    <w:pPr>
                                      <w:rPr>
                                        <w:sz w:val="12"/>
                                        <w:lang w:val="fr-CA"/>
                                      </w:rPr>
                                    </w:pPr>
                                    <w:r>
                                      <w:rPr>
                                        <w:sz w:val="16"/>
                                        <w:lang w:val="fr-CA"/>
                                      </w:rPr>
                                      <w:t>3</w:t>
                                    </w:r>
                                    <w:r w:rsidRPr="0074729F">
                                      <w:rPr>
                                        <w:sz w:val="16"/>
                                        <w:vertAlign w:val="superscript"/>
                                        <w:lang w:val="fr-CA"/>
                                      </w:rPr>
                                      <w:t>e</w:t>
                                    </w:r>
                                    <w:r>
                                      <w:rPr>
                                        <w:sz w:val="16"/>
                                        <w:lang w:val="fr-CA"/>
                                      </w:rPr>
                                      <w:t xml:space="preserve"> liquide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Zone de texte 21"/>
                              <wps:cNvSpPr txBox="1"/>
                              <wps:spPr>
                                <a:xfrm>
                                  <a:off x="447675" y="981075"/>
                                  <a:ext cx="619125" cy="228600"/>
                                </a:xfrm>
                                <a:prstGeom prst="rect">
                                  <a:avLst/>
                                </a:prstGeom>
                                <a:solidFill>
                                  <a:sysClr val="window" lastClr="FFFFFF"/>
                                </a:solidFill>
                                <a:ln w="6350">
                                  <a:noFill/>
                                </a:ln>
                              </wps:spPr>
                              <wps:txbx>
                                <w:txbxContent>
                                  <w:p w14:paraId="6392A2B4" w14:textId="77777777" w:rsidR="004B26EA" w:rsidRPr="0074729F" w:rsidRDefault="004B26EA" w:rsidP="00214E9D">
                                    <w:pPr>
                                      <w:rPr>
                                        <w:sz w:val="12"/>
                                        <w:szCs w:val="16"/>
                                        <w:lang w:val="fr-CA"/>
                                      </w:rPr>
                                    </w:pPr>
                                    <w:r w:rsidRPr="0074729F">
                                      <w:rPr>
                                        <w:sz w:val="16"/>
                                        <w:szCs w:val="16"/>
                                        <w:lang w:val="fr-CA"/>
                                      </w:rPr>
                                      <w:t>2</w:t>
                                    </w:r>
                                    <w:r w:rsidRPr="0074729F">
                                      <w:rPr>
                                        <w:sz w:val="16"/>
                                        <w:szCs w:val="16"/>
                                        <w:vertAlign w:val="superscript"/>
                                        <w:lang w:val="fr-CA"/>
                                      </w:rPr>
                                      <w:t>e</w:t>
                                    </w:r>
                                    <w:r w:rsidRPr="0074729F">
                                      <w:rPr>
                                        <w:sz w:val="16"/>
                                        <w:szCs w:val="16"/>
                                        <w:lang w:val="fr-CA"/>
                                      </w:rPr>
                                      <w:t xml:space="preserve"> liquide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A88A71" id="Groupe 17" o:spid="_x0000_s1031" style="position:absolute;left:0;text-align:left;margin-left:2.1pt;margin-top:-5.85pt;width:244.5pt;height:185pt;z-index:251653632;mso-position-horizontal-relative:text;mso-position-vertical-relative:text;mso-width-relative:margin;mso-height-relative:margin" coordsize="31051,23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VE7QpgQAAOcPAAAOAAAAZHJzL2Uyb0RvYy54bWzsV11r40YUfS/0Pwx6&#10;dyzZ8odMnMWxk7CQ3YRmS6BvY2lkiZU06sw4dlr633vujOS1Y0OzKQRaNhB5vufec8+5Vzr/sC0L&#10;9iSUzmU19YIz32OiimWSV6up9+uX687YY9rwKuGFrMTUexba+3Dx80/nm3oiejKTRSIUwyGVnmzq&#10;qZcZU0+6XR1nouT6TNaiwmQqVckNumrVTRTf4PSy6PZ8f9jdSJXUSsZCa4wu3KR3Yc9PUxGbuzTV&#10;wrBi6sE2Y5/KPpf07F6c88lK8TrL48YM/gYrSp5XuHR31IIbztYqPzqqzGMltUzNWSzLrkzTPBbW&#10;B3gT+C+8uVFyXVtfVpPNqt7BBGhf4PTmY+PPT/eK5QliN/JYxUvEyF4rGAaAzqZeTbDoRtUP9b1q&#10;BlauRw5vU1XSL1xhW4vr8w5XsTUsxmA/8AfBAPDHmOv1w2jgN8jHGcJztC/Ork7v7EfRaEBWdduL&#10;u2Tfzpw6jyf4b4BC6wiofyYUdpm1El5zSPmqM0quvq7rDmJac5Mv8yI3z5afiB4ZVT3d5/G9cp09&#10;zKEOh/nHkq8A+Zicow20xu3g5NGtjL9qVsl5xquVmOkaxEbILBSHy7vUPbhuWeT1dV4UTEnzmJvs&#10;IeM1ohxYvtJk4ylU8YJVJ8ByjF3IeF2KyjgJKlHAaVnpLK+1x9RElEsBRqmPibsEPLjVhlhCjLCy&#10;+LM3nvl+1LvszAf+vBP6o6vOLApHnZF/NQr9cBzMg/lfZGIQTtZaAABeLOq8sRWjR9ae1ECTLZy6&#10;rErZE7e5wLEIBlk2tSaCWAQJ2apV/AtgpszRCeAWqDvsRQQ55owSJs7oDMK7hdjFTkMobLn5JBPA&#10;zNdGWqTfIJRjuoMMSpsbIUtGDWAMC+3x/AkQO5/aJWRoJSn01uaiOhiAp26kdX0/OoP+MER0hp3Z&#10;bDHqhOFi3Lm8RGs+v4rCfjAMB1e76OiMJ3Jzt9QxZJP8+wA5J44CQzgTsg3k6FJyQtXQLYHRex0p&#10;qGacyrdWGUCTjt0TadSK9DeUMJYIZmAcxGq50Kyl5MjM9lIi3VlZ0rgzt01VuxwZ9sbD3sBjlAz9&#10;cDR2Kc3BT+ly2B8HGGuypT/wD1Ped3NAyyJPiAaWuc96XignAtRRRM5jBdcGg1Pv2v41CfZgW1Gx&#10;DVmGLH6KRUjDrbvUMtvl1hYVazmNLGXyDISQgmyN0HV8nYPAt7j5niuUXFQHvEaYOzzSQuIu2bQ8&#10;lkn1x6lxWo+AY9ZjG5Twqad/X3NK3cXHClSIgjCkmm874WDUQ0ftzyz3Z6p1OZfQOqQO62yT1pui&#10;baZKlo9gzoxuxRSvYtw99UzbnBv0MIG3lVjMZrbtKsJt9VCjjrhsSPL8sn3kqm40THT6LFvy8ckL&#10;Kbu1DvUZskmaW51/QxWKoA6E8E6KICBd2TpUBMYhXrIF6nmjIoKx39T4PUEEUUCCca8PY2q7JNHm&#10;1DbjvTIpHjBbv6sghi1CPwTxfxIEksZJQexKwfcKIhwNqQSgRETjwD+qEPuCQDVxr9O7l+L/UoVo&#10;PjJ+VIj3qhD2iwlfk/a1t/nypc/V/b6tKN++zy/+B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bNACQOEAAAAJAQAADwAAAGRycy9kb3ducmV2LnhtbEyPQU/CQBCF7yb+h82YeIPt&#10;UlConRJC1BMxEUwMt6Ud2obubtNd2vLvHU96fPNe3vsmXY+mET11vnYWQU0jEGRzV9S2RPg6vE2W&#10;IHzQttCNs4RwIw/r7P4u1UnhBvtJ/T6UgkusTzRCFUKbSOnzioz2U9eSZe/sOqMDy66URacHLjeN&#10;nEXRkzS6trxQ6Za2FeWX/dUgvA962MTqtd9dztvb8bD4+N4pQnx8GDcvIAKN4S8Mv/iMDhkzndzV&#10;Fl40CPMZBxEmSj2DYH++ivlyQogXyxhklsr/H2Q/AAAA//8DAFBLAwQKAAAAAAAAACEAQD6xpd1+&#10;BwDdfgcAFAAAAGRycy9tZWRpYS9pbWFnZTEucG5niVBORw0KGgoAAAANSUhEUgAAAeMAAAFiCAYA&#10;AAGynIDTAAAAAXNSR0IArs4c6QAAAARnQU1BAACxjwv8YQUAAAAJcEhZcwAAFxEAABcRAcom8z8A&#10;AP+lSURBVHheVL11fJxHljXs37s7OzuYxGyLGVrcanVLaqkFLWZmZmZmZkuyJEsyyMzMGNtxEocz&#10;YXSYMzNJJkP7zu5+5ztVimf3/eNJy4q6+6m69557Tj23bq3pq2/BQEsbRjq65DXc3omJ4REMdndj&#10;rK8PUwODiM/QIjzVHclxWmj8XKEPVCI21Qtqbwe4uNsio0SPiDQVkgq8EJerQ2iSO/wjHeCqsoSj&#10;qyXMrbZAq7OFlcVG2NsYwMjoMTirtsAvwhz+4Vbw9LdGZIQC5S1+sHXYAnvnTbBz2sT3boUu2Bp9&#10;vd3o6WyDT4AWTm4W/JtNUHqaQu1rAluFIXQBtrBRbOT3mcDUfANsrLfCy08DXZAP0stL8MzvPsGD&#10;T/+Id957gO9++BvW9De3YqSrD2M9vRjp7sFwZxcmR8Yx0N2PUQ5629AwnN2sEROthl+IMwL1SqQk&#10;BaOrpwuVVaVQuFkiqyQEKTnBKKiIhrfOCXoO2DvIGclpAXDVWMOFN+PhZcfBGGHz5kf4OxNotObQ&#10;eFvCxcMCSakaaP0V/P9iwAawczTgYLYgvcATCicraPUxiI5PhLuHEwdnBI2PFcytOSkuJlCqrWFt&#10;awBLm83YarAOZlab4ORqDy9/TwREhyE+Nxcff/Mj3vvkO8xt34c7T7+GNSNdvZjsH8Z43yBGfxr0&#10;1Ngo+sVEdPdhengM+lAVIuO8EZmgosUckZofit7hXtQ0lMIvSI28ijgk5gQhMEQFT1rfK8gJATEq&#10;OXB3L96UnSEiYnxha7sVFlabaSVzuKsteXOGMNqyDvnxvhy0Ddw8jGFquQ4OrgZwVRvC0nYLAiJD&#10;cHT/CorLa6SVrRWb4ehmCN8QBw52Kz3Nkn+3FZ4+TnBwMYeDsyWcPeygDfTmoGN4X3n4+Ksf8e6n&#10;P6AwvxFHzjyONTN05e2jY9g+MsqB92OIg54Zn8Fg7wAGu7o56BGERLnD1d0aYRGBCI/15qz7obK8&#10;HCVludD6usJbbwsPb1uo1PZwc7ODjb0pVIF2SC72502YchAWcPfkIHnTDs5mcNIYwMxCWGYtVB62&#10;iA7RQOFgCoWzCW/WBlo/MyiUBvDR2yEuPYI3ngYfnRIKRxO6shsnx5ITaQJzy630CjN+pgVUGie4&#10;KO1g52DOCVNAG+CNhOwsXrn46Ms/4YMv/46q2k5cu/cS1syODGFp2zQWJsZp8QG6ejdmpmbR392L&#10;oY5ObOOglR7W0PmpMT+1gBMHT+LY/uM4ffg8Th48h7PHLuLM0TM4c+QcTh09i9bmRsacCbyC7eAd&#10;4IzQWHs4K60YX1ZQuJryZ3NEpjogPNmBrrhZTkZ4lBvd3wpqPytodBYIiHBCZrEKVnRZFw9z1OWE&#10;wM7VCNFpXkjK0cpBWtoYw11jJwfqpnaAm8oB9o6WsLA2pgGU/G4vpBQVIiU3Bx9++We6+N9R39KL&#10;m8/8btXSOyan5DUlBk1Lz0/P0L07MNTexkEPIyzOD76BaoT5h8JdocGBpUPoae5GelwGLp++joun&#10;riEuPFlOSA8B0J9A5+5sDy1jMCZCDQdaOCjUGa50y7J0PbRetnB0NqZlzXjzdHlrA5iYb4Gx+Xqo&#10;9dYISXZFcJSK1jeAu7cdlBob+DJkPHxtCXDG9AAHmFoY8P30HBcbWt+DoWLDGLdh+BjByYMep3ZG&#10;fF4uQbYMH37xAy39I5q7RnHrqedWB704tQ1zY+MSqUVMz0xM0so9GGhrweToEK3lh5iUIBzZdRAn&#10;Vo7h1L4TOL3/JC19ihMRgytnbuHs0Us4uvcUxjlJOh/Gs4cbXBTWULnY0gLm8Al0QIDehW6ngI+/&#10;M73HhmBFALIjmpttkFa34s8W9pthR4AS8elM5HdizKrczeDH97kTtFzcrODibEPPsGcmsSfQWdPt&#10;zflvToSZAeztjODL+E6koeJys1FQV01Lf48Hn3yLqZ2Hcf7qTayZoHVnGc9TRGmB4IPt3dg2PkH3&#10;7kRfSzOmJ8eRmBEElacDUtMz0NDSgKHeCRzafQQnOcjzJy7hwokruHSKFj95DbsX9yA4wAflGclI&#10;jw+XMa50VxBFtbwJX/iEuEiEV6npmox1JwKPzscBjgwBZ5UNMwXjkhZ0FKDkYQJ/Pxdo+N2+QQ5Q&#10;62wQGeMl3VqguBvDzkllRa9hyuJg7RlWaoZPcJASedn+KGssRmVHKx58+QPuPPEc9hy5gr37j2JN&#10;TzPzdHsHhhnLg3wdamvDJAfdy3jub23B3MwUwSQAnlonxKdGYYAYUFiQi8bmUhSV5iEvPxepqanI&#10;yMhAHme2vboYAX7eSE1JQGFeFqrzs5CSEIvSkmSmvXAUpiUgNExLAHThALRQKMxga88URiAszklm&#10;emKGCFDDP1iLBForMMwNKq21xAWVzhJuWit4Bdgx5TEFOpkypq3h6GAGD4KoyAwKR5G/HZCc7YvY&#10;3EzUMAN9wEEv7jmIYxfvYWpqBmvaqmrQ09DEGG1Bf3MziUoLJujqYtC9zU2Yn9tO1/ZHaKQPmtrK&#10;sWtlCa2tDaivq0VDdSUqSktQX1mC6kK6UlYWJntakZ+XgPTUBFRV5qO4MAdJHHRKUiwKclKQSw/I&#10;TI+Ht58zLWULZ6KvozPd09MGOWV5SM/jxBEXPLzUUKoU/H9WcNfaMHWJ3M8s4WcJz1BmChIaG1sT&#10;WBPQFI4WBD0iuYLgxtj2CePEBWqQXJSH6ZUD+OCrP2FxZR+R+3doa+3CmpbKCnTV1aG3sVFeYuBj&#10;dPdexnY3J0IMOjUvggQkErUNFdi9ey+K8/PRUFOJkuI8tFSXoL2uEnlp8Sjjl6SnJqIgLxktzRUo&#10;L0lHfkEGsjMSkZeRgpysJGRy0Pn56SQVtnRtG6i9bJgOLRkCNqioL0Mm//7J84dRlBePyCgNIpO8&#10;4e/vBDcvC7h4cYJUxsQCvrqa00MsYK+wIDNU0L0N5MAdHI3JA5xRUZTJlJmFOy++jg+/+h5Lew/i&#10;+pMvoqaqHmuaykvRXlOFnvoGWrwePY0N0tL9pKNdnIAFDjoy1h9Z+VHo7WrF4FAvmmvKUVmYhZry&#10;PDRVFCAvPRkl+TmoLslFbUkOKksiUMabr+CX5qcn8UrgpCRxktJRVJhOUlPGmHaBs4sFSYUCXgQl&#10;lcYBO+ZGUVKXhfmlGfR0VaIoNQJqorCCud7e1YwobyTd2Yx0VqWypmX5fk8CnMaeVt+C+GAXMjpj&#10;qH2YsoK8EZuTjg+/+SM++OJ7tPT04+SF26iraxaDLkQb3bSrvlZe3Q11mBTu3dmOziYOen4BPr4e&#10;CA7RopuDPnTgIHoHK0leWghyw5iemsTctnFUMc7LitLp6sUoSouiNZNQUZCFerpscRbdmldSXCSK&#10;izNQVl0Inb+HRGc7xqOtoJZerkhJicTgSDe2796B1KxYTogL0dua6L6ZudkcLhr+rR3d2GErjE3X&#10;Sl7v6u5AguMIFb0gOEqJrDQ/Oejw5FBEZKTh029ITL74EzJySnHpiefRSp2xpqGkBG0V5eisq1m1&#10;eGO9BLIeglpXQ4MctJ6gEhMXhM6uNuzcs5fcvB+DAz3oaG9GPwff3d6A1poylBdmcCYLER0XiPTM&#10;GJSVZKCxlp/fWodaAlxOZjyKKzJQzpDQ+avhQQvZKUzgSdT28LTH7OIODE+OoJJ6IC0nA/7M1Y60&#10;rI29sUxhMsXZrKWAWS8vSUOV9vQGJwSHOyCCf+9FkROZEIjY/FTE09s++prE5Nu/IbuoHPdffwet&#10;be1YU19YgJayUmltMWhh6XHS0q7WNnQw1ufntyMqQk90jsPI6CCOknnt23cYR44cwf59+3D0wF68&#10;fv82dvGG9ywvYGVlJ2lqIFpaqtDSVIGWxlI0NZQwO9SitDAVBUUJSM1Mgb/eiwjOfM0BJyW6MY05&#10;Y3FxAT1Dfahpa0VKVjJZlj2tSbemdRUcTBAZnovSEF5EcxPTR2Fo9Ajfb0cSYwVrCg0BZAqyMmeS&#10;otSKXMQQWD9gjv70D/+BqqZO3H/1dTTQkGvqCvLRTARuqSxHa1UFumtrMEbCIgbdXltLZTKLW6cO&#10;oIjx2dHJFLa0F0sHjmH/0RM4dOwUhsansW9lGVduPoFbN6/j0MH9SE2OwtgoGd7oAPbtmMXstj5M&#10;DnRiz9wYOtvqEZuSKHm8tx/FiY8zU5kvIsM1qKuvQgkzQXljMwKC/OHtq0JoCMNAbUqFRbrpYkZZ&#10;+ihjegPsSGLcOWGeXi70GlfJw53I8JTM/94MnQSCbUJONt77/DsC2Z8xMLUdT734Gqqrq+ne5KdN&#10;JcXSxcWghbWHBkfQznhuqqnB3OwM0hJj6a5xmJ0aw6nT53CUHPvsmfN4/NYd7Ny9B1Pk7nMMg6s3&#10;OBF7VxAXH4yQYLK4BEpOglF7ZxPGx4fR2deBNqajiNhI5OWlIyjCC37+7nBzt4OOg1tcnsE4eUF+&#10;eTViYsOYu93go3WUYkfkcjcivFooKCK+0o08nsLG00tJaztz0JvgwLyto3iJidEhkZw7OS8PH37+&#10;A97++A9YOXoB1+89h7raRqypYV5sLC6Sg5YXU1hfzyBamb4aK6uwOLMDYeF6zE2MMkZz4OenRUh4&#10;AHbvXMDf//YN7t6+haWlJcztWMKBvXtw4vgxRIX749jOSZw/tBOHd4zg1PwIYuPDsGN+EoOD/UhN&#10;i0UsB27p6IjkxHCEhXrS5WPQT6xoIxOMSkmiFA2Dr587MuL0iPD1hJpA5shU5WxjiegIb4QFuEPF&#10;eFa5WiNI506P4cQFis+jEozSIoXZpaiyjoP+Hq+88QHOXL+Po6cvo6d3EGuqOSPC2v8cNK+engHG&#10;YiMaKojSw31MJ/aoruCAKcyDQ/0QFstJoOV2L+9EU0sXDh8+guVdezCxbQx9fa0ctA5JGUkkGgXo&#10;aSpGWWkWdpL+LZ14Fd093QiiFyQnx/LVC8lpxIreBswONmF6vJfCgWKEllcwB3v6uCI9JghWhpuQ&#10;kxAET6J0qJ8SzqSuPp62KEoPx+JoM6ZaCxGs9YA/PaOlLh9xyX7Iri5AFYnIh0xXu/YewsXHn8P0&#10;wh7MLO0SlialpKVby8vkgAWodXX0orWBg66sxMBAL+OxlwBhRrBxJWEIQSAHHxMXim0c5N0b5/H3&#10;v3yC9OwIxGSGkqqGE5giUV+Vi/b6UkTHBlBgeNB7WpFTkIfGpkpkF6QjPjEOFVWVGO5vxAAHXVlX&#10;jtnpcWRmJyKAstCJLKuxMIkDcZIiQrh4eXEalZ0e4cG+CNarce/CQRRkJ+HwwgiWtw0gLcYfyXGr&#10;WSOtOAejM/NSS/cObMOpq/dokGHMk1z909JisGLgAtTa27rRQrLSUF5B8GolgffH/LZZ6u4dVGQL&#10;2LN9J5anF3Fk9yGszO/GoZ0HcGLvcZyhtKwpy8TKjm3oHxpFHclOWUkifP3Js+P1yM+Jg4+fB9OT&#10;LZQ+tkxh4QS3fjK4DCSSqr7x4pPM/01UawuUts1orihkutQwbu2QGh8EH50jcUKJEPLzpChaMzUd&#10;Q60V2Lt9gCm0Gvt3DKGyLANRYUFIIv29fP0uPiaIDU5MYPfBM2jt7OHP01hTRYQTg24uLZUDFlbv&#10;oFs019WjrqQUnz94D3/4+muMk9GE6yMwPTSJnNQcmGwxga+7FhZbzXBg+QCO7jrC6zDFRzT19WF8&#10;//sPGcNzGOypozgpQAA1dmZ6JNxcHZjSvBEXqoE7c3NCUgiyaNFiEpmp8VHM0NpFvJ/ZMXKB7jaU&#10;5kcjLMoTr9+6JHN/TXkyMjKj6YUleP7mWWr7bYiOicDVY4vU8jQU2WJ0TDiBLBefff0DPiIxaWzs&#10;wMrx82jv6ieYDmFNeXY2lVA+6ouLUV9SJCego7mdyF0nB/0ff/kPvPnGW5ik5eZGt2Fxch67Zpaw&#10;d24P9s2v4NDSAexf2Ctfj+w8hOKibFw6fwqPX7mIv//9O+xdnkZVRTES4/0RGOhC+miHoGh3RKfo&#10;UcPfF5UWESzHUcBBJ6SmMW014uDevTh59CBG+ileihLpspH44u0XUFNXRqwIQ1lZFl66ew2l1eUS&#10;a0b66xEa6IXhkTb0dFQjkOkwmR78++//k+79F2RkFePqvWcJYkO0NgddkZ2FKkJ7XVER6mhlYenO&#10;1m40070by8px/coJZJNbH993FAcXd2FmbBLvvvgymdoK7ly7St1N90xLRyrR+LMHr+Hkod14/PJJ&#10;zM7N4B//90/4249/QHtHM2LiA4gJ1NVMUWqtM5KptVOSIlFekIyZwQ7mY0/+nIKRzhqcPXYILz9x&#10;B6cO7qFASENOdgo+e/dlFBMQD69sJ5XN5z08ifs3LuDisf3Ehly5QBkaoUUgX6NSolBQUYpPv/47&#10;Pv/2P5k2c8nG3kUHLd3aPYI1lRx0bX6etHRtUcGqpVva0UIga2RM9/ZQbbU0MnXE4Bqtd2D/AXz5&#10;2ad4+cVncPzofjKnUsQkBiCE6WKwu4UuTi5OQvPgnTfw0osv4PyZY2hrb0c13TGZai02jlqZ6SYh&#10;JRj6UDcEB6uRkhZOja3m4JJQXVWE2voKHNq1zOywSKVXjcSkONSTKVZWlEjae+LwfkxPjOH+zYuk&#10;lbXEjWzm/WTm4Bxk5sYQxDKRVVqIT776C778438ir6gKT7/yNpVfJ2obux8OmlKRlhbuLSzd3trB&#10;PN0kgayVWtvSzhJL06M4Svp5+eItXL96HSPDg2jrqGS6aYaO6SIjz0+yqRKqroHBdlzhYI8e2Icn&#10;rp7FYP8gLpDQVFXkwVfngHBy4z7ebAL5fA6RvoCUMz0rAbvmJjHRSyZIqTo7MYkdEwMopwwNCdMx&#10;bGiYxhIKh1T0dDZSq5dgjOmxpqoYWeTpTdQOubnxiEsJQjp1fHZFPj4m7/7sm/9A/+gEbj/zOzQ0&#10;taKiliqrKisbgooKSzeTmUl2RksLRtZQUYUEphYnVzsUEvAOrBzHP/7jr/jHj3/E//3xK2zfTquO&#10;dVJ6eiAkxhHZ2ZE4cXARLe31GGV+n5rsQltXE/YtzeLIyhKmO+uZjjzQ21CMuNhAlOWloIyqq642&#10;G1UUKjX11fx3MnYt9KC1voTITdKS5EcObicB66PX7mN0oAu1ZIqvPXUVp47vQXl5Dj5541lMj/Wh&#10;qjof3j7uiMpKJ5Bl4EOx9Pvxdzh44irOE8k7uwbQMzy1mrKEpeuptpp4SfRu66Ry6qB7VyIvMx3u&#10;ThbYu3MH/uubj7E8twNXr1zBm6/cpxvm0u0yyYA0CE9yxuNnD3Fw25GfFoLdo+1obiMmnD2J8aEu&#10;KVUzUhIQEaBGCPO2t5cCxamRyEqNRzIlZRYVWBYtdX5lHhnRZGCelIwaigcvYwRGK3D7wiGUl+Xi&#10;zRfu4L2XnsTzd66is7kFdy4cQUNVARVeFtNWC9ViMVKYtjJJTgQFffnVD3Hhxn2sHD6O2fllLB88&#10;Ltw7W8Z0Q2GhjGdxdbV2opO6s6asAjlZidjd147RtiqcO7GCc2RfH73xEo7v3YVzx/fT3WLIrnzl&#10;wmEEyYGW7qvTWmJguBbfvP0ifv/gTTx45TnMTI0jNSYabhoL+FAXKxTmSE+KQGpGLGM2GhP9tQjS&#10;eyA00hOB4W6M3xRUFWfDN8harpb46NwwwkGVEKCeZCw/df0cnrh+HgOkrRUkLfExgQTfUsRGhSKJ&#10;hCuSWvrBp99hec9xXLz7EraRTi/vP4RDF25iTVlGOkRcC2YmLjEBrc1t6KKlqwuKcXAPEZv08Ifv&#10;/ogb1y/RjSbw8Wsv4sPXX2Fq2YWnbpyiAguCb7AjBYSGosCWBMITeYWxePv+Lfzw4dt49YkbmBoc&#10;QHp8NBxcTeVjGTdX5ugEPWKSA1FTmk2GFwittx0c3M1RmBeH5YluFGXGkonZwsFNPPeykaFTyzz8&#10;3PUzzDCN2Lc8gmeI4HuWpzDMDDDcSyIVQi1N7yyqqpGDbmztw8FT19DbN4KZ+Z04ffUu1hQmJqIw&#10;OQHlGakoS0uTV31tg3TvMib4//rPfyBcbYs/fvMR/vj158D3X2B82yJl5OOcgHFcODxPS/vwCsDC&#10;8m5SzHD4BymwPNWL+vICHNm1gBduXUQ3JaW3h0Iu+1rbUzw429BKDXju5mUszE5hjLI1PDoAsYle&#10;8A53RFNtMS4dWIJeq8buuWHo4/zI+uawPDuKorxMlBZlMqVWYJqStbmpHuf4t2Lx0UfniQwC8sXL&#10;N+WgW3p7MLPrAOn0KK8pnLl2D2uyokOQRwsUJcejkKmhgDKygqSkg4MuTE9BP+MmMcobjTUlMp7f&#10;fulp3H/qWZw+tA/nTx5ETWE2oumO6Zl6TC/OIyLJExHxfmRV6Zy8Atw+exrv338CRxenkBKqgw+B&#10;pjwjDu5qRxxaGOZNtyExPQJRqTqSFx+ExjjIp5cFeUmUtJEID1AhPtafzCwJcQwPbz8dNBpP6Hy8&#10;4OzqDk+NN3W0Mxyp2Nzc3ODp7YHIpFS898kf8A4HXVbfhOMXrmGU+r6/j0a6dR9rMmNCkBsXxQHH&#10;ykGLq4oz2N3dhYL0NPz9q8+RmqdFLJVLV3MZhvu6cPr0NRw+SM595ASio3RIiPFCbrYvBid75cO8&#10;TOJEBInCRP8wDjHXHiHKhweHwdvTFW6O1lCrlQgL8YUHKamTk6V8UqGLEEtHRnBWGkITJlY9jfCb&#10;3/4S9lab4eZiAXcPK/lYRzzdtLIwh8Hmddiw9jEYG2/E1i2bsNVgM2wV9vDQaBCXnolP/vBXvPvp&#10;n5CcUYB7z/+ObG2CwmMcl24/gzXZMRT08TG08OqAxWttRQ36+3to6TTsXRpgKkhHc1cB0tIS8cU7&#10;b1NGHkd7Yz2279gLXy8n5Mb7IDLFDSn5IQQ0W7i7UxgwvkNDA6VY0ajd4OLkijAfbzjY2sHa0hSu&#10;VG1u5N7eQQ7w8LOBgxP/TTlpZrKWPxvC3GwTrGwM4eDC+HfnJNgaQOtrgy2bt8DS3IhZQCOfeJpu&#10;WQcPlS0n2wFB9Ei/oAhS3Ay8+dG3eECxkZiWhXsvvUpePoiGlh5cuvO0cO8I5CfE/eTe8XLQleVV&#10;JBR9KM3JoaxzwnrOqMHWTbAws8DizuPMz3uQlZKGJqqouEQ/BHpbITpORyWlJNW0RIDOHp50X4Wd&#10;A6py0xHupyXnViM9Kgo+KiUiQ7RQu1tA4+GMzDSKEHd7uKscYWG8gQrKG1Ymm2BqvBZWVlvhJB7V&#10;cFDiWVZwGD9Xb0ULPwInWyO5Zh4apILe0wpegQ7U+fTIvHTEZmTh9Q++wQdf/Q15pXW48fQL6Ozs&#10;R0VlI648QUtnRYfSvaMlmBXxEgOvq6jF0MAgykhIDA2N8X/+5f9ArbSBxt4SYyTtT18+i7LqLOST&#10;GHj52MM/xBrBkX5ypUNhb8cBGEPH9KOjLk6IDUGwsDivuIRQeLi5QmFlhijGqjMR3FPrQq1Olhas&#10;g7HRJrKzJDjQC1wcTGFuuQE2Vgaw5uCVWgPkpofD3sECBgYbsG79o1C6qWBl68q/t4LaxwUeAc5I&#10;Ks9FeGoqXnvwNd7+5AdKyUXm6SfQPzCG3uEZXKbwWJMTGyXd+38Pur6qDsNDQ6hgCnNzs0ZCtpKi&#10;XcGZtYbOK4D6dR6NVdTfndXw9LHhjW3lLIfAmYjsQxcWC3iBEd5IY+pJTk2gCAiEl86b/FpPdKU+&#10;VjlAydTlQW9wtLOFjY0lVG6O8omHl5c7LDhQG8VmrNv0W3gQA8zoZUaGHLgz36dUcdAGWEvvsza3&#10;gIuzHZydTDh5nHA3BWKZcfTRifjdu1/ihVc/wIFzN3Ho+DnMUQkuHzqDUxcfFzEdLtG7IJkxzaso&#10;JZ4Mpx5DQwOoJh/3CraEC0HFXW1KgeCC0HAfbJ9kiunvQlEhJ0VlLisQMkj4/QMF01Lz5iwJfBE4&#10;eXiJnDqFMo9MLDkcYRF6hJN+irUuVydzDtwGpiYmMDc3hcqVg7c2Q2KYFyytTGBsZkBr0o2tLajd&#10;N2Lz+k0w3LIViQlJnABjbN68FcYmGzkJ9rC0Wcd75ARy4uJyChAUk4hX3vsSJ85dx+nrT2NueR8W&#10;D5CYnH8cS0uHaOl4AlliDIpJEcWAi2iZprp6jI2Oor6sDM6eBvANtyJoWCAizgktnbVoaqyleMin&#10;Bs5BTBKBytcZIZF04zDGqqcabgoL4kIJcjkRycwKiSmxSMiKoxLzI2PzIBuzgoOdOUJCXaW+dnG3&#10;gRNFjZ29EZR0bVPzzTAy3syBb6KVN8J462bYmJlh7WPrsGnTFnoGAW3LBvzm178k2TGkVLWGt68L&#10;7JUKRGfkICQqEa++/xWaO0dw4tIT5BVz2LFzL05feQJTM0u0NN27gC5dlpGCChL1iqxMio02jI+N&#10;obW6BpuNNsDQYAuiiNCh0V6oqCtFSnoihXw+NTJBSOuEgPAQTE7OYP/uA/Dz94a3tztGmsuxOFiH&#10;BHqRPiiElz8HGQQXFydYWpjCO8CCOVU8gDOHj5c9nF3EM2ZD2Nsbw8ramNY24iSYw8JwM+wtiN52&#10;ZnRnM/z617/Gv//7v+NXv/oVrK3phW42zOsmCIh0gxOtHsN01c+Bvfn+NyipacX8/lMYm5wnDV3G&#10;2etPYmZuNxlZUgLKstNX+Td5t1BcPR2dmBwfR2d9I/OoLQe9GSZbt9J9mJYoDAoLSyj95uBoqYDx&#10;JjPs33kAS3M7KUr2w9rWEIlxwUgMD0I2PScgOAgBen9KygBOhic8PTVQcrAu5OeBkfZwJfI7uloz&#10;z24gyNnCjqBky4kwNuVgHSzhqXSGpYkhNq97BFs2bcDP/u1n+Jd/+Rds3LgBtg5G0GhtYGS6ARpP&#10;J7hqlIjPKcILb3+CNz/8FiW11N5X73Cge2jh3Th/8ylsX1ih4MjLoawsQmtlpVzsF086BvuHMDuz&#10;Df2tbbCzMyBpMEB4mDfmpmbRVN2Ahek55KblozgrH1q1FwzWG9DKh3B431G4KC0Q5O+FkoxERATp&#10;macJYhovJMcIJuVOS9vDxtJEIm4QlZkdebWdixEcKEQiQ/V45JFHiMhG2GK0EU7k4XZEeoP16/Fv&#10;//ZvtPAvsPaR3+IXv/gFfvnL32Cr4UaoA6xgT1BU+7jCQ69FDO/pw69+xFsf/RF1ze24+/xrVFcr&#10;mJhexsXH72NhaR/WNJaWopP5trupET0NDeiorcZAXz+2bRN1J51wVBohMNQR/npHCo9tcp1sefsi&#10;5qe2w9+LSK2wgZnRViK4BWNVAXNTE8SFUAdHBiKcbq1094SLwhnJBLHosCC4Oyrw2KPrCIoeiE73&#10;wMYtj0JBvDC23QwnFys8tva30LjbwcxyK+JIcBzpulb0HhPTrfj5z36On//851j76G+xaeN6bNj4&#10;2GrtGD1F46uGb3Q44iiT32a6evezP6G4vAF3n6HCmt2J7v4xXL7zLBaXD2NNZ20tupsb0dfahC4S&#10;946GWg56CNPTVC6d3XBy24rIRCf5LNmVVhLPi0W8KZnK1BQQgg6aGxnA0tSIhMGMyEoa6eEElZcz&#10;rUoezYlIYQi1V5dA7eaMKFrezUEBHz9HPPKrX0LvrUaAB+PRyRpWxlugsKVri1dHU6mufMIcYGxO&#10;QLMQVHMTUXsTfvvr33DiHoFPiKMkLTYMA5VWyRydh/TqYrzx4Ct8+MWfpaVvPnkf41ML6OjhoO+9&#10;iMVdR7Cmt6kB/W0tHHQzrd2A9rpqUtBBbJscxwi1qr2TAZS0hKtScGaFRElR3yU4r+HWx2BKoFv/&#10;2GO0kgUsLIxRlBGN8FB3mcZsrB1gZ6Mgx3bF/GgrEdgCv3lkLcIpCjatX0fQsmFIFTNuHeFKHv6L&#10;X/ySYGYKM/OtsLA0hqO3eH5thE1bHoOOk+3GSY6MDaLM9GAKDEJEth7qQE+SEi3cfbWIzy1ASkk+&#10;Xn//c7z32feY2r6Ei7fuYHr7bkwxT1+79zyWdh/DmsGmVgy2tv+zGFZco2RjoiZ0oq8XRTV58Asm&#10;R/ZTIDkvgErIFRExnhQGpJFaB1mAExDjBt9Q/v8yX8Rn+EClsyYgbYUnX82tNyM4woXh8VOJBP+t&#10;cN/KvzehN1gjMM4WcamuvJxR1OAHC9u1ZF/mcHY3gq2jKHJ1RGd3L92XvN3NkqTFEFZuxvCk+HBS&#10;miAqjgzPyYjXFvmw3p4cXeOrgtrXDRllxSisqcEHnADxTKtNLP8OtXVgtKsPo6KUivE7SnceGRzB&#10;5PAoB9yPhGTx5FBBga+RNaHhUQSkYA90dHaRZ4fC088OmSVhqOtM5wDsODgl/MNcYOtkCje1Fewo&#10;HNQ6O9jaM91Yb4Gp6XrEZikZz/ZQOBjTao6cPFOk5HjSRTdzUIKJGcDUai0CAhzI6igtY9PgF6KX&#10;sStqRUUhrIn5Wlg7Mr05GcOC/1Z72sGSn2+jMKUK84JvkC9Si4uRU1HPAf8Jb9PyEyJVjfUOYJIo&#10;LepBRTmVuKbGxrGNAxa/S0kPYxxbIjqeMRfuSiHhgqQ0P3LuTGTmpkIX5IrqjhQO3Imc2026s4va&#10;DrFpeoSlaWX1gCimcVVawcx6g3x2bGFNBuVhRib1GDTk3XmpIm9v4f9fS6vy1XI9ydBW+Pi7wjM4&#10;Dq7uek62hp9lQmxhfPvbyiI5KztRfrGRgzSC1s8Z9o7M97zEgEX1b3ppGXKrm/Dg8x9w6foTmN1J&#10;l54VBbC8hAuLcmdxzU5tk3XewuoJKWGklK5oqiyTAj42xQ+xkT4opbtERvnBP8iFbifi3II0kFLR&#10;xph01EbWb7n7iKo+xqKjCW/WiKrKBL6e1rwhUbdJLKCCEvk1IlLNv7cid7eGlx8nxm69ZFcBoc7w&#10;jwgmX/cleXGCgfE60kwDsi5Hghm5gpMojbSUteSiKFZBPe6qonDx00gL93Y0ob5zHA++/J6gdRw7&#10;D13HGlESKa4ZDloUv4py5907dmGCEyBKJIMD3GUJ4u6F3Th56KSs9xQlkKcPX/ypMvAyzh47g2MH&#10;T/H1LMHFhkBiC5WPHfx4w6Lqx9beFC4aUw7cmBaixb1NEMy411B2hkVr4BfoAt9AR6i9+Z4osVKy&#10;leFhDmt7Q1o/kLSUk2C1gWDlKdmWhgMWBa825OxuHgwXZysOdpXEOCptOVgfWeqclJuNmV1H8dHX&#10;P+Lgyau4/sybWPOw8FWURYrBjnR14fTBIxgjcA0RwAR3DghR4uDiPsQExCEmNBbONioc3X8MO6YX&#10;SfzNcPbEOZw/eQHHD5ygCLGnaLAl+toiVMhK5tmMMi2Ss7yJ9HbQedrTKkbw8nWCIVmTgck6mNJa&#10;ouxZ5W2DiFQNdKEODBVqbyczaPyptIT3eFnKujHPACf+XlT80r1d7eDAgQrgdCRltWOasiFWuJPy&#10;qn08SEoy8eQrDzjgP+HC1cfx/qffrA54YWJSurWw6EhXJ07uO0ikHpDlkb4BRLvsWOzfsYLDywdx&#10;5sApnD98Vl5XzlzBVSoUUft5+vAFWv8s9BT7WtI+DWmi0oWSkDQwLMqbN+rIy0Giu3hE60xXd3Y3&#10;gyHFg4UocifgiKJ0OxdjWQsq0F0bRGBTmiMj2Yca3JVhY0cMoHoT9WVeNhIYbR1E0atCpkYTs/XQ&#10;elkhOlSD6HBfkpxUfPTtn2Wl7+DQFK4+/gzWiIFO030nadGBttX0tGdp9+qA+W9XWio6nnkugRKz&#10;qBitDX1YJGk/QbJ+4fgF6dbnj1+W1xkOun+gH5X56UiLDYOHypkWMGdc2RKpbYm4rrJgVU0vsBVl&#10;iwQyBwdTkhlLeoYCLh5WUBJt3RjnKrEHxNMSSREqxEf6IilTB53eicTFTX6GFbHCgdpcVAja2BnL&#10;ojlR/6nle5NTdGgbLER1exk+/+Pf8MHX4ulkCU5fvoM1YpCCTgrr9pFLi8r9pflFTIwMc8Bt0Opd&#10;ER7ti4ycOGQXpRGdK1DIAVXXFKKM8rC8rATp6WnIyytARUkBlhYWZDlkcnI8OpprkZ6WhLjYSCkh&#10;U5MikZkWKyv4SrMjUJQdubr2xXyaGReAFAKkm8YRAYy/4oIUxrcXgpkdXFR0U1+6s14UutNrdPay&#10;rtvS2hA2tszJHtTMwkN42RG8EnMYQsXpJCI5+Ozbv9DKfyHlbMSTLzGGu6mSeptXd+OIms+Rjg4s&#10;zMxjgpYfaG2hVTypgjQorEhGXVMxGuqr0dFaRwSsx0BvB/Jzc9BaWy6XjTrJ1vav7EVRfhZqKCur&#10;q/ORnEitzCuNGjyTg09KjKb7WUMf4kP3tJCrm2I7gwuZ1PLKMgbGRpBTWAwd5WdUmBd8PBxg7byF&#10;QERp6WmGwBgClMqY3sNBM15tyc6cXC1l5ZCo+NUydAIjPZBSVojYvDR89M13skastX0AT4kBd5CJ&#10;dNfXo6+pSRa6ipLm7RQJE9TJve1t0HPAGlLK1u5c5ORnoIWcW9SJ1pQXo6mqDLVF2fSQeqQmckAc&#10;1PGjR5GXlYry8mx6QgoyqaJSUuKQkhBHV4tFRnqytFBgsB/TkJOsxRaF7GGROnQNdKGjrx1zI93I&#10;L0gicosQIAASzBTuDAGmLjdPhofGmjLTgvKUqchRlEDaUHCYwYE5X6V2hFLjirSyAhQ1l0qEfvD5&#10;n9E9NoN7L7yGNaL6T5Q9CtUkKgCHOcgFysIxUehKdxfrSv56D9R3pKOwJBctNZXISY1DTkaCfGya&#10;n5OGxrJcDjYRJVlpuHblNK1OHZ2Xipy0eA40BvXkuBWF2UjLiENuTipiEv2gD/JmyrJherEiTtig&#10;qa0WOxanMDXbh0/ffwq9neW4sjQCb8a7k7sFHOnWrq5mdNvNZGwG0ksUzlRMPs6Mf8Y9U5eTWEuj&#10;mAgIUCMxn9/H+/34yx/wziffYJn4cvX2fawRmljIQzFYUeD60MJjIyPobWmlpnUhtXRAQmIU6huL&#10;UFySRsQTVYI9mJ+dxI65KfTQxYuIiOXFBTh54hAqy7KRm52ArORoxEeFIy+NFub70xm/ybR2aJQn&#10;PL0cmUaYWujWalotPMYfecVZ2LV7HuHJkXKhUMN0I5BY8GdXb6YigpKt3RZZ3GpOkHJxs5PMTq/3&#10;hC7QCd4+tmRYKgSQGMXlZSOrohIfccD3X3gDh8/fxiGmzzWyLKqqSg5aXMNiwNumOeBhWcSu8XSm&#10;FPNAVEwQCotyafkRAtog+no70d4uCmH76OYVqCrIRltLBQ4cWkF+XhJychNo/XjU11Sgs60B5QSQ&#10;nrYqlBD4/AMFBbWVLCwqVI2sdD90D3ZiVtR58rODIsKYhtTQULDYkj8LwiJcWOFsQCTeSK28CUYm&#10;a+HuwRzNnG9nb4HQCOZtBzPog32YEZSILcxARXuXLGFe2H0Y5248hZm5HVjTUFqMZtLGh649SJcW&#10;1HJ4aICSsQkhgb4ID/cjCqegqDgPe/fux6FDJ3D48GEi8iJunz+JM4cOYml2Fgd2LuHA8hzaWhvQ&#10;zEkQD8hrqvJQWZpJ66fT1ROQnhHDG3XgAJg/idbePhQkYWrML8xiLwfc3deGoNhwaOmaYj+GwslE&#10;DtZX50T6SCqq2ERk3iwvB1JWjbeL3ElnTV4tXr0DPeBJK8dlZqJ3al5uSRid3o6LzMHd3f1YIx6m&#10;t1SUofWnSl6x92JSkJDBfnQ11KOwIJXiohetLTWoqCrH4v6j2HX4BPYfO4nz1+5ix/ISOjq6cfzE&#10;UVw4ewxdPR3Yvn1Ogt7M5Ci2TQxgZKgd40Pd6OlqRENNKWOWluFg/Ck8vLTOiI3ypStvI5JWo6Gt&#10;GdGpSdDp3JESHwgbFwMOWOzVMGDKMYK5mRjsVkSEkMO72iArM4TuvZWEw5YTJDauucGD7xVVvBdv&#10;PoWPvvoR43PLOHr+JloYomtE5YAsXRYljhx0b2MDBigaxJKPqOJtaarCoZU5tDfVobKmGMeOn8WT&#10;Tz6N249fxdmbT2NpeTf6R7dh9+59WKB1M7MZtzGUi7XFyEgMJ1rnM87HMMvB93ES23sGoPZSMhbN&#10;SRgs4eHpQDKhxPLSDLZtH6dwn0VeeSGZlAsCqcDiY3xpSUu5B0s8ewrSOZOIuMKDpMNNRZQnpxaK&#10;SaC0uDR+HggMI8vKyMQHX/0g91Q1tvfiyOmraG3rXK3VFgVvIpZbxMV4bm/pQF9Pt/y5r6uZwGKN&#10;ksJccmpfupA7c3EZTp08hRNHDmDn8gImZhZRVd+A55+8Q5Lij9aqIjx9+RCyCFKDVCx9HZUYHu3H&#10;/PYRjExMoSyfko9WtnVUoq0yjyDmh5HJMXQOdKN3bBRldVXwDtDg+Mo2eNH9XW0s4WBpCgXZVRBT&#10;VE1xEpQOTFEKpiQyOXvGtKheiAzzRly8DsFUdbkVJcy/f5HlE9l5pbhy9zm0d/T8z4AfFrHKvRiN&#10;rXS/DrTV1lF7KmFhsQlB4VrmY1dUFWeiu60SywvbMT27iF3z89g+M42Vffuwb5+o0Q5BbVU+9s10&#10;Y6S/Bi3NZaiqzKQ0u40j1z9E3/iIfOQSGBpOMpKIudEWZGYmIy4yEn5BWlgSgKwdzZEY4cMYV8DR&#10;xICy0xyB7vZIDFcjNswT1SUJSIzxRgGZW3ykFhFRPuiqSkN3az5COOj4XLK60mx8+s2f8clXf0Z6&#10;dhGeeuUdDrj3f6rxpYX52lRSikayrx7SzLaaOkSFB1HYq6Eix/XUquAtGFCEH0pK8vDRO69ieW4S&#10;5VXFiEsLRUicDtFxerpxHtKyU5CUHk3x4Y66sjSkFxcjLZMUlBPWXp2HYlr52P5ltPQ0oDg3Cy8+&#10;eQtNLQ1EW3+5CFiZFAwftQO8PR35b3OkROvg7+9AtaZhzo9AQlgA2urycfvETpzaux2lWUnYPduP&#10;QzunkUaClJiXLgf86e//hpKqRjz92ltoaBR7LopEHeeqS4vXhqISNNU2QmwnaqmuRVS0Hm4uClm4&#10;KkoaV+Z2YdfsMk5SCq7M7cb+xb04tucwju45grtXrqG9uRqXju3Fd99+jNzCdLkRPDDMHZVE+dSM&#10;YMpCsUHUkhZ2RWw8U11BFlITotDQ0IgF5vRyTmRyciIyeen1auj8XDhgsi1fZ+ipr329nUlmglGa&#10;kYqX7lxEfloibp7fjVJmgeribCTEhSGtuJBaOBOffvtXfPTFX9EzNo17L76BmtqmVQsL4BKDFfVe&#10;zaVlaKiu44Bb0VRRjcX5aSxsW8DC+CzW/WYdfNU6PPqrx6C0deEkzOPQ8gHKyxkcXjqIxel5dDVW&#10;47WXn8IkJ2jv8qQkIEGhXgjRa+iiSsmqBCvy8Xbi79XILU5EDIVFWmYq5pg+inkv5UVFOLV/Ca11&#10;hYhL0mFooB1pOdHo6qzhd/VirLcdz9y8iHuXj1PWdmJmqh9v3b+IkuIcZDH1pRbm0+tq8dk3f8Xb&#10;H/wee49dwLUnnkdDcwfWiKLVWlH29FOtV1NFBeoqa9HZ2IxGsjDg/8Oti1exbWCM8TaDJQ5k17bV&#10;wlWxKHBwcb+8hFaeHCQSd4mHdBP4+9+/xcLCBMYHW1FWkk724yE5szepYEV5AgqzU1FSmo52MrzU&#10;vCzkF2ZhcXYM2yfH8e2nb6Ohrg5Tgx1oLcpERQVDrr0GKRnRslK3v6sF9y4dx2BvM/KzEhAfHcQQ&#10;rKJay6SU1SOZY8ovq8CnX/8Nr7z+Kc5ceRqHTp7HwOikKETPkwMWRavCvZtIx+qqamQpowCtgZ5O&#10;3Lxyl4Ocw1DPIFbmdxA99+HP3/0BJw4fxURfN3IoHHLTUlHPG7t+6SiWl2fx9BO3cHhlJ1567kmK&#10;iRSqIyWC/OyZO8nNA7yQnhyFCMrAytJcxCYEoDw/Hs3lufx3Np6/8zjeuP80SgpykRIZgLOHltA3&#10;0EcuUIvetjp6zxDeef4+XmbcJyTFo7IiF1lZ0RLtw0grU5lRiusaCFh/xZ69x3H5zktkWTuxwPuW&#10;lfd1csCUfmLANbXSwmLAXU2t2LtrD5qry7Fvz048++R9PPfsM7hz8xZOHd2Nxo4+dJA2pmd7UifH&#10;Y7inWW4V/OyTd/Hh++9gD79g+7ZR3igxoaceQSEaalxPRMeE0J094B+iRmpKKG9SQ7DzxyzVkqga&#10;EpVFR/bsxsxYH6LDA7F/3y5cPbUPo6PMp7vmcP/meTx98zLu37okPSM2PhzhEYEIImLrAjWyAL17&#10;fFIOuKt/FMcvPUEqPIK5XStYs/oksQiN4hIkRBSec8Ad9U3oaGpGaHgouaopOXAFrl2+jasXruLo&#10;0RXU1JfTbfJQWpiCgnw1ShvCmI7KMNTfzA8fxuWTp3H62FHUU4U9fvEMhvsGkZIVIhftcjNzUVWW&#10;SYtmoyQ3BjEp4aiqKcOR3Qvo727CQGcbuUAjZgb7mPs9UVKWRYzYTsmYzhRXipnRPlTVlqGM3rAy&#10;P4nO5ho015agoDgZAcSLNHrK+Rt3ZLFq/9A4duw7IkuSB0emRc2m2FuxWnguQKudll0dMFNTVxfV&#10;kgfJhB6vvfgk/uNvf8E//vojvv/qUxzYuwM75scl8qZH2ZPiqVHTUIgrJ/ZgtLsVIyNdmBonJW2u&#10;x5nDB6itW5EUHYm0tDCiaQH0dOv4qGgU5aRgfKCNqasQnZ11lJzRzALDJCeJSIwlqvvY0wvC8PHL&#10;93Hj/DGcPboHbz53CyUVhaiqKsFbT17Gy3cuoIDyU2xUUWvdkZCfRdHwR0rDH1HX1IEjZ6+ir3+Y&#10;PH1UWHi1FPkhSnc2taCR+bejQTCkLhwTxd/UlV0UFRfPnMG921fw6Vsvo7y5ggibhOR4P6RnOiO1&#10;JJKUMJNUtFhW6hYUJOD2hVOcgKO4eGQPyorLZW3XRFs5An2VpJT2TD3R6GUa66gs4IAz0ddex5v2&#10;RHikHzzVCmpbM/hH2SKYJKOyMh8L0wP48HdPM37v4MjKbrz6xDkqM6YjekpgaDBqaeWAQD8kM9V9&#10;/ad/yCcOGdnFuPvCKxgcHEdnDwcsLLwKWKug1UvCISzcxBzc2tBMBVWNehL1qvJy1DCWX7p7C8/d&#10;vYn3n7uPt5+9jtRUf4THuqG3oRzR0V7w0pggPMEbz1w/i29JTD743Qt4nvHW21JHhiWWU7ciXO8C&#10;tcYZfUTWEcZ9GOM3PSkMNZVZCCRP9g9xhTf/NiSUmjjAUha11tZkoIiE4gTJylNXz+PeNVGkehrj&#10;/R3YNdePuoYc3LtylNgQgricTHz0+Y8SpVPT8/D0q29R1Ayis4sDFqUPohT5YWFqLzWkKGSrY3rq&#10;IjN58NabeOLadawQRP7w7qv48r3X8dGrv8MHr7zAD2hETmE8pZga8cl6xMSoUJ/hy7gWO+e65d9/&#10;/8HbePamWNbdRaTWwJKyztHdAMF+7qjgAJvbSpCTmYCUJD0Cgl1lcWpGdgzSU6KQRGIiVzfFEhDp&#10;Y19bDZ68dpopqpETUMpcfBrP3b6MwaEhzM8PUL9XIDY9A9FpaXLAH337d2QXVuDe869SKXUSJ9qx&#10;piglGaVpybIwtTSdfLStTdZoVhG5G2sp3AtLmIvB+P09//Md3n/tWXz26Wf4+t3XcOXqHcQlBEGn&#10;tyMtLIcfU09AuJK6MxfHl7eThc1ihWAzynwaEuQDR1GnpbLgqxXcyY2vHNuHqycP4flrF7B7hhxb&#10;bwVvvT38QlWUplVoKs6Ft4cSne0liE1k/u1u4SDP4ujKDgJlBkG1Dg211dg5tw3FZIgtjTWI4TjE&#10;jpmPvvgzHnzxF/SPzOL6E88QBLtR39wtarkiZSHqw4LUzuZ2FOXlozg7gx9Wh5N7V9DclM+0cByv&#10;PvcU7t+9hosXb2DP/CwuX7wpq+zc1RaISQtgrptEamYgohhz2bnRuHJ4Be/cu4nKohwUk1o6OlvA&#10;R6uR9WH5GRQAcZG4dfYA8ovjEJesQ0qcL/xDTREcpsRwRy3zO/m5zo1kxUVy7JHuZtTkFyJA6w0P&#10;pScnzQNB+kC4ubpBpSLP9/ZEbFoG1VI83vv0e7z6/tfYe+o6jl+4QrU2RV28Rww4ggMVxWuiNjOW&#10;Lt3NAeeiMCsN9dUVTCe1yCzyIWGPQhVJwnkylutX7yErLxuHjp5DdJAX/PwckJLjw9zXjmCS+4Ag&#10;JZ65cRY3Th9nCkol4ldgvLsebrSsvb058lJjkcVLLMArKf9CUpQwt9oq16vUtLIm0BRr1/1KqjTR&#10;YEk+3/Km9QMVcLAxQ7ifFyyMt+CxRx6BweYNsKF0NDczk5MZkZiMkJgEvPPRH2SfoLPXnsPy3kNY&#10;2rUPB06cxxpRnrhaiLpak9nb3YcSxnIRY6GD7r1/aQoRKS546soFdHc24/Klmzh84BSJQgqWduxF&#10;OOVjgJ8bvAJtkF8VBj9aXKxMhIb6ITIiGO5KZwT4+1LsO0Dl6gAPtSvUrhbIJ0K7aS3oxnZQ6qxg&#10;52KDyEAlFA6GCAqygzdRWuxldFOZQsk4DmR68gl2wCaDLdAqXRDir4KWwGZnZQBXlQ18gsR+K3e5&#10;tBMWn4A3PvwWE9MrOHfjPiYmtmPH3v04Rs+U5YmiNPHhgPt7+0npKN/o0hOTozAxMoWvkw3MTczI&#10;iRuxsvcYtm/fTbfzxiDdpCI/nGTChzPrSGFgKZdZeqtTEBuug62DDZycXOHirMJkXxe0andZjesq&#10;njZ42MHVzV7GclVlBgJU9hyAEta0YGiACoaGj8LGZguszDZC4biVgOcgS6C8A5ywddM6aDyt5LZ+&#10;R3tjTqICQbFkWdTL6UKa5pVwwF+jvLYFuw6QQw9OYGpmB05dufM/Fn5Yi9nX20uULUQxtevOxUU4&#10;mttgq9EGuow5HB0cMDu7H9umJpCUGYGGthZZClzRGA4nR0NoiLCBwe5MTaaIj9HD01sFfWQw04s/&#10;GZsOOm8Nghl/QT4aSj4b2CksER7oRdd2go2VEUxNttCNOShqYKWDJYyM1sHUQDzw3iiL2zRebthi&#10;sAG//s1vYGNmAlNjI+iDwxAcHEOwU0Ll44ikkmycvvI4Xn/AATe2YvHgSZKgGQzzErVbqxbmQMWA&#10;xdUvqm3Jq0uysjE9M43QOAeYmW1CfLg77GwsafVltLf1opDKpLWjHmJjtMaXg/SyRndlCgfnA5Wb&#10;CSLig5lPdQQwioSoMERGhjC2fcl59fDROEKjMoeDvS3K0+OhsKO17ERZsQ18tS6yFkThbCwrbE0N&#10;NuHffvavMDXailRqZA1R+9FH12HtY2vhoLBDgLc9PNzp/joVXL39EZmaiwdffoffvf8NCsprcfmp&#10;56VUHRrbzgE/LSwsXJoDThFWjsPo8DAqiktQmpeJ2e1TssuahzvjKkI0EbPB8sIuun2P7LpWVEaK&#10;GORKjhxDFFUjPzUGfRVpJPF+SEyL4GBjEZcRgYTMGFrBHyGBOlrWBQE+Svh42cDM3BjVmbGwsrbm&#10;ZUIvMoS9najD3EQAM8LaRx+BOQf62GOPwUyUSJlZwMLEGGamZnR9cwKdCeLCtbCw3AAn0XHC1w/h&#10;qZl497Pv6NK/R1JWAW6/+CpGGMM9QxOyUG1NbnyUrLQVBaei+HR0dBTVFWWoLCxisE/g+O4uZBdp&#10;mHY8GKO2GB8fQVMTU0Z2ply70gW6ITU7Vm59ry1KhL+7HYlDEhI4gdlp6UTpZBRWJSE0hGrGV0sk&#10;dUOor1q6v6u7hWxz48JY1jH12CsIXgpTWNsaY7PBeqxd+1sOeAuByRKmhgZ4lAP39PSmhR+FiYmh&#10;rPaxddzEz7CEN0EsND4OsRk5spD87c++R0p2EW49+zvG8CRqGzpw6e5zWJOXEIvi1CSUM2YrmIq2&#10;TU6TcNShjlaeGBsl8tmThcUSmNTMt1bIK8pFbn4asrOTERiuh5PKBeUk8buX9yI2SAelqxFlYKi0&#10;bnhkOCKjw/lzJELDgmRZolbjhuwEH3Jfe6K5GYHLluBjBV9PBzgzT4slWTPzLbJWRKw3m2/dDOMt&#10;G2G4aa2svRTFpqJA7Ve/+jXzuljqNYCLxhxKL2dkkDDpmZLeevAt3v70O1Q0dJF0PI2hoWm0dw/J&#10;Wq01xanJqCK1rCssgFjumdk2LXehi4WAmelhpBD5BuoK0Vedi4yMKHR1NuHc8QvIScolw9lJEn8M&#10;uxZ2Y9eOPYiJipQlyGpvH2i1vquVtWHBiKLEDPDX0RJuCOHneejsoA2wg9rPFo5KcdNmsoOTAUFL&#10;PCAX5Qwm5lv5szVjeDPWPvIbGG54DD/7l3+FwZYt+Blj2kwUrxGlPX3t+Z3OUFOQxGUXIiI1G2/S&#10;wm9+8BUmFvfjDNPo5MwS5vccxuXHGcNil2qzePLwU7Hp/OK8bJrSQV3cP9CNSOa3/LQgWW9pa2aD&#10;qhJOxNgMJnrH4GztDI2rFrXl9Ti4chgNdbVwdWV6IePx8/MjkKmxMtkGjVqFaOZktQe5ssKG5MMK&#10;Lu7W8Aq1hp3SGLZOJkTfdRzQz2AoypjF/giLLdD5+cB063ps2rQBVpYWMDY2xrp167Bp4xZs3kxO&#10;zvQmOsh4+rhzwExJ9Eqxq+3tB9/guRfexLHLd7H/8Cks7z6MQ2eu4sjxi1jTXl0tH6n0NDXKp4c7&#10;FnfIkuLOuga0d7agMyuCOdMMO8ZnZaGpqKzds7gLFXnFUBEl3Z0VmGnPgYsT+bGzg6x9DgjwlINN&#10;iw5BElOSg70jPN2Uq+XBpqbw1jnCyHAzfCOYjojGNrYW2Gy+Hva0monpJphYbZKPQJ00zOMuJlB7&#10;OuPnP/93/OqX/864XivdWlTY2svWOmRY4V5wo/RMobwNjBUD/hrjk3M4Q0a4uPMg9ohGbJfvYGHp&#10;INZ0NTVQEjbLektRZLowNy93tHXRresbquHgYoC0Qi8E+mvh7+2K/OxIJEf5yY4Phpz9rRtJAhTm&#10;ZFzuMGFeFGtWak8XKFVOCPbVoaE0mznWFh7MtQprCxSkpsuC1ACCjPnWrfBytENksA8Mt2yWeVoU&#10;h4sCFWt7AzIxa6iDRBmiKUyYGk0MttKdf8bvMcS//Mv/oWhxpNfYknB4wsNPhfymcmTWNuOdj79G&#10;bHQ6jpJHz87vIa08TIr5JHbsPIw1/W2t6G9vofRqJuetJYuaRRct3MHBF5fmQR8qai7cERnmi/QE&#10;PS2fQ2mnYGrYDEODtTI/hnrZkxMTYamGdGRCGi8HueewviAHthbmzN9Mae6upJaOMDMke7K0RC6p&#10;5ZbN6+Saswk/a+Om9TIWRaWOofF6WTpsZW8k23dsWb9WbgLzDCBrUzohmgpNT4GiDfOCf3ggVVoA&#10;ghOikFhQgitPvIi3P/4SaRklOHrusqyXnl3YJ0nH0u6jHHDDanHpUNtqt1VRaykKXEQN5sNiU/Hv&#10;ieFxyrwhjJJrTw6PYKyvX9ZizgwNy13iLQ19SMj1QVCiEkGUiJFxXtD5O1NNKali6NJejmRhHuTG&#10;dvALFg0VFLLgzFVlTR5MLNBxIJlUQQSh6DQRjwEIj1PC11cBD5UVQpLcSSzModLa0vpbeRnDWmEo&#10;ay9Fnz9RZqzxsZGlUD4BDnDXWK9uEuPfiZpOe9HqjvGuj3aEX5g9fPW2UDBcnBVbEeJrg/hEd6g8&#10;zeWO2IR8J3j6E2dUDDcHpkVHA2YkBVTeqxtNnZSGcPEwQnpeABLSOPEE5Ij4UNQ3tjAbtBBPvBGf&#10;FEMWaiMrDW1F0auzAcHcVlYYuqnJIWxE+aUlgqOcYG69Dgmp3gRhI1JzA3nZi2JZ3rMo1BHVSQ70&#10;ej+9r+w4KYrufGno1NISJOYXoJjR+NbH3+LB59/j3U9+wINPv8HNW0+jb2we7z74EmtEP8Lhzh6M&#10;9fTLa7zvfzrNiiomWdX0U82p6IfUTyOLUszx7l5p5G1DIwiN1BGLnKTRNFoFQnXk82Eu8OVk++ud&#10;qTVU8PBwREqUN7bPTqK4ivqkIh91jeXw4f9X+dpRxnohKsUbgVFu0Md5QssQ9fSjMIrWwtvXGaFR&#10;av6tI+JTdZS9vtCFevLvfWU5lxN1i+h3pvK0JvXeKp+3C8PYUXxt2bIWW7esp3G2IDSBad+FhqS4&#10;c3DZAtEpz9HFkL8zRnSwmk7oirRkLUKDmTHJkC1tN9KRNvHzTalQjeHqYUCjb4DKyxSmlhvhRIWr&#10;8iKzDoxGdHw2GW4kpX0eX7V0ZntYUf+o6MxGZmtlGamFzSZGpQm0zMhObmbSQa3t18vScNEl18Jq&#10;C511A0ws1svaPIHJzqQqovjQRekALdW4MLB3gDf8I8OQXliMjOJSyplu+Sjt/c9+wHuf/gnPvfgW&#10;6mp6MLV0GCfO3sUa0VdVdNwUNbVTgyO8hmRtnjC0LCqmoYXBZyamZHPKvq5ejNPIw3wd6xXddkcR&#10;Gesna+V8aYS8ojBSAgeEx4ildzX0NHBImAd8Q90QF6XFyPgA2pj0svOSER0r2hq5cALckZRNuZHs&#10;SwTwZHQz0VFEKpU2vESJquBlwoFEFLrTCVSMdD1Ck8QzTScpFkW/RkcXgQxWFJUm8OLkrkb4Rklt&#10;HDmRzjScuRVFp5MxWftGGJmsY/ZfCwOjx+Dn7QRvrROCSI0cqP/snLZK8mrnxMhyM6ZufAxu3maM&#10;xK1kACaEUUtSKFtGeARyKbmiUlIRkZSM2MQIaKkY7Cit1JQ3xmYbGOnUgDSif7CLrCHUEOptCcuC&#10;vzq5WjD5M8J576IuWPSOFSrf2o70ysVaOouDs5XsI6sL9pX1whqdGtHMeSn5hUjMzUdN5yg+/poR&#10;/Pl3VBN/xr7DZ1Bc3IyFfedx5hp1oiinFVWmopZYVJzOT07KEtuHTXWlkfk6PTEtS/UGKZwnhof+&#10;+XvRobQsJwkBeldSH7G11Al7yDf3Lu3FQVKdMwdP8TqPC8cu4fzRS7hyarX2+NDeo5jhd4m2julp&#10;lF1hRANOdBgjSuvrCDca107wSDIbUSorJsBVS5iNdIALVYMvkSImW00PN5UTZk9IFn8TQdh19xQN&#10;tI2pTswYJSTdfPUNs0J6vprOYgFzyjIlJ1j0s1bK7oZb4eNHvam2lfXMWn+OQ5T/0SiualG+ayh7&#10;X2p8LWFuvwF2/Lerhzl/b454qqfutkLkZYbDx9+F+dIVoTEqqHVURnoFDM3Wc14cpVNZ2xjCysqY&#10;zkYj2hO2aVzRaVlU0ouqd1sqKCdGroOzNewdme+pk5VEQGfSU+9A9eoVTJRjNJfUFJMoFSA+Kwsd&#10;Q7OyiueDL37AR9/8X+zaewKNzX04evkp3Hr6d6KydrVxsOiYLAwtDP6wn64worhGeYk6rpWd1MVd&#10;PRgfGiKUrxaoCriOT/aDk7NoEW0HL0rBg0z8GYnpsDd3QH5GIU4eOoXRvgkEeoXi+P5TOEdji4Lz&#10;iyeu4uLJy7h05gounroEvTYcZylSzhw9K4vSxfvaW1vp5ebw1DkT/iyk8BCT68WIE9Ht4mbOCREG&#10;NpDlyHGpSgQkuHIi7GQlkL2ISuZVDxpTRGhiugtJC1ML1ZY56ayNwkTmeb9QF8Kp6LNtLmu/RHmk&#10;D3W/EDu+YWSNgZaITNEQdcwQFuNMCmzJ6LKheFLDP8QZ1SWJdBiijY8CuhCl3ByjYq4PjCax8rKR&#10;wkhsW3BgdNpSOIm6b1sF2aWdKZGF41Dak7g5Qh/iyXy/2vlZNEIWNWlKDYmdzoPqUHSZFRrCA8nU&#10;Q9nFxbxKceLqM7IXiqhe+vCrv+HCjcdR39KPV9/9HLfuv7RaPi2Mu9oWe/L/MfJqwTyjuaNDNk8+&#10;c/AoBoTRBwZk5+jB9nZMDA5z0P6cVE5uqIaQ5IlDy/uRFplJY+9HVkIm0mPS+O902Jk5wl2hREJk&#10;ArKScqgAzRARGIuYkCQiyE6cOnwa7g6eOLDzqGy5LQw92DNI51FAdJZUWJvAjc4keqp4cpJCAz2R&#10;mij6qLkSoo3JAZQorA1AIgmcP9ODl7+C6EAoJ0QWUABqiTQOjqItt5WMdCNGmcitm8mYLawNqUC3&#10;yC7VovO0BfOpHf/Gi+nE1tkE1vxZdKl29aD4o9gTXfBF5Gr4md7eCgnPHuQjah+SxFAPogORhN8j&#10;+q0lxesIszY0lK1UwmLngpWtcE4aXOxioDHFVkx3DT+Hkl904hSbBoyMN8GYItLE0pDvdyfaeSCc&#10;V0gI+UtWJuJyspBGQ7/54TeyWuujr/7M1++wn3bqn1zES6+/iyt3nlzthj3PXCsuYXAB1eJ348y3&#10;IlJlJNPYokBx/54VEq/VSO6n3hKsfGpiBIERJC0RHohODMTKeCuWp5dwcOd+uZHg+J6jspXZEV6i&#10;i/aJvcdwhFAtDHr+xGVcYDRfPXtLvop6+3PHLuPUofM/XacxNTrNSaNsYJ5LJcHzcXeBt4cLosPI&#10;aokaYbLfspvM16L2SMMID4lUISiaUaizIuEjO9fYkulaM88zIjUOCGGOdPN0QEWzPwJDnSR7FZpN&#10;NJ0XmwzMbbfCknCqcN4KM7vNsFcRZkniLAjrImdaWouqb0JosA0qSmMw05wPhcIak10p5CfOkk/Y&#10;kwgqmHJ8Gdk+lFhK3oPY6iZysoBh2fieCGXP7xMNBZwpoxzowKudQk0llxDrOxqVBXQ+1tAHUNKF&#10;qBEZ7oHExCCkFuQig3KvqLEen/9BGPd7fPj1j3jtrQcoK2vEzoPncOLcTZw8fRFrBIMWJEtsXBJE&#10;Skgj8bP4vSiiFoYUMmpybAq7duyUHYrGSc7ERsZ+RvLM9DaovUi6xNO1QA/4MZqi4yMRGR+M+JRI&#10;VDc045Nv/j/84a/AUy/9DhV1dXJhrK65HBmFWailSK+RgrwFjU2d6OoeRv/gBGZmFrCwsBML22Yw&#10;NrYNqfHRFOiZq80+U+KRn5POCc5FanIc4kQfusQoxMRGyK4M4gGVxtNRRq1omi2M6+NHyKNhxcPq&#10;sEgiARl7JEmctbWoVDWCjc1mwi0hmLLKg8bQUvalZIfBL9wLTu52Mne68tVPPAsSmzm0NvKkAxUN&#10;KvSxNsAewXQud086Fp1NFH3rIiyhI9QLoiV3sKnM+TkmjGDB/k0o4cxpXLGMS4bvaiPh3NrGgE60&#10;mUhB9m2xGW589fGyRrioGUnXorMvFTVdBcipKUBWVQFqaKtPf/8XuWHrIzLsY0x7OfmVOHjyJm48&#10;9RIWlpdW90J0NzXLInGx+UN0PhfGlVdzsywkH+3skI2DF7fvQD91tNgnIZqCC0PPzEwhMS8URdWJ&#10;zB8clL8S+cxPxWWZKKnIwvb5OfQN9KK3n/p6YhzbpscwONjDfzOfj/WiuakOFeVFyM3JpOGyUCH7&#10;aKehqaIUZ49sR0N1PhZ3bIc+yFdWAuVlJzHPp6IgMwkFuRkozklDRloiIVEUpifJ10Y6USZ/V5id&#10;juTUeOkU2elJnGxnuXM2IzeUhiG8qmzhSR7hQIkim4bTAUTL+Z2jzVjasw/b5rcjIy8L+vBgGkmJ&#10;+Cg9dAGeODbTzYj1QXdpGryFEtDYy71Y3iRartTaole3i5c53LRm8Ay0l9UNIQkkdEH2CNE5woZR&#10;/nCXjmgXIOrJPfndgnjZEEGENpal0nRAoQyE5g+I1CAyXQd3nQuhOg1xeRlIKs5FEwNCHEAicvKn&#10;3/6dRt2L2oZunL/9HO6/8jZ6+waxRixkyn3V9fVy/8fDfSAPXx9ughF9wAX56ukgRPPnPhq5jw4w&#10;v307qT1zRVwA/IPUCI72RnVzLqrrC2XL++WlnaguL0FtZQVqykvpGPWorylFY10lnaoaBTm5qCkt&#10;ws7to7IOJjMlgUw1VfZGq+C/RR3MkcOHEagXu34yaNxkasBClNKJstLiSXhyUJQv6tpFS/1UJIuW&#10;JhnJKMvPQBYNm0YDZ6Ymy/cKSBdFw0F6Lew5oY5Oqx3iBTyKdUkBxYIA+erVGOVY61prEUF02LFr&#10;AXNLiyisKEAQGW5IpC9RgeRNbJpzsEFcmhd8/Z2RUkh9TOOqdYy8NBU0wRbwCWUU+1hAxdQhutQL&#10;qSQ2AYhzSMTedFk1zXzs6GTD6Kb+Jk8Qe9HUzP1iK6fI6zp/d5I8F5IyHbKz4pFUkCO3epS0l+LI&#10;hSvywJUPv/oTZdRfsYf5uK17BDeffhlPvvQG6kQlZnNF8T83B3TW1cq9L8K44hKtv8XrQyOLvTAy&#10;kvlzl4hkRv4cjexIT8wqiqHus0dCehBq2tIJvxXIL8rG4s49nOQkNJTno7q0AJUl+SjLS0NXYwW2&#10;9TbRiAXYtzCBHEZhdWk+MlKSpJGL6amiaXwuI/b02RPIzIpEOn/OzExEVXmObEYrfq7h39y7fhLJ&#10;STF8bxwy42NRWpQjNxqJPTYZ/JvMrGSUVuQjKIwSyl1ByPWkNLGBX5AzWTrJEvWsuyeJFKWbDyOl&#10;uioH+eWFGNo2jMaWcoxtH8PU7CR6uqtQXpaCsopMFBYkICclFP4kgWovfobGkQTNELYuZPpiRU5s&#10;b2HeFa/2ApqdLIkYVnJ1z41wLhxEPEwWp+TIbelUDwLmxR5eTy9boqIJvIkQYl+Bu5cLU4gbSRcJ&#10;rr8HkvLzkFqUhSSmu1c+/AyffM18/NX3ePvTP2JydglTi4dwgfr4cRq6prphtXu/MLLYECG2vfzv&#10;hva9DTQyr9UDK6awfXIGfV2dzJFj6BKRTnkj+sGqlKT+od6cPDek54WguCIR/T3tKKcB9u47iOHe&#10;bnS01MvG9oWE16aqYrmBsU2U2xEOG8pyUVWYgbKsFBQQYlPiYtFRXYxyRmNhViJOnDiG5Dg9amqJ&#10;DkXpjOQClPBzSnMz0VRZiiLm5zxGeCajNjUxEvk0eHF2KrJo3MycOOTm8T3NVWTDzvDx0cBX5yYf&#10;XImHXYKQuXKixaKLf4AHvHzcZR3l1PwMxudn0cAxDk8Oo3OwD6Xl2YT6BMQkByE4XMfI8iIquBEJ&#10;mGMJweY2RnB0N4PCnZqeOVhIyiDmdktKNUurjTA2WQtD48cI06IPlw0JlVAFVvAjl3GhxAunwwQH&#10;0vH87EjWFDSuDVx4j7pAsSXeGwHkBwGRgYjNyUAcx55dUY7PSLo+Yj4WGvmN9z9DQVkt9p2+iRNX&#10;nsC5K4+jobFVbPXJR0tFBdoJp//b0KuRXYPepnq532lSSKvpWfRQOo2PjaBdRHpzC+F6Hh5KJ9J7&#10;P0aCCrFxoYhPiGAe7iJRSsPu5V2UXB2oE20fCTEV/D6xDaiqLEsWfudnJ6C6LEcauY7GFpFdx4jv&#10;bKwl2euTy6DHD+5DVIwenZ3NaGmppoNkorKAuTg+jPAcJa+8tAQU0UnqS7No6CjkZsWgrZFaMiMa&#10;xfye0rpiBId5ws/fCzqdK0kWJ5A625ER5uxsBS8aQ3S78GckD0+MkUtsw8yOGfQO9yC3OAtNXR0I&#10;jSKrpUMJhxZtsNXeTrL+xIWoYGq1BVb2xrAnSxdr4o6uYpFmIyws15Oxb6bG3wQz63XU5utgZPIY&#10;/58x3ORK3eqJSEIrCwKoC7Ql4jgjIESQRfEszwHhov1thA/1vYa5PRTp1YWIymYKamkhqf2LlE+C&#10;WZ+7/DjSsoulgZ94/nXs3nsYba2dWNNYkofGstXe3h1VqxEtrs7qKnTVrO7kGyaLFpE8Nz0jH0+N&#10;Dg+hU0T8T+d0+NO4keG+0OrcyW7DEBkViqHBXnp+AY6ePI0De1ewa+cS5udmZaecue0z2LN7p3zd&#10;tTiP0zTi7sVZ7JglWkyNy37iIyRnwsiTJGcr+3YiISkUtYxkUYCbl0+DFsahisbLTI8m8SLpSo1g&#10;fs5EHv+dxntIT4kmtGaivr4YNczh6SQrKkKqLkBDEkV2TIgVrFv0cwigwfraCO8pniRnthibGkJl&#10;Qw0KSQgbO0g8t02gisQ0IDQIyUwlHp5Kud9c6UXY9bYi5JpJOSQYs7jEwxDRQNKKRrV32kwNvo5a&#10;2ICGFc0qNpAHbJLESux6Eqte4vgruSTrZsN0YUuUMZKreIIMCrmlC/EksSMKBauRyFSRUFiAiIwU&#10;tA1NSuOKwxg++f3fMU6oLqlsxsXbz+L+6+9hZHQczc0ikkX5eEkxDb16OIOA7jYR0T8ZXBh5oK0V&#10;48MTmGY0iwMbhgcH0So27DY2YI6QFuinweRgF/WrMxlvsjxSp6evR7b3fOrxx3H6zAWcOn0eR44c&#10;xcre/YTwwzh8+CD2HLmAJ28/gVvnz+Hm+TO4fu4U9iwt49ihfTiwfz9OHjuIw4eW0dfXgpSUCMxO&#10;jGKotxNLZPSTo/3U0KLpbJ18nRvvx0BfI4b6mtDeTFTi1VBbgmqmDIEYyYRzsaIUHKaTT75EXaBY&#10;ZBGbijzUTogKdUV1YQKKM4KIHmM4e+4A8/A2jE8zFw/1oZbOHRkbg9iEKJIstXQYFzdbuQfPmQYV&#10;6+dWdlvgSAJXkqUncbJAXWEMQgKcJQRvMXgMFubrafiNslRPrNZZW6wjogjt7kjD2sDYdJ2McFHb&#10;KDSypZVwBCdGsE6udnlRniZRfURlZCA6PR2Lh07gwWffyUb1H9LIkzuW0NI7jHPXnsAzr77OKG5n&#10;YNSuls//cwsM87M8jEJA90+XiGhxWtbI0LB81NhBzxC9m5sY5Z31DThy6CCqyZYFq01iLm1uKkM6&#10;vezg7kW5sfHa9cdx5dotXLx0DSdPncf+A0dw49pF7N5/AHfuPYOx8WnsWNyN6dkFjE5MY3yUepxk&#10;bXIbo3ppnjJmBi2NlaipKqQDLGGgfwBDAz24d+caluamMDM1wpQxgf1754g2/Yz8fowNd2N8iFq/&#10;rw0drfU0dikSSP7mJtoQmxRN41hDH6VESrwWZcUhUHsqoKKEiY32Q3NlKhaXZjG1bZQ6fQY9RJIB&#10;OldFYxOSc7IRGqkntCs5+W4Q576FhmpgQ3IlVrZEAYuljSGZulgw2Szrv1zJ4n1FCaLaRka4hlrc&#10;W2sHrY9YvHEmcrgx6snA3VcPvBJbbE3MNjDSSd6sNzGC3ZgeGMk+TkwRGiTmFCIuK5sMOx/Pv/Ge&#10;3KYnqubf++SPGCTazuw+iINnr+Husy+jpbkDVdU1wsi5q5tBGM3/3KT58Prp2JW26mrZlKyro1v2&#10;vO7v66MWrSJxqsGBfQfw9huvITMpAaLrcC1zX21dGbq6W1FbX4ULF27i7t1buHD+GqPyGB6/dQmv&#10;PvMM7j9xEzdv3cX777+Dmdk56udZjEwQzueXsLx7F44eOYjbN27g0skTiI3SIT4+GF0NRTi0Y4TS&#10;KhMHlvuQmhSO5ORQxMUGUT7FIyzKH9HRPnSEHvT1dqG6kUjU1Y3u/mGEhAVAQUabkBgryyHV3n6E&#10;TiXcVfYIC1ORuEVJDR2XEiK38te11ZG01NKBmb4G+pCWn49iOnxYRDCjVwWtn4oyswjBQYR4tRWC&#10;SeZEtxmxPGlha4zeZiqFxGB4MGITY1XQCcZMCA7wdICrg9hfaQonR2s6jBsNTdgm67ekLhZyzsrG&#10;QHbHcPdWwIv3lJMbg5ycWPjoPZGcn4347CxkFpfLDrCrjZj+hLc/+BrFlXU4fOE2jl98HBeu35V7&#10;M5ua2x9uhCn8ZzTLTeY08MNIFj+3ipb1vYNooYFbBavu7kIDyVorjT81Psk8OsgoCIDBlrVkhAqS&#10;sABOZhhSmRd9fDVkuXFkon7IIsvdNjWDV+5dxX/+6WP8198/x4P3n0NHexNaWxvRRWE/u7DIyF7G&#10;2MwYo34v4X0nwmnkwCANJvobcffScXTUl1EXZyMlORojbVXIoUzaNtAgm1Dk5udganKU0dyLhelB&#10;tHd1YWh8AgF6cgZfyo+kWHIHHxK9dOZVSiCdF+rL0pCcoEd8ciTKClLhFxqIoHAfhMUEIZFavLKp&#10;EcFxYcivLIKerFr0I/WnlOntrIaW+tXLzQEONhZwd2I+tTKEu6ON7Irpam8Ge0KuysGMEawgb3GH&#10;zt0WqdE6+Ho4Ip9OEB/siRA/d2RyvsIiPBFIXhMdqaETOWG4swJJCSGoLE1BRJQW4UnkGqV5SCC7&#10;rmhqw2ffrC5nijXr648/g5SMPFy49RzuvPAGdu3nPHX2YUgcdfe/jfxwb+pDQz/8uaG0jBpxAC31&#10;TfJwhr72TsKaiOR69PV3c+LCkZ0eBXd36jwOSJCQjEyy5opsVDAn3r56Fn40dn52tDzx7cD+ndi3&#10;l0SMOvTCqcO4eGQ/Job7UF5ZKQ8/rSRZmp7oJ7EY4aBy4UfCER8bSMcJQUNVNkLI4P1JoFI46MRY&#10;PSWIJ/9/EErJuLNLWxCdUwF9YgEik0vQ1ddPRKnjvZegkIQtjjm1jJ+ZRN7QUF2Kq2dXcPnYCr7/&#10;4hWSwHGkpqbjmdvnsUxWPzfVT1hWkWgRUkXHEpIfS2tjtKRHyMJoDfOpqCF2tzOGinnU1dYELtam&#10;iAv2QKi/BmrOhxdzvoYGrS1O42frMdCYh1MrMzi6c4wKIZMylGg41YmTuyexrb+DCFCKxMgAROq9&#10;ER/pz3vMgzh4JjYqECl5GUjj/BRVFaF7aByffv0X2QpC7MwcnphBbkGlPDVHkK5xpr5mMuuFlf2r&#10;e/iEkcUlIvl/G1dcAsbri0vQ2d6D+rp6TpYoCGtbPZuhhlKrs425LZwRq4Ofnwe2MbJ3bF/Awuwi&#10;tm9bwM65JSxt34GdzLt7Fw9gZXEFF46ew7lDZ3B45wHsJiPct7AHhxf34ejyYZzaewznjpzGucPn&#10;cenYGUqyAMRQInVTdw8SgvcvzWF2cgxFlGPVlDahId7Utk5yOTWQDD8rIw43ziwgnfCdmxEp16g1&#10;1J1qschPWA6P9EJ4HFGFE3z94gnm8XFcO7Ubw/1N8ljCxrpSflcv/v75u3jrhbtootyrKMlGVHQw&#10;Du+fkR2ZtDR6DuWMWnRBY25NjPeTUszW2gRBIc7w8LCn4nBBoL+d7Ifr7moGL+bsEJ0HIgjvWYkR&#10;eOHqMcyQUNYVZVOl5OHc0QVyn1rs2jaE64fmERPqg56mSpzZvx0FmfFMj7nIprxMK8qRDyZu3rm9&#10;Kp9IusTZbkMT26jp+3Dg1HU8/bt30NnVh5q6FkzvWF49OEd0P/3fefnhJf4tzqAQ23TbWgnR1fXy&#10;QB2xEbuO0d1aUc1IuITKkgI0tzVCrVLRCDvlpuzJ/nHsnFnCzulF2JjaoKexE3tpzJX5Xbh57gbe&#10;f/UBnrj2JHZNL2M/DRzkHcgBLuL4ylEc2yOuI9gzvxOdzQ38rC7Cbx+6+wZw8vAK9u0hpM9N4NDe&#10;aWrgFISGe6K+Ip0Q6y1Lof2DNQhi3tw+0kVd7CH7jVRXpcLZzYISxQG5maHwDXSX51LNbutARFIA&#10;ysozkZQiSqgjyMyr0NzI1ECC2N/bwQjJw7EDOzE/NYw9y7NoJk/ZuzAhDxgpzI+V3x8YrEIoDSi0&#10;/vGV7QgI0iIixg+BIWrMMhLF+RphYf6UgrHIzs3EhSO7MEXu0ELUys0R511W49lrx/Hy7XM4QUWR&#10;mBiD6REqlMpcpqFIBOp95KlmcVk5yCktx0tvPsBnv/8bPqaEev+TH9A9MIqZ5f3Yeei0PFCkjVBd&#10;W9eMngF5fMzqURN1BQVoEHs2/9e+TXFJKC9njm7pRGNNA5oI0V1NLagtpSNU1VDS9OKFZ+7jH//4&#10;ByHZF6Nkv3Mj0/B08sDytnkMtvYyTzljoH1AVitPUtstiD3bs7uZn/zQUtGMQ0v7oVG44/DSAblv&#10;e/+OvfJ1L0lYOqXPiX3LuHT2BI4fOSB31x48cBhvvfosZmeHcfLEEnZM9yE7OxW1VXk0sIos1Bk9&#10;zcWoLkqVpaMuKnO4MZIDyKgDaFhhBNFbIZGkLYu5+ZPXX8DS7AQduZYoVYtM5rzlmWmiyX7+fgxZ&#10;1MZdrU149f4NNDRUoaS+EK89e4vcoJTOUEiHTyWc+qGjuxJPXj3Oz42Rnx2fHIR0Qru3ryt8fdUo&#10;L87APHnCeaanw7sWkEMC1dtah6aqLGQkxSGcDjY+0IKainzOaxNSs1Jw5tAOfkY8fOg0SXk5SM7O&#10;Ic/ow+//9N9yp6I4/emtB1+gsKQSRy88jhMkXeeu3kFnj+Aj4gS5ARqZ3iE21otLHo7ESxhaHJL0&#10;EMZbqqrR0dKF+qpaWW8vN+2WCCNX48bFy3JbZ31FC8Z7xzBLPT3aNYjJvhGSIWrrwUnMj83KDfnb&#10;eS2MzzHSRQuGRaxs302Dio35+6RhTzCKj+46hIP0yEOL+3HvyhXcunaa7DILh1aW8N3Xn6F/YAh/&#10;+u5zPPfMXbzy4j1MMcI7WhpwYtc0KnNTUVIgToQkW1VbQnTlU2rspEx5+cZZpKVF4PD8Nnz6+otM&#10;FVOIToiQZ5DUNVaQPA4hlTwiLTUCTXVF+PTFJxCfEEPDZKGaKeqPnz/A+y8/ix8+e4B9+3aQP5Rj&#10;iApicaqHAZIu19wvnz+BP3/zNu7wnmtqSpCTl4i0jFgcWp6horiO7dPjRLDn8c37r+Hj3z2N7t5W&#10;VJJAzm/rY1ooJxLoEBfhL1cOwynnOloKSbwCERHBKM7iZxXkkuVnobSuEV9QFwsji+vu3ReRmJpD&#10;0vUsnnjxNSzvPczPHqL8XEQbbSHhenV7qthHULhq4J/258ooprGbSLI6mjtRXVkjNzW2NjagnnAt&#10;Su8nxjvR0dCAPHG6bGw0PvvoXbz3zht48u5dkqrTePOVJ3Hj8g0cP3wcwN/x97/9AYMj82Tl2/H7&#10;r97Ht59/hD0LY0gSS5SxvogI8EJYCH9OTmWOjEdRThr2LU5x4s7iL3/8FLdvXcV//ekL/PePX+PW&#10;1WuYGZnC45fPUrI14cjeBZQUpqGmLAUlxYnQM08nR3kwX7vB108JjdYNWenR1MaphMhYwqcnlmnc&#10;tOQINFZmE3LdOaEaRERq0UopONTZgJ6WSurxEXT11uOHB2/juw/fxKevvYTT+3bhyvFDfF1EdHgQ&#10;ITUax/cv4SwVwY3LJzA83IZG5vPlhXHMzw6hr7uNcvAQvn3vdXzw2nP46PXfySNNS6vF1v58wvci&#10;9u8Zw+PnVkjA2hAd54vahgLkFSVTJ2vJqJORWpKH1IIcNFAafco8LPoGfPXdf5J0zSEjuwQXbz+P&#10;+6+9Kzdrtrf10NgHVo84E2c/iM3X8kgksRX3f0G22DwiI7mmHh0kW2JDdgujWDRWaCTxEj1DRGOx&#10;uOhwVJAQuLrZoZQ3I57j7lneiZdfeA4/fv8HPP3Ek/jjNx9i+85dmJwax9F9Cyinlj50YBeev3eO&#10;GjgKuZXhyMvxQVlDIBLTQ+Wp3FkZiWSIlUhOjcXKwjR28jPffvFp/PXzD/GPbz6lBPs9CdMwmhvq&#10;cP3CaXxLB3uJOvy9F57G9rFupOSEICRChah4Leor83H5+B6EJUUjOlaLlER/BIcwLzNn5osDMxOC&#10;CHkpZMAhaGyskVt/J5mDzxxcxMn9e/DWM3fw7fuv4/PXXsAb9+/h8tH9ePXebVQW5SM+KkweuHl4&#10;1zx2TA6iraUNMztGqVErMd7XxtzdhPtXT2FsfBAnDu9ET1cLP3cPTh5YJgldQSE/o4xkKiUlkXOc&#10;LSVndl48MvJjkFcQLQ8QSuP9JwnZWJqFhd175QKIYNdf/uG/iW5k6o2t2HPkIp588S20d/aisakd&#10;M7M7UVnXJHJyFiM5T+ZlYeS64tVoFhEsfhavrYSrVrFERl3cRtLVXlcnDwHraG4mOdqOqNgYubyn&#10;D/RmborGy/efxoljFxhxv8c//vh7/Od33+C///4Dnrr3FJZ2bENvXxeqavMxPiJOUSvh5+bJtpmJ&#10;Yc7wDrBBVpE3eocryMqH8caT1zHa244XaLzHL5zg5B7Cu5zwm5dO4K90nOXZHWT049TPZ3Hv+iU8&#10;eOlpXDxxiHl6GNmV1OlezpzEKORkpeL0oT149/5dpBAhYqJ8kBATjA7CakFWLHra6/HsxVNk18W4&#10;dHwfXrt3Ga89fYOMvpGpiJylPAf1DYWoLMtDTmIahrpq5fGSZaVp8BOHmDBnTo8PYdfSFE5Sku3Y&#10;PkKUGOb7W1BVWUxCdQbbxvqZlqZQXlEkuUZ1ZSn5xi6M95NUNjXjxqm9WGLOTmF+jiSbD42gw1Mn&#10;e/l6IrEgQ56JLdasn331DVm0JxpifPD5n8hT+jHPVLfzwElcu/MMUW0AzeRQPeQvdS19Aq5Xuwms&#10;MmxGbymhunTVyEJSiVfRR0Ica1dXU4NORrRooCEOPRPPlsMjQ+SJ585O1hig1/7wx28xRBb84nPP&#10;4N7tpwjR/4l33n4df/j9Z/ivv3yNB+++Sna8C7cuHkNbRz127OhBPo0gjr0JCrFBeLgjxifrMchJ&#10;FCTl4uFdyClMRlIODZUbzfyZi6Ozg2hpy6DWnqNR72N5fgaDbQ24c/E8vn7zeUZ2I7ZzwtOpN6MC&#10;POHno0YG5VEEJZaX1oHoI55eRWBuqJOEsI4KYZ9cUSrOTUJ9bSENR6mSGC7vYXm8RR7cFhfjj8ry&#10;DFw9tIiMZBogxh0qLyteoqWaeGzoBO8gks3pUVw4vpuGzJctYF5+6jZefOIqXn/yBs7S+S6dPoqW&#10;lkYy6CW8fPcijZ2Fvg7R1XCYTD0Hty4cw665AZzi/09NT0ROZix8OIYYOmlUZhLictPw7Y//JR8t&#10;Cvn01ge/R0FJNU5evo0rT9yTDUEGGdnDY9tIvoYwKc9VILsWkSyMLJr8rEbxqpEFuxavXYzeLmJ8&#10;A3VxD43dRvhuKK9a3TDV3ioL7HuS/NGRk4roCB1eePoJlJeUySOFdu/Yydx5Fs8+fRMfvvECRgZ6&#10;5bLjGy/dQyvhbLC/GeUZoZQbrkhJU8rC+aHeOnS0VSA8UY9cGtZTZ4fgMFdkpgWgvjodTY2lOH9g&#10;N7599yX87t4dvHD3Fi4dPYyJoT4SoRHs3TGLg9tnII7idXQylY8PIwM1sBWP8vzc5EOBssIUcopS&#10;CY2v3LkgESUxSY/SkmQUlcUhivKnnmx9aaqLjNwdnt6Osi67pZZpSdR68X7ikr0RGGsPdz9j+IRZ&#10;wTfSHoERXhjrrUZhQTL6mutx4sAKbpw9jSunT8hWOCePHKIc20cEmqZD1aOXEq26JEN2hAkLDSA6&#10;JBP69WTWiYR7sZqXjKCwIKSUZSEmPRkxVBGf/351OfODL/+MyzeeQkp6Pi7eeR5Pv/Y2FpdWOL8j&#10;WNq5l5JzHAdOXlmF64e9QaSMYg4Wufh/Xz1t7fL8VcGuezq7ZKOUmuIyGr4FvV3N+PEP32KxvxWH&#10;pgdw7dgx7FtZQV19HWGqAiuLy5ikUD+2sg+H9x3BkZUDOLb/IC6cPIJqypGpoUbmwVikpXvJmmmt&#10;tz201LpHlyfkRjK11hIqfzuERrpRX0ZS+7ZiJ/Pdj5+9h799+j7eee4pfPn2q3j8zHF89MJTNPA0&#10;Lh3eg6xEcT6zJ8TWGbmN18sCGp01NN62cBNt5aP9GTlJiIzzR1Z2AtKzIil79IiND4BWdHj0UkBh&#10;bwSvQDtEJ3oiKzcEQdFqTnokr3iszI2jJDseds4msLIXe5VMZNdWDZ3BL1iLJhpFnC9XUlaAWaaO&#10;gztnmNt3EmWqMTDQjSP7d1OSXSN/eBzXzh9AVVkZBjqrsTDdi/jYKAx21qOAAejn54OY5ATk0g4x&#10;KanIYgr9iPlYnE/3ye//A31D25CeXYxz15/Gky+9jiGqm46OPuzYsx9NTb0ywteUpKVCnFBYnpkh&#10;z8ERbPufV1aWPLlQLmM2MreUlaO7gyyb8qmSUd/BCP///vu/8J/ffovipEjUN2Xh9VdeZMS+ilPH&#10;OelvEKZJhrr6p/HVgzfJKF/FW88/T7L1OGFtHOPTs+jorEB6cSjyU30RleiKkBgVevo6kCf6HoU7&#10;yT1QmYX+SE73QX5JKLrb8lFDEnJ0zzwOUDa98tRNOl4ro6IYkz0tWJ4cQY046T/MT1ZmiFMNRXmP&#10;s4sVxAlJ9vYW0BK+Tx/ZhcdPH8b9i8dxbv8yzjAtDPW3y0ZRhfnxlFf+8AywpWFVyM+JlL2GI2N1&#10;HGM5Bpm/0xLi+PtkRDAXe3qJSlA78hEfiHO94hKjkETHbWmuwZHlSSzOMU8Tfl994hL2Lo7TSceI&#10;RjV47f5VXOR9nD28G0d2zmLn9jHcPnsEI7yP4Z5W3Lt2DkHhgUjIzUY802pMRqbsdSqePD349Ad8&#10;9PXf0UimXdXQhYWVE7j19CvkO8NopdwdH59HRWULTl99QrRTCEVufDTyqAllDwnRaYCXPPXpp5/F&#10;OZx1ZZXUoEWykK80LxuFzCV11Ml//fpLQu8LiA51w3uvvIy/fvsF7t68TsF/CH/97GPsXt6DHXML&#10;ePbOk7j9+F0cXtmDL157Hs9wAE/fexETfe3Ml0EIJ3nx9bNjNGmp+UTx3B54Bnv8dHKFCxm3Bnl5&#10;sTTIPGG5E9MjXXjl7jV89daLuHv+DL5440UMdjRitJv5eLQTYXovODpby33t7hoH8okiWVstzhzz&#10;F4Xq4X5I4xiHe5rkqlN+cQoSMzgHpalkx2TFlEACVVR6M3gF8HOUltBqFQinZu0lzHdUl6OHEinU&#10;3wce7k5EpBYcoBQU3YHvnDuAbYNdeP7KWZRR9pTnJCGTAZQeH4l2vufkkZ3kNcUo4TwubhtEdGQC&#10;FgabyUeiafCdCA4Kxa75CQQG8bO93BHPiI5jwInDnJ753dvSwO9/8j3EIW11DMDtew+RdJ3GpVtP&#10;YHhoghp5EH2E6q6BbTh7/R7WpEcFITcuEnmUMasNf2L/+SqufBq/u61TdjsSDYC6CNdFWfT29DTU&#10;0siHdi0iMycMfiEWhN80TI534fypg2jpasdzt29gZtuMXPr8+sOP8MyTL2DX4i4StG5s376Cq+eu&#10;URuHIiRAg6xUPRKSdJQ7XiQ1SkzMTmCUGjYq0xOxKVpUlQjdq0IgIyUpKgKv3b6MxfEp3D5/Gh++&#10;dJcwPsS8d0h2VMpJT4GPpxL2Cmtkp4YjSKeG3k/D7wpGfEQAclNikBgdSkJZhcjwUNSW5aOiNBEh&#10;KW7wCVVA5WMla7S0vrbQBVvBQ2cKW/cN0MXYw0PsEHe2hegFb2dvCK27PeysxdZYY3j5E+b9HaGP&#10;VMInyAl2/H6xI9Pc1BJRgVoE61Qw3LwB1iZboXFVwNRwCwwMNmLTlk1wtLWCkcFmGBkZEW3seNHB&#10;VEooPVyQRAMXlVQgLDoZX37/H3j34+/kyZovvf0JMosqcPzyE/Lo7wPHT2NsdBtmti8yJUxgaf+J&#10;1cYoqZQRoldInjioThr34QGUwtiEJBq5r7OHE1GBkvxCeUp2UUaGPIlT9MX7O/Pxnh2ThDI35iot&#10;UrP1hIou2b96O3XhpbPn8YfPPsf1K3fxydvv4sb5c3J99uO33sLhA8cRyKjy9VAgKlLNFKEn2/RC&#10;aq4vOseoyYfLKR/s4Kv3pbYNhb+PApmJwcgQndEZBTXVVYzuTMqMSEZmFAlLDKLDw+GtcoVa5Sjb&#10;Abg42MHJyQZKF1u4u1nB1mYrnAnZVnYmUDLfOyiNmIMdoPYns09Uygf9CgcL2WdQnP9oZLwR2mDm&#10;2kBL+JP56+NtYWqyAY+t/TXVRR3sHbbAVuyAVGySG+0KmNfD9e5w8zCHh7+13FprTGMG+XhA7e6I&#10;cJ0z7G2M4O5uBXtbc2xa94g8WlEe47Rlg9z+Gxyh5efyntQe8Nb5Izo5DZGJyXSeBLz3+R/w9gff&#10;4H0y6yOnriIhJRPnHn8BT7z8BqYXdtK4YzTuQXT1juIAg+iS2CYjThd9eASjMKq4RDechx1xxL97&#10;u7slUy5l8h8c6JeRXJyRhsHBAQwP9KGmrBZDnUOo6Q6h3AlETGwIIiODKMaXsLjrLPbuPSGLyuaX&#10;9qKuthH6gFBCYh9GJ3YgOFCFFDLZghR/+Tw1KcOPkeyAuAwtfAOcoaZMkRWVbgoEB7hCF2iF0CBf&#10;hOoDodMSytVKhAZ4M0dGQKtRkU27oJHSL4b/31ulgtrVDe4e7oiL0MNTaQNPflZVWQ7ztBvc6Ah6&#10;ooaHzlae0OQb6AA7WxqUv1eJ7aKOFoxEFf/OBmZmW1FemgGN2LBmvZUR+AisaRgFo9nWzoCfa8PU&#10;YCYrN8MDrRFIwqbi9xkyOjdu3orN69bDxdZGNmquyQqHi6voR27MlGArC+uVbnQKooJ3gAL6aC3U&#10;HHs8yWFifhqKqkoRmZIoG8698cF3ePOj3+PDb/6C+tYBsvA8HD33BG4/+woGhsYl6Zpb3IPqug5J&#10;ui7fuS8OFhVGZk4WRhaNrH4ysDinryBxtbGVaOEtuvGVFeVjmIYtFoXvZONTJE9btmzFhvXroVCQ&#10;4CjMJBQZbtwIP28NfLWhOMzcurDjMM4dPYbp6Tk01xUjPiUItS0VZIYjHJglAkPsER7riIBQ0aXA&#10;F25KC2pDUbVhBbHFpCE/gZBoiEiybW/+OyqUBIfkydvXA3pCsauzK5wVTgjw8SUb9ZWP5mKC9LJp&#10;llbjLp+OxVCeuCgsoKQhXGhABycaUakg07aDODRRobCFyt2ZkSSgUmxRYYTamiApJpSkyk0aUydq&#10;s7UuMDRcJ9s+OTMS7WwNYG68mdFpCAfXzWTzFoiMceN9EOaZy31CxPG2ovTHFBs3rMP6tY/A31ts&#10;4xEHHNsyhQTKx5EuRA0HIo/aVwFdhJqSzAMaGjq9shAJRSUITUnC0OyCbO7z5oNv8O7nf0Z5XQtq&#10;mnsxt/sYrtx9Rhq5s6sfQ+OzaGjpZT5+AldED5yc2LD/J5IfNvB62NdK/NzX30cj1zKSizA6PCh7&#10;XFXm52FmegoxYWTF8ToJcypCUyDhVeFkCD8NJYiDPQK0Omyb2okz+/fwc/rR2FKMvLJUlNcWoI8E&#10;ydHZGJHRnrCy3Ur9aUs9HMAJN0JggCcSQkQNlU6uM4vTbXy9zeHP7wsI9UVgmDeCw/W8ghDF1wB9&#10;ACKiQvgqDqvwk91DQwJ9oFESOpVuiPR1QyzzeTDJk5OT2NTuwGgiJFJLawmLDg6EUTtrBPl5wNGB&#10;OddKNL43hFpph8ce/SWvX8PORrR5MIGhyVr89tGfQxyDYGq4AUbMsyLXPvrIr6HkfVpabkU+Na2H&#10;mxsRJ4Cfa4NHH30MGzZsooMYMLqZd+1ssXWrIe/BkY7rAg+V2HPlSchXEqFEOZAzFO4OiKK6CU9N&#10;Q3h6Op576wN5bOhr73+D19/7Uhp5Yf8ZHLt8C8cv3sT4GEnp1A4Mjc5iZuGAzMeXRN8f0WFR5OO8&#10;n/JxgcjJZNTyEhHN15GBIbluXUYNPTzMSCbbqyJ0T9DICVEuhBcaM0Kcs2YMP70dgmMcKeAdYWps&#10;ACcOcIJfPj48icbGNnmiwejIADVcHaobq+XRY2JrqbnZBsQkhcieXzrmXtG+aq6jjBPgiYGGLEaZ&#10;GXx8lIiIC2COikBlTSH8OYFxTDdRZK3xSeFISouFXh+EJDptSGggQqL94EPDip35VqbMvYxcB4Uh&#10;o1+0vnOCrb3Ii9aI0ylhx0m3MDeHIxFJHGBrb2cJaxKqrKRoWFsak0SZydYUdo5GjFgj5tHHSJJI&#10;oFwUsDUxgqXhZvz6V7/G2t/+FqZbt8KKn6V0VZEph8hTfs1NTGWvIhMjE5iaG8HAcBM2b9wEA5Ku&#10;8AAXmBg/KovwNUwjahrdkU6oDopCXF6RbN4UGpOMD7/+M3737heyEdvt+68io7AUJ6/ew63nX8au&#10;fccxsW0RO/ccxjDne//JyxBHnB84cmH1dGDBrsWug4Lk2H8eliteC37qNDk8NCy7tleWlpG9jaFc&#10;PJYsKcbs9u1kotYoLwqEqeMmWNo/Sjizo55zpvcp5cJDekocRkbGMNDdLnt1V1eUoKQoF0VFeSgs&#10;zkVgqBoe3qIs1h7puUmIiA1HXmow87oeI/U50PlqUZYZCntrEySkxZDYJSC7MA0L431ISU1GIj8/&#10;Kz8ZqUVJvOKQmBvN93ghPExPNPCh7tYiIEgNceSyPoiIwXyq0ZiQJdvC0HQjTI0MkUKiY2NlSqNa&#10;UmZZQc9ot7UxZqRtgsrVmkzaQO6ZEq9GxluwadNaoo0JncIINqaGsmueKY1maiROIzeBuSFRwNwC&#10;Bpu3kDEbkYME8bNJ2ExN+Zmb5VE7RibizMytq/ujXI3h4GbMCP8lVF40so8blBpn+ESEIzozB6HJ&#10;6fCPjCNUf4tX3/sKb5Bdzy6sICk9F2eu38et517B9NxORvA0lncfQGvHEBn3HVy6/aw8bnJNVkzE&#10;P3WyMGqxOMcnLWn1IuSIhrETYxNoaWiUunhsdBzVYsmzsgpjUxOwsjTAleVR2ZnL05eQGmSHIEa1&#10;l589gkJVqG8RbZPykZWTjiR+flJiBFLTElBSUoAWQrYXNbCoWfbk4EQkB4YEIDQqkO/VITU5HF5a&#10;D7hyQnU6N4SRQbdVliE2jsakE0ZGRZGVRyKWkRwWFoas4gTEJQfLFsAR4cGESl8aVClbVHh6K9FY&#10;GMP8bEeiYwp3pSkJlTWNaiM5gCB3tmTdot9IXIQvbJhjhWEdHMwZYYYwNqVRzDczrdD4NKjYsL7V&#10;aDOsiRAWRCzRWm3TOrJkk81EL3P84hf/zmhfJ096/dnP/gX/+q//il/+8pfy/O5f//JX+PWvf4X1&#10;Gx+RZwuu2/gbfq4hNFrOn94N3oGEbfIEUXobm51D0pWFrPJqSbhee/crvP35Dyiua0N2cSX2HLuA&#10;G0+9jLHJ7egfmqLxd6KuoVsugly98xymZ5d/aqYpcjDZW1lGKiqzxarXahvkh9fU5CTaWjvQXFsv&#10;N7vVl5fLZ8ljY/2Emw1IifTE2nW/hrOVgew9V5Kvlw/qxROagoo0FJanISEhHnn5qWhprUMmidvk&#10;xBQW55dwcOUg9i7vxb5lsYtiRfa3E4cqi58r81JlAbw381x8QgihOBg5zE9BAYEoyU5GeHgEcza1&#10;b3wsfCk1IiJD4eev498F0Cl84OvjTYOqaVAXWBOa/cIc4E6ppCX79fC1JCyubvpWuVFmOdowF1vK&#10;Xlqr+6REvzxjXqs7HrcarZd52oQRKP5GnJhrzEgXBnZztGNe3ghjgw3S0CYG6/Crn/+CUbtVnmVs&#10;ZiagfovsuCaMLo71FafemlsYYN2632ITiZyDivfj40B97UaN7gw3QnZUegHCk9Jp5GycIokSLWDf&#10;esDroz+gtKYN7YPT2HPoLC7cvIdJGnN4fI6QvYThqXmcu/Ekrt19dvXgZ3EgVZkwbP5PTfnF48Wy&#10;EvkEqrmsFA2M2vn5edk6VuyemN42ifbaOoh9UBOTwwgKcUR5Vhi2bN2IczsGEBagw8hQPxamtyM+&#10;KhYezmpGRpzcLOer0SJSH43MlAz0kwXuo3FFA5nO5m7MTy4wV4bKE7OFoffvPkjClU2Ga8wJtUF2&#10;chS0nv5oLcul7PBhrvOjIUUVhQ6DTcVkswF0BjX0gXr4+4mlRpW83N1d4ResosZ2k7DoSh1qSV0b&#10;EOtCOHSAQmUCZzUjmKxbFMZb25hIuSSOHf71r34FAxrXzJyQTIOI1g/mNLQdX0UnOWdXO9ia8e9p&#10;4A2P/pY5dqM84njL2t9QYm3Gv/7LvzF6fyW7yokOc8LgoqXeps3rsGnLeti4mso1b1tHQ/n9Kg8H&#10;oo9o4eQJB953fE4+ojPyEJyQgg+++FEa+E0a+LW3P0VlfStWTlzG9fsv4uipy9i+Yy/mGShTM7uw&#10;99h5XCThOnv5BuYX92GNePLUzMgU22M66mrQxbzZWS+u1d2NYgPc4tIi9fGw7Es4s20KHYRucf5k&#10;X1+X3AVfmBWM3/zmZ9SZokeHgvlyBrOiWxAlkzgRXBh4pH9AHuVo+NhWjA8OY7h3ABNDE1ieW5R/&#10;U11SiZXBJthYmNEgDvD0d6XOtIcFJ9HK2hRKlYNcc9Z5eROCNXQIT5InLxpeg0MjdVBrRMS6Iisu&#10;DPERQYgN1hGaXeFFZBGpZNOm9ZRcbuQJlC6uNghJdudFsujFiXY3h7uPJUzNDGRvEFPq3/CwYDz2&#10;2G+lYbYYb5C7LAyMN2ILofq3v/0N1m94BM5uVjC3IUxv/BW2bhZ9TUWD199g43pG9Ib18rx5U5Ky&#10;f/u3f8f69aJv4i/Jsn/LaP6FJF4bNz0CT0otV09jmJhvgqeeMK1VQeWtQnhGGDJpkzRymLCUZPlA&#10;4k0y63c++x7nz12jkZtx+vrTuPsiSddeytPtu7H3wFEMj87j6IWbzMf3sWvlBHYsH8CapspydNXV&#10;oatx9URzcc61uLoaaeiGWnTSyAvzO6RW7mnvxPTMNrTXN8h2E23tDQhLUMJZZU59aYSYdCUC9Y5Y&#10;nJrBjpk5LPO1saoG4ZQ14nmzK/WpWHlyUVjDgRDoYG8pG8EaE/KtTI0x0ZQLDT1YT9LhSLarcnOG&#10;iaEJ36eAUmkrjezF6NSIBmleQod7wc3VlYb2JNwyMr185DJlLPNxuJ83wv1JqCwt+LNOatTf/vbX&#10;CI314uSK3YUmZLSi17IZzBSbYcuocnS0x9oNj+LfCKku/FnJ77e2MISFjalc93ZSUhc7GcsWU8Ix&#10;AnR2cHQX/T22wthkI/M0L3MD6l1jftdvsYWGFhEsonfzpg2E8S3493/7OQ28Hl4MCNHIRhvkDDvm&#10;fdGFKDhOB6VYfKGKyKwuRmZNBclkEYKScqSB3/7wa1kkUFJYjaKaWpy8dAe3nn6OkLyLSofMeuUY&#10;2rqHcPLaPVwiVM8vHcTSziNY08nI7W1ZbQ0hTnAfaG+VPSd7WhrlSe6i9+TC3ByNPIierm5G8jbZ&#10;dFM0cCuvLEBMohN8gy0QEGbLfML8xZsVzU5EH4yi9FAJcS2VGZxASxqD2pTeb8IJsaHmNOJgt6xj&#10;fmKU2ZJ5lqZGEN5t5bGZKhd72NuYQ2FtDl9/J8SFaVd3/pEgeagdkZYWh8HWRkotBRIYtS7UudZW&#10;tsgmv9CqVbC3suBlzjz4KDyYM/2VSk70Jvi4OCA9MZykaCONvRmxYYFMCVYwNDZEEPO5Hb9TrCOv&#10;e2wtdN6elEG2qwsXrhyTzVa+5zHCupE8qlfpZw1HjSnRgM5qtZm85Dc08hYYGm2ioVd7gvziFz+H&#10;Fe/DkprbwdpGOqwLUSko3p/Szw++UT5k/6JTgRZKRrDYh+xLti8MHJ2Xg8zaEiwcOo033v8S74jW&#10;ip/9SEdORM/gBA4cv4Srd5/E3I7dmJxexsyOFfRQI4sjCG88+bI8tH15z3FxcHs7hprb/tlLU/TX&#10;fNhT8+HvRjs6ME6tPDk8LFs/zYyPY6ynG5P9fdg5N4/QCCVS8wIphwiXVaHwD1LC189RbqKODPFg&#10;jnRFYJALQsI4iED+XmMHL19nOLmtPt1x9abRCv0QkqhGVKYX/CNcEZHtgdg8SqFUL4Qmech2DB7+&#10;5tCG2MLeiZPsYYXQaDfIrntWG+XChOhF6U8ksRKN0TjplpabKVsek48BTc02wcOH0snPGF56UwRG&#10;WkGrM4d/tKVEo+gUd/gEmCEuyh7JJZ7Qx9jKNlDWinWy1aKd0wZ+7ybYO4tnx1so+8Qh8ps5Hie4&#10;eigRG51GiKdujwvluNVENzvmbEa/6DZgvwXWLgbyubO9M9+rtYSSDF+0lLC134BIjsPFgxLOkX9n&#10;t55Mm9+pWC/PhLWy3rK63u5GYqi0Q1yGHl7+nJfMNKSUFCK1qhSVrQP46Isf8N7Hf+D1PfYcvoT6&#10;uh4s7T2HS9fuYM1Qc8dPHX66ZfNUeXX1/NPQovPecFeXbLU4PrR6zU5MyLZPomvfTpKyzMxCjM3N&#10;Ir00AIkFOsQl+SIkygPuJEyx4Z6yY45W5wStrxPEsciiVFbsIhTbabyYf8WJhO7+hOMwZ0SlaJFR&#10;rCccUQZFqCmN3BCeoJEn/jt6mzAtWMjGZwqlaE9oLY1sRRJk7yD6X1KChIuoE+2ymctpbEtOlHha&#10;ZGK5gVrTGvZuj8GKE6j1NkdGFPO+yhixfK0qieR9WCM83hFBcfZEDU6suzEs7fi+UCsSo42Ea5Iu&#10;Glo0UnVyN0RUnBcnXkG56I2qymqSQD1Cw+jkZPwejH7RUUA4o9iUrtSYwcjsUb7fgOM3QWKaJwnX&#10;Zqi9bSgbHeHhZUZnseCciTmxlRvSTc3XU649wvFugDs/z8tPIxuo+gZrkUQYF4fxZ5RXoHF4Bu9/&#10;8T3e/+SPeJeRvrzvElPpIHYfuY6bd5+mkR9Ga5donNov2zz97+apYzT6SLfYCjrGa1w2Z1uN5N5V&#10;Iy/ugB+1negd6aQ0Q26mPyPbDaExJElaR4REaBjBvnKfVKyfCl3dopKwFpXVJYRwC8Sk6OAXqkRo&#10;gpvsYtfYnYn+qXIOhkTL35l5yxERiRrmUg3cOCFKb0al1SaIBqf2LpawEj0zleIMfAWsHDeSQYtG&#10;amId2IgM9zFea5kzNyIg2hZRqY7Qak0QHkNoFweUOmzl5JojJNIRUYkqeehSdJKSUSaapZrI5qnm&#10;1hs4rq000GMkZI/JLrzC+C4eWxET4yfljndwJJ0rEbrgeKRnZzDSfOVGd3Eys2gG5+phTYjfIhFH&#10;oJCdgwHEmb6i2astfxZOqqRxxe/Fkbhi66polSwaxAg0sXMQfUVVst2iNtCH3+PHgCpFUkEBkguK&#10;0Ta+WxYSiGfM733xV6wcuYT2jkEcu/gMHqdWXjPU2UMj9mGCOXe8l9dPfbweGlo0UR3rpvFp3MmR&#10;CUyMjGB6YtXIEzTyrqUdhDNDTpatzFvieatoERydrEV0gq88q8xNbSs3qjUWxKOjtws5xRkoLitA&#10;UnIQYZLSR+8sT7QrqY9DYW0ccktjoI/0ljv5xZn/ai9HZBYHQh/uirh0b7hpbQjddtD4O5CZWsn1&#10;ZE9fO9knS+X5U59KyiRDGtnQcC3vzYpExwrBUaIntQn0IS6yI63a24gRYobwaGeEB7sRWo2g0/Oz&#10;1VYcE8mY41YiwKNSejmpjeDgtomRLaCUPxOFBIT6hUWQPEVhfmE300c6tMHhRCwt7OnAosmLicUG&#10;GQDi0aMbI1UX6kRjr5fpxUHINtEojghhQccV8Cy65FrJVs/M4SSqokuug7M1RDde0XrRR6/l9/kg&#10;ubgE6cWlSCsqxfLR67Kw7wFJ2YMv/4qTl59AS3M/bj/zJh6/+wzWiOid6BOdcYdptCEa+X865Aoj&#10;jwgjC8MPDcme12PMzaJbrnAEYeSlhXnEp/pyQNbMfYw+PwWhyAcZBcEkZb7wo7jXBSsRGeuNhEw9&#10;mrrrUFmRhrzCbKh87DjJdoQdPcoa48ku3RAU48ncTsJDxxDtHlQejvDWiSYpCoTGqeHLqA+IcoZ/&#10;jAY6IoZvgCuh2lhGjXgWKyZUvC8kkNKJMGllu2W1VZJopkpSqPEmD2CkixWtCOZTE/PN8HFXYLG/&#10;SrZJLszw5oSKjruceNsNss+HJfOkgFobh01Qao0I10YIZGrx4qQHRCbCVx+JAyQ4WYVFCAkN5ecr&#10;pBOo6IDCSX0DXXiJIj83RjXlIA0uHFO0QxbpxpSpRLyKfmB+epXkKuKwXNExSDBvcblrlUQIT9lX&#10;U0vITiuhgQuLkVpShrM3fid7XX/w+Y94wEi+ff8l1Db14J2Pfo9rT9zHGtH6WLRBnpbXqGyFLIwn&#10;cq40Ml9llMucTCP3D8ojk+XvpZHnEBDiKg/oiojxYURZEg4J1XoniFMIdSRc4eIg+YRAJKeHo2+g&#10;BzGp0bItg8pDQQfRy5We/MpQqHwVCItd7YQjOvRoNA5Q0gAitwkD+jLavIJdCNt2KGyMI6S7yskQ&#10;8ka0mXJyZVQ7iCVK6uBAJfOyuWzRYE84FIv/rirRasmILNlQMmXRGcCLZMbJzhiBXuQMfJ/O3wY2&#10;JED2zquNyO2cNsPA5DFyAAMSJjNYO22hoY0lKnjrNfCJiiGr3YawpAxEJMciNjYMKq0Lv0v07DKG&#10;WmtNRyIHIPKIOTE0ptOQTCmZq1V0SLGNR/TNdnYTT++s4KkVTWIsZcdfJ+p58bMTA0jts/qgRUSy&#10;jmoilQ6VmJ2HtOJKPPPaRzSw6JL7Z+rpv+Cp+6+gpX0Yn3/7w+rzZNFPUzRMfdhbc3pk1dAiUh/2&#10;up4aGMCYaCcxMIKRvgEafHQVxvk3IpLd1BY0lg+ZrStGRC/rzBQEh/ogKztS6tKMnDCEx/qiPC8W&#10;dXU18tD/5OSo1TYOagVZtROjXEtYdZJO4SWOzbEV0WYm0UEcyC+alot87Cw735GZixaJdBJxzLto&#10;fSgue0dTOhnzH+HaW6OAOOve2mYzyRyhzkf09Fjtcb1x8yNyJcuD0C5ydwj1aoh4xOjI/MjPc/MU&#10;HXyM+B5OLll9eKQLv5tSSbRFVhpKEmVHluzGyAsmm46kbAuPj0B8dChJpkq2ThRr4IbMr6JLvSlh&#10;WOFsyM80lXpaVJ3Y0oii/aKAfgHtokGMpw9Jo4tog0ziSIiWv6eTu5CpCwOLXtcimvVRAcgryUNi&#10;VgaySqvw5qffSrh+/4sf8c4Xf8SZ01fROzLHSP4MZ27cxBphXNEKWfa6npjE/Og4I1o0UCXDppGF&#10;IbeNjxGmR2TPkOHeXowPDv6z3/XC/BxaqjI5kT7Se5fnF+RSpWiSemjnQRxfOYGj+47h6KEzOHn4&#10;NM4eOYvjh07x75bRVFOH5IQEhIvnwmSMYl+vaHKudKdWpme7u9Co9GILSxNY2hoiONEdIZRT3noX&#10;uSyZyrwfG+Ul16CFXNEQ/r30FnwP9boT8yjJjeiv5aW3R3FrEMTZTWYkNWbmmxAURSnmYkgIZ7RR&#10;6gkuERzqTKi2JLQSin1tZDmPA1m0rfMGuDAn27tthg1/VjKPC2YvemaL/c+JCT6Eekv4hLiRS7iS&#10;JDHNkCHHM205uZgxktfJfiCiE6+FNUkXI9fOgXLOy54kTnTHFS0XLeWagugEJCJatEkWfb7FnDrz&#10;8vBRwlPnzij2hT5CL3tdJ1NH55Fdf/rNnyTx+uCrv+Dtj77E+MQ8JrbvxZ2nXsaR85exZmF8tQ3y&#10;alPzSWynQadJskSXXGFI8TrH34/0rzaGGaU2nmB+FsuaMpIXt8PPTzyYV8jOcouzi1hZ3Iv9O/fL&#10;ftXC2Mf2H8dh5qxj+07j6N5TOL7/jLxEp9wzRy7i7LFzOHHgBI4foDPsPYZjB/k3vMTvRcdZ0bpY&#10;5NXABEYJ86+PWC2KUCCN+VP0pVYz2kW/6/L8YPgEUdLw/8vDs2hoBSWLSmeG0FRnkiQx+dYkPYby&#10;sEshtUQnPnHWRFqyJwwpVcQ5Fiovwj8n30fvAL8QB2pmZ06uI5n2JioBc/IPc+bqzdD4iufoSuwb&#10;aeL3mMkWEDoaOpy8IiTBBQqVqeyXbUdj2SiYMmyMeImOfWIdXPTRNKej2MsoVrk7wE4u9hCd+PfC&#10;4OJV9L12Fku6Ad4SqkU0B0QGIaWAUJ2fj7K6pv8x8pd/xktvvIuKyjbM7z6Ok+dvYg+Di0aewvL0&#10;zP/T1Fy0QhYGFJEqFj9WlpcxQgOL4oGhnh7m5YF/Gnl2dlL2lxL9sERX2l2zSzi25xAUlo5IjEyi&#10;4U6gpbYFA51DOHnwLE7sP82IPid/FoY+e/y8bGJ+aM9hZCTk4vThVcc4uPsQLpy4TPiykN13JUNl&#10;znThBIvJ9AxygErDaGLUd9emyq2qUalk8p5ksTpGoCsjkAYO8HehYxghTK9ATbU3nDzM4B/BnCke&#10;VHDSBelxIAHaaraOrHcLI9hBkiJ76nlnRqwX9buo4IzL9EJwrJI8wBJOjHY1U4eLhmkqQYvIKKUs&#10;MBA9vET/a5WvGd/jzPcTFfjqSoSypY63ZgqypWGFgUV/roeNy0U+FkxaFDE4k5HbM4r99d4cqz2j&#10;3JlR7M48T2nn5QZ3b5LTuHDZejGDebm4rhUffv0nuU9ZRPKNO88iJ7sCi/s4v2fvYPvirlW4fmjc&#10;h5foef3QyNto3DMH9zF6+bvBAWnk0f5+DLa1yv8/MzOJ+CQ9I8iDTNoVSzMLOL73CEzWG2Pv/G7s&#10;mtsJ043m2DG9iLNHz/z/dP0FeKTXlS0M+96hsLG51WJmqVSqkkrMzMzMzMyMLWg1MzN3u8FtbjPb&#10;MUOc2E7icDLJZO7c9a991O3J3O/5/TzHVapWld5691l7rXVoIy+zAB5OWixMLVO1z2BuYiv6Wntx&#10;5uh5XDp3mX93UgX5yN6juHDiEgWKHcWIEzMFfbitBTzIWXIYi7uTLbITZXrRi2neGkm57OUBFggP&#10;c6JvNYWeKTgy3AVZtGIhgewkbiYor4igInagiBOepGd1NqPFWacUtrmVMUwtqHRloIVcKeW1vIJs&#10;4B9pB78YO+iCZOWlMQzBtkzR1kTdRrhRF3j52FN4OjEg5hSTcmgMMwFTtUaOcaJ6t6Mw9GaHFIFl&#10;Zimn6MsomJVCqoOTFcWZjUrNBip1nbcDA25HmrHhNbAT8posiXwbdgYpAOXO5uHjhvCUOKQUFyIp&#10;Pw+NfWP49Cs5AWg1XR8/dRlFhXXYfugSLt96AWNTs0QygypIvs/LIsK23kOyDIbMDA3i5L49aqRL&#10;Zo6GesjFAwNEcodK57v37aZYopoO1VJc+bGTbMXy5BIObz+M3Ys7GPDjcLfWqLoUpw+dhPF6Y5Tm&#10;laO+ogFWxrboax9EfGSyOszcy92bfE4eJ8KPHzhFJF+iWjZW493uzjZwcrBAkIG9WiY7HK1UiU4N&#10;RUk6Vb0UGPFlJ3P2MEek8HYgEUXVHhfJFG9DFU1xGBOpV0JH7JSNIy2S9QZs2kJ7ZLJenRRvRtW7&#10;xXS9CrYd029wBMWYu4gs+ll6V+FPF/KwDFB4etszzZqzA5I6fByh9WZH8LdQ4lP8sQyxejCwtlTz&#10;MVFaBBHtUozS3EpSNlFtKyN/4vEpCG1WyxU4k+cl7VvbbVErR4xNpVyQEf++HDHthqQkf0SGeVBV&#10;ZyFOWk4OqjqHmaZXg/zZL/+C7buPorK2FYfO3MadF95AN+n2AQnsP5YmEGSLnRILJUEUZX145w5M&#10;jU2oU+tXg7yK5JHObuzZvYP2SY/E7Ehk5kRhmhbroHDyNrZlCrCdh9Xp9cf5x0/uPY4zB04q/hW+&#10;TohIwpUzj+PCyWuKm+W0+lOHzqsgH93LIB+/CgPTVFiEH3wNegQYdESwHTzdneHCIAf7e8CZPd6H&#10;N1xSn3+MIMqGnOVK7rKm33aGt1TQZweQnYciziT9y5ixm05qVmzCegZ5o9FaKu/N2ELONTZfy9cZ&#10;bNoeKTngypSr9jtRdYtgEstmJqs4mMY9KPhkxUpCghf/zQwBtHjii719HREQKEuBiWoPe3XCnq+X&#10;I1M5bRcziZ7XJLbRwclGaRlbdl6/IDoAZizx+3Ian5k56YY6xJeePTiAFjXQBXFRXuyonohngJPy&#10;cpBamo+uaRnS/K066unzX/+VQT6kPPKZG8/hmZdfR4scuyi2SYIrCL5fnkBStPLJRLLUflqaX2CQ&#10;xzHA9Dzc26tStizIEx+9dessRYwnkrPDkJMZjOdPH8P+xb04QuG1b2mPOvvj4Lb9OMxHCbZwrfCv&#10;iDEpNnL59HWm5SvquQT49OHzFGjk5b0ncOH0Zfj6uqobWV+aBW83Z+jcHYjcAPjp3REfF4igIE8Y&#10;+Dsy0ZGcHwQ38mUIvXRStjeFlhv9qYNa6SEHpooHdSP6U9kJRDkHhNOj0taIz1aHpBGtIoykPIHw&#10;uBPTug2tlIueN543X1AuadbEbANVtAZp+X5U9wYkRPlRhDmgoihUXa8sZ5JghQTJKg8G1YfengEX&#10;ASneVyYtVIdhx5RBEDlyUVK0nGrvSC0gwRUfLzbM38DO4+eIkGB3xDLAaXG+SCjKRWphJqp76jC1&#10;clAd8/T51+TlX/0Vew8cRzOz4+3n38FTL7yOqqoaPCADIVsZXDUownZ/MET4dqi9SxX52kq0y2hX&#10;f/cqksVGyVGMwwzyEO1UCHkvOtkHqclBiEmMQUpqInLy8lFVU4+6ymZ0NtNTy2lAi9txZNcRnDlE&#10;db3vJAXXWVw6dZ3tmgruuWOC5vOqyIgEWmpUVJTlIz46HkF+3shKiENBeiJy02IRJjV4ZW6a/CaL&#10;72TQJDk3ADnVodAIT8a60LtqqcSZPrVyGi49rosZnIgq2Ybq7+eiTgWSNVumRHRsrKc6D1MGHpyp&#10;uJ0ZFAumTTdPW1iLSOJ7ZczchKpahlUD2FFi4qkHKPyk7JA3kS2iy1fUeKSL4maD/2pVO9ks58N0&#10;K7ZLvK8M2khFHFHwDrweKYtk60AlTW6WcXYTqnwZMJET+vT02YF+TtQaGhQXRqCpORXdE22o765E&#10;XkMeTl1/klwsqfpPSoAdO3MOzRS5L7/+Uzz14ssoL6/EAzLocX+sWuzS/bFrKVMgs1MTPX2YnRhX&#10;QZaNb4Pd3Rjmv8uc8xiDPDjYrb5IWIKPGoIMDPdDSFQg8koykVWUho9/9ld8+e3/xW/+/f9gemEO&#10;5XUVaGovR0t3LTLyi1FRVYmahkbUNcgxx32rNSjYIeZnFnFoF1NPTQURG6OKOOakJ6naE9LKi7Pp&#10;sWOQysAns2PJOVsxsXKqnb8Sai4MvIEWSFS5IEtG36R2hChzXzlimCm1oypdDcd66S3VTo7EGB2i&#10;Qt3hQv+aFuML/1gDXCj8dAZXhTJR95IRMvOD2bHd4C2rOom2pCgfOgwnNXHhyqDIcKpPGDNKgq2q&#10;Xqdlh5LSDZIl5HNs2eFE2LmR32WRoLWMbsn4tNaeKZzBJufLwgOpge7Nz5N0HR2lQ0VNBPIL/Yjg&#10;GqSV5SC3rgRPv/mBCrI6LffLP+DoqVPoGZnDS28wyHdfRlkpgyy1JiSg0oSDVVU3Nnl9uKODwe/F&#10;3CiRPj6Nvo4upmwGnx2iv71FpevOrjam6lDEpvpRITKlJIcjITUc2QxwQXkOduzdjQr2pobaMvq3&#10;YjQ0l6Crpx4ZuZkopkKUtdy5UkAkIwP5+VLENos/56OsMA/lJUU4tXsroqPDmbK8aA0yVZ2JUqar&#10;ovw0tJXnIyM5EVmZqchISURhYQZS0xKRmBCNlOQ4FGYnIykhCsWZ8cjIiWdgndU5XpnJXuRKiiKp&#10;/8TASar21NvyBoYiIswbpVkx6sSdwFAdxZyOgoidgpQhJRJSE0NRWRCH0BhPBEXIOnBP+BC5UgVO&#10;qoY6eRnB1ZufF0CtIHTAIAm6XZkdhKPlZEE1Q8W076a1YGrm7xIcei1VO5uantRYqUdp9rRb7nqK&#10;u1BX5JdF0MkEILEwG4kFmcirr8A7P/sVPr0XZKnwtrJrPya27qHoegW3n3lBLaN+oL+5FX0tUnK1&#10;YzWw9wI+2C6FOtshZ13PUFnPTsygp62dKbsHIyrIrewMfRge70dyRjDS8iJUOkrNjkNaVhRaOqig&#10;G8vRN9CtioyMjAxhemYckxMj6OvvZOdpR3N9rVqHXV9ZhhKa+/SUZNRWlqIgNw9Xjy/wWpop/FoR&#10;EROISLaKUgY3m52DwZYjjntaqhnMBORlpKpiIslJ8aiuyEVKSgKyiPqstCR1LHNiXCRS01N4c8lt&#10;VNjF5SEMtjM0vNmCMAc5TY831J9pWMoWLG1fwfT8PEZnp4lY2kMp6K1x5mfGobe1Etns1M1FyShI&#10;DYSXzhF2rvTTvhRivkSjD22Rloj2Ji0E2dLOUTjF28PARy/696zEQKZsMyp+KTIi+6hMYc9Ay7Sr&#10;lDGQETgZHZMdJba2RgikNY1JCqC31yMqw5cdSoeY3HQk52URzSX42a/+rIIsZ4h8/Itfo7d/HNsP&#10;nsGF60/h6s0neZ+q8UBPQxOkoowEW2pKDLR1YIhNCowMtbWpIE8Pj2KWSO6mUusXlDNl97a2KN6u&#10;rK1GbEog/MK0/KIuVNnRyC9NQ32z7PnNQk9PB5oaa7FtaRb1DXXMBq2YHutDW1M9GvneynI5eKaG&#10;4m8INSV5KJblwCWFyMlKQW1REab6GxAVH0L+i1An7eTmphDtcqpdEoqLspBNZGdnpSEuloEkmnPS&#10;4pCezH/PSmaniVeFS7Iz+e+p8USOrVKxMpmhqrRQibuJGCLfijhzcaMyNrigrrkGAyN92HlwP0am&#10;JzE+M43a9kb6Y+oAbzdyuisMFFPuWgfo+JnRsTp4BdojLktHr25DNS5oXvXHATH20IeaQcMO4Blg&#10;D3tXYwZWBka2QOp/W1qLyCL3U1MIrchh53JtIr5cKAiDAp1goJWLSw2i93ZGIIVeSnEe0ojmcoLg&#10;Z7/5oxJdguSffvQlSiqbsJdC9vS12zhz8dpqDYquujq1kE+qyUgFmftVZO5XkhE0T92bXuxs6SCS&#10;KcgovqRkkCjthtYqBEd5IyLen+nNEzUtOQiL9mGQK5CZm4qqsmK0MLh1VeVoZbD72hpQXsbgDbSj&#10;pqIQxfm5kGrVtcUF6KkvZypNQUl+DlobalBfVYp9KzPw9nFDSmKUSsdpybEoLs1ARUUO2htKUF+e&#10;hYZqpvnMJJXCS3PSkJ+eQKWfxCAT5XxMTY1DWGQAA+OhKlnHhmiUspWbLUhycRXeXlW4Gk8nTM1t&#10;xej0NOmmAFNbxzGzOIPcsgoEhwYo0ecf6MkOwSxA7x4mIktD7tVZ0FMbM8i2DLgdwtPcEZ2qgbuP&#10;hVrV4m6wYiexVX9PVoPIGm6pIiNruqW8v5x5LePqW0weU+vFnKjupWSQNdEeRW2gkUPU6SxC44KR&#10;WVaA4tYKtAx34stfE8VSp5FofvbFN5CdU4F9p2/i0u27OHT8DOrrmldLgt8vGfQ/KsnwuQRc0KyC&#10;zHTd2dqmluVKSu/nc0FyTX0ZfELoZRMM5CQ71LZmoakrCWWVuUhmeispyEEBTXs7USu7ImuYjqtL&#10;i1FTWoLmyiK0VJeQZ1NVGqwuIC9nZSAnIx3tzbUoysnA9qk+xEV6oaeDaTI3AZmZcairyUdLfQnS&#10;idKs7DQKsXRVHqiIiM0jP6dQkMnJOZl8LZ1qXAqOyNSmrDkz+OnIdSbQeNhQSRPF9LcyPOpFsaYn&#10;97l72TMzkW76V8sSTC9vVWUWxof7UFaUgtSMSHVSUAA7SnxmEIKoeqVGo9RGFr63d6f1Ig+7GWjL&#10;NOR8+mxZgJgWTW7XWK42ij2ZZXNmJ3Gg37enwlaqXnw8M4qU5BWFLVt65GAbGdKUpT/O9NwJ6cnI&#10;qipAfn0RKtob8MWv/6yQ/Anb2fPXUJBfg6Nn7+DOi29TDx1cLRnUUVOzWnNCioo0/3egV8sFNSk0&#10;S7qWGhSrQRbO7lQ8PkIkVzFIUYnBCIjwRFxyCANcgLQcqsAiiqTsdLX5rLaUwa0oQAl5RI7+rSG3&#10;DrVUobOBvbGmVJ0lWZidylRLniPnFpJz65i6S8g95ey1QcGeqK5MQW4eGwNXV8aUXpZLIZaGFKZp&#10;qTeRy/Rew2xQyo6RwdQswc0jsiXA6URzVHwob649AoJ81IS+LG7wD2HKpfr2otL28LIimizgF6ih&#10;MGxBQ0cdzl84ip37VjA6M8LXmlBWkYrpuQFmqEhmm0S+T07ElSCZqrQr6848+VkyJu7MTmTL4Enh&#10;ERkHlwpxjvTHWqLZ1k7WoMlMkylVtpxpIitWZHJCyhyYwUwqu3mYw4Wdx5104KnGrpkxfD0Qx86b&#10;zOwXz47dPDSEL77502qQaZ927D6AkvJGnLj6FJ5/8yPMbt2GRrqWB1Q5Ajmd/V69CQmyQjUD3Ms0&#10;KmiWsn0S5I6WNgwQyUNdnQrJI0Rybk46b54dQok2VyrVmsYshEYbUEx/m5GTjLL8LFQU5qiqbJ1S&#10;BogBrq3KQ3N1GeV9LnqbiVAisq22nIHNVcgvzM5QlWEk0H2t9UimtentlupvmSgrzkJ5aQ6zQh7G&#10;e5iF2FkqyU+1xbnISU1AJQNfWprNDpbETpGKosI0JCZGIzw2RKXkqJgQippNcBcLQzsktSgM9NUJ&#10;cf7qhkoFt/HJcewkTQxO0lksDeDgkZ346quf4vbjx3Bg1xRphcJwvgOBvhqEBchiQwMVsC0cZHKB&#10;IkyW9ohdcmHwzS02qaU9JkzFZlKDwnoTXJmaZbxa9kl76J3Uoka9jxP/bT0V/2Zo9Gbk/dUROned&#10;A4PsTkGngT5Qi8R8KcSZrTand4xP4gsZBJHBEAqw+YVttKNd6uSB59/6UO1XrqsjJ98vLiJBVjWh&#10;Gu7VhWpswACDLEGfHhFOnlEHpcoBbSLQ7iM5KzuFnKll2tIhOMgNhVUxCAzwRn5eBvKYfhemJzDS&#10;30X0FaKuIg+NFUUKwa1MOSVMzVMDrUzb+QxyMfJlh2JqMlsSOqi4a8iJRYX5TOOxfExVpX/qawsp&#10;vKTzMFMkxSKLHJ1Ozs2SvdXUAN20adnsIIXMAum0TgVSWihHShcEMS07MOBRKiWu1oRa9b1VZVGq&#10;8IdMa8rJAlI8ZfueXWjv78bI1BgGxkcwPDGK3OwEJNNexSUFIYw+OiraG3FxASoFy2I8S7FFXvwc&#10;BsjcciNcac2cHWXhgw2zxOoqlU1GD6lJCLFJsTEB1AFSQcaNz/2ZwjeSYkIRGeUBX4o0KQds8KLt&#10;Y8fzC9bDP0iH1JIC2qdsZPF+jm3bdW+063f4jEGeW1pRo12X7ryIZ954j9mnH9U1DVL8q+K7IEvK&#10;/seaUPJcgiwWam5ylkFuw2BXDwaosnubKbyI5DKiLyDQC1qdM5LTglDImxoREYj8gjRajUSUV2Sg&#10;raUIQ8O1GOhlx6F1Gh/pxdb5ScxOjWLr1nkszI2jp70ZHRRbVQV5yElMILdkoZCptoTB9PfzoN/L&#10;ZscRpRyjglzOVFxNv9zAjpPMwFXmZiEvJQ4JseFIiotQAyVJSqSRp/OTERkbSnQ48bUYNeEhgfak&#10;TxVF6+hsgdBQpkTZXOftSV+fy5tTiGz+jXMXj+DoiYNo6mmnkApDUUkawmTwI4Aqm8FxIK8bM6AO&#10;/Dypv2zjZgytn5QksiR6H4GR8UPsSBbYtOVBGJs+ig2bfkzRtZZZz05NMUrREllN4ql3gbcXdYEv&#10;r0EGa4LkmAlLJMb606v70Pr5IDjGB8lFhYjLy1EFwHYfP6vGrL+QkrpM17Kdtb1/DBefeAnPvPwW&#10;WumSqqpqGWQ5wLyqSpUI+scKb/8Y5MmxccxPz6CtkUhmuu6/F+QRquy8/HQqTF/ovFwhpXdyaHFi&#10;okOYTguoahMx1NvKIFeijtxdW1WsWkdLBUqL0+mN0+iV+XplHqqYfmpLstFcRUFWXUqrRsE3NYgd&#10;O3YgOSEIIxQ+XV2NtFx5GGquRjk7URYRnMZUnC57q8nVtXwtXX5OiqZuqFQn3RUVp6KgMAXBId4q&#10;oKkUbrLQb3WrqimciDTZgiNWKjbCC75+7pin2FpYnsfk3ATqmmrQNzqAKnbA6IRYJKbGKqsoAz++&#10;oe4UVvbYZLJWLUOSrTOytlxWjAYYbKmeN5NfH4GpxSMw4aO51WPYtPlBqufH4OruyPslXEyxp6Um&#10;IEg0OnMEhzsgJpFCNtoBfgZ7REfIGLw3NY8XQuIDkEQEp5XnI5k26vFnnvsuyB/9nEEmsoeml3Dx&#10;+vO489KraG5uQ2VlpQT5XuGvaga6rvb/g2iVricmVZBX6090opuKu4dBlhGybAqe4FAD4hLCmHbc&#10;kcaUK0OM2apWYhqmxkcxMzaEaT6Ojw+romB9vZ3o6m6ih27BzOQA0d1GUVdH71yljlsqK8hkMHOo&#10;ogvR09XELx2EMgaslHYpKyceNdVZ6pzLrrZqVdyzhdash56xrakWDeT98pIccnc6XUEz0Z+IUr43&#10;KMRL1WFOS49VAVYrQT1t4UM1nZ/Bm5fkgwB/Z/6OH2YX57AkM29bZ1WaHpqZQWl1NSIpIoNC/KH1&#10;ckFAlBstk81qnWUKrvuFt6VZENHunhRaLkzZHltUcLeYPsTX12Kj0SqiBbmuHo7UBfbsGBraMWYX&#10;181My1Zqp6isHJVzRsqK2JHzIuDh66nK/KZVFyGZ3y+ZgHjtg89UkMUjf/Szb1U1nrldR3Dqyh3c&#10;fu5lNDd1oL66Dg+oLapyMr0E+Z4Ik2D31ot/lmA3YGpy7LsgD1Jdd1N0yR4qCXJ+djIS48JU1RNP&#10;ioi0jDhEx4ShuDgfFfTDh/btwe5dO7C8tKAqvM3NzaqzRqS627blRRzes4yVBd7UuSnMsBNMsUOM&#10;9fdgdKibrYspfZg0EIH2dqK3MgfVtfmopMotK6YSp0WT6m45cshaLq1SaiRy06ORnS6n4iahvDgD&#10;DU1lahjVnVnGQ+fEz1pFcpjyysZqoWBbVRw1QizpIglpmbFo7m5HAa+9qr4awxRh4/NzyMjLRxKz&#10;hW8AqUnvCB1TqpTNNSGPykoSmaeW5USyXlrmry2s1rHTW1NIbSRyH6LQWsu2juKLqKY9kokJVcpe&#10;66CQbC+L94h8d5n5smFnsTOiaFsPd29nuhfqCdoo3zCqa9JXJG1iOq/v46+/VQv4xD59+LPfoKWr&#10;H7uOXVQlg67deVZNM9bW1uMBOSBV9iNLUZH73Hy/CZL7qbRnpqbVYMhqkLvRRcXdTYslgyKx0aEI&#10;CfRBI32bj48HisjJaRROpVL6taJEVXQ7sP8IDh08gQMHDuLgwYPYt28f9u3Zi6N8/u7LL+Dujat4&#10;5+4T2L2yHdsXF7G8PMMOMYUdOxdx9uxRZFLs9Pd1MtB1qhBISyM7ZWsVBWCtOtW2tqaAijtT8bYc&#10;Tl5F5MoJ9mWl6cwocchlB5BSuJ4UMXK2iKzmkCFNCbb444qKEIo4L3WgW2lFvqrxPEaxtci03dPf&#10;h7mti8grymcroN7wU4GR1K/1ph2ikpZNBaZU0LJa1NlbNuRZEJmyDtyYAWdw7dbC1n4Dgybedy25&#10;+lEKMXP+bSn+5aI6n0xQSPDNLbeo9WoSZFlsHxChh4unM1x1LvCL8UZqeRGiszKRW12LL2Rtlyz7&#10;ofh6/7NvUFxRiyPnbuLs9Wdx/toNtLW3M2U34wE5IFXVmigv/a6MXycR3VX7D0GeGKfwmkZLQ6MS&#10;Xl18Ywf/bYjCKywiCDvnZ3Hy0DbaIwY4QyYM0tRwZW9nG86du4TjJ87g+PGTOHjoCIN+iIE+gmPH&#10;T+PUmct4/PoN3LwgZ1VfwY7lneow9OOHD+DIoQMM8DG8cfc2034c5maJqMFejPZ2YXiwB8uzQ9i7&#10;NMm/UY8zu5eIeikvSIvX08C0XYamumIqcTmfOo8pvJBZhkLJQBWbEM6byuDSsmh1dgy0Nfz8nFCc&#10;FUrLloy+9gossoMtbJvDDDPM+Mw4ffIsIpISUMyUHSBHPZBLNUyzzmoe2hgWjpuVB5aVIymxenUC&#10;UkSAA8zNqKQdNkDH1L1u/Y9gRcFlxZTt5LwJXjpbBPq7qUDLdcnBMzJmLZMSUuXNiZ3AzGKDWkzv&#10;YdCQ+10QnBiIuJxsVcIvs7wSn8pIlyD5qz/h9Tc+QlZBGU5efgrX77yA46fOo6OjC710QKpWoxx9&#10;LGlbgtxWs1rVTSGZabuvoQGzskyXQVZI7u5CJ3m6k+lckBwVHYbkiDjcOrUf23nTS+lfe5ju6huq&#10;aV8KsOPACew8vNr2HabPPHYS+44ex5Fj5zE6u4TJ2TlcOnscu3evkEc+xsmzp3Dz5uM4fHAfTh4/&#10;jGNHDiMpNRrbFmcwM7OVynwYk5MjtGU92DoxjN2L01hiwMeHe7BIoTY61KmqvO5YGEMv+bynk06h&#10;oxk6qlidzg0h1A/+IY7wCRLRY02O9UR4OC0Kb3gQU/jsdB8mp4f4HZpRRmtXXldKvzyF0PhYVJGi&#10;0tKiKaxkU50FPHVWCOR7dMGyQY0ijoGWGS17BkpLW2VuvoHCzhib5WQfq/VsgtRHoGdnkPltD6JT&#10;kBwb760UvonpBvL26pptT3ZAqSMZkUAN4E1Ry87gT48fn5uDuKwsFNMafcwgfywV3r75My4//hRF&#10;bznOXHsWT778JvYQSJ2yx21s7H6QVw8wlyCrsn0ixKi2pU5jd22tEl6ya0KCPNRDlVvfiA45+7qj&#10;g3YmAdkpiYiPjsBTRKMcibhn+xI5s0jNFV+5dhPHjl3AqdPnaUVO4yqRfeH8eSL8Ml548ipT4nb6&#10;0u2Y37oNKzsPUdkuUdluI5KWsG3XCnbv3Kls0PaleUyMz+DSsb1opM++euksdjGdTjHgwtvzs4NY&#10;2TaL5YUpjA52YWiwE0P9HVT2tWhrq4eHrOn21sKHAkbrawNDiBOWR0qh9yS3elPd0iPXlKXwfV3Y&#10;ys+YIYJn2Gn7qaw7BkYQRQVfUFlCDxvImy/LcZgZ9LRKDIZUMJehSSld786f5Txt8d9a2e7CgGtc&#10;TdjBLODuugmerqZU8M4ICtIyGziSgx3V0KYMZcoGN6mvLBMUEmgvfoa3vzti4g1wZ2eISolXJfwS&#10;M7NR29F3r4Tf6tquHXuPIK+gChdv3cXdt97nfdyuyjzNLCz8zyBLcFWjCPtuJIxBniSSx0dGIbUn&#10;ZDBEDoVpr2Uq7+xCPr1kQ32VKiWUmhKKdHrYM0cPkseHUVxWgoOHT+LQ4VM4eZIBJkI/++inuHXz&#10;Oh6/cQ1Dk5PYurjAIO/A9MwcHr/9JubnGdzlHYqT9+zZgcaaEqSkRaoJiqTESLxw7RiSiKb6xgp2&#10;pCTk0Is3NVWjo6sZx4/spM1qw7alObUdZ3BsGJ19A2hqa+dN1iA0SEfE6sl3ZthiLcOJzvBwZ+ol&#10;P/v6rc6idfU0Y2SiDzOzo2o4c3ZhmkEeRmBMJFLpFsKDdWoSQ2ahkhN8qdQtoGfqFd8tB70Il7q7&#10;r9ZmdhW0u1sgyIdCjQrczdlYCSs5gU8WCHhoV2eyZNei7J+Ws0rk/TLSJUGWRfc+wR7wC9XDEOCJ&#10;+JxMJGTnqBNzG7tHvgvy57/6CyanFqknGnGZHvnFNz7A+PQchVcnVnbvXOVkCbRCMj2zBFnVaGRr&#10;k4AzfU+MTmCwb5D+thX9vX3oqCfv1dC2tLbi2vmL2ElPGR0epo79T8tKIpIXUE6/m0svd+niBRw9&#10;dprcexs3rl9TpXZfePY27ty8iTMnj5L/thE5S7ypW3H72fewtH0XhdpunGcKP3RgL310IRLiyEWx&#10;wTi/dwrtLXXYOt6PwU6m0qIkCiEvpGdQ3VNZx8X6Y2yiF2Mj/RgdHVbVWNupG/ILS+DG1Kj1dFcn&#10;8Tm72MPK3onp2kkdwxwW4IEUelA5X2uEnbNdiolS5FXXVlLRl6Optx/BcRGITo7h7+go4FwUj2bF&#10;BCrbFRzkDHc3G6LRmAraQs0DF2TLqQnmiAmXqqoMtDeRGKCBi4OROjjVgc1NFiNQNTs621J1r4ec&#10;0SmdQ3UUsXi+jhSySdAFuCNBDo4tla2qBUgimofnVv4byb/+GzvmPGrq23Dx5l0898Z7GBgcUVXQ&#10;l/fswwP3T6sX8XU/yPfRrBq/5MTYFHq7+9Sw5kBfL9rq61Wtxh765T/+7veoKMmF3s2JPGNFpNcy&#10;7RUgIMAAKQVr8NWpIhwZtDs93fXoGRrGr3/5IT554y5ef+1lWik5PopefG4BT9x9T1VdPcXgX7tw&#10;BlcvnEWU1Ghki6f3nmcAZ0daUJSXgm5R1aU5kPOtdxB5z5w9iPDIYCzRqs1MjdCyzWN8YgxF1BtJ&#10;KWkMYrgqT2/P1OgXHABLJ0mVFDW0MbIgMCTMG2HRvpjeOqkyQPdgNzoH+J176DVpGyNS4xEeEwov&#10;fy0MTKFR4T7wNTjg5IEllGfFw9HaAvbmRtDQCjnaysl+prA12wRnBmx5rAE+fE9VTjQykkKZth0g&#10;x0p5aWzhp7eHq6Ml8mNlD7cledqKNs0BudmhqK3OwvZ56p5Ef4RE+SCjtEAtFkgvyMd2iliF4q/+&#10;wHT9V4xOz6Kte4zC6w6eff19dHX3o6GhBRMLixLk1RJ+krIlyMpK3UezCni5Stc99GCSrgf6e9FS&#10;V0ckV6O/uxtjQ22IZY9OjPRTc6V6A8UEe6eHpwvVphN5x4UXrafVCkB6ZjruPnEZX7z1HPCnL/H3&#10;v3+Nw/t2srM0oLGxHneefQezRPbli2dw6sRx7D+0F/GJRFqoB4a7q9HUUEqKaMbQUCuio4JRQ7tz&#10;cGUKGfS21WU5iIoNU7ZnhYE6sHcnlrbOISsvj5wmhUx08A+Qc73c4BPoT4WroeUL43sC8dlzl1R5&#10;veSUCGarArQ2FSEmIQSxyVHILspBIakrMTsZCfTfBnKpp78rXMnlKbJK09kRrvYMjpM1XG2sYfBw&#10;gh+RnhjD7xsTBAPTsk5DNU/UdtNmerCTJUR6I4S2qCQ5RC06qKbdiw/34vW5IIR8HRzhiagoLXrb&#10;8uj9I5CbF4vYpCBkVzHIhTnILCnCxSeewudfM8i/+KMqODLGII/MbMOhM4/jmZffpX3qQV19C0bG&#10;pv87yIJkCer9IN9vbVXVmJS5ZCo1Kas7MHA/yLUYIqonJ4bgzy8udQplN58XVWo4e7mOnll6fWdj&#10;OfnLCxFUhsf2bSPndeHCiaOYW9yuKofW1jcxLe/DyvbtmJuZVrWUp2emaK8O4sK5E4hJDSYfs1fX&#10;ZNMvJ+HW5RMYJG/WlRcgMsQf5/ezB1NcFWWnY9/SCOa2ncDW/U+if2oH2mj3yhmgkLAgxX9Bwb4U&#10;iKHwZZCTEmRNWD7aG2i1GNSsvGwsjLfi9uWTqC0rRgxdgzs9tL0L0zBRKRP8ptZGqvpasBQS83KE&#10;J21Uc3E6YoP18JEdmkzV8bwXgUzlvrRZbRUZCGXKDfNzZ3NGWJAL07cGaVHeqCT6U0g1YSFeOLWt&#10;F5kZEaSOcGQnhVOH5KEwJxb56VH8bhWqHGAiKamQ1jCztgjpJfl47b0P1RSj1IeSYyQGRqawdcdB&#10;7D95EXfuvoG2jm4V5J7+kf8urfv/L8gtlaUM5KzyXHL04nD/gAqwCK+RgX5yVi57rwYH921Xi84c&#10;HE0htQmTE8MRGxtEFWpASV4ywsP80FBdgIO7FojEfpw/dQA3r5zB2WO70dlWSyNfgdz8TFVq59jB&#10;HWju6kb3xHZyIXt9qA4ZGTHYv3Oa11CCmMQwIjwUsVG+8PLSIC4xCFUlaTi0dyv6xucRm1uHqlZq&#10;h54B1Dc3IZuWIzzMgx4+FiFBAShlmj+yZx67qSWundmOmbEefu8CbKfY62pvx7//7C1sHe1BdITs&#10;ndbQs9ojOcoflpabEUYOzibqfPxcEUquHGouhcGdKZbqPVDrjHxeS7Ac4+xshRAKuUA/elwXS+yY&#10;6UVxfhQ7Zwo1TTFWSDHFWan8u1l45twBHF0ex/bJbmRT1xxemUBmYoSaWo2ND0ZUjC9CowORSSRn&#10;1RQir6IMX/xSZp9+z5T9BxXkJiJ379ELOHj6sjpusZOZt6m5U9Vr/A7J94WXBFlStTxKa60oxfjk&#10;LDrbO1WQhxjYppoaxclS/8nR2RI5vNi3X31htfglbYPMjXrzy+kZAAPVbHhkoCollJcTj2KKsfa2&#10;ZlqfQVw5vU/d6Neeu4qW9haUVuaQ9wyIywxFGI1/REIgUrJjEB0XjOTMODS3VKGMHUVESDJ5Oijc&#10;oDqAt9SoiA9FaVk2hic66M+LkJOfhaKSHJTyxhTxPYEhPuzVDfTMZbh0agd2rCzh4B769JkutHZX&#10;kQ5qKNCycOLobjx57Rxef/FpoqEJ0TERKs0HUd06OVujLjkQLfnJ5GNnSLVzPwoqVxm98rKlHbNB&#10;bnoEasuzmSnIsa6W7BTsDEEeKM6NUiUEizIT0FCagumBejVffvn4djx+bAcu7Gfn5/frI1pT4xng&#10;wmSkM9CjvS3obqtQY+qZZfkobqiklavEN7//K4P8p9V9yZ9+jTI12nULp64+gXPXbqsgd7CpIN+v&#10;nyxIvh/Y+02C3lxRgknKcam6qpA82K8OT5U2MjCAq+cvIzoyAr2dvXBjSlycm8fy/DK2bd2OHbRC&#10;Oxe2Yf/uA9izbT8O7DqIp6/dwbUTV3Hp+HkcWNmHQzv2qsdj9Mhn9p1W9ZNPHTiBi4cvore3Dnt3&#10;TiIjLQUzw0NooCbo6mxHR2s1qsrzyZ9VCKWYkrVlfuTtaPLozQsH+Z4RRDPo0bEGBEYztdIX+/g7&#10;qpqIPQxyCm1XIy1Yc0MtetvrUV6agQTZRB4fRaEzjs/feBn/+YsPqc6ncfr4HsxO9DPQOqb6YKZc&#10;ptpYP4SGapFBseRNm+Ops1FLbAO8HMj99uR9G3pyCiudNdyczGCgRYukcg8P9ERCtD/OHZzHS1fP&#10;YHmiC7XFWZgYqsPt07vQyGzy4rXDRD3tX3elGrYtyUhERUE2EmNjVN3kvOoS1DTW4Oe/kWU/f1RH&#10;SLz97ufILSjFqStP4upTz+LI6avo7h1CH11RU2fP/0zX/xjo+8huJj9NTc6hq6XjHpL70EyellqN&#10;guToOFnUHo6QEAqN9CQsTi9h+8wylunbpH7yDkp92d0o+6Pk8fyRMzi6+zCunLqi6inv37ZXVVnd&#10;vXUHju89qjauH9tzBCf3n2DHmKG4yqUfzsH0UC8O7lzCE1fPYXJwGDV15SgoSFYT+BLk4EjyYpgW&#10;kaE+mOyrR0JCJPyZTaQ0vYu7pVqiI3WmAkIpbKI9EZHoi84a3rSMBPrvaKSlhCkhV1Kcj66OTjx9&#10;4zJmp0dIHdvRzY51/vBOFBYUYaKvAyPSMQrSmEoD6a+d2AGYuYhs2XznTWSHRGpVpwoKs4dfkC2C&#10;fJ0QQeuVGBGA7OQ4dDfWYaC1BjWFmWiszsX+HSMoz47HpYMTqKD2aK0vQG5qLDpq85GaGsUsGKyu&#10;MbO8EKnk4/ySclU7WYpkf/b1n3Hrzl2q8WKcf/wl3HnlTew6cBRdvaOY2LqElq6+1SD/v175fhPF&#10;LYU5p6fmVfEvUddDRHIT04WclNvb1Y7b129ix9IiAqNC0N3cgIWxWawwyJN9Y6pAdm5qLlwsHVXV&#10;89Ugn8Obz7+Dzz/4QhXDPrT9IE4SvZseXo/juw7jCJu8dmL3MWSRBgoy01AvS4Maa9FPNN+mrXrv&#10;nVcY5FoKsSgUMa0lxPkhPTsIoRQycn7m1EAN4kgRvjon6GWPr6cF3D3M1JpmT9nSorawuNCD5yEk&#10;xguZ9LSBYQEoykimjohEf28rDu3ejvbGaqbwPNTV1uLY7iUKxxWcPnYAX3/6Fm4TibKmOzRSh4ho&#10;PTxoh3x8NXjq4kGqY4NaWBAcTleR6IeOhnyKU28kMFOkpCdjBzvPPL38szcvEBQDaiHjge1TePri&#10;Adw4uxfT4wMYIIqbG0sRExFKTZGoaisn5jLo+fmoau5arbrKIH/OIO/h/cvJLsGlm68ojzy3bZdK&#10;00u796KdQGSQ81WQJaCC5Nby8u9QLa2xpBBT0/PobOlcHdYcGEQLkdxEodRNsv/8009pX2pw7dpZ&#10;PHXjmgryroUdCPQKhIu1E4zWGCEyKBIbH9uI/o5+2BlbIzsjF+t/vAZ25nbYs7hLbYxztnFR2133&#10;L+8j6vfjxJ6jiCE/N1SVYWZyCs89dQMvPHmDvvxnGBgaxcriJBbnB3Dnxhmk5iQgKzucwW2GPxEz&#10;KHWHU+LUKJezsx1FmkwP2sHPx4EWxZ3plAgL0JD/A5CTF4OMknhVsKu+iso1PZW+vQ1bZybUhHs+&#10;fWlRUR6qqUO2z9ND93eTLurx4hNnyevjDBCFUZIcneiBnnapw9yON56+Dj8q8OAwPRYme6ju9ejt&#10;qFOfc/7EXrx8+wLu3ryIV2+dQx5tZWtDFdrIu8f3bMXdx4+yg81hsLcD7fVl7HBNiJTCnDmZSC0s&#10;Qnl9LTpGJvDlL/+iqq7+7Jf/jrHJBeQVVKr6yVLqfnx6AW2dfdi2/yA6egeEk1crrkoVdClrr2o1&#10;lq8GWNDdVFxIS7OVSJZ03YSRoWGVqpsqKqm0+/DTt9/GUPcAThw7qIYXp0ensGN2G4ba++Gr8YLG&#10;UctU34M92/ci2CcYWye2YrJ3HHUV1Ti2/zAOMF3vX9oLk0c3Y9/2/apw9r7FPThOJEeQ8xrqCjEz&#10;NYM//+EbdPeP4drly3j2iVt48fmbGKTIOnFsGeMjzTh9aDtikn0UkhMSg1FB8ebqYg+txh4FuZEI&#10;itMgIMhV2ZFSKnFfpviUjEjUNNRgur9D1XDOzk5SCwTzi/Lxx8/eowJfwfzUOK5fOIELp46jnnZs&#10;eLQToyN9OLpnVi11io3zQkKaDwWaH+rpg/dtpwNorUJOQRIOL0+hmM4iOiZQ+e7zR/cQBIPYszBD&#10;v9+KdGapuZE2rMz2IpFpvLW5An3Nlagoz0Fncy0O7ZpR2US2/CTl5SONIrl3sAeDk/MM8l/VipAv&#10;f/l39PRNoKhcDlR9Cs++/lOCYIxCtgdLe/ejqY3Cq4ZBlirodVSkqjj2vUA3MU1/F2TeZFlYL0ge&#10;HhpSBbKbyit5of34v//3P9DV2IOoyCA8fu0MJgZHMTdMlI3PYYW8LAGXpqqeE6X7GcBDKwcUR8uj&#10;7F+WIMu/yRZXafKzvL5nxwy2LYxSwM1RJLWht78ftx+/hP/8z9/h+IEV3L19hdfThiEpq8c0WEhE&#10;+we6kltT4R0gkw72tHAeRHkk6uoyEBTjiTzZ3sL02FpfgozsBPT2dGLr8ABqmJJjyeMZafFI5mdd&#10;P3lETbKUFhfjleefxIvPPom3XnwGLzz9OMXkDJYmBjHQ34iTe+eRQKRlpiZjnHrl7WdvoqSKvJmf&#10;TjqJRSItVT0tk+z8OHZgO9597jYmRvuxsjKD7JwkTI9IUVNST2YMLh5dZkfKpWAMQ1l5Fsb66xAb&#10;E4yAcG+kkTbSGKdcaqSlfUe+q4L+s1/9FX1D42hs78aBU9fw9CvvobdviIBrx/TiCqrrO6DK3Uug&#10;5dzr+6XuVZMAqyCL8PrvdD06PKJQLGgeomee4QUP9THI3hqKqVMY7RwkH49idmiCvDPDnjuHbQz2&#10;Vj7umt+B7dPbyNU7VdAPbTugUCvt8PbVgEuwJX0f3nkEDfSEs1MDtE5N2LV1nil6AZ+8/yreePVZ&#10;nGbaO76fHebALhw/uBtfvvcCynNSmYZd1fEOnrQzsiRHAh0T403OtEFbYzHKC1Px0ctPo7gkHWlZ&#10;8Sgsz1UFsbPysxFHW9bfWYNdU8O82eVEVg3TbCv9dje++eRdfP3Bm3jpmcexY9usGqnbvnUAxQxU&#10;cmwoO0cmLhzfjQ9evY2SslzkE435UgBtapCBbMcyefjEwV14/dkb+OaDN7AgCxMGupCYEIqKwhR1&#10;+KqBnrwoO45q3ZVcHoa6qmx23kiK2wBklRUhszQfORSG56/fUQGWSug/++V/YICgGhibx85D53Hn&#10;5TfRRT5uaurA6NQshVybVEKXEgT5CsnfBfhekO8LMgmy8K8K8sjod0GWg8737lzA7h3LyIjIwOtU&#10;diPdgziwtB1nD53ASP8QhnuGcWh5Fz59901+sRUcpT362x9/gyP796O9tRUTw8O4cv4kCtMzkBkX&#10;h8ykJHzxyUdoIbJkFKuJlmHbwgQev3gSk1MTuH7pLD777H3cvnGRSL6M9966i2NHdhNxRA/REhjs&#10;yrTsgpREH/IwPbvOlqLLjl5aqw6Ai0+KRFZ6PNKTIyiEQlBTnYcD82NUp/FqXlnWgTUWp6OMwcum&#10;px3vrkct7dbL1AMvP/kEXn3mDg6yU9w4fwz7V+YwSu+dzc+Uaua//uR1dDTXYWnnVuzds4g++uwD&#10;O7bShXTixKF9+Pi1u3j/pbt47+Vn8PYLT9FZLKC4IBdJqQmIiw6l0JQSDsnqaOTWxiIEUaylZ0ZT&#10;xPlSN1AvyHekIH7l7Y/uIfnP+PTnf2IKH8P8jkMM8mk8/szLqjZUc3Mnheok6pppocQn3y+r20gk&#10;C6IbKcJEiEmAW4pLlIXqUJzcjLGRMXrnKjUYskQ/3N3VgBGKhEAPV/zX3/+OJ2/eAvAfOHP6Mr76&#10;4hOM8Pfff/ddtvfxlz/9Ck88cQN9A7PYtrKEiyf24whVa25uAnKplGODfBAVGoTggBBeZAMzRSfe&#10;fulpbGeQv/z4DdLBFeD//gX/9duv8F9M2WO8rqeuX8KbLz5NhOahpCAFOTlxKCqIoY3ro31ypLWR&#10;ARpLGPRuanVobnYskmXddIQn0pLCcevkfuqNSlTRK0fEeiEm2hd9XbUUj/SYleRn3viuzirs2L6I&#10;X3/4Bl6nHvj4lWeZenfi9N5FxBGBsXQWBQV5ePHJa7h65gjGB9uxc1GWTA0hryR1dRnyYDcev3AM&#10;n739Etvr+OLdVzHNlL99K21TfgIdSb8aFxjvbaAuyMLi4gBiiOBgOgZZ8J9eXoyE/CwV5M9+8RvF&#10;yRLoTz//PRqZZfcdu4jDtKWXbjyHnt5hCq9+9JA6ewen8MB/104u/O90Laq6dDVdN/O1KcJ+1UI1&#10;Y3yUQSaKW6urMTs7ixL24HOnTyA+2AetNTTq5UV49sk72Dq/QNRdxsrybnz68Qc4e+YSA3+MQu0u&#10;DuxaREdnJ+ra+tlzKxiUJJRVhdFu6ZCSGkBLk0DVmsmb1Isbl07Tr45SXT+O86fO4OdffIoPP/gp&#10;zp07ryrG7VnZipnZCUyODqGzowU7ZsZoeXLRVJ9PP+yFoEAHhMbokJ4Yqk76ExUcGC57jV0QEWlA&#10;VUU6IhnY7Iwoem6D2pcs89eTwz3YN8e0R4VbXJKJzt5unDtyCBdOHMfRfbRXba1slYiNDkNcXATS&#10;clNRJpM8RPKxA9vI17IcthBnmKKr+BlzpB0pbX/76mWVgZ6/dRl9PS3Iyc1GQV4aUtNj6av9MDrQ&#10;Ct8Qf5w4vECxFoCIOF8EhPCaivOQWJiDnIoyfP2be6maQf7w01/z3tXg6PkbOHP9Fk5efBwDRHY/&#10;ebqzfxijS8ur6lqalLqXJkuBpNjIfeHVwDQxRZ+sOJnq+n6QZfx66/xWppNE3Lh4EebmJnB3s2fq&#10;SsQKA/zK3Rdw6fxFvPzCc8D/+T22bd+JOQbk6qUTmJjsYwqswrUz+/Czt15ERVMG4hPc6Ds1VKWB&#10;uH5iH27Qh14g0rfNDeDi8T0UJz1Ml3fwn9/+Av/+1adE889pqW5iFz+zmSLjg9eex9nD+/DVmy+h&#10;ra6KXBmPiChPosARhhANsuNCERoVhpAoP3KcL2qywhEe6YPioiT67BAkpoSjpDieWSUJRSX52LNt&#10;Ds/dvILerha8/cwt+vR6fPnWS0y5z+Hm6aOQiu5zVLpx9K9JcZEMSCS+fPUWioi00uJc5OYns1Pu&#10;w6tP3cTLT13Gob0LKCktw8TYgFqL/vjZI+hrb2TnaUEDhZkEOY6f0VRXgBam6ujkYNS35akBl8gY&#10;f6SX5SOlJBt5VeX46tv/UMr6Z9/8BW++9wmyCktw9uoLuPHcCzh09DQGGeBxAqCLLmb7vtP/M11L&#10;gFWwxT5JVRlJ2/xZ9kHdHwwZmxhXPlnStRyqKhvIU9KSsdl0syrQ1VxTTEszhasXLuPyhRu4zB52&#10;/eo1nD51EmO0Iz1MwcN9jahtLqPqLEdJTgbCgg0IDLBHbpGWNsEbCUy5o/3tqK6V8WSm4bIcdA32&#10;Mb3LSNkJXDl9DpfPncHJI/vQ0tpGy9KA5dmtRP15HF7Zg+qqSqRnRdKW+MPbxx6J2YEoLstEX0sN&#10;Osmvwr+tFdlIjPBDcX4i6ktl43o00iiUysrzsDg3SRG4jNP7dqgRrhre4LbaCrQ0NWIHlfXRvRSQ&#10;M7wPlSWqdGBIhB4hVMF7lsYw2N2K6oYi5OYlIrs4E7V1NUyf7TiwMkshV43a+kp2mCrs3EqXwmu5&#10;uH8ZtTWVaGTHHOhsQlpCPPYujSIhJYRcHYZA0kpMTiTSKnORyM8rYgb9GT2ybDr/4pu/4fYTr9L6&#10;FeDynZdpn97Byu6D6B8Yw8LKXnT3jWHPqQv303WBStdSHkihWIItASaam/nzJC1Ue2sX2pta1OGp&#10;guTm2npMUEF//bPP4eTurJarWNptQX9HBxYWtuG//vYn/Odvv8V//f5b/P3bb9RqkNOnT6GtqxUN&#10;/HKyv3jX8gzS0mIQ4ONOcSFzzxa0CAbEp3uhsCABb1GJLs2O4CyF1ezIIM4dOIDzJ/fhpy88icUZ&#10;WqvFeVw8fRhvvfQcbl+4gNuXzuDxM8fw5PnjSMqIQW5VOLx8nNUsleyqlF0fWbRHkURzHa1KeV4G&#10;5kY7UFyaRW0whx3zI6ipK8Pb5NY3nrmJT+7eYfotR0N1NqrK8tBLqzM23IuXnrrATpTCoJff203h&#10;glB2GLnWhcl+fr8a7Fia5OdNoL6uEjevnOB1HcVl8v8RZp50pvaCwmzMkZPLqyr4tx7Hm0/fwLFd&#10;sygtzUNSopwiHIUiir/gUG/E0b8n5MnZXZkoq2/EJ7/4gwryl7/6G/buP80gF+LaU6/h7hvvYpY6&#10;qa9/BNv3HkR37wQOX75JJNNk/+OAiHCyLM9VKGZrYZuamEF3G4PMmzQh6ZpIbmGQFxcX1RkdsgpE&#10;lr0M9tGr7d6PD957hzbnDfz9b3/D3//6F/z9L3/Af/z1z/g/f/4Nvv7kTcxvnWKPLiMiDzILBCM8&#10;VmpWmCOjWMd0aoumxjRk5MZiichYGJdSCTVoaqlDF9Vqa1c9VX0rju+YRd/IgFoZOthLr9zVQfRt&#10;p02bxPYp8jJTbliwN4JCvJGfHs3sU0S1nIioBH+lrntb69BOZDcV5aCBKbKhrIA2rxsrSxNorpOT&#10;fHMoBhNQUZmErKQQ1BFJ01N9eOLCURSVJSCcCjg21gCdwRo6jS2yKB4H2QnERu1dnMDK1jEc3r2M&#10;q2ePUkC2491X6LXvXMS+HdPUMUXobq0hb7bj8zeexEcv3sLc+DCOULX3MhMMk5dTkmPVNltfP/6d&#10;zBTEMuMlyc7N0nK11vqzr/6AL779G4ZGF5BbUIIrRPLdN97B6PiMmoFaYZBb2/tXy91/F2ARWfcD&#10;fG/E636gJ8enFZLFQk2MjVNgyXxyIxaIpMioUDg6WMPKyght1Q1oZXrav3M3VfU0nrhBpf1ff8bJ&#10;0+dBWAN/+5Yq+xWKin146sZxVJRLxbdydRpPRLg9fAKtkFNkQEdHBQqYXo9vn0UL03p5ZRbmB1tQ&#10;3ZiDK4e3saeWUbQV4Dp57bnrl6loT2H/jgV68Am8+/TjFEolqOKN8dG6wlvviWg5HzotGonxAQy6&#10;G8IjAnDz5GFM9LcgPyOJIqkGjdUFaGSa7W2vwRgFkdqvRUEoR0H5+bpTL8QiJsIHFUXJCA31QFiM&#10;HAZjpJb2ymK+yCgv1FXLCQqd2L6doqetnplmGsfp42XjwNvP3sLWyWFMTQ9T29ThrecvYdfsFIqK&#10;C7E0PYClhVlFe50tjfy9TrU5oaGhXC08TMoW0ZWJ1JJcVLe0qLOtZTXIz3/9H8yMgygsq8Xxi3fw&#10;9EtvsYOMkb66sbSyG/WNPaoyHIOcxyAX0hveS9NlZSrYLXxU49d8Pj46wZ7X8x2S1aKBmgbMz86p&#10;qTrhNnUjU2NwcPcK+tmDLjFtvnH3Gfznn39N0bUbd65dwqt3bqOjuwXNDGJReRrKKjNRmRsBA21O&#10;coQT4pLdkFMThpcfp3Ke6kJSUigpogSR4TqmZ6ba/AjU1OSgprMQV6nUzx7di3PHDqkRpO1T0ziw&#10;OIt6dr6C7DSkx0Uj2FeL6AAdEsK9ac28oXGTEvYuCPLVIJhKNi0pAjGJEby5saivyEMWFfjMRBfK&#10;aWFk8cKRnTOIUqcB2iE+3gtyGq8cEyVlBX0CrODmbQJNoDn8IqwQla6lUk7C8mgP8otJRUTy87cu&#10;4PWnr+HjV5/Dhy8/zXYHl5m9rp8+iedvnscrT5zH8swIUlPjMT7cxEwTj4bKYsQkRVMEpmNpvJ1o&#10;9qWyzkZGZT5yqosxtDCp1nZ9+nOm61/LkOYo6lt6sevIOTz1whv8mZ2opQuTswuoqmnBuevP3Eey&#10;BHl1WFO8sgT5PopbGeyxsWkKr260NTQxHYhPrlGcPDs9w7TXjLOHdqIhzBn9TZX0qplYZjres2O7&#10;WmP1Dj3h9cvn8cITt3Hw4HYq9QF0d9RhkdyVQ266dXYPMhINSIt3RFCUHapqM9HcUInSmkw1qxSb&#10;qEdynA5pmX7YvbUDGRnROH1wB3725nN48spl/OL9t7F/2yL2btuGcwcPYIV2axvTeJCfDm6uMvtk&#10;w2A7IjLSF56edtQOJurfiple0xJkCi8YI6SAxbEuZGSHIiLZFy31eXji3BG+1kulnKN2OQQGuKnD&#10;3erLMxEU6qpO/vMMNkJgrB1C4lzgH2mDpEwfxCYEIoedJp8B7+1pxe2L1AnnTuPcyeM4c+IYTh46&#10;iD3LS8x2C8qG1dbko6IwVfntpMRwhAbrqKZDUUYNkJ6aCH9SYRoRnM4Wz5R9krZUrdD8ksLrl/+B&#10;vqER9I/PMz2fwK1nX6bIG1JBHmbMahs6cOHGsyK8VjlZ0rUMhKzaqNUmrzWWEMnjU0pdtzQ0YGSM&#10;PaeymumtFjcvX8T02BBeeepJlNKPzlWkEsXNaGusZcrMxcRAL1659QRefOIWxcpNfCqDAO+9hHee&#10;u40PXn2WqWwJ5bUZKEhgJojljaR/ra7Kwf6to4hOCVQbsd301ihhkOUM6YKCaHS0V+HXP30JX737&#10;On794Vv44u1X8NErL+CDV57Hvp07Md7TgeHuBkhxbTnsXOtthYBQRyTG6tXufdlz5CLLeRKCKMSq&#10;qLZLqCsiVd3m0Cg9SvMTkBITgOTYQKSnhyE0Xrd67nWIE9FsUGvL5WhjLx39d7gnguNsYeNsAmvn&#10;jfD2d0ZAmB63z+5lqk9FSVEeRvra8PTjF/D01fN4lhlKgi4++8XbF3Dn0kn68Foc2DmJsf5m2r44&#10;hDPjRJMCD+2axpk9c9DrtYhJT1dbY+IpFJ9//S18/LPfqYPZPv75n9DVN4jFnew4h8/hyq1nqaxH&#10;qVMGlY1q6xnFpVvP44GavFxVWXV1Xnl1KPMfm1io4ZExpupWNFPZDQ0NUYFXoLGyhqltCovTs3jr&#10;1VcR4WSCelqWZ25cUbsWyytKUVNVh73Ly9i5uA27t+/CkT1Ul/sOYIHvae+oRzGFxP6lcaYVGQzQ&#10;IzFVj9oqKsgy/pwWBM8AO+TzM4Mi3JBXEMUOVIi7t07j1pnD+MsX7+NXH72L3//8Y3z+5st44fol&#10;fPTSk5il+n3zziUKIwPc3M3grDODg9tG6Hyt4eW3ejCbVueEwCANymiZKkpTEBXrR7uWi8zMCAQw&#10;cL6BbggN8IAUPNEGWsKTWiE1PYCaIAvVNRnQeLkgL5moC9HCwnYzrB22QCNFRXTsUMFatYx4srcJ&#10;+cxqzVTaw33tOLJrian6CAUZAcN/e/bGWXzw8m366KuorajErYsncHLvFDtyJrVOPxLi41BIRe2t&#10;80QFhWAhQZeQmUH0/oYBllIEssntN6hv7sDuExdw4tzjOHvlNmM1iREZyx6YwOjMMi7dZpCrcmgP&#10;2O6X0RXPLAH/75aPwYFhoriZRr0eg4ODqCuWkbFKzDGYf/vbv1NcAaE6Dd5+4S7+73/8BQ1tjXjh&#10;5kX86sNXlVf7+ZvPMxCvE8lv4NO3XsEnr9xlD+xAV1slRVYlquqZloItEZvhzlTlybQXSc7UIjza&#10;DtFhTLVU37MTzcgriUVPSz6e4Wf/4o0X8acvPsDvP3sfn7x2l2n/KPZt24pBeuaF4U611lvOvLR1&#10;3rJ66IvWGHb2clamE6pLMhgIPzX9V1FNepnsRUNLIaKig5CRE4s924aQR1rwIPIlLTtrLTHUU40y&#10;ptWlyT7EJ0YhPs4PeqLZ0cVMrTopzouHFEjJzo9GIP/2aF8LzhzahZ7OVjx37RQ7+xw9P20qPXJv&#10;bz1uXDyO526cwzNXz+Hsyb149vo5pCYlMsjZyMnO4b2uRBQR7WXQI7OoAHGC5KxsfPun/1SL6j/4&#10;8rd45/2fU9tU49jFG7hKxB4/fRkjo1OYmVsiN09hYechXH7iLh4oTU9ThbArs9lLcylqiGx5rM5h&#10;42Mtf+7p7lUBrqN16uvrQ3VhEWrLytUpAP/n97/DfzGw7fXl5OtW4E9/wN9/9y0+ePNV/OrTD/Hh&#10;u29QOe7E53z8+I3X8fqzz+DC0YOYJ4ceObyLgYtDWLg7UrN1RJo99H6WWNl1AEGRcg6JFrEpVLJx&#10;bkjN9cXh7X1M8fNUrtV49+Un6JkP4atP3qXyb8SpPSvYR7Gza3IUHaW5ajmOzEK5aExhbr0eclBL&#10;gL8OQQFa+AfpMUe13tRQjRcvH+P17MXoSDtVfB7OntiNUmaT0EgNvIJs4WGwRE9bCbwDNQij3756&#10;8iCKCYaGyiKEGtzVzgmtlz10/uRsg6Rwb3bKMCr+/dhP9J4+tI082YbDO+eZyRYx1NuIcVq1Gr7/&#10;6SvHcenIXuX571w5SR3A+zIpQiwd547soTX1ZvoPQKIUy1bbY7Lwze/+znRNFH/xezz3yk+Rnl2E&#10;s48/i1t3X8aeg8dVkEVZ9/dPYfdRpnAp/lWSkoLi1BSUpqegIjPtXktny0B5RjqtSBZ5sFMd3yfn&#10;NPZ2daKqoJBWoggvP/MyPv7wfXJqHJ65dgfy3+9/+xv+/y+0TL8D/vwV/vzNl0yrb1N0XcJP33mH&#10;Im5IDUG+9MKrOHHiNFITopguNYhP5hfyt0ZwoDOOHj2lJgsyM0KRkKInH3lSWQeiqDQJT585gD0M&#10;5uxoN4boy99+8joaaitxdNdWVDG4E72dTHWBkK2lbu5SpMOSCN4MS1o8O1tTtQYrPj6YCjwD08M9&#10;GCNntrY04Rfv3MUv3n6eyLqIRKrszKxAdTamHNLiHWYPrb8VlXgwbp8/iStH9uEJ2reo4CBoXR3h&#10;5cH0HqlHeIw3EpLD0NVSizsXj+Hg3hXcvnIMgz1NqCkvpuKewt6laV53Byb6OjE60IGp/m5UV9Im&#10;lhTgODvBrYunUVlRzPS+FXp/A7yDffn9MxhgKeaSjs9+8WdVZvdDCq+zl+8gNaNQ7X96+rW3sG3H&#10;HsXFcn5XX98EDp29zn97AQ8UJMarcvdFyfEooZorTklAaVrSd89LUpLIK00qwOXk6I7WVhRmZqM6&#10;rwAv33kef/76K1w+ewIztA6vPv0UfvrqCzi8fw++/vR9vEjUnqaiPMafP37jLew/cgXffPAaPqGl&#10;ePeVV5XilgPVcnKCkZDog+BgZ7W64+iRE9i6YycSkgxITvdHZkEQhrpLEBMXglMHltHRUIad82P4&#10;5U9fJgf34+v3XsPdG+fJ2U3MOMWIi/SDm+wotDeHt48zrOyNIUcLOziYq1pTUZE+SMuIoQ07iOnB&#10;DtTTH8dnRiMrN5nWKQd91AuhIV4ISnCGb6Qt7Jjyg0NcER3ti876UnTWlKAgIx5xoYHQa5xg8NTg&#10;+MoUXD1dsG95BEdX5vDB849jaX6coKhDQkwYrz0ST108wpQcT7uWhYGOFlw4ROHJe3r68LI6kTA2&#10;PAwdFGIxsUlIigpnh9QiODZabVWNz8pBSGw8PqLo+ujLb/Exgz2ztAepmXkM5Mt4+tW3MT27iP6+&#10;EezZewhdXcNU4reIZAY5Ny4MBQxyYVKcCrQE9n6Tn4t4UQ01dbyYElTkFalJioIMetzcbOxcWMHy&#10;1Cwm2FO7mnOI+FIsL83g6IFdePr2Nbz38nM4e+oQzp05g5defBPvv/EGVXcl3n/xCTz3zF18+s4b&#10;/EKRSIrXIyrGDVFxHkhMMeAIrdA2pt/m1iqUVcQjJSWY6trATkDrU5yCooJktaLiiYsn8d5TN9hu&#10;4c45piqi4hatj5TLlSWysuvB0cYYod7uKn3Ljv5sIi03KQrjFENv3DyLrVuHedNTiUJfhCXoEEI1&#10;XVmUhkPbJ6gPtDCE2sLLxxROOmNUVWUgJzOOokzPa6a/jg1AXJgBnho7SF2J/II4jA82wVWnxyyv&#10;r5jqOiIoBFLf2VNLlRwWAg93HVzcNfDw8IS7uxburq7w8faCs4srnB2d4OTkxA7qppqrqxPVewxi&#10;0zIRlZKGbOqg9z//Dd4nkmW7anP3MDVEoRrVekrm8sdpdTv7sbxzLxobO3H86hO48iQtVE58OPIT&#10;ohnkWAaWQU1eDfZqi0NxciKDXIvK0jJU5DPIRLUEuTw/B6899QJOHN2JmqZEhEU5IzsnAAuTQ5id&#10;GsG7d58hJ+3G/t178daLL+GpG3dw5uwN9HS1MA2n4eDR83j8/HH6ylBkxPjDYLBDSlqASttjRMDY&#10;7Bhq2qoQkeCO3KJwxMZQKMX6o646D89dOYs3n3sC//7pW7h75RzOH9oHKXe0e3FSLQUKCPBSB6GZ&#10;Wxujuy4PYaG+6GmqwjGmwBF2nMjIUFTlMbDhIYiluJF1WCm5AQhOZkfws4J/uDNyM+Jol3xh7vgw&#10;dIFm8Ag2pR92JA3YqQPYrKw2w4cWzd56M1zdyfdBLuRlG1jYr4M3uTwwSgNPbzeYbtkCGzMTuDla&#10;w3zLRrg72sLUxATO7IBGm9fD1d4GGzdQM5gYYfMmPlqaMAM5wM7OjoF2QWRyCmoamnif0pFI1H4X&#10;5G/+isqmDuQXVWLfcdka8yoGhifQ2dGHmfll1NS04NTVO7j6JDk5Oz7suyBLYAsZ6BJ5vIfsEgly&#10;bR3TdSmDXIC25gYUkqsrC/Lwzkuv4MTeBRRR9cYmOqOpOR+lFclEdRlbDRpryrE8N4uzDO7Vy0/i&#10;tReeR31TJZqr83H16nV0dLcjhFYlyiBrl+1RW59N62RAz1A96juqUdKchuBwWh1arbQs+s6CWGRl&#10;RaOJHv3gyjY+VmC8vwen927Hh8/eJB/3IS8rHdGBejgRyU6OlkiJDIRB546wQF8YvJhyw/2RHBeF&#10;YAowOa0oOkQHB2cLhKS6ISiJYo1Czd5JKr2YsG2Gg8cmeEWYISie3jiYaltvg4ce+hE2bnyEHL8R&#10;1ubr4eiwGWvXP6ROnV+3/scwtdgIjcECHj4W7HCOWLduDR555EFsYVAffehB+LrbM/BG2LRxHQL1&#10;TjAx3oRIikJ/puespEh48dHJhYgmuqMpwtLyChGelILegRF88NlvGeRv8ckv/4zKlg5UNXZhce8J&#10;3HjmBbqgMbqVXoxPyjbWdpyS45AlyHnxsQxyzP9I1yWpkqoTmMbjyMmJqK2pQUVJKX1lAfm5AQXp&#10;qaim1Xr29g38nz/+Ro1SRcc7IyDUAZ2d1cjIisfFU/uxd2UeJ09dwunTV3Dm9CUKtedw9+oppkcG&#10;iQhvrmtWM1BpiX4Ij3DF+FAtUvK0iM4IRHpREopLE9BGxRscFUOhlIRAXyeEUXGXkr+KaStkoF8O&#10;MFezNgmpSE9ORhjFUEpkMDw9KIh4o2xtLeg1XeDhZg8nB2M4WJkQMeuITjs4aIzgKSfY+ljCJ8IO&#10;zl5muH+KvMbNkkF5SO3894mxwDrjnyA82Q4xKRo8tuYnMDPeADOLR6jeTWDnyKDqzZg9NuPhh/6N&#10;inszbZs54pL1Sms4Eb2CUukcjtQH6pQf6gUrC2MEezvCzGwdQv218NLy+9FCehrcEEjRpdG40Trl&#10;IJnqOjAqDvtOnMVPP/uVQvLHv/gTGjq70T0yg+37KAZvP4uRkSk6oSF13GJH5xDO3HiK6fo5CXIM&#10;gyycLAEWsbUquFY5mQFPS1RnQckJ8+UMclN9HYpEdZcU4p2XX8GNS+dwggFz9HwQdaWZKJKTZNMT&#10;8MJT1/HktRt4l6n60NELmF85ideff4niqAOhEYlYXj7AzyhDTLgXtB62yIzzYibIpU2hL+aNTMgM&#10;hJb2RY5GDAgyMHVZI8jXAUE+WnW2dWxMBMLDgmFgr/fQOMPbyx1urhoi2Amxsjfa3QUaF3t48XVz&#10;iy2wMF2PEG8HmJg8Bi8p1u1uARcGxi+CnynFsv1s1HnYcqxEbFQAXIhmO7st1AMh0OgsyZdG8Amz&#10;gS9TtJQQ2LLlUVjZSYnc9XB2M4Kvtx18tDbkZ1k8sQUubiaICvOCn7cH4sMCYbRhLR5++IdwsDRS&#10;xUHdXLbAynwz0klDei053dlY1bcKT/FCWLw3AmWzu6cHItLSEEOPHJ2UhmdfewPvMsgffv5b/PSL&#10;36ChtRMLuw7j8Jmr6nzrMXLy4NAEhocnMTy1gHOkyMt3/p8gl6SKqk5SwZVgy2Mp/0jt/SDL8Cf9&#10;ciG9tSwWWJxfRFNNOyqKKZCqAlFCdZpdEIkIcl6rDEosH8K2Xadx9OQZ7N53DJNT22mRwqk047G4&#10;sEwlW4b4KD2VOjk3QoNUpuKIBHsYgoi+IFeiZBNTqQlsmXqdXbcgKdoF/v5OiKGwqinOVlOcvlS2&#10;nkSsXq9DElOzm5sGoV563nAt9O7uqC3MQoifHq7O5shPD4Wd1SbePGd4elHcMPXKSfPhSUzd4VKg&#10;y558aMEUyrTtaAYLsw0IC9Ix2CbYuP5HsLHewOBYMM3+GBuYlnVuFuTmDeq8D3emd3s7I7jwOkOD&#10;HSi0LOHv6YpMah4Hmy1Yv/ZheLk5ENFr2EHW87uZU2RtgYeruTowzpnK34c+OyTRl/fAT1WoiaUv&#10;L66vRpYo77QUfPjzX+HtT37JQP8ab7//S1TVNWH/qWu49MTTOHL2MiYm55TCHhiepTs5gPM3nsX5&#10;m7dFXUf/A5KZIhncfwx2Gf3zapCprumPG8nPguTmymoKmlDY2jhi80YjxBNt3i62sLQ052uWyMku&#10;xrZtR7GweBCLi/v5/AAG+iaRnRWhlsr09AygoDgLUeE6JEd7Mfi2yCuOhG+oHSIS7eCpd4Sd03r4&#10;0zf7G2yhdTeDuelaxFN8xUYHY2GkF35+3tBThWrdXZnegnF0eYaI9oUfg+xN7+qt9aAS9qFtcoWr&#10;izXcXYyhI1r0Bqptb9ldYQ6txoXKWkd1S0/tJKfyWCHW2xXWFhv4WVr4k06CmUq3GD8Ce1sjGBs/&#10;CiOjRxiox+DAn+XgF+kQnrIy1NsKBqZ/g58FfAOkxqIlbZcrYqKYiRxtYE0Uh/h7wlXDf5MjoVxM&#10;mYUs4OVupTaxy47QsGQDAuN07ORaVTM5vSIPSflZFGDJ+OJXf2GQv8G7n/4Gz736IXJLKCavPok7&#10;dC57D51SQV5e2Y3hsa3YfeQMLt56DkfPXbofZOFjolcC+z+CnIgyKuH66nqqawa5sBhNtTXqdFuZ&#10;U9Z4avmlTbBhzRpsePRBeDqaMC1tIBc607o4Ym5sDvOLB7B9x2HMze2k+R9GQloI4lJCUdfciJy8&#10;NCLPgj87I6dYjnMIhAsDERWmodp2IVJll6AG/l4OiAzS8KYzdcv2Fn8907QHU5ovfbCOadwPXp4G&#10;VBXmIDIsgN6VIsbAdOcqp8pr4GvQwNXNDvG0SYE+TpAT8Px8ddBoHaCnKAvw9+DftYU7Pa8cOG5n&#10;ZQSjTXJynglcpVwgPbWLoyk72WMUXA/xO6+ByZYHyalyhNMWmBmtpzYIZiYw4vWa8r5sodK2hNaf&#10;HSrYUm2yMyF6ZRbL2dEYm40eU6UDRRtYUZ378fvJCfbWNmYIiPWAZ5ATAmPY8ZNCkCi7NLIyEcns&#10;+f7PfoO3P/oab3/2La7dfgEp2SU4c/N53Hn5dazs3K9mC9VACJF8iClcgrxCO8UgRygkS5AlwBLo&#10;+0EWVJcRtfVV9QrJlYUlTM9UvfyjzRRjobzJxhs24ez+3dBLWVudHdY9sgbHphopeOxQX5DLAJ/A&#10;EZrz3bsOYni0F+X1ucgtS0F1Qy16+jqg9TRHZLwDMgo0KK5K5I23QZC/jDQZmGLN4O3rDv8gN3Xg&#10;mZS/TUoMhQ+VaEZOInReDDTtUgwdgpx5KQeZh4YHqT1OfvwdvYc7DESzj5zwQyRF+1HUkCtd+bMb&#10;AypHLEldxpRw+t2oEDhSIDk4kBcDPGlr1jIrmcLSwkwtgHclh8s+ZB+dFRxdTNQM18MP/xsF2KPY&#10;suExBIdIlXYJqA2v2RqbtqyFmfkWCikpiWvLTueBLRvXw8uDiLZaFV1GW4xgayX1GDeRJpjSN22g&#10;fdPDK1QDN19HBMcHI7GUQc7JRhApTlD85kc/x7s/+x32HDiDxIwCnL/9ojq3a27rTnLxDHbuP4Se&#10;/gkcu3hLjVvPzCySk2m2RUXf52EJbmla8nfPK0n6dZW1ajCkSmapqqtRmp2F9oYGhDBFx1CkFJGP&#10;7e2ZpnwtkRzviSs7BqgibRHkrcc0efjE/oOYmV1Gd28r8kpTUFTJz2ypYtr0IMJM4UhVKifeyGl5&#10;QfS00eEimFwYJN7wcB8Ekp99DVYICNEiNJp+NtKbj0EqsElM/YFBRGiwnwpwWEQof/ZjmgyiJdHD&#10;xd4eLaUFcGUw4wJdqGCZKl2orOlbw4K1cLCzJi+6qiXFri7kZVcHBOqc1WiZJT2rjY059J5O5NSH&#10;4OAq1V6k0ts6dRKuiDiTzesYZGayNY/A4OOg6j5bWm7E2rXriXojbNiwmfQl51Z7UWA58+/akNut&#10;YGpqwg5kDnMzOYFvPW3UY9QAcramC1xJLy5ujgikwEwszEdkRgZRnYI3P/6aQf4FufmP6B2ZR1J2&#10;Ac7euIvbL72B8akl9PdPqrPQGlt6cZIeWYI8STv1nfC6H+R/RLIKMlNzfVUtxVUJqovL6H2rUcae&#10;1dnSgujYYESnaRCX5gYXd+EbB6QkaHD30DDSUgPQVZqL+YW9uHH6JCbG57BrZozCLFedKNDcVsMe&#10;bqVUqAgXS3rOKCImvyCFKVBurCcCPF0QwqC7U8z4e1sjiukrh+krKjmc6Key9vEjZ/shMT6SnKhV&#10;QQ/gz4F8DA7xQ3CYPwLD2AHIqVIez5n2xZef4+XlCHd6VXcKIRt2TlfaLNkc4O5GdDPQQWK/9G6w&#10;pN2yNN9E68VgWK2nml4HBx0RaLoGRfnpMCZaLU02Y9PaR7Dm4YfpuUMo8rxgb2OBtQ8/gkceXodH&#10;H2En2GQMewcbUgr52MGRttFLdSZHJwoud2tmPSprZkGpEeXGjuCqdYG9Gy0pdVJUFikoVVomA/wV&#10;XieSP/iKHrmhG+n5JVTWj+PW86+q0a7evkGK3b2opkc+Ta6+fOdFit0VPCAeWQ1rikeW8ep/aBL4&#10;CqkHwSCXF5WhRlaMEMnluTkMcjPSkmUloYeqPr6ZX1g8Z26eP0qKQmBnvQ47B2XR3QxF1y50dfXj&#10;yPI8Zucm1W6EvOI8lFcVEM3W/HKbEcKApGTFID0nDon0wloPCiM7K0SFBlAQbSIfC3eHIS49GjGp&#10;kYhODId/aCDi4iJXt7hQxXp4uiEiPBDB4cHqzM/AaFqRMB26qlN4483Jr+ZUxKQAvRM9rR3VtxNF&#10;mztcbGl9XBzhYG8HO1tLmBpvYidwoIJeg0cee5DP7WBuuUHxqKPeiCh9iAjeDIPeE3YmxrBgGn7s&#10;oYexxWgDRWQEBZ8L1q3dgI3rNuLBRxlkE3OY8ffWbdxARMtJfPa8zmBaJs29QmDr6M83woE04EWh&#10;58LOZ+/shKj0fMQQrRHJGahu6WaQv1FBfp9ILq1pQ15ZA5YPnsP1p+9idGJepemp2RXqnT6ce/wZ&#10;XGWQ52Z3CpKjVJDVMKaMdqUTwfTG9wNdkZ2NBgovGQyR6cUWIrk8P1edeZ1S4A0rx81wMxhDKpzp&#10;vM2IIiuk5eiYUh3hE+CEbcs7cebgbowPTWL30gwVdhuWZ8dQUl6I/OI0fimKEdqPhPQo5JWkoaQy&#10;n1ZCNnTLYIAHucyTQXFAZX6UOjckNTsWibJElRkokcIwXepc1OSSn/hzZjTSEkIQz4CHRzJ1U4n7&#10;B+uRFRVMTmeqtCWX0sdqZWaK6KzLi4eFuRkDYMLvHwEndgRjk03K4lhbmeLBB3/In4lgqmIT+mzh&#10;WTnkdM06EV0m8Kd4c7YnEi1Mlfi0Ite6sfMk00IabzHBgz9+BN//0YN4bM16PPzIWhht3kL7RuXs&#10;4wYr0oEbxWBMlD874DpIaX4569ONtkvmvJ3YAZOI1KSCEoQnpmL5wHEG+Wu88SGD/MXvUNnYjoaO&#10;QSzuP4lLd55hul7E0OAUJqaW0TM4gzOPP6dGu6a37l4NshrWlHHr1NXBj+J7rZStIjeLYqsBVQxw&#10;dVUVg1xDFVuE3s4OeAZawidMRJIz/KLdmEL1iE3SIL1YD1++rve1w9DwOE4c3oPJ4QE01VehOF8q&#10;wZQQ8ZkoLs9CSmYQQuiVC8qyUF4tNaVC2dPNERLgrXp6GJW0B5XvQGsJUjKSiPZ4REuNxjQGOikW&#10;GflxGO+pQlpxIhLz4pCRHU10h9PeBdBTe1O8eCM5yov2xZhcaAp/sTpU6S68oQVJ4bCkojVncKKJ&#10;eFd6ZBFLZgy0rAyxIbdK9XITIli4eNNmBoodwGjLOuoIWiCi3cqUHWDTepibGMHc2BhhPt7IlA3w&#10;zERbNpsx0A/hB9//Ib7//e9jzZp12Ei0y7ozg0EPd1ouZ3emchcp3WeqTuFzI0W56RwQzw6cmFuM&#10;xPxihJKPpQSQBPn1j3+Odz79FpVN7RgiFe49fRnnrz+B6bntDPQCJqaXMbl1F87eelaNds3NMV3n&#10;McD5iTFM13FE8b3gEs33WzWJv6WxCTUV5ainR26vr0MN+XmwtwcevFnG1g/BxkyEiC05i4af/jAo&#10;xk6tmMgtiEZrTwulfS+aGmtQX0MbRgR3tNchPTMFeQxKaJSWgaVXJkqliIc/BZQMgMgBb1qdB8Wb&#10;O2wZnI7GPHUSfkVpIdKzU3kTYtHdUI1kdszhjgaklyQjtzSZPyfSo6fT2/pQpRsQHueLsYYCaBiQ&#10;LcYboSG/u3sYqevVMlU6e9Ifa61oe6wR4uMKG1tz8rQ5HMjhttbGMDffzCCvg5nFRphTEUut5Q2b&#10;H4aF1RZkpEXBxtwYxhvXMl0TsWxOtlaI4XeIi4nG5s2m+F//658Y3LX413/9V/zkJz/B2vWPKTrQ&#10;ktocPY0hRTxdPNgBndZRMNK/+7nAJ0hOMvREbHa+amEJKXj/s1/jrY+/wWsffoU33v+SLqUVK0cu&#10;UF0/jePnr2N26w7ML+/G1MwKtu87Qfv0PC5ev6NefyCPqVrmkyU1l6Yz9fHmr7ZUNnpkWqfW5ma1&#10;KqSxvoFBrkddaRmG+/pgbb+JvfsxrP3Jj2BqtpaiYQu0BqrYZKl84orEtDAkpVK5l+Qjmb07KSmS&#10;j/Foa20kv0YhPS2SdseDN9gOEXEULVFB8KNSDqLXDQ6WcgJSJ9lOjTJVlWQhPCoK8bzWVCI6jo6g&#10;qjgXEdFRkMqr0YlhyCySA8zZAWIjEB4aDH8fH+jokYP4WXqdIwMjJ9VSxAXwBrvasCOSp++X8HO2&#10;hIuUvOVzKQvg6W4JRwcT2LIZM1VLkG2st+DRNQ+rQtpbzB6FA+2VlekW8vN62PD5lo3roKdyN9rw&#10;CP7t337A9m+qPfbYY/jxj3+MH/3wB1jz6GMK1Y89Kj58PaTiupTcd3GXjk3hp3GAg0aqquuQXVaB&#10;8JQ0cnMWPv36T3j3k1/hdQb57qs/pd1sxOGLd3Dr7is4cOwc5hd3Yceuw5ic3Y79J69CKrwdP/c4&#10;5hbIyfm8WYUUWCW0TRLkCqrpyuwMVOVkquU/zRUVaqWmjHS1NDWjtbFBnTQw3N8PI7M1TGlG5C9j&#10;foEfwsVuA60NxU+8F32lGWplj224L3q6apGdk4GWuiK1Az+dQQqJDIaG3GThaAEduS0hIxXdfT1Y&#10;XFrBvl0HcHjfIQbaF546SyLOEguDrQgNCUdUWBCiwsOI5NWKMlFREYgMD1HnbofysYQoDgtjug4M&#10;QFhIEG2LBpGBOlU53TfYFYYAUxj8TGndZDKCOkLvyODaKQUtJYOsbWib7LZQDRNlFGpmFpuxcdOj&#10;qiKbDFioGouSwoWj1zNNb9kE03UMuoxN/+j72ES+3rSOAdy8EY88Qk5mQCXQP/nRj/FP//RP+Jd/&#10;+Rf88z//E62UJe2ilMA3UX/XjpzsH+4BD94Td28XeJBq0mlZE3PyEMuYfPyL3+Ldj35JNP8Sj998&#10;jqKrGqeuP4vbL76OHQcOYEY2+B86geGJBRw5e10FefeB0ww+OblQTmSnVarISr8X2CzUUljd3wjX&#10;Judft3eitb4R7W3t6KA/lg1vY4ODWGv0ExjJ9NqaH1GF/hhWW9bAx88TraWp9KkGNLUUo7A2E2N9&#10;TM8ZyQxwFioqy9Da2obJsWns2bEHuynMdq/swY6FHVhhk/O/ti/uxNG9R2AIIrf70mP6kNubS2iX&#10;Avn5warwZkhoCGJiYpCSksSgBiEiMoQc7MvnYQgKCoCvnwGBAX7kd6ZgqnRPfxvogm0REO4A30AL&#10;dgyKG6mW6ulAMUWfbm/EIBJVTOlS08lagmltwhS9Wf27kfE6SGn9DRsfo8BaLe7lrXUnH6/Dhsce&#10;wiMP/gA//sH3YWe5BY9RsP3gX/9Nofef//mfVaAlwArZ3/tndpwNKsjGJhuI7LVwYIeTQp2GIDe1&#10;EtSGXtqf2iSWyjo5Pw/BifF474tv8Q4DLOPW+w+eQWZ+Gc7dXA3y8sp+TM5swx6KMDUQcvk27dML&#10;WN6+B1uX9uCBooyUVfTmMbj3VmreP0pCluR21DVisKdXWaY+BlvqT8gOiomRMYTHWuInD1GBGj1K&#10;7nkAm9f9mP5Sg9rcJBQSZYVl6SipyEdffSn8dAE4fvAEJgdmsTy5gPjweGx8dCOGu8exd/t+Bns3&#10;FmeXVZNgnzpymupcj6hID/pdT9TkpcDP15/qVF6jgqa3j42OJBpCkJiYiGxmh2Cm6NCwQAQwuHLs&#10;sTRPvTsD6wwnrRnRYUMxaI24VA0MwVZqgYCz1kIdSC5nVatK5GZEptlGmFFcGZmsVQeMy/ywsZlU&#10;Jt8EM2auzezMcsq8jZklLIw2Yv1jD+PBH34PJkabYUZhZWlqjIfJz99joH/IDPf9730PD9NH/+u/&#10;fo82azM2s8PYOm1WnUwWGkhp/I2bHiON6NWyI2edCyLSUmlPCxGRkolgcvI7DO47TNfvf/k7DI/N&#10;qSCfuvYc0/VrKiXLYMjOvcfQ3tlPjyyLBV5QARbf/EApA1wtW2VKitAgC+plHxRFVkt5GR+L0d3c&#10;ipHBIXS1d2BISurSOsnJ9bOTk+yRj0HvYUHOWkMV+WM4kWOamuowNzOL7QtLKC0owlYqPhtTG2xZ&#10;twXrHtqAgpxCVBRWwsPBA4f2HMLRfUexZ2Uf6svr1AlBguJd2/aoYye05NFAP3rKaIooX1HbehVk&#10;WckRHMyAEtkBfj7w0ulQV5lHlR+BQF+tWhvloXVVY9FyzJJWb4+8ZIPiVicd07KvOfThttAFWMJZ&#10;bwEnqnkp3GXF9C0n/T740I/wIEXSmjVSds+IQSaarTaTn80pvB6DjcNmet8N+PGPfgIrpuW1jzwI&#10;4w3rqKLJtY88DI2DDX7wg+/hkYcfg8kWo++4WVL1j3/8Q6xd8yi0gbYwpfeW2hWObqZU2aQtgztT&#10;txOR7bwa5BwKr6xCxLC9S9H17qe/xCdf/5nAaUR2cSWOnr+JG8+9TJu0E6PjC9i24yAa6aclyFcY&#10;5AUCRwW5rrhQbVeV+lCqPEF1NTroheXkemlSPHtsZJyWqQtj5OE+WqfuxmbMz0wTaTJw8CAs+YV/&#10;8L1/5Q13wLbZJSxPb2WQtyE2LBYpcUnobOpAU3Wzes3g4oP22hZUFlUysPXw8fTBPqbtsoJy7N25&#10;D3vlGMZdh3Dk8Al13lZIgCuVsSNCgn3g4uJCAeWJrLgIBPgHoJAUIIMmnu4eCPH3J8LDkRnlS/9K&#10;26Vzh97TDU5MfVEhPrCxMsOmTUSZzWZ4BdsQHY5w0JnCkUF31JrCRRDNlOnmZUsEr8f//t//C7Y2&#10;tFquDkTZGr6P1orBlo4gBazXk6f/7V/+Va3w2Egxto5CSoL4E3b2f6OS/t//+5/w6GOP4HsMrqTr&#10;733vB0zd/4Yf/ehHDPi/MnNshIu3Kdx8KPw8VnnZ08sVrjo3vqZBCsVtBlt0NnXRwATe++Qb/PQz&#10;CfJfKDpzqK47sOfYJTz+9IuYYZBHxrdiiWm7vXtMDYRcf/olpvGDWNy2Dw80l5ev1oWSwiJSp7Gp&#10;gUGUVq8qvkn1GNnw1tPRiZGRQVV3oocCbHFull6TdsRhI9at+5Ha1ejpbY758SlsHZ8lguewPLeI&#10;xZmt2LG4DIvNVrAzsUFiVDKM1mzGNv7brm17cXA3+YReOjc5A26ODCg9sY+PEzk4F95ebnBwsORr&#10;dkSlIyIoxEQ1D1XlwVvvhYhAf3i4u0Dn6oKeknSKNC2SKeiSIwOgY4A9qFRd+V5Tsy0wNWGA7DZh&#10;Ay2Mu48pwtOYwr2NYeVAkUWv+vDDD8HEirzraYZH11Es/esPsG7tGvgadIqfTczXw9KW76ddkgzh&#10;6G4FY2YySeHeemdYmpvihxReZqam+P6/fQ//8s//W/Hwjym4JMhGmzYR3bJsaJ36+Sd0JBo/a3Yw&#10;dh6rDcwm1A0UiI78nho/d2TVViK9qgJJxQXYe+wyfvrJL/HTz7/Fxz//A2Lis2lNR7Hv+CVcvv2c&#10;Sstjk4tM27swOLGo5pGvP/0ylnccXg2ylNZVhbKbGtEjlVbvt0b+zECP9vWrIyQEyROjw+jv7OS/&#10;t2B5fh4Wdo9C727OdCj1+Y1gRUs12t+HBQZZgrt1fAYLk3MM6BI/Zwi7FrdjtGsQybHx0NjbQu9o&#10;D0cbc4oVUzjRb1qby5CjC7REz0xnCaxkUZuDKTnThoi0gI/eTQ1wtBUSwW7uiKLNCDB4wY3Ph+sz&#10;4WjvDC8XB76fn3FvtUgYBZiJsTEiY31h62jKVMnA+TgiNM2BIocCLM6HN9oEazc+QrfAAPrYYIPY&#10;Iyc+rt8InZczhZcxudmIKXo91q1/EIH+DgyGCf0ts4ATg2RJjnWUZb+bGcAf4NFHHyX3Mv1bWqhA&#10;S9pfw9d+8P1VO7V2Lb32RorUAHe4aqkHKOzcDbxmfw92Mme4+mqQXlaOdFJmbGYOnnnlfbzHdP3e&#10;579Se6BKKhowPL+C0xdv0ws/qQIpw5lzi3sxv3IAF6i+ZbRr284jWNp2EA90Nkoltwb0tjSp6ub9&#10;rRRYrU3oblqt2Tg+NKDO7pLi2JOjI+hvb0cfeXplYQEunlSJLhsRGGFPdboBsRlOaKmuxeLULHYu&#10;LGOkpw+pcYnwJM/oPBwQFeQBa/pKFypLcwodGdwXoSL2w02CTTRkRfvB2d4O3eRYuVEO9lYMsJVC&#10;j6wEkUECOVjc2UkDDwbXoPOBq7MLfS7tmLklPD3cEeznjaz4KNiz0/hQXTs4sEPJslh2oJ/85Ieq&#10;M8SnefGGr4G1tQ28/J1h4rieytoIwQH+9LCPKgTKAoLEmGAGa4M6/slB1UneTCtGMednC41hVTTJ&#10;6k0zWcFpbczP/ImavpSBjw3MBN+j6Prxj35Iu0Uht3ETO8H3IPUdpYiIhiLQwmYDHlv7E/jF6+Eq&#10;gSaavSL9kN9QQySXUV3n46effquC/P6nv8ZHn3+DZt7X5X0ncf3J53Hy0hUi9oAK9NZlCtgjZ3Hp&#10;xvO4eOMZrOw6ypR9CA/0NhCxDHAfAzzY0U4ObkV/Wwt6GeguBnpyZJRBHlNBnh4fU0iWOo07l5fg&#10;rNmkEKw1GCOjkB7Pywh+BgmALfnTDl7eTtB7uyIowA2hwRo40H86OVnAjpwmNmTzhsdgukUG938M&#10;f60LVekWtY45MsTADCFLZTbAw8OenpsiSQp+Mi16+emQnh5O/nSgL3dBanQEMjOyEOCtZ8rkTTM2&#10;hzeR7GJPJe3GVO5EJG7aCA9nR1iaGcM7wg4OFibwcHWC8UZ+vp01kkICqJLZ4RhkmZiwtTRnB9sE&#10;g6cHDLQ0zi7ka0cTpbRltky420VvCQcPY4QksxN58H3MAFKqXmyYnAH+g+//SHGw8PTDavJikxoA&#10;+fGPabV+8hAMYQ6wY8eSvc9eBjeEp/hD60sL5a1BRGYUSrsakVVXgrzGcqbob/HuJ1/jvU9/hbfe&#10;+xj9I1M4fOYmnnzxDRw7dY5WicGlgN26fAD773nk4+duYsee41jaziALaiWoAx1tDDJbZxv62pqJ&#10;7EYVZNl0LsKru5NIHp9Y5eSWVgZ5Gd6y+sHXGGFxTJG+m6HzXa2EImVjHV1skBThq7jQkbzn4ra6&#10;N9hSrVneoErkGFHQbFzzCDavX4MIH3fe9M3orcnmTbZAKHnJn1/ax8cVzm5W/Exbdiiijp2mt6kS&#10;/j56BsYEJXmZvEkGVBfnMMhWVLPmVO42sFcT86bQkrPT46LgKVN7ZkR2sD2ziZTXM8dPHqS3N98M&#10;bwqdhx9+FI62VnCkUNPxPY898ijMaZNkI7tvoBbW7KBbjDcoW+XmZQ3vSDu14tMt0BiuXrRZtF02&#10;tiZqkMTEdDOzhh3VvBEeofTtQVAAAP/0SURBVNo2M92INbRUtpZmcHfT0P+GIjDKgPDUIHZcF3U6&#10;fkC4Qc0je3h7IjglHAXNDchvqkZqeT4++uLXq0Fmun726RcwMDaB05efxBN3X8TBIydVkPccPs50&#10;vRPHL4h9egn7Dp1nkE8Q5UcY5PZmFdzhLlqkrnuBJpoVkpmup0YH1YFrcgb01OQ4+rukrG4jdq0s&#10;MUVvYS+nILGhmKHIMafJd3QyhTWD6OZqvdqoGp2djJl2ZQJ+I+SIf1OZzaG63EKFunnDQ3j4Jz9G&#10;YpCBHUEOH3dmB7FAd0spdNrVoxrkUFQpphUUouNNcaKS1sPZwYFBtEF5biaFkR1y4qOhd3XHRvKo&#10;O1HsamtJIWcHf/r29eREN2sz2FtsWbU4TvaoKi1gan2Y12SGoYYCtfjdxtYaax57iLbQBZs3b4Kz&#10;qxybTL+tc8bGzY8ykFIq14hq2AJa+mw7xcdUyVTHGzetgz9Fk5sqzmkMrbcz3L0cEMF0r2fgtERo&#10;bFo4ElLDEZMfioA4fwTE+CAlPQYBUUGITwqDT6AvYtJSEEX7lFRQSF4uQ2ZFNe3TLxjkr/D+Z9/i&#10;4L4j6BkaxdmrT+Hmc89jz36ilap6H4M8MrGEk5efUIsFVohiQbIK8mBTO0Zau9g6MNrWieH2TowS&#10;tdImmPvlcYwK+36Tn0c6+Pts95+Pdsjv9GKcqXx6bBwTgyMYHxzGzNiYqpY+OzSCWab9xZkZjA8M&#10;YEIKlFCgTQ708fURlRXkMPHF+V3YzYtOSItDaIIWBTWhyKz0Q0ZlIKKT9IhM8EJ0tBdvTLA6NDw6&#10;3hMGfydaNS0iIjyZWcjbIRq1/TUyVqfWMrtr7JlijeHuaQMHGXwwOEJP4SUL6G2Zfv2CNHClsnWX&#10;GhLRHnAzWEFLbx4Y746QJA+izheeITbIrQxFWJIWSUW+KK6PQnIhkZjoicAwZ/hHOsGLqI6K0iEo&#10;RsPPEC++usZL42sBjwB2CAozF40Z/fBqk+e2Tkb03MZU1zKGbaIqtop3dnLncxuqdl8b+IYxewVZ&#10;Qc/PsGdGdHM2ox3coIC0ga5GFhPaktft7I3gRhFsakpvToHoSCr1C7VmRzNCZAqFZjxbgj2ctJuZ&#10;GbfAgp3TW2NJt8Ns6WvF+2JFKjSHX4g9IhOdEcXvr9FRCPvZIIF2U1b/pJfrEBJnj+BYR2oHMxgC&#10;bWBh+xgF93rYU5u505K66rbwfprAlK/bOKzh6/J9Nq8+ujGru67+ngxK+Ye4UBt5IjbZFxpP6qtA&#10;H+Tk5qGEWqSssgKJ0UWormpAcFgQDEG+zHJaaPTUZEHecKeuseX9kIKoZnRF0mT8wsnNjNezEWY2&#10;a3mPzZkhHeEoC1NseU/49+WaA8Jt2FesKTeM+Z1pXekK9T7Uc9RYm41/AjdPE/5sRREsU+gUxbTY&#10;suzag3bbmp9j77RJNTMLKc0og2Qb1IDZFgr3Lbz/supXiuy4aO3hHaCFV4AePpQg/mF+vL8+iC3M&#10;RXZFKTLYUkuLkF1fhXIan46xabz5EW3yl3LIwO/wwee/wUc/Y/tCjg/5HXYeOI+XX30NLS3D6Buc&#10;xM6DF/DVN7/F9dvP4IFVEHdhqK1DgXisq0+18W7a4+5eBWbZfSKlksd7CNb/B9QKzNRk8u/Spsem&#10;MDE8inEK8slRajZ+1hSz/fToOK0z/00BuR9TA4OYHhzCPAG+e9syatuqUdfaBjda3fgMHwRHOvNL&#10;u8A7xA6Jmb4ErCNB6krHQ4DGeCgg+/i7IjUxAOFhGoREyrkt9qqupsbTnjfdATHM7hUFGaitLkVB&#10;YSbaWuuRlBSl6lILkGWQSSaiPHTWMIRS0/m6wifUBbE5vOEx7kgvDUFQtA7+Uc4IYcc2hNohMlmP&#10;rOIQFFVGI78kDDEpXkhKMdCSWyI13x9RmRp+hhMtL1nK14w6yhrmVgyy6RqYkv6lzLKnnwX0fg4U&#10;1uvVzxay24ZSRkDt5W8HDwLLJ9CRiWcjv5+Pqn4gn+Hsbsr7QDfpYqw2g1iar+MjQc+OJMXhrKVs&#10;s8U6gsaIHdUCEYkudIebEJPuyufSodcRaJQFHqYwldVMdH42dhsQxu+clKinebFAUjr1Mzu4L/++&#10;nD8r28ODIq0Qk+kI71AmJQN1syOZjA7SwnaNajbUj47Uou56I1jarYWd8ya+tpaAWqOAIMAQMLvp&#10;NqsVX3ovS2Tm+lOiUYe7mhNIOsoSLRmNbJWSjMSUTETEpxC4oejs7VJb1rwD/QngQHWGXVS8QVU2&#10;tmbik+TswPthbPEI/w61sCsTm+NG3i8BlyRIua80ga6bYWL+GAG9gcAUxy8O2FRdq60Tkww/R+PJ&#10;e8NE5KGzUP/myt+zkgTgIvXON/F9JuwjtmTuh9SKNal1bmq+loBex+dMaDZMLA4WCArzV/5A5+cJ&#10;PV2+T7BBNUOIF3yjgpFaVoo0tpSiItWSCgtRUNuAtvEVVdD+469+p+qsfkwQf/Cz3+ODL/9EUH+N&#10;XQeu4sTJS+jsHMb4/E4cOnMHr7/1CW7KJhkB8H1AroJWTqseImgH1ONkPx/ZBHzjBLS0MQJaQCuP&#10;Y/JIUAvox/v6aLKmMUEtLm1yZALD8nkE9RQBOz85SSAPfgdkabPU7jtXtqlFtXo/a8VwHnKci5ct&#10;s6spb/JG6PQWyIxxI4g8CCpXhMZpERTqhpAgdySnBSItk1qVP0twIyO8EUsAN+dGIzXcl7pzO7p5&#10;zYXFWWhoqEV2bjqqaspQWpWvltZHJnlT57oiLS8cfvzbWaWhKKyJQXlzPEoaYjAyX4qETC+yr04x&#10;cEi0K5IyQxhka7KYAzO3M3Rsnr4uTDghCOZ1Rid7EzheDKYD/80Wti4MMKWkT7gr2cqcHY4JJ9QV&#10;FtTrHjRQrnoaTspLa7Krh7eU3rZkB2A2DyTrOEp9dTNYU846EDyyxMDJ3RibNj6CNWsewiZK13Vr&#10;HyQTE0DswFofc9hpNtCgWdHFU/55kVX5me5kF42On0WQOzgbKTAGU0nYua5n57RGcLgDosi8gbJk&#10;gWZQ520DA5WJHMThH0pVEGDJeNBEsuMLWM2sHoM1ASLxMbOmfCWYbRzXwdqRAOK/uetl/e0WbDJ6&#10;iK+vAsmKSUOmZTz01ogIl9kFKwLIjqxFCRoeS2WTQgDnIbmgFkXlDfANSUBqJtkrrxjFZfkIi6SE&#10;NWj4HQhYWQXAJCCD1GJqje+BVMvvKkNTakSDrwtjW9isI9vaw1P6lKuAktKY12HHe2vDe+bI12Rl&#10;xAajB1VysLBeo4Bqy3skQ2AC2E1bfgITMq6snthstEaxsQPVkQyB2VAZyJZJe6nxR+mtM5BoAr1V&#10;5WvFxsE+jLcfE7wvAqLDlZxOKylRIE4miDPKKlFU14qx7Sfx2Td/VGwsZ0lIU6z81V/x5rufKtM8&#10;2D+Hjo4hzCwdwuUnX8HF63fxxFMv44Gx7n4FXgHufRBP9Q+rNj1AAA7wZwLu/wWzAPk+E98H9GT/&#10;kJqaEjaeosSeGp3EUB+BS4YWVp6ZmsRkL/8eP0fYWDHy6AR2bFtEUmqU8iNWtpvh4m6j1uZ40Gg6&#10;UYZK0SUDO2gcgRwTRzkbqYFfhKs6cykyRofoOG92OnbCUA9oPWhc3a2Rm03GLIzF1MIcOvu61WKy&#10;ztYKAjkZjS21qKgpYkdxgy8TQExKAAIjyOqxnpSgWgI5HpVtiSisTWDS8CSAvZBVFk3JbaMO0Nb7&#10;uTFAVAtBrgSLmHdKWE9bNun0WqSQbTyZlAorIpl83JksDGpwPKsyjJLdCamFQQxeMKKzmHQyKBkN&#10;lgrI7uzYrhp6P0p9Aa8HFYawjd7HgZ3FiPdmkxp8l6k/B1eyHhlY1i6bku030IeaWRKUvEZn7QYk&#10;5/D7RPM5mVIkrZ5SXxjHP9hG1TDy4PPoaH4uZbkFfa/WzRLxtC2dxZEYqs2AK69XRxBrmVRbCwLR&#10;UeKNjDQPxVTCxvL3TS0fhjk7vez1NbOW3X/r+HfMmaDWUaKu4bVTgjpv5r1gZ3dep2Z1ZDmqC9WL&#10;uySzIE8EhAbSOkSS7VPg5hvOZNuDG9eehNYzHGFxmQiLTYenfzC8fDT0oR4EjCXBtjoqJYfLBIW5&#10;KTDLffFkAgqKsKOMtWNcnaAPZIKisvIJs4YD+5ZvoDNjZaHupQDfxHwDwUlb4rgKZLE3xmayteVR&#10;xeh2jrLoTt4r12yhQCsxEQtk58hk4iyWia87mBPElurRyc1OeeWQ6CAFYu9AL9WEnb0C9QiKi0Fa&#10;aSkyS+iN2ZJy85FRUo6i2lbsOXUbP//VX74D8ic/+wM+ZPvkq3/HE0+/jMu3X0RZcQuaWvowt+Mo&#10;XnrrMxw/8wRuPfU8HhgnC0/2U+YSsDP0sjP0tuJpZwZHMTtM8Im/pfGeFga9D2YB7r0mQL7P0pME&#10;7RzlsxyPPDNB9h0ex6Awu2JkvjY5ReZeleqSGOTz5sjc25eXkFOQyCwuYPWi7ApDLDu/q4cl4tJ8&#10;kEKpG0L/GklGjEvXISnbh+wXQPlor04H8g92ZQdyRFyqF/z9yZL0ypEJ/J38CEwvzRC4DcijtJYD&#10;3IpyEvm3ssjiSSpReNDPODjbEKgRiMygHKJk7xotQHiSG0HsgbyyKHobVyRmBMIv2BlB4e5kEjvY&#10;2zILy7IdN2ZhVxs1Vu1GEMoKUC1Z1k1nyYRDWUqvHhClJZD53TKCEMPvE5KoQUKeAe5MAk7uluxA&#10;xqrTCCO7MAkJ20jZ/NUmWd8EwcFaOJJdoij1/ejlZCJIGEfsgS3lubHJI9i45SE4ifemV5R6mU5u&#10;GxV43Qg+BzKpHV8XGWhFtpGEaWvD95lt5HehfycwNOy0VpT7iVFeKEkOhiM7sF8AVRJ9s3+wHWzI&#10;3gJOS9u1ZOU1vIZ1MKGkFSnr5MaEQflsbP4TODIJmFNyu3oK4/HvUbp6+lsiLN4Z4QnOtBuiPGgf&#10;grxok2LZuVPRMzSLvoGtuHH1CvvDLqSllaCrZwgl5SUIJ9hlvsJV66QG32RMQZKBm9acCcEShgBn&#10;qgP6Vcpga4eNfN2GsnotLcYWVWxGPKy71pLgXA8j40eYCDaq5OgXJBsqmRDJqKvWxlSxvZOrtbrn&#10;0j9s+ZoV/6YPE7f0FWfG25L3zdHFWoFZHgXE94GtlX3lEf704lRkBLIAWJhZT6ntxdfCkpKRXlKK&#10;rPIKJOdJHex8Pq9BY98Ebt/9KT7/hsC955E//fKPlNZ/xEdf/gUnzl7BMy++iuLCJjSTkRd2n8an&#10;v/gNTl16CtdEWs8SZHOUvVvJoIsEnzwujE+ox3kCUh7n+DjH3xMG/UdWHumkvyYr339tepBAnpxT&#10;jDw/NaOk9VDvgBr4mqJHnuLnDjNxCOjl9+V9Mgi2nR45LMqA4IjVlbkBlJ0h4Roln13ITAYPB2gI&#10;BC/K1PBoytsogjpWj4gYqQDvwBvmiIQoH4y05bHjOTHzuiIu2oDoMG91fFZXdyeaWxqRV5RNKR6F&#10;yMhAtfPGTWOFiCjve95bj5rOePRN5SMhy5PSyJUgsUZCagDyiqPYyW3Y7NS8vgNZ0N/fk2xoCZ3O&#10;CS6UzQ6OVgSUrOSlt/KQJd30gkwoQfT0ATEauJPdXNmyq8LhT5ZIzAsmm1F9sEPK4JsNk4Krmy0Z&#10;TBSIAwEt2Z4dy9WS18GOQqkoizq1VCo6TxtUZkbQ60pHMoOZ2RpsJJDdKTV1nmRE67Xs4HwkQ1ux&#10;88peAPFyshZRVjjJlIGxsTAkJS/lr4ay0JxSMcTHBfGBGtoYPbyoCgK8XRAe5KDWhXjw8+woR2XC&#10;UXyvSFhrBwKazd1gTo/6IBw1RtCR8V30VFbOBJuOTMbmpufftHwIGi9en68FrYUxEtK9qYQCERYT&#10;heC4SCRmZTFhZyMqORPRCVmMoT9WVpbg5S8ylfcwyIMJyUZJX1eZxqfMFdUiYweyJU0si0zmaXRW&#10;inVXB7FssNHoEaxd95BaDmDBBOZB5aTzouVhkyXuMhEoLOtERSJTIyKRtfw3B9ouJyZoAagrVZ61&#10;VFYmYK3tJFFafPdvAl5p6mcnc35HWq174BUmvg9mxc7BXkjMyUFhZQ0SCnLZCOScIjJ0Oep6JvH6&#10;R9/cOxeXbPwLgvmrP9Ez/wUf/Py32Ln3FG7dep5Ksh2dAzNYOXAFX3zzLS7dfgEXb9/BAwJWAfDy&#10;1DS2Tc+oJs+lLZFdF9mWCMB5ATQZWph5gl5YgChsLE3YVR6nx0YxNz2nmHjrzDx98giBzN8lwKdG&#10;yezj4wT/qhy/D+SZ0VFsW15ESDAlbKQW0VEaeJPRBKTSyXV6Dfau7MT+HftxcNdBHN1zBId3H8Se&#10;lV1YmtvKv8OEMc5E0deD+aFu1NWWITs7BWUF2dg3OoDyyjLkF9OPpKUjMSlWHUCRnR6PsqI0hMoW&#10;bwLOy1u8rgOlnCNZwklJNIPBERERXghkJvYLZDb2lm1pZBFfV2gp/QP9POBOT2RjLRtYnchwJgSL&#10;eE9KXQv6UILZm7LPO4wSPNwJzvzZN8wdWn9baKgaItOpOJicHN0pVdkx9PTbOm87JRmdXPg6O6kz&#10;O5e7tzmiUjSKGWwdhJ2NlFKRgS9nsrU0d7K/Tm+GkAQ7OHpupue3hl+kDVmTLEXZaUqgmxhTLhLQ&#10;m43ER8qUETuoq0z48lrJvLIhWEeF4Odrj5hoWfpoxtcslCd31zGZBvCz3bZQ+djxu5jBjl47LNRR&#10;jUDbkfktbB+FgzuZimDWeJnyfq2+bkMGd5KV+P6r/t7agf7V1Yj3m/fBxw4pScH0jrRHSf6IywpG&#10;cWkSE6DYJncERmuVNA6lqpHvK7MM9kwmzvS0HnorhMdTarvRC98bNJSdZH5MRNaU2UbGj2HDxkfY&#10;HiVArfn3nGkF6OH5e1a2MohlpphV7qUUgRZZLUrIP9iDyUEmk7fwcZV5nSmXNbJpiWCVAUkBvUhq&#10;aztT2LA5MIG6MkG46WyhD9AQtDoYgnVUA57QBa6CODgqiGokGPkVZSirrUUyE1dhRTmSMrJQ0dCI&#10;vollfPrVb9nuA5kemUAWWf3hF7/E9t3HsWfPUTQ09WJkajv2nbmF19/+BDeeew0nrzyOB7aOj2B5&#10;clYBePvsnGorM7NYvg/q6UksTJChhaVFMg8RNASzAvI9eS1Alset9Mdz0/MYHxrDysK2VSATrKP9&#10;/QrI0/xZQHzfW98H8tLSLAHmC0dmQ2E9GZEOj5GpHVcE0FfsWZGF2btVEccDOw/iyJ5jOLjzGH8+&#10;wOdHcGj3YRw/cAKH+fz8iQs4c/gCLp26jjNHLuLiyas4vv8MH6/h/PHL6vUTB87i7LGLOHX4DM4d&#10;P8/fO4PLp6/izNFzfP959Vlnj53Dab5+6vBJnDx0Akf3H8X+nftUm5/kdxyYwEBnL7IyMyjdZIuF&#10;dA6RsDJP6g6/KBdEZbGDZtAHRtCbkTU0/vRwcRqkl/rSj7sxiVgyc1ujvTKRkpb+kmBWHY2s40Kg&#10;OXtsQnyqJ705GUBLIHiyyVojGUUl0B1cxK8S3JR+Nk7rkVbsibIWOZZAQ19oRUA7EgwuvL6NTIqm&#10;iE325Ps3MzF4UHVQ7rsIs5K5KNV1Pkw0wQ5UJy5kWLIM2V9OjZWBNxePLWqqSFhYxgl0/jJ2IWC1&#10;gEGWxmhXByVNbR6DJaW0zseSEpsM7E2w2MpA1xZeJ32y3QaVeGSRnDCrntI1iEkyK8sPDUUxGG7J&#10;w57BamhcxZvzeoLsCQxHemgndX1mVmvgzseoFAIj3gnhye5IKvKBIcKF12ipFsULqMSHiywWL21i&#10;LstvxfuK/KfysF7PWMk9FIlMwJKpnSShEcg6gxO20HpERgXy97YgNMyXlsmC6ogJVnlhM/WZNvbC&#10;yuaqCUvbywoYqjFJ4gYmEh2TvG+ILwy0DoZAb8XMMmXmHxmEVFW9rRBpRQXIICMn52ShuKoBg7M7&#10;8eWv/4TPCF7Fyl/L6PWf8fkv/4a3P/gUe46eR1vHKOpaejG3/QguPPEaLl1/GjfvvoZDJy+vAnlp&#10;kiCem18FsjyybSOY7zP0Etl5gawt7D1NIE8SyAJcaSMEpABbgLkwM4cFfoZI6707dymvLAvyBciT&#10;BPEE3zvc2YEhkeT3WHmO3nnb8hz0nvb0EE5kATs2J7UvSe/tqJYNbZ/dhkME8bFdh5ESlYbU+Ezk&#10;puWqhfoHdx1SAD556CTmxijFXANQV16PlppunDt2CWePXlRNAH3y4FmcOnQOx/adUs/lUcAswL14&#10;6hKBfFYlglOHT+P6JSkyxvfJ+WNHzuLCSSYI9e+rQJfnF09eQWd7u/JTcgyyCzuKK5lN1lDL3qlw&#10;Odgl3E75OBkQk9H4QDK0rPX28LSmrOPvOpuohRCO7Eyxke4KQC7utvRlptDTUvgHEVg+RohIdYUN&#10;5aqwo4yyqhF9ZyN4+TqyI1LO0ys70O95+lsjIs6dntIcpZl6xGW6KH8qycCK0lNYXt6r5lsJJmuH&#10;TfRvTDKUvbIkWEbKvcgssphR5KmWikAAZUO28wl2ZGd0pkWwxharR+n9XeFC9tV42cKH31Pm0r3o&#10;pTV+ZvCmr/ahRcov05OlZYEjZa2BLO9D9eFrw3si4wDGvC5bGMjOkeEe9P62SKXFsbMlq9M+uBCU&#10;9k5UBJ5WTB72iE3TI6dCTgs2wDfCCR6yQSLTi5+/hd9fpvlk0Iv301OksKyPZ7Kj7LUiKO0JMgGt&#10;jJhbWK8yrQBQVi8JOOV3BYjSPHTOasBVb+A9p+Xx0DnCWSv3YPX35Pelyfud3Sjr+W/OMsjKfutN&#10;4AoDK1/sT198T1pLC4gJRVpZCZKL8pFbVor0giLK7GrUdnSRYR/HZ7/8wyojk42lSpCsrRcgP/Pi&#10;mzh98XGUFLWisW0QS3vO4CWysRroev5VdT7MAyKZFyenFAP/DxDfawLi+0AWrzwlPpkMLEAURpbH&#10;GQJXnp/Yt4dAJlvx9w7u3oOxoZH/AeRxvleAPNwlrQtjBLIw8vz8FKWcM9IzQxEd74WoOC/4hWkZ&#10;PCdmfDcCeRH7V/bh5IFjSE9Mh/lGdjhXPRbGpuCjCcCR3YcUoNvqOwiyk5ifWICns48C5UUB4wkB&#10;8iV0NHbi6qnLOHHoFEF+HqcPk3XJvKeOnsFOMv7ZQ2dw6cw1lBVWoKGsBYPtI/DXh+Eq33vpzBUc&#10;239csfRJvl+AfIGZUIAsLCrZXOZERXpLiQs7OzmSxAoeHo7w9nbm625UF+4IDtXAgTJZ/k38tpsH&#10;PSOZ2Y5SLiZcqxJAerE/KlvDmLXZIUJs4eRlSSnujPBUMpSBCcBT5nIpM503wY0g9mUi8PKSgRlj&#10;REZoaBnsEBzhhtAQJhEyuUwbGQKtKY9lmstUXa+R8VpKzbUwMpVR2g2qcwsQLG02Qc6nkdfkZxOL&#10;tQSHESytZIR3DX0n/SOVgJb2IzjeFZEZBuWJ/aMcEJTgAN9oe4TEuxFoBCivXRdghRACXqM3JdOb&#10;UUpqEBTDRKa3RFK6PxIT3FGaH4yGUtn0Gg5vXruMCbjz37VkVU8/O1oeLYFho5qbjDUw0egCKWPp&#10;321dN8MnhJYojIkj2Im2ZgOTnTUTkBW/yyqYZWWWmaUs4hBWlXEGZwVEGdQScAt45bmAVwazQiN8&#10;+boMQK6ysIyU29P/yr9JkpWf7RytlTyX98rr8pqLgNnLEa78fHcvNzV3rPXRwsPHdVVeJ0UhvawY&#10;GUXFSCsoRFJ+DvKqalHR1oPLz7yOT2WgSwGZgCYjC5CFlS9duo3Lt55Gbm4VmjupoPefV/PKZ648&#10;jVvPvoTZhWVh5InvgLwisppNngt4xSeLf74/CCZAlgEvxcgE4apE7sXMyBBGe3tw7uAe5VnFI587&#10;cgRTw6MY6unGcG8v5faw8sqKkRWQV+X1FAG+uLCV3kSrasaEx/lRlnioJXsW1mSBEE9sI5D3LVNe&#10;L+yC5SZLjHWPqufLM4uwMXHGguyyMrEn+OpxkHJ719IuOFm64yJB6uVCMLjoUFNSjeSYVIQFRMDb&#10;zaBeM91gjvL8CtTStxit2UL5vkex7Glh7YMnEB4cBSdrV3g4eKGvbQgXTlzBxdPC0CK5TzNJXMVA&#10;Xx98/V2UHdCzk0shIgGuL5tBR8knUxIO1nB1ohy1M4OGHcDdmcBjpwnyc4UPO2UgPaEPE0F0kCt9&#10;pjkqW6IRxw4fkejMoAeSrbTwNpgiPseTLG5JprQju8sx7eZIltKhQY6IpreTQ6NcCGwpxmCg/PVi&#10;AvDjta1KR2MFEJmmMTJ9lJJTFjGsVa/JVMwmemgBgZxnJHtE5FF+Xn2+FhuNHsX6TQ8rFpdRXpH2&#10;hkAHWgQPgmkTrByMKP0tCFxrBES6qEUtBrKynB7jF+mklIQzv5ulrERzpGf2smci2oIQJrbspCCy&#10;GZOOrJxikpFrlePqgmit/GlLPOnp45ncPWk95O/Lii5RFaJo3LRWyqfa05Z5kNnDEmUBhiP7ziYm&#10;IhM1XiHgtbCm+iB4hUEladk5ijymqiEQpYVGehOsct9c1Hy1tYOwrQObJFt7MvjqOmG1Rpc/yy51&#10;U3M5VVXOYTRa/XzG2k1PW0PQGvw0jJErgcy4+NLvh3gjKjUJsbk5iM3JVC0uJwdppSWo6x7Bq+//&#10;nGz8O+WNpQmQP/36L6qG3+79VIDnrqCivBk9w3PYefQK3vvsS9x46hU8/tQLGB6fXB3sEtDe98j3&#10;/bECMh8FxMLG0mSEWRh5/N7glkhrYeKZYQK5pwsn9u8lkGcxOTaGk/sPYaRvAANdPQrIsol5jAlg&#10;qENq0rcrRl4F8hi279mOwCB6QZ09QaxBTHIwGdkd8enBlJaevI6tOCCbpSivj9MfH9t9BEekNv7y&#10;XqqAY3x+CPuW9iInMUuVWD9Ehi7MLFW+dqhrCAUpRWgub8Fegn+id1IBcWFyES21DXC315OdzyFY&#10;H4W4wBRcP39LSXLltcm6187dJoAvKm+96rGvUqrTVx87i6tnr/H6p9V1+1A5GAjM4ABvuDrIgm1K&#10;UCdb2Fmzw1iy04mHspaV/GQTMmiwrzPiIzwQ6u9MkDrBSxo7swtBJ4NdYjE8fe2RnOtDSS275e3o&#10;Xx3VAaDelLrCcgIk/3A3qgFJIvw3AjkzXo94vhZDRaPxoHyWZYsEnQAvJzeaPlO2ukjHNmIn36Tm&#10;UjcbP6bWGQtQV5nZiL+3TnlZAbEcdSRNfldeU4mATK31tiFzGcGV1sHKkaxNMMu12vPzFRiFWSmR&#10;ZeGGAFD+rqzEktVWYglk0YsMLArIExOowghE8bae9O1+ofw+hi1oqE7gvSUgKN9Fvcjsgcw2yCo+&#10;sRQyZefju3pMo+yjkhPsbRxNeV9cCVBj9bdlEEtmESRpycCXjEwLiFcXcchuCVE4ssrPlkmKNojM&#10;Kt8hgCSi8ZKdD5TR/CwZi9hCIJtSrRgZr1HHKcqUlpwkqGcSi43SIZgJPSZKT2XkqRa9hIS4Iy7S&#10;E9FRvrQEGYjLy0UCmTiW3jguJxcpUohtcBwf/+I3+OgXv/0OyJ989Ud1Wv0nP/81VnYfw+LKTtQ0&#10;tmNicS+OX3gKz7zwGp58+Q1cufUk2ru7/7+j1mq0mgx9n4nVVJSMWvP3ZKrqu4EugvD+oNXkQD+B&#10;3I29S4vYys+YIpBP7DuEAZHeXb33GHmIwO4nkNvvtQ6MEuQzE+KRFxET742QCB0zvA98w2Sgyx1t&#10;NZmI5805sG0ZO+a2E6y7cYBgPiSDXDsO8fV9OCqAJoiP0j/vW9qDw3xd/u0cZfLp/Sdx/jB9LdtZ&#10;emEB8H2Anjt+TslrAad4aAGvDI6dO3ZZ+Wjx1PJ46dQ1SnAZPBMAX+TvX+Hr5xU7XyG45bt6ezsh&#10;NMyLzUedpy3HLg81FsKP/j4kQIewIL06yzsy1AeBPpSWXh4I8HaDt6cDvCm93QluVzYZPV71YKvy&#10;NyTegx1b/KQVImO1SEjTISLSlffHDsn5BrIH3+9vqxhaOrr4RDtKc29f+keylXhv6YBu7jI9YoHQ&#10;UDdYO5mppYyePjLaSyaxWQe/AI2agxaWNpPD8gg6c0psa2nyXCrw2MjqqTXqukR+y/ONWx6mgjCF&#10;ldNags4Kti5kQPpwS/6OucxTS+dnEwDbEtib5VwUJjQLqoIw+ni/IFoOdvSlvkpMVWVA42NP22FB&#10;NjZDYbYfNPTniakahAR6qBF9KR1lZy+S14RSXzY3rIWriyUs+JrGg36eyU9G4sOD3ejD+Vn04F5+&#10;jmo8wM3TelWChzgpv+2ut1U+3NGNAKZctlWrxWQhDj28j9Mq8Gl5bHj9SiXQtsgctCnvkZzjZkm1&#10;KDuEHPm6j94CwYFOiAjVIkCSeaArIoLdkRLvT3B7Iz7GG4lxAYjPy0ZKcQGS8nIYPwF0JsqaGzC+&#10;sguf/+pPammmTDt9Tnn9CT3y57/+Kz747Gvs2X8MLa29yh8v7j+Fi3dewpnLT+CpF1/BmUvXUN/Q&#10;tDqPfH8O+X+Al6/dn0uWJnPN9+eR1SAXQTx8bx75/vSTsPEcE4EMcu3ZsRP9fE3ALPJaPLJ4Zdlq&#10;NdjehmECWfz13PQEZudnV6dfZCdJgg9iUvwRGuWF1AQDZhjk4e5G7N62gkVK6P1k5iP0wyf2HlWM&#10;fGznEQJ5jwLzztntZN3dinkF2Md3H1VgVt6WPljk8IWTF9XPF05cVsAVYN4H58mD5/i6DIqdU6/J&#10;o4x2y+/J6zLaLc9PHz6Py2cus10lI9Pf0+v6B7gx+xKwlFGpUQGoyk1EOEHs5W4Pg6sjggne8sx4&#10;sqUPPN3lpEc7+BoowemfPGVtOH21ngnBS7EPlYkUlkvUIrM4CPEZtAcBjgiP1iM22xseMpgU6ILQ&#10;eE+1ik0W0ghbyZFgMk8qzZYA1DIJON+bh5adus7snC6Utz6BzkjMcINWawYdf0cWQ8gGTTX6LZ3T&#10;2ZwKgdJc76CYXOSrPZnNVgb0yIguTBAaWgIbsvAWyzWwcNgECyeCmywuo77WlM42zsYE+hrF7sL8&#10;akeuThbMWMGdTB4U7Y5YJqrc1BDeCzO8fWwBUYHuBKoJgoOYwMhwAUxUYZG0WV7OKgFIrRj5LjL3&#10;6+JFz8xE6E9pLqsAA0LdmazMlfyWRTLSZH5Yrn91lNmM/77qZWXgUT7Hje9z5TXJrmE3JgL5N7U6&#10;y1XuiTnZWTapyoleAl4qEjN+Hz7KAhxpcjiUxs0EIX7W8CaYA+Sc20ANwplwYsN1SIwliKMJYqqN&#10;0poM1HTVYmx2EE2DDWgaaEBlVzUqO1qx6/hF/PzbP+FzkdME8mf3gPzZr/4dL772Dg5T/eXnV6Gl&#10;cwi7SCpPv/IRTlI5Pnn3VRw9fhZVVdV4QBh2hgAV2Sygvj+9dH8Jpfws/y6v3Z9mEtAKiNXAFWWy&#10;rNGW9dZzZPLZqSm1NHM3pUBvJ4Hc3YlBUv/E8LDawi4gVkBu7ySQuzE/M4XBoQG1z1HOnkvKClbr&#10;n7XMioGU2Tq9m9rjF5sci/i0OKRmJSCFgMjMT0V2QRoqasvw7gff4IOP/4C33v0lXnvrF3jm2fdx&#10;89ZruHL1VZw6c0OVDR0cGsQok8n8/DwWFrdi317K9IMnCe6zuET2vXz6ccWyF08QuLxZl8m2Iqcv&#10;3mfg41dxnmz9+PnbCsiXTl7HlbM3sGvbbtTVlmB0dBpZaRkIDdTD398PjTVlyE1PQ01hHpr4vKQg&#10;CxlpCSgvzkV1WR6S4iJRlZ+N4px0RIcHqd3W0jy0Tuwg1tB6MLH5kkXC7NX6bWETYQ4p5hsRw85N&#10;IBuC6MfpB2UlWUiklpLUTq10CyULCGh1BHSAkvxOZGkHNceqIdjlZwPvr4ZJwNXFQjGZLEkMoFcf&#10;qklFRaYBxanBiCVbGvRWCCS7+fM97loHJg17aH1d1GIXna+bmtpx4ucYUXbbOFopdhS/66w1VzJW&#10;pK3MoTuIZdBSfqYbEJOug3eoA6/bXgG7Jj8a1pS/BiYwrY8lSoqiEehvg8BoV4JKRvUt4aihPTGY&#10;IzjBAQFxTDLh9LNUJiH00N5+DlQnVCpMBGIzZFmlrEEQdl1dtUWFwyaDdsLO7ryHjnx00ggb0xbY&#10;0GpYSWFHJit7vseev2sr2zetCeL1ag2/AFh2pMmsgrCxNRWH3DNnJjGdhwnvkyXC2V+jojwRG6NH&#10;RoYPKmvC0NmfhO6+VAxMV6Nnrg01/z/G/jM8zuPMGoT1c6/32p0Zz3hsKzKTIAki55xzRgPobqAb&#10;jdzIOeecc84ZIAnmnHOmSEqiAhUpiYqWZEuWLMn2jM+eKgiyxvvu9+2Pup7O/YQ69zmnnqr7rkqH&#10;JlOHpOJUpJenoaC+Bqeu38OTL/+8ulhCDHZ99ie889m3BPM3OHbiPJb3HaQtSkVxdQtmdp/Ciy+/&#10;iWPnbuDSrTsYm5yHXp+GpwQgBTBFWwOpaIJ51yZt/HK7BuL60jLUl5BVuRVTNpvIzGLZYlcbpTWB&#10;PDowgqriMrJyOer4nlg00VhVg1oysmBl8f3miir0kY2rqsvYucxl7bsAMrIHO6UlT7ZI9+NC7xMQ&#10;7kOJFQivADeERAZARRCHCTAnRCA1JxdvPP4Sr7zzMY6eu4zG3j5kFhQjOTsLmfk5jIRxSM9JhT4t&#10;CVk5GUhJTeDreqRlJDHKxSM+MRbJyXHQxcUiITGBJywOGk0sopQqhIdHIiJSichIFbdqvhaN2Lh4&#10;aGN0iEtIRHEuL46Yt52oQ3dXH5RRkXCys6ZPdiRwNdDEqBCtViKWYI3TqtlUSE7QQp+ggT5Jg8RY&#10;Ja2DL3T8nEYdiaioMCjEXNywEISFByI0zA8qZRj/lwGMgSwyIhiqyBBo1QoE+LoiKNQDrt72ZHFz&#10;ucLfigwqpmF6B1hLCSoGjMyF5CTAPb3NUFukJqg2I5AsER5sTR9nIjupmPxvaEQfS78pqpat3s7a&#10;RpYiWxEkdi5m2EUwaZU+yIp0w8XpNjjxupiT/ey4NeZ/WNIqiNFaGxdLyljui50FJbsV/asl1Ep/&#10;eLpbQaHwgn+QHe2AIQKptgL9bMju9KhiAgwBpaatcqfslZNFbDbDhv5ZrOQSEtvaeTPbFnnLSSwI&#10;sffaCkuX9XDxIzuTDd29LWAkVAnVkWBsUfJ2k0iwRoYXI9AGZGQJauHjDTZi584t2EnpLQa9tooJ&#10;IFtERj7hk0UaC6qN7RulTBarysSt0I2bfwMjBpvN237Lc8ZztfUZGFLi76BNMDF6jkFoK5WECYKC&#10;bBET64HYRFckpfpATzDHaNyRkKOFKjUOKn0iIpJioOZjDftldk097jx6jA8ord/9VDAxWZlAfvw5&#10;pfZHX2Nqdjem5xeRmJKLho4RLB28gOsvvkJWfhWXrt1B38Ag9Ml6PFWdT2AVFBFgJbLVifxcIrMP&#10;wbfmgeX2p+fivboSely2BrZGSuSWSgYBsmtnYws6KM07W+i3e4dQRdYVg101fE8MgDXwc7XF4r+K&#10;+DslcqCsr7cL1XUV8I90RrDSFaFsXoxoFmQTO8pOWwcj2VmTUlUICveU0yyz8pKRkRNHk5+HnsEe&#10;+f2m5gaUMWg0tDSioaEWVVUMUE01aGsTTFyL8vJiFJfkIyMrDStzI8jQa5EYp5XlbRURSiQlJiIl&#10;IR7JKUkEcwyio2MQn5CA+Pg4xGo1SEoSwI+DIjAIfa2V0BF4pTnpmGhrwFBTKY4vzcCXktrT0xl+&#10;fu7ITk8mgMnI6Umy7nG0UsHAEISC9Hik6XVIiFMzAKiRlcLozEAQEuyPmOgoRClCyOzhq48jQ5FO&#10;9s5IE/ujQIwqEtGqcISHBiAiLABp3M9EdRRilOGykKkixBfKMH8Gmxh6SmNKdbI2O2NtYRKqSqOh&#10;jbUnoI2gVrlAH+0NQ7KKNQOmAPMuAnmH8OcEsxkZ1MGZoLTfChf6zQiFOwLE1M1oP+hiI9FeI4qO&#10;i9U94p4y2ZG2wpqMaGRJj0pV5eltS3lJoHq4IDrMFwo/Z2QmhCE7JQLx2hDkimtJIAfRKuhTI8nW&#10;z8BfYb06fdNmk5xAIu6Vi4kdYgaZsc16iHXd282fkeUTRVI9a9ctsPUwgI37Rjj5boOd5zY4+W2F&#10;b6QJn9OauFI92K+joqPtMHmBoBNgFsxMYAsbIe4Fk3XlQBeZ2ICPN9MCRIS6w5zWwpqMbkplJG7F&#10;bfhpqaJg4jVm3mbwnLRDYvmiuLsiZLqTlyWcfCzhGmAHT4UV/KLESLULgw0tUawagSJwU5lFxNMr&#10;J2kRnaFHXm2zBLAAspDUjz/5hu1PfP493v7kKwyMzqC9cwCZOWXooY3cf+YmTl26iRsvvYmzl66x&#10;37chM5WMXJ6di0qa5TVAS1AXFqOmqFiCdlVCryYSEHK4vpjSuIhA5FYAWbSmMrIywdohVjkRyF2t&#10;nRjoHkAFA0MNwS+8sphnLZIMSCAXFaKRklzcuuojg1bUFCNC6wltchDS8slgKWHyvqwzvZKLpxWC&#10;Vb5k3mgotaHQxikpWeKRnk1WTFShu7cDOdkZqKosRXVVGVs5SkqLUUlfXl5eilJ6kLraCrS01KCo&#10;MBddHc0Y72tDTWk+8nMykZuejqKsbGQmJTKy6ZCVmojKggxkJMShSOSny05FCgGfk5wMfawWSRoV&#10;Tu4dxEhXqQT0cH89TuwfoV9eJou6w8fPFYFBZC4COTUhlmwUDqUyhOyrQmyUAvExSpQUpiJOTiNV&#10;ozBXjwgCPC4mEvEEaxwveCTBLIAdoQhFrCoU9WXZ/O8YMnQAA0IomV0pwSvqqERGhCCW31WSzaPk&#10;4wiEUcKLiTSiJosrO5eHjy2Z0B1mBKyri7g7YAhTMq+19TZ4eJBBzUVVCEpRdmAxqCPuURvTD4tE&#10;CWI0N1rhTfbahv7hPvQO9GNwaBAVJbnIzk2hWgpAS3crevhac3sb6mhfKpvFYgc97Owo6x1tECuK&#10;CwQ6yFQsNnxNo/DFZGsRnLl/5qZb4UQ14WS7C65uhrB0pH+1XieTMli68D2v7QQkvSiBbGTzLAFs&#10;wMf8jA2lsTUZ2X873IIM4R68k1taBt/tsmCPYGzfEGMooq2oDraRgQlcA7FqajM2ixy/fLyFjC1y&#10;4IqtaGbm9NS7yNT8jFgEI1LaiDEDIaMFeMXiC/FctM2bfivPk4mJ8P2bkZIUTN9vCfdAO3hTVbqH&#10;2sKV58/O3RxuPPZQElB4vAaRSTooqcgiGcCj01NR0daLD4Q//r0A8OptJ8HKH375I9754HMMjs8g&#10;t6AShcU1mFg6ipOX72Mf5faNl97A4RNnUVlRi8yMnNXUbCJrl8zclZdHQAtQr7aagvyfQEswcCta&#10;bWHhz20N0IKVm8vL0VH/E5DplQd6elEupbVoleggkIXEltKaQBbJG+vJ0AP9fcgrzoSLt7W8h+wb&#10;4gJHDwu5iEL4HRdGd21yGOLTwhEa5Y3yqlykpOkQGx+NuOQYjI9NIkufhLysdORkpKMgJ5vevJj/&#10;XYDZqSH0tFZhsKsF+dl6dBPMZQWZ9KypVAr5/Fw+EmJjZR3zZHrZlAQdUgnWsd5WZJAl6ymb9ZTC&#10;cWrKYsrfRIIpLkbN13R8HM0Aoke6Pk6y6sz0IjutBdnIURbZFaybTRmvJhCjCazkRCUyUjVISVYj&#10;LY3yOjEGeemx0EWHob2uRAJUGe5Pec1tVAQBzYAWQ7BGhCGFQSCRDJ2REA0dASyArCRolYpgBocI&#10;pLFjRCsjEK2JQFI8Iz8Z29Rip+yQJqYGZFU7Sk8nWNGzbpODRmQ9AlTk5ZWdlk3ISTFFVgx4uXvZ&#10;QMw1FoM+puY7+Po2WDsYY3xGFDieRHtvL5rE1N3RIai4L2U1JZSSGihpIZraWnldUlHKc2tPme3M&#10;wOEgUuh5OpL9zejRjbil37agjyYIhA+1IZOnJLnR0rjBO9xUrgsX0y9NCWgTMvAuyxfoy7dQAWyF&#10;Z7iJbAFqawJlB8FOz+vI/XfcRHbeJsuYW4rPOq/O7hK33oythcVYXXAhbq+tgVhkWRNAFtlTt9MX&#10;i5F9Y1MGCe6T8PfbqU7EYpI1EL+wXsxXf5rfXx3F3mm0nsBfj+JUP2Qn+8l6C848ZneSjycVixUD&#10;lZM7rVaQM9TsD6rkWCiTYqFI1iKhMAWZYhB3zz589MU3+IByWgx2Pf4JyB98/gMePHwLo9PziIvL&#10;QnFlE2b2n8PZa/dl4WQhrXfvP4LC/BL2wwI8JbKjlmVloSInR7Y1UK+BWQC2pqDg57YK8NXtGpgF&#10;KzeXl6F9Dchk5P6ufpTxPQFiCeS2NnnvuIpML9i+pozgp7TuH+hDdkEqvIMd4B/mgvAYH0QnBSFK&#10;60epZQJNSgDZOBKa+GBEqH2Rk5/KaB+LeCFN6JWnJqcJRA0laKLMri5AmaFPILDTkJ2ZhJysZBTk&#10;piI/N42PU1FdnMf9yENxjh75GclkYEpfjRox9Ld6Rs0cgjIvNQWVeakoz6P0SUugL6WcDQ6CVhWF&#10;JB2BzE4rgJakiyHY1CjNTMT07BLc3CgPHawJsmCCVkc/rIFKRUmZnYB0gjYzXYusjFjKbrYMHSJE&#10;PSb+p5Yg1WkiCdAo7n805acSyQwaWgJDEeIv/yeS4Bxtb6DkDqfMJnvrlPyOkj6c0prPk6kmNPx+&#10;MqW4X8BqogUxGisY1dHFFt6U+6LApQDxDnpFYzFxhJ1V1DAUQBK1icRAjsGOdeyoQopuhoXpdojq&#10;p2LwKkzhidzidMTz3GeW5KGjrxtjM1NQ6VRo6+1GB5XO3rlxHJ8d5zXKQRNVVqwoOB3uSzvgD6Uu&#10;BAEhzghXuUGt82JQdkQoJb5PiBm8AixgIQqBOOyANQEnlhe60Ad7uVAmexnDzI5gM30Ohpbrpaw2&#10;d9wCZx9jWLquh0eYGcwIXDM7Bie+b0LQbtkpMgZulgsixFJQOX2WdkGsMhOrpbZtX09Wfk4Gks1b&#10;n5fZ9MRo9Q56YTFpRaw620qwi3oTYgGGodHqQhZR4mg9ZfYGymyx2ES8tpPndAfPmbmYpmm1Sw7Y&#10;WtjREjrbwNxaZMy3Q0AYzwOvT1xaPLT0xqml6UjIT0JRUxUOX7iBD774Do8/+4mRP/ujBPK7n3yH&#10;M+euYnxukf0gDaUN7ZhfOScXSZy6cg9X7r6Kibkl5OYUyvZUMTuzSHMsMuKuZsXNlk3k0KzOz/sf&#10;IF4DsGTugtX31phaMHJ7faMEckdbJwY7+1BSUChTM65JazGbq4qMLFI0ioEycX+5v38A6Vkp8KCP&#10;cCETaFKC4RvmDAdGM7GcLC41BHnlscgq1iIq1hN5hemIS1JDww4UQTk5MDwmgailV9RFq8mqMSij&#10;XC1M1/NxHEGjR25GKvLIwjkZ8WRvHY8zmftOoCfF0LMm0hrkoq+hFJX0vOlxGgy01/H3qAK0aqgj&#10;FdDQm4oBrRzK5RwCpTY/g78TT48dzRZDvxuN/SvLUAS5QhPlicrCOKjVCiQmKZFKFo4lUNNTycBZ&#10;8dBEB8s83KoYBdlaIb+rJfPG8nksgZjC/1HRG+sI5iQGicRolaxNraaMTuJ/pSfFSYDH8Duyacja&#10;3NcY+nFhO+KSohkQvdlpRbojAwSGOdHv2pBlnbDdiPLRaitfZ7MVEzXEksutMDKnbDUTnXijXEAh&#10;Vkc5u5nyfQLEYisZxpr7rsPQUA/qWptQUV+O6FQtghWB8ApygyqOcp7KQyfObS1tWE0l5sb6oaAl&#10;UmqDkJoeg9z8RESofOBLmSnmC7hSddk7msKNWzu7nbAT+2u9BebcD1P6UyNrwaQbKOkJqJ1PY6cF&#10;vS4BbGz1AkxtN8oZcNsobXfxdRMekxgd32G0eqtJrB8WfcfKyZCfF7m3KMO5FcFJJP8zFFM1GbjE&#10;+nGhSrYbrk4WMeO5EF5XTEMVt0KFtBbz58U5EJ59+06x8OMFiCWm5hb08UbP/PSZLbC0F1kUzWQz&#10;tTOmFQqDHT10eUYc/CMCEZWYiMh4HVsMwnjNw6koU6lkb776Ftn4z3j/cyGrV4EsBrve/OhrzC3s&#10;Qe/QNEkrAw3d41g6fAGnLtzBlQdv4uKtl9Av75jkIy+3CE8VUaeXZmX83EQ66zUgVxHIArRrkvt/&#10;SO+fgLwG5mb65E6Rm0sMdrV1SSCXkXkbyqpWbz+RkcUAVxU/W1VISU6/LYA8SGkdzw66Y+cWuHnb&#10;IzLBCxE6Xzi5msGPkiQqxg95pTqkF0chkBG9tDxXdtgEIVMIlqGRUcSQMZPIyskEYXK8FunJCVK6&#10;luSkIIcMolVFkG1jJRgTCc7CzBSybhzlbiz9Zy7KCeo8MmgsPWoWX9eR9XLTEvndOMQxSCTRI4uK&#10;+RoCKiWe/y2Ykwyax/cLKfNz0hOwsrIERYQT2dIJFWXxqCxJQ2Kyks/DKHtDoGfQyKAVEN9PSdIw&#10;OCjooQli7ls82T0uJpS/H4ZiKonSzGSkUSLHKRUYaKjASHsl/W8wP0fAaxXQxamoQMjcugiei0jo&#10;uE3k8UZGhiEjJxlBoaIgz2rFfsEUQlZ7edlBLB/08DSGk4sBpZ+oJ7YJzh70lW5iTS49KcFtTUCJ&#10;qZ/WZEeRcUWwmLObDdIZ/MYmh3Dg6DwOHZxjJxvH8PwgSqryMTk7hs7+dtSQYbrGelHX1oTK6kJa&#10;mir0tZXj0O4ptNblY7arAiWZGkw25GOupRiO7PQuLlZwcjSBi4OJHD0Xa7kFg24SubLEyi4TeluR&#10;7shEzJkW0lgkKCRLSum/uvRQNHtHkZlT3FoSK5WoKuhrze0MyN475WSQ7fS8RmLCB0EsBvXEYwFq&#10;ee+d/tzOyVjev7dmE/eZBagFiEWShi0Gv5G3xkSiBXP6cj+XXdxPMcJNZcMgaMKAYGnP7zsIIJvC&#10;xtGcNstcLmG057kLJBFEsG+GMDArSEChcWoytBa51XV446NPCeI/kJEJYDLxe599jcefi4QCX6Bv&#10;cAy1re1IyyrGwNQ+7DtzCwePXcK1l9/G2at30dLRi1zKasnIhWn6n4sOCCCvMfMqkFeltgDw6paS&#10;mwCuyl/dSjCLjNgEcxOlskiQ3E7AdravArlEyPLySgK5Em2trdIXC2ktgFxbWiZHrQf6e9kxo2Wh&#10;Oyt6KEdXCwSFu0mZJWbyhES4IiUrDDml0fSfDmioLqe0jpM5nDTs0P38fn4GPXJqPHLZUnmS8smy&#10;aYx45ZTT8WQvAeLivEw0VRegraYcdfTkhVlJBL1a+tjyrETEEcRF9LwClE2V+fT+mfyNGOmF4zVk&#10;xRiCTTArAaPnxSjKTuH/JCBTgD1egxNH9yNJ5UGgeqGxKlWuec4kyDNT6cHjIwheFWJjI5EYE0Ff&#10;ToaNDEYBmTk6IhSZtAm5eg1mB5ow2V2DGoJRGxWCdKoLHfcrnczbkJdE2U11oA5FVHiwLLAUHUNp&#10;nkjvnB4NvZ7qIToUOQV6BCh8ySjbyXbmsoOHhHhT9tvK0WmxUMOIzGVFtjAlC4mObGfPjkgZmkP1&#10;I2ZQicEwIxOyjJWhTBXr6euE3q46NDXV4urxBRxYHKIlakF3fyd6hzso8UbQOdCO3pEe+uduDAy1&#10;orenHKWFySgvz0R1TQZbFsb7q9BRx+BfpofCxwluDpYI9nOSDCxWjImZaKKGjgUZUbCoPSW2WL5p&#10;arsJxnZiUouQuuvkPd4dhs/KCl1GO5/Bb57+N+nvN235LdbRxxpsf5rS+D9pEehr1/1KzsgSPleM&#10;FxgZCzY1gD0DnJi7IObHu7mZyDnpZmIyzU+TSGxsuQ+m6+Dtbs7ffo6KQaxiWw8vD2O+t1VOVNlO&#10;CW+w43dUOIYSyA4ErrOnLT26lQycti4WcPB2hIL9L4xkIGZ2BcWoyMpUVKmJaBwYxPu//yN9McFL&#10;aS0Y+R2x8un33+PR+5+is3cQmYVlVKE19NIncejcHew9egk3Xn6Eo+euoIoKOC+/GFnZ+XiqgH5Q&#10;VhIhkNdAvCaxBZj/uQkQV3FbncvHOdmoIbgFkMWgV2djI2V1F7rZ+jp7UcI/qZX3kavQ0tKCOkqJ&#10;CoJbALlGjIiTkYcG+tkhI2FrY0LgOsLJTbCAMR9byylvqmhfxCeGIjjcA76+rqgqK0JKMj1xphaa&#10;2Ajs3b8bzXUV6O9pw8zkIIb7Oyi32ZmGu9iZ2uTvd3W1oJmdsJ5BoKWhBllk2yLKYwHkAgaBHH00&#10;KosyUFFEZib4Uvi7ogBHXEQE4ijf9VoVtKL8O8FcnJUgZXO0mr6d/rQiPw16BpXzJw8gKMgBoeGe&#10;SE/TykGtLAK1KDeZzBku2VRNdi5IZwAh0+anxEtm1/M3VJSoOUlUBGoyLj+jiQoi0EMJ+Ag5qJUU&#10;q6CHD0REeCBiFOK9ICjC/MjGEdDFU6JHh0BFgGso59LInD4BbpSu5nJSiJOTNcLDAmSC8NUBmg0w&#10;JAB2sokMomLu8i4yoL2jEUQ6XVOykFjBJV4XQcDG3lSuFlqa7cbESC+m6YEHBnvQ1NmC0fFB2od4&#10;5BdnIysvHR3dzSiuqaINKoWWQShKGwJlTBB0KZEIi/ZAQLAzA7UlHESmUxvKaXv6W8vt8h6yCbdi&#10;vbBgVzGtc92Wp7Fh2/P0vFvkNFBrpx1ymaWV4zay7bMEJsFltQXuTjvx7DP/gmef/VcJ2i1bf0Mw&#10;/zuef+FfsWHTf+K5F34lZ2SJW0QiY4qjkwkD1U4ZwEzNyL429LXmZGIC2MZul5y7YMqg0Fcax61Y&#10;mCGyfG5BRJgjvL2pIDx20WrQn4t10T6W0Cl9yL5mDJri/rgVXH0c5foAR28bhIS6w4f9VpmSgAiq&#10;PzFi7a+OQAgJIT4rB91Tc3jy5Z/kYon3PiWghT+WQP4W9197Bz2Dw9AkpKO4rA7zhy7i6KXbOHDm&#10;Bi4/eB37Dp9GKdVuYVEZMrPyBCOzU7PTCjCL9r+T2P/cfumjJTtTajdSNnc3tdIjMxp39KC/i0Au&#10;KCYjl64CubkZtUUlskiYKEhSJ9LvylHrATJXkryocoTTyRL2fCzugbp7WcOLLCyYRkGf4e3jgrqa&#10;CmgJgLiEVYabnZlFYW4iSvNTkEa5WVqRity8WJRX6hGnC0EcQaDTKKS0TSZ7ZWVQpuu1yEynJCYo&#10;C3NTuE9kjIp8NDeWy6DQ1liDnnaRrqgNo909q6vAOkTrRHd7M5oaGtDV3oDK8kIUUpWUFedjfnkG&#10;6dpgeR8yJjYUyQwOwh8nJETJEWtRy1lDoGZQ2ut1ZGZtBD1wFKIog8NEqpsgf3YWf6h5nFpVmJT6&#10;qXH0zLEqJJDFE4WPJsvHqEOQwUCh4X/FxavIyHw/KULWukygJ09Oj5cDW17+1nI5qJOzHSLJ7pKJ&#10;CRIjE/phOXDzPLzcjeW9UTE/W0w5FCl0dhgS1JSaIseVGKfwdLOCJWVvbUs9hkcHsbg8TzBPoref&#10;frmpDjnFeUjLyURSWgI0ZJog7qN/WCD/24fKyg8pDHJR2jC4UmKK24kCxELG2pMBrZ0JIsp5E+7b&#10;hm1PY6PB83ie8nkjpfQOY5E8Qawhfh6G1pth6bwN5k5b+BtG2LVLJMkXSzEJ3g3/QVv2PEEq0g3/&#10;B9larOr6d8nO6zf+WoJZZMEUEzq2bhXrojcweJCNzXdQmlNCW+wkeI1hx2O0tDImW+8i4xrzvS30&#10;2y/ATiSD8N1FVSKmyJrAL9ACru60K560A25GcKNq8PKyQVCIGxwJYBcvBzlS7RrgAGdfW3iGeiA8&#10;QYMw2qhwqrmg2CiEiQFNkuDeE+fwIb2xyNMlBro+/Ow7Anp1RtfZy7fROzgJtVaPisYO7CYTHzp/&#10;W84Cu3r3ZcwsrhDEJSgmjtLTM/FUXgp9XqoexelEPltpehrKfzH49Uvg/u/aGpCbyLarA13tMrmA&#10;mHdd+jOQxX3cxv8B5GoyuBi1HqS8iNUpYW9jTk9mB3+RfdDeHLZiPSclSkCgJzttBIKCvRHg74G6&#10;hipZRTeVAUhJZuvr7uV/0ItXi0G1YvrTAlSVFxCYhagso5evLEJ5SS5qxbYoG+Vkj0KCPjsrnpI0&#10;lsEmFQU5SZSBDGT5esrcaHroRKTSc6dQVqfypCdTnuvIzFqCJZ6MGaMOQlY65XBuAoNGMgNAJRbn&#10;JhCh9IVngAvyyfYlxTnIz0tFaWkOyqoo6ZsquQ95fE6pWUFFU5bNQFbM/81BGiN1Jjt8ooYSXACX&#10;UVsTFYDKfMppymdFkDeZOpgMzn3QBFHORyJW44+BlmoGKzK4uL/O90TgSMkWaY28ZSAUExZc3ezJ&#10;iqGUztsky4qBGzEl09nVHGJBhZyXTalqQnB7+ViRpTbxO5aUnesRHeUm68A4k0Vrm+pRVF6EHFqU&#10;FMrC7IIslFWX0qe1oq27DcMTIxgZG0EfFVBjc4McOfcLDkA0vaFfoJdkKQli+mEPH2uIZInGwofS&#10;vxoYiWwoW2FBH2pIVhYrrDZvf17OQttGX2ogZDT9sGhm1lvh4y2KxP9OSmgTs+cJOLHkUqzcopze&#10;IdZRE7wbxfPf4Pn1/0rA/0oCWizGEGuUTcwNZdpkfXyAZGRxq04sV1wFNwMLGVoMbIkJMU5uBvAN&#10;ove1E5NjdhLQJnJaqKevGYICHVCWGIDspHD4+NiRjRk4ST6WVDfWziYSzEHqYKgy9Qgm8fgzIAez&#10;r0cki5HrUlx78ApBTPB+TEZme1+uePoT3vroG8wtH0Rbl0hKmYq2vnHsO3UNB05cxbX7b+DCnRcx&#10;NDpNEikmkMuRkZGBp/JTkinz6JPTUmUTQC7LoMzOJJCzsn5mZ9EEsNce/z+AXFYmfXAn2atHJCTo&#10;6SUwCCoxE4zvtTY3oYrRo1L4bb5eTa/cREYeIpAjKC2dCFqREC+YjCZGMi2tTGBnZ8HnXoiIDJHT&#10;FQMCvVFOsMbq1EhI1FLiRmJ8agYjA31yBVV/Xw/6+nox2NdNqU3/1sN96e6gGmhAU2Mdt/XoaG/h&#10;fjaitaVh9TG3A73t/I0OdHbUk42rJSs3VpcxQBRxHxmIysS9b4IwLwu1lPbVFavBoamhHGVlWWhs&#10;qJCSMyzSh2D2J8AJQMHClNQxBJmGDB3J19PTIqAm2OOpFOJjRd6wCEQpfORIdoyKFzwyEDptOJLi&#10;oyjx45DMAJau1yFDH0/1kIT8nFRUlNJjMkjVlhZharATzW3V9KE5yGBgymWAEuMGjmRRkbBfMK+r&#10;uy3/O/hnEK9KyJ3yuQCxNWWmPV8LD7RGcWYAMhM8UZgRhPBwG0SG28I3wAq+gY5o47lsFktUe1rR&#10;1NGMls42tHS1oa61HqVVZUjKSEV5YwOyGKyj4+Pg6e+LYPp/Ba+Rs6sDHCk7bch6Lv4W8AiyhLXL&#10;DlmJQdTDE7X0DEw2wNRmCxl1db2zkNdypRVBLZ6LATBr+11yBpYF1YIAryG962aDX5M1t+CF9b8i&#10;gH+NHbue4+vPk6n/jeD+NVn53/Hr3/wfBPO/4dkX/o0AfY7nZRusrI15PrbDTCRU5GNza7GU1AI7&#10;d26Sc903bRa1jzbAR6TXtd9G4O7g+5sYoGxhZLS6oEJMaXUS688dzWHvagd3H3vuixUsHMzh6GEN&#10;twB7hFIxRfBahpCNBSsrqAwjkrXIKK/EGx9+JjOByNtO8tbT6tJFUV2iY2ACNY1tiEvJwuDMXhw5&#10;exO7j5yXo9xnrtxBBxVvPq1rUUkpcjJzCGR6nCJ9CgpEOdXUf4C5lGAuz8pEafaq1F5jaPGaaJWU&#10;BmtSu5rgFEBub2d0bm5FTwc9Mlm5KC8flSVi0QQla3OjZGNR7FEUfawuKkIjGblvsA9K+j4fD2d6&#10;Yhd2bHb0uHApo13d7OR92BhKY8HMMZSibQRlYryG3iyWsjUWC0srWJydxQIBPT01jim26clxzE5P&#10;Ynp6HDPTExgfH8HExCjGx4YxyfemJicgUhHN8LX9S/N48dIZ3Dl/DBeOrWD3zAgO7Z7Hob2L9Ntd&#10;9IUDGOztZGBiUKDXbqHs7u1u4XP6775ODPV2YH5qBMPDvQiN8EYgJVY5ZXp1FWV3cQYKyPSlJelI&#10;S9Mgl1I+n4xZlpOCdEbofDEYRpkspHcSJXgCPa8YGEviVqTtzaRVqCI4k6gAkmkj0hLUVAOU3tFB&#10;BH8AdAwGiZTVSrUfgefFwMbXqSRsaE2EPBSFpVw97BFGuS5Sudo6rILYnKwrgCzmDLu4WVBOboU3&#10;5WFSoht0CY6U9B5IjvaVyRE8vOwJaC+MjvVieGwQ4zyn/TwnIxNjaOluR31bE6rr61FeXY06Xvu8&#10;snLEJsbDxccNEdFKqLQqqQqsbc0IFmO5sF8OKJltIXuZw1Sk3hH3aglUsZBBLHcUABZAFk2MQEvf&#10;zNfkvHBKajHoZWTyAuXzv/F9UZfqPwjs38lBKUOT3/EYN2MzQS3yfxuZiBVMot4xGZr+eSMluBgb&#10;EHJapJSSA1U2lPk8VyLFj7EpmZltIxl8u6FY4bQeGzc+TaXC/dwqBtFWF0zIRRNyJdRGOHhYwjXI&#10;Dmb2RjCX2UFMYUcb4exvg/BUNRQJWoTERNMfq+GnUiEyMQklDV1k459GqkWOLjLyu5TYT776C958&#10;//do7qblzC9BWm4Z5vadxLELt7By7BJuPHwDx85dRG1dowRxYWER8vIK8FRuQjwKkpNQQGYulPWR&#10;U+iZCehfjGL/DGTBzj8BeY2dBZBrycgNlNCdbfTILe0yFa6Q1mtArq+opPxskANdFbl5EsyisKe8&#10;/UQ29SCA/TxdZIlccStJEehBpjBGONlKn6KVWTHFXONoArm7sx26xFgkpSQiSZ+Ipd2HML+whKXl&#10;vdiz5wD27GVb2cvXd2NhcTdmZhYI3jmMjU1hcoJgn54msCdwdGU/PnnzPm6eO4czRw/h/Vfu4d0H&#10;t/Ho7hW8evMcwX0Wo8NDmCTgR4eGZUGzObLu7Mwwg8UAjhzYg90L09gzO4HLJ/ZTEbSRgbwRpvJD&#10;V1eTlPJ1NWWoJquXlxDYVBJVfFxGyV1bU4Cutioyajtfy6UMz0JRcRqKyOQNVbnIz+U1ySPgS9KQ&#10;lxmPKsrw/JwEOZGk+KexgDR6cDHBJCUpSoJfR2ktRsbDo8LZQU0oI8m0TqKIuBODixdk2l17sour&#10;8IBisGe7HPARI8ViUEvI8NAwK8Rp3ZGREASt0guRwQysYa68jmnoZcBqaKxAUVEOUtP10CVpyRY6&#10;evJEFNDCVNZXSMYuq6tHgCIMXoF+iBNFQ0MDEBjkBWdnG8l8EiziNpBIjSOmhRKkIqWPmfkWrCPQ&#10;BKAFkEViA1MGGHEfONDfHCH+Jtw3T1iSubdSQtvYikQD68jS68nav6Gk/k8quZ343dP/wvZ/4dln&#10;/wXmIiMJf1OAePuOZwhoMjZ/W9TPMqFkd3Ez43/sgL2DqQS1CIDGpjvkfWYxi0tOxdwivieCyEaI&#10;iTRi6aIYa9hFO7B+428lq1s5msFEBAOqSgv+hrmdCZw8reER5gZFog6hOi2CY+iPo6NlUyanonVo&#10;Eh8IP/yRSEb/B7KymATyDT748ke8/ugJWnoHEJecgbzyGiwfviDrax47ewM3X3oF+w8fpxKsRAnV&#10;bh7xVEYSfUpUrRfV6wtTUmQT7FxMdhb3l395W0o28ZhtjZ0rsrPk6HUNGVkCuaUVotK9WJMsEtQL&#10;IIv51nUiG0hDHRm5ACVZ2WQkSvKCvJ+naIaG+VMqq6AKDselo/swP9yNanrHmCh/JCfHICE+BoqI&#10;AKQSuOX0lbH0rQLMCUkJWCR49x86jZV9xwngA1jevY8svQeLSwSzYGuxXV6Rr+8lyPeu7MPy3sM4&#10;fOYWsvOKcO3MSbz78A7ef/U+Hr/6AB+//jJeunsXJ09dwN6j1zE3PYcVMvS+PctYmJvByt5lLC3M&#10;Ynl+DvOzlPUjwzh/8gjleRPCyZaKqCB0kLEnhnso78V5aMTpw3vQ1Upp31CNZQaCgZ5mNNWWYN8C&#10;A8NwG84emsG+uSGc3T+Hy0d2Mwg2oKWpGJPDrejvqOO5K0Z7k6hBno9m+uwmsn15aZ4ceS8uyERh&#10;nh65mUncpjOYhJF5RWE6MRXSDL5+bnLcQQx22ThthZc/JS49nJOLqQSwvYMY6DGSkz7sHQygUblD&#10;F+0JRbgTMlLCkRATKKe5zi0Mo6u7Gbt3T6Kyrhw19MzVjbX0zrWop7yuFUtFGcTz6Nm8gwPhrwhF&#10;AgHv7e9JT+sGZydbWBDEotb3LitDWIuZUGJhgrlYRy1GrQkQMQuLDCqykYrHgqEFC4sZVaKEi7HR&#10;BhhTOu/Y9luy5K/w7HO/gli8EK0VOcpFrjH6Y7KkYFPRNokBLvHaJvppPt5F/2xrZwgzMenEbCvc&#10;XHl+fBhguC8RCjcGs23w8nIkkDfKNEgir5lI5SPkvrlIu7vtGQYhAWLxWIycP8tzx3PoZglTWkF7&#10;N3N6bmPYirzWLmZwC/FEREIiQrWxCCKQQzUaemYV1Po0zB48LoH71kd/kIwsJPZ7n33L7Q+4cv0h&#10;OgYnaMv0qGzuwL7jV7Fy/ALO3byH6/dfxTxJq4gWpqysAtnZ2aipqVllZAFkycpshWTmkl8Aee3W&#10;1M/eWUjuTDIzWyWBvNqy5RpjMdglEu8JEIuSMQLI5QRyfUU1GusbUM7nRcJri+mg9MmCqXu6Orkj&#10;hXJwKCo0EOUMDKqQYNy5dAFD3Y2Ii41AHIEcqaR3TE9BaUUZomPVSNYnIS4hDrv37JMsfPT4KQwN&#10;TePgoeME62Ey8RJGp2cxMD6F82fO08PO4sixU+gcGqUKGMYombp/YBQDE9MYoiwfHCHzkrX7xyYx&#10;NruAkfFpzC7sx+Lefeju7iZgx9DV24f2Tp7YAys4fPgATp06joMH9+Pc2ZNk7zaEKTygptfdPz+B&#10;keFJdHf1o7ikhGxbQmk/xkAwjRNHj1DWj2F6uA8n9y/iyO5ZHN0zh4NLtALDHRgeaMXEWBdtSj0a&#10;6L0ry/LkoF1DTSmDZBUBP4bmetoVPq+tKkJNFb17URZKCml3KgsRQiBLsJjtgLWjJUICfWhTXMki&#10;m2VaICfvXbI0TliIWMzgxE63Cw5OFvSwwusZy0EwT1dLRCq8oAxzQWiQE4NOIToZnLrYRkYHqHCG&#10;eH7HMDo5iBHK7f4hnpeBXpQ3tCC9oIje0AthYpZddjo8aJF8/d1gb2+xemuRHd+H/t3OfidE7Sd7&#10;uTWgXN5EMIgE72JCyCYC8ZnVRQxkb5GxZOcugpuSWEzh3LWTPplsLtLsCCZ/fv2/w4aANzV5nh53&#10;dQBsC9/z8zOGg62Y1PE07Phf1iIbpvFmODmbUqHQZtia8r938biFtKZSsTOSAW9VMr8gR7vFrStx&#10;q0u8JlaGiVtfwpZYWxvAWwLYCA6uFjK3uY2TWMElspmYwJaPQ9QRiNQlIzxWizCtFqHqGARSXifm&#10;FOH8rft478nXqxUlJJC/JZC/wztk6OWVI2jp7EGMLhVtBPShM9exdPAMbrz8Oi7feQnD7NPFheUo&#10;La1EZmY2lVDn/x7IgpFFWwOv9MzSN6+Ceo2lxXZVcmehtqAArc0CyG0SyCIlrhjsKi8qlksZ62vJ&#10;yJQBhWIALTtHAraWfqqLwEigX7x64SQ0yghEhNIvu3lioLMZqsgAglWJ+J9maZ05skLA56Kvuw2p&#10;aVQQYiVVbQOy8wuRTdmezoPKys5FAaNVSlo6MqgUcrPzcO3sIZw4vIQmsQKK3z9N1k9Lo6KoEAGk&#10;iMyeyMCQCB29t5YySDS1mLnFY0rLTERichwSKZGSkuOpCDKpEthJ0+L4/zmoqi5FZpYekRF+iFYF&#10;yhFtnTYC3R3Cy+tQkJ+Dk0tjBFwp+vra0EAJWl9XzfNUi6W5cbR1NJHBqWTaGzFEn93c3ox+yvgO&#10;StnFmSmM0Y8OD/Viln5efKexoYbfr+TvVKKF/nSAAaaRQbOZaiiPiidCFUGQWCCAVkV475AQXziy&#10;U4mZcyIVrpM3pS19aXKMNzIT/MhApvD0tJNeWaxnFllKRMe2czaDI18TC1cGe9uwe5H71FXFY86k&#10;PytmR8pAalYiNPFCHcUgr6gIJTX1SM0thBtltVYfj6g4DdnZEyG+jrCwNaIU5u87mCEoxEFmzfD0&#10;opcX687tttPjPiOZUIBGeHcxhVIsbBDzv8U0SCG3LWkHxGIGMf/bylpYg22w47HYWG6Gmel6OJBR&#10;zeiTzUyegbmomWWzha+vgz3Z3dlxJ9xdjBHga0MWNYW5FWU+WdTC0pgBQgz+mfA/xCKTnTIv16bN&#10;z+DZ53+9ukyR3ljIauGPhToQfl3OVzfbzGBpDCd6ZEcXC0RrPODv6wxLZwYtDxsEa1SIYB8I02jJ&#10;xGoER8cgQqdDXkUjXn3vUymppT8WQBbLFz//Mx598BV6+kZRXtdC+5KJ0bn9OHLuNhZWTuD2S49w&#10;/tqL6OzpJyOXkyTK2fdy0Ts0gKdy4uOwJq/XgLwmr38G8D+1NXCXiK2Q3Iy85WRZAeR6Aqu+thFV&#10;ZOFiMnAZ2ai6qpqAq0VZLv0fmbyY8rqUnxdV01ubGvk79IbVJVicHYVaES4zjeTQ/3n72FEaj7Nz&#10;hksGXpwYRyc7ehUB2FBXRg8Rj/l5MvLyAewjC88t7sXhQyfYjuPEibM4cugIjhw8hrtXz+Ph7eu4&#10;f/sW7t26juNk7yNnLlG+DGJsgkw4M0d2HkJPbz86OrsJri6CaxBnL72Knv5htHX1YmpmHmOjExgf&#10;IxtNz9B/L2BifBT3zp9DHvc1ggwWTo8sJoQowr0QSFYaaq9AI6WwuP2SkBSNYFUAsgriERLpjSh1&#10;MPQaX6QlKRFIL6qJ8UdwkDNCgp2hi4tEpl6N60cXkKgJQld7DVop0etrq1BXx2BUJAIX1U1hLgpL&#10;i1HEQNnR3S/zOoWEhSLI34ud2wQhQd5QRgWTtXbR24mcYNvIwLbYupNgtnDCDpFMnzJbq/aArbUh&#10;vCgNRUZPMffZ3UPc0zeFK6Vna1cz6pqpELgPzQw4jW1UV9yX8jrRalBRW4O61lYUEMixej08gn2R&#10;QuUVog6Hf5AvnN2tGCTM6I93kblM4ErWL0qNQpleRZm7DY4MFjqVLz39TrjxsY3VDkpiwapipdI6&#10;gkYkPtgCL/aHzMRwuLpQwppupc/l6zufg7e3hWRsRwcTqCNceLxkbgYIUQBATKUUGVHEKLOo6LFr&#10;xwYY8HdtuR+W1twfW2PKe/ptsr+dvSWZ1hgvUFKLmW2b6I+FXBe36YSfFwNcQu6LKZxiOqclA4O4&#10;1eQuqtYH2iGA/+3tbw93N2u4eNsjIk7MrY5DSLQGwWRjMUUzKj4ZZQ2d+PCLVfZ9lyCWWTNFClyR&#10;o+u93/P89iJDDHRl5mNm32kcI5CXDp3BzVce4eT5a2ggWYrJIEXFZcjJz8PQ9CSBnKD5Gcj/DGYx&#10;gr3Gzj+PZgsAswnp/fOMsAw+zsyknG6XQK6urEEZo0UJGa1EzOIikOvYigneAn6uKJNSkMxcRdk5&#10;wuhzcO8SZsaHkZ2WDD8vNzjaUp7YmpBFNvJ79N70iWkpOuRnJNLjiawYQq55wM3HiZHQBm7uTggK&#10;9kNxUQZCwgMQIVYfpSdCTyle39JCKT2APQuLOLiyG6dOHMWVs6dx9OgKbt28KrMvDE5Qgg+No69/&#10;FN09A2hr76a0GcDZaw/JjiMyg2FzWydOnzyMqakJHNy3G8cP7cO5E4dx+cJFhAd7IE0XyePJRFCg&#10;BwL83dFRnUe1Eofh5nJ8cOs0UhMSpJ999+o+Wow4RCn8kRoficAgNwx21mDvYAumhpqQmaxCYboO&#10;Cbow+ltXshd/q5Os3dGMiZFueuYmHk8POgmuUkrpnu4ulNAriWAToVRDpaSioZy1obwWslGsYTY1&#10;M4TBdpF6hx3axBwGu4zZyBrOTvB0sUQgGdOWkjIjUb06tdDWgswp7pfayywktR21qGmuRnVTFWoo&#10;72saqwlqenfuSyPVUWtvJxr4/znlVQjXxBDI/kjLy5bXyose2cXdVspNsRpLZKY0p48cbitHkI8n&#10;vOidnfjcxsYQaRp/WO7aRi+8HTsM6IcNt0gAb6dn9vS0xHZRzXHbC9i+5XkYbn4W9gSgFT21WmGF&#10;EB9zuDttQ5zWQ6Yv8na3hI/zDugineHKY7NjEDPbvgWuBOoOMv1O/s6urc/B3mI7woJc5OQQE1ND&#10;iNIwFrQlIjAY0AOb0b+LyTECxJZkeHu3XQgIsoerlzV8Ahzpg+2pGAMRrfaCDwNxZIQnnDxt4R3m&#10;gejkBKhJNqEEcLhWg2jiK6uoDF0khCdf/Zng/QnEnxDQbO9//lc8fOcDNLV1QZecjvzCWuw9fhkH&#10;Tl2TSxdvvvwW9h89i8qqepSVVyOH6qeU2z7+3s+M/M+sLL2yGL3+qf2SjUX75Wul6Xp2vnSyhvC7&#10;jfRq1SgrKqW0ptwqyEdtDS9+VeVPQM5CYUamBH45Qb5vaVEuafTxdJXrawMJBC+CU0TFbYycToy+&#10;hYVpsvymm5cDAWwn7416+TjCgR7QiQzj7UMP5mAtR2i9/JzJJs6IoTRWa9QMAq2Yn5vCew/v4r//&#10;8ik+//gNvP/Kdfz9v77EpQvHcOPyKezZPYPqihLkZOqxtDiNYvrwJkbFc9delSDuJiun0wosL8zi&#10;ypmjuH7uBFZ2L2BufgrjZOUgMnAwmVh4QT92zqAAN2SI1UFhQUjTxyE/X4/Blkrk5SQw4PgjKSEa&#10;daVZCA8gSCjPM2gfuhsLcGxpCL1NxSjMTUJkZCj8Q7wRERWE4eEhLC1M0jc30mv3o0kkRGypRX9f&#10;Nx83IJaRv4P+PSw8Ep48By48J8LninI7ot6VGeWjtZ05XLz86D1fwDYjMR3TAeYWNnByNEd1fgIW&#10;euuhUwZSSTgjgIEpnOrBP8wd0bpodA10oqm9QQJYTAwprylHWV0pCsqKkFuSj7ScNFRRjWXRKnmH&#10;h8A/KhRaduDAcF94BbjCnvsi5iKrlF5Q8zzpYxVIUvtjpLMaWQxm3rze0Qxsgby+dsYEk9FOmBts&#10;xY4tz6EuPxWulkYw2bWFftcUDpTmlvS39gS+GeW3yBVuuksUAqA8pnT3JoiK09ToKNPLRRp2FgZw&#10;dbSAmdEm+IggJQaluC82ZlQj/B1rBjkbSnZXsXKJysWZDB0aZCfzndmSdUUVDOHnxVxrZ1fKaFcj&#10;qiZbjPWV056EI5jXOpvqqaWhAEqVN20YrwGVQwBVl5LBW6ETWTNj2KJpNXRUKvnYfewEPvjyu3/c&#10;PxZsLNrn3+LO7VfR3EV/rE1CZWMX/fFNsvFZnLl2D1defB2zuw+ihN64orIW2TkFqBd2lsCXHvmX&#10;IBbbXzLyP8D6P9uavF4FNT+rT5MTQmpqGlBRRvYlSEsLCslCBT8BuQKF2dkEcgZ9MoMBZXYdwS1S&#10;9Hh6uGJ8pFcm8Q4OdEUg/cW6537NKLhOzrjSsjNHsdnwIgqvJQYUxDROC0ohC2tTZKVpKZHMeZLt&#10;4RvgCW9fN3rlBCh58koqqshanTh/8hD+/t9f4G9/+QJ//uYjfPj4FexfnsPUyAgKGUha60vl9MuL&#10;1+/h0s1XcOPOe7hIRu4bHkVn7wDZehhnTx9FO33u0sI85uYor5fn+XoH5ZQjQgJdKPuUULLz5mbp&#10;EEWZraElyM9MwMxoJ3rbq6FPSUBSSgySkmJkOiB1VCD2jnXzM7HIz47H9HA98nkssXEK9DQXIT2Z&#10;3y+k0unswML0BM9jDVVHAT1xIwoKy8jIVaiqq4cmLp7yto6yOhh+Ad5wcXWgh9xFD+qCMEUgGWo7&#10;mTWIgc4D7u5C/kXA2tkTHgR2JKW3kgCuyElGZ2MR6sqyEURF09NWhem2Arx14zDS4hVopi/28nbl&#10;d1zh4uEIK/pMQ4JhM5l+w+bn6HFFmiCxqIHPCcD19JhbDTdgC5tIVGBPme5H5rex3wVTyniRFSTQ&#10;3xnBvgzObnZworT1ZFAxWPdbOBCkUjZvfAFhVF+2BKoj/yvQjYGbjOrP4G5BxnSidLbYtRHWxpth&#10;ZbyJzE4gkvntrHYyoJrBgR7ai//rSKke4WeFgoRwlDHAhtI2BDPIBbhbwNPZhArKCe52Rhisz8eF&#10;uQ7otT4IopcODXJEKImjsSwOMQpXnltH2DubwZfvRYY6UcZ7ITlBQSWWBgWB6xfiTFZ2RIDCDQox&#10;Pz6dII6PoZzWIiohVtZ8SifBXbz7Ij4UI9SfEcRi6SJB/P6n3+Kdj/+IvQdPoZ44UsbEo61/Qvrj&#10;2ZWTuPLgDVy69QqGJxdRTCCXV9SyjxegrW8QNfXNeCpLF4tfDnj9fwHyL1lZtMLUdIjFF20tXTJS&#10;iGFxsWBCgFisgKqln6quKJdAzk/PkLegSnNyUV9dxWjSwkhNH+Ulsj86Sgb2YAS3YpTctOk3KODJ&#10;8Paxh4evHSWzH2W0PZx4EUQuZjGIk54cSxC5Y/fkEPy9HdnZ3PhZVxTk8JgyYwiOLlQykAz29WDv&#10;7nnsJvgunT7CdpJs1oi5ySnsnp1Bf2czKssL6LnnsXdlBcuL82TqJYxQtgyPjGFl3wp6B3rRSrAf&#10;PHoOw/P7sefEA8rJCnpedwQrPakYbOh33ShJXZGVFS8HvsRts6SESNqOMkpfAi3EB+FBnvALcqJ/&#10;FSl9POX0zMBgL2iiw6AKD0YOj0kVE4H2ugpexHPoGV9B//wFtM9cRt3QaVS29iOrYVEmJhd5yrKp&#10;FooZjDRaFaV0oJzEIQasBJAVBKWdgyV9mxec3RygjQxHUUEaJXwC+rtaERurREZaLA7smWYgq0B7&#10;fSGDbgGyUmPw47fvY7SnhR1WiYsn5vHuyxcIfH80NwhQu8DBxY5y04he0xi7jMTKIpFdwwCi3pIl&#10;gblpwzPYbPCCzDWdqfBCNK+vGNgS3lsmBbQSNYot4Wm3A06U0w7mBtixgf6VALS13YxgTztE0XMK&#10;1q7K1cGN3zM12gpvZ3pk+mYzymMtpayF4XNQhbnCkpLahizbW5Mqy+8o+VqIjzX83M2hifRCTLAT&#10;msrT2N+joKZ6KkjWoKsqB4nqUJyaacfx/lqc2jOCRG0w+7SGx+0NrcqP9sMKtXkJ6KvLQ2xEEBKj&#10;A3n+IrgNR2GODiFBrsjMiEVwiBsViIMssBCdqkQM+4AuJwmq1Fgk5aQgMTeD/aUGj97/CE9+/63M&#10;CiJY+TGB/MFn3+Ht979Cd+8wyqsaEKNLxsjMHhw9fxvTew7j2stv4uzVe2jrHUFxibiHXIXcvGIM&#10;Ts6gguT5M5AFKwsgr0nr/4cv/idQi+drnymkt83X69FGiq+sqJNALqJ+FyAWI9eNZIsayq4Syuoi&#10;IavZynLzGOXrUEdGEcvJAgJc2MH9cZR++eLp/ajlSbOgPxH3+yzEBAb6HLFu1IreT/hiFzeC29MR&#10;vvSDTiIDhocD8vQxKBVSzMUaOp5sdYQP4uJUKCXLFBTnMoJRRZTm4v6dSzi0PIUPHj/E4T0zlNcn&#10;sTg9grNHF/HWoytIo39PSolHbLwSYSofhLL5hzuhqkKPxKQgJKQr4UZ28Ql2QEgUZTXfD2Z0DmNn&#10;9efrnr7OCAz1gTLSB709dQig9A5lhwijrIxjJ8lKX02HGxrsjiB/Bzlq7EZJ6OxmxkBF2dZZhsXR&#10;BowPtyA2PRctff2ITMmCMrWIsjUBmYXlCFAmorKOQbO6HClZeuRVFEAdF01VYsHA6C0nh4SEUt6p&#10;FAgNFYsXornvMVDQB3d11aONfrewsBQnj+zG+eOz8hZgTX0ZTh2cwvmjC2irr+D+KnlNWzBI1XH7&#10;6ikM97RigjK7oiifXr0BVeWZUFEpObvaUXpawdbegjLUjJIzSI5vmJvsgI2VERIDHZBJuZrg64Qg&#10;d2t5+8aNAdvaYhssjA0QGeCEmDAvmGx7HuaUwA6WO+DiYARfAnaAyiQ1yheNpZlIIMulaELRXJlD&#10;lkylLN4CP8plZ7K7r5dQacbwdrWBLioA2YkqRPP651IlFfLYdUoGVE0I+ptJMFRrmXodkqKj5DTY&#10;nqYKXDki7uEzeE+04965w5jobMCdM7txdvcw9oy1IYYBUavwYyD0RSoVU7oYkORvzw51oLOlioSj&#10;Q01FJgZaK+EuB7rUUDFQqBJjEJeRiEie9/CYGNQRIx9/9Z1cILEGZDFq/eTzP+PNx1+gvqUTGblF&#10;SEjJwcK+k5TWN7B0+LQE8tFz19HQ2EZ/XIPCIhIj29DMHMoq6/BUNnX7GiOvtTVGFoD95WDXL8H7&#10;y9cLUsT3UtDS3sWLW4PS4jIU5JGNKa1Lxf3i+lq5bFEyclq69MelOQLIDairLcPM5JhcAeTl6SIX&#10;0EeFhUnJvGnrBunxrKzN6Ivp/dwIEm93eFHeqaLEgn1eWEqWrNRk6ON10n+GBIpskoGyxcaokJKc&#10;jGMHD+HIgYM4cfw4jh05gvt3b+PIwf2YGJ/GACXz+NgEahpa0N3aIT17e3s3qmoqUVCUgxJ6wDIy&#10;dXF+pkwZlJOdxNdyCXSd9OMR6gD6Y1/6YV+CJZbPQxmdE9HZ1oBjK9P4+J27aG4px9RQFxVLJeU+&#10;9zsmFB21Raigd1YS4M6e9LOeVnJVkF+gE1nKmr/tIRMEHFwexNkj0/RMYejurGPE94a7jzOP1Z2M&#10;a0M2pDe0N4CN8064B1nBxsUAEQoXjHZVITzCHRn06BpNEI9Fj4nBenrzPNy4chyfvnsPD26eR11F&#10;HvoJ0ILsFFTQr2emxfM7Gmi1kahk0CsqyERfbw8mhnrwp68f47P3XsGPX7yLM6dW6NEyER8fK1eh&#10;xQmv6+NOVeLC47Ch57SFDyWsqbkhrAloZ/rXSIJMSGQBYkfudwyZzMJsMwP2dljTk4rJIRZkYyc3&#10;QxgZrkME7Yqp6UYGbiN6453cmiIu2h8BPuZUM670zRv42xspqcnoYjKH+F0qgXCqtyACXBXogUAG&#10;/VwGtaFWBq6MaAxTGQ3zOvQ25ePw7CCU/j7YPdpOK5GD+ZE6ArgGZ/ZOIZeqqChTj566QgJ7H47v&#10;7kc+ZXmKJhKpsRFI1SrQ31aBqrw0mTQxXqNAZqqOBBKGYPbl6EQNonnu1ewnIleXaFqq1v6JWXz2&#10;x++ltBYzu8RCCQHkD3//Ax69/TFqm7qRmJJOMJdgz7HL2H3kAsF8GVcfvIa9R86gqrpBymrBxpXV&#10;9egbmyRJVawy8v/uFtQvwbvWfglisRVgF60glUwuGJkAKC+tRllxOaVtnmRjcQuqkUCuFhMjyMQF&#10;BLLYlmQzqpKRa+uq2dHU8KPsa66ppRxVoKGmHHa2ZnIkuqdFFJjrY8ccxmj3MMZ6hjHSJbJYDmKy&#10;fxxTvWOYGpgkU0xgbniWEXIG82NzmB2ZxsL4HKaHJnFs+QiOLB3E4eUVHJxjm923WmaGfmN2eAoz&#10;g/zuKL/L7yyKYur8/vLEgqxosTC+iIWxReyeWCZLLmBlZjdWZvdgpHcQTfTVkYz6Jw/OQ60Ox1BP&#10;I84d4WdnR/Hhe7fR2z/EC9MgpfznT96WM7pSMtMQrWO0ZmdQqUKlHBOzrJzdzOHqYQVHejYHN1Mp&#10;013oyVwYtPq6qtHSkIUUfbhcIunr74tEjR/PlS9sHHfB1Xc1gb2d03b6YLFM0JBedCe8vdnhlR6U&#10;2/RugXbwC3VAU2MhPXUo4nQK9LY1I04VhRevn8P5fdMozs1i8AujJUphgAlDoLhtFqvG0vQYMmiJ&#10;7t65jg/efIDrZ4/i9NFl9JC1Th9bQWZCDI5S4RTnJKKKwWB+eAB5GfFUBYmUuB6SzYK4jfbzRDyt&#10;RCgBHEC7ZGsnJmFQXruawkUkvBcZSmwM5Mwpw50b4Mj31JEuUFLpiBI4Xr4WMLVYLxdyeHjvgLsn&#10;j1GsD3ZhsBD5x9i8CWZvJzM2K3jbm0NNMEcEuZB1y1FEoOUy2PY1liFRZGSJCKQ6jEdkoB+ZvxSt&#10;lRnQ68KRk6SBLkaB3MwEZCWrUZYTh76WMuSkqzA/3sPvRqKhLBMjbbUYa6uGNtSf/akNcbRKsbRP&#10;wQE+iNEnErwEcUocYjN5PhO1qGlqwfK+o/j4y+/x0e+/XwWyGOT66E8E9g+4dfc1NJEMYzSJKK1p&#10;wf5T1zG1+xjO3riDq/dex8zSAcnGFZTeefklqOdn23oGkE/P/FRmrPZnaf3P8lqAdI15RVsD7tpj&#10;8Rnx2bwUNjJfW2s3ZTWBTMlWQCMugFxEQDfU1chli4XsDPmpaWRlcdsqG3X0yP3dPfTTBVCG+2F5&#10;dgIx7Ny5uXqYmuxEHE9ma3UdBtsFkIdkG+4YwETPCMYI6sk+gphgniEY0xPSUJlXhoneUSwRgKKe&#10;8oyo4Mjnhxb2E8iHcP7Qebz90jt48u4n2D9/QJacmRsieEcJ2JFZWWJm/9xebHl2EzprW7GfgN03&#10;vQe7x5dkjSlRPE6UoNk3vRe7pwneqFBue9HeWov6ihIkJMUjk0BNz0hBbU01vXk17l47j5GOdrz3&#10;1su4ffkE7lw/g/yCbGSma5CapoI6lj5a5SnzIbv5WsOSnddRdGwPc8nUASFO8PRxRGAAZTgVQFN5&#10;HsJCXDDe1wgPgt+Zn3NyNmIQWLUfYpGAyPLhQHYXuaesyNQihY+D0074iOJiwXZw9yVbkvmLCxKR&#10;Gi/SBCnhG+XNIBEuc5WJOe0q4e11UQSzLzSxKqSxY+5enMLZE/tx5cxhvP/2y3j71du0JMNQqyLl&#10;dFmRzP/G2cO4eGyZgU0NvegreekoJCBUUZEoz6c/TUvk9c5AZLg/g2AQFVMEj9dEZjMRI8LiXrKo&#10;TCnWB9vbmsCXAd6D5yE8xB3ufg4Q66xFvSuRoigozJHKxVoWMfD1sUN2ShQUYZ48Lw5ybreYh1Ca&#10;n4TkuAh0N1WyH4lig4WoyErF/skeLFAlzQy0oroylccaQSWlhVYTgZxMHboa83FgvhdLlNqjfXXI&#10;y01CU1U29s52YKy/DsH+XqgtS0dVQSqaqwuhIHiD/NwR6OuBkLBAef9YlZyI0NhoRMbFISo2FnUt&#10;3bh88yUJYtGkvCaYH39MVv7wG+w7eBL1zR2IiU5CM/v30XMvYoz99Or9V3Hp7ivyNmlJRY300DmU&#10;311DYySKNjkRRzKykNdrjPxLVhZzr4tTBQP/g33X2hqIJZDZgQuS9WjvJCiLKlaBnJNPIOfTK+dB&#10;zOqqKiqRt6jy9KkSzAVpGSgrKsMXTz5AZVkp0pJTZAG4paVZeAf4oyCjgJ3ldfQ1t6GvqQtD7f1k&#10;3nEEegfg6X97hoyUhPLcUgnUOCUljUoHd3t35KfnQxUUiZaKBrTUtsDf3Q/7CEgByl4GhPzUPNQW&#10;VckqjrHKWGz47TpM909gz+QSwTyH+dE5mBtaMmD0EbArWCGQl8nKe6Z2SzCvEMii7Z5egCLCm1I7&#10;jV44DJ++8xKPNxuvvXQL81PjVBU1vOBdePPhHbzy0m1MDI9i9/IsyirKsMDOPz3agd1Lw3JVVDj9&#10;Wwy9nxgoi4zyRGp6KMKjPODhbiWXdFrZiRzfpuityUR6YhQlqxOcnOzkLTdrK1OYGIu0PZSsPmYy&#10;ZY+rWNFkaYCU+HB+hpLVSpR1XS9vp1jY7iBYDCUgPEIcEJ0QRDVCZs5RQp0QjFj6yRCysVdIAAY6&#10;6hAZGQyFmlIyLRkp7CNnDu1m5+/H3NgQlmYn0VhdgfjYGCQkUNWR0VMZ5Efoo3/44jEe37tIBuvn&#10;eW/BmZUFHFwYxjsv38AbN05jsK2GfSUTe+f65WCmb7ADvH0t4e1nBVH+paEqB34+TrRpGXjt6kkS&#10;QzLB7IWc/GSoogPlxAs3fztEKd0xQIl7eKqXfS0BAZTjurgwnFqZk3PSc3l9Umi9DiyM4d275/De&#10;vQu4cHAP3rp1CYcXx9FaU4Tq0nwG1gQkxInsqBo01eSgt7UcE31N7BvNGO9tRC9ZPJPKM4tBWiiW&#10;nLQEXvsURCjDaUkyoYjyg7uHA62fG0LUUTLRnoLYUuh09MYi4yu/U1Yjc1VLIH++CmQx0PXhZ9/j&#10;zfe+RC9VZVlFPQNnKoZIFkfP38H44kG5BvnM1bvooBotISMLT5xbWIbB6VlU1jWhtIoeOYt/lBMf&#10;L1l5lZkJ5KRVhhVyOZ9gFk2wbsEvAPxLIOcnEshk2faOHpT+BOT8rFVpXZiTi4b6elQUFKGAQM5J&#10;0RPMIhtJJuprquTI9bWLF7E8N4nSglwszExjZXmOUa4Rpw4flqVmuhilBlp6Mc4DcTCxQXZCJjb+&#10;7nms+83zSCWgf/2vv6bnsoP5TnMkqBNgvN0EL/z2BXg5e8HO3E6CPC0+DcYbd+G5f38Oz/3maWQm&#10;piPERwFnvm+4YTuBvCwrOU7yZBpuNkSQqz9W5vdhZWqPZOy9BLIo6bp3mtKa4J6mt/byow+LjkAh&#10;O9eV04fR39uLmfEh3L1xERfOncDVi2dw7fJZjAzREoyM4uq50/j0yVs4dWwP7UYZqqpyce/WSVw5&#10;S3mariV4RQohBaNtAhShHjh9eAouov6VvTE9tD3thgk9WjjcXO3kuIG5mREsLHbSKxpAlHfx9TKH&#10;uSMlqMICZmRjBxtjBPrZI1kbCieynPCYrmRjRZiXnJKpJdBj4yLp64MxP9mHwkJ6M3ZW4asrCnMQ&#10;qwpHVgo7IZWHWqVEqj4Z504cxJ//9CEDUT8eMmi11oixD5FhpYRBif0lJxujPR1YmKUcz8xAR2s9&#10;MvKS0NhYira2Kiq2XFqTPiqKZrQ2FNOTKxGvD0NiXAgCohwQTCD6BzpDFeNHYCmQmBCKJL0KJYVk&#10;c6qYEDJuOO2MSu1HptchUkXP7O+E+KQohIf5wMPFDgOd9cihnz11YBF7CeDlyX5cOXUADy6dwivX&#10;zuGN2xewe2oIVdyXloYqHNs9hodXjrPPZSNOzfPB442ICKGySkVLTQHunT/CYNeBkb4GDDG4iXXh&#10;sZTKkwNNuHF6BQqFP49VK8dGnH2dER6rQ1TCKpBDlGocPTCH2sZW1Lb14tM//BVPPv9BNnkL6mMx&#10;0PVXvP7Ox6ip7UBaVr6cmjm77xQOUVovHjglgXzs7BU0EQfl9MiFJZUoovIdFgNdfF5c1oSn0kn5&#10;maT+LII5ky07IUG2HAJagHkN0HlkzFzxnIAWyQgkE//sqynJCeSOji5Gp3KUE8h5mbkoyiOY6ZEF&#10;IwsgC2mdSyDnE8gFWemU29X46L0n+NvffsRf/vI9gV6MJx9+gL1758kkVmQUrZyu2V7fgv6WLrJz&#10;J7oaRNF1Ube5F8Odg5KphdwWUlvK7X4ht4WkHpN1k6f6JunZZimjp2UZ1k2/24B1v36Ox5pOCU4W&#10;JgPvFmxMsM7yM3sJUvH9JbKwYGABcPHdZcruueEZuRWfH+zqk+t0xZzsfMqu7tYqjPe34QL98JnD&#10;u1FV24jK+mZMjA5hZmKSwWkRJw6v4OTR/VieHkVPbwcvTA3VSAH3r4X+vAllucmUnrwWenaE6AAk&#10;Jynh6W5OL2jJ87FLLkW0IztHhXlDEegKMzMDmJjsgJXVTvl+uMIVboEmCNa4wjvSFsEqbsm6hYWJ&#10;PF81mBnphYKspk+IosR2lRU7UtIo4xpq8Nlb9/H5my/i40f3UF9ZgrCIMITS+2VnxCBRq6JSUCCO&#10;qmuEweovHz3EtbMH8MFbryApLh41NZUyacO1C0dx4fgB3Lh4Gn///jPMT4wQuGVk3mxU1+chMVnL&#10;wFyGlbk+AiSXnbsICnr94a5qkgdlcbgngvwJhGA/hPP47107jfrSPCqiXqqUOCgp/aMYyAIJWKUu&#10;kHI4TKZQjokJJvid4O3tSAXhRxD6o6W+gr/bQBa+jjdvXcZLV09RInchMysTialxDKJF0BPsBbnx&#10;GBusobdPkumYUhIiaS+CkJ6ioTx3wEhXLc4cmJCJG1W81rGU4GWlOaimmji1MoMuqoHKigKERwbB&#10;hf/v4uNKKR2LcBJkJFVKmE6D0JhoaPUZaOwbwlff/F0ysGgffPpnAvlbPPniR7z+5meoIHnpEtKR&#10;nluAvUcuY+nQORw5f5X++BGfn0JVTQOqaxp5PctQw8DQOzqB0spGZBeU46k0LSMJgSzAK8AsmgCx&#10;aLk/MfNa+8fzn5j4Jymen0iGplTuaOtBeVElW9lPQM7/mZHL84ukrJaMTGldmJFBRq5Df/sAnjz+&#10;GJcunJRlZg6tHIWfswVeuf8yGXkFLdX0NRW1aOMBdBDQbbVN9M2ixGsbOuvbCewO9DQS2C09lFh9&#10;9EH9EtyDHf1k8DEMtQ3I7UTfOCXSGMZ6Rlef87Eoji7ALQbIZrgVg2bCNy8wAIgazOK5CAazBPAc&#10;n4vPCcAvT+6mVyaoF8ckgAuy42RKn9TMTGRkF+CPHz/GHz56HVXVlWhtbscjesm3Hz3AD9//EatL&#10;Iqfx+8/epDztIBsfQB/97oHZEe5/LSrZ6esI7nZ64ZnuViTE+MM30BZ2jrugUDrCymabXEEkFw7Y&#10;0P9a74C1rREZ1hI2TttxYmkChWJCSqQXgiJdUFScjNbGYsSpQnFk9xz3Mxvnju9Fb0sltAlKdsJi&#10;HNm/gItn9+NvfyT4JgeRnpUGtS4aYWSayPAAXqNaqoUgzAz34dNHLyKVHVWU4UllEMjITEEq+0IS&#10;Fda9e3dw5+oZBuVv8f13n+KHH76ifZjF9bMHcYWsls/A/tr9qwxuTewXGThzbJ7Mn4CiHGHP1IgI&#10;ok9XRiA+LgEZ6Sk4MjeO+cFO/m8XWuuKkZ2rR1o2/XZ0qJw0ExbuzWMIl4kJO1sEcOuRR8B3NlUh&#10;JUmHAiq8qrISDPW149ieBZwmQ/dTLpeV50Ik+Bf37cU9dZEcMTFehQAGucBQnrcgT1nrurEmH/rk&#10;KLg625PtgxiUMpCQEoLMXC1mx9tlosSW5jJaIncZGF29bOEZ6Ino5DhoSXhqQZDs/+3dbahsbMHC&#10;viP45Ksf8QFltWjvi3zW9Mgf/v6/8OLdN1Df2E51FE+p3IJDp69jcvE4zt68Q3/8MqaW9qCiql4C&#10;OS+vGC3dffzdfhRTZqdllZCRdQQy9fwaiEX7JSML8P4SwLk08PmClddALNuqtO5o7yEjV1JarwJZ&#10;DnbRIzc1NMpbUfmp6auMLG9BiVHreizOzOLWVUadSxdQXV6IJAYFhbsP/vLjj/j66y8IwH7Uloh6&#10;zPVopH+oo6yo4X80lNWhpVKAmhKtilu2Jj4Wvrilqhlt1a3ooyfuaGhHN4EuQD/IoNHX3IPh9mF6&#10;tEEy74Qsni6891T/NBl9nGCdIxsvk3X30Bfvpa87TGZewhJZeKxjEDN9E1icWMbhpTkkCW+oVdM7&#10;JaCiJF/ermlpqEA3mbazvQ5jZONmHvu+5Rmcp/TeS8uwsncRXd1daOnk/gx2YWFyAEPdIs9ZK8pL&#10;C8hUJbhEoHXWVSA80Ius6AVFpCdl8a7V6YHhTvS42xFAL+lBcDs7GsGeMlpMTxQFzv19HOBBeRdG&#10;tdDDzh0bFUIpGk5r0kQAapCt1yKAvxlO7xsd5ofblJwZlKjxidG4dGIPRnoaEREZgPBwHwSS9T0Y&#10;IHIyYtFC2V1Xkc/f0MqCeAm6KKQSLJf3MdD1tqEoP0fOOvvDO2/ix4/exA9P3sD3Hz3Gd0/exPdP&#10;HuGLt+7hy3dexeF9M2irY4BrrMVAezXS6GebKGnjI/yoMtyhFqVvYtT44MEtPLx8Ei9fPoY754/i&#10;5WsXeY4LUV0rAJ2MtPRYlNGb6jShSCZL37pwnMeyl3J6maBuIEmU4pXr58nEZ+X2/pWzeHDlIu5e&#10;PCvXdR+k6qurLMKDa2cQGhJIMEciLMQbqSmx9PyRcl1yaLgvLU8sg5k3fKkUfPwc4eFpy60zJb6H&#10;TPrYUs3gnRhK35wEH187hDCoKImH6OR4RIiyudnp0KSmQJ9fiPM378nbTGsg/uDz7yir/yK98oHD&#10;Z1FT34pIpQ5tfWM4evEuhmf34vpLr+HcrRcxQFVZWlmDCgI5P68EvSMTqG/pIOgbkZFTvDpqLQa7&#10;shk9hFf+f2Nk8XjttQI+X/PHBQLYSckoSs+UjFxGj1xeVI4cMadaLFv8BZALCOA1IIspmq1t3fQV&#10;yew4QViencZAR6uscRTi5sqO3IJj+9n5F+Zx+/pt/P7TD/HtN7+nDP8TLvNitDR2Yc/iHCbH+1DH&#10;g3vvnUf4lB3nwqlj+OzT9/H5p+/hjddext49x9HZPy9H+K5cPIdPPnyI6SkxO6YEp48dQl11OZZn&#10;xsmO3TIXtSrUG6H+LgjysEWguw28XWwJDk9ow8Lw8cNbcgabSqlBTXkVpR2DYKqOckxDr19Ov5eM&#10;/uZaHNq3jO72JhzZsxcPX7yBD99+Gd/8/n38/c9f4K9/+gSfPXkbEyOD3Jc3GcRO4dzJI1icHMIP&#10;3zzBOFm6taGUkjYBEWIVVbAblNE+SCYTeNIvewZbw8NHjGqbyoqJ2nAbODkbUF6LOcGrmT5EVkex&#10;Eqi8KB1KsktDXRFiNWFori+kBwxGeXE67UqJTKkk6lztXxzHMFmrj8GjRaQpIkvpNSHQUOqG+dsg&#10;JMgOgQpHZGWrqIgK0dNcjQfnDpLt0iSQGisLKJ9TUcRWW1uC69fO479+/BP+9tdv8PEHb+MvP3D7&#10;3hv44LV7+Irb2/SqYoHMQHurvAer4fUP9ndDOBlZxeexGjWunDmOK2JKLCV7T183Xrp+AY9uXURD&#10;Y4mc3JKXlyonrWRkaGRZoFReh7yCDKoiPT1kIRpqKijth3CIKuTIyhKO7F3C4d0LbIs4vDCBg3NU&#10;Z719iIuLoSrIRFZKnJzDoE9hcI6JRB3PUSj9uKunA9x9nJCRGyNzVgeReaOjfREdG0af7kOLKEoK&#10;+cHF0xruvqL6YiBi9EkQCenDGOSTCeR09vWMolK8/vgjfPDZ/wTyR1/8De8++RP6qA5LqDxV0QkY&#10;nlvB8Qv3ML10CNcfvoWTl+6gtatfTrYq/WkyiJgIUl0n0g83ySwiT2VoGaUlkFdbTvyq7xWDXvmC&#10;jX8Csmj5PwH4lyPcohWQRcWKpvafpHUJdzqbjCtWPxUxErU0tTBi5UkgS1lN0FcW5KO3s58eJUPe&#10;clKEBsv8y8mxSnjZWcHTYpcsoD461IvmulosLu6Wi/s7e4bQOziBifFJ+pN2XDh3CgMjU5ignz13&#10;6gxuXLqFYwcPS/Af4kV7/cE9vP/mA9y+eVne1y0spfwqrKI0bEZPdzce3r+JA0uTOHloFn39tZRO&#10;YqmhP6WbYAd7eDmawdvNjv7TF1mZCdCpRDWKBHqxcOTlpjJ4VZH1y7BIHzfPgNBY14gH16/g8Wuv&#10;opdyfoqee4w+++rVW3j/rTfw+N238M0fPsKFs+cwMTuD6bFxHN4/i7PHDxNMXcjiRR8d6EEHA0Jy&#10;ssiCopb1p7L0KuTl6KDV+GPPTC898U64+NsiKYqSjv7YQWT7cDSRa4pDgtxgyXOo0ynIJE6IUBIg&#10;lOghCnd4+lrDy9eKkZ8SMsQDana83aOdMm2vSOkarHBDUKgrPL0t4BdoJ5c1ioUIvmSj3Awdmgnk&#10;5YleXCCzfvbabSwOt7JjBxEQCqToua8MAn19nfj6vUf40wePyMhv4ZXbl3Dv6kWcPbQXY309mOjv&#10;wP3zp9DDADPeWYfIAAYsL1f6Y3ee5wCo2Sera0tx6tAKRunrj63M4Y07l/D6HfEbi1QV8bIa5Ahl&#10;d193PTo7q3Fq7wyv4V72Oz3OHVnBW/evYXlqAjWV5Xj93jU8vH0Rr9y8ioe3ruIV/tb5Yys4sDgl&#10;0xcV5IoyRNHIpizP0kdDpfJDerqW586DlsKP17YbQ50NcqZcfl4sLWAVIqJ85RwAUWzQiwB2ZeB3&#10;dLFGhEh3G6+VeaxlLmsCOlafglL2i49//+1PcpogZhM++ZOvCOTHf0R1fQdtWT60cWly7fHBMzew&#10;5+AZMvIjHD51hbK7TcrqYmFdKbFHJmdRUduIIirTxtbeVSCv3YJaBfLq5JB/ZuQ8sq6Q1blysGt1&#10;1PpnMPOzRfQCbW0dcrCrtKCEFz2HIM4ngAWQm6VfLvrpPnIR/XFlYTG6OrtkYgFfH29GdhX6e1ow&#10;2NkGbztz+PCkBHrakBXtUZCTzAtSgpqqKjLWCB6//Ro+/fgd3GLkf/XVl3Dt6jV8880XePutB/j7&#10;3/+MYwf2YW5uDuMTE2hpa8XFMyfI1o9waO8cmhurCPxOtHU04tjhI4ihJwmPSoFSp0NMSiji9EHs&#10;wGS6OAeERlrCP9gQCWkBSM2IhjomGCcOzNOrxmB+rAfnT+1HcXECpXsNEhO16Oe+72NQmJ8axd0b&#10;l/C1YOEfv8Dfv/uM/vNj/NdXnwDffY4fv/0Uf/3ha+zfuxd7Fibx2t3L2D0/jFR9Kk4cWsa9a6ew&#10;e3pMetrj7JSn2ZGH2lpw+/xxBr8KXDgwQwC60dOJwndW8Ak2R5jSGXYuxmgsycDJhQE8OHNALmGM&#10;YEcU948d+Z43WVyj8oKfjyU8yNriPmtcTIicoOEnpKOvK2K0IZTt9oiiCohNDIQ+TUnFxMcEqkar&#10;RG4BPXxVOYN2Db758A3K0GjsmZsmUM7TpjBgF+ZS8tXi6y8/wn9TQf39z1/hr59/gK/efQ3fc/vd&#10;e68SyH30rd347OE9lGanQBEWiDCycXCwr1z1FaYKw2h/K77/5BFeu3EeK4uzeOPuVWlB1DFRaKS/&#10;7+mpQy097KsE6Iv035+8/QDHD8zhTX7+3Il9OLA8hUmqrHNHD9I3p+HyqSO4duYwXnvxGt5/5SY+&#10;fOUW3n1whcosBTFUpSpthASzPkUDtToMCoUf9PoYaHh+GmsKCVZ35FPSi5HxeH0kAiJEMfMIKFQ+&#10;CFd5y7UAYqZfFC1KWHyMBHEIGTkmJQGJOVlo7h/Ep3/4Ae9/ImZ0/QPInxLIj97+HJWU1XGJKUhO&#10;z8PKsQuY3XcGRy9cwdX7r2HxwAlUVzWgprZJDnQ1UFJ3D4+hrLqeSoHXYmxMSGv1TwCmN/5JXufS&#10;Iws2Fk3IaMHEP4P6JyCvSWsB5NykBJRk56G1tQvlJaXy9lNeRq5kZAHk1mZe4LwCyciiiTnXFYVF&#10;jKY9GBzopx8Tgxc8ifwdfXIMtmxdJ+dQm5tsR65eh0wGij2LMzi6fz/eePUBXn75ARYX9hG0f8F/&#10;U779/b+/xxefPQHwPR7wgl88exGXr55E7+ggWjtayLSt6GytwPvvvoR8er1UMmlsWjzleTGWZgYx&#10;3FCOa5eOwt3ZAYFBTkjIcODF3YWwMBO5fC0gzBwDPUVklRNkQV+8cuMcThzbj5x8PQNLL1RxKlRX&#10;ZiIlPgqTo1QQLW1oamdHfe9tfP3Zh/iQ7Pzw5g18Svn/w1ef4luC+vfs1HevXMAVtl4pm0rQ1tqJ&#10;qaEBfPTma3jr5bv4mJ//61cf42t6yzunj2Ggq03WXR7va0CwKAwfSjbwM0FgiA1cvEyg0PrAjz5P&#10;r49FcUYimaMJSbyWPsE+BECQnNYZGuSMpf565JPhU8RUw3gVlCG+KOR5Fjm7E5JU9OQ+DBCeVCdK&#10;Br4inF1Z4Os6lNLDv3/vCt66fQFHDy3hxJ55vPfSLXRQkk8zeOnpL1+5dBoPr12gKivDF2+/Qs/8&#10;Kj589S5unjqOhfERfPD6q5jt76JXPY6TlPRHl6YRQib2Z/MT+b247eprQld9Of7wxg3UUOqnCxVX&#10;XIxpBuDutgqyYw1Ge5sowaNQVJyNzBw9Hl4/h1dunZO++hiD7fj4IDTszz3dDRD1sxMT47E0O4iZ&#10;oQ50tVahs60SY/1tVG3juH32sMwvLm6RZVIK68iiyfo4BAUFwjfIl4ydgNmJJvrhQoSLlMcxAVDE&#10;+CJE6YrkTCV8Ahykfw6M9EY0pXYUz0M0rVEUg4IiUYXCmirM7tmHj78QQP6TnASy2r7ja3/DrXuv&#10;or6+nYGSOKqsw6EzdzEydwAX797HpduvULkty2mZtZTS+QWl6KCybOsYIjM3SxafWDz8S4/8D58s&#10;gLwmrVf9sGBfAeB/ADmfIF67lywYuZSM295K811SLid65EppXShbS2sLPXGBvP0kgFxMIJflF2Co&#10;px/fffM12fU9ePv68CL6ymRrm7f+DmWl+XJh+crcAvpb6zA1PIF2dvi3Hr1NwP6N7b9/an//aftX&#10;ub175yY+I3j27VtBa3s7ZshspZXF8mLXVeairDgNFfSO+5ZHkc/XcrP19FyJBIgGXh4EhLM5vagZ&#10;EhNskJJlhSgtWTncFPrCQOiSgtkBSnBy/wzamqgomqrw8M4FBqRWZGal8vdLsTDZi4Hebty4cAaf&#10;f/Aqd+mPwJ8/Zfucu/0H3Lx+Gt99+wnukTkunj5ORi+mtyzCmeNHcIAMLJL8DXT34rWHd/E38b0/&#10;PKG3fJmyu1sWaS8rS4YuU4HE1DD4BVnLEihi0khEjAfCYj3gH+VNH5XGDjqBR3cv4s7JfTg2P4X0&#10;pHgoyc5aTTAU9M1Bfm5IJ4hPLQzh0YUjSIxXoKejBk0Exr6pfvTRMrTSj4ria8kEeV1NOR5xnz8k&#10;i331+j188cZdfEVp/dVb99HTVIMUBuK46FDUlmRRoVTh+ql9uEEGzE5PRW5aKh5SofQ3FGFxYhCF&#10;uWm0DjXsJ2nQKAPp6V2kx3TzsJKroYqKMqiI1NDQL/d01lOan6Uiy0VVdbFMOphKkMUyeOoSlLRY&#10;gzLHeF9XEyori3D55BHMDXfjvVeu4J3bp3Fi36IclKtioFRR9iYmqmldmrA824NrJ/dgfnyI/bAZ&#10;dy8dRnt1FZamqGYuHqJ1mMbLl47jxDLtUkUhohRBSI5ToqY0A031+fDxoYLxdkBpWbpcyWbnbIoA&#10;gltFea5O1yGc/xPCYwgS5WHSMnDm8i05+WNtfvUqkH9k+x77D5yTc/2jo+PQ0Tcsi5kPzezGzZcf&#10;4ey1F2klx1FOgNfQDxcQW8MT86hr6ERFFftdfhnmDp/EU1naWOTo6A0oLVeBvCqtJSsLBhaeWABY&#10;AJYA/nlW109NPC7ke2UFRWhv7yQABZDLkZORLUFcVkSmaWlFeW7+KpAzMlGYnYuK0lJ0d/WgpbkO&#10;dvZ28PTxpDcKlSlITURxMavtsvSJs6MzugjIYwePYHpyApcuXsffvv8W//XdV/ivb7/G374lI//5&#10;Gz7+A378w2f48Y+fETx/wuLsND7++F28TK90/PAyT1Q5svIykJKZSAlDFUK5PtZWj5b6PPq6eAag&#10;RKoASk53U7KaMSLct1O6msLNxwCBUeaMtrvYuTyQlBSImPhgaMlow/2NWJ4ewORAO758+2W8e++S&#10;HDwa7W3Dk4e3cWL/EmXzFZlVpKezHYeWZgjGJlw/fYCd/CDys3JwlZ1l73Q35iaGGRRu4Mj+ZXz6&#10;3lv4+PUXcfHEMRxZXsaD82fw4Us38fDiUXz62i3EaxWIifZHWLgj3F0s4OxkgRilD89TLepKM3H5&#10;4BKyKelEedMLK5ThZFp/MX0wgNI5yh8Jukj4+XpCpQxBCqWgGAAryk1EmMIbWlHZMT0RjWUFyMiI&#10;RysldGZ6El6ljXmPHnWFCmaJx5xflIw904P0bKm0HUooojwwNd0CpcYPCalaNDaUYGyyXa4M0kSF&#10;oCA7AYrAQFQVZEjmVVD229sZQa3yhbW9ARxcjWAtBuwcxQIZG0TxO2KCxXBfK21aAs/FCs4e2U3r&#10;1YzBtmb0dzfj5MFZOeqfmEz5msxrWFaEU0f24czRJRykjWptrsVJAvkcfbVSlK2Ni4FaqUBRYSpK&#10;8tKoGrJQL6pl1AormIbRrmZkpmTKgUtRWrervYlSP4rHpkZ6VrI8Z4F+3rQm7nBzd+DWBZEKf1mt&#10;0t7FBv6RIQjWRiOUVjUoJhqBbCHaGIRHa/HaO08kkMXcaglkSuwPydDvfvAHdPVOoaic54mMPLF4&#10;CCcu3cP07sO49eANHD93Fe2dfaisqkMFwVxaVo2RqTlU1rSQpZtQXN2M5eMXBCPTHxPIAsCirc7u&#10;WpXWgonz9AQwwZuvJ3BF3us18P6yEcgVhYzeze2MmPTIRRXIyfwJyMUlaG9uJSPTI4s0P+lZlNZ5&#10;EAn5higj/QNFpUAnWFta8QI7wcbGCDt2bJB5lFwcnJDO30/WpdPnHkE9PXJPN4EztYRjR07g/t17&#10;ePHWi7j/4gNKu724d+subl29jtvXb+Dm1ctYpHc7ePAgKmrEtLZKgjUXE4Pt2Dc/wECTQAuQwt9X&#10;ID4xGAHBdrCy2wRXX1HLZzt83DaQ3bhPkRaIUlNqxzlCkxJEVlYjLU1k8RS3nXRYHO/H6QNL9I35&#10;aG6ugCY5Gg0MDuUlyRjtacTwQCOmx9tRV50NfTq99WQnhgdb0dRciSX64ndev4OVpXHMztLzFOfh&#10;NplcSO6FiVE8fPEW3mEg+Bv95l4Gsfy8THSzc6aJypCRAXC3t0SIpyOczE1xbGkQ+7kvFVQYYf5u&#10;SGDHTYwNR0KiAn6hjnDzsoWzszXKizNxce80Lu6bk2y9f6oXu0d7kJIcJQuSF+clIpPeUBnujXnK&#10;0PLMZFTkp6KKTHtm78xqNQv+rkiO4B/ghvb6bAZg+tswO4SFukEX7YtUBoOcnHjsnx/C+f2TmBtp&#10;gi7Wj7/pCrXGHd7BprBx2kJfaUgAb4WZ1SbYO+6ESDfk5GACkeXSP9BTevwkqoZKyutJyu16MmEq&#10;g4QIlGJO9zQDaF9bHfo6W+iF92J6qAvH9++Rzw/tmyeol3m928hkxUjPoPLSU3llajExTCYjc6qi&#10;YxCpEnaIlmawGaN99agi4yclp6CproqyvhzDPU1Iy0zl9cySecWbanMYGMMREET74ecBR2cr2DlY&#10;8zhs6JsjEUqrqkjSIDJJC0WC8MsqZFJxffzlnyWAZaI9glm0j7/8i5yaWV7TjLTsQnruNCwfOoMD&#10;p27g4KlzuH73Vfrlc1QArTz2ZpQWV5GJWzE0NoWKasHOtWjqGsbKyYv/kNZCUq+1NVm9yshsfFz0&#10;M3DFXGv9zyCWc6/5WkVhMZmXQC4Tt58qkZ+9Kq0r6Jnb6JEFkMXyxYK0TAI5F3XldRjo70dtbQHC&#10;GdVCw7xlxUJrS5GvaT2crExgZb4LGkbEqFB6NyqEc0eP4u1XbqKrrQ0njx6hPL2Gt19+GX/94yc4&#10;e/IgOgcnMbuwB7OTc/iEXloMkOyZmcL9a5cou4oxKnJeddfRi5YiWhPEThVAHxiKcJUH5ZEVGdkc&#10;NpZbEeSwDSFBxvTGRgSuM72nHTS6EDy4ehCHKEWra4vIyNEE8BQm6LdKc6hgZHXIEASGuaC3s4xA&#10;V9A7+yInPQqL7aX46MUzSMtQoKCC55PSt7wiFweWZ/Hw9jVcO3UYr1+9KkvGlhQW0As345ZIKXTs&#10;MA4xGN06fgB7JkbQ1VKP6oIsRPl7wd/NAXY8P17OtrC3NsVAbTFqslLkQhMPWgRvb1HdYRfZzZzb&#10;HXByNYe/jyOGO6rhF+Ahc6BFx0SgKi8bfa21OL9nClOd1VCQldXhvshgZ2ykJxRlXM+uzNKjH8JM&#10;XwfZq5jMQXaLVSCVLFuUHYuwEC+48Pc9+F/+rrugVLrL0fOwEA8oQoTvtUVQoCNcXET94W1w8N4C&#10;a9f1srqihcNm2LpuhpP3VrhIYO+AqxdZmYFHMF9nQyHG6XNFIMlg8M3KTZGzw6p4Pdub6mjnGuTg&#10;29TYID30AObHhrA4OUy1MIr9C1OY4XkrryiQc8BF9tI2eu+JngaCtgWVZdkEcTeUKiUDtUZmiVke&#10;G+B/liA9Mw2zA63YNzMg63e38VxM9jfI9e4TQ+1UHlEy33cTJb+LqxPcPV1obdSI5HlVJGsI6Cio&#10;9LGIoE8uY/D9/Ju/ShCvAvlbvCdndP0VD994gtKKBsTGU9lkFhPEVzG/7wTO3ngRV++8grk9B9jf&#10;GtFAABcVlEl7KVJPVda0UiUUo29ynqC/+hMj/+SNV9v/ftRasLMArvDEayBeG/ASTQxetbZ08oRX&#10;EcgVUjaW5BXweRmaWujt6JGL0sV6ZIKZ79VUVKKjrYMnsxgVBfl4cOcWbhw7hFhexGBLQ9y9fo0d&#10;KoCRsRyLM5Nk0BTKpzTsX1qkZCxn0OgkK+/HyvIeTI1P4uDuRTS0tOHw3r2UsPMYoWwfoVcVo8JV&#10;/HxtUwkKS9OQlaVGDH1iqMKXv6einHRHeVIYimI84eVuBL9gE8REmiM+3ho+oTsJZluEaLwQkxAh&#10;75W2VeTQVyciVIz28jc8xEqiAGtZHymUrJSVGUE2sURDjR6qcGfkksWTUiKQmRmNzq5S7J4dwDv3&#10;L+HbTx7J++BP3nkdP3z9KR69cheL7HwrixP0bsfxw+eP8T7Z+PevP8DK7CxOrSzii1euI0MXAx9f&#10;F7g5W8LElExmvRM+TmZIUHojLS4EUcHuMvm7nZ2xXPMb4ucsbYqjsxkZPxlhlNcJ9MOxkYHoqi9B&#10;WBCPTR2Ge6cPI4iAzEiPh7+nA04uDSE5MRw+IfYIU3rIe6dRqgCo6BUjVMGY7e/EbVqWia4qaNUR&#10;8KAtEf8h8kKLMqgermbQqDxldUqxr65OxjxH1jCyfgHmDusQrLCCqcOzsPPkMXhthHvQDrgFb6cC&#10;MoFnCK9DlA2cvIyQwnM3PdrK4BGEaK2SgTcW2vhogqgBs2P9uMIAc/PsIdw4dwy3zh3Hbbab547i&#10;5nk+v3Cc3vckXrx2Gi9ePYV7l0/htVsXUVlSggIGRAHcmtIcTPS3kW11KMxJRXiwl8zj7e3tjLAw&#10;HwYTB0SIGWTaMF5nD4Qo/AhsNeLJtoOtJKxMHY/Pkd7eCcpkLT0ywUtVpk6Lg59KQa+sRd/4hFy6&#10;KEAs8lg/fvInvCuk9ed/w9WbL6O6vgnK6ATK5BYcOX8Lo9MruPrSa7hw4x7V5wIqqxtoVdokkAeG&#10;J9DS3iOldUZ2MSaXGOxP/wLI/xjoWpXWAsiCidcGu/7R/gFeMWItAJ1PKVJdVExp2UYGFoy8OrNL&#10;TAYRjNzQTC2fnYccmn7R8umfReL6E/uPUDbwZGSl4uDiHhycmcUkJWiqsyGOTvagQSxLYyf44PEb&#10;GOpow21elM6GhtXlcZQr86MjOLGyhL1T07h58Twj5SDefPmeBPDM6DBuXTklpx++9uIljA/2oLut&#10;AWPDPXJdcG56Ar1QIVrE1L80JbQEa6irCeWnMbL13ghVmVCSmsM7yFF26J66AvTQNwWys/uHedFH&#10;uyAg1F5OzvD0N5dMkhjBix5kg8gIe0RGOzPK+kIZF0TGyMVLF0/hFD3z/avn8Mad6+xQ1/D67Zt4&#10;xAD2/kv3cY8++MkrD/DxK3fw+et3cenQQXbgQR5LOy4dXMbVw0u4cmgPQry8ZNFyJ5kuZwuMTDaQ&#10;5UT5lM1wcDJCqK89LYkpfDxsCfRtEOVPRDZNUabFzsEMuphgdDWVQS+W9tH/hod6S8l4++xBHF0e&#10;QhGltT4xCl6BTggKdUZBoQ5ObqYI8HdAb10JlBG+8KcFilIHIErpjzhdKJ/bIovnUOS/srIQ9ZV3&#10;yfvcTjyfMVE+8HCzQJC/C/djm1xuaGZuCAOT9fAKNoI3QRsabQFTu+dhZPU87NzXwdXPEG7eJjC2&#10;2EiW5jn2ssNwVy3VnAb6JBUGexsJxnTUl+eTCIrw6O4lvHn3It5+cAOPX3sRH7B9yPbx6/dl+/Dh&#10;Hbxz7zo+fuNFfPTaHVw+vgfvvXINKwvT7EupqKX0nhtvw975QYSHuMnk/HHaEEQSyP6+TlRnrvCk&#10;hVGpaK004WiqzpHZSq6cWuF5doGjoz2DlD/CNBoER6sQrIpGZGIcwuKi4adW4eSlq5TVYqXT13j7&#10;wz/gnSfCJ4sSqt9jed9JArmRQTJWpvE5eukBgbwX1195Hacv3UT/4BitAY+3hmqAJDkyPYe6+hZU&#10;EfQ5hZWYPXwGR85eX5XWa/eR1x6veuXVkeu19vM9439qAvRitVQVAdvY1LK6aOIXQK4sK0dTYyPB&#10;m4W8lHSCJB25ZGWRuH6OAMzLTkVfd4csmnZo7wrOHJiDm8HTaMvQoJYseHBhAscPLGJ+ehJH99GL&#10;lhTQ9/QjjVLp5OEV3Dh9BOME7r0rl/DVk8e8qDewb98+DPSN4KvHb+GbDx/jD++/iT++/whfvf8G&#10;dk+NYooBYG6kF8OUV+JeYUamBmqlDxJjfBCb4AZNnIusk2RluxNuZNxQpScvUBC8giifVL4ICnfi&#10;58mKPiYE8E4YWa5DHCW1jeMm+EYyOvuSCdXOPLZwKoloVIjZUuUFVA79vAhVOHFwBReoPq6fOYn7&#10;1y/jNoPQjTOncev8Wbz30j18+tqrePLafZym3zsk1gDvn2WwGmIwa0J8lIL+3ZZgtoKN7Tbu41aY&#10;WG2Apd1mGFo+D2t7AtZpG8EtAGUAX19rmeBdsKWDq5XM2hFAkIpbT5P99K7KIFw7MANff1f6wEy0&#10;1GQjJMIZObnRyMqIpHrSUiI7wdJFJC7YBQ9R08jeBGUFSXCwN4RnkBnsvI3h4GwAJ18jWLtsIRBN&#10;4B5qjdAoZ5mUUKsLQKwumPtsL9cYJ9Cm1JfTIhAw203XYZvxs3APMJK1n+ydd2Gr0TMwtNggi5zb&#10;OZlAJDf0DXRGfWUWDky04+hcLxm5BnqxwCQ7jZ64DQcW5nB49xKmx4fJxqfI0sfJ0idwnQw90tWB&#10;DpGXu64Skwzky1NTOLZ/GUdWKEuXp+V97diYWAIlH5n8zfSESHQywKfHKRHo505G9oQ6yheBQf5U&#10;LcE8Fg1qCjNk3jNfHy+5uCIwNBhhakprgjmGuFCRFANlGtwYPHznPbz3iciU+Se8/YRgFgNev/+e&#10;j/+Ejp5xFJZVkpETMbKwH8fO38bCHtqql1/D4VOXZYZMAdyKijrUVjdiZGZeAru0rA6V9e3Yc/Qc&#10;jl24uTohJF0TI0EsHv/DM/9jAGytCbZe264xt9gWEPRVBGxdHaNGYSmK84rk7ae8rGxUlovKCvVk&#10;QLJxih7ZSWLgLJ2AL0V7ewvGRoZw98o1vCIyCz5+jIHmBiS7GGEgNQTZCjey9l78+euvcOLQfuwj&#10;2Btrahk5J/Hyzctk3VHklzViYWoWf/3qQ/z3j18BP36Jv/9F3PL5EviO7evP8fc/for//vIJPnn3&#10;JblgobSiRK6AqahmNL9yDNePLCCYXi49J4oM40bpuhPBUSYIV9sgMEpMCrGCm79IxbODPj6QnY5e&#10;MMSS37FACNlYHSxSze4g0M3JYrZISg+HPkMFpc6HXjkChUU6FLPjjvS1y3uqL129iDfJxL9/9BBf&#10;vEXQvnwHb794Ha/fvITXblzCG7eu4PjSLE7vmcdEbxfG2BGPz43g9sn90KlEvmsXel8rmFtvhrnN&#10;JhhbbsQOgsHIbB12GD0HEwaWYKqCHUbPy7KhTi5maKWvd3OhXKWXFet/AwgMkVA/gAFIrfGjh4yk&#10;P09ABplVlxKG0tJUekcfeHnbwdnbGsFhbnJSiaOvOf9TpIrdJSsnGlttglugMTYb/o6SPYiMLQp+&#10;G8sSuWqlFwbbS5FETx2lCEBQmC+WxrpQkB6zKln5/6Jyg6giIYqK7zRaz+PYhG071sGEzG5mtQUe&#10;3lYICXeTc8fbmsqxMFiPhxcPYZ4+tThLz4BOq5eXhZW5QRycH8O9S4fw8vnjVHejKMpNp6LIpBVK&#10;pkQnMRXoqcyacfPMPlw5sohLh/estiPLuHHqABVQH0FTSdaPk/bt8MIoWqryoIyJgJr2IY1B/9Du&#10;fvR2VGN+cohMbAN7exvY2NBahQVBQzyIelcR0WoodPFQRKpRRGspcnS9Ryn9zkff4O2PvsCbT77C&#10;B5//iEdvf4YS+uOM7CJE65Ixf+CkLJ166NQlXH3xZawcPonauha5fLGEbCymNPeNTqK6ph25eeXo&#10;HBjDvhMXV4GsJ/Wn8o8FmNfaGqAFO68x9C8ZW7RfPs7QRtNrVKC6shbFhfSiZOJsAdzMLAK8ghGk&#10;lpI6FVmJSchMSEJOciqqCstp4Bvw4NYNeevow0ev4Y17d1GRkYjYYH88ePEqsqMZuStKicmP8dLN&#10;a9i3NIOlmQmMDg7g6qmLePLqfXxGINTVtKGzc0ROuHj/VUqrVx/g/YerRdneZ3vx6iXcvHAKK/Pj&#10;lLI3UFaYg2OHlrFEvzraT/9elQN9jpLe2El62lClBSLjreCnsKAvsmLHN0N7RzN6hsahTVGTNXYg&#10;NMIVptYbYU5G9AojqMOMydBkYqUtAlXOUMR6QUUgR0Z7IykpFNm5CbIg2+JQN+ZHBnBAzBPnVsw8&#10;Oktlce74QQwOdKC1qQIn9s2jv7EJ144fo18+TNVxVJa5XRruQyhB7ER2FSlyLKw2w8j8OViQhbft&#10;fFoWBN9pvA7OlLRikYWntzk7GYFM9nZxsUVhehwKM+JRWEBLlJtI369BW2Mpjs0Pk/H7cP3kAeTR&#10;K8anKyFqKscnqKGOCeRjPzRXFcLZywaa+ABE+DnBL9AKlu4GsHbaLoEtipArFB5wcDSCm5cl/AJo&#10;Lfh9LeXo8ngPRrub4R8UgNa6UjTV5FGiBsPP005WNbTkPppZbpOBQZ8cgdAQO9jz+EIiPBGj8kco&#10;WT2FNsvD1wXFBVR1Im9aUY6cvTXY2USJPEVLkImi/HT0NFUjMSUOmpho7j/7JhlWExMJnS4ClUVp&#10;KClIk4Nlwx2tckKIuIuxe3qUCq4DVbVV6O1qwb0Lh9HVUk2PfQK1FWVyZPvoyjSS42Lxxt3zZP9x&#10;LE0OyhxzYsTazsGKwI1BvFg3IJYwxsZRwUUjWB2N9LxCfPntX/Eu2VhUlnjnyR/wiPL6/c+/x0uv&#10;voeCklrExCcy+OfLQm3jCwdl/eNLt1/C7NJ+OS2zuaWTVrICvQOjaO8eoGduQ1pmicyyKYB8/OIt&#10;PJUYGYEUlVI2AeoUlQppBHYqT0SabKvgXnu8uo1GBndUfC5Nw53l6yK5nhixzsspkEycTvbNTE1D&#10;FRm5qrIaWXyeHhePVLZ0SvHS4iLU8b3ESB32Le9nRz5OabQXmapQ5Iu8Sq11lL+D2Dc7g+Mre3Dq&#10;0GGcZhsbm8SJAwfY2ffjONvJ/ftx4fAhXDh9gqzXjOa2UTy8/xp99bt4+PARZmcXceb0GZw9egSv&#10;3yHz3ybbnTiJm3fuY3JuNz546RI0Wj+yrweCAiwRF+XCDmcKdbydlM7eZFlVrCePowQDgxPILcqH&#10;vasxGdlWlgANUjgiTGmDaC3lX6gR4hL8EZPojoQUb1TX6ZGaEo65wUYMscM1lufKe5b5GSnYTcZ4&#10;dOsy3r55EeME8D6qjOzMZEz0dWHP5CgaKvNRV5qDpdEe3D51CImaUIQGucFBVE+0M4KJ2WZ6yG30&#10;yKIsqQG2Esg6+rr1WwjoXRvJmKYwMdoms1gKnycyXCbEq5CbGov6qiK8ef0MWbqMVmYBh5emkZ+Z&#10;hpaGOln0fWq4X6Yjys/NkregUnVq+upKBId6IlDhCh+C2N5zB2w9dsCP5yGCdsKb58zRyxA2LjtW&#10;ZzoFWiM7J4EevxVlmYl49dZFvHL5BF65cpL2IBIZSfGICvKFi60FLM2MYGtlCXt65wcX9nNfDagO&#10;4umXTeFMKe/j54BQRSDlqx/y89Kxl4Ghq7lWFqJfmejHcL+QnlmoLsrCUSqZWZ5PkYPsyOI4zu+f&#10;x0hPAwPnGHIYyLpbGzE+1IOGqhKc2beAswcXcfHoMq6d3o9Dy5OU76Xy+A8tTlDxiTRUWUiI0/L4&#10;a9BQU0YPHYSIID/0t9XRtrjDycOBAU4kExCLJGJlxcVIyupQjRaB6ih0DY7IjCBikOudD7+W7dEH&#10;3+DdT/+Ms1fuo5DkFxUdj+LKZhw5dwu9Y0u49OIDnL32AMOTC3I2l8icKf3x+DSam3tIjK20FKWY&#10;2XME+09ekbWTn9KFhCAhPBxx4WGIV4QjISKM4ApHMr1YipIg/x8tEqlKgj4qCsnKKLkVTR+lpFQu&#10;QRHZOIuSOistHXqyr0jfIyR3eSn9RnwC9DzQZK0Wesrxwqw8PLz+AH/787f44dsvcZX+sKo0G+pw&#10;Vww2d+Mvf/gS333+KX6kLD64ezcOruzDoX17CIDdeO3FGziytMzOvwfnjx2jpJqjxzyBt29dx9ef&#10;Psa+/Scxs3QCJ05cxev3b5PZjhCwN/D+S9dw9shhXLp0HQcOncLkxDSOLk4iNMCH8tIHAUF2cp5x&#10;vN4L4eF2iAi2QUCANXKyVJRoKdi7+wAW2cQC9zCVB6YJ0Lg4PwRG2sCLEtsvzAqRMQ4EjA/CIjyQ&#10;W0hg9jZjkp05Lz0JK9ODqCgQ88zTUU5vN0NlMdXdiT1DA6guzpedrI8dtDQ/A/lZKdBR0o11tyE6&#10;MgSRlKa+lLmCxWxsjLGTUtTQUFQoNJATaGzJilFRnpTVO2C4axN2GG7i+2K7WVZIcHO3kL46Izka&#10;5XkZuHZkCaNUCIdldcdStFUUYp6sPDPazk5bSgAsorIkF8Xcz7zURGRmxct5x0HBLoiOC4SDpyEc&#10;3LfB3msTbN22wtjmeYJ7O5yoSty9TeFNb+4d5AzvMFdExCrQzEBQW5iPcweWcPHAIvZNDCHQywte&#10;lKe2FqZwsDaHq70dfacSWrU/Mql8AsI84OJti/g4MSruzmCTjLbKItQUZCKRwKkqLZQTT6orM1CY&#10;n4DkJBUJJB7xBFAt9/34vhmSSjpOHlhGf0sjmuiRxwfa0FpfzvfmZLqhlfEBLIwNIpGMenL/HK4e&#10;X2YQLYY2RosTyzM4MN2DKaq2usoKTI/0yJxf4aH+UIQGwN7NCQ5ONnDxdUNUog4xej0BHC3T/ASS&#10;EIPZzl+6IQe33mV758OvZOG2tz/6Fm/RH08tHEJxVTUZPx4dfRME5B0MTC3h6v2HOH7hGnr6R1Df&#10;0IqauiZU0SOP0x/X13WgsrJJJhRYOHgaB079BGRNkDelbCDiGWlEiwsLZiO4FWFIIqDjFaES3OJ5&#10;otyGym18uPhMqNwm8XmFGODKyeMFSEVqUjKS4hKQwshUWUrPXFCAZB5gopKNciNNE4vcjEy8Svnw&#10;Xz98hx8I2m9//zm+/+oz+FjvYLQtpdSpQU97PWYnxrBnaR6756dx69pFfPH4HXR0deLCseN448Vb&#10;ePn6FYwOjzBKNWF6egEre09g/6GTOH36Cg98CanpRfQ7zYygTWwtBEwRpqYWsLjnJOYIZH2sWk48&#10;CPb3JCgDEeBlTV9oSg9qSK9sRiawJ1u7IyzKg7+9QrmzB/PLy6htroJ/pAtCohwQEGqGtGwFP+sI&#10;XZI/g5UPggOd5EIDbaQ/msqyCOA05Ohj5bapLA9vXD+Pt9gOzc/i1pnjuH/+BI4SVMujw2ijxGsm&#10;Mwz3tLPDD6CBTL440onIAHdE+LrC2mIHthqsx04CdRc9ZVxcGEQlw5LcFDjYiAEpGwKc75luo+fc&#10;QrlrCheCONTfGb2NRfR7oXJxSka6huw2IJkqMSEKWl04lBpf+Cvc4B/qAIXSncfogQAGiKhoX/QS&#10;4KEBvkjViyR1/rB130rgGsA9cBtc/bfDwOh39LWbYWW3BcOdNUihnNXHR6E8X0+1F4L+ujKoxe2r&#10;EH/cPrYXKn93ONuZwcrUkG0HHC2N0ViWjEX66ARlCNWMCgPtlRjtrKPfDEEM+1BteQFOr0xilrJY&#10;RQIJjwiFSOW7Z7CT8r8MltaWVCFWvNaU2BGByE5JZOCzgxPlb0FmCsoYxNxEsn5XD5TkpSIxXgM/&#10;v0BaAUp9X3/4e3rCxdUNzs4ubG78rj1snBzYJ7wYSH3piV34viOsrCxga0t/zN91D/RHCFWpqLgY&#10;QGITVRf9IqJ4HqPw6ttP8Nb7f5BM/PaHX+DtD0Sdp+/x6rtfoqapB1lFpfTgKRgVWV7P3sTc3mO4&#10;/OIrOHDyLFo7esjAnQRxvWTlsfEZ1Na2o6ioBk3tg1g5xv5z5uqqtI4O9II2xAexIYHQha4COT78&#10;J4ASyAK0q+0fj/8ZzEkEeVVJBXLpiTP0qZKJE3VxBEkCJU+FXPmUrFEjniyeSL+hj41BXlom3nv9&#10;Hfzww/e4dPk4zXs0ktO8ERppjKLiVKSnR0JDltTFqfDKrSv40+PX8O3H7+DQnt24d+UsPn/9JXz0&#10;8h18+OAmPnrlDt7h9u6Na3j9pYe4fP4a3nz1TRw6dAwfvn4fNWWFSExKhTY2lkFhN86dvISHd15m&#10;h1hAVlKsnDLo6+4EdbAbIsMcyF5mcgF/MFlZrXaDr78ZAqOcMTo6hFaya2d/Jw4e3YeuvnZo4914&#10;YqOhTPLgBfGknxSVJmwpTRMgCqKJNa3e3lboIHNkZcWhlpK5t07UOZ5AU3kl5ikDxzpFTrJ6DLU0&#10;oLumCu0EcjYZPCddj6HmapSnJZENI+Dm6gB7SyOYGm/H9h1bYLB9C4wMtyCNYPHztKfvjEA02ULc&#10;OxbpgLzcbeFob479cwNIi4vCcGMFbhyeRXddEXo76jHQVo4yMm5hXg5iqMjauG86BrMIevzAKFuZ&#10;+0uUYXX2JWOyeYc5oa4mG1kMUKKomqePBdz9tmOHxdNwJ5BNzJ+GuZjk4bQOTnxu72xA+5SLIh63&#10;g62ZzHFtbLaTADCh2giCm7Mx7G12wsbCAOY71iFClISxs5JB1djSkEHCCo6e3AcvcwSEuMKDiskl&#10;wB7OVBdmlmb01+LOgjUthBG2bt2KrdtpMbZshj3lusl2MbFoJ1xsbGBtagp7AnyXwRbsMtyB7dt3&#10;YruBIXbs2IHNmzfBzsYcGzY8x9+hmuFnNq1/HuvXvYB1z7+A9evXY9Omjdi1axcVjiGV0E4YGRnD&#10;zMwEFuam9PcW8AkLRQhJKiImFgGRSlqtaKg0OiRn5OL9T78hkL+SABbeWDRRPvWlNz9BRl45EtKz&#10;ZVWJhcPnsXz4nMxhfenOS1jYfwT1Te1oae5CRXktOrsG0Ds0irraDmRTVveNzWPP8fME/3Ucp8J8&#10;Sh3oCU3oPwN5FaA/g1gAWjA0m5TeBLV4f+0zgpGrSyvl4JbwxfpEmvc4HaW0jv6YQM7PRWKMit4o&#10;CknCg+vIyFlZuHfxJr58/CZevnMOSYlRWJrvQ6jKgh3EEB7+BuxUrshNUyKV75XQs/U11+Pw3gUM&#10;dbRgoKuDkUosp2tBXUMj3n39dXz1wQf4+qMneP+dd3D61GW8xBPS2NZIlkxCbn46QafB1PRuzC4e&#10;wtzMPjJ5H4HrL2dCBZDFfB0MEehrhbBwB0qmHXIOcUCwOSI07ggIt0YTmaFzsB0ltUVoE7N8arO4&#10;v1ZyimIY2TmvSCShK5ZeKiqE7BnhDncvK7TX5KCZTDIz0Il3rp9Ef0M1zu6dl6lsRDaL6sICTHa1&#10;0reVobq8DIcXpnFsZgrTDBRxqkj6Mj/ERITAxdGabGxE8FI279rGjrsR6TqeT1UoQW4DS4td2MXO&#10;mUWZl6KNRG6iGhm6KOQkauDjZEvQmBO0GfBwd+E5jYa9ozmZSVTpsCNrm0Ot9KUctoUvPb+XwhSe&#10;4SYEsCFM7SmdLYQn3worh53sxHxMb25uvo5A2wQrly38zHOw86E3990MB7/1sPXcAEe/TXAm0E3o&#10;4Z999j+xafNz+M/f/Auef56PN/0Gu3Y+g5309Du2PodtG35DIG3A88/+CkYWm+DouAtbtj4jZbu1&#10;M5vrZhiYvAA7tx2wdNwEa6dtcKBHF4/FYJm56SaY7tqJ5555Gs8+/SxMDbbBjgFv07rn8MJzv+F/&#10;0AKY7cKv/v3fYbx9G57+za8J+vXYuOF3MNiygaB9hv/9DH71H/+OXVs3YsvGdTA23I7//O1vuZ9b&#10;eKxmsLWzYfDcDlMGBkcHO1hbiuWgHohln4+kJ46gHA+iSvAnmH3DIpCUlo1P/vgj3nz81Wp7wvbh&#10;H/He59/j5oO3kZZPNtYmITEtj173Bkbn9+PCzfs4T8s5SdsobjuJgS6RYlpMBGnr7ENtfSfSM4sw&#10;ubgf+05extHzN1ZHrdUh3tAGB/z/BjLbmrRefSzeX/3sGiNXl1cjOzMb2fo0ycjJcfHQ63Sorq5E&#10;QW4Okig7BCMnqOljCOSSvFzKvAb019dgppfAbCpHlMaWTaRENUB8qg+cXAwRn+CHwtx41JIJEpKj&#10;ZE2lhvoy7JkbIvAnMdbbjh++/BinTl/Ag7sv4cLFG3j05mN89N5b+OCdt9FS14ju+np01VeTAQvR&#10;Ry+ycuAwZfccCguLEehnBx8PKyhDXRHkTdCG2rCDbyer7kJffSYSoikxtY5QJzhAn6dDeVMBkrgP&#10;le2FiNZ4Qklp3VGXRaD5YT9lcEVhHkIpHdN0CqoQPwQF2sr5zvFKUXOpEJkZWehqp+9hEGqsqaan&#10;S4IyMkJOidTTp411daEoPQ11DIxKtYYBgtI/VCEnHnh5OMLZwRK2VsawszSBnZkxH5uxQ5mwc+2A&#10;wdYXKCEtYEPWtjDbKqsMOjuYwNJ0p5zGuXnjC9i4cSP8RG0oBwPsImBMrLdyux42bjsJRjHLagd8&#10;FCbwCtsF9yBTGJlulBJ+05bn8cL632HLtuexczuBt/W32LLld/jdM/8nLGwJWh9+138jzAgs/0gT&#10;mDs+C+9wI7gHkwGNnyZQnsW//du/4t///d/Y/i8YbCO4DH4LQ1FEfNNz/K3fwsTsBWw3/C2MzJ9n&#10;0FhHhl8PH5ed8HIRSei3w9XNgPtLL+66Dbu4tXHcjI3bf8tAbIId2zfg17/+F5kH+9e/+j8R7OmA&#10;bZvXIT7MF//rf/0fMNu5Ccbb1sHS2AABLlb4NYH8wjO/wfoXnoG77Q489/SveVybsW7db+HlZIHf&#10;/e43kqWtqSJC/BxhYLCVTGwCAwZKW7KwNRne1NQEtg5OlNNq+PEaKcjICoLZNywSwZEatNPjvvfZ&#10;N3j03hd4473PZRHzN8U0zU/+jGNnriOntBzhkTHILavDgbO3MTi5G5fvPcSpSzcxODKF+vpWNDa1&#10;kZHrMDQ5i4bmDlTXtSOvoAozB2ghT1/GMfb3k1ekR/aXIP7/D2QClsz8S7n9MyNHEshVtTKZQHZa&#10;FoH8EyNTXosCbgWUbkn0xnFRkdySQRLjUMWDKCxKwb7FUcroRGTkB6O/tQxBIUJKbaZMtUZbcwlq&#10;avWYG+9AV0MV6mvy5cirXq/DkT2zeOfFS3jy+sv49I3XcfXiFew9cAQHDp3GVUqNNx68hMMrB/Ho&#10;9mVcOLCH+5RMmavByPgC5mZFQbL70CekwIey18XOSFbmc3Yyha+fBfTRntDHOCO3RAfPIGMoE6xh&#10;5bQJWr0n0gqUUOpCoIrzg50LweS0CxZW9NOB9MUhQQgJCYaToxm9lBE7njll5A7KXgtER4dBER6E&#10;aHWk3CqjwhASLFK5epEhnfgdUeLUlvvjAS9Pd0pX+jMrWwLSggxsRCbYiQgfD7hZ0QOaEqgmu2C2&#10;azuloAG2bHgWQb5eeI7Ms9NAMNNmdtiNMN65Hm5kq+2bnoat5U7+xjqY2W+GucNmsiTlouUGGHMr&#10;R6DFrSSxgIHvmTtugYXLNhjSZ4tlpSLVrhEVwA7Dddhi8ALMTTZDE+GJrdsIQgOCevvv4Oy1HTYe&#10;BLSXAWydNlIFucDMZQNcvbcjItYF3oEWMvf2lm3P4rln/xVZaWps2f4f2Gn0jASvofEz2GXyLOXr&#10;M2TD/2Ag9Me2Tb+Gqydls8HTtGR+8HLdAjM7Mr8LQWW1Dr5eFjA0NcAmAu53zz0DK0MDCd5tmzdQ&#10;qgvm3IoQH0sYcX/N6d1FXm8xrdXcdAsMt6+X1R/NCG5nKo1dOzZh68ZnKal5Dneuw7oNL1AVMGC6&#10;74BHqDW8gm3ZF+iJ+R3/AC/YkZ0tLczg6OEDf6VKzuqK1MYiiIHX1T8MngEKHDl/Ea+//wVeY3v1&#10;8ReSld/65E94m2AemVhBPu2oQqVBY9ewnJo5uXgA1+6/ikNnL6O7e5ggbieBNaGqphHD0/OrdZ8q&#10;m1DR0IHlI6fk545euEYwU1r/ko1/CeQ1oP6SiX/ZVllZeOlgPo9ATXUVssjIGfS+qZSyyfH0yARy&#10;XW018nMIZHrkODJyUrQKWfok1FZU48alc+jvKMP5Y0dhY2SGX/+vf8G2bb9FrN4R2ZWB0Kq9EJfo&#10;DXVsIH2qJ6NXCKK1CmijozHQN4zDh85jcHAZhw6fwezSAcyzzc4fkm169gDGJvYgJzsfYWFRiFDQ&#10;u1Du1Nd2YmhgAq3t40hMTEKArz3cnSjlKasDfGyRGeONaJUrYmL8EammXyQjqxJFFYit8A42QXiM&#10;GwIj7eDpZypnVVlYsRMYUwo6kxltjGFqtoNtC0wIIndXsokbAWe5Fc4ujrC1J5vaiZFn+j0PApUs&#10;aUu5a2ZqSM+2Gdu2bIOrkxXMzUzZUSzJpGbseOZkRCOEBfjCn6zs7+oEW3MGCDYrY1Nsp8erL8zm&#10;PhizQ/+OgKMPZEfcRcDEKNzIKJthyOfurlZwoF82JaCNzbfC1GIHfegWOPrvhHPwLtgQyG4BRrDz&#10;3AZbD1F/aSfBxWAgSpZa74QVjytXr+XvPo9dDAja8AAGkfWyhKqrk7kcXLOm3zXiuTDYRnBSFm/e&#10;8J+wMaEs3Umm3rGB0nkjtm4mq2/8Lcz4eBfZeOuW/6RMf4HfI8PabMPGrb/m/j/PoPE8Qb0O9lab&#10;4EKg2VpRGex8Di4EsSEluT3lepwqBOvJ9MnRCjz97HMy79eW9RvJsjwPm7fwt1+Al50JNhCcieGu&#10;+N3T/0EPT1BThRiZrONxbceG9b/Fxud/K4/TcMd6bDN4Fjt38biNNjOQboVnoBXsvMzg4m8DVz9r&#10;mSopKNgJlpamsHa0ghexIu4XR+i0UCXEISEzFdG0NoqYaLz8zmO89vj3eJVs/BqBLNrjz7/Da2//&#10;32z9dXyd15ktjuc3nXIbMFvMR9LRYWYSMzMzW5YtM8gg25JsmTlmx47txGGGJmmTcjJlSFKYQtpO&#10;Z9pO587c+9f6rWcfK5M73/vH/ryH4X33etZaez/72X/GzpmjmJjahIaWdpy7/hTuPv913Hn+Zbzx&#10;7R/gztMvYf/cAg7MHsL2bXtwYO4wTp29hF17FzCxbhvmT5xTGV1PvfI1PEdGfub1N4SRiwnkUoJY&#10;wFxGIJcrcPbUy2i1sHCUcaUJeHv5mLQokKP3+xpqsXt6D8ZHo0Ae7uvFQA+lNeX13j1katndsLVZ&#10;yer+jnasp/yen58nG1XyYpmg0xmREJ+ApQ8twQNffght5RFYMimvZLPrrOg0istthsloRCQilQ03&#10;M3AcwcLhSzh28jrOn72Fq1dv4dKlmzh3/irOnbuKgwdP0jsv0HsPIBTyojASRnVDBXZu34LDR+Zx&#10;6NgJDAx3IUxZlpdrRmddEKUEXWtNEHkBDSJFVqqCUkp9siA9e35ZNsrqjGjvC8NL0NqcqfBS4jm9&#10;7Fj6JAIpGXZ7NnQ5yfSb2ehtkIqLZEzKUJ9sB0qGkEGSHK0Op2anyWLp8LjtcBh0lL1WmI16lEUC&#10;ZLpK6M0Odlo9Hj9/CP5AAFarG3s3TyLscaMyTN/tdcHntMFLeVfg82GktwPtjbUEv4XM7COLZ8Ln&#10;od8vdlGSGmA0JKGltpSfxSBB9WAwUJoaNQR1DoJhM+VzBsL08sE8LbQEZF6ZReVvy2KLLHZuLTt1&#10;wJKFy4f2IEM2oKevNdMje/h9LocRDZSvKamJcDvpa9PoUeOXUhK7CagllNQPITFpGVav/rIKKKtW&#10;fYnydQWBm6xALTJdmpNgtZqTkErJ7ramwM0gaXMS/JTbFlsKQrmZcHuT4adq8PjT4WXwzdAkYcWq&#10;ZehncH9o+QoGZCfSU+PhshqwYtkDWLn0AQa7TIJ9GSoK7SpTzObQKJVhoM/PNiUy6CbzexlUsmhL&#10;eM4KQtm8z4CSvJrXNhseMnJelQuufPa9ShdCZQ7+BifPq4e2xYHewW5UEcS1PZ2o6epQiSBljXW0&#10;Yl34xUd/ww8+/CPbHwjmj/DDD/9V5Vd/58f/HB3oooJt6hrGladewbU7L+Hlr31Hlb+99ugTZN95&#10;lcm1bes0+/g5LBw7hd0zRzA2th5nZCuj578SBTJl+J3nXxQgFxHIJQSxgLk0CmICtJvs181O1SuA&#10;5u1e3u7j7SiQF28LmCvQzx++Z9deTIyswQQN/sjAAAYpn4d7erFvZjfWE8gDrW1qwGuAf3oDfeLB&#10;Q3NkCB9iYuIRExtPAN+PL3zu8/jcpz8DDX1LWcCBipALGTGroddoYM6h56NfCZOxSgvz0NnZj0Pz&#10;J3Hy2HksHL3AP3sVJ05fw5WLN3D8+CWC/CT27d2FPdvXoIWAjDCS1jSVY3CsX227MXNgHm1tdSgp&#10;dqqSsoUREyyWZFSVGFFcqEdRuQ8VtSFU1RC4IfqqahOlZqwaxc3PdahMJq0hDtm6VfRJWoS8eoR9&#10;EpTIrKkrsHu0WeUiR0JmVBT76bP8aKkOwW3R4tSBnWQDymMCYd+W9eyQqTBTQntcHlSWlNIThtgi&#10;GGmtJzj5OyjlAnZaDpcLjcUlZCcLmcoMr5V2gKxg1umQx0Dl4+2iXHpDTTIc9MxOMq4sy3Sw0+r1&#10;qbA6dArIJgYcLRnIYMhASWFYbTkjexvnF7mpEPj/i8PIDVmRSV8ptiFHdvsPWOAl+LPow1MJxHza&#10;AL0uG34+73eZGKzozZ18bXYCr1Myg44wcxxSU1cp4CYkLOe1JqgTlxMk9KMyyJUVjywqh0yCP53A&#10;SacHT6PvTiJL5+bxPzEgym6MdicZ2S3HJPT0F8DmSYGNVidYrEOAisIeSed1yUFRqQ0rVyzl9yzD&#10;qpVLCVhRAZTaunj+j0ylnERia/gbk5NWq0GsgpAeaRmxVC4it+MRoZxOjl+tgJ6TkwR/sZnSWoBs&#10;QqCU0jrPBH+Jg/fNiJQFUdvfjtY1fWgeGaW87kJJfT0KqPwG123Chx/9Hd8niL//84/wow//hB+Q&#10;nd///X/iK1//JwxMbEAD+3Df+Ho89uLXcPriY3j9O+/hpTe/g3OXb6hiewdmF9SmbacuXMKBg8cJ&#10;5IOqRtfl28/g8RfeUANdz331HVy8eueTjBxl5a7qMgVOAeknAbt4W5hZsbC6HX1OssJ2795Ff7xG&#10;+eTh/j4M0ScPd/dhZs9erBsfZdRsIpCb1Yj1+rExHD96hB6xGLExcVi5chU7RyI6GmrweQHzZz7P&#10;Tq0jW6VCl5mCpUuWIiEuHt2yc6HNQM9opA9049zRszhx+BiOH7uG46cewbXLd/DtV17E/v3HcXTh&#10;GA7s34sdO9egoasc5QRkRX0BBtf0YnzdOHbu3U/Z3soIzc7uZpQ2x6OkWodQvoav02JkqgZjm6rp&#10;e3IpQzXs7PFoloica6N/ddAfpbDTp1NOauD2UHKXkQkJGjujvs+TgaAvk51CS0nsh5udo64shMJC&#10;HxWAD6XlufTPbsprP8oKKbMjZO/8EKoriyjb8hk8ihlI8infwygqyuPn2zEx3kuweOnBixAMOBH0&#10;Otn5KOfZ7CYjAh4vWqsK0VVVRJZksCE7hT06BF30hZSqHv5GkdNWRw4Zlp2aQNdqycpGLX+3luxj&#10;QCBgRbY2h1LZQ2WRSUmvQRF/g43MnJYaBw/fH09AxpPhjGQ6GRBqpcqxU2YKI7fVlxAsIktTqAas&#10;SE1aoiR2esYqBeKkxKVIJ4AzyLqpCStUQNDrkgi4OCTGLUNi7FKCfCnPoaiFZAacZESKjWTANJRW&#10;5lAlJKG6zA0rVZDdr0F6TgJcZND8cioed5paeGF3JzPQ6Qjo5fwuSnQqHzeDjVWXQcuSw/+RjDj2&#10;JYPegmXLlyA7O5NKgWrAouNvSYBJT0meITnqLgI8icGb5ydIhRIxwEu/LUB25dEbF9sJch/qqOoa&#10;R7rQvWE9ars6UdrcjGKC+czVG0pWf/+DP+B77wsb/xE//NVf8JPf/A2PPvkihtdtRE1LHzbtmsNj&#10;r76Dk5duUVa/R7/7Fu3iOeylPxaPvG3nXpy/eI3Es4Cduw5i6459uP7kS2r+WID8wluy6+cZ3NfB&#10;jhFti0C+J63Jygq0DZTV0j4GcPT4yduS2rln926MD4+rVU8DZGKV2XUPyOvXjGJQavxKOif/7IY1&#10;Ezhz6iTCIR9WPrQcaUmM4IEQ+roqESnRYFXsg1i68n4EGS19rixkp6WpgZzHj2yCi14yO1tOugHd&#10;tYVqNPzkiSs4fPgcbl66gScuye2TZORZ7NqzGd3DzWjrFUCWoa2/Bn2jHRheM4gRKcPb1kEmks3N&#10;MuEk+CKFWtR3GmF2JCKXDF5WmccAUASny8jXJVDaaQgiGyrK/WhkVC6mZHa7HIjkujE82KCYw00m&#10;crspu11JahuXkvIwZH+iYMSuSqYWFPlRU12gBri8PifBW4pmgi+SH0B3eyMBTs+eKxUtKen5mjwC&#10;PDcvyPdF+FmFqG3I42NeAtkFr9NOSUp2ttlQV1KEdgI530vvbMxBU2kII01FyAsS5BKojBlkYMn6&#10;0txrmXyMVsCYSXlJeczP7m+u5mudKkEoJ5uv12ejrqKQbJ5NKemAk5IzNZXel6BNiKfXTU+mZKX3&#10;XEkGXBWDUNBOxl1Ff5tEJZAJIwNbchKZkQHZQCmdkrYSyVQrWn08lq/4ElYsfxDxMnK8ehUSVi1H&#10;7IolbA8gSC8vmWte+nWrl+zrSud9goq2ZaCjFisZQHw+L+X6Kni9XgaKJIIvOiX30AMPqmILX6DC&#10;S0ukXVv6EArzXFj64DKqgli+Lou/lQDPNqvgY3X4yMTJZGozsuj3zUYT+9oSgls8uQYOqg0TVZSF&#10;wc5FQDvZNPoM6MwG5FWWo364B5VSn4tKs7S1FcWNjQiWluPVd94jiD9S0vr7H/xGyeuf/Pav+DHl&#10;9aHjFzC8fjOqm7uwcPoqnnz1m7j02DN441vv4e6zr2D+8CnMzh7D3r2HsG/fQZy5eAX7DhzGxs27&#10;sH/hLG7eSwSRaadnKK3n5o5EgdxZVcEmg13/DyB/ArBy/H+1kZZm7N6zm7J6XDGyDHZJdtdIbw9m&#10;KK0nR0cx0NaGfsnR7u7GlslJLBxZoNexq024C8usat44t0xD8+9AW2cYlXUWtQeuh74oPz8bRnqo&#10;raMCCKMa4NEwkraU5tJzN+D0yWs4OH8GT996HDfPncKu3QuQPWSPHdqHdev60NZRh66eRvSNtWFs&#10;fT/WbhzFyLp+2NlJzLZU+rAUBVSRUlIzTEPPpqe0KuLnl5QXIJznh9mSRIbTs3NnwcWLW0FvLQM2&#10;ZSUEHD24LEQXdrdbCXhHBvzCEAUuyj8/ymuLkU9g5RZ7UVFXQJlPYJaQcSlrC0sK4Q16Ce4y1DdU&#10;UR04UVicp1qITB2KBOljA1CbiBPYBXxPXoGHTBlBkD4tl79NakkZLSac2r0JhpQYslYQlaUC9iwC&#10;KoVeWoCcQkYmaC0a/lcZkNMhP2SDmcyco82k93bDS8bKSEvHFDtmEju92aSDlwpIns+g9G0oCyCJ&#10;R52OwMpOJxDiUcrAJEcJtPm5HiyjN01NjlU+OscYj4xsMrI2Fmlsq+OWIimVklqtclqlRr2z0hOQ&#10;FLsSCavJ9PS7CatXYOWSB/ClL36WAZHgYqCNUMZnJJJFszJQy/MVGxuHLvanJUtXEvROfn86A7tW&#10;se3KlSsRw6Dy5S9/GQ6rCQ88sFQlbyxbtgoWkwGrhKkJ/Pj4GII6ndc6lbdXws4glcFzZyZAkxKX&#10;IZBXzQD1ENw8Rw6nHnm0edlmLXKsOmQT2M6gD5HySpS1dqK4KQrg4voGFNbUIVxRhR/86g947+e/&#10;wz9RVn/v/d+x/RHv//Y/8N6Pf43JLTMYoKSu7+jFhdvP4/bzX8WTr72NV77xXTzy5PPYP3uU4Dyh&#10;cqqP0DqePHMZ++eOYc3kFpy+cIuvj/pjAfJTL7/J1x7+7+mnxRHrT45aq9Hp+mj+9eLU0+L00yeP&#10;o5TMu/fsUVNP0gTE0kb7BrB/L8FEKT3YLru9t2Ksuwubp9bj8JGDBLKJXjeA2mYrQoVZlLR2uHPT&#10;eIE+h0xecFlT6/Sko6nFxs6fjeGuEALhDLKGgZFTh8ObhtFe20j2PYd5Avn25SuU26dVJsyGDdtw&#10;8eg8g0g/mts6MTzSj8GRHkysG8KGzePYunMz2TZIEOXAG9BR3slc6UpKO8o9cyq/L4AytW1KPiob&#10;i1EYpgKoocy1GuinQ9jQWwE3O34pgVxEsA600bs5ktj54/j70snIlKXVEZTV5Ssgl5KFy+ulhCo/&#10;s6YAIQLfTxVSVVOOSF4YpRVk5sZqBqoQlUgAvgClN9k4kBtEOBykByZLC/j5WGFxLt8TQB5/Y0GJ&#10;H+ECN2RLExk9trFDOhxaemhKQmM679MvU6Z6ycr5soG6j1LczvPHTm2gxDbmaBm80hF2mXnOUwms&#10;TMp1BimC2Mr/qjfInsvZyMqMo+xOJEvxNZlJBGoSUtPikZ6WoOavxRtrsxKRrklgkI1HCs9lWuYK&#10;ZOlioLHEIkWzgkB+ACtWL8HoYB9ZcTk9aiZ8lOUZqQn0x3EKzCkE9bKHHsL9X/oiwZuIB+7/Euor&#10;SuijKbUJ1qy0FMSsWMmgEcKSh1aSWXMoo2OolDxYsXQ5EpP4G8jOCfFJDKoWNW9eVVpMRSAWIjqo&#10;arcY+Lo4JKck8v2pKrgUhIzQ8LdnUDUYyLjZmcnIyklhf3PTdtioxsyU+kboCGSD1Yzavl0obWlC&#10;dU83SlpaCORmFNY1oqCqEU29A/jFH/9G8P4e7/2M7YPf4V0C+ue//w+8892fon98MzoHxtHcM0h2&#10;fQMXbj6NV8jGL3/t27j8yB3K6EM4eOgkdk7vwdlz13HoyFnMkKFHJzbj0q1nVH7105Tjz73xTdy8&#10;+yLmD1Ja//c8chTInQrMUSArsP6PtrioQp6T25KLPdTWjAME7NrRNVFp3U0QD/ZjzeAgGXmPqpw5&#10;0NFOMLdhvK8HWzdO4Qg9rBRdK64yIceVgLJ6KyxkX509Bl56IrM1HvW1LgI7lYBPQ265Eb5IBqpq&#10;7SgpzUEkYsGWgQYUkc02T8lmacfw/M2bWJidw9Yt05havxWPXTqJPVuncPTgLC6eO42TxxfUqp6h&#10;8UHVBult7O4UBox0MpSMjrMTauJQXJZHsOWhpasGtVQM7UPN/E4n6iq9aiTXT2bsqs6j5zLSJ8s8&#10;tBMjzYVwUlrb7WRAeri8fA+qGorZBLxlqGurIpBL0D/Yjgph6KICBPPDqON5LKsuQXldBRbmd6qt&#10;SCoYODp6G1Fezc+kL27leS6XjbR5rWQarljmnou8yKPEL6qQ4GZT8rilJAhjtgbajBR0kZV1WUkw&#10;kv1EIXgYFG2WDOSG7aojm9ncei3Bl4kEStANPbX0rQkMZImooYxPJ2By+Fmy/7KGn5eaEo/4OIKT&#10;oLOYciixY7Fs6YP04Cb6X/rdlFgluxOTyLiUwHHxAtzliEtcjmyrTFOtUo/FxKxCUpwMgiXDaqKn&#10;ZaAwZ6XAyO9Ii12t2uoVK/jZS+lvMxSoS2k1cjIykB9001cnEYwEa0o6Hrz/QVSR/b70wDKqIxOW&#10;LiPDazLJyKvIwMv4/bEE+QqYDEbc/8AD0GSmIi09Fn6fG7FkbY0mnf8zmX0gB0UhA9VKIm1EIhme&#10;do+A1pn4Gx3sdyEHXD4L5bURWgY1AbLRH0ZZSzsqO/oI4nYUN7QjUlGH4som7D54HB/8/q/KH7/3&#10;M4KYjPweGVn88fOvfgODazahge/r5/GxF7+Kow/fwmv0x8+/+XWcfvg6DsyfwOzBk5jec5D++Cbm&#10;eHsP+/fU1hlcI3CfeEn88dcJ5G/h/OXbOHTorMwjl6nMrkU2ViCW+eNF0Eo65r2jTDNJWwT1IpiH&#10;ybT7Z8i845P3BrsGMDwwSKk9jP0H9hHIo2rzL/HHa/r7sWPzZhw7dkytlJH6TFZfEgLFmShvoHwx&#10;xcCXmwEf5bTOtBpWSwI7bg7qW+xo73EjQDAHwjkElExPZKFfdng4dgYH9x/E0UOHcfLoCVXk/fj8&#10;fuwj627fOImJsQFMjAzhysmjGOzvRldfBwZGeCKH2xgkyF7+TH6mgReNgaI6QHlfi66BJgyOtqKb&#10;wKttqUJpsRNFhXYFGqmeeOHgVhgZ5aXMSyTgwGRrGUxaBoSsNGwfkgUUJSil961pLMfgeCca2ytR&#10;VFWKc8f2svOVkYmrUddQg9aOJtS1VKCZQWNgpIVevorBowKt/bVo7q1BZXsphoaaEAn7UF1VzABB&#10;WV4go8pe5BO4RZVBBhYH5Z8Vk+0NlIZZyKRcdDpEtWRCl5NIps4mI6fzfhp/u4/qIwsZ8hp66fT0&#10;dIIqCbUMPBkpMuKeii4qBk2GBqYcvp9eUUbVNRqyLEGs0STxsVTEkD3T06hAtMlIzkjkuaB/pjQV&#10;lk5KFkATuAmUzLydQN8sAM/IjFfjDRarDLRlIDGBwE2gxE2ORyKDQcLqlWTcJCxf8hDiCEYNf9fK&#10;pQRpThZS4imnm2oJ0tVUAAw+sfFYsSwG+hzK5dWxqKuuxuc+/yVkpGuwbDm/m/J71cpV9MgrlBT/&#10;4pc+g3Cum+qDzM7zYjCkIC/XwcCbSesmg5dUUUE9fX0K1cRS/s9V7A+y1poemQrGaKVH9llhsOlh&#10;dpjgCOeiorUbRfWtqCYo82uakV9dj0hZNcH5hhrokkGuf/r575W0/sGH/4Kf/PrfcOHqHYxQItc2&#10;k9D2Hcbdl9/Bmet38dq3voenXnkLx05dwuz8KeybO05/fBTnrt7ALGX2lh37sHfuJG488zoef/lt&#10;Jauff/MbOHbiEg4eOXcPyMLI4pHvMXJ0xVMUuIugVcC9B2RpssxRmpLW3R1qo7bJNVLeZx3ZeBBj&#10;w4MYHx3H/n37MDU+jpGeXoyxTQ4NqvTEQwuHYPOQIWqyoKUcLa/PYUSMpV9NxrIl9Ef+FCWrLeYE&#10;tPRGUNNqQzUldgmBbzAlUsbmqF0ghsmq++bn1Y4S588t4MThOWxaJzXB1mHD2lG1nrSDYCkrLcLe&#10;PdvomcfR29NOb06gjrTRn9NnFtqQR/9q82TDETCivrWCcrgQ3f1NjLAlcNOLjvVWUgXQAuRS/tO7&#10;XVrYDh+ZuLywkF7UjYz4VdBnp9DHpeDw9Br6+1zUt9WirasBza31qG2tpe8vx+zMVlTUlKGGAbCl&#10;rQ7VjVVo7WlQmV9H965DbXstGgnijuEaArkaDd2VGBhuVxlhBZTVxYW5yKfMVmCWwbBi/v4yl1qz&#10;O7uuW/lfgzELPoeesjIBifSuPpd490SCmxI7kAODJZWdU2qHs0mCiEmDLqoAoyUNDpeWDKWB1WlA&#10;DSV7OplWm5OBigInAZRIXxnDz9EyACSpkeaU2KUEOjs/2TiZr01LFyCvorxN5G1+f1IMYsnEK1ct&#10;4ZHgZ0DIZnBYvXoZpXsOMilvNZI6Gr9a+eOkOJnB4H169OT4eCTErIbPbiHg41HM/7tq5WqE/X4y&#10;9jIGkwS2OHz6Hz/LQJeLz3zms0hISMRnP/s5FaC+/OUH+RuEcQ3IoEeXwbmHHnwAWvpuiysVNh99&#10;sXYF5XICzE4C3EYFY5MqK6v5O5fD7dGp97poR7wMAnZaF6NDB4fHSvYtR01XnwJzcQP7US2BXNsA&#10;b3EZvvvjf743yPUHBeR32X7ym7/iBx98hN0HjmNk3VYG7x4cevgmHn/hawTny3jtm/+Ex559FQcP&#10;n8KCSOn9h3n7HM5euIb5hTNYN7UDR89cw53n38CTrxLIX/kmnnvtLb7mDA4fJZBbRVr/DxB331sc&#10;oQDbWMdjnTpKG2iqj7ZGOUbXJY/39mLuwFx0fyc2WY88QTk9Mb4Gs/L4mnGM9UllkAFVpH7Pzh0E&#10;3hwysiWzh5F11YO4vH8KSYzInrwMpGWvgsVBmWOOIaDT4QlqUFhugjdCRqmmz8untDFnEBhhbJ6e&#10;onfow6atazG2Zhg9fV3o6+9ER2cLJtYMoL6uDAODXWhvb8LmTevRzN8czAtiZsu4Km2TV+JCQamd&#10;F0uLolK3SsCvYaeupCwuqy6iV45Q6nvIeNGsrWJK1nCeA42NJWqkubAoD22U2V4jGc6kJUNlYGbX&#10;BBqaKJGrqrCefrClpREVvPCyE35XTyufo2Svr8LoQCtqayupAqrJ4KWoLCtBY3Md2nvZBmoYwKrQ&#10;0leDprYaMnGuSu0so8T2uh30iH4l68X3FdIfF+S7MNxepBL6TTnp6KoKE1hJCLLzWRkMgzyH+swH&#10;MdRSgHT6WbNdQ+BKZpoOOnZsr1dPBSRpjDzqycBk7PrKALLktdYs2NxsDJ45BllAkKmYN8TXuiij&#10;UzLpk7OSCRQB7irEJ6xQTa5tbMJyPLTsfrLmMsTLc2TmLFqYh5Y+oBYvJMWuIgsnq6O0lPhYLH3g&#10;S2RjPhZHcMesRDofkwFOiy6bzPoFWiAdWXc5gXo/vvSlLxO4n8UXPv9lLFmyFJ/+9KfV/U9/+h/x&#10;GQJcpjIfpKwWJv/85z/H30Wvr48jaOn3bQnIIolImSSbJ5XHGOSYY6HnYyZrMs+5UwHZ4dbBGbLA&#10;FTTBQJ9scZlV4kdVWwcq2tpR1d6FUoK5qKEZpc3tlNV/ww9+8Sf88P0/4Ac/+wjvUl7/9Ld/xXd/&#10;8AuMEpAD4xvQ1DmAS4+/TKn8El786jfwytvv4ZHHnqGsPobDx86rLC7ZSvXE2YuYPXRKZXSdf+Qp&#10;PEYgiz9+8SvfwN3nvqL8s7z+PmFjAXBXTaVqAmRh3/8J3MHmBtWGW6U0UCNG6IuHW5tVmaDJgQEc&#10;mj+k6nXJBm5S5mf9mgmsWzuJudlZbFy7VoFY2kaCe+/0Thycm0W6llItk54nZTU29TTCKRdo2RIs&#10;pS/yS8aUbjUCBZmqGkddc4SgsxHQHoItQyVhtHRUqhFoh9eGHkr2/t4u1DfWqKL31fSh+7ePobOV&#10;gam7WeVnd3a1oJXys7m5Ek2tUt7UT9bX8cKlIS2HElJPRqJMjhRHUNlUqo4ByugAj42U2zL90983&#10;gPXrJ1FWGCS7OREhoKxSKE4fD39Ai1DYik6CsbC4FPnFJdg1NYBKgq+4pBRlZaUY6Kf3razi80VY&#10;O9SDooI8et9SVFXRP4tyKGOk53Wo5/c3UhlUNZSjr7uBrylGSUkJ8sn0laUllMiFH3v0HJMZNeVB&#10;2CkDiwok40iHwbYy2B0aFBTpEMhNhy+cSraVaRYZpU/ja6mEdKlkTjIWwem0RO8b9Bp29BQ1ei9z&#10;wjm6NDJoKsY6ipCtSyGw48ngadDpCH6PAZmUy+kZCZTNiQwclMkaYWL6aQJZ7gs7p6SuJvBFdsfR&#10;g2bQy36JcnsFMsmaIq1T2VII4vTY6NGsy8TqZQ8hOz0VmQR07Aqy7/IHYGegfIDA/QKBumTJEjLw&#10;Z/C5z30OD7G/CIC/9KUvKW/8ZR5XU1YLoKXJ6z7/+c/jc5/9gmLvBx+8n78pTkn+L3/58/TuMVQM&#10;K/mbV2NVzFIGq3hY3clUYjoU1drgDpvhCthg4f+1MKBbvA7UdXWjkQRW2dKGkvomArkFZc1NmNg+&#10;ozK6fvzBn1T74c//gO+RkX/6m3/DWwRr//gmdA+NoW9kA2499yZOXaOs/uZ7ePmtd3Dh+iPKGx85&#10;/jD2Esinr9zE0aPncYCPrdu0A9fvvhAd6KI/fvEtyQB7Rr1W2n0yWi3TTUpO198byKJ3E/DKjgYC&#10;2BHK0NGOFox1Rmt5SU2vxbpd0tZTLi8cnMeWzduweeMWSukJbJiYVKt9BMibJibUdqqyE+NmAnzf&#10;nt0qWUPDEybROTZmGT1LOrKy4hDPC7w6dhmO7RiFh9JP6iTnFlkJYCvlZZ667aNHrm0oQCcl6chk&#10;H09mKdq6qRwGm9BKGdvR2YzevhaClSqDIGhqkUXptWrKJ5AbgIstXJqP3BJ+Bj3zyMQoZfd+BpfD&#10;ePj0BZw79TAun7uKS+euqPbw6Yu4ePayOl4+fwXXz19VSwQ9QanXRKXAaO50yAinjoANYG7rKPLy&#10;CpFXUIR1wsAMlsUEdXlhBNvX9qtF6gUFZHyCtrq6CkVFhWjiOS8vDDMwyPrlXFTzmpSUFBOIeZga&#10;60Yh3xOJhOD3e5Uvl/lrORqNZFADmdHGDkaJnE7mEjnp8WXCF9HCRglZWKKlikjn70unjIxBJJRD&#10;0CYrvyhM6qCvTktZpQArqZcZmjh6azKgRcsOT/+aFMvXxqkFDzZbJuV1ggJlpjYRqelxfL3cj6W3&#10;jCXjkokJ6izK5xzajLTUWPX+rOw0Bp5sBj0tkvnYSgI1Kz1FZVHJiHU8Pbc+Ox0xBO2Kpfcjg98r&#10;Sw3lNWJZJDHITEZOTUqAn4rkH/7hUwrAn/rUpxRQF4H9hS98QT3+j//4jwrUwsKf+bSAmP6Zv9Pr&#10;N6l0X+lnMkMhI+4xMUtgpyLTWhJgoA1J18bAzPMWLBQVyPNKX5+lz1JeOZPnOFCSh6qOXtR2d6Om&#10;vQNljW3Ir2pQVUHOPPI4fvbbv+CHZOQfEcg/+iAqsX/8q3/F40+8jMGJzejoHcHk1n14/MV3cPbS&#10;EwTyu3j21a+qBT1zh0/j4MJp7Js9igtXbtH/nsHemcPYOXOQElzWK0fnj19885s4+/AVHD3xMNsF&#10;3CfzxV2UfP2NtQQvW2uDaotglbZYVfOTlTMX78tx0/haHFk4jGmpz7VlKzZNTqq2k6A+OEeAr4/u&#10;xCh7KMseULN799E77yYrMMJnrkYSO8Wu9V1qLWpKShxP7HLkMfo5DFlYtXwpgjKY1FWBdd01MFjJ&#10;eO116B5oVEXjhyba0TMm1S1K8ciJaZRRwra3N+P0qRN45OotXCDoLj18GZf5py+cuoArBOZFASbb&#10;3u17sXvrHjzME3Hp9CWcoUw5d/w8zvPkXDhzCedOPqyAfOroGXVfjgLmR6/eRg0B6A+5KE818PDi&#10;uwkcpycHVWURbBntQjCSh3AogiZ67GAwzBahDC9EaVEJcvMoxf0+VJeX8TMC8AcDaKP0F0BXlFei&#10;OC8XZSVF9OMhNX8sG28LgINBPwIBHzuiA16fg4+54SQj2x1WBHNt8OflUMHo2Qxwh2RFkwbOsAYO&#10;Xzpc/gzkl2QzIOpQVm7kY5lklkxYPZlwediJc+hVCWxh17QMyk0qFJOZzMhrERO7nOCMU3Ja1Iee&#10;wTeNt2WVUAJBKWmVOVRXSWmUwskrFaBlSkeqlkg+dAw9skjqZD4mAJejJJRkpTJ4pyUykOixaumD&#10;iF2+BGkE9UP3fwFxZMgvk0XFOy/58hcQsJnwJbLvatqvL37hcyrT77Of/owCrLDykgcfol+OUcz8&#10;D//wD+r4qU99RiWN6KkqMrJj6fulSGGc+p8PLf0ylvI7Y+KWQmqCJ6etpHdO5nnKQmYOg5QuEU4f&#10;7ZSL56zYByctisVPK+NhAC0qQk0n2biNAba+mYDuRW51PVstXv/2D/GjX/5ZAVk1euUf/fpf8dNf&#10;/xHH2f8GJjaqipl7Dp3BYy++rZYjCpCffuE1BcrDZODZgycwt3AS5y/fpHQ+h63sp4dOXVTF+RaB&#10;/MJX3saxk5KafEG9775u8b8tTQQv5WdbC4Y72jDaRQD3dGFNb3d0T2Q2tQvjJwrTR4vUd/N2D7ZN&#10;TuH40WPYvWOnapunNmDLho3YTVAv0Atv27BB7cAosnoHWXp+/37Mzs3g/oc+xc6xAlqe5JZSB5Lp&#10;oWTh+Wd5cbb218NM75XKCya+r0vqCheGKEEr6C37sWv7dhyePYCzR0/izLETOHH0KGoralSBg8RV&#10;iTg6dwzVJbWYGFoLQ7aZHUKDgY5hSkgHysNluHT+AjuQE90tPbj28DWMDaxVbCyMe/n8ZVy/dEOx&#10;sAD4zPFzCtSnj53F2RPncePyo6pKo9mmQwo7bxkjd6ZmFb22B21NJapWdElZFWWvB1vG+lS+tN8f&#10;pPwVIEfIyIW0Dm70t9URxGGE2JoaKhEiqGvq6tBax/cX5sEX8iPocWOcakNAG2CTdE2XrIyym9iM&#10;sNvt8ETMKKp3qWJ4DoLTbqNCCGZCYyRbSnlcJ8FnT4A1QN9XqYOD7CyrnqQggMVHX0zAGzy0F+zk&#10;RREX0rPikaqhZBbZzGMGmyin+ISVWLlyuUrNfPDBLyMujixOOS4prDKtk5GViMQUelpet0QyvNxP&#10;zSDQyfDS0hkMMvjZSwgiE2Wyy+pQI9ba1CTEr5T1wSujgF6xFKvIxp/77GfIzg/QM39RPa5JSeTt&#10;L+NT//gpBVRh4AcffJAEsBrLljyoQL169eqPZbYchaFX8LMkQEXXQhPwq5bxfzzEx1Ioq5epwa9M&#10;La2EMVmV5s2mfcjleZAChgUhB61INjKpenRmE5nagRJK6Ir2brJyD8paOtSgV2417VRtC368uNrp&#10;wyiIf8CjeOYf/fwjTG2extDajWjuHsTxy7dx+7k38NSb7+DVr38bt556AQePnyUoz5ONj6j9j09f&#10;eAQLRx7G1MYdOEPykPzqp197E8+98TU88/IbasN/CQ4KyEPtrQq4Y92dCrwTBGZ061R6wcEBTA0P&#10;qrZhZAgbhoewkTJ6oxxHh/l4H6Z4f8eGTTh56qTarV8WTwgrb9+8Bft27sThhYPYuWWzYuJtkxuw&#10;e/NWHD14EPv37+IJXEnPRN+UGUPpXgpNFj1VUjzuu+8+nN2zDn7KuPraIgL1OE4sHGE7ipOHj7Md&#10;gy5DixUPrMLKB1bCa/Mymsdh5YOrsXfHbqx6MBb7ds1g15ZdmGE0O3P4LNn4HA7un2Nn0GDN4Bpc&#10;YiS7RJAenTuKm4x8k8Prcf3iVVi0NujSdfDaQ7h28RquEOQC4vM8YSePnFbHawTy4NAAHM4cSIqn&#10;SU/facomS9pQkh9BCX2vy+WhNHVg60gHgUUG9XjZKXJRIEwdCRPcBDK9dCjgRV5uLs7vm6I8dlP2&#10;hlFRnIe6umolnQsjPlQUBJAXDsBLb+ZwWlQTIFusBpitOjKnnl5WyyCVzXOZgc7qEOJWrERycoLy&#10;wlJAICUzVi0y8JaSgQsz4S/VwRZIUznKJjeZ0ZyAHHMyss2U5mTX9KwkMhcVkz4JGezcwsBf+MLn&#10;kZqShM8TYJ/+1KfpjzPV9RKZKqukBKyr45YQvGRvqfqRLcBepVha0m51plRk6fjZBHqOPh1f+OKX&#10;kJnI+3ExSItZpRh59fJl9MyU8wkJuP/++/H5z4lsfhA5BKKkcQrbSpKHAPWzZOLPfeZzlOlLyL5R&#10;Zpa26ItFbguYH3roASynslvKYzLVX1zCMqoHWgB9LHS2eORY4+l/M9RWNxk5tBFkZIdLD7tf1pVb&#10;oef51VkMyJbBTI+TXrgFrVSYlZTVAuLargGUt7ajbXQ9ZAPzH/3iXxSQf/zLP7L9GR/84T/x3g/e&#10;R1PbECbWb0bX0ASuP/E6rj72Al6nP37prW/gkdtPYv7IKbWF6t799MfnruEk++fCsTNYTyBfufMs&#10;nnjpLZVf/Txl9Z0nXySIL6rXCJjvE+AK48pui1PDBO4QQToygs3jo9g6MY4t45TDa9ao4/a1a9Rj&#10;0uT5LWvG1HEf2fHE6eM4sG8WM/SaAuSd27bjwK7dOHL4EKa3bCGICeR16wnkLTh26BC279yC3EId&#10;zKZ0mCyUcfYUFJTr2fl4wpd9Hg57IjwBDXxuLU4uHMPx2cM4Rg97/NBRLBw4hH079uM0/7gA+9yJ&#10;MwT7KZwmO2ckpSF+RTymGf2O8D2ZSVocmTuCHZT5K764FCu/vAImrQXGDD2SVpEJVqWQ4dfAafLg&#10;YZ7EyZFJBexLBLCw89njF3BgzwFsWr8OHTJSSUUwMtBCYNrULgjCXgG31H5KJPDs8NNPRcIeemYr&#10;ZagFPm8AQbcL5ZRjh6f6UZ5HeeyjnPZ7UJoXZkdxIegjmOnb/Dx67Da0lefy851sbjSV5aMiEkBR&#10;0Ic8gj7olZRBI70q5bHVqFYuSbqkLH4w6DSUwit5m1J1xXKCm744ZKGPTWQHXgV3bhYCFZkoajLD&#10;XZSCcJUe2fZ4tUOEzpWEbGsipaWWsjgWcWRWnVwXtTghDonJMuK8AnVVJbjvH+4jmL+AlWQ6meox&#10;GHWIj4/D8pVLeD74WoI3MSUGKRnxBDCZNpkBmp53+cr7KU21Ctg6Xvds+vSUVP5eWb9tSEPM8ocQ&#10;v3w5VhCAsWT7zxKkAkphXfG74ocf4G25/5lP83ECUwbKvviFLyrAfnLg6wEyt6iHBx64XwF6OT/3&#10;i1/8ApKS4/jZK3hOViNQyuCXnwKrFFRwp8IRzEZ8+nIGXtqSEJVP0KZyqy28NhaPGfZcF5xFHjQM&#10;9aKGFrOSlrOS1rN1bBC1vR2Yoz374COyLxn5x+KLCeSf/vovZOS/4/U3voP8YirEqc0Y3zCNOy++&#10;hQs3n8Eb3/4+nn/j6/TDN9ToszDyzIEjuECyOEKbN7twBtun6Y+felklgih//Na3cfnaHZW6KU0A&#10;fZ8wrwB30yiBeQ+s2ycnsH3dWsrgSWy/13awI0uTx1Xja7bdA/ZeyumTp07dA/I+7KRXlk3a9u/b&#10;i2NHFih3N2PLOnnveuzlc8f52OZNU2ogJlu/EgW+HOQ76dkY+Z2uLFXB0i6VK9iJ3J4sLMzM4tT8&#10;URwlgI/MH8bBfXOU1YfI7EcUsE8dobReOK4k9sKBOaTEphOAZwiOCLSJmThx6BSfo+fgiXn41Bkc&#10;Z2DYLaWJ+oZQUVgMu9GE9MQkJMXEQp+egezkRJzZ3ocssk9meir02jTkBa28wFp6Yi0ObxmCjUdJ&#10;VZTMIGFjScIwGDPhlQQCcw4Z10a2taNOpoZCXkQI3NO7RuAnwMNSpZHeNtfnhINsbTNbcWRdp3rc&#10;SBuxZ6Rd5fxKGqUEAVmvLIGhkn65qaIQVoteNRulvcdp5m/RIyM9mZJ3NTsvQZMQC4NZ5oKl8Luk&#10;VxIkictQ2xEkkLNQTCAXNVImMlBmWWPURm2xqUvJxrI8MEN1fq0uAwnpZMfM1ZTmqYrB0qmc/H4b&#10;li9dirjYGMTGrFZA89E3ropfTpm6BBY7ZbYmloycQF9KtqbnlUEkmaHwBU0I08sb7ARxDuW67FRh&#10;SePvzKT3l4UpiWpU3eKUz4hRhQBkBdPnP/dpyuc4AvszDJgpiqWFcQWwyUkyWCqrq1aRwb+EDD4v&#10;fvkzn/k0X/95BoClBPIDaprqi1/8ImX2EgaDLxHMS2ETADvS1HyywcFrKfKfqlCjT4Az10krQiAH&#10;nJTTZnplgjlsQUF9MRrJxo1UqLVUrjW0lzW0oEUNDXjqlW/gZ7/8FwXin7D99Fd/xs9+8xe8/9u/&#10;4TKBKdUyB8eIq32H8Tj98ZU7z+Mr3/4uWfarOEsZrTzysXNq5PrilUfV7T17j2Kevvn2s6/z899W&#10;FTMFyGcevolT5x4hc8vy3Uu4TxhYALxtgsCUNikAjoJWisJNb5j6+KgeIyB38DUC4h0CaB7379yl&#10;gLxvz17sZdtJRhYgz87sxeFPMLIAeWbbNpw+fhybt07B7kuEw5cEq41ACWfD4kiAzR3HThiH4moT&#10;3LKPUK4eOzZTupNVj88u4CiBLO0YQXzq0DE8fPQ0ffIpAvQcZfICdm+bxtSacTRUVaKGPrPAzyiq&#10;1zJIZMBB6WkxaKCVXGEyxMdTH/GrVeK+NJnycJHlxmtzkZ2RhmQCJEyw5LnZ0SQvWZOB49PD0Gel&#10;qxVC8XGxyNJSkuakQW9Mh9thoOd1komtZE6zWmAvVUB8lMWBsJ/e0EiJ7IOL3tZmkbpPJrIR5TKB&#10;qzM6KNNNsGoFfAxmFifvG5GlyVKVIE3ZWphyNGotciHZWuaL9Zo01JYUQc/nli1doTKoXD5ZY5uG&#10;ZStWoKDEhaTEWNz/pfvhcVngjsi+VHZoTQxc9KeZ6WkoyPMoWSny2hpMIwNp1NTT6gRJs1wKPztw&#10;QhKBFbMMySmUzwSNTbLGKI8lt9pkzaDfjKeXlMGreLL/apXfnUWw6kwpfO9KAtiuRobtBG1prhGZ&#10;JhlQkvncdAYJnvtU+e2r1ECbBADZfG7FSnpa+mlh/YTEGCq1B/GFz36R/4cBgoEkZtVKBWbxxnKU&#10;mmDirVcQvA+SmVetlNTRJPX+FTwXEghkui0xZQV/h/Q3GaDUw2ClpM4SyZ/I4JKMUKkHrgIb7GRk&#10;qQJiFxUUcJC5bShoqEND/yAaaTvr+/tQJXs8NbciVN6Ad3/ymygTL7Zf/VGx8c9/9Rds2boba9Zt&#10;Q+/gWhw8fVkVln/qha/iK+98B088/zrBeFk1mReW6aQLl+/gyIlL2DE9izMXpZBAdP74OTLyswTz&#10;iTPXcPr8DZw5dwMnTl3FfZvHx8iuaxVAVSNope3auIHgFQBH206CeJqPK5YmgLcJa99rB/bswokT&#10;J7F/Zj/27t6jpLUAef7APhw+uoBdlNNbCeSdUxsI5O04e+IEf+AmtVBCZ11J1qC/ylpJECeyo6Wh&#10;qCYH9V12lNQaKQ0Jqr4BnD9yHDNbt2OYVqCyrBi5YR8BkKVS/VJTExAgU8jicVnd43bloDjfTbmc&#10;ocqtZmbKNAg7qTlTZSdlEsiSFB+/aimSKeEEyPH0XzJ3mRxPNqNMnploU9MdkiZYX+hDgEFAQJ5D&#10;DzrUWkMQGgl0doB0fqYmGToto7qBqoLfIdlV4mclT9fuFk9LKUtgyx5MVpsJer0F5QSf02ajtPYz&#10;2Pgw1tUOKc+akZqBssISDLODNFVWobKoAAYGD6eZzKvXw6KnLyd4K/Lpsy1mNbprN+SocrYJ/O3a&#10;LI2aktLwd6ak8HyGs1SSS1zsKmjTkpBMT6qK3MvnaDOpFOzIox2oLXeivSqI1rIwiorNKC8L0IN+&#10;Bg/e/wA8VoeSzisoT7M16bwdrxSArBpaufRBFIY8agGGj77SqE2BLkfAnaayqQTIKZT1Uo1Db00h&#10;M6+mL02n/0wnC0rdsCSYHKkE/wo1/5zEgCEAlqWQXj99PIEv4NdkJSKJcl1WNylvTeYVJhY5LXPE&#10;0YGv+9WIdkpSosoIW7mM4P30Z5RHjk9YxUBAz83npTxRKvuBw5NN8K5Syy1jqCaypSgEfX1urR8+&#10;AtlB4DpDLpgoqx1hJ61IHponBtC1YS1axoYpqUfQPjqC8hZZxjiCn1NGC4B/9P5H+IksW/zwX/CL&#10;3/4dP/3gd2hq6MZW2s6BNZO4+OgzuPnUK3j9a9/Bq1/9Jm49+QyOnXwYJ89eVckfp89dx1ky7rFT&#10;V7Bx215VSOAxKbT3ytfx3FvfxN3n3qCkvv4xkE+evob7tq2dIMNOKsYV8C6CWNqeTdI2YjePu3nc&#10;tVHYWdiaUnvdpAKzMPPszAxOHD9BIB8gkGeUPxYwzx/YT49MIPO2jFZL28fnzp08iYlJSeRIRWUd&#10;T5g/CR7KHG9YFkeko7zJiIpGI4GQidR7Sfg+nkytrBtVxdkTUFPig5/RVLYM1fICVBW7KH01yCFL&#10;WS0ZCHkNsNgy+RxBm0124HurKiP0kalKrsXGLEVS/Co1jxlDuZUcxw6WlYE4RnEzgT/QXIocAsbO&#10;zw/aGbW16UiMi6GfdcIjq2gYAHRkYTvBmk3ZKFuGSgkdD/2r1a7lfbKng6zqoZelLJMKHDNb1yCF&#10;323lazoba9FSV4fmxirUFheiviSfAUbKzFiwZrCHEjGToEvF3UvHYMgxkAF18FkZCAhaPX+n/LZ0&#10;gqs4EIDHmIMCBoxyqbTpc6HAY0dVfgQuBhuPW4sgvaDPoyOja8jAtA7pKVQoWrjJ7EUBFyV7EHVl&#10;hWiqKYfP6YSOr5MVR37ag0y+1qTXwWE0IM/r5femQ0MWD7gcKp0yJXG1qkoi8l7GC7KpSmTnC5mu&#10;SpaR60xKaF0C9JZUaEzxMFPGWgJSPpcBz8nrXkhmDKdS5jNIUoLLvLScT2Hn1VQAkrQh6Z6ieiQN&#10;VCyMTBvJ4Jt4XvHEn/vc5/EF+uQlDz2o5L6savrHT///COh4pCQn4B8+9Y9UB+wTpQYkZDHYmRh0&#10;GCTqKoIkES0CtE2FhX41vxyIeBEqc5ON7UpWu6iuzAzE/iIfCptKCORB9G1dhxZaysYxgnpqCA3D&#10;Hdg0ewq/oIwWSf3jDz7CT8UfU2YLkN9994coLqrFrn3z2Lh1F24//RVcf/Q5vCmJIG++jUcefVxN&#10;I50ikCUd8wJl9cmz18jMF7Ft9zyuP/nKPX9MWf21d3Ht1nMKxGcvPKoktrDzfQLKafpVBdiNUdDu&#10;2bwRM1s2YS+b3JYmjy8CWVoUxBPYSiDPzezBSbLsDBl5N4G8jVJadmGcmz2AIwsirTdimzD9+vXY&#10;v307zp8+gRGehIRk+hRKaw8vpCdEf+wnazpTKKuSKHkyVQaSyDVZPuf1mNi5yZaUXMnpq9FVm0+J&#10;TC8jheEI7lJ6mkDABC3lnCQ6mK1S2kXqE8eoVEEpxJbBjiB1jAXISewgcfRgMSseQuyqJYihHNOm&#10;piIjMQ71+R6MNopfzSIAZUmint+TQ5DlwMzvLwqZVQpjrs+BEANMaWkAhcUOVe+qssStKoLYXToG&#10;kiyysIVe387fo8VkTxsltYOfYcCW0QGqAg1MBgOKg2FE1AJ5so/JgqH2BqSn0icmSkCpIaApUQkg&#10;a04WMlOlkB2VSEYqPXw83Fb6Z4I7nV4xMSYGsrmAFGqQNbnJcVIAQBaeaDHSVYd0/rcVy5fBZTXy&#10;XCQhRROPQzNbsJost5JsG/GbCF6DKhHrIlAliUOKEci8vpSzdVoNBNESStRPQ3YilDK5UrdLgqQs&#10;pjDRl9upgIRd3V69YkFJKJEEHwGklN7Vu1PhL9Miw7CcAEmF1ZcOiz8NCbKlap6sO08jaBOxbOUD&#10;agFIIj9DI9NZIq1XPMC+kUzVxUCRHaum/qSsj512prQyjPLqXPgiThRSVdQ2l1DNOaJli/KCqKov&#10;UsXtazrKkFfnR7gyAGfYDn+BD26quVCebB3roILxoaqqEN6Qj32SLeyBN8IjVZm7KICOsTGUt3ah&#10;UjK7hvrRSobuoJV75KlXCdyP8IP3f4cff0gg/+ojHv+ktot57pkXUVnViumZWeybP4bHnyGQbz+N&#10;197+Bl54/U01cCU+V0rgLhw9i4vXH8XRU5cxd+gM9h0+q/yxeOMX3vwWXvrqd3CWUltAHG23CPpH&#10;cN+e9Zsxs2EL9qzfiL0bN2Pvpi2qzWzein1btmE/5ay0xdtyXGyLr1Ft61bMbd+BQwcP4sD2XTi4&#10;nzJ7xw7M79mDg5TbR2ZncUjmj3fuwNz0Tszvmubju3Bsdg6HF+ZRUceIV25X/q1rqAi+oBS806N2&#10;MIT8Cisi+VYUFFlQX+WFK5yD8gYvzJRGeXlWlBQ4GE3pvUo8CIeMlOyyMbcLVXxNUaVMH4iMIhCd&#10;WXB6dcpD2lzZ0DMy680plL/il3IQLLGitNGKihYn7BF+R5sLkWoDCqod8NIGhEpy0DgSRGm7HS3j&#10;IZS1eFDVEUBxPeVpqQXFTQ44aQ1ckWw1tRMopsQupEqwxkK2ONWbk2GwpJCx0lDX5kaOMVElIaST&#10;JRJTlyMlg2xCv+iPUELbyVLs1LLvcGGpFB5MUFUpM1JXqmm69MzVZMPl9Omxai5eFunLUsw4elpZ&#10;zG8PJtH70YO6+HmFqZSJcey48ajukJU8sbB6UhHMTUVeRSby67P4WzOohkwIFmpR22ZHuIDemb+/&#10;poqyu0KP5lE3WgbcGJzywVucipI6I2VoAjQ5/N2ah+gt6W+zH0K2YQWMMgKuX6GKB2iNq/mcjFLH&#10;8L/HQSe5zDwarYnQWWJQVGHkbakmokcoNxf7du9HR+cwpndMwWxx4czxvTDbbXAFPFRwDiocqhsr&#10;1Y8EeEna4PWUASo5h5m61fw9PD8WWoic1bRqkj+9iuchnj43He5QOmzeRFj5uOxaKS0zezXPt4aB&#10;WEtLYeT3ZPD3xiHHIHPwsnhiCf/ncjL6SjUwm62L4X8hGWhkJH8Zj1KgYBWyMmNJFlIHLInn1sQg&#10;ZeDvJMHU5CNSygDBIOHP9SFYlo9mBoDGgV408dg8PECJPozhjVuxZ+EK/vkP/3FvwzfZZkYK2/8Z&#10;v/r9f+Hd7/8MjzJY7N19Elu27cLhE1fw6lvfwTOvfBP37Z3agn38gH0bCV6C+JPgPbBtx8e3Pwlg&#10;ec3i6+S4Xz2+BfPbCM75g5jdsVslfAiID+3Zq9qRubmPQSxNQDy/exon+Pojh+awf3o/Dh+7gC07&#10;t6mNv6ra3RheX4q6IR+q23yU337kFhM8TQW8cFmoIuhD+WZUlruRHzEz4lp4MUzILbAir8yGzrYy&#10;WAnSbF10ikNGRc12+kxedItDdmhIUkeZPjKQ9c1kkcY+fnaIz/s1CpDFDR7k1dhQVOdAbacXpa1+&#10;viaI4c2VKG5k4PBTqhXoUVBrgZYsUVrlgjWkgZl2QZqT3tToTYLdl61K25hsaQQuWUuOlJhSJSMj&#10;O47gXYVMyZRih8ikmtBo2eFNSWSWLASLtPDmS32taFH4bHaWHG08WfZBJCdI2VhJm1wNg5EeXU8P&#10;mSSDRsvgkTXcoUy+XwrUpaOgKpu/hwHELgUAZCR5CUqDeloNO+1Lsir0Lp3Zn5eF+nYX/Pztdlca&#10;guF0dPK/d00GGMy0an+nSJWODMVza2Anz1pJ8KyEWbyumSzuy0AaO3wmm4A3h+AV0ArI9fcAHMjV&#10;8fVJqGkMoqjKhAC9pzckBRKk9HEPKhtq8fCp65S+JWr1nDPo4n+hdHc74SNbWty0FrxmUvwhTYKZ&#10;FMonkKPFEBORTmCmM5A5eX2cflorQwKDSYICdKSYisoZh0ihmb8tjsFdSuMmsi8ZVRGEVM0yngct&#10;AwuDLs+Vxc7Aa46/d0yAlCmSAVlRAqnpq1RLTqPKS49FHM+pXEd3yA4LFZyNlsor/422I5DvQ4CM&#10;n1tdosDbQvDW9/eggWDuXj+BESrei7dfJGD//jGI32eTrWZ++fv/xDvf+h6eefUdrJ3YjU2bd+D4&#10;6Ufw9nd+jFtPfSUK4hmJAgrAAsYdHwN4se0nw0pbBPH/p9Hv7ttGsO/cRSZewIHp3Zg7MIv9O3Zh&#10;bu8+1RZBfGDHTjLxLoJ4twL3yYOHMHtgBtt3bUVf9zps3LITHSOt6FwThr80B+1jlEKFOgWQ2qaQ&#10;AmhRiQwgaSiZjPRwPoT9Bko4g9or2K5S6dxkWhmJpB80ZfBkktkc2WQCjWJkYeEsRnEpGyQSLo+R&#10;UtY0W305CJdayTQG+Ep0cOfmkPX16BkvQ1WrG/VdAfROFKKjXypqZqOijIztyqDH8qKwksGEHTJM&#10;1WAhIIxu+s9IBqN4LJme0lCqSFLeawnGLHYorYDOlEJ7sJIdh/6fgJapnUyym86Ywo6Urdjbm6dX&#10;pVgdXqoFe6aq96zPSUIqWUCKwqelkPEkC4lNyw6UlLIMGWQhqzcekbJMgi4b9oCMwq5UJY28wWQE&#10;fAwuxjg0l5j5nli4bUkop5wtKTNiqK8QJaUmniMN/2MGggUZqG43o3siSJXBIEB2l0Cg51FPL5uW&#10;xe8T5mewClF1uAK0M052eleiArnJnkSQr1Cg9edp6J1j+DoGzFYCuMyCSIkNVpeN7/fwHOajqroc&#10;O6b3orGxDfVNjRhiJ/eGg2SxaDmkPPp4ybuXMQ8BsPhuuzdTnUezg/47ZxV/gwaZkoJJlZClk9+Z&#10;SMAm0MKtYNAVBbYaep5/L6+PL5zNALCKwT0dJZUW5BdLX0lS70nLXM4+Jiu9+P8Y0Ey2eKRRLYnl&#10;kyoycltAHZe4RB3TGGBl5Zif/toborUKuynJo80n2/EU+FHUWEsQD5KJ+1Hf24vG/n50jK/B6Obt&#10;uEqm/eUf/h3v/+4eExPMP/31X/HB7/8Dr37l2/jKN97DyNA2rN+4B0fPP4rv//TXuP3467hvZsNW&#10;7BU5TRDv2yKMu5ONbEnQzm7fqdqBeyCeFUD/D0ktTQGcQN6/czcW5v8bxHv5+vm9+/8vEM/unFYg&#10;FomtQDx/CCeOL6CouhJ1ra3sANmoauIJoIwMFBhR1ih7E5vV6pOScieliQWlFYzMfj0ismtDbZgy&#10;zMROroOfvthGsLq8RgTp8drqijDY04rh4R4MDnZhfKyf8tTOi6ghUMiWBIVsg+IKyHvIDgRKUY0T&#10;JbI5eVeeYuCQbAlabSW4jQSFBTXtQbR052Jogr+3yUdZKWVryVz5etR1uuFkRxbw28mCZsq3DLKn&#10;JGAkiydPS1B7FJldyZSP6QT2UgI1WbGxBBWbKwuOIIMPQebn6wIBLVs25XMc2SSJnSmWnSMTBioL&#10;YVOWepGgAAD/9ElEQVQpqSMlZJNSltI7xiggSxKNN8z35ZOpCKDCGgaBvES1ciwtayn/jxFSLzqd&#10;v0lDFjVReubRnnR25aKAliG/IAsmqQrq1cITJIOX51AJ8Zw36dUOFEYBhJFqgWCRJmt4JdiYHPyN&#10;SjrHskUltNYYC4szRbGvwZpAEDNoktWKGSRKq5xIzxBmzoaHUtnu47nzhdA10MfAUYai8kbklVRi&#10;9+5NBEUer5EP+SVhlFUHlOeWVVc5tCI5srAjW0oJEZj8bQarqBthxhi14bsKkDxvIrPjk5ZTla1G&#10;IKJTvzFDS3VgiSd70l44RCWtpjLTqBV1wtJaBrpsHYMj5bWJ8t/G6ybATRH7wvMdSzW0WERQHsvK&#10;SeN7jbQiDHheO+z02/48HwHsZfPwOtAy3gNxfV8f6np6UN3ZhabBQcrpXbj72ncViKWiyCKIf0IQ&#10;y7arz77wFr7xvZ9hoG8T1k3txvELt8nQ/4Y7j79GJr7nf5UsJuhmCcQD1NwHKIlnyawCulmCbj8Z&#10;VMAqTZI4Ztjk9syWrVHG5m0B7yHZ+nHnXswfOIjd9MafZOL5mRkc+B8gPn6ITDy/jx0mWpHD4shS&#10;LCrsFY4Y0ESQVPGCN7eE4PCzU5WJ/7TBydcV5JOVSz30bg61/7DXZ0RxkRf5fjNaC11qccEO+u7t&#10;O6axZetGTKwdxfBoP3oJaKtLR2YmIOzpalM2B8FSUOlEfTfZvsKM8S11CBdbMLCmCkPrqzBzdBzr&#10;d7ajotFHdknj72XQoHy304sXkL2DBG4FJXi42ER2sVDO6tVmZ/4CM9mHso+MLOmbxZU2NXqeQYaQ&#10;rKYsyut0diJhYivZz+FJZ0CiJPckQ2um5GeHkhIziqHp7UUWZkknJQOvWvUAVq9+ELGx9G3srDJ1&#10;Ygsm0gYY6H2tqGy0wGJeDRcf8wZT1XavWWTpLAYN6bh6+nNZQO/1p6GyntakzoriMnpTKh+bM52S&#10;moqEEruqyYJC+mIBo8hj6dzp2eJ56QO1AqCV0NsERGRm/oaElCUMUA8RSEvJXin87/Tu/N3OQALP&#10;n4kBaTVKec2cLvpzuxa+UJAsVcxOXs5jFcFbz2vcQNasQEdvK4Fbp4rb2d287h4DwZtCe5SNJLKh&#10;BEBRMMLIvjDBqYslcFcpiR2V2avV70vNWEFVtIpqhoGVdiWTrxOZLUXq5SiDZZqc6LrjLCkOqBFQ&#10;8rOpbDL5XBbPV1KKLGt8iKBdqfywjGOk8/vlN0RtWwbM9PZByma7R7Y68isW9vO+j344VJyLsuZG&#10;NBO0wsKyWqqqo5P3xzG0YRde+sZPKKf/hl/8NroB+oe/+St+9Ou/4X0e7zz+Ct77/k+pTLZgctMu&#10;nDp/F7/5099w52lh4nveNgpEAlbAy3ZgO32tMCoBJ01ksAKqHNkU80rjY1G2lvRLAvPgYYKZPnj2&#10;EHZto++dIfvumcHh2Vkc3Lfvv5n4npw+vrCgsr1kcKm4iv7MmUZfJb41nSd/BS+0hnI5DW1NHspr&#10;M8LllGAFJhQVuVFexlbtI5BdlDuZkO1JutsrMdhUhN6ygKoKMnfwKMbXDmNiYpjerhW9A50Y5+28&#10;QrI9ZbiAsria3rfcisbOfNR2+NG/lp1nuAhb97djYG0pyuiNgwRnLtm4sauAzGFkoBEGMRB0WgYX&#10;I5nThupmP5nOxM9zI1JkQXGFBxq9LEynzKN8Cxda2NHTycIaXlyTKpLulOwlGZVV8l5ktA45ZIdg&#10;kYHsFpX76SINyToGWwKslOkpjPyS4B8buxQrlt+vQJzGDm1XOdJkSvtqeCiD9RYe+Zid/txOsGpl&#10;0MmSrCR+MF8LnWUlGU7mlBNR3WRDAVnaS3B46SOl3JFUBZECDv78DCojkffRwaMUzVKyOqUq/1s6&#10;WTBDu0yxco4pFjGJD/A/SdbXMsVOyenLCfoYAm4JX0fvTukezrUiEjHSw8tYhBn5RWVk+VKU1/cg&#10;t7IdfaObkV/ehKoGkdSd6KRPbmqppXf2koHpxalebC6tGswSJk6gEhHAOjyZUY9OWyEZZxqCUcCp&#10;MyWyX2XQ04qvZUAkODUEZTpBLcFMgqSooqidEablf6LENpglcWWJUjrxlMyxcUvUyqgEMnqWlpaC&#10;akAWVGj1KWwZBDFZ3MG+QDnt8sveYPZ7LOyjughSoQVQ3tqkJHRdT68CshxbBtdg7Y5ZfO0H/4xf&#10;/vYv9zyxAPkvCsQf/PZvuPLI0wrEoyPbsWHrAZy5+CT+8Je/4+7zb+G+fdt2YoZNjsLCs9N7CLLF&#10;RhATbAI8YVDFxveaJHBIU+wsj4n03rUXCzI6zfctzB3CHgaCWQL3wEyUiQ/unfkYxPNkYmknF45g&#10;ZmZaSbQs+hx/2EgAS+cVSSPrZ3VwsTPVlJlR35GLcJEehWTiXAJC5HVRqZPsQb9BZpQ6w8UFLmyZ&#10;7EZfXRCb1/bj+KlTGJetU/ua0TvSif7BbqyZHEV3bz29tZOe0UbAMGqSMeUYLrGjtN6P9qFiyuMA&#10;5bKXJ7oA1a257GQ+5PJ5b8RC4OoZYSnzQ1LyRQqgS+0mHWpbfKhpDbAjZ6GC761q9qKyyYtAIYHP&#10;14Wk7jXVhSOUBQtZXAqqG+nvcwhyYRMz/7uXPkwALewlg1wyECbRXjqjdFI92SKJnWvlygfUTg3x&#10;ccvJxJSsNjZ7HC2Bjv7dyU4v1S7pGQn8siqrkoRZIoHppe0Eu5Xez8jAYGDQCNB319CmBPhbivkf&#10;LQ5KancqAyUZulpGx2PJWmn32JefQQAIgJMzlii/KeysI+vbvASKI4avjVe345K+DKc/Rf1uYchU&#10;TYwCoN4soMpiMAvCR/nsDpehrK4V/X1rMTW1k4GnBD394/ThfI5SOkwAuL1Ovo++WpuoqpdIGqec&#10;l/jkJQTxKgYmBn9Z0UXFksb7ZnuyWqPuZiDS8nfLwJcAWwKmZHFJofsUBhuRyLLLo8h/NTVJVSNs&#10;K2BOSVtO1l3K3x9DUolRQUEWgch2OdKkuL8ccwxptGhZ/E5D1AdHqDQIZJHTct+bR58c9qOiow2N&#10;vf1o7htAS/8gGrp7SRgT2LjnOL7/wZ+iLEwgC/sKeH/2z2RiHs9dehzvvPMuyWgrtu5cwKlLT+N3&#10;f/wrnn75Tdx3gGwpU0LS5nYSWGRRaQd3zWCeoJwnu/5fbKwAG/XAiy36OFmXjKummPiew/TGu4XR&#10;KaUPELxH5ubpj/fye2R6afd/e+LDAuJdlB9ZPMEJjGZJlCT0hV7ZvkQSCKRWVKoadCmrthO0UcBF&#10;ygi4PAOqatkJQkZVW0sm7828yH7K6u7uUkxtHseBhUMYnRzGyEgrRobbMTTWh/UbJygPA5RsTuSV&#10;uQi4HESKrSit86Ow2oF2svCBU+sIZql5JRK7gExtZ6ck6CjnggWSUphDiafnY9G62rKSKEx576WM&#10;9hdoUVLjQmtvmIFBT9msQV6VjcEghOJ6B5r781DXF0YuHyumVTDYktWAnIySyyogGTWXcjty9AT0&#10;ZB7KPbKO+DvZSCwtexnM1lT63xUw6FOxavX9SCQ7yMisDCrllWehhj5WChTqCC63T3KryfT0jB29&#10;QSUtq2v4H+xS3XI1AZoGJxm/scyB505PI+hN5zVIUdN8ebQwC1OV2DlVQvARoPwMGYlOyxTJ/CC/&#10;k6xGdpZRXaNdnkskcJer7xCmzjKS7UMpfF6mmVIYkBigLTxf7hzakBA8oVxajwoqh3pYffl4/eW3&#10;sWZsCwMeFVBNM718Db2ymzLaxPdpkaml/ZAg5KJVydUqYMn4hkjkwnIzlQqZvsSorpfZk6TGM3S0&#10;AXZXFr8zU7GwADKRaiYhWab0GIzET1MtCRPLdJ2AVmYbRLbn6KNjFfLbxfKYqKLSNAl8jkqHqiAr&#10;J5WvTb935DWjJw4WBBjoXWwexcR2n43nwMn7AbWYorGvH22Dw6hp70RdVw9aB8YwvnUOP/vN3/Ah&#10;2VcYOMrE9MO//Ts98V9x6uFbeO7517GeAW7n3mM4d/0FvP+rj/DC6+/gvk+y78Hd+9hmVJu/1+YE&#10;yASc+GPFxveYdx+P4ovlqO6zLRCUB+fnsJ/HY4eOKDl9gMAWT3x0/iDm+HnyGeKxo0xMEJOJd+3a&#10;iupGP0orPfSLstopg9I4R7GyyLgKAqKswo7WnjyCz6zmiAvJGvlkzlAu/SclaTCPvo2yuLTei5oa&#10;Pxo6I+gabMbssVn0jTRRUncxirVjcKRXSeoQ5bSHny8sKj68baAI+TUOrN3aTmnTjL51ZQiXWVDb&#10;Tvkc0dMbytwpA0iYLMwOKNLdxvdJcofXZ1Wj27JYP0gWyyEYTU4NL04RrGTkgmovJXkgukywiMwv&#10;8+HtQZipMFx+maOW2tApKstJQCydRfJ8RaqXVgbYYZJU0busnES4CTZZ6C6DSTLglZC0FJIYk0Fw&#10;i7ezy55K9MwZ9IKarARaDyoAWhTxenozgyRZVLZ3MelXw8qAKSt9jLpU+CgDC/lfNveU045EEKTV&#10;CAiICzJRS1AYTWRr+n4JCjJqK3I6iZ43OX0ZAURfzPsZ2uVqRDou6UECYoliRbMrHt58ev2ATP/Q&#10;n0vFTilq4DURoAFESsrhL66HM1SK4ZFhvPvOt6mmGnh9myjxGzBAqVlUElFeUxZ4yLnJJrAkqIkH&#10;FzaWrDBRb96QVnn23GIDmxH2IIGeTzJg4HB6yJi0LyKzRfGIwjHaZNlkPP9PAn+z/Bfx9zEqWIpM&#10;l2vtDfJ3UnmpGmaSRMTrI4FE2FdnFB9McLNFmTkVBlcO2d/LfutUDCyZX9LUCHUkiMrOTrXEsWVg&#10;iEqv+56cHsfU7mNkXPpgsrAwsbDw+wT1+wLiX/8rTl+8jes37mCKfnjm4BlcvPUq3vvxL/Him98S&#10;EIs/JSsSUNIWhE0J5oU9+3GI4FvYs08x5vwn2FiAvHj879s71esPHzqkQHyU3nh6604F4AP83MME&#10;scht8dVzIqnZhI0FxHv2bEd+sZ1A1KGhNQ9t3cWMfhkI5Json3WUwiWMbgZ6TStayWIVBGoBgaDY&#10;V2ol+XX0q1bU1foZnS0IRsyo7ijA2KYhHDg0h77BLjQ3VuD4/i2oqilFd187we8mO1HS2nSUbjo0&#10;DuQir9qFOoJrfHMdiqot6Bwq4/fY0NZbws81IF+mQ5yZsFFCyeZjenohyRiTpYA6yimXV6+ksU0y&#10;zuypyK90oqQ+ACPB6qUPlACTW2lDTVeAAcIELTuEMIB0GCmRYzDRQvC2gb5ZGMMXMrPjagjeeAaN&#10;LII1CXVVXgIlOpginVE6sTCHeLfkTHo8nSzQEKZIIHhlQT89MqVkJv2oyEYNA4UM1uSw46XIUsT4&#10;pfDYctSeRiJRsxkAdq9vR04aAcf/UVRpRjii5W9lxzbHEUBk78ylyv+mZFDGE8DRQTLaIcM9iU3P&#10;LFVPc0yU3TkrkG2JpZ3I4jnl9SzOoM+m0vIbeW3zyJqVVDrDuPPYK+gfmMTPf/hPKC6sw4XLt1BZ&#10;U4MNG9Yjl4zmcFt4bmScJIbBIDofbHenMwjTztDDJ6YuU35dBkTjeT7Eq8rUk96SpOSzKAYZRU6m&#10;PJaEG39YLFAGf6+AWoKCTO2l8zsYFExReyOsm5GdqI5SBlceF8BmanmNzJmKgaUJK4sntrkMZF0r&#10;8kpyqe4cHwPY5rVScbgZUMKo7e4haIf4n3tQ1drOvtCDnolNmDl2Db/8478rOS2e+Bdk3/cppT/4&#10;3X/hxx/+Hmcv38aRI2ewaRPJ7/gl3HhSFlN8Dy9/lSA+RKm7sNjoXQ+zLezdz9sHeCSA+bg0YU4F&#10;YmFjYV6CUTyxHOWxAzt2YWHfARw5eEjJ5+MLR7Fj8w41qCVNSvkIiBdfL177IMF+6jBft2MjrK50&#10;FFU44KV8jBTxYhdY0DdUhSJ6Mono+fSvReUOPm5U1SwLSh2IFFpRUklgyFH2pC2xUrIYsHaoSW0Z&#10;s27jqBr53rFzC7qHu1HfUo6WjgYyeyn9lVntVSzJIbllVABk1hB99tTOFkpgBgX67WIqg6b2PMp6&#10;kVQ5avpKZLNXdve3yVwrZahTp8rdZPJiC5saTTIwxw7i0yrZb6WSKKJyyGHUL6lzoWuiFLU9AYSK&#10;LAxSVhVIhFlEfUiaqQBYQ8Y1WbPUbZl3lH14ZTtWC5kg6KGMZ0cVMGao6SUpr8OOqCWwZRCJnk8A&#10;bKcFkZHozHv3JbNIVgzJqKokKMQnRkvOyg6HOezASWQikzYZzTV5kI27M9MoTwM6RPKz4GBAkkJz&#10;WQYZ1ZUpm9VqsEpYWLykTN9k8rtiEhhICJJs22r48rJhciSoqRytNZ4MFQt7ILqWPFyYTemczfOd&#10;S1tUifzqOuzatwOj6ydVx/bkljJYd9MSMJgWhVFWlstgpqVUltHnJAa+ZISovESNiB8WZjcSmAk8&#10;F8E8I4NEluoLVmc0l1vqiIksTkuXOd5EBgSqHAZWi0h7a7pSUdGcAQGkSGNhVpkeTCawZfmkzJhI&#10;7n4ybUIsgZzK82vga9L4vVnqPToj5bVVQyVE9mbQEeYVILtDLtVEVodLCtHY0698sLCwyOna7j4F&#10;4v0nruOf//x3fPi7qCeW4/u/+Xd8+NH/wfd+8gtcfuQ57Ng+h00biLPT1/Dky+/imZfexktvfxP3&#10;CWiP7NuPYwdmVTu6/4Bq8pg0uX1YgCxsTOBF/W90dFqml4SJZbBqdscOgvggFubn74H4GHZuERBH&#10;mfjQgTm1dHHRQy8OcJ06cgTbt29WAxDBPDPBSnCy8/tDOgRDBrUKyc1IaOZFyiu20QcbUVkvG5Xx&#10;tnhjgsHNjr1lrA1lBH4w14T8PBsqS3zo7GDn2LMTW7ZsIhv3oK2zERWVuSgsDEM25JblcnkMAB52&#10;1nXbmtAy5Mfk9jqU17vp7bKVL+/oK0ZZpZ8ATSOItYzGshufzOHaoclI5NGqliTq6IfEF8kAh2QT&#10;WZwirfn7GJgCBSZVUSOPSqKuN4KylhB9cjZkuxQZIRc2lcUcRv5XSSU0mtL5GexQ7CR6u8xf0m+x&#10;6fgZUu2ytTYXlYUy352mkg7iCUzpoA6+1mSSLCNKcoI6hZ1aRq1FasuaWtmLSRYTJCXLFImMwK6G&#10;jb9Xw2Bg1CWjrsiHOl4DCRRudkgnf0NFpcjYZCXJM3NWEZSr+N9SeH6SEJfyZdoGGchKor98AO4I&#10;2clJVrYnINNIwBC8rhCDkn4ZgR8Dh58SlIwt02wVjV4G5UKqlWIGtxrUtrbSJjWispFWJ7cEa9aM&#10;oKmtAblFAXpzekopwcsgKYBUvphyWs6fKBnJ4JOBNmHUYK6RCiAR/kiOGrWOiZPllAw+2QkqyMqq&#10;N9lM3koLIzLbRmskR5WCK9eW113Ot+xEmamVASu5FvTSZF+ZB15k30UGlr2j5b3KI7OfOoR1CWLx&#10;wQJkAbDDL4OhbgasArQPjaJrZAAV3V0EcTeqycRdE1M4cfVZ/PIPf1dMrNj491Ep/cEf/ze+/e5P&#10;cP3xF7FmbDsmN+zGsXM3Cd4f4NZTr+Hlt8nEAtzjs3OqSR7zJ28vgvowwbzIxuJnhUmFURWQBZQC&#10;4ukdOLz/UFQ2MzAcIxOLnP4YxPy8GQaBj0HMz5GgcOrwYcWUki8sI7z1bR4UknVl7ldHydTTVY9d&#10;U+swysgsuzGIPwqGTBgZbEKJeGDKy5aeUgLbjzwyak19CFXVYXQ15GGotw1rxsexdu0atHe2qi1f&#10;2tvrUVdfDA/lnHQMO713ONdB1tTQE5tQQPlYUEkPxMgvVSlkXtpgEfBoVUaYXFxNBjuPTClkk3Xv&#10;LXZIy5BBOYKHYBD5ZSQI/PRlOZR89gDf69ejoT9fVd0wuWRkWjZHkzlKkXsJlK6M7OyEsu5Vx8+Q&#10;Dimregqr7ewoSWrBfpZedupPgcvITuqRTiTzx7IjYBIiuVr4KFVtfpnfTeX3J1DurkBS6irF1sK8&#10;K1bdrzYVj4lbQmDHK9uRQ9muo0yXbK/mqhAKGJTyCxjcaGVkC1PxnjIwJ2CVkXMZ3TXbkyhhKTEJ&#10;WleQTOZngC3UIzc/kx03FWk5ywniGOjJxEa+1uwQPy7yVsCfTL/IoOzUIJBHRVWdj+LaMvgKcslO&#10;raiWumQRH5rrKiE1sCQTLxi2M6AlqyYjx1IxJIGBS0As0lxSVaU4wer4B/heA8+/jBlEM+JkzfDq&#10;mCWQZY2ZbClUGNkMArJCThg3k6pH8teVRBYgS0DlNfGRQOyyzJIBO5MKRZOdpCS0AFaAK/cF4AJm&#10;GaE2WbUw2LOoKKWSpifKwsHo4JYAOVzEc1tVTCndj+1b1qK3vwfVrW2o7ejC4LrNuHD7JfzqXwjg&#10;35F9hY0/BvF/4a2334VsVN7TvRYTU7tw7Pyj+No/fYgbj7+Ml772CRCfogw+fWgBJwnCxXaMrHpi&#10;dl6BWRhbvLLkPEc9cBTEclsYdXbnTswfnMfhA4cwNzOLE0cokyURZM8egng3jszPKfZVg2F83yIT&#10;Hz92BBsn1xCYRnofPUor+ccpRYUdzQTC6PAwrl+4qipZXn/4Gh65cB1Xz18mg5/EiaNHVI729NaN&#10;uHnmFLZvIFg7GtHV0YTj01uwcWwI/TKI0NaB2roqldJXUVrAANCGihI/Ah49O4qWLJ9B9nUgmK8n&#10;2LL4WBZBbkB5qY/glXrYsngihwAjGAlmr1OPECNuFplYFsrLEkQpSyMXNjmNYBZpRcnmomqwhDIp&#10;HaVsagpCxWYYPZR61bzAZApJPBBfbaaMM7E5+R5JJ1S1ocka2YZUXngyhUMGT8QnS3YR/TF/n2QS&#10;ydFoIUvrpKiCgZ9NZo+kMVCwg5rYydlZVX5v6koyMsFMJl5FAEtGmLzPxg4pIJXN6GTlmJu/s4C/&#10;ORSm3KQct5CBjTZJOJFKkZkqG0oGplJzYhAOyaAeA4mVHpxeOEu3kgxMoJCBvXy/wUbZaaGHpo+W&#10;uWtnMBUpGpmOIjvzM0yOdMpgI0pkQ7kSN8qb8qh6KlBWFWTnpw+ntQnTPuWXk4WDOQRcdL1yDiW0&#10;jkEsXEjFVUk1xN8vc8TC0tkMhrLKSWyJ1MEW8EpOs6Tfygi2+Ol0Ajmdsjg9U6bXJNjSEnl1H4NZ&#10;kknSNPIa8cmU7jxHZluOagJ6uS6itgT0mmyxLAQ3P8dEZreJPw86aCXIwGGR0na4Ii7Iwof80jCq&#10;O+rRPTCIth76YjJx1+AAGtq7MLJuI5549Zv45z/+Db/8XTTZ4xeSfvnb/8D7H/0dL738Nl549U10&#10;dIxjYv1OHHv4Dn7yi9/j+t1X8aJ4YgHwCfpVAe2ZhcMKzNLk/vGDBPMcjwSxSOtDZFUBsQBQgChA&#10;FhArIO/ahUOHDmFh/0HM75vD6eMnPgbxfnlu9kB0fpmPfQz+nYwqRw5j95bNGO2uQQfZs6jKTUkd&#10;9YpafRKGBwdx6exFVfDu4umLqnLlzUu3cPnMFTx25Tbu0PDfvfokbl26jSduPok715/E3ZvP4O6N&#10;p/D07afx7J1n8dStp/EE282rt1V1y7Mnz2Cav2ONALypAfU1VWhoLEVxcQQRnvT8XPoYXpBIwIRA&#10;SBZX8PeIpJepJB71WWS6HPpXyivxRFKYXfZEEpknFTEMlGfmQAaKm1zIq6Xcz2MnIODC/F/+YgMq&#10;O12IFGehoSFACZxONmcHoEwWryY7NBgoz6X8alktO0Chhv5Z5lUJKHY4mafUm4QFyHIMDJKNlENZ&#10;7c3NhMa0Cv1TEfSty0N3bxhZ7OAZmpUquyspZSXZRzo/fW5JKn8PpSUDVDbBIU1nJKv5yeZBKhB2&#10;Zi9v5xXSzhDMKgU2V69WBbnJfEFaH1mFZOd9o1PyjOPUtJc9wGAQogWw8hzYYxUjp+nokc305Ww6&#10;AlqSemTQSGYh8mh7Ivl2tLYUoaE2iHVj9QzkNhW8g7RGvkLaqnwdapqDCOcbGWAJfie/w5fBc+NU&#10;aaVpGTInncEAk3pPcSxVYwSq+L2Akaopjd5fRrZlsEvSYEUtORSwRQmJSkjhfcp1BjMpEJBBgMuS&#10;VpHIwsTCwGKVpIBAplaAK9daBrjEG0uBvXSVLmxn4Ld6aEcKPLB5TVQlUgLXx6DmUYsfKluqMLJ2&#10;nL64G60D/fT/zWiknF67eRvl8ffxqz/89f8C8Ye//08F4rtPvIyX3/wa7eE4JjfuxslLdwnwf8Gt&#10;Z9/Ei2/REx+fnSVgFxQLC4jlGGVkAbKAew5HCOJjlNUy+CUjygJiAbA0uS1tnkCV+tQH983j4P55&#10;nD1BZty8hSz83yAW2b3IxIsMfvToIUxvWw8rASIn1UU/Jp5YBibcvhysnVijWFjqSl86cxmPXHyE&#10;bEwQ09w/cvEGWZmgvvyouv3YI4+z3SVon2N7Xh0fu/4UHn/k6Xv3nyfQn8Wdq0/g8RtsfO3jN+/i&#10;ydtP4anbz+KJR/naG3dxi2B/8tZTuH3tNj/vDm5euamqYkqp21NHT1NtHFZVNnfSa2dryTpmCThS&#10;ISJFySpPWI+iRjeqOumDSnXK/5q9mYiQVQob2GkHAop5ffT9JQV61JS5CB6DAqdMb0jJmDwpLkgG&#10;C1CiSnnaDFnOZ5PPj45oy1SLADuH75HVT0U1BpQ1GzC6NQ+BcoKAwM8tI3sYpCxtHHLJXM4gOyz9&#10;akWzhR1NcqTFE0abP1fOu0nlbssAniwcsJN9BXihfPHtZOFQNj9Diq3Te9vpkz1kfb5X9jxKlpFq&#10;MrIAVt6jo3wW/ysj10Yyekr6CgYNkbcyuk3gUbYGgiZUV7mwYbwa1VQANw9vwrreGrVoxRumIqIN&#10;8eYa4AnJ9Fo8UrUr4WFArGzxIMz/VtLk4Hl2qqWpySky5xujzocscpFAIVUvU9KllK6M0IvElvrb&#10;cluyq1KRSoALsGVQS8YxZCAxyCCeTZkcoQzOlB0p7w1cyfUV4KqSPgSxqC5hZhnQknrbWbz2Rvpt&#10;2dA8kO//eDBLTS3JkZ64rLGRlqob9d2daO7tQW1bK1q7ezA2tQNf+94H+PVH/04Q3xuh/mMUxB/8&#10;7i+48ujTePn1r6Gjdy3Wb92HU1eewm/+8K94/JVv4PmvEMQn5ubItocUgD8J4igb3wMxgX6UTCwg&#10;Fh+7yMQCxEUQH6RkPnb0KA6RiaVK5fnTZ6n9txLAu5WcPjRHEPP1e/nYYt61TG0dPXIIe3ZsgJUn&#10;UYqrWch04lNlqsDt02Gwrw+XZbeGkw8rJj5+6IQC162rtxTgBMACukev3CILP8bjHdy+epeNrHyN&#10;DH1Fbj9BMD+tjnJfQC0gvUvmFlAr0JO1n+JjjzMQ3L0hwUAAHA0KNy7fwq1rj+M2b9/mY088+iQ/&#10;i8x/5wl2uCwEc61qoEVJYAIwi5IxXGlFQT29Nb2rjoCNFMm62SS4KdmLaq3w0hf2DIVgcdF/0S/r&#10;6b8lqV86VSr9neybNDiQR/ZJUSD25pI5CGKRkovZXQJimRuWVEHZUraskX6+LgfeYg2lXRqK6rQo&#10;rBLwZrMjyfJLsgxBFSiSjpkAyVGXWQEP2TdUYICDDNfZ5ic7GtR3JKQvV3OvXkpnWUXly6MKISCF&#10;+aQQe7BAy05PYPOzi/hfA7I7ZrnsPhjNjDI5V6OpW9Z3005QBku2mAQcWTMtvtXq4ueEdSgoNOLA&#10;hh4c3dSLklwTtMY0fp+sMWafILgldVW+s6KRjFakoY/0QkfpHik1IL+CFsWVRhDRvxNgkpghKkaA&#10;mZQaowAnslhAKMFPUiRFMS2yqckmefqyMR3BSCvj8lgYCMi8BK6OALbI3lb0wItMLMXpF98rnysj&#10;2NkmOS/ZBLEebr9DgdifFwWwgFkBmffLm5pQ19upQNxIOS0g7pYdVLbuxXd+/luVNy0gVmysmPh/&#10;0R//BQ9ffQxPP/8qBkY2Y+uugzh/83n88rd/wDNvflfV4LrvGAF66iDBSwCfpY89c/iIui1LBAXI&#10;J9jUQBfZWIH4E0y8mOgRldN76FGP4SA/Twa3Lp47H61LTbYVJp4/QDm9fRv2EMSygEKCgKR1nji6&#10;gDWjvYy2RvhlMIEANluilTlclCf9Xd145OxVXDt7GecPn0XSag3m9h5AVnIOpsancOPSzXsgfhSl&#10;kTrs2bYXbnOIQHyaIBa2FVn9vLofBfddPHr5MYKZoJT7DAgSDKKgfkIB9OnHnsHzT7+Ip+88ox5/&#10;nKCW4xOPPsHX31HgloDx5O1nGHR0KooLgCXDyuplh6VEk/sVzR5ePHYCyjSZxpB0Sqlg4cuTEV+R&#10;4qkKuJKhJuV8a8o9DAIysk0g+pwwErDCQgVVOrgL6b2l8okpKqM1ulh2GMpaS3QAR6dLhIXM6A8J&#10;gJPRWu1ERXUmfbgWNspcmVuWuWj5jTkGenm+R/YbFhYVQNr9ZFQBFb8jiYwm87CS3CE7TMhqJ39Q&#10;VkPpYAvSx9MCSH53oMSggkioxKQSK1wRBt5cKYiQCp/kt1cakVvKoGMiM1NySyECCRR2BjaZ/tGa&#10;ExikMlFWZIfbpUE5fXCE6kvmxmUQy0jQiQ/WU31ESs1krzDqulwoqZcyOgQfv7Oozq4G92SOPSWD&#10;30NmlAAk51/qYgsAZdxCwCfjCSorjq+RJmws4BZGlSYglcwwYdlwnusea0tA4WNaGVgTEEsh+uig&#10;mMhskel6mQ7k0e61qgQWKwPB4hyxgFjmiWUVU1lHK+r7uiinu9BBb1zT2o6R9euw5cAx/EgV2fsL&#10;fqGALCD+O3750X9RNv+bKpx3i31tfO0O7DpwEhdvvYaff/g7vPL2u3jmlTejTHyKclpY+CwB/Ek2&#10;jsrqg8ozyyj1opwW0H5STgs7L8zsp9w8j1ky9mF66YdPnyGI6X/pofdN8zV8//4d28nEWxSIBfzz&#10;yhMvYGrdIHLLXYyKWoIim9FQp+Zbsw1JGB0YwE1K5muU0hePn0Xi6mQ4TQ747SG4TG5cf/i6ApbI&#10;6ta6DjLmLdhyvDg6d1IB9dZlMiuBfJfsK0B+jLefUJ5ZGtlXGJhgFcDepcR+7onnMdq3BmF3AQ7O&#10;HMYz9NQCWGnC+hI05CiMLSC2OSTjS7KrdASQGZKOqaJ0hvgsGcCR0c6on5VVNr4CI9lXQ99LVqbH&#10;E58qrFFX6kJFiY0yVLKP2MHpUWta7WQavVqbbM4jSwTpyx0yd5kIqV6ZTVaVgTfx1Rmyo782AQV+&#10;HUJkR787CQNj7Ej+NHaiDLUm2ysBhewtWUpqUfs9OSky0+HLIkvHKCugFtqnr1YJJVLmVaZlZGBJ&#10;BQs2WdDhE7Z2MgCISqDkz600weiNQyFVRmWLS1UJCVCyR4py6F+N0PO1Brcs/hAga5HJYFRa4UVr&#10;cwA2smxTVwi9bYVw2jUErpRGiuZGe2kzvGGDKq8bLtWjroPXPaKFntLcxv8WKaPSYKCzeLRqsEpq&#10;aQvjyn5Skh4pI87ijRdBKtdmkU3FBsk5EAu0OFWkQG+UJZfRwSwZ9JItX+R9UuHU4TYS2NHXShOm&#10;NtqpHL1mOAKSmmuN1q9mk9vikWW6yR12orKrHfU9nWjo6kL3yAhaevrQPjiCjTPH8XOC9f3f/5sC&#10;8Mcg/oOA+F8J4kfV/kxr11H9HrmAR554C99576d47ev/hCdfeE2YeE5V11hkYjmeEjl9r8lzx++B&#10;WKaZJElDTS+xLU4vyWNH9h0gG15U9aiPMxhcEDm9iUxMFhYmPsj3S/naPVK7a+tm9d5ZPi51qfsH&#10;OhUAGppzUVTuRCBPBjRs9Gc6dLe34sb56wrEF06fJxOnImVlHIPBdhQHSzG7Yz/l7k1VGeTY/HGC&#10;7XEEXXnYt2OW4HwKzz72HJ4h2I4fOonTB08StM8o5hYg37l2F4/degKXH76G6/TUT1x/AnduPAaH&#10;wYuLJ64i4MzH4ZmjeO7x5xRLy/sWmVjY+y7ZWbYSlSklGR2Vda4eXnRtNtlDph54kd1uejqPASHZ&#10;1LzMrUaCDZSLFnZUC8FrIUgknTLMjmJm59NZE7FmRyU6RryUqfSe7KhGbxp61gVVXrCMIIsvztEn&#10;sDOuQkS+kx1fgCjVPcqLzfSw9I2VZACHDOgwKLiSESmUjbcl+yhd7fwvklaW0sl0jeytJDs2SEvT&#10;/HelCmkqDTEjmu0lg2oy4ChMF6kka5ab4SnMocSljMxLRV6tgYohG6UNDgKNHZ5M6SE7S8611Ssb&#10;mWlQVWcl8Ki4KJcL+L7mBhc2jdWhvSmAhs6QSm80OyXxIpUsZmTnF29vgVNmKxjMbF6Ci0zuK2Dw&#10;dEu5Xfp5/gY/P0vOgZbMKSwvm4yL3FX/QZJaKKElKyuaaRVlX/G6wqyShSXeV1hVqozIfLEAXpq8&#10;Vvlp3lasK9lcBLGMTMt7LXaxCvIcr4srh02nACxsLBU9bD757QRxro9Suh0NUghAVjBRUkvSR8/E&#10;Omw6cBwffvS3KBMLgMnGH/6BYP7jf+GDX/0Z52jnZuaOYWr9DsyduorHn3sbr3/1O3j9G+/h7jMv&#10;RKeYhG0XffAnR6cXjyKn1XzxzD6VfilMvMjGkj4pj50ko9+6epGMO0dJfgyPXrqErZs2Yt9OAp5M&#10;PEemnqGc3rt5E2Y2b74npwnio4cxOjaAwhIvKmojKK4K80/noKjMBTclXF9vF26SbQXERw8sIGF5&#10;PJKWJuPcwnk0VTVj0/hGtQtE7NJ4tNV04IkbT6IgWIJt66fx1KN3UV5Qjv27Z7F3x14YNSZMjmyg&#10;NH4SE4OTeIye+YWnXoLXTjbQ2/Ds7Wf5HP0yj3dviRd+FE4C+rm7zyvwiu8WJpajeOKnGCBkWxeX&#10;V9ZCswMEJQvMCCsjeU52CqwGMoSBTMlOITWwZbNwu4mMyGNDuR+dDbkI8L9KdU9JLhGpJ0zYMuxD&#10;c5+PEVyD7s4wfSc7e7+brMpO7CCTSWqnPQ0tVU6MNxeiooDKxK2Hw0a2IsjFe+bT4zY1RqK+k7Jb&#10;1s1GV0PFIj55uWoiOQXEUnUkNmEZO7sMBMUqRotPWkmwS5pirAK1AEBGdsVvysbmUhbXGdGoaiZ5&#10;1Wa48jNQUM/btSa18MBfkAO3VCQhkHNLeF7CvE3AZWStoBxPhZ5KRBSMlYAUYIaoUGRkXC+Bjf/N&#10;TmYtKKbP5uMiwc18r0MG1fh/ZMBNisCLZzbw9alZqxEul4QK8f56ymaZ901i8Engb49TYJbxAGF4&#10;Ae4i8wob5/Bamaw5ip2FWX1BK6+nmWCWXAENASqsK9dGBi+jCR5ZMkKtlUSbaJVO+fx0sn0ObaCR&#10;VsjqssLmscFEj2wVRiaQvQLing5Ud3WiurMDVSSnuu4edK+ZxNyZR8i6BK6A+LfREeoPeP9Xf/rf&#10;+NmHH9ET38HGzbuwbmonjpy7SR/8XTz1whv4yjfexa27T+M+YVmRy8K64ocX2VeBl48vsvARto8H&#10;tgi+RSYWOT23e5qSfBY3L1BOz8zi7FEy4qWL2CbFBgjimZ07+fh+Ancbdn+CiSUQyFzvyMiASjbP&#10;K/HwgnvoxewqOso62+7ezigTn72CrvouRFwRyv4zuHXxJiqLq9Uman0dfdAkanHpxAU8TrAVh0ux&#10;fd00g84sLForslKycf7EGSSuTEVzTQtluBepcfSJKQYy8EWkJ6SiJLcMz5JxhaGfvvMc1tFvu20e&#10;pMfloL68GTcv0QOTeaWJtBY2fpogDkc8KsUzr4CdyE/mIKPm+q3wkIG9TkrOTCn9yghOKea2sJNm&#10;p5PpNQhQfrvYSWrKfDDTOrhcmSgMS7KJHY29DjR1B3jR/Sgms4YpJ5t6fJTDsrKJndgr6X2UuPo4&#10;jPeXwe+kn8xz0vvFw6hPogSkP3OnIkwpmkPAyWZiamSWAFTsmyJrfWVJniyGj0Ns4kNqEEi2b5FC&#10;8AJsqYIhiSKygVpswlLV4hKlEkmSAr8kwEgBBCclvkZyuakmhCkLKgkCGVlmMzgS4CvUwkOfbJTF&#10;9vTtMjKtMqRkWofg3TjeqlZk2Wk9ZKBO5nyl4oqNAM+jD/ZGclBQaFPVW6SkkSxgkFVdwtRW/m/1&#10;e3g+07PjkV/tRF6FjZ8TBbCUCZY5X2HiLAJbfLCojUVfKwsW0imTJf1WdtHI5v3yyjwqFxNfnwET&#10;JbXBLAv9o7tryAZ08j7x2rL7Y7TOVnRpYjqDXI6FgdTvpqp00CoxCPBzHD6rGvHOKw6jsr0F5W2t&#10;qJBjawvvt6N37SQWzt3Cr+6BWBI9FBOTmX/9p/+D7//wQ1yhChweWod1G3aqih6vvfMDPPrkS3j9&#10;69/FI7fv4j4Bq7RP+mElr+VIAC8y8eLA1ic9sYwyq0QPet0Tc7O4evYsPfEBnDl6Ao88TBBvIFgJ&#10;YCmYJ1lc+7ZvpQzerJq8Vz7n6LGj2Lt/F/x5dgTyZYLchHAhL0aJG+EiB3q7O3Dj3DU8cu4qRjvH&#10;sWPtND3yI7h++jK2TUpd6224evoK0mMzYEg18nU3UBQuwfqRjdizbSfiVyQgdlksTh89heTV6Wr/&#10;pZRYMlJCFlJWa9R2L7o0K3Ztm0HInYdXnn5DjVavG5siuDOxjp9zldEvOsotA2HRQS2R1s8+9oLa&#10;jEuSCySzSGSylVHbqqdfYqQ28+gwa1GW60bAQQY20yPnpJP5ZQ7aogq6lxS5YLZoUMhAUMFAICwn&#10;q5ocXi06R4oRKspGEYGdX6lXiQ/CNAF6W6ub7E3ZWV9ugZWgkLldO4PeIC2JlWztl9FkSWKgT5ZF&#10;8pJQIutpk2URhDZWZTyJ900gcFfFPqR2fpBOL2AWNpapLllSKPcXm6wFjq7yiWXHtKrvdzFwZRkk&#10;wYUglYwqBoUsBhOrS6aihC35vQSsSHAZG5ABPpcvh2ynVdbA5tbQkmhQxP8uiS7yHhv/my0QrX9l&#10;92gQzjWwmSnpV6lzLZlqMphod0XLLGkN8WiuC8Ln1yBE1s+jT9bxdTLlJ1NCyvuTaaXUsKRSZmSJ&#10;lJY6XCkMLKkEaxZvS9JMumJZWciQQ9tj4m+VJBApai9zywLexGSel3gGwkQqGJ4npVQkYDBY2Gib&#10;3CErQiEDqqoCqKrw8X/ZkJ8nJaUKUdfXjUqCuKqzTYG4qqNDMfFJKsJf/jEK4k96YmHib377e7hB&#10;tu3sHMMEQXzm6pN4592f4Obdlymnv41L129GmVhGosULL/phAbFIacXEAmA2YWJZsCBMLABeTLtU&#10;IJ7ewffM4srZc5jbtx/njp/EJfHEUgKXQBUgSz71zNYt2L15I/byKINbB3buUiDevnOzSmuUFSnh&#10;YjeqmwrIyE4U14TQ0dJEJr6GK6cu4hEy8qMXbuDGw4/w/mUer5P9pd3ADpr+4c4hxcR7ts5g1+YZ&#10;3L5+A3XFDZheTx+/ZQ9mNs0oL3v2GH8nJXbYG6F3nsc0H89JMvM/P4wXnnhFTT1Fp5yew/N3X+Lx&#10;3jQU25OPUmo/+oTyyC8+8SoKC0NwunUqmvsDVspZNxncBIOWwCLratKSoOMFNrHzGBndHdZMOG1Z&#10;KM+3qBbwGygfRYqbEPQa743KMij4CdZCo8q7lqwkqbrhClHCBrMpPXNQXOlUc7puynfx4jIY6KHM&#10;HuvKRwEDQkGQ4NLJSiLpsMkoY4eS0fB0SSaxpBHEq1SnFPaNo5QWIAsDS4cXZpEF/OKbldy+t+th&#10;UupKtVxPpLgMjhkYNGTRgOxnlMH7wsaZZEYZ/JLURQlGMmgnDCwMKmm1kq8tK8FkDtjukzW+lNP0&#10;tjUVDngIbvk8ScF1RdLR0e5HKKgjG9JTU4HIzhAyBSlLQCXxxsT/I7MYhfmUr5IuyXOcSeDa/dnK&#10;Ky/OGpjtDNgMACLfZYpJpc6SjUVa51Aii+oTYBsYcAXMi4kf4QKXArMEF0mJlSIBEvQk/1zSV0XR&#10;aBkkreZE5FItFROwufy9lRVeFEiJZTZ5rJx9ubK6DBWSVkrgChNXdbRTUncwUI/h0edfJ2ijnvhD&#10;kdNk4g9+/+987D/xlTffwWPPvYhW2W1x0y6cufIU3v3Rh7j15OsKxGcvXYlmbAlgF+eJP+mH5Tlh&#10;YzlKxpYwsYBWgZgAlqbk9DRl8ewBXDh5So1CnyeIHz55BjuEibdHQSzg3iMsTE+smpQE4uMnTxzH&#10;tu3rlLTKK/GhrD4P9a2l6OqtRS1ZpaWlhkx8VYH4OiW1MPJVAliaMPKtCzfx2OXbePzKHXWUdvvS&#10;LTz5yBNKcj9J5rxLT/H49cdxWzK8yKIyjXRq4RTZWItzxy7hucdfpu99hcz6IpuA9nmC9TncvUHA&#10;yoj2vYQRkdQ3L9EbX+ZnXXsCzz/+AgoKgioxIJLrRWGRD267FV4X5Z+XPpVHp5Wejj7YaiCr8Ghg&#10;RzORoZ30Z7kBGwzZjPz0ThZ2lhDlrwyg2Jx6NbobLjPwtlbV6PLkZqGQwHWRmdx5UgiPICcreyPR&#10;MjoCTBnVFtkpK8HMZEDp7NLJJSjI7gxSLjdTG4NgXrbq1CKl4wjQ1ckrKJdXIoYMI4/LQFsiZW0i&#10;gSyL59VieTKzPCdMHJu4JCqNCUi1JYsrTe2oKFU8hZUFyOJtFxMo5D1J8n2UnJFiG+yBNDilUAEt&#10;hIzGO93ZcPqpWGgdZFFHJf2t3Zmq5qtl8b+UFfaHjHASxLKDY4QqQAabDDIQKINK/A6ZqtPK6LEt&#10;E14GNCfPpap4SsaXZBYphujhubIxcJgY7ISFxQPLxngmKqQ0glpvoKdlEJFN3UXSe4NmFQSkOIAo&#10;nSSeKymIL4tHBNBZ/D8OBhKXI5ng5fUgCQUDVFlk4sbKEJnYT6XlQIW02jKUd8occTvKmhpQ0daC&#10;luFuTOzYime/+h0F4g8/ktxpsvHv/4oPpf707/+Op597BU89KyAexvod+3Hm+nP4p/d/GfXE73wX&#10;p86cjw5sKU9M0EpbBK0c5TlpiyuaZCWTgHZRSkuT+1JH+uj+fZTRR9V88Pnjp3DuxCnsmCKIhYmn&#10;p3FgZkaBeA8BLE2SPmb5uIB4ct0AisqciBQ5kc8/HuSfrqsJYP1QHQZ7GvGIbAZO9hQgXz1zGdfP&#10;XFXtEcpskdLq/lkBOoH98A0F7KduPIE7l2/h6ZtPEcQE8s27H88Hi5998hbZlACVOeTHrpN5ybIC&#10;VEkIEbaVJBB5PgrmaMaX+GV5jUxXyfteuPsi8vN9CIYol0qDKC4NwGYyoIweqLehEH6PibLZhtJC&#10;P9mR9oC383x2hN1WtduCiz7LbZGyuvSPpgzFwlG/RrbwpsFfYFSdSapPtnSF1NrqUDCLHcCFgjJZ&#10;fZVFJmYjAMxkGZ1B5p3pud1ZCNBfS7EAYRCppJGfZ2YHTYOet73hDMjmZunZsZS1OpWmGJe4jMwr&#10;5XOkZjMBSSDLCilVr4pKYBHEcl9ALWVaU/n+bBOls5dsZU4gEMjgfK340wy+ToAurxdmTs2in6Sk&#10;FVZ3UyaX13ggRR+kGOLPnjwHF3+blWCW9NWCSBYqa2k1Kk1qTMBmoT8udBCMDGgEjobfI+mUNvrV&#10;NLUElOzpkvyCDPgp0cNUITk2Sa2UlWhk15x4BjsDQSzVWMj+PvHo6YqZM+mDdSYNlYRkXSXDRzsn&#10;AVGCjzT571qCWFI6k2U9sirbw0Cnpc/mtXLaUhH0ZyE/YkJexMbvNiGf0r+M9qChNhclxS5Ul1Jd&#10;NlahoqsbDbSHNR2U0y3NaB/vw9SuHXjrvZ99zMQC4F/RDwuIP/jd33HrztN4/Kln0dU9gS17aHtv&#10;vID3fv4LPP/61/Ha176Nw8dORkEsbdEbK/l87zEZ0FKDWgSwrGT6ZMrlJ0Es3vbQzH6cPHZcMbHk&#10;TZ/i7W2bKZv5nIxOy75N4oVlryfZ30kK9B3YNY3Tp0+iZ7AVwUIrvZ8XFQ1hthCqq8LoqPPjF289&#10;hQtkzcvHL+DyiQtqpPrK6Yu4dPJhgvuaAq0cb5y7rsAs7Czt7tXH8Cifu3HxhppL/nhUmXJb2Pjp&#10;2y8osC6yrxwFsM/ciR4FxMLAKk2TrCu3xRNLoshtMrtkcj335CsoKQgjn7KrmCqivNQPl1mHhekJ&#10;BJxGeAw6dk493Gyy4KKez4d99LVeK+WXna8PoqyMctyZQzlugddvotTMVt6xkuchWML7XnrDXB1q&#10;eU6s1mR2An5GsY5S20Q207KxY3qEUWTEl6xAFpJcaFlGKUxsd8rIeTpG22WPZPGpmahuNqO2nXK+&#10;zkGQx5CRKLPpc0V2C6M5HZSjZG2RxzKCm5IhJYHikCJ+mJ1aKlhKmZ5sUzIfWwWNOQYGF+WpNR7p&#10;2kRoyMbxqWT1xZFb+lLZTVHK9rplDTcVRm61Hps3tcFFFl/TWYbDWwahowXRmrLR1ezE6f0y2EmZ&#10;XeWhbM5WAU5y6aVsjow+y6bqTTVBJZWdtBMCPklkkZRLqc8drS0uc80MjjKizP8hSkUy40QhyB5P&#10;BjVCnajWf+vokS0OnZLXMhKtobwWSZ2esVotDZXlnAJkNdXG8yDn2ERwh+nDI6FMBLyZCsC5EYuS&#10;9xUkpLJihypnXF8d4DmvQV1PJ5r6OlDb2YSeyQGMbF2DoU3b8N5P/1kBVwCsGm//giB+n6x84RL7&#10;NwlocGgSu2dP48rtl/DdH3+I197+Ll7/6jdx8OBh3CcAFcB+kn0/Cd5PsrD4YQGsyOjF9EmRxALq&#10;eT5/jHL8IN8vK5jk9rZNZN0d0dFpkdO7ycCLIN4n7yWIz545jbauOjXNItUjy+pDbEFGMC/GB8px&#10;8cgWfsZ2nBV2P3pGjVLfvPAIgXsFN85eJxNfxpWTl3Dx2MN4+AjZWm4ffxi3Lz4aldoE7KP3UjTF&#10;x0oTMAuzqvTLe0y7CFRJAlk8RlMyo/nW0kRGy+PC5pIc8szjL6EoPwi3jDSTJSopoRymHGwabka+&#10;n0B1m+GxEGT6LNQWB9FZXYCg2wKblR2NLFJU4IGV/thOTywrbWSqSvyY3A4SpBUtXtR3+uER+Vwg&#10;ZYi0qOsLwOTMQKSUPpCMqySjGhySHO5UdZTi5lJcX/yjDLZp2NlkjaxIars7E4UVJnpsLXwMArLy&#10;R6ZJssieUu5H1k3Lulup6a0jYOS6yKhwlgwmUSLLyh+11JJyPTUrRu1rrKGMlpVN8WSpJMrwLGPU&#10;G6+Ok21OZJRY1v4m8PcboclJYgAyqBTN/s5i2hAbpvurcWl6lGBhwJIBQjK3MJvUhw4QlCYz/xNt&#10;Rg6VhizxNFNiS1abDJ7JajcBoYwhqFROSm5J9hA/LnPOIoVleklWgUXZNerTLTLw5tIwAFB6Mwh8&#10;cpGDgFim2WRQMMq+/90EzHKehInNBLnHnqRA7JcBOMXCNpQRuJVFLlSQgSvL3Ghtz8PQ+n5s3D2F&#10;6fntmNw5gYnpSQxsGsGGmVn89Nd/JnCjABY5rQD9x/8VzdaifTx34TpGRjeoRI8bT34Fb7/3I7z1&#10;re/jla+8jf3756KVPYRlF8GrAMvH5CiVPuS2NBnUEj8sIBbw7hGW3Sy+eKcqdyv1so4cWsD8PoL4&#10;8HG2E/dAvJ2SOjo6LYkeAuJdn2Dis2fOIZTnRX6RRxWtq23NQ1V9AO0dJWqwJ0CvWVVbjtq6CtQ1&#10;NKKppRXdPX3oHxrG2vXrsGbtOkyObsF2mv7tm/Zgbq+spFqgJz+nFk3coj++TpZ+8sZT9Mj0xFce&#10;w2PX7qqBK0mjfIaMLFJamFgkstwWEAtTy+1Pym2R08LekgkmwH/uiZexfu0oxkeHsWN6N7xOG6WV&#10;F71NVehoqMVoRwtaq0rQ3ViNluoSdPLxqtIwO6odZvovk0R/AlhPfyfgMZplpZQsjaTMDuWgdTAf&#10;pS021HeF6YFNcFASVnd5KbMNCJfoUVrrgRTmk1pcklss8lEK6+VQxgqYxcfJbgmazDjFytJCPKeS&#10;FSXsL4knInGzyUpSfM5ExpFtZT38PBdZS0a0BbhmBhopOyTbk0qSv1TpTCcT6clkwnIOfw4ZNJ0S&#10;nQFDRpid6TwSOARyMiW4sLeb0jnbmgBvgRTp5/dQXUjJYamQUkAg5ocJJPpTWaNcSYXiIrN5KFOl&#10;2L6UCq5t9jNopcMV5PdRnXhCOhSV2mkbjOw/dhUgxHrIUdhYprHEzwoQBcQaKgJhailPK9NtMn1p&#10;VnnWCer/ZWaR6WXemNdE2DlDiuHRb38SwLKsU0ofZTLgpaZHa5j5nClw0b8HKdtzcxkcycLltIYt&#10;rWH0dhVgeKgE67c0YffhjQTvGvRNdGNyxxj6pnrRs64P2w8eU1J60RPL1JLkTf/yT/+JD3/zR5w8&#10;dwULVKKjkxtw+NQjeOz5r+KNt76Nr733A7z42puY3rUX94lElqbWCxOoclsYV45yXzHwvcdEOgsL&#10;fwxignLftq1qVwipinmYnnp+3wEF4qMHj2Kr7LQoCR4CYgYC8cTCwuKJoyDeRTl9BoWlEXaoTMos&#10;NyoaAyioFL9E5vGZGWGt9H95ylOU1xajubMezR11aGitRjdl+M7d+/Gr3/5v/Ohnf8L3fvgHfOPb&#10;v8Abb/4QL7z4Lp559h1GsoexnZ59zx7+p4MHcezYUZyihJdliTfpmYWJn2KTwS0ZyHqazHv3kWfw&#10;/OOv8PYLeEKlZz6jHhepLaAXVn6Wt58lE2/ZuJYXagBnqQrCkvzudWG0vwu9He0EbwO2TU1gzXAP&#10;2ppq0dJUg3VjvWhra0B/SyP6mupQVVZENg/BH5B11A4FYqnZ5aQcLKtzo649QtbKgZ6dUga5pMyu&#10;TDO5CEbJy/bkGuBlh/YEctiZyf6UcW4+J9M2frKa329QC9x99ImqCAI7bm6BDWYqATcDiKS3incW&#10;puxtysVkdx7m1rUil8zWxO/SE3hV/EwZgTcT+GZ6T0dQT19tgYG/VdYsp5NdU8hcGZKLLGxHn2hi&#10;8JBVUlLhxED2lEUg3jwDSuopMVv8cIb5OS6dGr0tYseX2lbCvHZPBtYPVyO33Mr/LAAj2BhQjI5k&#10;BoAsFNWTxcuyYQ2lIJCXyf/Mc0E2lYJ2MlIvABa/K2wspY2kRpZMLwmQxaOLgrCQrbUy7cUm1TpE&#10;OqemxfFcZCKN/0MWsWRrGQCEjWkjZHBQBrJE0gsTR0sdraLCWA0nbYVT2DhoQHGhjQrSieamIFrb&#10;vFi7sRS79zdjy64mTBPEU/vXontdD7rW9qFvwwDGtq/BbqrL3/z5f33siT/8SBY+kJX/5T/xwT0Q&#10;T++axcTUVpx4+A6efvWbeP6lt/DVd7+P5156Hdt37MJ9kjYpTXlbNrWggUdJpZSkDjmq53lbppVk&#10;akgWMewWEG/a8vG2LgcltXJ+HvMzc6o0j4B489TUf4NYMTE98eaNqokcn9u9G2fOnkJpeR47lxbF&#10;lX6E2HEKy+mDKEs97HShfBdKqopQUJqHvJIgmjpq0drVwMhcgZ6RbswtXMLv/hX4zb8A/O/46/8B&#10;ZcifcOepp7CJKqB/zTCGxoaxbtMQNvOkDY73YHz9IOo6O9HZP0A2X48168jo66YwumYS66e2YGx8&#10;PTZs2onNstxw+gB27jqA6d2zmJs7gsNSjODIKZw99TCDwCPYvG4Ck5NrcfrMRYRkj+CgD/U1lehp&#10;b0ZdZQkGejrQUFeJtuY69HW3o7O1DuvG+9HOY111GRpqq1BTXoqa6lLUUW1UVBbSJ+ejqqoUpTxW&#10;VOUjr8CrAOhwaFXH1+uSlZT2kLUsHgE8mYfgEeAWy/5QstiCHVvK4PplZLdABogsCsziFb2+bGxf&#10;244QO7xMuUgnFXnoJqvYCT4Pge5nUMiXms1OykSynexTZaS0bq/jb6oOIrfCg2A5fxe9qKz2MYgt&#10;cOoIaslLTlbsJsAXSS+ZT2XVblWFo7UnnwEgh0ElB15aBxmNFp8rUlcy2Cx+WoUSK0GZrfLEZX8l&#10;C5ldittlGxIZtDTwFSUjWJqOvMostduGmc/b+V+sXgY72gZJApFxBZkqE/BKUodMIwmINaIglKyW&#10;gvg6gpN+P0MWh8RDyyBkkAUUZGDxwzkEskwvqcIDaSsY7GRBRgp98iqkSalbKVhvZXBxMwCRiYvy&#10;CeJCJwOtGWNrygjicvQN5mJ4bRU2z02RfQfQMtKFxsF2dEz0YnDTOsycPI/f/tt//V9MLCmX//wv&#10;/xs//+XvcfbCNUys34K1G3bg3NUn8NIb38bjz7+Gr33n+3jquVeweetG3CfeVNhVfO3itJHcFtm8&#10;CGx15H15XFhYAKiYWIF4mwKyLPCXYniyllhAfGRuAVum6H8JYuWJZ+iJydyyqbmwsXyGbHt69twp&#10;FBaH1HB+McFbVOFmZ9OzQ+rgYKcoLAugtKoAlbUlBHcuWrsbUVJThM6BNrT0NmD+yCX8/Lf/ije+&#10;9QNcf+IpTDKgjK6fQs/wICXIEKRg/NjEMEbGeH9sBAM8iWNr+9E30I+urg70kzWHBsmOHW1s7Xys&#10;F42NLZTvDaiprUdDA8FY18RjK6V8C7q7e9HR3oWBgQHsmBrFhnHK+vExXLx4HT6PHX63gyzcirbW&#10;RrSSbdua69FFQPd1t6GzrRFDffzOrlaMDrerDb0bCeLudn5fTTmBTFBXVaCpvhqVVcX83nI0NlSi&#10;ob4CtQR5C2V5U0MVmgj2wkIfz0suPGEbQWlWQJb8bakOIlVJtJSEJosGdgflcVCHrWvrEaZEF0lZ&#10;V+HjfwgyUEoWkwyIpShpKIM+wl7irVW9b4LMR8BnscM7COy5DX24RjbprAvDETDDHpaMJNmpQoq2&#10;G2EPWGF2S6Aw0afakZfnQTjiQEdbJRnKT7lpRl6xVQ3I9XSVqcIDMo+tJ3Ay9XGY6qogwBLh9lL6&#10;uynjCWCDLYnsn0RZTY/rTiWDp8NfmAlbMBmhUlmxRWnNoODiZ1oYvGQkXgb7MhnoUjIlI40KgS2L&#10;92WkPJO3tVqR2ulqZD2TLJyezscz6fkppWVNu+S9W+38TAYt8b+LPjhds4pyO4lKiZ+piVZEycmJ&#10;JRMnI0BLUVJiR31DmCQTRGdfBEPjhejuy6d6LEL/hiHUMqA3D3Wjob8dTSSgbtrBeTLtb/7tP1Xa&#10;5S8WQcwmIP7Rz3+JcxcfoXVci/Wbd+MiFeBrb7+LO0+/hrcJ4rtPvYAp4um+XZsocQWQ9xh2camg&#10;pEUuLnRQ4BYAswl45fXSJAd6/9at6rWyrHBBQHxAQHwcR+YPYesUWXf7duydpmem31YDWwTwrk0b&#10;lJyepcQ9e/Y0/ZGT/i6ImpZcVdmjvDaEIH2Oxaal1PZRPlejur4QVQ0lBHE9GsnGA2NdZNU+HDlx&#10;CtMzu9E3NIj+3n4M9HWytaG/r51+eQBbto9hkIDZtnMt1qzpR3NXC3r6uwlCSpq+HnbmFqwZGlKA&#10;bm5uQlNTE+rr69HeLoDuUvfb2jrQ2dmNDrJ3f08negjSibEhTIwM4Mj0elqRnZTpJwkSDzu9A4Od&#10;regUP9zSoFpTYx2ldK1i4v7eNgz1s/F3nNqzFVXlJWihf25sqOFryM5V5YrJG+orKdOb+b18rK5K&#10;gbyyohjVVWVobqggu5diqK0JLQR6XW05uluq0FCZh5pGKferY9PSjsjuFDlob8pHNyVeOT2kVO2U&#10;xRYVZR52zmTlg9XmZPSv4vVkikpqNEfysxGmbJd00onBFrRUhdDTVIlSgrGurpCdtQh2nx6BAidc&#10;ARuBzCBiyUSkyI9CNofDCGfAgurKfAadIuQFLdg00YKIpFAWWlBRG0Aw36hSK8tr3YjUOGAPahSI&#10;TQJeqxQ9EH+dApOfj3l4m80eTIcjnAZPfgbsIYLOnqJytGXD8pDsaOilTydr5xfZkEnmrizzIRSx&#10;8fPS1TmRzCthXTmq1FWZ0pOBL3piYWGXg4pCBs8o7wvynGTzGCWfZbBNwCyeODpCHavktaxCS0+L&#10;4W/VKN9v8WShtI6euDcXHX25qG7wo7qlGE1j3ajsbEdVVyNqu1vRMtqNXoL45CN3FBNL2qWA+BeL&#10;nvjP/4V3v/djAvcxtHcNY3LTHlykpfvKN7+P2898BV/79vdw686TWDe5HvdNky13bSCwNm4iQ8o8&#10;rnjd6Mjzov8Vtl5kYPUavnYvAbx30yYF4v3btkH2bTo4Szm9PyqnD+6fxbYNBK0Af5GJCeKPmZjf&#10;M7d3L2XoKTR0VNAr+VHREEQR/bAMVMhCbSs9W6TQjUp2mp7BehSVRciiZNSJLmzcOootO+kTzh7B&#10;nr27sGnLBuzdP4N9+/di955pTE9vx4EDtANzM5jm6zZuXo916yewd9dWnDw0jYHeTgzRy9bUN6K9&#10;g8Dv6cYI2bu1vZXg7URdQwNGR0bU7Y6ODoKeEry2DuO97ZjevIbs2YYrRxiY1o3gzslZnDyxQKbx&#10;IkAgiyfu62lDV0czxob70Epw1lZXoK+zEWskAnc2YWSwk526j+xaS5BHQdwkjSzc1sJAxdtt9NDD&#10;DEDt7bUETiWaG2uUBK+m1O4jgPubGtFJmV4vDF5dglraji767Ui+H2a7ZMAZKekjOLR3DGsnyinz&#10;tDy3WkyN1MJpTGbAkamV6LRSDqWkFJMT+SiDYl7KXSkeH8m1o7zYi9aaMKrrSrBz8wjGB1ooRcm4&#10;wsKU9d6IlVI2ujmayOr6ugKU5gdQXZ6PoaZqBhAGquoQiWBUjd6uH29BPgPK+okOsi6VQ262KjDg&#10;CWdRMseTJSWrTORzAj12Aqx+BhpXInLs8QRyChyyWXgwDa5c+uxCtnwNZHP33KpsFNebVLaW+GUp&#10;pG8nSxr0MlUWHeDKEACL5KdPlv+araUnJmNL2WGbNQthj5EAToXfo0OWeOV02dFyhQKuNLWpOFlY&#10;lI68X56XlFMZo/DmW5BHixHkfytucCGvStY+h5BfQ4vEwF5ORVbb3aJWM9X1d6B7cgpXnnoRv/3z&#10;f+LXAlz6wV999Hf8SrK1/vS/8NW3v4PLjxLE7cPYsGM/Lt1+AW9/90d46uW3lZy+duM2r+sk7ttB&#10;JO9cvwE7CWRp0wSosPPHDC3A5VGxNI/y+J6NG1UTEMvm4tIOin+WTdMOzKmBrQUeBcTTwuL01TLF&#10;JCw8vXEDpsnEAmIZ7Dp77jSae6vgy9ejn51rcKIRdnobGZyQKZeCUj8lSSNaOsrR1FZGf9CHDVtG&#10;0dlbR8PP4DC/D7v37sYMAbxz1zS279yOw4cPYf7gARw9Lnsf78Usgb1rz3a+fht2bN+AhX07sXvb&#10;BkxOjGPD+nEMD/ZgLVm1m5J3oLebkrcXDWTPrtYmrB0dpAxuRTMZuaulGbcfXsDzd05TfazFvp3r&#10;qU4mMTu9AQcOziE3341wng+Dva0YpBro7mhAS30VhhkwmgnObkrrYdqAQaqFtSO9lLgMIhVlZPta&#10;NJBp2wjmeh4bybwC4rrKMgaVWuzaPIF2AluaPN9FAHc3N1AxVFL6VzNI1BLAZeq5HnYWWU5nkSww&#10;SukImbKyLojeoWL+NjINmVlqh2Ub0lBEhpKKkcK+MjIr9a2lk4qk9rrSVMWRbD4+1let/u/Zy9dx&#10;4sxZHDx6BPt5jvfxP0v9qKKKQoQL8yhjndCZ9ZBNxTbzvwVz3fSIQZyd3YIto43o6i5TI98Xpteh&#10;g0xcV+KCix5cJL/Fna3SN10+DRnaoIArlTtzrAmU6RoY3ckEcQLM3jRYfAJkyuZwNtx5WfTI6civ&#10;1iFcnonCWh0VAP1ubgYKaB8ilNkufn4WmTRaP0sktdSgjlW309IT1exAljYRkZCZ4CYrE+RSN00S&#10;PYR5RUoLWBWAycAZws7pq3nOkqgWZS15NgmG177EqQZnc6t9KGv1IcD/Z48YkV9biHKqt/KOJlR3&#10;tqCB17+Kfa1jzSSe+Mo7+N2f/uNjOa1AzPbBH6VA3hu4cvMO7cgItuw9hKuPvYy3v/0DPPfGN/EW&#10;mfjiletYM74G921fuw7Spgnkj9s9Zv6YlSl9xf8KaHdvoM9l+3+BeJYgPnTPE8tUk5LTBPFePidy&#10;WkAsLLybQN63lSDeM6NGipu6StAxQAnZkY/esTqUVAbgJIBDZIHCqiCfr0TfWCPqGiswOt6PwbF2&#10;ets2TKwbxd59u7Fl8wZso8HfRfbdsXMbNpPtd/D2lq2bsJWP75uhFdi7A5OTE3ji5mXs2LAGG9eR&#10;nehlp0bGMEGWHekTiU12XDuC9WTPMQJ52+QYhnvaMdrbg7GeHrJeIw7v3Ywnrs7iwK61uHPtBI4c&#10;2oaX7z6MUycPopweNRBwY2y0H8N9XZTdlOLtBHJjFTrJxq211fzOXrJzBzqa6jG1pldJ7EaCsZ+A&#10;7yBrNdTXoKqyVB2r6ZknhjpwfGYaVfTEDZTObS216GylTCcrV5GB2xkY2nhf2LmV/rmbnjtEJpak&#10;fgFwpMCBwpIA/JS2Lqfs4Wxlx8tSiyb0xkQUFbhVsofMJ0tnlg6bQ6lZQjlqMKcjj1JZ/HAzf9/F&#10;Sxew/+BBHD3Ea0s10j/WR2tTj1MXzmOewN6zfx+m9+7BdjYZaXe6zGhtphWqCCIUllVedlWz+8lL&#10;h1BHWS4+3sIAEpJ5XrK/n/Ld6qUfZTN5KZPJpj6CVEfwGtwJBG86walVBQGkCRMH6YtzKyjri7PI&#10;xAY484SVU1UBgdIaHcpqHQQl/b4+TU0jScvQJBG88arJfTnKaLTVqlX3ZXZABtsWp5MEvFFPLEX6&#10;ydpZsqBCqomkUcmko7zCQ8uVD3+JAyXVQfhKrChpDDL4mBHkeSxooOUh+9awLzXImmKycONQD3om&#10;N+DVb7yHX/3L3z5mYpHS0j743d9w98nnceH6LXT3jGF69gQeufsKvfAP+J7v4a1v/RPOnL2I8TEy&#10;8dY1ayFsvNh2rpvCtIBPgEzWFXaWDcj3bJSNyKMA/iSQ1dpggnheRrRn53BIeWKCeObAPSamHJcR&#10;7hleYL5/JwG2cyMZjAFino+dOnVaeafyujB9cYCe2E8pxAseNEdBTBnWMdCAruFa9A+3YsuONZTT&#10;3ZjcQOAR0KfOnCSIpxiRhjFFubxx0yRVwF6sXTuKiYkJbNmwXrHu9FZKacrqqbXj/E2bMTU5ivHh&#10;YWycWo9OSuih/h5MEnwb1wzj4O6tGO/vJLg7McgI2ktGnujro9dl9GxrRl9XK4PbZqylp96/aRzX&#10;Lh7FLFmpjZ4xVOBCjwCfvruNwG1uqcYwL1pXO5mdHX5opB3dvQ0Yo0fqpi/uZUSuI4PWk6mbycQ1&#10;1VHv28jb4oM7mmvRRjZvaKhWUrmrPcrIirl57KHnlpFsYe4oiDvhJztKQXtf2KKmnSIEqvhkGQGW&#10;PGrxcRaLhh02Hh61x5OMzNJz8nnl82Qqhv5Wb01RIJeaV0383p6BHgxPjePEqaM4efEcDp84hu7B&#10;fuw/NI9983OYmT2AtRvWYQ2Deyg/RIZywuqWgod2eLw22Oz06vTORYUuBGSDNFs2jPydsp1qrt+E&#10;AD2yFOOT6SQH/W51uxNOSudggY4+WQa40hRApdKJ1U9PLNuuFmUjVKZBpFwDayQZzvwsAjyZr0mF&#10;r1Cn0i9lexop0KDJTFRNpLMc0ySjTJOgUjhFXktiitWWw2M8pMa4nJNFCS1NpcUSzGpVmCUDFp5L&#10;KfBYKJU4Iyb4Sx2q9nl+uYv+3KYKA/gLbCiTKVFeFymSV8u+I5K6cagTG/btw7d/+iF++ad/+zhj&#10;S/nhP/4HZF+mq9cfxalL19HXP4F9h8/j5pOv4Y2vv4c3v/tjfOXr38WJE2dJGGsFxOPYxs6+Y3KS&#10;AF6nmtyepuneJVNEbIvglfuLbRHIAmJpUhxAdnmQjK2jCwuUz3MEEN+zPSqnF0EsnlgSPqYF+DNk&#10;4jPH4KNPKq4KIbfEi1ChA/klPjXC6mIkk8eFndsp6dq6a7Ftei06eCK6+9uxdt0EpJ7X+FA/1k2Q&#10;WcfokwnazVOTZIp1uHHlFI5QOu+jDz5F/7qWfnTr1FpMDPfj6IEdCrjdbR0YYefsJUD7O9tpHeid&#10;KXW3MQhsHB9AX0c72hrqMNBN9qSEleMA2bO7rZEsP0nG7cC2jZPYsWsPwhE3KioLyLRk7gH6YoK0&#10;vbUeLQT3QB8DAYHb10tfvKab7N6Owe56jA12YMfUCOoIRAFxXW0lWhk0+uTC14k/rkN/Wx36Whox&#10;3FXP3yAgjk5PtVJ297e3oJvPdXY1U4aXq7XZwYhPjfhKBUZhP0mmcbuMKvEhMzuVTJNBKZhG9klV&#10;I7LCPLIqSKSzrOMViag3EwwmDdmGnV+fhPUbJnH+yjUcOXWKoD2EuaMLlNP70UV7sIaWpJEBpmeo&#10;F/OHj2CYCqesPI92iEwUImAjHrgJZotVpLaOPlUSTTKh0xMIZL/m+gB6ukIoa7BTjpoRLiMz51It&#10;uBNhcESbVPhwSUG+BitKm50orjOTqQkiXyolNr1vMEN5Y5HRsshBtn9V655lntlJNicAJaFlkXlV&#10;yR6eHwGxjEwLq4qtkIQT2RhA5U2nSWG/1YqNZeM68cYpqasgdeBkwEu2jXXRu5/a26M294vkOVFW&#10;EYLTo0desZc+Xo/CMj8qWqrU1FJDb5ti49bxToxuoxrctxc/+eVvVL3pT4JYliG+/5t/xZnz1xgo&#10;H8bI8DrMn76Bx557A8+/8S28808/x6tf+xYOkSwViLeMj1NOr/0YyItg/iRgp9evV+1/3hYQi6SW&#10;JiCWwSwF4kMLOLBnvwLxzq3b1AZrH3vieyDetXXrPRAfR26pT4G1pDqM6qZispmDHc9Gb2RHS085&#10;1m/rRXN3BcprcrF15wSGx/rRwWg2NDKIeUb/8eEBjA0NYP3EGkyMDmN0qA+TYyPYRDm8i2DesXkS&#10;Q/S9QwT7TjLJwl5K7sl+StkOSt5Ogq2NAOnAmSMHsWnNAEa6O7GFjDxMEDZRAndQRvcQLDJ1NDrQ&#10;i/VrRjDS34U1Q920B+tx9/YlrNu4jh3WCT9BM8QA09Zay88muCh1B+iRB4Za0T/YQsnOxmM3GXbj&#10;RB/9cgvl/SB9chNZmb5bklma6/jZHWiorVBSe4L+urmqAsMEfXd7k/LAzWTmJplyYusQFm6tQ1tL&#10;DXoYHIIRu+pIVptsheNEIX1pVaEPDjKrrJkV8Eg5VmlSY1lKruqMURkpc6QCMElBlO1LpIaUgVJ3&#10;46Yp7F84jLkjR7BjZqeS0i0Mpv2jPZg/MkvvdoVeeQEbtmxD/5pRlFcXw+uxob+rVuWHF5T44fYY&#10;FWgtZDs1nWPIgJmBoqU3iGDQQL+sU1NblY0OeAulPpksK5SqHnLUIESJXNJkhz0/BaUNNpTUke18&#10;4pFT2dIgRfyEwS0eBgdPGqRiqlTgkOof8n65Lwv5F0Esv0GCmbBwVlYq2TlZZcspptbGIylxKRKT&#10;lhHAy9QeVmYyr+y2kUUpLWMJOfcGAo38D5W0fS6/BSYC3M/A5Q2wD+d6UUM/XN3ejHpewxYG9qZB&#10;qrut7GPbKJEXDuLD3/2RAL6XakkQfyCDW/TI7//mzzh59jL2zh3F6NgUjpy/jSde/CqeeuVtfP17&#10;7+Plt76BA7OHMDoyEQXx1jVrFIgFzNKiTCzSOgrmReD+z/ZJEIucjoJ4HscOHVX7Em+lr5aBLQHx&#10;/pk9lOiblDxXI+H3QHz81BHKjwD9S4hSxI2m7lK2EnqZXIQpRQan6tDZU4mewTrUN5XTBw+hn+Bp&#10;7WzAxOQaHNg3o1h0amKcQB7EQE8nJseHME42XTcxpNp6+tzxsUFsoJTeS/bctXENQUIw8nXD9MJt&#10;jWR6MutmMu/EYC92UJavI0Nunhjg59HLVJQTUDUEcTO6CMrB/jb1nX1k7kF63tl9Mjq+nhbAi1yy&#10;sUw/DRKs/3++/jI40mPLGkbPnxtxI76Bb84cNLvdDGJmZmaVsFQqMTMzMzNTd0tqZuZ2u91mZmb7&#10;MM68c9ZdO9Wye/zOXEVkVKnwqefJtddamTt3JtAT6/UxyMpKRAaBm08GLsylbM9JolwOVnI6iZ8p&#10;I9QyCKZnYNLyOJLIasL4EQRxvEhyPp9LSS5KIobMnhgfpV4rU1Jy3In8DB3VQVxCmBpx9/SzhZOb&#10;CWS5nqmFIXz8PQgYyT+WRe9PqFVO27c/rIrWO9CX7tkr/o+MRyaSwR4ZqTYkwEwJZlnpI6VyCooZ&#10;aOjndQRvTXMDBsaGUEcmyaMKaetpx9hwL24dl7XcpSgvK0SmLgpRYd5IjgtR04LhGknYsaL8DoAm&#10;0YPX115NxQSGW7Pz74Kp1Xay9W6V0OIRsE/tMOHgYKDWUO8yfgR7zGSaiawqA1tsdp574BpiCDMX&#10;vpdMbGjFZrEFu8m+BqZkVhMpR7tdJW1I4of8DvlfqnyIlJbAtRHEZCDrKUpkWZq4ReWGyzprxdAy&#10;x7zrV0qlyKIHyd7aImuqycjmxtv5OcLitB4mklMukl/qaxnCktbBggHMnLfubk4IpWWKYdCPpz3T&#10;F6SpdEtZ/FDX20sp/Ucy7w9M/C4B/dE3f8X7H32LvrEZVFc1I6uoAiNzRxSAD525hqfJxKcv3UAD&#10;iVJ54tKszO9BvAnkTTbeBOv/BmR5XAAs3ri9emMuuINAHujqJ3CbUUVPLbtAtDYQxE0EMb11Ld/z&#10;PYjpCYZH+wleB3jQS3gF2SMi0Qf2HpLcb6imMQprE5GdH42Gdkre9GB2piy1v3AUmSczJxPNDQ0E&#10;bwpyycDauDjKWD0qCOhcPpZNhhZA5RLAOWTQVPrcHHbydF0CKvMyyLZpKCarFzEoCHC0sRo0VRWh&#10;va4YxRlJSCazJRG0MRHh7JChirGz+TlSYjeO0lpGiTN1MVhfnkZTfRmiI/xRXZpO4PF92iikpGgo&#10;nXVk1gDKngT6di2le4wCclycMC4ZldI4kYAUUMZpQumboxTTip+WEWgdv0MTzgAWSkDTX0fzs6PY&#10;wsKDFHijyMgxZG4Z4U7QUnanJFPKWcPKfjeDoCVk9z5vP3eCeIeSy8b0upY2e2BmJckRskhCOi6Z&#10;ivelTI5kWIkflKknezsjlUlnaWeAsCh/xCVHI7+yEBUNVahvq0cBVUhFfQVq2hpQXJaHnuZqrM8M&#10;Y7i3A+W0Dik62oMQVyRQZcicd2iYi9qFUoKzq68lopN94OptAmv7fTCzJlNabIeD0z7IroaO9gYw&#10;ttmKfWYMKtLMn1Cj04pxHakmCFh5zEj2iLKmDOZ79+6V4oRbEENPasD/JfVSZLHkSqttSsmcUhdL&#10;mFdks7CxbIQnbCyrl2TBhGS0SakeSUWVuXMZP5BkGMlok9TLpyixZUnmnp2PYg8/d+euh9U4g5Th&#10;MbXh+ZKqlwSvqZUxr2Mg/HxdEZGciDiSRhgDenR6PJKLUpGQp0PH2Dg++vbPakvT/wbib/+Gdz/4&#10;Cv3jMygoqEBeSTUml07i5OVnsH76KuX0Wzhx4Sqqqxs2QFyek8ETns1OTUZmq8onoNlqiwTIG4z8&#10;YFOSuzAfdcUbIN9k40053SF7NwmI65oUE2/K6damZjJxCf0f/bCMfBPc7a3N6B8agF+wK6wcZPNw&#10;F0QkeFNGM4pZGSIg3BE5pTFsccgqjkZkjA+ZOIPMHAsNQZyRncMgUYEEesJ4JXk1lLtaNJfm8H4s&#10;AZNM1stELsFckJOCzLR4FGfpUV9EdiarFVDaCPsONleq91TSBxcS0LVlOSrXWaqKSCKGNjaK3pXS&#10;VxeHxhJ6ZQYFPT2oZGElJWpQX1uFBgI/ItAJulhPpGoJ/NgQZGdr2ZE1SGSASEuOpOyPZyDhceok&#10;A4wymCBMiCebUnproghKxbD0TDKYRfbNIyC19OPxPJYYPpZLlaBjIJFCCXFxoYhhi43jc2TnaD4f&#10;nxQOLTuMh68NQblHrdG2dzaHX4AvpESOJP+bC1hsd6oFEwb8X5IgZP2slMGVsjiSuyy52LLdihqd&#10;9rSGvcM+zIz30Qt3oIGAzS3PRZAmGN6BHohKDEFgBNmVViC7NA+5eVm4cOwwkgn40GhvRMf5obhU&#10;pgSDKbGptrytKDPNCFYztUWOq8wxm29jsNgBaxVUCDpDgs56K/aYEiSGj2K38RPYY0GwUlab2xNs&#10;BO0WetI9Jk9SvlKWS+YUgbZzz5Mq7VN+k2RvWTkawEA8sY1Uz5TVXTICL95/C79zNxXHRg1qyZ+W&#10;1U8yrWlB9pdN7WQrGUnhFDDLeZKUS9kmVRSLVNK0sZTFIw+rYCdleUzpf60opy3tjWHLW12cP/SR&#10;AQSxEzT6ZAXkcG08wpI0CGP/jSZJtI5M45Nv/7gxMn1/iundz3+jmPj19z7D0OgMktNyUVTRgMkD&#10;J5UfPnzqFq4//xoOnzyPyso65OcV4ydl2f8ziBVQycYPMrI09T8BLCB/EMQip7tbOzZATDkt7Csl&#10;awVkrY2NalvTuhIGgfvJJQLiDkrhoeFBejgyBv1SZLw3QjSe7ETG9HRGiE7wR0JKMErrtUjOYsfV&#10;hhC4eqRm6JQnzikopETORyzlsAC5nLJZBpoqCfQkAjqNjFtdSumcmoAs2SGRDN5EsPbVF6OqMBMV&#10;+enI1Ceiq6ECw92N9JlBCrCZZGydMDABHE82TIqlV+XjIqHTkmJRnK4lwGRwixKYIG5orEVpRQ7C&#10;IzwRGGSLgvxkRMeSjdmxYwjOBIKsLF+PHEbictqBZGFb8cz8DZn0sI1VxRhoqyTDMnAwOEUT4El8&#10;T2pcLOLIwPJbkvgeTXggAR5O0Ap4QxFPCR5N9o6No1Lge5P0DAoMAn7BjrDm+dsnVTZtjBEQ6IPd&#10;9G7CNLIvr6OrAVy9TFRheklXlN0OZf5Y5jvNKWstpXqInYwkU9I6m8KTwGtvrUEqA15qrh6VTVWY&#10;nBtDfUMRhsd60TXUiY6BDrR0NaORfrmnpw76VElU4TUpT0FlTQFVVDjS0kVie6KhIhMOjvtgJwUF&#10;+T1mBI/sZSRLJc3MduOJbb/GLhMynekTCoRSK3vrTilM8IiqcrJN9lyWW8mWIqgk3VTyoqXcjgBZ&#10;ytHK6LyU/5FCAFIh09BUlmVuWApJ8BBFIupEljeKKpGgJYsozESlmEtReIKfTcArdbGlDrYqvm/x&#10;FOyoHEyVTBcpLZU5jTcY2F5AbAonFyvli20czeDs40LFoUUoARzOAByRHIsQEkA8z+XY/kP4+OuN&#10;6aUfmPg3lNd/wguvvYvhiTkGP5JGVQtmD51XID5y5jZuEMQHj5xCSUkl+1qJgDiTbJSlWkXuBpg3&#10;Qbw50LUprzdvFUuzbQ5uiZyWeeIeydhiG7wP4lqZlqogE9MPt1Beb4JYfLHMPwuI+3u7KaNkW8+d&#10;SMwMRSj9kp2LkZrfDAylFNMForA+Abr0IERGBaCwmLKZgIxPjCYrF6CYxypJGeIhU3iS0uiJ0+hj&#10;C8i0pfRwKQRZEiWpAFpek8n3ltMnp/JEluVnoIYskZMSi/wMLbJk7i4+AhkEcUVuCuUyvWZCLHQE&#10;b1xMJBIZKFKT6VkpgdP4uaVZOhRnatnBGwjiDMTH83gTXNDSkIMcyueYuGDFsMnaaCqEOMXQafpY&#10;JJOJk3lMcQRrup6/RSODZ/T9fKyxOAfJDBiFlKOxwYF45uxBRAb7ENxh6rtjKcMzeLxpvJ/Az4uK&#10;CUJmRqKS01pG+Vj6bL8gJwVKyQOWqovBIb5qra3s7ezCTu2qCu1to+TeRWkrHm6nWjQgiyrM2GTH&#10;Qlmn6+RmqjLnXNys0TvSh/3rszh9ZhVnTx9G33gXyuqLML84jfa+FnT0daKln9eYTN3Z10F7UYSm&#10;2hxcOLyA/u4GDDUXoKlYz76SipWmPKTEBsLO0RzW/PwgstXevQSsTIER0Nt2PYTdJsLC9JySq0yJ&#10;LFuXip/dsk22gfk1bAk8qd4p4JX11xYMOGo0mv5VzeXycUvJwWdgEp8rAJc5XfG5wsQyuCaDUlIv&#10;WtYUS/0vuZW9i61kJRTBqZiWCsWISmDnDkpo3g/0koyuxxXA5TlVecVyL8+b1NKWXHJjqgwLWDia&#10;wt7FHPY+7ohi3wuhMgzm9Q1JjFJMHE81N7t+Ah99/Vuy8HdsZGMC+T3KaQHxrWdewsj0LK9nKirr&#10;ujB39DLOXrmHExfv4vpzr2Jp9RiKistRWFAqnphMfB/A0uS+ALm64P+edqopyCd4N0AsIJf79SUy&#10;BVWKjppadLZ1qCZM3FLfSBaUDC8ycXMzQdxIEG8AWGV9CYhbW9DX1wML0308aXvhG+RCKWKkKik6&#10;uZrDg94uM5cesop+Ue9HEAehtDQfOjKqMLEsbMii/C2hZM5OSaLc1NH76giyCBQSxLmUv9lpWoI3&#10;hmAMo0dO5GvT6GNj1fSPyOsmerlUgkwWJ8SEBZOds5HPzy/LSkJ6coLywTIyLUkV6WS5NLKrniyd&#10;SSldQIaX0eyp4T7UVGYgJtQW9TXx9OBkcIIrLUlkdCxSkjUEYAz9uQ6JwrA8rlKCtFgWZ1D+p/DC&#10;ir/O4jHlEtTpCTHKjydGM3BQqmaR/VOEtSnHRUJHEfAxlNHJZN7kJAYVfo/ME+v4XXFs9mRPF1oS&#10;GWV2drVFSKifSuZQg1f0eVYWUmiOkpMdUDZRk90QZTtXO0pJO9s98PdzoJSWRQ9kS0cr+Ae5oX94&#10;CL29rRgbbCPTNmJqZgTa7Gj64jSCewy1DaU4dfYIQT2B33z9Bt599Qq6u6owP9mBOoK5tykfWQlB&#10;aM2Pw+2pFmTyd9iQwZxlCszOEC7OZvw+AcMuVUdLKneoDdal5K7BowQ4gUwfurlY38piG9lWyg89&#10;SZ/7kFplJOWEZBRZBp9k4G4PQb5dwLdPanFtjMrLLg57KKnlfyuyv8xbS81vKdIoA19SYECWM0oV&#10;kV0MJk9u/TnBujEYaGu7BW5UMsZkY0vKdZH9Bjw+E1o/GwGuYmNahfssbONiAXcGUJHSwsQBJBth&#10;4UheT11hDtbPXd3YzvTz3+JDsrAwsSxDfPuz3+PC5ZsYmppBbGIqalr6sXTsCk4RxOduvIBr917B&#10;zNIqCgpLUVRUtgHiTTbeBPIGiIWNC/7biLViZwXeDSZWbCzJFARnZ20t2js3QDzYO4CWukZUlcvS&#10;wyo1R9xYX6eSSISJazaZmCDu7e+GjTmjm4lUWDCFrZMRfPxt2bH2wtnDjD6PnqqOUiTaA1p28tLi&#10;POgJTF1KAgp4v6QoF2V5aSjKTkEGO3o6T1JFQSblcAj9rV5J0YLsdLQ3lKGurAAddWWopqTVE7i5&#10;GcnIpmfNJjvrKU3Li7LVlE9HjSiG7Puj0TJaHK1GiVPJ/vL5WQRaeUEGinP0yse2tDehoZTSXOeL&#10;nPQA5GWQbRMJyGyqAwI4LUVDb0zmJeNm8L3RYf5I4+dIllZsWBAaK/MZNLSYH2jEYFMpO3sEEijt&#10;03iMOnb2uswEFKUzmGgjEBMRpAa3IqNoLxKDkZURh4xMBpn4UErYOHrTCHYgE/gF2hCoW+HmboOI&#10;cD/KSPpAgleSPGQtsSR2qPI9UgGEgNbFe6rqFBJAZQNyCyupoGlEeW2MdMrgUQaqpdkB3DqzjKkJ&#10;XuORXlTWl2HhwDSGp/rROdCJoYlhNHc0YXq6A1VlKaivLkQp5XRFTRb2L/Zi/0w3r1Mi+4QeXs52&#10;CPJyUKWAZCtYmVqSJZGyAbv4XFvXfQQxvagVfan4YxPZBG2jKLysfbaixN1K0G4jeB9/4ldqAOqJ&#10;J37Kx36BXbt/RfD+XJXWeezxf1OjyXsNRGLLOMA2WNIPG+yTwby9lMpbEcD+JosjpDSSjA+Y81YG&#10;tdzYF61oL9SOkFQr7h57YUvGtnWkcrHcyu94iJ+5UarWmh7fwc0KdrSGNo4WyiJau1nCSxaoSKla&#10;KrpAsnGgZPCRHNLKC3H+1nNqO9MfFj/IKqY/4q1Pfosjx06jd2IKiYkZaOgew/KxqzhGFr78zCu4&#10;fu9ljM8uIp8gLi6p+AHEmwDeBLFIamHj6nw2uRVmvg/iOjKytHoycQN9scjqDoK4u12SPbow0NOP&#10;xpoGBeIGkdNNzWhqqEetALiomIxMNpZUzRZh4m6YGEs1CZ4EegkPHwGw+Dg7uHmaIqOA4MkNRmCw&#10;O9kyGvk5lMJpiUghCxYygIwODaG7rZlSvhnV5UUozqMvZqRLo7TMItD1CdEEdRaKspJRQLmcRSDU&#10;l2QiN4XSWRONltpCgl1ksTCjFqX0fNrIAGSTaSVTKomSOiokCFGhIcgj2GvzspFOKZ2XmqS+Qwa4&#10;GmkdykszkZkQgLAQT8WYm/PBuTlJamRacqnDQnzoixMZBBLJ+oFIYYDJ5gVNohSW5YY6XmCZ842i&#10;Dxb1oCHYk+h3q8jWIsvjyc5pDGQJfF1kZDCjdAh0enplYW0CPo3MHhodrKyIyENrMp27m6w6ClTy&#10;UOSjTOHsJghk+9LNDbnlvrvzXkSFO6kBHQcGAWsbA9hSGtqQWWTAbHCgDX0jwxieHFEJH21DfYhJ&#10;jEV7Tydau9vR2NaI5p4uFFWWoqGpBkmJYYiK8kO8LgIR8QHwpU/3CXCCt58TXL1tFeuHhTojIMAe&#10;xsYMJGQ2KQMk87NSqE9qOe8m05rYbIWhJeWvDdmT7CzeXnKfLSmRLURVEJS7KHv37KVfplfeZ0Bv&#10;THb+xa/+H8XOv374X1Tes+RNS2keYW9vL1u4OZurpBMpcWtH1nRwMlW1w1096GdVgUMTVXTP1cWA&#10;/dCE1mIfPL1N4BtgTbktg2BbYWZCMBtv5XP8PU6ySb0dHNx538VMJSw5eFjDj8E/lAoumEE9jHYu&#10;lH0zIT0VqaXluPXiGwrAwsAffP4d2fgPahni6x99g/nlg+gaHIVWl4nW/lmsnrqOQ+dv4voLb+Lq&#10;3RcxNDaFvPxiJal/UpKZrkD8IBtvyukH26ZPlvu1BPZmEyALiDvragmkDRBL2mVjzQYTN5RXKhAL&#10;EysQ3/fEdZWVCsS9BLElPbEbT4TyEJSCsrg8LNwZwcHO9L7+iI33hw8vfrI2FjmZKcjJS0JScgSq&#10;6qsxMtCB3q4WzJAFJkZ72dnIEqM9GB7pwdCg/N+DDrJDU53MV9eisrQA+dmpyM3UIZOBoIgdv5T+&#10;tzRfj5LcZAXiDJ7wzIRENaiUSjZOppSODgwg22YzkISrlMgYeuRMArMwN42BpAclBVqERnjCL8CZ&#10;DCz+Op7fk4QMglk6dLI2SiVzZLPj5xO4shRRT38rSR8xIf70wCmII9j0ZOHgAA8ln+OjZCFEAIrp&#10;14OCvBBJWZxA8EaE+iIyOhCJOpmeCuO58ieII6lONAgmU7t5yUAhfa/FPoLYXi1rlLWvwlaGhpSW&#10;7OQy8irMJ1NKwtCyDnkfQSFFAaRmmJpqUvW+jKGJDcCV0wcxMjqIkbF+DA73E7wdKCeb5ORmIL84&#10;F6XVRejq70I2rZKOnVRP6xIZF6iy7OJTQuAf6ggvXwcVoK0kV1oGgywNNuSoJe0UvawU6pORZilS&#10;/zgl8k4DHqf5U/S1O+iRH1V7MMnOE7LfsuwCqQmzw/anfo6Hfv0veOSRn+LJLT8l+/4Cjzz6r2Tn&#10;n6rCdo9KVU6CWFjTkmxrbLodHl42MDBg4JDvN+Jvp22QcyDBaxcld11uFFwZMKRiqGys7upmCD8f&#10;cwaejUoiMrawz/QxtFRlKm8u3t6VALZ3JRM7W8LF24ZkZAfvIAZQXsdwXu/IFC1ZOBq+mnCqJVq9&#10;2no8/9b7BPEf7rOw1NkiI3/1B7z+4TcYnphmcBxgkM5Cz9gK1s/exNqZa7j58ju4ePs59A+NI7+g&#10;BIUip4sz2IGzfgCxtM0R6h8D+X9qkp4po9QyxaQGttooqwji+qp61BDEdfTELQRxM5+vvs/EAmZZ&#10;GaXkNKO3I6O95NZKip61jexnZAo/ngB7p32IpgSNTwiHr587UnkiMtKTkZufRHAH02u3oLQsC/qU&#10;KGRnx6O2NgONLTmob8xGV2cZAZuHhtpSNDdUUtLXoKejEX097ejv60RfN71dZyt9Xg+B3oeh/naM&#10;D/eisbocteW0DiX5ZGjJ3iKLxtFTR4aTMSOgIxB1CXHIpBdPJ1tnpSSig0ogPSUWAT5OSI2hnCZ4&#10;k8lASWTHuDgyaGyQWgiQSAYV6Z5Iv5zEi1mcxWBC4AmQZbFDnCYYGWT+VEp0nSZUDaBFEdjBAZ4q&#10;pTIsSJYbSnEAf0RQbkdHBSI7JwFR0QFqpDotIwEhfFz2S/bwtmLHJMN6StaQP1n4cQJ1n2JjyQGW&#10;kWhZ3C6F5DYALauYnlBe2VUqeVjuJAtLsQFT5au1OlkbHUxVoYVWT5Uhc+WJkZhdGMeRI4sYHx/C&#10;gUNLqOtsgUYfD58Ib0TRA8fGB1MdyHywNY9roxaWjSoZZKZK+EgNr31UBE8SZI9s+TWkGofM60p+&#10;soxI75ZEDYddKlfa0OoJqrV92CG7NsryQMrpJ7b8+wZ4t/2c6kMysn6Ghx75Fz7+MwL43xSI5f+t&#10;W3/Jz/4FTCykJvceyvc99P272N+k70l5321wofw1Mycby5Y4e7ayz1nQ40oFENmA3Qiyh7OrjxFZ&#10;dxcBvo/X21ztPOHM19u4SuUSC7ixD0j+vKOvLbyoNGQwK5h9KJie2DcmGgG8vsLIeVSqb3z4xfej&#10;0sLCH8rOD1//GW9++CV6BiZR29iF5Mw8DM2s4siFp7F65jqefultnL/2NNq7+1FYSCYuKhEQp6Ik&#10;M4Mt/XsQCxv/b0DefHzzOZlu2mDi+6PT9MSyFLGhekNOC4iVJ66pITBKUH0fxLJCSkA8NDQAJwVi&#10;MzjKnq62JozSpgrINnZ76P3IPOy0gUEeCsSSPpnETqSJDUZbSytq6LvKC1Mpo5P5o5JRXKZDdW0m&#10;QR1F+RmMhLgQ+tEYaBNCUZifTIaLQm4WJS4ZOI+3NaX8LWwtjeUEuyyPrEFfZxMlehNGejcK6g93&#10;0yLQ7w92ytLGZnS0NPLYa+jHC9kKMEqGio8JREFaNKWtP2II3LR0Ap9+u4xeOVYTQOCGQkuwZhHY&#10;qZT0MjgWFxaA0GBvVRhAlhJGhvmQfUOQTLbP0dMS0IMnk61T4oWxQ5HA35NIj5yWEkkGpm9OiOL3&#10;aBDNICGSOpUyPoCAtaOX8/S1VANF3t5u8GcQkEXtG5UsJb3wEdhRKpqRBbfvflQxtLCyDBLtM6Q8&#10;JNAExI6UmdZkY38y/TCVzuT0OBaW59Vte0crymorkFmQgwyycXI6pSKDkE+oSGc/+IV48bjCeJzR&#10;BIAd2Y9SkzJTFrbI4JGtqzHM7CW1cpcqqreFgH1yx+N4mMDcY76V3vdRNf0jZXLNyIAm9lvVclUT&#10;8ydgzud37JRi9/+K7bseVgDeQjBLdtUTT/1UyWhpjyk2/pka8BIQb9/1S75fdpSQyqD03pTXks8t&#10;S14tLNksjBjYtqtpNdkJw9Rqi9pKxs1nLzz9DOFJAPsFWDAwGjOwGfC9T/B3mTNIusPR1QI2zvTC&#10;ZGQnTys4+9vB2dcG/rzmwbRdYVRtQbz2AQzkUalUfM1teP/LHxY+CIg/EiB/81e89eFX6OobQ0lF&#10;I9JyizC5dAzHLj2D/Sev4OmX38KZSzfRTLIUAAuQf1KYlowSWc2TSSaW7C1ZRJDzgy9+UFo/COAf&#10;g1gKwXd3daOLknq4v59MXIfKsjLUsklqZFNtDar4uqrCog0mpuzqbGtFa1sL3BxklYustrFVQLa7&#10;D2p7Ph7NjiEjsVKHK40+ND8/k1I1GaFBPqisrKJ8byTwqlFbWaj2ORaZnJFKgFKeykIEuS+pl+XF&#10;GSpTKj0tFnqyigw2JRMIqboolOSnIJfyL5+gziC7SCJIVnIM8tO0bEko4OcUZCSjPDeT6qJIMXt3&#10;RwOtQBvGCODpqTmyqhbu7Kix0SGoq6tAVVUx5WYeA4WefjgenZXFBHAkvXQ8YgnWBMrkiBA/RIcH&#10;ITTQG5ILreH9FMkciwpVo9M5MvKsCUJYoBdiIgMRFexJqR6LzloCJzUKKYnh0NFWJDEoJGnDkUb/&#10;HRIRoLaUcfOwIKuw8/m6IjzShx1uu5LIG/J5p0o7lJRDVa/LfBf27n0KNmRqmSOVZAc73vf3toQJ&#10;O3uiLhp9Q8MYnxpBD1XMwGg/pTO9MG1MeXUpknnuUrP1aOnuREl1JYIIeh8GpojYKAQQ1B7ejnCh&#10;15Q9nGXXQRt6bWsGGqmPJfOyskBBis0//MSvsHXXryHF2gW8slPD9r2PUq4aUEY/BVNrgs/gEZiZ&#10;PU7Z/HM18vzkkz+FbIK+bZcUv5f9pH6GLdvZtm3cf5ws/RB98RO8leJ2UoHD2Hi3KhlsRjktexBL&#10;kyknY7PdkJ0P5Xbn7oeoGrbBy9+Ix74H3gFSWmgPfAIN4cz/La0Y7CQtlEEoWRsCB7K4q589fxOD&#10;lYclvIJd4EhZHaCNQ2yeDkG6OAI5Fv6yCi0nE1VdPfhUppdEQkuZWgGwtG83QTyCnAIJkuWYWzuF&#10;k5efxfoJydZ6DSfOX0F9fQtKiisI4iL8pCidXnATxGwVBLKA+EFv/GPwbjYF4k1PXF+P7s4udu5O&#10;gljkdJ0qWVtHsLa1NCkmrubrFBOTkQXEXW1tCsSelNEOjlb0cnbw9HaihDMimGVvHnMFYplaksfz&#10;GPHz8hj1KWETEjWooUSvqypTfremgl67qhTVFUWoqSxCfQ19dzWZv6IAFZTVjbVlKCug0ijNRBH9&#10;b3YmJU1uEr1sKo8zG0X0wzKXW0j/mUfgp8ZrkCEJ/nFRijUTIkIIriDFhkkJIYrVc3lxSumT1w4s&#10;ICzME+Gx/ggniMrK8hkls9RzVVWFqKgqQF9HHUGdjZqqPD6fiZZqgrykAKVkMllMkZUcC52wKT14&#10;HKVzY0U20vk9mlAfJEplT8rSZLJwkjYIhTkxPM44+vgUpBDM0Rp/yvdIZPGYpBKoo4sJvH0d1diC&#10;D/21r78zDI2k/hY7LMEs3lDuSwE4Y0nqZ8c2J7Bld0dZoG9nT+lIKxMRYk+A70FyWhwqamoJ2BKk&#10;035l5KShhEGptrEWHb1UKGODGBojyCcn0NXTjQwGLg8vD3riaITTNohndHa3VNM4rp4WZGQjldxh&#10;IqVv90g5Htl7eAelNUG7W7ZPfVSBWkapt/IYd+97hJ75KTVf7OQs3p2sSmlsbilJG1LXmr53+79j&#10;G9n5KYJbmgIz20OP/pMand6xa2NNsCzqkN0Om6pTYGlDMIsfN5VEE6oCM5la4mdKxVGDxwheqSK6&#10;lQwsNcO2KzC7ehrQ75rAh0rHx9kIA9XJcKE9cPexh52bORWGGUxt91I1WMItwBFRPF8RVEh+9MMC&#10;4GB65JjMNDQNjeKzb8jC90Esm6iJnBYQv/H+F+jsHeF5z0deaQ2WjpzDySvP4vCp67hFEB8+fR7V&#10;lOMC4vz8Asrp9HSUsJVlkK0oq6VVZBPEsjDiPhtvyusHZfYmiOuLN0anpS71D0w8oNItqwjU2tKy&#10;jcUPAmICXkAsvliBuJ0gJks7O1uqCXJXd/oIH0fVbOyM2BFsySIBqnn7OFM6JiOVclpW6sSzs5dU&#10;VFD2tqGzU9I9W9Hd2qBGqrsZGMSntrQ0oLmpHg311aiv4/FUlqKCjF1VVUQW57FU08tTFksTZq3l&#10;4zUVlOfFOSgtzFTJIEXskHkMGhm6WHpgme/VoLQkHTlZZHsGg+KiNMzPzZB9PBEW6Y2wKJ/vR6YT&#10;tGH0hDKnS3mdEoO8nHik6kUFRCKD/9cR0LlZsoyS35OXrZZQVjAA1JDFS2REnd8vedoZknGWTi8q&#10;a5LZykpS0NVQQlaOR3pWrJqTFoUh66s1iWFwcDBhUHGFhZ0BfH1cGQDt2HG3KhaWzdekCICwrUyj&#10;7N27BVFhTqruc5DUvyJDhgRb0ne70NbsIaiNkEKv3d7Thp7BAQxNjWNgbARdA/1o6WpDY3szWmk1&#10;qlqbUN3ShjzaJN+gAHpHLwXi0KhwAsGUQLZg5yYAgi1gT38pWVT7THar0jZbRTpbUELve5QgkzKz&#10;G2t2ZWG+1K6WnRzUFqYElrCpndN2BdCde36h2j5jqUb5c+V5H9/yb+q5TWn9yOP/isefJCtTTu/Y&#10;/QtViF7WNctSSzNKaNlcXEAr7OvgYM7nZdniduze8wTMrB4l8xrBwXU7AgOEkQ2oDmUsQcr7PAF7&#10;BkMfDxOeL1cF4IradBiRgMzsZJN8K7iHuCGCqi4sLQFBVHahkq1FixWblYHOqRl88tWfvgfxDwXy&#10;/opX3vwYnYNjVECZKKQt3X/iCk5eehrHLt5UIF49cgoVFbUoLaskiAspp1PpiX8E4vIskdQ5BG2O&#10;8sgCZgHwJog3wS0glhFrAbGUn90EsWzhIiCu5gUVELcRxA2M5DUEcZUkkGzKaYJYWNqWP9re0ZLe&#10;zQ1BIa4w4YmVAQcnF0uycKDKOJKBrazsNDJPErQyTC8g5uePDw9jdGQIw8ODGBjow4jc9nWz0cf2&#10;d/OY2hSQWwnors5W1aRkT0d7i7rf09mMCcpDAXFfVxNaG6rRXFdJJVGKxmqyPJm+oZSgL85FDUFW&#10;XUEGIsiE6evrSlBOFt+/sojgcHpbAjk+MQTp6XFIJIDjEyUlcgPEiQmBSEryp0cPhDYxGOkEsyaC&#10;MjkqALExAZTTvI2W/OkQtQwxN0USS6gG0hLViqx8ArS4IBsN9KFVJbkY6mjB2FAnyivJ7JU5aqlj&#10;CRWHX6gnpZ0sRdwLawdjVf5WBmpkdFrVziJrGBtvVSO0wsoyb+xL8CZE2fCaByJb74mEaFsEBVnw&#10;eL3IzqYoKs9Be3c32nopoXtaCd52tPd2obGDwbm1Hnm0VHqxGgRxNq+tu683mxeiEmIo70PpOY1V&#10;ySAbemKvUGu4+MoKn91k3j0qI0tYd6/FNpXbLSwsABbQyv3N/6WGtaqTtfMxBgRZzPBLAvjXMLPm&#10;+3dTSj8loH4I+4xkY3H6YgJZQPzQo/+MXz1ENt7yczz25L9SkeygEjGCEcFsYS27Ruz9XlZbW5vQ&#10;ZjylVjVJiqWjC8+NtxFB/yS8vGSgTwLATuXVd8hIv9ETcGUftSEJefgx6EnutJO5ArEzpbRnuAdB&#10;rEM4QRzK6ykgDqZFis1Mx+j+VXzy5R+VHxYQyzpiAfGHX/0F9156G13DE4hJSEMZZfPBk1dx7PxN&#10;VZbnxguvYWXtqALw9yAuSaOcTkuDMHKZsPCmL1armzaAK00BlzK7msCWViO390EsGV1djZTTXV1q&#10;dHpkk4kFxCXCxE2qOEAVX1fJ91QLe5fcZ2K+z9/HAR6uZN0QbwQFuMBbkgBsKKl5cqLJMiGh/nD3&#10;dKZEzUMG5UmapEcmx6GruwdLiwuYn57CHNvkxNgGoIcGVBvo71X1tgbJIP19PfSvw+pxGY2WNjE+&#10;itmJIRzbP4upUdlTeRz9XfR8ZJ3eDjI72VxuuxgE2utr0NJQQz9cw6BUpUDf0VqLlsZKrK2usLOS&#10;hdkETEVk52z6U32qhoEnUU2HZWZEIS0tjB48DOmp9OIy6MPfponyUwNfchtHMMdG+yMzWfyuVPTw&#10;QVIsg0CEr2oy8JVEuSxJH+lkeqUGCgjwvBRezBQCuoidyU2lAkqNLUnE9wv0pA+1UIB1dDLlOTWE&#10;Be8LKKQKpMwfS/1nXYwHynKCqT4CkZ/qx2Bii1Str2LumoYyVDdWI7eUYJVaZKk6pMnIOq9jZX2d&#10;quzRwcBZ3tiMTKosV29vuPm6Q5uaDP9gPx4HrZGDhVoR5eRhjL2mT8LaZY/anmYr2VWmlCT/WbZD&#10;ldRJWSUkv2GDhR9XKZTCwGIJZCBrF/2qofEjZGTZ3VAW7v9Myek9Br/m8z/j639FsPPxnf+GfYaP&#10;4An65i0EudTHks+SNdLGZgaU6HKe6MnNd7HJLQOLkcw7SxVQyZt+lOdrL79XlhzKXPRGZQ8ZCJTj&#10;kZI+xny/qa3syGEHFypHM2vZeJ3n2csCXlFUZ2nxZN8E+MXFwkcTgcCEaCTlFWDl2Bm8L9laUixe&#10;Nhb/SgoCENRf/glXb72A7pFxRMemoratDwdPX8fR8zdw4fYLuPHcK5hfPsCAXU42rqK9FDnNE12c&#10;lopiMnEpm2Jk8cUEsoB4c7RaAVkGvNiqBMB5G/PGmyudOpvIdPTDshRRmFiWIFaQhSU7q02K2FUR&#10;1ARxlaRuKhCXEQgdqCcoAjwp51ztERnuT5mpgaeXPdw9HODmbk8PGEMm9lZM3NJQh8y0ZPqyZMrp&#10;aLS3d2F+fgEHF5exMD2DublpzExPKnk7Mz3B52YwRWCqNjmGad5OT01icnxcAX9+ehzPXD6PuxdP&#10;4fbF4zg0P4HZkUFcOXMEk7ydGB0g25HdB3rJ7B08Xkp1MndfdyuG+P/4UK9qp44dVvW1gsI8kEJZ&#10;W1ZGu0EfnEdg9fQ0IDubcpiSVNIuy/PTUEhpLIsh8tLjkUnWloE2GWST+eT0FF7k2GBoYwJRwkBQ&#10;Ru+uow9P10ZDT/AmCKg1vgS8H7Ravk4XgqhoXwQFuiCdjO0b6EWmMaB0lpRJCwSF+vJ2IwdaDRCZ&#10;0BtTSkuih0w7CZBtbfbxPHsjUmMCbYI9snk/IsiR0tEMjnxvL39DV087JmcnMcrzKGuJhxgQW7rb&#10;UEuFUyN58rRTpXVkZV5vDz8veAXTy6ck0ZN70WOLMjBVI8L2ZGMD+nAzW1llJDtbbCMIf83nttLz&#10;btSGFuBKU/fZpLKGTIsZ8vnHCMhdex6mH95CQBK0u/+dbP0rPElfbGL2OKzsyJKUzVu2EtR7HyXY&#10;fkkA/zue2ia7Gv5UpVMKWGWE2prgk7l0SWiROWOR1ab0xVK2Z/ceqTX2uFp6uIeWQ26lRI8ciwQD&#10;mXt+auuvCeK9cA20gQ09v4mV5KSbwILB01am+aLcoclJRlCcBoGxcfCOioJ/TAy0OUU4fvEGpDyt&#10;2lD8UwGwNNnO9Pc4ce46OodGoIlLRVP3MA6dvUEffB1Xnn0F1+69iKm5RRQWlaiB3ZycPPykKEWP&#10;olS2dJHVpG8B8/0EkAennH7cHpTTap6YkrlbpmBaWpUnFim9CWJh4rqqSrJwISrkPQSxJHx0k4lr&#10;a6vh4mgFTzdHuLs6oLe9jp7YAQ725vCjRElIIGvRY0qyQwOjfnZuKlk4kXI1Fr39Q5idXcYcgTw3&#10;t4DZmSUsLuwnOx/E4uIKFhYWsLy8jKUlPr64iJmZGczPzmFqgqw9No6Dy4u4cOo4nr95CSdX5vHa&#10;09fwyu3LuHLyEGZHpzE1NorxkWFMMCgNDXbx/gCmxvv43iFMjg5ibHwQB1eXcIavLyTYAsPc1TRP&#10;VWUJKsoLUFCQhvLSHMrgDNXKZLCrmEGyIB01pZm0GlkopK+W5BBp+bk61TIZCGSxQ0mBHh1V+bwf&#10;gWwBuzZcBTkdpXoSpXpqmpTbDURcnNSl9kQmz40XFYsMaJnQ44mEDWQANJecZMtdcHYzVNlZm/sy&#10;SZNBLmFjTYwTA4kD5b01/D0pB+kPfeilbSjJRyf60dXVwYDUjn6qmzb637WVBdQ216tWVlGKgeF+&#10;lNTUoKC0FN6BPvAND4JOmJjXzc1NlkaS+Ux38rsk5VNSGRlM7CmnCTSZF5YlfVInWrZNFU+slhYS&#10;RCYOeyhPd9BibYGp0SPsI6YE0iMMStsI4ocIyl9i286fU+I+ws9+hL9biuD9AjvIxFu2/BTbd2yA&#10;WP5/gt54x86HYMTPlsw0SfCwkUULDHpSSkiWJRoZ7Sbbbqwd3s7gsnXrw3ic9wXQAmKZS5dbeX4b&#10;n7fi+wSwZrbGMKT6MaLPFjnt6GUN3zh/RDGwBifGIigmVgE4NCkJKYXluPrM83j/8z9QStMLE8Tv&#10;ffnbjU3UPvsNlteOo6W3j3I6FW2DkzhMEK+duombz7+Ka3fvYWR8GsXET3l5uaoj95NCPZk4NYVA&#10;pucSRiaQH0zF3ASx8sb3mVj+3/TFG6uZNpi4m75JqlyqbU3peSvZasi47a2tlNf0cgWUX/l5io3r&#10;eLG7O9pRTs/paGuBAMovB1tL+uY8yjtjeHjaITrKH8n0EZJmGBTorUay09P1yKA3TtTFo6OrF/OL&#10;+7G8chD7D6xhdfUwQbWOA6urWNm/AeTZ2UVMTMxgcpKSeUrYeo5MPIU37t7E52++hBX+/8rTN/Hh&#10;K8/irXu32K7jzWevYW5igvKcDE6wj1KOz82MY2lhkp83jNX98zhI0C+RyS8eX8MtsnhgiAf8Q9xQ&#10;WJZJr9+Axtpy1NFTl4qXJqhl5LyyrJAsnY2W5nJMj3Sir60aJSVZKC7muSaoK0oyUFmShiJK5Ep+&#10;TkFuEiqKGFQLGWALUpCVFoe8zERkULJLpZCM9Bien3DF4AkEslQ8cfdwJDiN2En3EbS2CA7zVTnB&#10;Al5nt32wtd/ITpL1xgImW3v6QUprJxdDMrsLJb4r/XgoIoNcyMZOiIn0ogXpVVlvItcL6cuTUrVI&#10;SI6HLk2LjLx0SuoKdPR0EsS1yOc1d/HxREh0JF8jtaccGYzd1PpwkbFq9ZAUJyCIZG7a0dlUDbDt&#10;2P0wfaYA+gm1F7IwpmzDam61FXFR9ggJNIeNxVYY7pMRZsranb9kkNoJA+OH8CSltI3tFn7Oo/jl&#10;r/8Zv/zVP2HHdrI7PetTW3+Gx5/4f7GPz8mUlDGDhSHlsC0DiBQPlPxwa4LYkjJYRqdNed6EZSVJ&#10;xIDeV0r5PPHUr6gmDBVoJeiJrN62XdYWPwZLAtaE1k+K4lmQ0U1ETstovI81AuLDEapLRGB8HAIJ&#10;4ACNBiGJUt2jDPdee4cM/Ae8+/Fv8N4nZGFJvfz6r3jn4+8wPr2MRlrFhKQM9IwvKD+8euwSnnn5&#10;NVx5+i76B0fVHHEZz/X3IBY2VkAmiAvTUlTihwB5c4WTArKAmBJbfPEmiB9k4k56207xxE1tiokr&#10;GClknri6WAa2WtiRycz5BSjL43tFhpcUq1zr8ppy2FoZwc/DA8vTw7hz+RR8POwQFx2AHMrNyOgg&#10;RIQHIiTYF9XVlZQR+Sr9Mi8nAycOrePimfNYP3wMa+tHsbp2BAcI5gME8NISASzsPLeE6ZkFLMyv&#10;ENRLykOvrJ7A7MpxXDp/GRcvXMGlk6dw8dgRnDtyiPeP4pmr5zE1MoHxUUrw8Qkszk5jdWWRIJ7D&#10;4vw8VhZncPLYGpaWp3DuxAHcu3keXv4uiKafLSVIO9sa0SbeubEWzTUVGOhoQ0dLPep5f2qkm8+V&#10;YW6cqqWxlAqlgOcmD0tjPVgc7UF3SzVqq/MZ+Cr4+gI01hXyNflk8XQ1FSZTYkX5qfz9MtilR1a6&#10;lP4hqOm/ZXTa3YtMbG1Cubgbbp72CI3whyXlsqHxDnj7m/H+TnZ4Q3bGvbCUDdIIJtnTWNWJCrRC&#10;RKA1kqPdeX300EV7IkPrQ+vQplYwDY12YW52AD2Dfejs7Va3bfTDMsAlvriopg66rGy4Uk7HJMQj&#10;ms07wBmuTlZkTkOCZGO/JkmykCAixenku6VqhrCuLOYXCS2pl1t3CmD2wZKyPyXODZpQWwLwEbjY&#10;70aQlxH83UxgbvI4An0t8Pij/4S4SEf86pF/Ioj/haCl/yV4t5GFn9zybyoVcx+9916DRzYWXOx7&#10;jEB+DDY8B5LmK0FNxg1k6aaR8W61EkqmpQSkAmjJZhMZLewrqkW2vNmydWPKysreFNby+6gcze02&#10;QGxia0CPbE3/G4nghFgExG6wsH90NEK1WmRV1OKV9z4lYH+Hdz/9DZvkTlNaf/N3vPXhN+gfmkR1&#10;axu0KdkYmVtTZXkOHLmAu6++jss376Czu4+BvxSlVLoKxAWMloX6jcGtEoK4lExcIpL6Phs/KKvL&#10;+JiAWUAsrZa+WOVPCxM3NKCzk56YgJX9icuKihUbV5eUEMT0TJU04gRxOd9XRfDXlhajp7MLhYV5&#10;6OpuhI+7G9ZmpnH5+CpSYyOQkhCOZF04UlISEcf/w8P8UFNbSd+XggSpGBgfQ2buwOETF7G+fhpr&#10;BObB1UME1kEs71/F/v3r6v7+A+uqHTh4SDH1gYMH6DnuoK1vnN62kwz8HN576Wm8/8oL+PS1F/H+&#10;6y/jzo3b2H/kEg4du6CYeu3AMpl3CcuLvL96AMt87MDSIn32JBl6Gs/cOI+QME9ExPqjvIK/i555&#10;Ska825sw1NuJtfkxVYdrYWIA85MD6GytQU97LQ7MjDB4LODQwhAOzgzh9tlVrPO1TY1l6O2swvRQ&#10;G5rqitHaWKHmuZsq83meaVEqyOjFOSgppDwvykZRnl7lcCen6uDsbk//acYOKduw2FAmh5OttsLW&#10;wQCu3mQdJ0NKZKk/vbF/k72DkfLF1na71TYv2lgPxGlcERXhgkz67Sx9JJYXGMxmBmlXBsgCHahh&#10;cKptbkA9f1NjG1VHeyNaOtmxKqvZ8dLh5k9PLcs3yUIubnZqEYallfEGG1Nu7qFsld3/TakQTM22&#10;ErRPQPZeklpYAuIde2SdrmyKtpEiKnO8Uq3SxJhsu/vX2Lvn1yo3+qGHfoqdu36F/EI/NQItMluy&#10;tJ7c8jO1KGJDPj+MbQSkCVnegOC1kiWEux+Ds7MJPDws4OjA82CzR5UOkmQXAbNkeT3x5K/5Wb9Q&#10;jGtsIhL6lzyOh9Xg2iagZVN4c77HkuC1czaHqTXtClWktYMFHAhiP000pTRtFv1wUHw8AjW0hXGx&#10;yK9pwVuffou3BcBk4g8+3Zhe+oggfvP979DZM46SqiakZBZgauUY/TP747HzeObVt3Dh2tNobm0n&#10;gMup4kqRn5+/AeINJqaUVo1MnLEhqTdbmQD4R4CuIKPWMgrUyAAXP6idflVGpzuaNkBcXlyiQKwG&#10;tlpkhVEZ3yMgpgxXTEzgt7WrAu8J2iiE+Puhmuz+4pWTyIiNxNzYIJk3l344CYkJ0SgozMDgUA/S&#10;M/Sora9BPH1GeWUNphYPYWx+v2rj9MKTy2u8PcDH92OejCxtjqCeXT6AhVVhzzUcOn4J07xt7hpA&#10;azstQG8PDq0dwKGVOTS01GFuagyjs4cpY+7g9Fky/ZE1HOTzd595GvsJ5pWlGZw+eZidegprfPzA&#10;ygrcvFwQGeWD+uoK9HS181z0YmRoAu1tnWTkOqoUydduRXOtZJk1Y7CnDYO8XZ4ewVBXM3p7GvlY&#10;PS1GLVoaKtHVWo3hzkb0tNURwKUMjrJbZTFOr81RmheSvaXRnpTl81xTihfxXGWmwc7JmoCUUee9&#10;cKOiCaWKEdlsYb0TrmQwWzdZlWMMKX4nG3HbEcSu7paKlWM1PnB2MYUrW1iom0p7TU+NxPz8IHr6&#10;GlFFJVFOry/TWoX09snpyUjPSUVaXgpaOrqQV1mJGH0qXAN8kMRjiYyNhq+/O+W0M6wpOc3ZySWR&#10;R9IaA73lOHchwN9eyWMT+6dg4ULG2yOL9tnoj2WRvsqyMnoKuyTpg3LWkXZAFj9s20av+sS/4zHK&#10;3r0ElbDnI4/9vyrFUnyv+NkdO2SA699gZPgQlR5lL+W1ZK7tYZDYkPb7aN0kscgEQcG28PWzocw2&#10;YhCQ3OyH1e0TWx7i656Cqen9Uj0MNE4uEiSfUimpNo7GKkPLjOpHyvNYO1LtENwWLpaU0wQtpbQA&#10;WNg4mPejdUmobupVix4UiD/ZSPSQKpeffPsfeOPDr9DRPYDsoipk5JZgfu30AyB+E6cvXUNjcxul&#10;dAXZWNIuC/GTfH7opi9WABY2fkBOK+Den3ranH4SSS23m9NNst64VUBMZpUVSwM9vQrE4omr6YmV&#10;nC6vRCmBX5abR1/MDkhwS9plf187O4y/qsesCQoh22wUqT+xuqQKvkfHhECbyBMREYQasn1ymqxg&#10;0iKOMqW5pXVDRq8fwfqhE+xsB5WkXlw6iJmFZXQMDGF0cg7nz5zGmXMX0T86hUF63OGxGQzTF8tK&#10;kZHpOQzydoz/T9E/y/9TfO/41AKWDx7B3MIC2qgwluivW+nhxyYncPTYYZw+fRLHKMGPUILfuHoW&#10;xUU6hIR6YnqsD+PDA5TzaypallXXY3xkCH1DfTi2voqTx0+ivaGesn0dxw7M4ejSNIG5jImBdqzQ&#10;bw/2NxP8HQR9Exrr+f5imRsuQ3NjJQ7OjWGopxn1BHUTfWjtfSkurFxZnq9A7OhsQ8lMn2m6Gz6e&#10;DCyRwQSOIYzYEWXLUAcfA3j6mCM7JQAuLrsJZgG1pfLM4k9dnEwR7OeEsCBnxEa6k5V9MUz27ehs&#10;wvBIH0ZGBzAzNYrpuXG2UbWDR/dAD1oH+pFfXo2opES4B3hDn5ODoMggeHg5qpkGmTK042d7y1SM&#10;q+TF71XJJJZWO5WMlXlXB9e99MSySkn2TNooKSt51lIMQKZ1LBl0TKkqTGTqiaxrRNktYN1DEJvu&#10;eZgAlR0efknP+ghMTB9HMH30zh0/g5nZFliabFOJLSKnrWzogWnhpKSvHYEniUV2ZGTZRVLshQQC&#10;8b8SGGQQSyS1yGs5BpHYsoWsk4MhHOxlJNpMTZ3JeTejJxZvbeNkBhcJ6jo9guPiEZqQgJC4OARQ&#10;Tocn6dHQPahypt8jgGVk+gO2dyV3+tu/4c33PkdLVx9S03ORXVpL8J6jnH4ah85cxZ1XXsdx3tbU&#10;1qO8tJoAJogpq+/L6R98sTSZatr0xQJiAe8mkDfnkAXI3zcysoC4i9G4talJFXQvLSRLULMrEBNs&#10;UuWjjExbmpNLEBeozK2O1hbK3jn4+rohN0eHqOAQRIWHwMvdFTWU25fPHqEcDEECWVdWDl0+e4yP&#10;l1A2JiMlTU9ATZIpL+HEybM4deoCjhw9Q1CdpEc+jgOrRzAxNYeTJ0/i5PphnDopQD+MKUrhG7ef&#10;o5c+joOUxAODZN3xaXbQCTL9GHp6B+k5+gn0WfT3j6Orp4/ebxCLBHYvO2oH1cbg2DADwAh6Ccyh&#10;sRHMTo4hPj6YkdwRw/1k3K4ODPQNoKmplcqkHusLkygoycECWffC+VNYXZ7B+GAvhvu60EnJ3dXR&#10;jGGCeGSokwDpVazc0V6HidE+BdaB3jYGQnrshiqey7r7K7MqVOJJZVkBiguokgj2lIwUNZ0THeHF&#10;65YAF08nqoMQSGULKS5nR5A4+RnRB+5FY1EMinO86TUdFCNLTS1Lm70wttgONzdLhIc4o7wgDnnp&#10;MQRwM2Zmx9A/0EXr06qSaIYI6ObeJtRQUje0NqKxuxsF5TWIJoh9wgKRXpAPvxA/eHg7EbS2Sk7L&#10;ThAOZC5HZyM4yUIIG0p+AlqqiEhShyRRSAG/rdsfw9atj+CprY8y+GzDNoJYRoWlSelYqcVlbLgF&#10;JvvI4GTtXXzMy4ledN+jsLXcTpDJ3lK/goXZE7CSRf6mwp7GtA4GlNBWymtb3AexZKSZmO6lXN9B&#10;2bxHsb4AVoD70COS7UVprRZR/ErJaOXfdz8Ee0pwY8OtZF1z/kZ7ePvbwZMS2pABU+rFuXg4EbyJ&#10;CI1nI4gDNRreT0B8Zja6x6ZVppZI6R+D+NW3PkYb+58uJRN5FY1YP3UJR87dwtELNxSI146fR2V1&#10;LSrKaiili1BKclQDWw+CWJhYmkw1bYJ3s/1YUitZTY8rTCxbn4qEbGtuZSfuViBWnpiRooXAri4r&#10;QylZuIwgrsjLV5JadkpsJMP0dregvrSAPiwYAV6eiA+LQHN9MSWOBwEchYxMLY4vT7MD1/O1rchM&#10;1yONx9fd04Oc3EKU0IulZ+cgMyuHUo/3s7KRlZOHAgaRg0vzuHPpmGK2ru5mytt6TJAZM/k7Bno7&#10;kMTfnpqeSnZPQEJSHLQ6LTSxUdCS7csqyqFPi0cig4iMiqekJaCuLheRGimdm4laysvKqhK1XDI5&#10;MRwhQe5I4m1+Ls+hVAlJS8cyPXBfcxXa6Ru7eAwtTXVql8Y+And5aYoBoxVdve3o7etg4BhAF4Hd&#10;N9yPAbKbDKb18Rj7+joxycea6EUbG2tQS2auqyvH0oGDKKmoxODgEP+vhyYxHu7ujrAwN0GaNoIK&#10;x0eVtt1rQDm6+ykyxD7Yehiwsz6Ftgqyg78VWdKcQLJQc6bikWVhvHg9kYmyq2KSjp54fhSjow2o&#10;ayhBWXku6mqKkF8gSR/slDp6X20Mmjp7yMS1CI6JhjdBnFlYAM9AL/gHuMLejgCz3KfWJjvQi8bG&#10;eSI4xA7mBKjUAjMwlq1VNjY729hm9cn7c7WyqupJNVIt5YX2GWxRisHy/jy3pTUZUd6/72GY01db&#10;mPJ5UzI0/7dl0DKVapgGj8CZjC+vk03AvWgdDM338LeawtxCMreknpYkf+zFrn2ya8ZWyvJ/I2gf&#10;wcOPbqxJlmMTXy4BZDc9u4ymC5jNGfSsHY3URvgenmYID3eBo4u1qtzqwt8eJQXyCNwgSukA+uHg&#10;eA0SyLATy4fw/ucPgPi+nP7o67/j+ZffRRuJJFZL/NW0Yv2MTC9dx5nLN3D7+bex/9Bx9vFaXodq&#10;5BF3lVR633vi/8bE9+eLHwSwAHoTxA8CWUAsTCxbn3byQjbWNyivW1JQqJi4kpQvcrq6tJRMnKeY&#10;uJxgruJF7mhtQwPZJZRyeogMJgXQA7y8MDU8hNrKDEj1fFliF5cYTSA04tKF05SQZWqaJiVdh3Yy&#10;/vLyKv3qMXrddUrYdXrWdRw9chyXrlzF6uHD9LF38dyda7h2/QKOHz2FO3du4PTFm+ifnEU7WXZy&#10;ehKD/D4ZwRYWHp+cQh19/YHDF7B66CzZt5fBaQCTlOUzc5M4fHge/UNkUQJuaXYGM+OjiInyQ0SM&#10;NyKifNk5PciEgQjw80RYmDfyU+Nx/dQKAkK9ERbpjxC+VtX90oZAEy2/Lwj6lFgGoBS1yL64NE8F&#10;nIXZIXR21KvU0Pr6KrL4OOpkZ8emGt6SjZvrUcPgWFZTjeKKarRRgkXEaghIB7KLGTvoHspJBsQE&#10;jcpC2rlrmyoY5+Bmi0efov8kY8jm5DZkJXMykhnBYW61i5LVkL7QFLYEsa2zMaLigqgK6M37mhhw&#10;WqhWutDb366K47V1t6NrkEqF166piyAmO/hHhsOHvz8jLxc+/l4IDfZSstNUyv3YmSopa2u7G16u&#10;hnB3MSH772LHN0YQPbLUiRb/LnnLst2K7JGk2I8eWKaj7BhoZEtR2RxOFm7IiitTsrcjGd1PSt8y&#10;GDjY7YSf+17Ymj/JYMbP42OWDBamZHGD3QS68Q4YWezlew3IwKI+jNSoubGZFMkz4Pdugez48Njj&#10;Mr8sOyfKJmqyc6SMUD/CgLNFAVmCiJW9odqCyMpVKodawNXbRtUnkzI9bvdBHEI5rQa0YuMRlhCD&#10;uDQqsvVTCsQqyeM+iKWA/Ptf/gU3nn4JbT0DiE1M57XuIQvfxsHjl3Hxxl3ceu5NLBw8hLLKGlQQ&#10;yLnEUUNT23+X05tA/p9A/CCYN+9vgrmK/qeWtN7R0Y0GRoYWfnAh2VZAXM7WQhBXlZSgJDcXxVlZ&#10;G76YTCzgLuL3TAy0orO1FjnpSQj2DcTdW5fg5GiCGE0A5W4nouKjUV9VgRlK17q6SgK+WSV7tHb0&#10;YIXgPbj/EL3xMbXp8qmT53CY0erWzduYJvBuXb2M529dwbM3b+DV5+/h6qWLOHfpBkYXllS5mcXl&#10;/ZTSlNRjE5SN3fR442hjEDp06ibWj1wk0HvYWfvUXPTKMt/T042Dq6t8/RjOHF7HkcVpJMX5KSkd&#10;GuaBqEhv+AXI1Ew46ssy1fajidooRMma3+Qw6LOi4RfoDk2UO+qL6ZlC3RjFrREh/jPCh57RVlmL&#10;kyuj6K0vQGKMP8ZG+9UijobGerJ4NXJoR4pLC1FYUoCK2joUUfGMTS5QEcTD28eDrMNO5GIDD1cn&#10;aKgaduxkx9sjucm7sc/MHHuNLLHbxJz+cjtiYsiUskSQLBwa5KRqSHlSctrTv1rbGSCNxyJglYUO&#10;TW2N6KRqqKIiqGqoQWW93Nahqq4O9QyoOWWV8A0JQmBMODIpp73YkT28+Jn0nZINZcPgIHOzJbnx&#10;KNAGwF/ldG+lB7fjdzuqcji2FjthYrJTTeFs3S57Jz1BptzF121DoJ89irJiYGhAiUzvakhg2jII&#10;WFrvJEML01rC3XkjocXKejc980bxAxkgkwULRnu3EchbNryxDLRRHZhKuqUZmZ2M7Oxip9SAfK8U&#10;FZQ60+KNZW8q8caycETK8kjpI1M7fi6DkA2DR2CYGzRJfnDyskCgv+wjZgYfElMUcSVSOkgTp4Ac&#10;Eh8PncrWuqVArJI8BMRy//M/4p0v/oAzF26hXZg4QYeGzhHK6Kexcug8rjzzEm489zJmFvajtKyK&#10;CrCOKjQfDe2tGwNbP2bjzakmaT8Gr7q93zZL+4hPrmFHEiaur64jGzehWLZM5WNlJaVopSeu/B7E&#10;2UpSi5yWWtTr+w/i9vXreO7uLeRSsgb7ka0CPBAS7EaG0lDOaRAWHUT/2I6e7jbkF1E2Z6cjNUuP&#10;xpZ2HD92BneevkWGPISjR09vtCMnsESQPvvMTVy+cAb3btBP3LjM4HAZNy+dx+XLV7G+uo4Xn7uN&#10;I8eO0/sOYmBohHK7FxOTM8rLHj5zC2uHz2NgZAT9o6MYn5jE+toi1tZWcPbkcUrdZRw+uB8rc+OI&#10;j/ahh3RXxxxCJvbytMfpxX6cX51AX2s1goN8cGz/BNk3HKvTdSjIiSVbe9M+eCEywoPR2wmBQS5I&#10;iJOKHfyscF+4+dgjKtQTJWXJaKf0biAbd3W08rYWlZTxeZTz40MDSk5X1NShtr4Vbu6ucHK1wS6p&#10;r2y0m9LajZbEF9t3yDTNk2RbS2zdvQ8795nyeVOYkoFsrfYiPMwRibF+cLA2QIo2WPk9JxdzyNao&#10;OUXp9LwNBGsViispo8tpU4rzkZufhRypMsrrn5qdgfquLmQWl8HNz5sdVwNdRhp8BMTezmR2Gfwx&#10;UiC2pKQO8XdCgS4MzrJBgL8j7AhCW7tdCA9wwF6CSHKSxRfLhmc7ZTGCsDIB5UHfmxzjicriNJiQ&#10;oS0YhPx8LBEWaA4HW7IpQetNBWFJwFsQcMEeNrCkxzUjW2/f8jD28bP27qRE37NVAVfkva1MCdny&#10;XJgbkl33KQn/1NaHKec3PPBG1ZMnlU+WXSRktwwTKS5ox6Ak/t7VHJVlejVC7ehmwXMSoxZCBEQG&#10;IyYtGZFJG3I6IimR95Ogzy3GtXuv4v3PCOBPfqvah8LKn/8JbxPQBw+dRmtnH0HM6z4wjeOXnsHi&#10;2llcvfuKqq0lA64CYmHirOx8kkw/fpLHD/+ffPEmG/8YzNI2R643B76kvE8NL6AwWV1VLeprG1BE&#10;thAmLi0uUWV0KoqLUUTGLqF3VYNbBXloqmvA6aMnMEI5tjw3hejwYEose0ZYWfO5g4xei8LcFCQl&#10;aTA12MFO6gBXWVrn46KSGhzcreHkbAtvb3e1qik8wg9BjICyk2AyWb2UEr6TTLo4O4dVsujJo4dx&#10;6eJZnD99AhcuHMfVK5cxNreE4alZjI/PECy9mJqeR119CyPgHZ7QM5TOwxgYHUMTA9Gtq+cwRvl8&#10;6exJBp9FvHDnabS1NiIh0g85DDYBPo4IoITVknW7avgbc7W4fWQBl9cXEECFcX5tDJcODCIq3Bvp&#10;ydEMVi5ITo7Ckfl+HJ/pR2pKOHL1GrTVFVKKusHL2wGyFWovPXFbWy2mR3rQRUYcGe5DZV0pg04b&#10;GhsaUMnzXdvYQtZzpRIIVAzj7mEPZ1c7srwz9u6T3Q13U/q5YcvOXdhlYIqdBibs+KYIDXQhY1si&#10;IoDfR2/nKuVW7cyhtpalfywoz0Fdex2qm6pQ11KLmsYqNLZRbXU2obGrFW39XWilLalsbkdaQQGc&#10;CeKIxDhoU3Rw93FjICDDUmpakIHl86QogJO9Mapy9TAz2odw/k5rSwME+VGKkv3N+dhu+tJ9spPD&#10;PvrjvbIv1FNwJ+MZyPTTNsrrJ34Js71bYUdAuTntREaiG9/3OHIy/MjQ21TdKx83E0T4miHY0xRe&#10;DB7G27fAxmQPjGQPpq2PYN+OR2BKRg4PcCJjbyOohZWlusdeAvYhmLH/SaqlFf30dvphAyNKcdsd&#10;CA5zZv+zgRuls2+YC3zCHVFVquVjtoiI9oa/5JxTYQREhyIxK03t+hAcG4MIbQKSSGAltY249/o7&#10;amBLFj689/lvN1YyfflnvPHRd2pmpKGtixYyDf0Tyzh5+a6aZrr5/Bu48vSLJJUpBeLyihpk5xSg&#10;Z2h0A8QFyT+AWNqPmfhBaa28sTwm/4ucFiCzyQBWG+V0DfV6bU09ivJkdLoUpSXFKnf6exDzh5QS&#10;yOX5uWisrceNSzfx9Zefw8fDEd7scF7uzoyasj+sISKDAnH22H5EhvshLyOZ7J5FqedItrGFCzup&#10;naM1I7il2p3fkZ3P3csRPn7uSo7W1ZeoTKOGNgYQSo9vv/4Iv/3tJ/j03Rfw8p2rKnPrztPXcer4&#10;UTTTX3Z1tqCRMnGWJ7G+oREnLj9HJj6DnoFBDI6MUwEU4fqls5ibmcKr9+5gZWEWVy+eR1FxLoLI&#10;qsFkTT8vO8jeO8WZydDHh+HEwSmMdddhqqcSR5cmGKT8cO3oHFLipQxumKquef7gBDJTElCdm4az&#10;y6M4OzuIc6uT8Pd3pTR25+dnE6yd6OpqQR/b0EAPpib70d/XherqCrYq5BQWUVpXwMfXk6wawPPm&#10;SoayYRBwZpCzozQUCWgKExsbbN2zC9v3mZBRbChPPWFjaYREevm02BB6UxP4+NjxfFpDUkidKavr&#10;mirQ2tWGpnaenzZJ8KhDZUMlWy2lfA3K+f3llPoVvMaptFBOvh5IyEhBIAOyv4xO83xIGqKadmHn&#10;9uBnx/BcpSQGoqY0A1lJESjJSYSdhQFyEyNhYbAXRju3YdeTj8DOlFKX/nPPtkdguOsp7N75OIwN&#10;+RzlrsHOJ7B3GyUyvb6F4aMo0IeivjQRlmT3pER/pEV7kYktyNLO/Ey+hsHBir/VXNYRG+6Avaxe&#10;MngKoVQCRgSrCR/bt/spJAaTHEy3kESeUgNnsiOGE/27lKyVqTkvX3MGYTfEUH2JvK+tIEZKZKEH&#10;r32IEzx43mUZYmh8JJlYi7BEDaJ1idDotYjXpyKvohqvf/zFxjriT3+YYpIliG9KttbwBO1Jk9r5&#10;YWx+XVX0EA99+6W3ceHmc+yPIwrE0gryitE/Pikg1v43Jt5k400m/jGAN2X1g48LI1cKiDt7UU0m&#10;rmEryi2khBYQF6GlhSAmCIruy2lh4wqCuK25mQy5SB/si5ioULg62cCTgDRilH344Z+qifhQ+sTk&#10;lDhGcCkYYA83dizZB1jqKctu9C6uBDNvHZ2seZId+bwjwsmMEdHhKCjMUzW8Th0+iP/646f4258/&#10;xzsv38Sfv30Pb75xBy+/cAcvPHsVJSW5yEzTob+bIJkYQ15hLk5dfhEr68fROziCgeExFJYV49al&#10;M/TB+/H87Wuq8uPhQ2tIlUqU9MK+ZLQAykdRBZpwH0REBSFKE64W83e116K1IgexBHZEVDjaybQh&#10;ZOxKqozk2HA0lWdhZaIDB6Y61GL/2LgQVfDdlX6ytq4ME+MjagHGwEAXRkcH0M7zOc7/myU4VpQh&#10;v5ggLq2EtbWpGo22Mt0JBwLHm6rF2dVBDdrY8nbXXkPK6m3YY2RBEDMQOtjCiez37JlFRFHdxGsC&#10;ERruCd8g2pkob/gEuaO6sQY9/K6GVvreFhlMq0NFPRVWDb+3rAi5xXm8LUFlSxsSMjPhQE8enUz2&#10;oZz0o7VwcCOzO1kQBPugoXXISIpEQaoGafFBWBxugQPBGx1MCe7vAm8HSxjvJnB278LurY8hMcwX&#10;gQzOFgSYueluqgQrBm1KXzKnk7UhdpFRDcmsJrQO1jaSA74HoQTWaEsJJlqLkJcUQnBugwP9r7XF&#10;bjVOIPs0O1PuOtFDWxjRT5vthKOtAeysjGBLkHuSwb0pi03Nt/Ic7lPz2A7Oe+lz96j/ndwN0VqX&#10;SuWpp4/3RBjVVEWRLAeVLEJaQfpjz0D2wcRosrCAOFEVywunOolPI+CpmD74hsCVKpdkYMXGbB8R&#10;xG9/9DXauwZRUl6NpLRczBw4jpOXnsUiFaFsonb6yl20dfWgrFwKAhDE+SVqlwgF4v9/g1v/E4g3&#10;gfxgqymibO7sQk1FPaoYbUROS/50mTAxO105QVyQlUUmpvyWuWZKL9kZYmpsEDmpCagozYYvL6Qu&#10;1h87GXm3bKGEMZOK/IYKtE5udmRZV9U5pfqit68bTHnShYk96EEdHawYMe3UJt+amGBoYqPVANAq&#10;GfPpC0fxDsH6+89ewz8I5n/88UPgH9/h8y9exp2b57G8OMVjLuHxpWFwqJfyXY8z117A8oEjCsS9&#10;/ZTUA304cfIQBkeHsEYvPDY5hiNH1pCbl8LjYnChf/TwtEGyNgh19KutTbJ2OhMTfa2qeubsVBeS&#10;9fGIIriDg7zI2G4YaKnEeE8jwayH7N1UVKBDc0WWWvARThB4ktVkRFiK0gkLD0iWF+XrSH83FqcH&#10;UV5VhdzCQhSXl0PHDuLAQOcb4K3mPiXF0T/Ai8pFNr0mwwaFUsLHsDNLQoIzfZsHnJ1c4Em5G0S2&#10;Oj7dhdNLvYo5vb3J5P7OSE9PQGl+ElLSYxES4c/Pc6LMp4QMdodvsCeBGoiouHDo6Ikzigspo2Ph&#10;FuAOfU4KgqJD4B/iCTsXC9i6mMHcQeanzdSAksxLD7SWEzz0r0YEiCmPV3Yn3ElA7t3Jx3bCcMc2&#10;GGx7TIHchEHd1c4MxjKgZbIDLlI+iI+LJxY2tWPQsqH8NTfeAWvzPfzcXchKDUektz2cLPbB09EM&#10;vs5GsDTdDkfjPYj2dUJMIJuvHdwcJAd7GwJ57dIYZGMYeDw9zODpZUmiMKe/3oGoEAc4U6U4uEtx&#10;AwPaJ3fMjdYjgNe9rDAFwZTS2VkaqjFXBmlPngN7ROpiEJeVhLCkWAI5FuFJ8ZTTWaju6MHn38r+&#10;S3/8viyPsLFU9Hjrg6/Q1NaDrPxi6DPzCd5zOEFPvHLsIu68/A5OXLiN5pYOlFbUoaSUIC4qx8jM&#10;3A8ZWwLezQGuBz3xj8G62R5kZGk1hcVo6+5GFaNEVUWVGp0WEJczSjc3NzBaFaMwO5tMTDkuK6Ao&#10;r6WsTlhEIIb6B5CTk0yg2sCPJ86Y8m/79kfJCt7IotcMCfaCf6A7zBh9ZXsMWZtqZmUMQzJMCqWo&#10;tfleyhg3AolyxstFbXOSSgZMSE+lZ23D8vwsPv/gBfzX//kt/v6Xr/Dtl+/gmVvnsba4SOncgMb6&#10;SlSX5WJ1dQ2rx8/iznPv4dqd93Bg7Ri6B4bQ3TeMeX7G2hr988QwDu5fVlNTJ04eRgiP0YsSNEkT&#10;QDntgApeVL0uBCnaKEilzrbaAhxcHKEVSFMVSYqKMlSgCQ3xR3FaHBbGulSZnfJCPfbPtCNdH4NY&#10;jT+jfTb0lIjNPP6+7g4GgQl1LkXVlFVUooqWpbSqGpm5eSjgedanZyjWDQkLhJW1CdWJGQKDfeFC&#10;OW3PwBehiWWQceB9VwLLH45uXpTbHjz//lRSScjPiMeRxSG1DWoAmfGFK2u4tj5MtmxCd3MZQni8&#10;Pn4EvpsD328FI8rRnfTaT2x/HFtlL99dT0L2ONpC4G2h3H1cNvOmh3V0s+JxWTAQW1Lam6nF97Lb&#10;gj3tkibSi56Y15Ug9SPLGvP1JvwcW7u92E1L5WZtDHvx8mxB8jlWBnDj+yzpfx3N+bgs5t/9OL3t&#10;k3CxZd/gMdlZ7qOVsIKFKR+jD3cj4L2dTZAe7YE4AnekuQLeDB7uJAcvB0PaOGv40gYV6CNxYrIN&#10;PeVJVAwuCAt2gq+nBeLDXdBYGocAqkDZrdOZLK2JcKXackNlWTrqyjN5/RIYPB3VvtABoS7wj/RE&#10;bHoiwvUEMMErUjqMTJyUk42G3iF8+a3s+vAnxcRqZJpMLCB+8/0vqHY6kZyeg3RK5f1HL6tEj7XT&#10;1yin38KRM9fRQCYvq6RdLa5QjD04NfPfmXgTzD8G8Y/B/N+ZmKBMT6Hn3ZDTlfzgqvIqFOf9wMQt&#10;zY2MWIUKxJueuIqg7u7qUIXvkiiXZZRPcmplEbrhvi3Ytu3Xap44ONANdjxxkhIYEOBBWW0Jaydz&#10;WDkImE0QTyYYaq+GhRkvjJezqvubLnssVRXgwOwoaqor6XXrcXJ9P9aWFtDa0UcWnUdDSxcqa5qQ&#10;X1KOliayHH3f0vwyFlZWVFDp6+3G2Pg4BsjEg8PDGB4dQR8ZcGxiCIePrGNyagTHjqzChyzmzwuX&#10;khBCO2CG2Gg/JCYFk9WTERARgLHhLoJjEC/ePsNIHYwkvQ69zSUIDXZTxeJXp9sxO9KABG00Kspy&#10;oNVEICrSB89eP047konFI09jYGQRAws3MbD4NHqnT2Nw4RKGF87SLuSjmOe3tLYKabnZsLERBnFR&#10;SQyWViaqIooHQefq7sJz66ayi4rzUin7g6DTxtNyRCIxPhjjndUoL9ejqjIbKcmxVAWRyEyNxf7J&#10;FnQ3lKOhqgT5vNaxtCiZDDLunq6wcWGwZfDca7hdFVzfQo+6y2g79pC5pLzNkwSX7IdsZLBTSXZv&#10;ydF247Wzk6mdXTxGA/g4WyDA2RJpUQGwFN/OzzLevQW2tjthQDDHBrrCnYE7wMkIbgSeHaWwgDSG&#10;jFegD0MAPy+A4A7yMYOjxV4GBgPK4x3Q0Q/HhDupBA83SuCoEHtEBNgyEJihoTgZvnbmiA/1QGFy&#10;GNITAhlgrNFZpcfBwUoUpkRSbdgjkIAPpRqJ8vdAbJAzWipTVZD29XBAc10GSvIS0FxNe1iQTIJx&#10;RlCIG0Ij2aLc4MX+kEhVlZinR2w2g0K2DmEko6ScXHTS8375278oJpbUy825YpHTr7/1CZm4E1r6&#10;4ZyiSqyevIJ1AvjohesKxKvHLqhBzEqCuKCwTCV69E9M/wBikdD/G4gfbA8CWJ4vzeAPSiOIKadb&#10;OrrZEasI5A0QS/70BhMTxAUEMSNRSWb2RrIHQSwLzUuKc+HiZaYqXbowKjoRCJ7u1pTTv6CfeQoN&#10;lfkwttqFQJ4kXxmV9naCbIlpQ28kI7GyzUlyTASmR9thz4vj5imFBGTfpBAcWhlBVXU52tpacZKA&#10;6yKjSeLH4QPzOHb4MKbGJ9DT3o7R3i4szY2phRoH19fUgoblpXksLS2reePJqWnMzs2jj95wanoG&#10;B0/cxMjcQcwdvUVp6YzAcErQYEdVfNzXj5E4xAuy22JYpC+0lGijQ62IiQ1GUHgAPNgJIsneERpf&#10;BJHZwun79JS5fv5uSIqPQhUluIZgqSjK4vsGMXPkHjoGZ9C9eAcd05fQOHQQRU1TKGocoi8qRklZ&#10;KQqpatIz0xETE06AsfMSYLKFi6RcyoCfrS3Pq6ODGuSqyEtXcr27pQGZGbze+WST6nz0d9Xj2tkD&#10;DIqhqK/KxbNPU5GcW0Z+eib62pvx/M1VDHfXoqIyFxqCzsPbDRaSKEGvamFprDLCTHh/z75t2EtQ&#10;i7+UOdcntj+EOIIhhVLcy9WUgVe2TN2tSuG6MHDb2OyGL8HnQlDvpoUy3rWFKmIX378T0X52yE6M&#10;QKrGhzLXlf2Bn0sGdnc2V4ztIXnftnuUenN32AdTetzYIEe0V6XCwmIb+4U3wvgZ3vze2DBXdNfn&#10;q6124mkzihjoq3KSCOp0VOcl4/xoLc4tDqCnsZBBwB8luVoE+TsgPMgVCeF+aK9IRXtlHvxp2WrL&#10;9PT2GwNyYcGuCGNAiKN68uLro+L84R3qjMTCZCRQXcYRxFEkqVxaqhRayImlg5TTf8In3/xJjUqL&#10;nJZppo+//gteeuV9NLd1ITYhFUWVDTh05hr2E7inrj2Nmy+8ieX1MyivrkNlVT3y6IfrG9vQOTL2&#10;P3tiAfGDLPxjMG8+Jk3lWcvrCdjOjl5UEMAVpZUoypXVNQQxwd3W1KyWIW6ycGl2rlqiKDsiRtI7&#10;ZVJOmpsYqoqSSQnsRHWl2M1IbrDrcTXUL3m1UrPYjsDV84TIYnlJ1Je8ao0mVFWM7GupRnCAG32e&#10;HbS8UBmURzptpEp/vHX5BPILcgnEcexfmsbKzCAWZydx4cQqlsjWB6aHcGRljseeh6yMNKTSu+iS&#10;pSCf1MjSEyCJVAsxuHnxuBqNLmtqR3F9C0pbBuAV5gBbdiIvX3u4Ui6GRXgpJk1LjcahxWGqj3iE&#10;RPohgM2DkdyVAUr2I5IaWj7e9Pb0+jZkSCkxKwFABn8ig7wxMdBE6dSImNQypBVXIzAhG94xmcgu&#10;a4BPpB7ZhTUoraxCGSV1flEB7UMaEmJlo3V/yldzNNTk0FcH8Xw40OO5QJsYCU1sBANVJWpLc1St&#10;7kP7p3H26CTOrk1jaqgDpw5P4ulzqxgfZOdoZTAuK6ItknXfDfj2rTs4vz6P+vJCKocOtY7ZztZK&#10;7QKoVk2Z7oWR2V54SeVSyz0w3P0YHn/i1zCib9UH2SMtyAWBVFnOTib0lQzajsawMNpB0BTD1nAb&#10;vOwMYLSXMtlyL0wpqy0osR1N9sHVah90YS7q3HrQX9tb8nUGfD0DlRVZ14lyWaaoLOl9rc12Yrq3&#10;HlUlyYjUuLEvhyFbF4SuhmzU0M6UZMXixsn9yEig2gnwRWdjFfS0Xj1V6QTwMM7uH8XB8Q4cZn/I&#10;pRQ+NNuHeF6PYF6XMoKxlSAO8nKEv6c94qII9GwtWdgF7c3lCA8n+xPIsobbh/YvITsFkQwUcbnJ&#10;CCcLF5QXQc9+f+DIKXz27QYTb4JY2sdf/xW3n3kFzZ090MSnoLKuA8fO38YCgXvh6edx44U3ML9y&#10;mCxcR2JqUCBuIGlKYsj3IN4E8IMg3gTv5u3/BuLilBSUUzq3tXZtgJhsvAlikdQPglhaOWVFTWmZ&#10;ArG3Dz2lN32WtTnK83Nw+/Jp3Lp+Uvki2RfIxHyHKpomNaJUwgA7vL2TFVw97OHtTZnoSL9FIMSE&#10;eqG9oQRhQR7wJttlpUbSGzkhi0xTUyu5vrkKgLJdy/tv3MPqwjg++/QNLI0N4Y3XnsHMcDdWl/sw&#10;tzBCyZsKXUo8ouIDEBzlQYnkQSC6YZhyKzTSHYGRHmoE0jvICcHRnvRAHvRCbmr+V8Dsw2ASGROA&#10;1oYiRMcHISyWftLfUe1CkUoJF+zvhTTKUqkWERniDhdPG2UXbOxMkJuhQVWWBp+/fxdaBtYcgjSr&#10;vBaajGICOQtlNS1wCYxWkbq8ugxlVBoykKRnp/Ginw3kcUWRScIp1xPpwX19PVRaZ3kJlQFVS2RS&#10;DK5fPILKCnoqSvEPX7+J7s5K1NVXoJ8A+OClK6pYfkaqDnEJetqKFsxMDmGoo46/pxZL0yNYGB9h&#10;0E4ji+upLCQjy1ItbthruANJMUHwdrdQ01pmJmRJVxtkB1hD722DWE87WJhsU7/VgdfTnh7XnOwa&#10;G+EJT7KxKW2UOdWXM/2tu6MRNATIREcl8hOCCZpA9g/2zaxEStsMMq8h7Kz2ki2dGdCNVAqnqeke&#10;aAmu1PgQxNOKZfJ8ZyVS1ZBVI+i960tS0VaVg+xUMmOKDrKzRqYuBufWZnDzxCIWR1tw48QSzh6Y&#10;xan9Ezi7MohLa+MEbz6ighicA1yRm6pBIoN0ti4KqzMDiI8OQDOf1/E7x3rrkJZMOR7kieg0LaJk&#10;cCstEfEZSQiICUMqMXHy4jV8+vWf8PFX/x3EH3z+R1y8/AxaaUmj4vRo7BhQq5dmD57E1Xuv4Oqz&#10;r2Fq/iDKymsUE+cyuLb3DaK5owc/ydXKPPEPnnhzZPrB0WlpPwbw5mtUI4hliqm5vQvVpWSH0goU&#10;CogJ4EoCuaWpEaV5+coTF2XI6HSOWt3U39sHLx9XqDWmtpbo7WjBgZkJTAz3Kq9lsE+S3mXH9h2w&#10;Iqgln1dGq6XTSPR3dLShB3SGrZO1WrEjBed9PB3g521PVgqk93NFolajCs2XC6sU5GF6ZgQr85N4&#10;+e4VtouYHO5TRe/2Tw7gv/7zC0yO9yI7PxfpWVokEnACXj8yQYjGG4GxHvAlYD0IFM9gJwSRdQPZ&#10;wjR+8A1wVgsOQiL86ClDeKILGcyyUVWeTRYOJFPG83lPFOdoEUr55c7oHsxbmTJzJjPZO5vwdxhT&#10;9tqipkSPXHY82W+4rbkSCVlJiE9OQzIDbGJyAmLjYxHL35VHf5uWqUUSO2Vmfio07FiRMaHwdLFS&#10;HUqXzvcRVJVlqehsyMPEaDf0vHbP37mOcdndv6UGkxMtKKogwxelsQNVoIlSurQgnf43TCXMtLXV&#10;4fzJNdy7cQELsxM4tr7C6zOAgpICZOXoEBTsw9/gREbyhq2NzDM7w8yYXnnfdlhZkW33PYF8Sty+&#10;mjzkU6r7u1mo3SWiKY9TYrzIprvJsLLTBK81mdjUeAtl+TbYUE4bmRLQZO4sXYjaNSM5MZS/xxd+&#10;fhZwczVTc7yudobwcDREFG2NIRk6XcfjZvANCXRTWXEyd68hANMTwrAy1o4zq+MozUlAL9kzxNcb&#10;7ZTPTxPAx2f6sDDQiFNk5GNzAxjtrEUXg38fX1dGxg2kmhH1FE1F0VyRwQAQioiwAOjjNJihcini&#10;dW2qK2DQdEIYA44mJQGa1EREy86ctEgRSQwcZRW49sw9fELpvMHEv6cv/oNq7xHI64cvKAxFxyaj&#10;vX8SRy/exvT+47j54msqW2tkck6NSm8ycdfQKOpbOjZALCPUwsA/9sQC2k2gbgL3xwCW1xbr9coT&#10;ywFUllRugJigFSauJuM2NzWoKSWZYirOIJuQiatLytHb041UfQLOnT5BEFvAy8MZ6fokRlVneqnH&#10;YE12dnNzgr2DjHA6kHGlOSKQTJaTnYrIsCDKvkb4eZJ1YqMRGOBH6eOL0EA/xEVH8iSHYmxoCCcP&#10;H8GJY8dw5vRpnDt7Gvdu38IReuKGuhbMzs6jo6OL/ryPgB7GyOAg2jo6VW5yUQmPs6YMxQVZqph7&#10;AYFSyAtSUJhFAPpugJcXNTjcH6H0tnHJBFZuGmqri3FwkdL0ylH89pt3UF9fgmkqgPzSdILeFw0V&#10;2WitKECaLhxuPjYMQFawI/Oo3RGcJN3RVmWmtbVWsOO10bPXIiktVu184UFGkTRGGUyRQUBzekpz&#10;+51q+sPB2wiOHgZoLE1DktYf2dk6VX8riL7t8MEJlNOnXT1zBNcvr+HTt1/A+tIY6mpL0VInRQ0J&#10;3vxMnn8yTWIU8nKkWgjB39GMvs4OXDx7CH/45l385Zv38ccv30ZHZwPS0gh2ev4ENtmlQ2XR0TOa&#10;mZlAQ9BZmEkRvr3wZJA237sN0U5m9Lp74UAJHMDg5SU781MSS+1rK2tZBriFUlsee4pMa6KAbGUj&#10;Bf5kMGw3wql24jWe8PYyoYw2gDElu43pdjjxHDjwtTJ3HOJlCx8yfYi3I8IZ0FOjg5FMZdJRk4/V&#10;6W40F2VghOx+6fAEKnIy0ViYhpmRRnS2pGOktQzHqcQWhzuQFB2K2uIcJbFvnVrC6mwXfJ3tkBoX&#10;hkLK5MykSF7TRoT6uNEf85yR1Yt4zgL8PBChYdBhANwEsdzGpCYhgxh54c138clXf8bHBPFHX/xx&#10;Yw+mL/6Etz/5DaZn19HU2okYyum+0QUcu3wH0yvHcOP513CRkrp/eArlFTIuUccgX4SBiWnUN7f/&#10;zyB+cJ74x/J5s30P4LQUBWJhXRlZqyypRhkBKiBWJXrofZvJxDKYJSxclElAyOh0cTF6e7uQqkvD&#10;hVOH4OJgD3d3V/j7BaCuqgKPP/lrZKSlYZBsPUTZMDJASdc3irHBCfR3y//jGOkfwezwhNqFcWZs&#10;CpOj07ydpb+bxeLUEib42vPHzuHMoZM4feAUTkipk/2HsT6/Sh+8jPHeUcyPTfMzJrEwOoeFsTns&#10;H1/E0sg81mfWeNEP4PDCGtbmDuDo8jrft46j/IzDs4ewvjIFTVwwSov0yMxMQBgDRiolqF6rxRr9&#10;tawwaaKnnR8bQGlZGQY66pFGWRUfF4ky+rMUdoKcjETFxDL14ugm22NashPTN3pbw9Pfhb4ukOpF&#10;j5dvH0V3Sy7Gx9vg4kProAmm3/eH7OLg6EmP6clO7kDmc9ih1gq7eZmTEawR5GeL+HhfREdTMUR6&#10;I0a2Vs1Nx9RIl9pP6sDSEvLzsjE/3IKGyhx0tVcgkkpCpsYiI4IRw47c1VpLhqnEhdNn8M1bz+Hv&#10;n7yFv3z+Jm5dPkMlkIkja3Nori9FWWEmkvmbZIqqlLJV6mVrIkLJtHvg6kiF5GSBYnpjbydTOFIK&#10;W5o8gbBAB7jR23p5mMHVxZjMK2mWsuLqSfrjpxicqVCcJJFjDywJUms2N2cGKvvdZOLdsCSLG+15&#10;EuYmT6nnrIyfgiuVmq9khkm1VNoUD0czZXMaqDSuHJnFy1dOYKylGm2VWZjpb0GYtxva6wtQmBOB&#10;4e5KPMcA199YgbryXBTyet09s6rmzy+uTtES6iir3dDRmEdLmIFmKpw2Kq4iqqHwIB80VuQhOtSP&#10;njYGsWkyoBWvsrYSaXViCeRh2pD3P/2C/pfgVUws1S4JZsnW+ugbDBCklXWNKuVyZGaFTPwMmfgw&#10;br/4Bi7cfB7dfWMq3bKMIM7PL8XA3Bxq61s2PPGDc8UPMvGDgP3xfXnNgyCWPOlmRpGKYqk3LXI6&#10;T4FYliAKE2+CuJggVlNMZGnxxDGUhuGBlKRk0B5G/damerJACvbwYhbn5/HE9mO0a1gBbpIgHu8d&#10;wUjXIKaHJjZAODyDif5xgmUOc8OzWJpYxOzINFYI4hmelPW5VRxbIhMfPEIQ7sdJgnBpZI6yfYWv&#10;m8HS+CxmhyaxOLGAudEZLE8uYnl8QYF8nsA+MHOQvnmJcns/DkwtK0AfO3AEjTWVajPxuspcxWLd&#10;nVVYpQzrbWvAH3/zId568y7qmrpw8dxR3L15CWdPHmQELSaj6qHRRiEunt7J1xl+AQ4KuC4yjUZZ&#10;LTs02LCjOnvZwJmSOz4hgjajmKwaSSUQTyb2RJCvKyqLEhWInX1oK2R7Ede9sLTeBg9vc5ha7WBA&#10;NIO7txnqqjMJLGt4h1BWxlKSpkcz2ERSLZSgNDcThekp+P0Xb2K2r52g90ZLYxFiGSTiycahIX78&#10;fSXobm1BXUMdvvnsfdy+eBL3bp7FgcUJjFGeDzE49bc0YHaQsjwvRW0i0NlQSm+fBn9vb4QFeCI2&#10;PBiezg7IDqNS8pLxD7KzmxUsLHepTC5nd1PY2co64V2U0luxhwwrJXTiozyQnhKK3bsf4bmh5XLa&#10;p7KnfAMs4B0glTV2kJWpQGz3qIQNR8p0d7K8j7MVXK1NEORCL07PmqmPQq0UF9THop/2JCWWv4/e&#10;OY72J5dKMJPWZLKrQknu/DQNMnRxDEIhKC1Mp68OQU9zMYNcFsYHqD7YXwfI5Hn0u2sTPWgpK0AZ&#10;QVxfmoOEiECE8fpEJ8QgirYnOlWL+CwCOJ3BPTcLDe09ZOHfq+1bPvnyz/iIPlgqXn78pSR6fI22&#10;zkEUl1epKpeT7LOSvz938Bhuv/QGzly9Q7szoJi4rKIOBcUVGJpdQFVt0w8DWw+OUAsTbzYB7aas&#10;3ryVx38M4urScjQ3d5CFK+iDycT0xJtM3MgOIINZhQSxNAFyVXEZeru74U9PpaGH8KNM9PJyg5OT&#10;LSO1NSLCg1DFANDf1Y/hriGMdQ9jrGcEo7wdbO8noMcI5iFMEMjy+DwBOSlgHp1Vz80MTqr/lwnO&#10;Q4sbbLoytYgjy0cI0ANk3VlM8HXCvlMDEwQ/QczPEPDK5x5aWOXrlwlMgpiB4cDMfvUZ8lkHZw/g&#10;9uWzyKGsamsqRiIlVnkpPSclc0VJPvaTfS+dWqPfHCUo6vHZ+6/g2etXUFdTi9yCbCSnxiKEHai2&#10;RhI/HOBEFnYgkB1dycLs0G6+lrB1MYSzZBS5WyOWrxVf1kXGkEX2QfTWgUG2kE3orOmjbRwMVGE5&#10;c4J3n9ETqsCcpTUB4rKXPlt2XTAgu5sjLkG2iLVHQLgbtFQRY5TrdfTDEaFBZOwwSvB4hAa703fS&#10;74X40o6wo8dG0fIko7mtnYFuDJ+88xKOHz6oKnpWV+apCqUSxMqKC9Vy0jNry+hrr0dQeDhyMtMx&#10;2NmogkUx7c+B8UHER9B6BG7sDyW7NTo4SJUPYzhKAT/bXbROhjAzJcOa7YIH5be7qwWcXC3h7kvF&#10;Qllt5yiJPWZwct9FFbMHfoHGDHx7YGu+B96e5vCW0X8GiMSYQHg5WCAx0h9R/j5oKC5AQmQkMnUJ&#10;uM5rc2ZtlgCNxDAltCbUH00Mxn1tpeitLSTTFuDSIaq8oVqUV6VBmxyOWiqV6qIkBq1aRJB0spOi&#10;UM9zJ0Ug/BlsJb/fm745wMediicekfpEtbF4BFuYNpaPaVWppq9+8zcyMeU0JbV44vcJZBmZfue9&#10;L9HQ3IWc/ELoUnIwt3oGR87cxPKhM7j1yps4ceEGGoUkqxtp9WpQXFZNEM9vgHhTTv9P00zSBLSb&#10;bRPU0hSA+X+hvJ4+tqq0koxLEDNClBeVq9FpVd3jPoilmkdheoZqAuKKwkLIPsYFuRloqCpDQnQ4&#10;jq4v8mQE8UJasiOF0XdoedL6yMQbYB1hpJoiMAVkAlJ5bIGgba1tQXFWIZrK67GfDCyAXhqfV8/L&#10;/0eW1nFq9TTuXnoW33zyHa5fuEVwL5M9Jsmwy5gbmsHBaWHaFVTklsJ4617K7iPYP7GEQ/NrZOIF&#10;9fxBAllujy4cQgOZWEvv88FbTyMyOJjyOYNekl4pK10lmFRU1WB2ahRrC9PYPzOBN15+Gh+/96Iq&#10;tRMTF4HGuhzKZT9ExXnBK8AODpTAsgjflp3Y1dMa9i6UyW6m8A9yVlNPgX6uyKIcripJhzY+EJX0&#10;twJ6e8pQF7KwmZUUZH9KVYX08rNRS+gcvE3UQntXylVHJwO4k7UlUd/J3RKaGF8G21TK+nB6+wAE&#10;xvohgeBNiI+CRhOOdEpjdzc7BLKDD3S3oqm5AXME4Qt3r+EltktnDuPPv/0Y2tho6KTDamLVBgL3&#10;rh5Dc1U5klKSVVnhcjJgcoIGmbQaOSmxyCI7ZaUmqF090vTR9PZkZkcGGTcp2yNVRagozHfz1hTe&#10;9KAOvA0PcYG9vSncqSic3AxhJQv/GcQ8fAhwBkApu5OdGgNdjA9cXfm4qyyIsUJMlA8DSDLys7SY&#10;GeqiKhuFbKp/bHEco63VaCihlRhtRnZmPLIyYwnIaCQk0AuXp7NfNTPgD2Gku5rWrRFpyVE4c3gS&#10;Iz2VlN56ZCTHoLe5DFWFqUhLjCGwfeDl7gB/gljSTyOTkxChS0QImVtWdaXlFmOAxPH17/4Dn379&#10;F+WLZT9iWU/8iTDxu5+jtrEdqen5SGFbPnIR66evY/XkJdx++XUC+gpqm1pRWdOIwpJKVFY3YHB6&#10;Vvnj/wbiB4H8P4H4xwBWgFdA1qKGWr25qZ3euJIgLqO0osx4gIllMCs/NQ0FBHFRZrZKvZyk3J2d&#10;GMEbr7yE1CQdaig3NYkJsLCxQDYZfnKgHwNtXRgmeIWBRzqH0FzZqJhY2HO4YwBDfO6xXz6GAHd/&#10;GG3bh0Uyq4BYWHWaIJ0lQE+vncTTF+/g/Vc+wsvPvoxP3vuMYFxTcnxlcgUzA1ME+wplYS9++c8/&#10;h6+Dp2JiAbGwsTy3QrAv8//9/P/o4hHkZGcSTBq01FYhIylBbW6Wl5OO1pZ6FJWWoLy6FjPT47h7&#10;4xw/YwrXrpzC6ZOrKC4pwvzMMPJy46FNCoM+JZL+1R6eXlbsiBokxLlRSpuxg0ryCz2yq5mqolhf&#10;k4nYQHf4ejiS1XRIohx0oc+U5H5jI0pJFwN+hin9JeU1WfzJp35FZtsJU/PtcCU4tIlkPUpSG0ni&#10;J7OFBjthbXkYwaEO8Aojg4Q7q2J/Tm72sKEMbW8opxQmu/h7EQwhGOprQRZt1OhgH9l3HAsTw7zO&#10;OSigstAmJ0Or0yE3PRXvvn4PQ11NaKurwI1Lp1BZkof981PobqjBp+8+h5aaYlw7dwTRUUEM9Dr4&#10;MOB4+drA08eSMtlWWQRbSwMEBDqrILI+N4SDk+0ID/aCh8ylU4m4eZFt/R15awNr/p7yAi06q3Mp&#10;g0PhxGN35vtCQ2UU2xOR9PXhMZHISdXj6PwwDi/NsH8MMjD387iGkULQdrRQwtLeRIQFo6m+CPcu&#10;H8OZlRG8euMErp9cxqn1aQayJiTr4pHEAHxkZQKhAV6Ym+5BsHxHOIMglWRomA9cnO0Ryn4RkpCI&#10;4Nh4BMfEI5HWIk6fjb6xGXz5u7/hk2/+othYfPF7n/2WrPx3vP7Wp6htaEWSLgvZJJLVE9excvSC&#10;2oPp1kuvY/X4eVTXN6OqpgkFVLt1vN83MaVK9fwkh6ARSS3gFRBvyumNWwHtD/53s30P4M3GCygb&#10;qDU2tikWrrgvp0sUE5ehsb5eyemCtHTFxEXpmSjJLcAC2fL65RMYoDfWJyZheWEOjc11MDWz4sXb&#10;j2dvXkM75cNgW5+S092UE7/411/BwcKRwMkgwHvV43u37UVzTQu2PLyF/qWb8ilcyWRnG2e08XEB&#10;5JHlw0iO06Ojrg29jZ1klXk8TvBH+oWRbVcVC8/TUzfXt8LB1A7H+Pr9BLg8J2y9OnNAvWZt9iCP&#10;7aCqA60lW8XFMSJTRgo7ydTL8bUFTI5OYoUMfPkk2erP36G/uwunjx9GS3sLGuorsUYmmJ/pw8hg&#10;E0IjfemBIhEY7AY/HwdKKT/KXm9KTS+4uZKdKTUt7GUKxQFtZIiIMG+V0GLvaA1LS2OYm0nJGgGx&#10;EZmbPtHOQJWOsabvDAm2haXtXv6/FaZkZKnKKDWn3TxM4EEmsyDYVxZ6kJlLBsphSw1HTHIcAiJl&#10;N8dIskwGQjShtDxBlMYpWJgdw3RvF+ZGhzA9MoCBznYqgjylQCQ5pqKihEEoFl9/9AZ+//bzeP2Z&#10;S+ikXx5qb8KL18/iteevYnG4E1+9eRdSwmi8v5FAToIn2dhLLfOzgJunBa2VE4GZjJTUeKyMd6Kz&#10;rgRlPBZfPyfk5CUhgOrE1ccaviGOaK/Px2RvDU4tjvF5Ox5LOGrKM1QCT1E2bV95sUoG+vClW3j3&#10;7gV8cO8ajsxN4plzhzHeQyC0VyOffjUrNZHnnN65PBu1ZRlUT70kjTpM9zfx8xupHDORn5OFBG0k&#10;+xCDdHkhAijTdVRHuuRIBlAHePu6Mvh6qAIA0lSVy3hKa00CksnEEwsH8fVv/o7PvvnrBhN/8Ud8&#10;8Nkf8NGXf8FLr35AOd2JhMQM5JXU4vDZm5hfO4NTV+6otcTL6yeVlK6ua0ZeYRn9dZdaS1xM8rw/&#10;T/x/y2kBqrTNovIb9zduN5u8rpCyqViXjLrKagXiivtMXJCTd19Ol5KJG+npGLUJYmkywFWSX6AG&#10;kX737Ud47t4dZPGzD1HCfvftZ0iIisMnH75P2dxFH9jCTkBf3DGInrZubH10BywMzfFv/8+/MTCU&#10;IC40Bv/8//lnVJdU4/FfPY5g3xD87F9+DtO9pkhLSsMv/unfsfPRbZTm6dj2xHa4WDjAw8YFNfQV&#10;8hkxwdFKci+MzpORJ9FU1wpHMzvlfxdHF8nAS0puCwMvjs2TnZeV1E5kRA6P8EA45f9wR6PakmZp&#10;dhKvPPc01vZP4vK54zhJQAO/V2Vtm1p60NYmtadbcGx1Ds2NhWoQ6Znrp+mtKblk+9OkCHpm2UDO&#10;DTlZCQxGjvTGJvD2cYSfuxn6W0vh4m4DD3ovK2szAtgIJjIna7BdTcsUFsdRxWxXUloGjTyc9yI5&#10;JkRlOsnOh6b0zVa89SQAXDysEBzupUauE/Wh0CQFIi4tHOGSKEL2kiWN5UWZ7NzJCI6KUF5fUjvX&#10;lxcw2NuPjvZOtDDg5mSnIYkdVq/XIVmvRUZGBpKpqqpEcZDtiumHZ8YGMNHfpor7DXc14NT+Ub4u&#10;DiO9UvXElkDwh1egFbyDhZGt1O6SHc0VPPd9eOXKEcTrAhnAK7C6NK62aU0haGTJpKe7Ba9jCq9L&#10;F2I0gYiI8lLFFY8sTtGORVI58LmpQawujKkgcvfiUTx35TjG+9rwwqUjePrsupo6zE5JoFoaYNAL&#10;QFxsGO1QAX/nOFbGOnHl6Axevn6ENuEo+zNJrSwX3W11SEvT4uDcgBq7yc5JQLQmCDG0gLLyLIpY&#10;itTRD/M8BMfF0bfWIqOoFAePncaX3/7lBzl9H8QffvFnPH33NTS2dDF4pqCitlUlekztP44Lt57H&#10;9XuvY/7AEYK4QYE4v7AcTV296OgfQokwca5WRqd1D0jqZAKTEjk1FUUEsNzK1i7SHgSwtE3QF/BW&#10;9h/eZGIBsTBxcUGBGvBqqKunnN4AcS5bSUYWI20BO3UzulpbcfvqZVSXbfjnd996EyF+Pjh68AhW&#10;5mfQ2tCsGFekc1N5LQy3UhpGxODf/7//jHCfEOx9ag/MDEzgbOeEJ372KHIy8vHwzx5WElsXq8Ov&#10;f/przNKLPPmLx2FraK3+f+rRLZTaU3icr7faZ051kI8VSuXZ4RlUFJTjl//0c0wT0CvTK4qB5Tlh&#10;YPHDq7MHcGLlqEpjDIv0QVR0ME6uz9MWDGNqYpze91kcJ0ilQuXC9CjuPnMLzZRJN25cwUt3buCN&#10;1+5ifLgDdQ0VfH07Xrt3Gb3tZUjL1CMkMojyNIWyzBuHlwcRHemhpp48PexhbmtECR2AMMo22WvJ&#10;woIgNt8HY+OdalpGpmhsHHfC1mMfnIPNYUBgy4IMTbgHPWkQnJxN4UIZau9kgiBK0jB+dki0LzKy&#10;kpCcEoMjB6cIghA1N6zXxqOQ7BURLIX+tCqXWxMVifHBfvzhd9/g6rlVXDh7Egvs+P28hukpOpQW&#10;56OwsAAlebm4eGqd7CadvRnJaQn0eoXo7KhDbV0xuildDy2PoLm2iIFci/SsSGRnRVGR0PuH2MHf&#10;1wHhBGO0xo+BTEN/7sPXJDDg98PHx5by2B9BYW7IzYjh+fGGB39TSUm6KjgQTVkbGuSNHn7H/EQv&#10;lgngNQL/NK/PjTOH8Pqdq3jt9kUcXmCQPbkGvS6OgG7BS1eOYWawBVX5KYiKYgCLDEYyz4FMBz57&#10;+QjOr86grakEZw9MI1EXibrqUpXQ8cKlQ5if6lMVWVubS+Hu4wxPqpZoBrRwbQLCE5JQWJaPU4dX&#10;VW2tc1efIQv/jSCmpN4EsQxuffpnnL94l0zcBg37bG1bP47S/k0vHMWVuy+r0jzT8yuqrlZ1XQty&#10;8kvQMTCMZgK5tLJJ5HSiktMC4vwkATJltZ4MS/AWEMyq0U9sgniTpRULE7xKhpONG2rq0MDOWk4p&#10;/aCcFhBLBUyR0/kEcN59EMs8sawznhgawl//+hc0UI5/+Pb7+Pvf/sYI64jC/Dx+Vp4qa9vf2qNA&#10;XJFXAkdTB0z0DqOa0cjO2AYV+eX4xb/8CvmZRUgMj8fs+BymhqdRkFlARk9AV3MXpd80agqrMDso&#10;88gzePQXj6iR6/aaVrYWNQgmUjlPn4OH//WXyIxPVT54bnRODWoJoGUeWeT28sSiAnGyTkMAB7Dj&#10;B6lc7KWZCXbsM7h35wquMMLXN7WjrqkTB9cO4vDaUVy4eA43L5ym/38Gh9kpmrvqMTjSiJNHZjE8&#10;WI+xwQakJsegq6MGI2T2EI0LfZ8tO4YtbO0MYetsoiRmJb10b30uTA2kptQumJnthbnFbvpqC1jZ&#10;bYezrymcg8wom3epVE/Jcju0n7+1oQQenlb0oI5w9bVTi9c1iSFI0BMgDJbPnD2E1tpKHF+fQ36G&#10;jgzjj/raEuiiQ1QJ3yRhWV67r958Gc9eOoklBqx5Amt+nL4yOYH2YBJdTZW0Iw145toZWo4JyvQM&#10;NR+dW6KHlnL11uWTClArU92IJ+NlZWmRog9Ghj6EisCNx+QMHy9bMrEHevoa0MPgdv3sGgNmFO1W&#10;NPQpUcjN09EK2KO2NAOleex7OVpKWTu16MPFxUZJWslf72gow+nDy+hsrsJkXweOLs2y33RQwnch&#10;k305mkEpKysVLVX56GujXM/Vsk/RrkSE8Lx58VgCMNhdg24qgvyUOGTyWJvrKaP5mjL2y5R0LW1a&#10;H47un+b3u6GUqsWe3+8eyD5BZRKZrFUgzshnX6+uQV5ZNa4+/eJ9Kf1XleAhIP5YtjP95I8qW6u2&#10;sRlRGi3a+iZw4sqzmJg7jBvPvY7LfN/o1LwaxJLRaGHi3pEJ1FPZlVc34yeZ1O05BG82W44MThDE&#10;eWz5BLIAeJON8/UbYM6XbVAJ4P8LxDzQRrJmFU33ppwuKSxETRlNeG2dWvTwvZymJy4rKsD08Bz+&#10;8Y9/4L/+6284eewwjh44SQ/5B1VLKyTQT21I1tbQjr6WTgy296CXnqG/tQt99L3ihUVmy+CU3ArQ&#10;xtVU0yzGu0cpsRYI2ikFwqn+CZ7wNcQERWP7w08peS3yWIB5gOwqMlkGreS1cn9hZE6NRC9SYsvc&#10;sEjtA2RlJacJ7sOL60hmp4rWBCMlJVZtgCY7OJw8JIMgixge6EEVVUlLaxtmJydw8uhRgnWdYFrA&#10;xTNHMc2O39bGwFZRyE5ShfPrY1QiMuDH60DmSkvR0EfRK8cG078aq3pOFuY71O6Gttb7GMz0armm&#10;ubmBYlxbu31wd7eEm68RwmLd4R5mCZ9IW3iR2YIj3dHZWo7jB+eRxsAjex1HUkH404OnZGgJlk5M&#10;DvUA372Pr959kQqlg7+nAiHhwbQK3hjsbEBoSACBHIPYRB0+f+1ZfPvOszhzjHaDSkMYd0qqoeSk&#10;4m+//xRLU2P4+tM38Ok7r6Kzk0Gd6qqVvrOgJBNp+jicPjRLhdONkmJZqZOJ0opU1OXT/8YFqCKD&#10;ft6OakeQ8uosvP/CHQI1lTannb8rjEEnlL/HD8ERvtDEe1P+usM30Ble3tbw9nYga/urx1L5PT1t&#10;9bh5ch1vPXMD7z53lYpqHKNDfYhLSkBDUxkyMpPZX4vR0VaI/fPdyM+K43nxQ0ZyBKV4MDQRQYiK&#10;CMC1E0vsG2281uH0vhp64VwSVjHaqwtx+fiK2rmzobEKju72qhywL71+OLEUrpWCAAkIio9RYE4p&#10;KMELr7yHj78SKS0gFiZmk+mlj36LqZk1VNM6RscmoY/97OSle5hYWsetF97Cxdv30D8yRRDXooYg&#10;LqQn7p+aQR3xUF5DEGeRiRWIKavlVlquyGuCWJqS05usTABL+59A3CRMXNeo5ohLecCS7LEpp+sp&#10;p0uzcjZGp++DuLQgH4fJaPL3D/wHXn7hObTV9aiKjgEenvjmi08oO3vU9FEXGb6nkWDmQY909qGf&#10;/lKmnQS8D049yQCYJH8IiMXHyqiz3E4zsi0RiHJfRq4XCHQln8nMmwNaAtjp/kksjy2qx2UwS/6X&#10;WwG1vF4x8fiSAnR/dzN0BPIM2SgvJ5Hs343ZqWFMjo2guqKWHaVFLeQ/fGAFr7/6DH/l3/DZZ2/j&#10;Dd4foD+UzdVeImu3NVWgqb4YQ531qCkvJENFIkmrQUyUL/y97BEcbAcXTwtVpC0zNQx2zrKofhdM&#10;zYWJt8HZ2Ryyq4KNzR5k5kfBP8iOskuPsspkSjt7BFA26+i1izLT2DFDlJyNjw2kLIxAVEwoCqiI&#10;qssKyVx1GGlvUIX4pIBAqCYMQSG+lKhBlNw6dq4IRMbGo7qyFFePrSIrPY1qJBGZDM7N1dVYnpvE&#10;C09fx8ToBD566wV8/t5rOHNiHe+TuavLi+j/67C+fxZZuhicP3YQS/NDDAz+vN5l6K3Kg46ACQv0&#10;QhSDR0xUFMGfj0snD+M377yI4d5G5Jdk04KU0Wr4Q5vA85MYhEjK7nB6ep0uDPHxIex/RTxf7pTh&#10;egz1tlFCH8bLty7jpeunMTXQhbKKYuQV5eDIoTnExYXRz2uRSnkskjo42BMt9fmoLM9QAaGpMot9&#10;rhSuzha0BWUIDPSm99Ux8Gby+6IYECMY8FrUlJSoG78gFzh62KkCeRFUtpH0w9HJBHJ8LLRpqcgt&#10;r8I7H3yl5ocFxB9/+ZeNRnn91vvford/hgGtFpo4HcbmVnHqynOYXJZsrbdx5trT6O4fQRXltCx+&#10;KCqSRI95gr4NZVUPgPhBAG8y8SYbS3vwvgD3QRDnE8SN1Y0qF7ni/ui0MLGAeIOJa1FCEOcRxCKp&#10;JeFDigSM9AzSVx3El198gOefvYN0XQGj4jiSozR46036gME++uAGtNU0Esht6GSkktZGCdHbJINe&#10;7Rho7UV3Q4eaguojuIWN+/mYSgbpHCbIxzHWQ1AT3CNdw2rKabRLGJuymwy9PLmk/LFke02RzRfH&#10;FxSbC+uKR1YDW/xfZLTcCpinCfJ3CcYIMsb+2QEUFaYgJy8TqZm56KTEwV++VB1WqoacOXEMb795&#10;F3/647e4dP4kDq0u4qUXb+De7TO4dPoAQVOJ5dlBHF2YoAVIovyvoS0IxKf8/Gg/T3ZYLzUfLAkO&#10;jgSwZDjJKLPUQpYmOzZYWRvAxcOcHi8Qi31t8A+wR2pKGDu4N70a/WhDKe1MOnq7m9S2qqcpaaVw&#10;Qic7b3x0JD54+x7ee/VZvP/ac2pz9Ii4GETFhsObHm+MzBxDL56QGIkzB3jOelrQ0dqExMQ4pKbz&#10;2uemI43Xs7yqGn/+3dd49ZV7+Oufv8Rf/vQl3n/vdZw6egCvPneDgaoWBxan8cytowRODC6dXcVw&#10;Xy29dwyKMxKQQPkeQwDHx8QgLlGLyYFOrIz1Yv/EID1uJRprCxHK45AFH1ExAYiND6ad8UVWdjwS&#10;qIjmx7sIPCGNbErebOTns+VmY6C7A+srszh3aD8OLIyiuqoAGVQgyUnRvH6+PGdRvB+ufK2Lp53K&#10;ogsIcCfIA2lf0pBNoFtbWiAzIxHpmZFISApAfWMeOpvK1eBjojacgdNVTXk5ulsjJC4aCek6aIij&#10;iBgNWtpaMTI9gRzK6U+//D0+FC9MNv7wyz/jA0pq8chvv/8d2tuGkEPsSN70zMoxnLh4D7MHj+LW&#10;i6/hxOXraCN5VRMHFQR6cWkVRuYWUFPfjDKR01mJCZTS2u+Z+EEW/jF41f8E7+ZI9iaYhYmbSfMN&#10;BJhaAEG6L6AHViAur1RMLEsQN+W0JHvI6qbxgVFcZcdOSaDfaKihlMlHXUkOsulJu1tbcfH4cdQV&#10;16Cloh4dZOROBglh5M66NsXGAmQBsdyKvJbHhJ27Gzsps8fUiPYYATvcLkw9yf+HFDtP9Y1vMO7A&#10;NP0w5bb8T5BOEOwrvBVZvSaZWgSygFjYW8A9NzStnhcw37x0HBkpCbh97SQ7RbJaYTTIaH9kZR7n&#10;j67i7FEZkW7F8sKUGoF/l4zy7def0H+O4/l79M2nj1Nl0K+N9WOwpx2jw+KvZvHBK7cw3dOAluoi&#10;jBIwMhor875ScdHR3RCGRo+rxQA79j4GQ5Ntamc+K2tjtVRzebQd8ZG+6j1S8qezroyyLx8lual4&#10;7sJxvHn3Chpqc+n3fBBE2ZedHo/0bB2S2UHbW6qxtjiF0pI8xOoSVGmksDAv6NnBoyi9Fyb68cLZ&#10;I1idGkRQaDBKCZSgIHrPxkpkU1IXFBXj1Kmj+Oaj1/Dxay/inefv4LuP3sTvP/8ARw8vYYxKpaam&#10;HMWFOehoqlPBb3V+EEXZCSqFMSbEB1EMigmxcdBrdfjo7Rdw+fRBfPfB8/jwjTvo6apHV1czYqTg&#10;Q2YCAexH4IXRL0fg0NIUuulXDx+YwKUTByjpRxlYc/DK3et49soZfPPh6/jq7Zfw5RvP4+nLZwgY&#10;WTIYz4BWiUB/FxTkpaCY56uFwS6U6sPdzV4NJjrYWyCB5zOa50K2fXF2sYZfoBti4/zol6sZcHwR&#10;SzUREuwKXz8HBIZ6kn2lsmUionRaROviEMNzmZSRjoqmNnz5HRn4ATn94ed/xuff/gdB/C3q6ruQ&#10;kpVPhZSJxfUzOHruDhYPn1Ypl0fPX1XZWtXEmBTJqyAbjxLEVbXNGwNbWdoNED/Ixg964gdBLIyr&#10;BrnuA3gDxBtMLHK6kbJ3A8SlKBRPXFBIabkB4uLs+3JaJXtkoqq4FCNDwzi4sIR33nwDx48cUAMn&#10;MSFBuMmD/vOf/8gI/izqKMebCOKWqiY0VlCyl9egpqiKbNyCVkYhAbQkgHTWdyg10ElWbq5oRD/B&#10;3NlM/0xgy9ywDIxJMsdIp3joIcXCIsEFkJJ+OT0g6ZpTBPMKgb2M1dk1tnWC+ZCaVprl66bI7Itj&#10;Szg4t6TmhtN4oRLJWJWUwTkEcnN9GYZ6WtV+wr1dDRgeHcfMxBCuXTqFI2vLOMdOPjjYj66eTrSp&#10;aiJDmKU/7m3jxaGkbaJUlekQ2b5UGxkOX/pDGaV1cDaAvdM+uHmaqLKp9k57EOAp9ZsN4GC3F2YW&#10;e1TFDDdKa3tHE4RG+DGAJqOTx+Hv64UC2cGyKB+5qYlqdDcw3A/xmlCsz46gvaaQoEjEyEALVueG&#10;oaUPjyDjBQW5w8vDVqWDPnfpBFLjQsmI9QjwFXavQpC/B1bGh3B9dQFNVWXIzcthwBvHP777DH/9&#10;9C385WO2T9/DHz9+HX9ie/P2Jbx85xKOHJjheUvA0YNztFUxPH++KlEj3M9F5dDLMss+BvDfv/8i&#10;Do4N4Lt3X8IFsvnZY4eQQ9+dX5iBkrIsFJElJXc9VRtJhdWApy+dxNt3zql8+5nxfhxmQHz5Fr+T&#10;7cUbF3Hv2kW8cu0q2XiS/aIa7QwkB+fGMdzdqpJCpFqJLCWtqSiAr5cTJbIzWdlJbfIu8/dSzEGC&#10;o4eXnUrEyctNwuQg+3VmFINhFMLDPRFIMIfzt0XrZXopHjF6euH8HMTRejR09+PL3/0HQUwAU0Z/&#10;9NWf8OEXf8Fn3/0n3n7vS1TVtKp0S11qFlaOX8LqqatYO31RMfH6yYuqrnhVHUFLRq/hrWRrVdIP&#10;F5bV4CfZwsRsuQTvJhv/GMTf3yfb5G2y7/3EEAFyvl5HJqacJhNXlVajnAB9EMQN9Q2KfVXaJYFa&#10;wvvVZOgpXvT9S0MYHehDRmoS9i/PwdnSnuw5RVCfxhv8AY0E8EhHH6Z7h7E0MoH1mWWM9g2hlZ6z&#10;lR68naBtqW4gW47h3PoxfPDqq7h96RKGe4YxQIYdplR+g9Hsz999ibdfeZFAkqmRKfT39KhpsSoG&#10;nUUex+3L56GLi4IuWgNdVDQ0gYGIDPBDDFlHFx+HlpoKmvf/wmR/D0ryc5GmTWTQKEZfRwNG+lox&#10;Sn+0PDOC62S8Jekcw1QIfQNYWZzB2ROH8QbZ6Y9/+BaffPQGpkaHcPnkOt5++Q6+/uozfPnpO3zd&#10;NI+3DWlpehTlZSGK3i+GslHmTWUlj6unMIEhnN0MER/uDAenHdi38yFE+tionRysrGQeeDfltjGf&#10;k7K+UuPZlrIwHBnpiQSz5ETLrpPeCGJw8PNyVjtQyK4UGVmJ6KmvxNJQF69bEju0HxnHQc3Dennb&#10;IC7KG5X5OmRJqRxtBPtHtBokS+H/o52VVFfsP3l6ta/WXdlp4/I53L16Gc9du4QXblzFizev4fr5&#10;UwzYUzg0z4A50o+keA2mhpvVKqsyytvIQErYyEDE0e+21FfhzWfP46v3X8LpQ0soLS/B6PggWjpJ&#10;FI3l6OxgsG6tRx5/1/ULx1BXTgXHJuw70NOBJlqSu1fO4bU7V/DWszfx5jO38frdm3j9mWu4feEE&#10;3n/5WbzM+7JwY7K/EwFB/gyWkfDycUNBfgo0VCk6fRQfd0dQuLuS7YGUzE5u1kjShiAhPoj2RVJC&#10;ZQ7fHrIVjxTK8w/xUFUtw7Vx0KQkITEzFYnpKZTX6Wilp/36d/9JH/w3xcIyKv0RQfz5t/+FN975&#10;gtKY1kYrO5sUYv3UDSwfPk8ZfQs3nn8d+8nItQRuLZVocWE56prb0T8+pUamc4qqCeKEeDXFlHef&#10;hf83T/wgsDfniDeYWICtIxNTTvOLZBWTMLHI6aK8fNRUVm0wMeW0gFjYWKR1bWUN+np7lQdpaqyn&#10;vJpCc3UFIhnpM+MScerQMRw7tI6JwTH88Xe/wVeff4y//vUb/O63XxCYYxjoHcQRXuDaykocPXQY&#10;//jH/8Gx9f349KN38fFHb+Hzz97Ds3efR9/gAtr7p3HoyFG8+9ZzePb2OZQwgKwszFA+1WD/wjQG&#10;2SlmxrpUKl2YvytCvJ0QwAvm5WAOH3fe9/TCtWMHcGRmlCCIUkFKG5cA2Z1Cr9Xw9/K3MuJWF+aR&#10;SScJ0gG1xcsyg8Xf//AVfvf1h/j77z7Hf/z+c/yd7eK5kzhzfI2/6zPsn5/A8UMHcfXsYXz20cuo&#10;qy1QQMkhOwYEODO6u9CLhcPP31rlFjv7GpMJpHKkIVzcDRAXYg4LWf1jsp3Py0ZquxBNEEqdsmZK&#10;8vAAmf5IhxQdnOxvJHuboLulgjK4lCwYTHl5SvlImYLpri9FY1GWqo6h1/giKlBK0ZjBP9iGLBGE&#10;1vp8ZCRE4uXrp3FsaRhJunBk62PJbOXIL0hSCyI6Oxvxn//xF/zn33+Hv//t93jzlefwtz//Bh+9&#10;+SL+9pvPcevcMQx0NtPz9iFJE4G0JA2DpTv8fVxV+mJUVBhBXI2XnrmBa7Ra5VQo42ODeOfONdy4&#10;fIJMlKky5YpoEarpgUuKUqFjQJEiDHqqoZyCLCrCOgb5Ghw9sICT6ys4vrqCYweXcezAEo7RHx9d&#10;nMTq9BgKZBq0IIMkUIywYD+kpcbz+vqjsiCVqiUGbr6OsHe2Qpw2VFWxdPG0RXS0N4/TC94Mcu1N&#10;JUiOD4U3pbSTqzncA10QQQBHko2FieW2oKwEWvb7oZkFfPHb/yALE8RkYkm5lNvPvvsvvPL6p6hv&#10;bqMfJpZKqnH4zNOYO3gKF24/h6v3XsPCweNqQEsYuCi/DM3dfSpbq4TKM5Og/h7Ekrn1Q+LHRtLH&#10;JmgFwHK7CdpNAG/+r5iYX1CvQFzBaCGj04yMAuKq2o2BrewNT1wkg1qU1nXlPNhDq8jOjEN2WjLW&#10;lhaRmRwHHydbuJvvxXM3n8FXX36MOzeu4/L5MwD+E7/99jPMTC/jwtnzePGZO/jsQ/7A6RFMjM3h&#10;2Zu38PKLz2NscJaM+Xc1Gvz7336Gb775CINDE6hrGUJTfTcGBodx/uwxfP7Bq2TgIfzm60+pEpLR&#10;0VKGUHqakABXpOqCEMgL5kNG83WTnSk8KVXd4esTgESeo4L8LMTFRqKltgw9bQ14/tY5jPe34czR&#10;NVw6s4q//PZDfPjeqxjlif7rX77BP/72Lf7Pd5/ivwjkf/z5G/z9T9+hpaUbbYyoawsLeO76Zayz&#10;Y926ehqFBNFAByNurh7J2jCEBLmxo1GqN2RS4tqjjUAqyIhROxjaORsh0t8Udo7GsLTerUas3d1s&#10;6JkN4U4pHEHgShmdglwysZ89GVmjyvf4+duxI3qwwwbg5Qsn6Zkp+7RRaKzJYyBKQUQEf6+3OdnY&#10;Fv58rR/fK1Uyulor0FyVz9/aiuKcZEr0VOgTKWf7mhkQi5GWGYPmtmq8cP0qviZov33nFXz04rP4&#10;6s1X8cXrL+DGqSM4QVtRW1qIO+ePUll1oihLT4nuhiBfDwQGeCIiPISfVc0gvoDP33qFnr6cXnea&#10;5/UQWbgE506uUgXEYXykF+vLk8jMTqSPDMPy3JhSMK1NtQwQHTjHIClS+tNX7+H9V+7iPbLvh6++&#10;yPYcPnjlWSqDE5TmEhBkaSHVY4Ee7bU5uHx8PxoqMjA/30drmIxXb51GfIQvTh5cUFu05OXEoaml&#10;GNm5snWLHZJSIsnQlpBa6J6BDET0xBEpsoIpCaHCyLpEpBEHc/vX8Rn9r1rBdH9kWrzxp9/8B+49&#10;/67yvNExySijrD5+8Q6mlo/hyrMv4drdVzGzsKbmiGV7IQFxJ/uw7JxYQTmdmUsQS+70BoAl6SPp&#10;ewAX/oiJpf0YwJtNQNza2EYQN5GlKihritUCCJHTtdX88rra75lYRqZLc3IIgAYM9PfRg0VRvgUh&#10;NDgAaQRxOC+mp6URAhztcfLwKjtLNk/oDJYWD6Cnpx89gxPooZzev7SE6ckJXLtyFU1tg2S2Mypt&#10;87ln7uH8qQu4cekiLp08gXdfu4e3X30WJ04eRwV9dVF5A1mjCkMDQ1hZWsAzko534xxeev6iKjla&#10;XhsBTYIDIy5B7GIEL1mbyib78cZrQpCXoVMAlmV77ezU9TUF7PgZOLJ/Wu0AuTgzgw/ffAXH145j&#10;ano/xqaWsbR0CO+8/jrepff/4tP38fEHb9IvT+AMpX0rvdlH771C7zyK4YFepGekUe4Po0CqUiZF&#10;QU+WqS/LR352DCVrvAJwfnasKufjQqldEOMGA5NtqjieDHK5k4FtHMzg4emqitnLRm2e3lbQxPvD&#10;09dGrS0ODJH61O7shE5YGu6EPj6YklpLSWgPv2ABuT2fs+StLVydTOHhYa1K8ZYWpGBqqB2nVybo&#10;L0/jg7sXaYNk5U8wz0eokuWNlLI3zp2mF34Lv//gDfz+k7dx9vABvPz0NYz1deE01VJfU7VSNsMt&#10;lchPjkWQlxsCvV2oPKTsKz8nOwWnjq6itrYUa8uz+Oi1Z/Eq/fTLt+kNS3J4njrYv9LR21WP0pIM&#10;vmYMt88eRbdaj15LGS2S/jStTjvmpkbx6t2r9OPXeAw31O2zvN6Hl6axTj+foo9X+07L6HNWqgb6&#10;JElCiYOvvztlsieqyqhSVsbVoJtfkAOmh1uQmRmrBtb8Ap3hQbshCzHspPBBoBvCkuIQpotHhD5R&#10;gTg2OQl69vdjZy8RuH/Fh19JqdoNIKsBrq//jqvXXkRjWyeiYnSob+nFCYJ4fP6wquhx9ZmXMT79&#10;/+Prr8PjOtJvUfj3fPc757m/c2YmZCbJYmZoMTMzMzMzM1ss25IMMltGmZk5tmM7sRM7thMnduIw&#10;TWYmk5lZ36pSlGTmnvv9UU93q1vde9eu9a61ale9r1itJZiYwZ0gFgs92nv66ZHbkVf0C4j/HciU&#10;1v8xQy2afP3LJNb/A8TpGZTErQRxC6NXtZTTcyBuou9samiU2TwECwtvXFVQgJZGgniI0YR+J53f&#10;cfLoUTJlvbxf6G6nQFdTFWKC/Og949DV1ojDMzO4Tm81NDJC+bkfB/fOyEUU42splaf34ZuvP8PZ&#10;E8dx/Ohx7Nm1D1cunuXjND779DFm9m7ihZ6g7N6GRvo2MTVfTK+dnF2GyLgM5OZkYc1YN/x5EeJT&#10;3JCQ6oBAf33ER9jK5Ywx8e7IygtDTlYKyguzkRAXgy2Tw+hvr8DezePoaBMVL/IxMryKwG7H84/u&#10;Uz0cx8MH9yjvn+LDxw/x+NFDPHzvAU6ePM6AtB1jayYYRLbKcixTk2OYnBhGWlo2JteOyOOpq63k&#10;YMlEa10lairyMUgpHE+FEBzjjtzUCCgcDeHhT3CGO8DaURte/tZw8jSFn5e93L4nakIJmecf5MiB&#10;ppDbEF34vpu7Mf21udzCJyZsfAjU0gKR/Jy2IciFfs8f3rLqPf2eDy0FA4XYcCCyOqakRKEwLxU9&#10;9M9ru5uxZlUTEhOiyPSpchNHHt8T5VZX9XbjwNZN2LdNTAJuwB6qrH3bNhF8Xejt7KAyq0V3Uzma&#10;yepiUUWQvxfZ2IWg8UdwRBA9bSPHRSmKi4tlQr+h3kbsnBrD8GA38gnw5uYqVLBPRGtprMSFA9Mc&#10;e5XooCrq7mjEuSN7cHpmGtvWjVNyV+Ha2ZO4dvowrp4Su9lEO4ypdaMoL8sjk6cjOTUJsXH0+rnJ&#10;iKAvj4kJgZuXE/vMkdKecjg5HC7uTpTXLpjeOihB7uZvj9BIKrdwVzgxWDo728I7zBtRGQkSxGFp&#10;CYgkG4vE8amFhTh15QY9sEjJM7vIQ4D4+ecE9csfsX/mNNq6ugniJLSvGsOBMzewemonrt59Fyeu&#10;3sLoyHqZY1os9KgorcHguvVoa+9BZWMncksq8V+58XH/BuJisfzyd1L6NwDztVixRRALRv49Kxem&#10;paO9tU0u9hD3iMuLyMTSbxDEBLDYDD8HYsHGAsStTc0YHRVb8vLg7+eDuqoyrB7th6eVCYLYgbHs&#10;EJEwPD7CH20t9NmlRajj99y5dQMfPH4bH3/4Lu7fu417b9/FyRPHKJs/xM8//5ks94Cg3Y1NZNlB&#10;yo5Rsr2Q1bcYxVd1tWJs9SqU1RTg9DFG6t5+hIWnIiA8Aan5iUjICiGo7elDTRAYZkL5ZIzwOCsU&#10;VyQgLjGMUm4HB20ciqgOzlLerR5tRn9XAyVrPgdAFrrJAjO7N+Otm5ewg54b//ga+PFz/PP7T/F3&#10;yul/ffsp8NOX+PrlU3z1xUueVzNevH8X0xtGZQXIsrJiMsVJ7KVv20Kpv3PzOvq4jThMAAy1M5Dt&#10;WY+t61dhoKkYgSH28Au2JXD1EBxpA99gG+mht4904NHFI6ikHA8NI1v4O9A7mxHUCspnerZgB7i4&#10;mBK8Dgim/BNpdLwoC13cbBEU6oWoCA9+tzOi4tyQlBKEoGBnDuoApKbHEaixVDMVOLJ3J/bv2khf&#10;OcprW4/J/k588uhNNNVVyJ1MMwTVP/7yDf71wxe0EC/x02fP8B497t9evIfnd98k6Avx9pUzuDSz&#10;k3bBm37UD4GC+YL9CIxgiMSGHz24wc8/IOhbpKw+e3g/EuOpSlprpZTt7KqR8wiHtq/HZ49v8/3d&#10;uEtb89E712Va3iP7t+E0/Xd7bQ02UeUc27uNFu0U3n/rMp7cuYxP+Ll9u9bynKIRExcls60UUFJH&#10;U20JIEdG+iElNRKt9SWyH0Vq5OSkCLlhJIW2xDvUBbGJgQysQfANJcDdrOEb4UsZLQCciCCxxzg1&#10;AQmZ6cgsK8W1e++Sgb/Dh5+ICa1ZEH/yxU94/OJ7TG3eS0/cjujYZKwaW49D525iTID43ns4Qls5&#10;ODguk+PV1rcQxNUYXj8li4tXN3XTQ9cKTxxH8ApPPNvm5LRopVJC/wbkuRVbv2dh0cQuqPb2XgJW&#10;gLhSrtiaA7HY/PB7EIsmEgS0t7RR4zciNl7sBvKnTM3FzPbNMkuisZEOdHRUEBnki2BPF+SlJaOp&#10;qgrjY6tlmdLnTz/A5qmtePzwPr77+gtejN0E7/vAP7/CUUrogdE1GOSFG5tYjTaC4xh9zvbNa1BI&#10;v5lVkIkmeq5zx/diw1g7/k7/um6knxcmEukl4YhPd0JEuAJhAXpIy3FCWp4zEtJ8kBwfipktEygq&#10;L8EUWbOyJBfrJvvlIoSernpUlOXgPBlgw5oxqoUhss803r11Gd999AQ/ffoMf37+BH97yUBDj/7P&#10;H17iKyqE9WvXYt0aern8bMr1UqwZHMTVcyfx6fv3sI9M9g2l6G161s8f3MFmMnQDmaO5qgBhES4I&#10;jXKBp48l2cIENnbaCIgU5V5teX3isa63haohAV5BPvAI8qIMdCRAZvcnl6YFISbEUeb2Ekwt6g0V&#10;5sQhKSoI7p52iIz2QXiUD/1iMlKS/GU+5TiyVGZWKtZQNWzfsBrjqwfp55uwb9MYDk5PoaWpFkd5&#10;7f780bvobm+hV91MP3yXQLlJT3xNAvjs/t14cO0ixvrasW6MAWrtEHrJyIEEcGigALEnH30o56m+&#10;yGJ3zx/CwytHkZxMIKSmUOqmo62jFlmFPK60WLTSgws1tG6kD9smRnFiZgsuHd+DA9snsHnzWmSL&#10;uyG8Rof3bEcNWb23uxX9HU04RWk/vZXqqbEGGxjQN0wOyJxYaey3+ppSAikYorRNeHionHRdTbUh&#10;dkzVVWSyD93Y794IifFGWJwHcgtpJZICEBDiBj8fOwTGBSMmJwUhqTGIzExEWHqMBHVOWRkevP98&#10;dseSTIz3A6X0n/HJlz/j8UffUJFupBduQlRiMkY3TOPImVsYpwUTID529iq6ewdmQUxJXV7dgDXr&#10;t1B59FBOd6CSmCOIY/8NxMIXCz881wSIf2XlX0A8x8RzbCxA3NbWI+sS1xDE5QSxqAAxB+L6uno5&#10;Iy0ALB4FiMXtnS30talioXhYMJKoArrop0Sq2hRGYh3tlUiJCUeEvzf90R4Mr+qjfN6Nv/zwDab3&#10;HMCHT5/in//4M/7183f46ae/4m9/+YrvfcrPzODMqePYfXCaEqUDfas6MckLNTXei6PHdiGnKBNp&#10;bBU1ZPaqPFw+vg87J/qRkRwDZycbxCY5IrtErN/Vhq2jOr2ODuLTHPH09jnkl+Sgq6sZ7964jO6e&#10;FrQy4pfQM1VW5VMKR6KqNIsswM5u7sTRmYP4+w+f4YsPnuKtixfx4f238d0nH/Fvn+PTF49w98Y1&#10;fPLRYwz3D2NkYJUE8QYCesfGdXj27h28ePwIX3/8Pv72yRN8+d49HNqxBSnJlkP8kwAA//RJREFU&#10;iRy0ojBbIMIIYndvU3pIayhsNBEW7wGfMBeysw8aK/MxNtCOjpY6ePv70QN7sH+DYWVthB0THWgu&#10;TGKAdENVUTriIgIR4GqPvsYKqowQBHPA+ge58nvE2uooXD+yD9XlBQR1AS6Q7V7ev47dBMk2qofL&#10;xw7hw1uXKC+zMEg2Xt3fhvcJ1I30bDPT2/DDs4f46N4NvOD5XDx6mIDfjg9uX8MYr8lj+tRL/L7s&#10;xCjKaTcCxo0enL8d4o3NG8dw88ReXDm8DeWV5aijpM4ryIBIqbN2dSemxnpQkEMFSF9czGuyZWoN&#10;Hlw5iRunD+LW+cPYQXauqa1FYVmuBGZ+Xi5tQCZ2bVmDrZND6GivQldrDYPAEM4c2orpjeMMSnUo&#10;YZDMzM4gM0ciMSkG3r6+tE5htIqFmBhsoF+OQniML0KivRDI/s8iiEVWFrHQw5uBMjwlUoI4Mov9&#10;K1pmHFKKs1DK8f/hi68keAWIJZBf/oAXX/wdjz78Cp2dY1Rh1bQyKVi34wAOnLyBqd2H5EKPA8fP&#10;o62zT0ppMbklkuSt3rCVlqSbY7gFda1dvyUF+NUPE8RzE1sCwL8+/gLi38vpuSY8cWd7pwSxkNOC&#10;icsLS2jCixkxmyUTiw0Q8l4xgVxJOSVA3FzXgI7megT7BcDDy50+zRFLVy7DMqWFsthzmJ87Brsb&#10;ERcdwWjaKLNXHtl/AIcPnMSRgydx+OApHOLzg/uO4viR4zhy+AhmCOKtmzdhjJG+uaURHZTQ5VXF&#10;yC9IRk9HDaVxBlJzU5BTkC4ToTWIfbKUUqLmk7Ood6wwoLzXY5SlL/TVQXSKPRLzXcnIQQhNiEFZ&#10;cQ4aq0tRRA+ckZNOmZmMAkrXyooc/kYKO7mcvrsT46NjOLRnM47u2YVD09M4uHMPpfY0tm5cL2fb&#10;t23aiJmdU9i0fhwFRSWyJEtpUR76ugdwaPdOnDi4F4f3HcKhbdPobu4g01eipCgbIqdTZKIoZm1D&#10;n2oDOwc9OLgYwifUmgOLMjgxGPHxkWTWBGwYbEcaA6JYB5yVEYPQYHfEk2XL0qKQw3P2c1EgkyAS&#10;s/HZyWHIpL+Njw0hc7shLDYA8ZST8ZSQmVkpDMa1aKFc3jYxhu3rV2M328RAD3+jC/l8v5FBsYBs&#10;XVXA/qkqkfanhUpr7dAQhvs60NvRigEy4aGtEyjOzsQw/Wt1XhbCKVXd6T1FBhMx2+vp6wpXfxes&#10;H+tEZXEujy2RvzmCVd0NSM6IkkXZs7PiEZ1I1USPnkgSSOFnmhqqGWhyMTnSw2DSLitRVlYWIyMj&#10;mdekFKmZSRCphMXilmZRTIABTLy3fqgd+xmQstKJA15TsZy0toLHXlPG861EWHAwoujVN67pQ0lu&#10;vJwJj4jxQXScWDTjirBoT9hR1XgEOSE8IxJh2fGIyUtGMI9NsHFSDsdGUyuefUbwErgyz7R8/BEv&#10;vvwHHn/wBeqbepCXV8zzyMTWfUew7/hF7Dh0DFfuPMC+I2fkjjixQ7Csqg4N9a0YndyM2oYOBrhm&#10;NPX0/fvs9BwTz4H4P4H8n0w8tyWxkK2ro5vRgRemoobgLWX7HYjFLaacPAliwcQCxDXllXj/wXv4&#10;1z//gdHhVXB0FjWWLKGrp4SQEC+IYuLeLi54cOs6hrs6yXyrsI0S46efvgd18+/av355/Du+/+5r&#10;vH3vLTx79hh9/QPYu3cXGshGVRx8uTmJlPAMLgTcMCXSQG8jertaEB4RjAxeQHG/0cnBVCZm8/LU&#10;JcgViE0xQ1SSHVJyPBGb5YHS0iQOvlrs3DZKNmnFyYM7sZOsUSuKfXPQ9HTU4zgVwKqeHlw5dQDU&#10;zsDfPpdrqfHXl3j77lX88N1z3Ll9FieoKo4enmEAKKFM7Ud/Tye++ORDNFEybZ1ahy8+fUI//Rn+&#10;Sfl94uAM2boPE2u6kZwbivgM4cW82GfGMvG8yIgRmuAGt0Dhy7yxfrxLViX4/N1ruHpkP9l3DP6+&#10;bkgnABISgtmv1nCyM8earjq8e3o/to51kX0C5cqnM/u2Ytv4AIrzksjmTairKUB8YiyunzqCT+5d&#10;xefv3KC8fxNfvvsmPrt3GbfPHUERg1kC5bjo24aSbExRpr5Db9/f3oRsesLBjg65k2j3xlFamD7k&#10;5WSgrbGMqi2Lfe0AJzcbOdHm6mElV0rVEWxJVEaxseG0FzPYuVmseS5CMYNYfh5JozQPcQmhVEBF&#10;aGRw2bVtgtcmH5OrB7BnahxXeE7P753DO5eOo6dVLLFMlDnEI6KDOAYqMdBTgyvHp3HxyF6OzXJ5&#10;W+kO/XJ9ZSmuHNuNm6emcYN2a+/kIPZRdRTnpSMy1BdN7IuqUvrmKH+ZJD42zh+5+fGwdTWDi68t&#10;IjLprQng0NRoAjoO3qI4HomxqqkFL7/56VcpLR4/eCHWTf+MR48/Q3VtO9Izc5GekYfpw6ex8+BZ&#10;7D9xHpdu38fO/UdlWlpxe6mM2Grv6JO5umrqO6hC6tE1svb3IBYAFp54LsuHkNCzs9FFAsBsc+D9&#10;TzAXZaSQiXvQ0NCEyvIalBaXSQALOd3W3IaW2jqIfNMCxMVk5HIhp2sbMdDdjRvnzzEy1sLF0w0W&#10;1sZQ11gMd3db6OiqQN9Ai//bgOHePrLXMUxMbMGdW3fwrx++xD+++wI/f/kF/vH1l/jnt1/g71+9&#10;xE9fv8Q3n3+Ea5fPY92GzTh76hDqRGJ0RtRyRtf8Qp5LSTrlYTYq6WFPH9pJT+YhlxhGcfDbUm7a&#10;O+nC20MTVqYrYW6jjoBwY0QkmssJrsgkZw6cDDTV5ePAzo346NYFbOGAH6U8FMv5Jgc78OjWFUxv&#10;Wo/pdWsxs2mTTNdzat82ebtl58Y1OHN0N47t24kP371BlsnBi0f32F8F2Ld9C07w7xePHsHNC6fJ&#10;3Ftx9+p5fP7eWxjp7sA1gmjdQIdMTh8vgJzvRU9rCRtbY56DA0LCnRCfQDalMhAlV4pzcnDr5FGM&#10;93UjIzsFfpSsHu5WSEoI4Gfo5aKCkRwejCFKy5qSDCQlhqCBjJUQG4j3Lp8k8Ifk7aT8vFQMDHTi&#10;Io/t7QuHcfficT4ex30+ntm9heBJlzZClEbJSQ/l9U2VmwZaWkqRS8bs6WxCfESY3Kt8/tBmfn8E&#10;fS8lf10pg2e4nGCzJQs7upjAwckcHgS1SNO7gb57w8SAnB3eT9/dTqvV1lKNXVsn0dNei0tHZtBS&#10;XyqzjNbyuMWab7HK693Lx2Ut5/Ukhu0bR3BsehPVUzYVRTSiYsMQR2WSSQYWK+MO7tiAlsY6ZGXl&#10;YNf6MYz29eDEnp24Stu1bXwVdvH/a6uLERMRSo8cBP8A0eeuiIoKQWCIJ5LpgcVSS0dnO9iTdKKz&#10;ExFMGR4QH4XAhGj4x4lcW/HoGxvDy29/xgdk4V/bJz/g+Zcit9YLyaqJqenIK6rE3uOXsGn3cRw9&#10;dwXnb9zBtukZ1Ne3oJlsLKo/iDIvq4ZXE8TtyMmvRt/aKYI4XoB4zhPPpur5dXJLAPZ3DCyYV7Lv&#10;L23udXFmKpm4j1GtSTJxaeEsEwsQt7e0E4j1Mte0WG5ZKtL28L2mpiasHhtFGb2Ws7Mz7J2t4exu&#10;AQ3tZTAx14AoZm1tY4787Hx+ZzU+/uAx1q2bwls3bgE//YB//Plr/PzDd/gH279+/BZ//+5L/Pjl&#10;C/zjxy/x4tn72ERv+dGH7+Dq+eMYHupAXVMNsvMzEEs2Sk6JlgPg0LZx+ssQjI218SI5w9nRkNLO&#10;CPFhplCYLieAyXKBBpRKOkjKcKb88pP5ryKSg5Cem4B3rh5HYX4KI/4JfEKveJEA7eDvfPfhAxzm&#10;4Hn23l36sI0YGRnC1PAQNqxbQ4Cvxs3TM5SZqzAyNIDdW0dw//oZTE2sJZA3YjM/88E7t/CXL17Q&#10;s03i2I6t+JA+8trhXXh28ywmB1oRHS1mS13h4WEBFxdLBj0FmskSQjKf3rURx3ZukjmvLh7ag/a6&#10;EkpUF9oFD7lgQ2TNFPmtPL1ckJwciQwCpigvQVb1i40PgV+EH/o7mqmU8lBcmoN+StOetgY8f+sq&#10;3jp7ELt4/KtWNaKnqxpjfa3IL6ZkTA1Abl4M1U8ZQmMCUVGRSytTipHhNlRT4uamxyE+MhRp0WFI&#10;io9AEH27k6MlvNysyb5msHbQhY2dPiytDGBnb0o2dkYqmbhN3Eqirx0f6sTlE/uxQexqmlwrk9mL&#10;zB2XT+6RQSuLzN5IW9bR1oILZNBzx/dhzdgqsnAdTu/bTpXTROuTJpPmiaR//b0NKCC75mQk8jtX&#10;kVRypU/vpfxPSUrHSE+rXANfXJiP4FDK9oQEJDAI+Pt5wdfbTRZhF9k0fdmXvj5OsLJlEPJ0JHBj&#10;CNxYPsbL5hdDMMfyPHr78clXfyP7fkdvLGaohS/+AR9//jfcfedD1NDvxidS/VY0yIUeE9sO4NzV&#10;t3D+2h1MbdtNf9+IFoK4tLQKPf0j6B4YRU1dB1VAJcY2Tf8C4sQk5P/CxKL9Kp/nGgE8m9njNxkt&#10;wfzL82J6oW4B4vom1Ag5TRCXCxCTjdtaWsm69XLFlmBjwcSVZOousnB9Qz18/Tzh7OIgy2+aWRjB&#10;yFQX2vqqKCjM4vcUICwwFA/fuYMfvv2cMngIl85fw2efvMDPf/87/v7Tj/jpr3/Gz6L9+D3+/udv&#10;2L7FZ8+e4O8E9k/iFsePL3Fo72Zs2LBGpszp7KS0ryyQOZQG22pRVpqMiHBX+IfYwsffFF6Bpgij&#10;nI5KoqwO0YObny5iYm3olWyQnc1BmByMlOxoVFbzwtNPnTu6B2v6WzFJiV7LwZtJpuxpY6fXV6CT&#10;YKgjS5TXF2FqcgiFJWnYtKYH+zetpVzPRgtZqlVkx6QXLi7Mk/WRBvg/q9oo1Wf2YmrtMNl7rVyO&#10;OtzVjuEWslFZNiKDAhDi6yHX7roTCAHBbogM8+A1ikVjSSaKspIJynBEBHkiKMITDo7inrALshnA&#10;4jiIy/OzkcvrmZ0Zz2srNsBEI5dMGp/gh+62CiRFhmFNXwPyyCxlZZkY7G5GYXYGKkpKaDHi6c2z&#10;6E2j5GaJwpJYAsMNcSEeGOyrlGlzRnsJGvpuUYdq+/ph7JoS974jEUwP6eXJfna3Y+CxpG9OhLlC&#10;FTb2Yu23DszNdWSGjuiYAJTkJ2HNqhbMbJ9kX2yjvJ3B6QPbcJMSee1Ql8zaIeTzDvbP7q3j/J0R&#10;lJeXYu1oPx7fvoA7F4/gyok98rlYyJFMhZnP4z66bwsiwwMZoLIpT3OxY2oUH791hoHyHN6/dgJr&#10;h/tw6eheyutjHMtF6Od4KSnOZ2CiDSzP4m/kw9PTGa5uDrJUrACzlY0pHN2dEJRE4MZGy9tLwUmx&#10;CGFfRdGzD41vJOv+BU8J4KeffPcrE4u9xNduvIuG1jZahzTUNnbh8Nk3sXpqDy7ffhtnrt7C5KYd&#10;qKunJaWcFkw8MLIG7X2Dkr3zcnm+2/aI2WkxsZUsWfg3KT17e0kwcUnm/3uOrblWkpVGEK8iiBsp&#10;b2p5kTlwycKidbTNMXEBynLpiXMofwji7q5uRpdGsq0FHB3teRFN4Caq6emryNtLohhXbGQMB1cm&#10;+ijVt24cx8CqVejtG8OeXQdw7PAxvHn1upTXB+gbTp28gOuXruDapcuU05dw8ughzOzfh+FBnnBT&#10;MzughAO0HutHOjAx1o3CXEq+mhwysdiX6gYHFz1KegNKO22E+ejDO1gfnqFmCIy0oPexQXI2ARHp&#10;jaLiNKRlRSCDvqertRq7GRzWj/WinIO9gr4tkp5zevMI2b8J2+ipGhry6XEHUFGZibyCeOnxcujr&#10;Nk0N4+rFo9i7YxLXr56iTC/B4X27sI6D8N03r2HT+nVk7KP44dl9fMIgVpyfi4G+DtQUZCEtIkTW&#10;GnK2MoGHvQIVmQmUtpuxurMO4fS+Yn9tIlsKJbJPoD28Ahxg7yD2G8fIbBQX92zBoysn0FVVgLvn&#10;D6OTQcbLxx5NVbmUu35IIoiaavKxit40NzFCDuQJBqzxgXZkF9DzhXojQWyGSA2nvw1FTIIH2dUJ&#10;4UGOSI7xQRUDSVpyCO6dO0Q5X4OGqjRkpgUiJprWJUIBa2dN2LlowMldE+bW6lDYEcQWWrJMqbW1&#10;AVwo+339PZGaEot0qiYx0z4x2oFqkcC9qhCnDu5kMOzH7qk1qK8qwyHK+j1bRBWPURzctZ1jsUmu&#10;ytq0bojWp5jKoZPHG08wlKKrrViuS09IoKVITGZwjsKJg9uwdrCZNqSZYBWTYZmoLiuRkr6xoZJy&#10;O5nsX4bKkhQyeAK8GRD9aQlcqB6t7S2hIIhdfTwRGBON0LR4hPK4w9PiEMzgGJ4Shz2HT+Ljz36U&#10;TCwKis964z/LtdMnCdrGtk6Z0aO5ewhH+FrUvr7+1n2cvHgTa8an0FDXjOamDgaQWoyuWYfWzl6C&#10;uAu5hTXYuOvgHIgFA/8exHNMPMvAopVmZfwbC4s254kFiHs6BYibUMUfKvlFSgtf3NHegabqOpl3&#10;etYX56O+pAK9PT0oLiuEE/1EUnI8RNUHHS0VaOoow5dyJZ++5cjuAwTlKWSnZRKAXbhz8xpGGYl2&#10;7tiHozNH8OXnn4EGGT///D22bN2Oy5cv458/f4t//fVzycD4x/fYTFn9nPK2vbUZFxnNL5/dj/7u&#10;OlQTcN2dxfI+n8gS6eNnCXNLZXozPQR6kxE8Oahc9TiQ7Mi8XvxsGSNfLCVeORJSI+hzt2K8twXT&#10;G0ZkrqqcgiREJvojKzOKgScCpRUpSMoMIQN3YW1TGbZOdKKyjqqnKBIlNVk4PrMDb545gpcP72Jq&#10;dAhrRvqxZ+MGDrxhbJtYjWv0s+9eu4ynN0+T5XuQnJ6FArGCq7wAieJ+qrMC9pZG8HCwoh1xgJOt&#10;BVWLF2LJwIH+zvDxFmueRWpbffo2J4SG+fBvLmisKMDxbVOy1m5XczVErd6u9hoc2rWWsjhQ7tZZ&#10;y/NK4DnlZcbRf9ZIaVtH71mWLVY0+VBu16CnpQI5DIDlOdFw8yATOZrKGsLZlPSi2HpFUQrqC9Pk&#10;Hufc9AgEB4lyNUbwY2C0sFGFiaUKDEyVYGWvKZu5pRbMaKM8aancvBUMPC4YpFIZJCC3TQ7j2EGx&#10;m4mKhWza09Eofe/pQ7uxerAXdy6fxi369Hc4Vu6zned1Xsc+XUemPnJgmoE3l2Csp+cvwfF9DI7n&#10;9uP22QNISUiihYinpStEA89vZudG1NdVyDmamLgY+vFKrOH3ixRK2zcOYnK4GSUFefSoZfAP9uf3&#10;FcDV1Rq29hZw9/NBSHwcApMooeMjycJkYvZbIP3x0bOXpHx+/PwbPHnxLZn4O7mvWLDx9N6TJJk2&#10;CeKe4QkcO39Lrta68fYDPr+B4ZFJ4kqshiQTE1vj6zbJ2eq6xk4UljVg896jsxsg5malRZvzw3Ny&#10;WuTWEjJ6FrgiZe1vuadFE89Lstixnd2zcrqyTsppkThegLiroxON1bUSxGJiqyy7AHXF5XIibPOm&#10;SYgdKEXF6XDloIyL9IWG5lI4WJjAVqEPEz19SkB6GfqShqoavP3mJbz71jXU8fs+evQQ+7ZuA/72&#10;PV4+e4DNfD68diNGxyZ5gc7hq6cPcPLgPpw7dBCTa4bRxAE7vW1SZvOPifXlgA1HdJwXktKD4Ecp&#10;LbJm2FtpwtJcHamU1F6BRpTX2kjItEdyZiAvWA4+ee8KOhrKkV6Ygra2MlwSi+VLMlBXno2kuEBE&#10;8HtzKBsTE3yQnBFM/+2F5rw4PDi1CyMdRSitSUFRTSbyy9Kwd/sm+mBKuffu4MqhfdizYQPy8rNQ&#10;XV5CptmNF3dvUO634clVqopdW+VG9yoxO5sUgyAPZ7hYm8Oe6sXeyhRZ9JkNuamyooEo8+LhYQMr&#10;+ksnF5HHmcGJLKewNSJ79RJk0TLFTVpqHIpyMxlYU3F0+wac2jGOrNQwSmNfJEb4k8Uj0M0+E7PI&#10;d04ewLbV/ThKto+NDSZTEaju9mS4WkrqQLnt0dbOACFeBJ+XMXy8bOEpbhdxgPvKxPgWcLI3gL2j&#10;DhSOmnDwUoOe+XIYW6nB0kENtq5qcBBB08sQ9s56cHQTJW1sUUiJP05Z39VUjo7WGqRnJtKeEWSN&#10;lWhpqJILToZokfq6WmXeMsHEm8dXYxvV0a6pCezfuZVjshKlZFWR6aOhtgqipvDmiQG0NJZiaBVt&#10;QmE2ElNSEUdlcf7gLhTRYkxvnkBgkC/ePn8AOWThBtqvjaNd2DTeK1VBNL11RFQA3jy9HwHe7jxm&#10;O/gE+CGUfSruD4dQ8Yh6xPEFaQihYrv61l08Jvs++fgbMrHwxaJ0y098/a3MrVXb2EoQp2J4YhuO&#10;XaCEpkS+/vZDHDt1GT1Do2gU2xAJ5OrKeqzZsJljuZtM3Inyaga4gyd/u0/8exALJp6dnSYLE7S/&#10;TWLNgngOwKJJJs7MIli75GaHuqp6lBWUoLKsTOad7hJMXDPLxL+CuKSccrqLUbUIFfS+o/29HNBD&#10;sBI1iXVXMvq2IjTQjfKxE1s2jGNieADJyRkE5xl89+wdSosmAnQ/Ht29J7crfv3yMTZt2sygsAUH&#10;9u3BvUtnceLAbnz5/rsE9ySKqimRCpNQU5+DtPRwpBBoKWkRyMyNQlVhFD2SAwJ8rBlVjeDqboj0&#10;cDNEJpvB098QEWm2iMhyx6q+Onzw5gV61mpGwhLEJIWRnXLQWJtPj5+KXII12t+ediIJmen+8A61&#10;oeKIYxSvpHQLQHZhDIobsugvW3D5+EG5tPLwnm1sOzl4ZjgQW9BE6TbFgLNl9Rj2bxzF+uEhSu88&#10;etNCZLOfw4L8EB8eCg9nG1iThf0IEicrQ9TkJCAtygsh3vbwdLGCjxtBbK4LczMt2hU9ejZ9mFvp&#10;IzXcF/4ElZuHI1KighAXFYjgEH/E8nlZYYYsoibS2baJFDbRgQgLcUd2bgI9f7P009ExfmSoYNRV&#10;FqG3tZJBbBtykiLgz/9xcDRCoAuPydcYUeHesqa0yEAiNmVYiYLi1rr0vuqwtOExOShD4aQBfYsl&#10;MHFQgY2XJhx9KK+pgNxDDOAVakE7444e+vP9VDoVhemIpD2IJ8t108JsoUw+ObMd7906j2N7NuKj&#10;t6/jye1LeP/WZTziNXr05jm8e+MMx8EJ3Ll6BsM9nTg4vRlb101hVUcz+3sLbp2dwY1Te7GFgG5t&#10;qEBYRDDiooORlhTMwFVCwBcikNakqiCdVsMbHr4eMnF8aWkmshlMRNKFfRsHEBLgSUmtQEBIEKJy&#10;4hGZHYew9HjEZSYjLj8VEQwK7zx+gif0wbMg/pbtewlisVqrt3+SYKxnv6ZhcvNeHD13ixJ5Rq6b&#10;PnTiPDrof5sopevrWlBf24y1U1v4uhNVta2ob+4iiE/95okFeAUj/5/WTouFHgK8/69ymiDulkzc&#10;woFdj1IB4uJSdv4sE9fVkInzigjgfBTliBxIZejqpCSoqUF1aRGOH9iHiYFhDFJmBim0kRoUhBtX&#10;TsPFzgLDq7qxfvUQvWsqaitrcWTfdvqSYkxtXI89O3ZQVg1g56aN2LFjJzr5WxdPHsO64WH63lHs&#10;YADo6mlDY0s1mjsqkV8Qh8ysMISE+yE6NgAx8YGICrBDa3Yo0sIoST0M4e6ji+xkK4RGGcPJU0cu&#10;oAiOFxcwUlYb6KgrQUQcPWmUPzz8RFkRO8kcXv4K5OaEkIlMkZjkgtzMCOSnesuqfknJgeyHEvr5&#10;WlzjwPnyw3t4/941XDh1Ao/evoEvXzyR2xivXTyFM4f34siOLfjxw/fw3ZN3cOnQftqTInx7/wYO&#10;bByDD1nYy8OBHlIbJmYa8LA1QQDZNpdSPibMA+70vmbm2nAWt2vYzExmwSS2IIrUPSkpIQgJ9MDu&#10;9SOI4GN4qK9M5dpHmxAcNrteuImSdaCthJLRASFRrggKd0JCnD/CIsnQZP3gEB+8c+ogNq1qwRB9&#10;uIu7NSW0ORQEqylZ39BUBX48pszUEPiJrBgOlmRrA4JXB8Y2y+DpawILByUoXFRh6aIEWw9VuAfr&#10;wS1ID97hxnAPMoZHsAU/p0BHSwnamgplYv2U9ETEEshltBRbJsawY2otbpw5IDc1iGqN108eZv8e&#10;xtXTB3H1zCHcOHeU7QhuXz6Bm+eP4g5BLZLvFTAwitn33o46rO5rQa2YtCrNQniwHxm/AiJxgpu7&#10;A2IifGlB7NhfrjLbSUCoj7z9lZebTFmdhZ0b++Hv7Qp7Oyt4hwQiml47IotsTOAGcryI20wide0H&#10;n3wpGVgC+KNvKanJxF+KBHnfyiJqhSS1qIR0TO06jIOnrmP7geO4TE88c+QMOjp6ZT73murZrYhr&#10;J+mRm8nCVU1o6+LYP3xBMPHsFsRZIP/Sfgdi8Sik9WybBe0cmH99np0jQVxPA15f2cATLEYFQVwu&#10;QEwmriVYK3LoibPoacRijyKR/bANg/0DiI0MxWB7Oy5eOIWB0mxUeeujNS0URbGRsr6sKJe5e/tm&#10;7Nm2kX6T3riVzN5YhyZK9+mtWzHISPXJRw8xuKoLb924iCvnjjP6XsSzR3fR0FSDrZsm5I6YCuF5&#10;dm/C3q0TGOptkutvxQTTxGArdq3vRlygHcLCRAoWbbKdIdx8tOAVRnkYrOAx0K90ViMlORLtneXw&#10;D3eHF32myN0cEky56GdB+UfA+1rQ8ykQGGBDD5+LjSO1ckFANiP0+ECbXOf79OZFPL5xFh+9cwsz&#10;27bj00fv4Ondmzh39CB2rBvHznXr6MUasXXNGP32JE7s34kunm9+cjTunzuB2OAgONjSV5ppyur6&#10;YnGMOUHr72UFR4UOQsWtOWtDqKougik/Y2isCpFQT6EwpNpwRFZKmCzDmcQB6ullh/z8RLRU5ePC&#10;vo1yVvjglrWIIAN7E0B5eZFwcjeBZ5gt2SmX5+qM+upcbBqi6uL/rO9vRUleEhk8VFZhtBNZN231&#10;Oaj1Yc3m5GCI0d4qebzW9mRjZ11Yu+rwPR34EKy2Xipw9mPA8deBjQfZ2FeHgFaBg68u3AKNERTp&#10;yN9XoLW5CCnitlqkH+JoW8R20AIynUixc/bgXpzcvxfH9+5mgN+Ng7t2yOC+Z8d2tm3YuWUTptk2&#10;T07I+8DrRgcwPNCFwnz64Po6+uxc2ogouRpL3G6LEDWcPETJWXekJoXDm9bAm/bEP8ANIZEidVEg&#10;ZS1tS4CPXL3n6SlUiI2skhGbl4ywzBgEx9IXx0RIECcVZOPlN3+Wk1mSiQWIBRN/9Te89/RryajZ&#10;JLiY5Exs338Ce45cxN7j53Hx1tvYc+CEvLUkNjtUVdShtbUbY2vX0w93oLC0Dr0DqzHNz0sm/s0T&#10;zy72mAOxYODfAPzvIBZNTILNeeSuzl6ZAKCuohbFPCgBYpG2tpMgFtvJSkS2y+xcFFJSC4YW+bCe&#10;PXwXBfSBzdWVBN51nJ+ZRqm3KTrSY3B4chViKAW3rl8rC3Pt3jrFi7UTyQw6OdnZlECNeHjnOnob&#10;m/Hm+XPYNLkWV8+dwQn64PVjI9hMFr5/8wLu37qCmZ0bMNjTIRPS9XQ1YjUvYlVZNmoqcqVky8uJ&#10;QDm9sZOjMcFgipgoMwTFU9L5WsLD34HyMltmXkyknPKizPcPcYN3oL1cuyyas48JfF0N4eushWj6&#10;a/8gcySke5G5XFBQmk5fPk3/dASivMjjOzfw4LpIFXMV9y4z2Ny5jfeuXcHDa5dx9/wpvHzwJp7T&#10;D0/096GjrR63zxzDzNQY3iarVNHD+ni6wc7OhBJVR04G6egug8KGzxWacOXxhwe7kh0cZKpVTW0l&#10;6OqrwshYi7LWEI6OCoyvqkc8/ZxYRhga5IVCglBkbrx2ZCttSzuDT5mcHXbxVKClrZAy1gO+ZPGM&#10;+GAUkWUC/Bzh6WOPaILJz88eqSmhBJc7z9sZDgSuKPZtbatL/2sER4I4KZbWwtMWNlZ6sHciw7pZ&#10;Q9eIx+OsQclsCP8Iczj7akFF5w0+EsRu6jC3J5ApzW34HXbulpTy0RhoFbct0zDc38KxU4Cu5kq5&#10;CeUox8TDG6flraQn927gw/s38Yzt+YPbeHH/Fj559y28e+0sH8Xzm+zz47h94TAe37uM3CwCOIuB&#10;fE07Th3YirysaCoTd4SxxUf7Myi7IFhksvS047m6oJxsXV6YIqssTo33oamsEPYOdnB2duR5hCMo&#10;LhZBsaLFITQtAUGJsUguLMCXP/xTVnp4TBC/Twn9PoH88Rc/4533X0pGTUmnL08lsx8+h617T+PI&#10;+cs4/+ZdbN99EM1k4Za2blSU1aJz1SCGxsZR19DG4FshF3rsPPYLE8+1ucUeogKEzOYh2Fg8sgkQ&#10;z+1aEgCeey68c3lWBj1uL31EgyxxKkBcLkHMzu7oIBNWoUgAmK3gl2Jqve09BF4/mboJqXFR2EHm&#10;eZODON7OEBU+ZmiNcUc35W9JTjp9Z7msdbt9w1rZkRkZSXJSY3VvFzavmcTnj95jRN6Pj999GxeO&#10;zuDl00fYs3UT7l+7gJsXT+MBL+IjPr9GaXXqwB56JpE87ShKSlKRStkbEeeOklR/BJGN4+Kd4e1n&#10;CJ8wS9jYGcCVF7C2LBPjXQ0o5YB39LVGSJgzPLxFFXvhNdWhZ6aERH8LRLgbwcpJk/LTEcGRzqit&#10;TkVFdRba60vx5cNb+PzdG3jJQfXywR0e8118+fg+Pnl4Dx++fRPvXr+MJ2+9iScE8IOr57FrAxUE&#10;g19/a7Nc3y02w+enUabRm7nR81oQLObWGjBWqMHMQhmmVioEDYHspIMwKgE3ylcTU1Xo6asTxNpk&#10;ZE0YGeqgqSqTkjAEq+rL5NLFYg7K3pZKxNIvB4f5UjnQEhCQHn62KCtJQkVBPFzsjZFFOevhppC3&#10;gdqbSxEd4UUrwYAV7AjXADM4epCBXfTh4GbAAGAMe7JudWUagijJBSisbYwotw1Rmp9M9aDMIGTA&#10;YGhJkGrw/3XYh8rQMVGGltEiGFqqwoz9aseg5ORhBSc3cxzaOYba0gySRC5yMuLpS1OQzpabl4mp&#10;NQM4tGszrjBQnju6D5c4Bi4dYzu+X+Yye/PsSezeQvu1db2U11dO8jNH9mO0v00WSSvk2Brra0Af&#10;1VZVcQZG+Ly9IQ9BDIaCiQMDCOCKTAT6e2LNUAc2re3GGSqXjpoyODrZw9bWirYrEgHR0QhJiIMf&#10;nwcli9npeORWVuErgliw8BMC+LFg4o+/w/Mvf8adB8/lJoaE5HRkZBdh99EL2LD9CE5eeRNnr9/B&#10;5h37KKHb0Cr2DhPEfcNj6B9ajXoycU5uGUbWbceu4wRxDqOHAK+Y4Jpbgvn77Yii/QbY/2crFXI7&#10;K1vK6bqa+t+BuIQytIgMTSlQXoESRr2ijGwUEMhlBUXobu+krOlGWnIcprdtw+TIIJ5/9AzpnhYI&#10;oAzc1c/vSgmXidc2jA/JHUzDXa3YunaMniQbleUluHvpFE7s3o5rZ07h4Vs38cOLpzh15BDWrF6L&#10;62cvyKwS33z4GF9/8AjfPX8f9+mz19Av93e3kh13Uy5SdRQlIzEhAOlxfoiJdUJcsh0ltQGZSw8W&#10;NtrwDXZBeJwvnHkhfYPoj6Mopcm+KSm+sLTXJHjo5xwNKMEMYe+uD5dAM7j7WyIxzQOJDA5CflZU&#10;8nzbatHP810/MSpnzc9TPt84dwpvXjhHP3eSvu4EA8sFfPz2XXxy/x4+odzuqK/GgW0TuHv5JKrp&#10;wdqqSxHi406gWsKC8tXBgUDlgDcwWQYTaz5aKFGy6sHSWg3G5krIp9fX1SdgKHFtyN4ePnYIYnNx&#10;UaC2KEUuz1zb3YAKMmwa/VxzdT7SMoIIjiAkp/lhqKcSkaEusHMxZHAyhJlCG9Ei5U9+EgK8beAd&#10;oKAkNoDCUQs2LrpkUR2CUhfugZZwp62IIHiDCfKGpnz4+1Mau5DRyMTlxQwcVECinrKGwTIyLwON&#10;Qhmq2kt4/AbQNFoKY0sNmFBdOLiYwy/EFfl58Vg/0IBd453YvLqXvjYVaZTUhYWU92tX4/i+PdhE&#10;O3Jw3y65RPUq243zJ7Fj4zhVzSpZ/G1yzRC2UlbvZYA/sHszDu3dirX9vfIWaFJCIippM1IYxDob&#10;ilBXnM2+dkVosCdio3xoJTwREBAAH19/1NcUkOQSEBzgBxdnJ56XA8dFJKKInfC4OMSS5AKjoxCR&#10;noq69jZ89v3fpA9+TF/8Pn3x+y++w0df/IQ37z5FFW1hdEIacoqrsffEZazduAsXbtyRpVvWbd4m&#10;c02LBADlZTUYGZtAF+1jQ0M7MnNLsHbzLln6VCYFELeZfltDPQfi2UUfs0Ceff2f7Vcgi9nprm4y&#10;Tx1qysm6YmHHLxsgurpEzWKCODMHBWmZ9DKCiYsoFVvRQZYpzM7Ck3cf4ItPnuP4zD7kk+miKPtG&#10;mvLQnp2E0wcO4tghSuTJdaiprUIm5U9+fj4lcDbqqhqxfkissZ1EX98Qtqwdx9TEOmzZsIUyfAu2&#10;rBeb6Ddh68YpbNuwkYFiBOvGB5FTmEVPzItWloWZLSNkFX/ptZKSPRARYUEg0xMFG5FFbHiRTBEV&#10;7QknL0uM9NCHNBbCjtJZpI01ddBAoJcZPAQDO+rA1duY8tMJtbU5iI9zQ3VREnaMd2HtSAdmtk/g&#10;yZ2r+OHDd/HTx+/z8RFl3gV8zccvnr6Lj9+5zSBzDgc2r6dquITH107jBpll45pB1Bfm4M6ZAxjt&#10;aIKfhzO9prmUpsZmKxlENKBrtgwGxkuhb7YUFgSzhZ2aDDBOrrowMiOgjdXh7m4DG3sTejtHyYJi&#10;I4enpzWZ11fm4kpJiUBQmBtBHI60tDDExPtyYAdSWivg4GlOhjWFDeWxvY0+TA1VYcJAK8Btzd9w&#10;8tWHqx+lsr8ZYnjewWEO8KOfra7MQGpaMMIIQj8/V7h52mPb6h6OgRg532Gu0IKmgRKU1RZB13g5&#10;tPSVGCjUoGO0HEYWlNXW2jxmYzK7LRnZFhk8xlZ62PaqQoiKjTFxEQReMZoaq9DWVIXVgx0M8sPY&#10;sX419m1dx7EwhtKiXExNihKgVDP1FTh9eA9uXTiC9948hfdvncH9q+xnUV53VRv9cCRt20aMddej&#10;tT4f105so3VLQlREMERSgLWrm5AYQ5YN9EdlcSF9szdsFewfJzsk0FamZWUir6gAAeHhCIuNh19E&#10;GNaToD756kc8fU4QCyn98dfydtOzz/6Ki9fuo7apFZFxxFh1M/advIqxyR24dPMeTl66ifH1m+W6&#10;abHNt5KeeGxiAzp6BtDY2I28gkps2DmDfYKJBYjn2u/BLLzx7K2n2Tb3WrwnACyeSyCLlpkpQVxV&#10;US2TAhSKSSz63qK8fHSSiSvLymX1h4L0DAnkynx2fBO96dgQzp08icO79uDDR+/j2ZOniHcyR0+C&#10;B9qS/dBSlIFn4u/v0+Tv3Im+7k5Mb57CaF8nvn7+GIUl/L36dvz42cf4/uVT/OtvXwF//ZqNj39m&#10;++5ztpf419cv8I9vX+ARfVBJeaEs55Gan4IdkwP4/tENJMnbF4HIzg+gX7SFb6gRYlLsEBJrhdAY&#10;W7h7mcPRk/7XzQTh9H++lNo+fubw8tJHQqAC7q5acOIgdvE0RFkFvVCEE9Jzw5FdIIqABaKgOJFe&#10;vBk3zx3DezcukXEv4qO7N/HVk3cpr+/g6c3L/PtFPCCIH1w9h1tnjmJ6YgQ3Tx9HaW4WpteM4tbJ&#10;3eipr2T0JxNLQBpQRhOglJ1qWvM4+NWha6gEEw5+W/pNEwtKUoWOTDAfRl8XF+VL/yZ8vsivRYak&#10;rxdVC4Lo2xMT/SlLo9HeWEA28UUOn6cSyN4+NmRvW1kLSpRDVZAlHamU9PRXMoCoQ0NvOWwJYgOb&#10;lTx3M2Twe9xohVzIth4EXVMlrVl2HHLSYhERSYZPjcKuyVVkcTvUEIy6BK2W3gpo6i6HvqEKNPla&#10;U0cJekZqMCUTC68vUueKTRJhIR5ytd35fRO4fmwvagoykJnOsckAt3qgAwe2TuD0zGbcPjWDe2eO&#10;oJOAFdUpMjITZVqlnPwMNNYX4cDOcVw6tB3nZnbOtgPbceHQDuzbMik3WdTVknAKctDRWImrx3cx&#10;qAciOjaUFioAw1QmG9Z2oK2R45kyXmFtBmsrK9gRxMGx0YgjRmJTEhFCdRseJ6pNZmD3/hmy7o9k&#10;4u/lYo9Hz7+YBfEnP+Lw8Uuob27l96ejqqVLrpsentiKK2+9gxMXrmN49TqZqlb44uqKeoytn0JL&#10;+yoqmx5awRq551gycVZMNISknmtzQP49M4s2B+b/fC3BzCjU3dUnQSyqIuZn50kpLdLWdnZ0ycJq&#10;onxLPlk9PyUDlbmFaG5owsaJtbhx+RLeunUV//jbT/jrt1/Dy0mBxqJyHJreLv/2zctP8fTRfdQT&#10;9K2UwVfOHMZn9JHP713C21fOo7i0Fnum9+Cz+9fkBvQP7t3CB3dv44O3CY537uLp27dkpsOP+Xhi&#10;726MrR5AcXkB2bIIG8Y6sW1qiJ7YH1l54UjNcudgs4abvw4vCv2ahzacPY3gF2BNj+tJcLvBhgNZ&#10;VNn38tWBs7shDAxWICfKBjGBpgSv8NRuGB9qJCO7yo0BaRmBmF6/CkMDLbh+6iA+uXcNn967ie/J&#10;yN9/8ADffvCebF88eoegPYILB3fh/KFpXDiyB91N9GZ11dgw2I2e5nKU0QP6ejnD3dMG1rYGBOhK&#10;6JoqEwRLoGOwnPKf/pzS2sB8GQG2ECbGGjAw04GVwoABNBrhsgCZA2IS/BEW7omI2ABEM1hmZEWg&#10;ub4Qk70tSCITd1Hq+gd4ICzSV2YAiYr2RmN1JiqKE+DpLjZcmMLKQYvfrQ4TKzUYsmkZrZDqYLCn&#10;GqlJQTJArF3VhP7mCnS1lJO1PJCXlYhABoUEMry7qyUDgRaMTDSgradEJUH/bqJKVWMBH08r6Bmv&#10;lJNj7t4WMoGhyCiZmhKF7euG6KtTcWL/VtRWlqCwIBs7pyYooffg4sGdVG7bMdjbwXOMQVZGOhoI&#10;ygICPicnmVaqETs2jdJ+HcDlE3vomfeRbQ/iOtv0FlH4bjO2bxjBqUP7EUlclBflI5N9XlaWwVaA&#10;tuYm1JTmoa4sl0GR5+jtBjsHGzi5uyIiMQlhifEIjImBf1SUnNzyj4zGoZNn5B5icW/48UdfSyZ+&#10;8ilZ+dl32LHruGTiiJgUtPaP4dCZ61i9bieu3n4Hx85dw8DQWnlbqbG5A9XVtD5ioUdrL+oaelBW&#10;RWu579gsiDOp3X8P4v8E8hxwf/830X57HY9Cav/ujl65cb2itJwXK1sCuCg3jyDuRllxEQdROvJS&#10;UtnSUU7PXF/TgH27duLutSv48xcv8N7NN/H2tcvwMdfD1QsX6EkSkRjqh3vXr+HL5w9xePcuiBIo&#10;ImPEAKXz548f4cWDOzh5+AiNfh9uXrqKZ/dv4xnB+uHbt/FUgPmdt/Dw9pu4cvok7r15HuMDfbh8&#10;fD+6OpqxY+s4jvKijQy1ITjGm/LalyrBHyEB5ghJNINniD7c/cx4Md0QFuGOteMb0NLTTVCbITDY&#10;Dua22hx0yykjzeAt83EZwd5DixLKCv6xYnO+J8JjPeh3vCnJosk8efRyq7Bl9RCmN6yVs+n7dm6T&#10;E22nDu7Bru0b0dpSg93bJzGzdQM2j47i4uEZDLU24NCW9WitrqJtSYSHq4KD24SDXw1mlsowVJAV&#10;zdUoSV+Hkaka2XgFQW5JptZFaJATWU0Fnt6OcjNENQdzXLQPdm1djeBwH0bzPByensAU+2Bm6yQ2&#10;DnXTasQjNjEcUTFBZBKRfyoAOekxSE+LhqMvmdzVnFIyEbqK5Qxy+uwHHejoL6d0N5X3ou3sDeHq&#10;qWAfeTKghWJVK3399rW0FzFy48Gp/Vvg7W2NAvpwEyMtnoMOjE01yLxa9L+mSIjxQJC/tWR/sfLL&#10;n8ohiBZAHEtAsBd62+tRWVWMPrGee7gH+3dMyfRGYsN/f3sj8gnWlLQUBopYpJOpM1NjEZ8QgeKi&#10;NDRW0sqVZmHNqi6MrWrHel6PtQyQuzdPoqahBkOD/QwII9i3eRw72MTtvYiIaOQxaBzcvRWNNWUM&#10;tPuxY8MalORnwtnVARZizT8DVDz9eRQtmigsHkgA+xHIXqFhuHTjNp58IpZbfi8B/Oijr/D05Z/x&#10;6INvMLp2OypqGxAenYTBiU04ePo61k7txhWC+JBYrbVqWLJwQ0Mr6upaKK83yQUe1bWdqG3uxfaZ&#10;47MgTo+MgGDjuZYdGyPbnLyea3OvpfSOJdBp4Of+VpKWjo6OTplvurykDLlk3UICWDQhp4vJyrMA&#10;TqW0SkMpZbbIgvnW7beAv/2Af379Ff7+5Ve4fPoQ/GyNKM1rUVQaheGRHvzzx+/x3YuP8PkHT/D2&#10;zes4TN/8Lf3zs/tv46tn7+Ob508oyydR19SLt65fx4v3yMBk4cd33sL7b93GvSvX8Ob5szg5sweH&#10;dmyV5VJ7h0YxtXkz2lpKkZUbjcRcRtVAc/gToL4cmEk5IoOkFtx9zeSGCGc3Y0xs2IQxAtmcntDT&#10;3xw+QVawstdHSJQ9pbcokG2EwHBrpGR4UVK5IivVE+tG6aHbitHaUILy8hy0N5Th9MHtuMqBsIaD&#10;58bFU/jsydvYsm4MLaIWFf3++EAnWisKsJ+DqL+RLMzA015JD5iVhLRwfzg6mEBhqUevq0HQqlLK&#10;6VKSLoU1j0Uwmqr6MmhqKcHZQQEtHRV4udvBwkKfALEhiHwwtaYbR/jd7fSQQ12teHBuBndOHcB6&#10;AkJk7mynVFy9WuRLK0dqRjwlaAlZaoyqIgR+Yc5ITAmAqa0q7D315USetbue3NdcU5qMQH97WDoK&#10;W2GJgFAPhCeForWuiB51FFXF+WSvCCRGhiA5IRyRQR5wsTGBna0JLM1ny9Ao7PRgYaUn6yjbOhrA&#10;3tUCds5mCAhyZ5D0kqmH6irzMTHWhZrqclkf6goZ+MDODbRD8di1bZx93o2rx3bj0tE9clXZaF8z&#10;g34jhgdaUVFOhVhSgOlNY7hz4RCO7JyUieRP7NmK7VOr0VxTTgm9h8DuwtHdm3Dt2DREbeOh/k6U&#10;iuMny544MM2gtJ7HUUwGdqAac2DAD0RIQiKCiAnxGMDPBRIjocTG/fef4clzMSP9rZyZfvTsG3zw&#10;8q948PRztPasRklVLZk4FeOb92Hm1FWs27EPF2/ex8zx8+jsHpCTWgLAjY1ioccmPvagupISu4sB&#10;58BpzJy8jP9KjQiHAHJGVCRbFAQzZxHEos0CWrDz7OMcwHN4kLlsEvRk7uLkVP5YO0rkPuJS5FBe&#10;52fnoCAnV26AEJn2cwWAk5KRmUyflJuL1uYWpEXGob22DVcuXMKR3TPYQo/sq9DHxjX92Dg2gtGe&#10;Tpw5OIOD09M4Tm+xY8sWTO/YyQ7eiyP00Uf27MHxfftw5cRRDA+PMZoyOm07gA8ePcbzj1/g4oWr&#10;WL1mHGdPniKQT+IDMvWlM8dx4tRZbNlzmOy+jd8xTiZ2I3PQC7vowd/LDEnZrhyworK+CXxDFIiM&#10;cMPE2o3yRrsD5aV3gC1BowNLeraQKPqhcDPEJTnITJl5hZGIirenFCplBA+nDC6UiQN2b1yDmuJM&#10;1PPiN9KTv3XhBB7R/7558iDVS67M89TeXofRthYM9HDA5adhtLcZB8kS2zhYg30d4WhvClsGOUtL&#10;XeiSYQ2MVKVvNKD0FCAWAFfVIzsba8JAj37ZVBsO1sawVBiRNehRqwuQEBdOL7id7D6OLRNDODq9&#10;ibK9lvamDn3dHCijA2jiYE5JTWQAasR4fweyE6PlqibfEBeCyRaOXgawctGCwkUHSfTQrp56VCSG&#10;sGP/2bmKWXALxMb7y9SvJ/du4bmP4e6FY3hw+QRWd7Ujjf5RbId0s7GEhYkBrC1MYWygi1EG76ZK&#10;Ua3fhfLbDvZuFnDzspH7iwMIYN8ALzRXFeHYzvVk3AwMdbTQz+5Edm48xke60FlXgU0j/Ti7bwoH&#10;t03Kz4ldWwMdtRxTq+TyypGBHp5LMbZPDOP0/h300Vtx8cg0zhP4a3iuzXU1OLBDpNudkNtJSwty&#10;Zc2tdWsGGXxiEBboh7KcFKQnRcPZg9fE1Q5eYQLECb+20EQB5Gj4EVcf0AOLlVpiUkuA+OGzb/H0&#10;07/g/pOXqGrsRX5JBSJj07Bp11HsPXYJW/cfw4Wb72D3oTNo61qFdircmpom4qgXq8c3kpUZUEoa&#10;0DUwhp2Hzv4C4tBQRvgwpIbTE4bzeUQoMqPCZcuOiURWdMSvj1lR0ciMjJRAl43Pswh8UfpFpKwt&#10;Kigm6xZTwqRJSS2A3NneJrNMCABn0zdk8AQLs7PR3daLn//+M376218xOsgOioxCcqAH/G1sgH/+&#10;C/iXSLvzM96jn/3nP/7K53/Gd998ip9//IrsLSawvgC+fw588xluXTmNH188JmNsxMjaXTh94io+&#10;//Q5bly7jol1kzh3ZB8+ffg2IzaDwM5pnDtzGdP7j8qSHq21+Qim1PT1t0F8ogv9njkCwkQZUX2E&#10;BlrDycUQHh5mDA5bMLF+C9JykuAbZEvQO8iMk6ER4l6pNTyCzRAUZUW2UCAzxxd1NbzQ2ZG4tHcT&#10;9soc1Q0Y625EdVEWJoe7ZUXEydEhHNm2Du9eP4+iwjz0t9Xh1tkjZEix6i0D2RkJ6KOcjggStzjc&#10;4GJnDAvaDRMBUgMVgpSe1IzPzVWhT08qkgxqaq6Apray3M6pqafCz2rDjYHHkuydlhSGDLKr2BU1&#10;1NOMXZT1+zZNUN6vxkB3K/LzC3Hj7Azev3YW7/OYHlw+icGuFuyfmqQ9oh+nTw5nQHP01IG1izqc&#10;fA0QEeoAW3f6bhdN2PoYwM5bHxb2WlQmToiI9pXf39NQjV0b1+Ionx/dMYk9k2MI93WHp5M9rM2M&#10;oDA1hMLEBCV5KTLzZmi4G8orUuDibwsPSmkfPxfkUKWI9DhXjuzG1o2rsWakT+Ym37Cml0F8N/by&#10;b8XF2UiOjUJrfSV/bw2DZYmsdNhDm5KenoCqokIUZmVhor+b55Ml5Xd/UzWBSmXIAJCRJaplZKO+&#10;qhybGTin148wCG3GcE8fUtIzUVmSjfTEWF63Xnj5eMDayYbjxBaeoYFykUcgg1M0raUAsZDT2ezP&#10;j16KmWmxWksA+WuC+GvJxPcefYKiykZk5JXQv2dSGp9iO4M9x07g3Jv3OD4PSgC3d/ahuqpezkqP&#10;jK0jiLs4VirROz6FXYfP4sCpK/iv5OBgJIdQ4oSKFkwghxDUIciI5AX/j5YZEYWMiAjJ3JK9+Vy0&#10;XAK0pakF+bmFKMorRDp9gZDUORmZ8lZSEcGcGZ+AjLh4pAk/nZmJofZ+SuW/4q/ffYOPnr6LY/SF&#10;/t72ZP0wfPTe+/jLZ5/h28+e4+P33sbUuo04eewwxkfX4NLJ07h54RSjOyXQxk24ceY0dm6YxB36&#10;3i+e3MeDu3excdMhbNp2BB9/8DEj8mZ88NZVPL11UeaDOnTgCK5cuoHNO/bzIq2hP89CRKQvJRsj&#10;vqiUEOOCuGRHeHuYItCH/jjMETHR7rJaxPqN2zBIr2rlqo+OlmI0V2ciJskN5nZqiEl0hTMHcHqW&#10;Nz20ExLTwtDbWYvxvlZ0NVbJki+TAx0ooWcTLDvW1YmJVauwY/UI2akNTbU1GCSIG8rF7ZM8ZKfT&#10;pmSnyqRzoQRxeJgXIglkUThN1F3S1iZoDdTpjbXJxMqICneHAUEtNtYbErh6uqpQ5WeMjTTkEkqx&#10;synIz5nXJxkHCKiRjjpcPrQL9eX5GOlrg0jH09xYjM0T3ZignFw32ImE2HB011dD1PLNzUlASnIY&#10;g5Y7fEJseM4acPHVJnjVKK9VYGq3kh5Zh3+jnHYzoQWxhGuQIzyDXFAi1iaX5GOGweDknk0E8SiK&#10;M1Lg4+oEG3MTWJsbw9rUVHpvfzJvaU48WdwPHoEuCAwRk42BCA7wJjjL0F5WiJzUJPryIpnip7en&#10;DiVFYkNCGhITI5BKpSjqE4/2NGHNUCe6WpuxZ9MkqksKMUKmFSmZqkrzsX3dMMY6G3Hl2Ay9bhU6&#10;myolKx/cPoF0klJ9RTnO7Cajb1+NxvISBpEMnD6wBQkkt5gIcevNGdbO1rCxUyA4PpLATUBMRiqf&#10;x0pZ7RUWhpLyClm6VCzu+BXEH35NJv4r3nr3I+SX1SE5Iw9JafnYdeg8Nk4fxaGzF3D6+h1s3bVP&#10;puTpIIirKuvRPziGweG1aGjsQl5uGYY3bP8NxAmBPkgKCkRisL9sKYwqqWFBSI8QgP6lydchsqXx&#10;tWipoUGzz8OCkcMTaGluRwHBKgArQJxF75ubmUGGbkVeRho7Nw7JlOCZsfTYlNs9NOh//fwLfP/i&#10;Y7x8+gRP33sH6QmRiA6zg6iot3PDBnz/6Uf47OlDXDx9QmaKnN4yhZvnT+O7jz/Alx++j3WUtzu2&#10;7sDgKvqDrZuxe8tW3L5IwDIIbN15FN2dA3hw4xw+e/emTHHzSNSrPX0MN67cxPEjZ3Dv4mn4+Xkh&#10;MU5UunNHVIQr3F2M4eFpBHtnQ7KfFb2dHZwoq9euGaOcWYeNm3cgLCUGXkHWCCJTh0bZcNBaIiza&#10;AeGJTvwOBX1YNbyDXdFaXcggMo5VbbVk/BIUZsZjuLtJZor8+fMneHT9HD3YXrTV1MjaRR/dvYHn&#10;77yJNb2tZIdMrGqpRSMBEB8diMH2Krlh3tHGiOyrC21dFejqiXXRmnKiS89EE56elHb0wMb0y1o6&#10;y2HGzxkRxE5O5ggKcIaPv7PM6hnLQNnRXIc1q1oxQsneUi0qChIEKWGIShCsEoAo/mYoH6tLM5GY&#10;HoGakhy5aSCdwcmGlkesTHMPM4Kh/Qo4+ejASLGSwYRgttCAl7c5nOllg9gHKQkhaOL/1hWms2Uh&#10;Ly0OFbmpSKHUDvJwh50l7QEltbmJIeIJ1jGC8jzBk54WAxsHa1lW5fjOcTy8cRb5qfF469xhvEnp&#10;e2b/TuTlZaCex15elILYMF9EkHwC/QP4+67YMNQmlU9NGZUhFU1XQylGVtWiiL+fHB9HizOIid46&#10;BoMCZJNUMlNTsXOiA2Md9fD18KIi8yR4i+QcRQpZ1sc/DEW5WShmYHUgcF3c7GBhaU42toYvVWQE&#10;ge8fHS1bYEwcfMMjkV9RK8uZChkt5fTHX+G9D7+Rcvr6nafIKa1EdHIaMgpKsPv4RUxM7cNxEszp&#10;a7cxtW1aTmp1dvShoqIOI6Pj6O0bRlNTN3JzK7B6827sOXIWB08TxHH+HMSBAZSy/kgODkBScCCZ&#10;OYjAnWXlZII1RTC0eP27Jj6TwvcEmLPj4yHqMAnmzc/IQipls+gUsX2upakZuekpSI2KYYtGegw9&#10;NgE+0N6Hf/z1L/j5++/w/ecv8bdvvkJbRSnig+2wZ3otpXgctk2tx3YCd/XQKlw6J1Zl3cAVAnxk&#10;aBQf3r+Lty6ex6mZvRgYXI3u7l765RkcOXIOBw6dxKmzV1BYIhIU1FIS9mCwsw2d9H2dDCp79lO6&#10;7DiIztoq+Pl6IcTfXd6HjI3ygIuTIXx8zeDoZoRgSuNAgtg/3A79/Z3YzIAxtW0HduzegZAYH7gF&#10;WNDPOCA6wYle0YrAVaC0OBJ5qSJbiC+8feyxYbANtcUZyE+PRVFWIgdGHg5v3YAHF4/j6Y3LZMFu&#10;PL5xCWf2bJMycw1fTwz1EcRZ2LZmGF1km9GeFmzk94T4OMPZ0oBeWAMamkpyTbTYt+vrbQeFtRGK&#10;MmJhR8+ssNbnZ9SgbaAGCyt6ThsDeHnYIpMA7aG8TE2OlelnxT7oLasHEBUlkhnE0NcHITDcidbA&#10;EeGRrgiIcIZ3mAt8GNyE7SjKToSbiyN9YyEcPPRgbq8sNzC4BepQQqtAx2CpXAoaFuqMgbZqhJD5&#10;ywneqgKOA0rdxrJ8eLo7YbC1BtuGe+BiLVhYH6YGOjA31EJmXBCGO8rQQCVSlJeE7pYy9LVUoDg3&#10;hcD0oFKokxk5d4z3YrCD/SESvHu7E3wD2DU+wiDmCitLBeJjQ1GVlYyO2jK4OtrD0soSceGByE2l&#10;Fy/Mh5UdvT3/r6GykNc8mkHbB55evgwA/nCytWcAd4GDgyNsbB35v9awdXaAj7sP7J2cYGdP+2Br&#10;BVNTE75vAysHBQKiY2QTElosvfQhgMXrhvYeMvFf8f4z4Ye/xvsffSU98eMXP+L8tQcoKK9BRHw6&#10;8krrsefEZYxNTuP01ds4SZKZmNryK4jFQo81JKyubrEtUaS3rcK6nTPYc/TcHIg9kBBIIAf5EcD+&#10;sqWEBkhGFk2yLpl4rqWFC/DOvidbSIBk4qb6ZoI2Q8roZErnzJRUdlommpubKZNS6XkjkBwdiTR6&#10;67z0dH6+BZP9A3Il174t2ynfepAU4U2W9kdzLSVGojfaeREry4qwd+dmmeK1p70VJw4dwtXzJ+Xt&#10;qPfvXZcrcDbT/5w/eRiXLl3GyRPncf3aHVw4cxFfvfgAufTm2Vm5ePnebezYMIyzp+g5zl3F+VNn&#10;cef8UQlify93uDqbIimOTEUwin2vvnwMiXIgQ3sQnBZoaGPHTU6gd3QQa8mkQwSai68Fiooj4Ohl&#10;hMrSBNg4GyMqhtKcwPfytJGV9t1cbZCVE4G01AgOrgA0NRRjiucql4D2dOHJjYt47+IJPKDCeHjx&#10;LB5dvYCOqmJksc/WkQWOTW8k2KhuEhntvZ1gS0+so69CyawOfQNNWFvqw8xIG/Y2lryGHogL8YSJ&#10;qQYHn9gWqAd7gjolhkHF3w3NBMeeyX5ahnCM97bh/vlDSEuLkjmqto1TPicEwT/UFRGxPvAKVMA7&#10;1Fbui3YNskJbfQ5c3WxlNsvavFh4eJnJiTxDxVK4B2rDyV2dx7QEBpZLYWipjLLyZHl7KCbSj4E9&#10;FhH+rvB0sYG/jzsyE8MR4GGFUF87+LpS7TDA2Cv04C2zZBjCwEQLoWFuCPC3p2IoRASthDv/z8jM&#10;At2t9dixbggVlMTevj4SbLHBoYgiA1sqLOn9LagULOHn4UIA28LS3AIWZqKGs7gvbcnAZ0rLYUmV&#10;YgFj49nFGgoLC3hSFRgZ6MPQyJh/FxNtRjDQ04euri4BK/7HnDbGhMpGpBCygqGhPn/LBAr+RlB0&#10;LIKpMH1DI+ETGgFPHo8H2xSB9vi5mMyijCYTvyfk9McE9Cff49CpN1FYVYOw2BSU1bZh/6nrGJ7Y&#10;Qj98B8cuXiOgN8hc0+1tYjZ6dqGHqLLS3NyNguJaTO0+jL3HL+DQmcsEcYAnEui5EoMop9mSQwIl&#10;G/8784bIR+GVxaNkYD6Kzwomzk0iw9Q3yVlpMaE1B+Kc1Ay0tJCh05KRQhCnREWSiSP592RKxlH8&#10;/aef8N23L9HRXY38IsqrcEO4umthggMtJsYZEVFe6G5vxl8+fYyv338b71y/jPMnjuK9q+fw6b3b&#10;+PjuVTy/ew3P79/EXbHZ4eo1XLt0Dfduv4OzZy/i7PETuHf5BOITEpFM2VImauKcv4aDe0/g5eOH&#10;6KbE9eXg8GUEd7M1Q7i/DTzceWGsNcnAtnDzMER6qh+8gwjWyhwMjwxi1ep+TGwcx9Tm9SiuSUdD&#10;dSJ8IywRQTZOzQiWmyNS04Ph5kbJ5WopqxJmpgShub4YaRnR6Kwpx+HtBGZlObbSD28c6MZoF2Vc&#10;ZzMGWhow2tmOisIc+s94BrZuNOYzMFJGBgf6wlphCEtjXQlebR01aGmrwdmOXlIsmaSayEqNhb+L&#10;HdISw2RhNQc7E5nvKpVA6qopwOqWSlyemUJ5fjoGuxvIeJmU9z2Uj+5Y1VBFRrdBb2+p3E7pTVtg&#10;52MAV38LWDrT6wYpkJJB1ZUcidRoP7m10MvflINYHQpnkd53OcwtlGFiuQIKV1W5FNPbU9RILoKb&#10;AwFgyuMm2xoa69CysL9C3ODiQCltpgkjBqUQJ1PYmOiQvb2gsDSmxzaUyz3tXI3hTrA7iiJwvlZw&#10;8lIwyFpBj+xtRAmuIGi1tLSgqaUJdQ0NGOqLnVTG0FXVgL4uA4OzE0wMdBnoDOQMuKamJnR09KGt&#10;pcP/04apiT50tNSgqrqC4DfHyuVLoKK0HMpKSlBasQIrV66EtrYm9PUNCGgdNj0CWSzy0YOFBZWE&#10;sz0CqTLDYxMlmH3CIhAVl4SIuATs2HdUeuFH9MHi1tJ7H5ONX3yPRwT29MxZFFfXIjgqCU2dg5g5&#10;cwMjk1twkWP3CElmYGwcLa3daG3pQp1IBrBhM1pbRVrobpRVNmPzvmNk4gs4eIZMHMOLHx/oLZlY&#10;tOQQAeQAglQAWbTfWFm8nnucfU4Zzs/mJScRxLNMLGak50Ccly6YuAXZBK1g4WQJ4mgyczLl0CDe&#10;unwRl84cRXZ2FAeIL+LSHGFtuxx1LXkIDrNAXV0GPU0hjuzfKlPZVHOgbZwYx7uUn4emd8rypBsm&#10;12Oguw/v3rqLT59+ILc03qIkOXiIpn//MdRVVWBgVRfBmIykpDTs2nsKu3cdwpmjh9FPrxoc6g1v&#10;L0f4OlnC390cLo76cHYxRGy856xEDjBHeIwD0gvj0NbbgcE1g2jrbkZTWz1CU3zohUQiOrJSgivy&#10;c8Lk7Sg/MosrfXJIqDs8fawprxOwursNN08cwEf3rqK7sREfv/UmvnzvFuVjJ/787C4uHz3A5+1Y&#10;NzyEEX52fLATzeUFOLN3s/THPlQLzo7W9I5asl6Vrq4GVNWXYutYK5wopR3tLeDiTPnv5YSWmiKU&#10;5CajWSS+C/XFQGs15TQlpJcrMuPDUVuYiZAgbwT4+cHPxw1ZDBjBvk5oqMlFUiptQqgJXIIJ4GCy&#10;jlh/bbWSIDKEs48ZQWOIID87BIcQWK5alNFK0DNfLDf56yuWwJSPFu4q9MuGcPKk17XQhjGPWUNT&#10;GRpay6GmtozBZymMDJWhMF5JgKlCR30FjE1V6OOXwFyhDkcXU1g568PO3QBaRssIFD04eYtNGNqU&#10;8UYwpfqwsbOi5TEmKFcSdKoE3Eq42pjBzozy3EgLzjYmWL54IVYsXgBHyvYl8+dDX1sdNlQy6spL&#10;sXzZItm0xf8rr8CypYuxeOF8mBvpY+mieVjI56oqyli8eDEDkD40NXR5HobQYhCwsDAnWxsyABhT&#10;fTnAP5Jjm746j942MjqOwS2CysQPe49SXT37Qk5mvccmWPjJJz/Ix7Wb9qCkth6BkYnoHhwnGG9g&#10;9aaduHT7bRw+eR69w2NobeumHe2Q66dFbq0WsnJ9fTvqG7ux5cAJ7Dt2nkx8Ff8VG+DxC4gDZEui&#10;LxZMO8e2gn2FJ077xRfP+ePff0aCuI6y+VcmjkdGcjJlVCaZuAlZaUlSTqfwZNNjYvj3NPR39uPL&#10;p0/x/NFdDK1qwOQEpUJrFty8tHhxNBASYcZA4IWSnDjk5aSguqgAB7ZPYayvE9vXT6CL0npVby+6&#10;ujqxZvUafP3xR/j2xXN8xcfLZONb1wiMSxeRSOmezKBRTD9WVFaGHTuPYcPGPdi/dwYpCRESwGIJ&#10;YGyAMzwc9BAV4QI3T2OC2wnRsS4IjXaQLT49EKvG+tDR34669kr0jbUjJcsXDu46yC2MIODt0dfX&#10;gXLKvM7mSkSEusDWTp/+MwDDLVVIj4/Go0tHsa6nHQe2rcOJbRswOdSPQZ5Pa3kpBtuakM1+WTOw&#10;Cuf27ERLST7q+F0ZidHsvwQEe7tSGnLgGIrbS5rQ1VPHshULMUW/7M2gYa0whpXChP7SAD31VQjh&#10;eZXQhzfyO+w4CD2c7XhdeJx+3ijLz5RbA73pse3tzak+7HmshoiL9SXjUlpGMpgFGbAZwsKJQcNk&#10;JQzNNGBup0OpqwYzU3XoiXXTjqoEGo/HchksXJRh6bESdn4acPRXg6HtYtj7qELfkuCm9F+46DUs&#10;WPgKlJUXY/ny1xmElsNAewm01BYRxMugq0FAqS2Fus5SKiFtAn0Z9E2UYGa7EqY2BLuNGvTNVeQu&#10;KXNbfr+FEtwCjHlcqpTGGjJdkdKyJVi2bClWLKTEt7eECgGso6mGRQtehydl75/+9/+NJQsXsc2X&#10;AFZXWwFtDSW+/wbUVJQwf8F8vP7qH2FjZoyF819joNHHkqVLaEksYGZhKb2wprYug6UDLAlkS8rw&#10;YPrg2LR0hNADh8cmwDs8HF7B4RwX3rhw/Q7e++BLPPyAXvhDPgoQv/wL3nv2FXqG16OIcjqYIB6Z&#10;3I4Dp9/Ehp37Zxd6HLsgdyuJe8Miv5ZYdikT5LV0o7K6FS3tA9hx8JRcrfU7EHvRF/sSxL4EsR/B&#10;KYD8CxuTeZPpg9N/x8RzbDzL2EHIT0mWcnp2pVYuUhPjKe1SkM/o1NJKcAsQ0wsLNs4QIM5MxXDP&#10;Knz/6XN88+H7qCpOIiCrEJ1ITxphys4wQ1ZeEKLjvRFHORsfH4CS/GSU5iWgubqIbJ/E30lBZUkh&#10;PVIT9u3cjb27DmIfZfKBGZ7c3uO4cekGLp45wZMukDWTkhMj0d/bjv0zx7B79ww2bd8Nb7HB3dmC&#10;3skcoW5WiAiwhbubIURCt9AwRwQFmSMrw5vSyB4JqZ5o7W1AVVMp6jqrUNaUD98YRn5nI3iQoUJD&#10;vRBLq5CUmgq/IDcEivXWBHYg5XRrHQPQ1s1oa2zFuqFhbFozzMcBDHS0yAm3ioIcqpNEXDm0GycJ&#10;7pM7N5CJ+xHq44909m1qXDjaq3MpEwlisoyhrgqM9VShrasGf2f6SCsxu6tPdtCDM+VdLBWVPdnZ&#10;nR5TNCGzw2iZnMle9lYmsLHSlZNdFvSh9gSzjaUezK0NoK2nDI9Q9gdtjUe4KZwD9WTyOg0CS01z&#10;KXQNKC3FZgUDJTLrQujoLYYN2VjTaCHBS1Z2V4KtjzrsPNVg66EJc3uC2JyyVHUh5hMUf/jjf2Pp&#10;0gVk4yVQXvk6TAyVoKm6CBoqC6Grw0BAQC5fsQAW5loE2GK5NtzAiAHERIXBQxUrVBfI7zQjiEWz&#10;tFWRO7Z83a0wf94b/A5NLCDjaqxcDCNtLcp0LSgtXYg33ngDThaUwxorsWjeq5j/2p8w743XoaFO&#10;daCyGNorCfzli8jmy6C6fDEURtpwcbIh66rwO9WRGBEEHUP2hZ0Cajp6cnZasLAJ/bOLj4+U0MIT&#10;h5KFfSMi4R4YDFdPP9x9+AFBLFj4y9lGT/z0s7/gwQdfoLZ1FXJKKxAWnYSJTTPYe+K6LNly8eYd&#10;7Dp0HJ3d/QRxz+xWxI5erJmcQhPldXFZLbr7xUIPjvOTlyi9r+O/ogO8EB8gpPSsJ55jYsGwc+33&#10;s9Oz7wkZLaT3LBsLENfXzYJY5NBKoQfNSk4hKws53YgcsnJyxKwnzoiNRUFWBtprajHc1oI1nS3Y&#10;trqPgzgQvmG69BMKxKc4wsaRbBxqRxCFYnS4GTFxfsjKjkNdTSGmyWSN9LOj9Iwf3r+NRw/u48b1&#10;23j2wUfYu/8UHrxzB188f4ZDM4dQnleMDUN96KqrRktdHdZv2oFdu/aw47bB3VlMtNjAy1UBD7Jm&#10;ZIgNPD3FLRxlCd7WgmgGFCvEpDggMNpWgje3Ig2F1Xmoas6FMwdwb3M2fNwssHvDWuyg5I+OCqfH&#10;dKBv9EZmgj9ZXSEToWeITSOFRaiuoLzv60FTbS39ajHiY6MRw/8RyeBqigrR19yEumL6Z3r4sMhY&#10;BAWHIdDPB65O1nAiu9gShAozQ9iYGsLW0lSyswVfa2nSi5oTmGZ6MDPWgh1BamasIUvTOJCh9bRU&#10;6PtUyXxKZF5TGFuoQ58S1kihQZZTl4xrYqMKtyAjeFIKuwUyYJD9tHWVyPpqWKG0EEoEh6bGEuiS&#10;QTXVF2OF8qsE9nICajns/dRhRfDauFJuOq6AX5Qh3IP0YWBFkFBGv/rqK3jttVcwj2BbuvQV6OkQ&#10;pPpLocXv1VRdAh19vjZeDj2jpdA3WgIjXgMLc2X4UzK7UCF5koEtbARoVWBpxwBmuhiWPD51SnAv&#10;dzO8Pu91OXk2f948GGmtkLet7M104EaJPf+N+fBzNYe2+nKEeFjjtT/+byxbshArVyyCruZyGGsp&#10;U1KT+alu9LVXsKmR0ZdQcejD0lQbTnamMDA0lJNcWmRiN1eHWTltagZXvwD4hERQFpOJ4xMREBmN&#10;4OhEOHsH0v9+gXc//ALvPfnsFxB/hQ8++xveefwJ/XATcorKCPxETO0+hunDF8isF3CW43iaXloA&#10;t6uzj+O9WSbLG1kzKUFcVFhDFbgeOw6fxsypizhM//xfsYzQCQGzs9Kznvj3HlgAdrbNzVLLvxPU&#10;YlJLMjFfF5B1G+TEVqYEcXJCArKTU2U2DgFi8Tw5KgJJYoGIAHF2BiZXj8pdRv/68/d49+YlmYY0&#10;Md2D7GiApARRN1cLobGOlNhFyM2JR2k5ZXpqBBobSuTyuOMzOzHQ00V/O4OH9x/irWtvkoXP4sL5&#10;qzh+6DS+ePoEp44cx8aRAbx46yzaG2plZcIrp09j3fg6bNm4kyxkKqsRONkaw5s+LNDPGjb2mogM&#10;UNBHZlFOuzGgWPHCUGKGmCKjJBEVrbmIyQxDaX0yvPysEOpvi+qyPF40L7j5eCMhLpiMZwwnRz2E&#10;+9jDmyAWK6ZyeM7JSXFsCTwfkZ0kDWlpKYiJDoUvfWlsTBgDiAd8/YIZvCIQEhyEsMBASmV6YQdb&#10;eJJFHejtrCwJVDG4xMQK5Z6eribUVZVl/mNtDQFkfTKEBsGtJSWrGpnOxcqUg3QpFi+ZB2NrymIH&#10;TRhZKkPPdDl0TJZJv2nhqAVTO7Kohy6c/XThGmACXRNlsq0SdHQF65MRqQL09VfCiEysq62E5cqv&#10;Y9HiP0FTbyF9NAd7oA6Wqb0KTcMl8I8yg1uwNtlcS/bFwsWv47XX/0DfSQZmUHAl8LR1BXBXUK6v&#10;gBZZXUd/CUFMf82gYmqmBB8XI1gaqlB+z6MFiIQRWd1EQSATzJYumnBw1oGhpRqDmyGDw3yOrUAs&#10;WLAARroaWEZGXbnkVbjyPUN9NbK+iiwPZG6gTEZWgb6OGpYungc3vr9kwTx+fh60tZdTlutCQ419&#10;o60KUwZBe1djOHtRlRD8xhbsJ3MFRI50CwszWFhaknVDEBjFYBsdi5DYOHgEBMLNL5TAjsazL7+T&#10;IH4gQUwwk4k/ePk33Hv4MXJLq5GWnY/IhFRs3X8am6kiRZ7p09duYStVZUt7N61iP+qqG+mZRzE4&#10;No4meuS8nFKMrN+GnUfOYOa0APFlsdjDj1J6lokFC/+fmHiuzc1OiyY+M/u5QOSlppOJG5GXkSs3&#10;PSQnxJGJk1GQkw1RXjQnJRVJEeGzTBwfi6LcHHR3tCI7O5pSs5L+oArFedEY7ClhJFejPNVAUJgN&#10;preMoKgkDncvHEVsdBiqq7KRmkafV1eFZ3cu4eGbF/Hy0bt4/vAhtmybxrGT57Fjx348f/oMB/bM&#10;4Mnbd7Bv4wS2jQ8jMCgatXUdWLt+M84fPYx923bCnQB25EX0cjSl/DRgtDeT2SpzIpx4PlEIi/NC&#10;ZJIF7CkNXXz0UdWaxAvlhUSqAw+C18JaEwpbfdjaKxARE4UAfz+5eMTSQgcO/E4bWz1KVR2Z3SIy&#10;IhRhDHihDHzRUWF8HkA/7ipnx50crWFtZQY/X095q8PNlV7V1paAVMDYwJiDS0feNgl1c4EVgWth&#10;QhYw0IUJgayqtAx21uYcpDpYuXKZHHzG+qrQI2Nam5KJzTSho0E5rLoMJpaasKTCMbZSgaGVKgwI&#10;CEsnTblkUqyFNndQh5G1KiydBStrkGVV6AV1oEcQ6OishJbwsXwuvtuJykWHg15baymZUR2W9kpQ&#10;uKly0OvAh37aL8wcvpGmcPcxgWeQsewnHcp1JeX5PO6VcHIT8p0+WJ++VX8RjAhk8VpLcwH83M3h&#10;ZqsJTUp2e2dtqCovQC1VkZ0zj8dGmSpNHYbmqgSRmNxTohReinkEoi+V1YL5b8BYmz5dTwMu9rrs&#10;N23oGypTXanDhF7e2kqPAFaGOfvIlV7Xw1oXxrQnejoqlN7zybiq9O1L5Gy6qZU6A5opXAMtGejM&#10;4exjBTtHBZxdHOnDTWBpraDaCJdLLkMSExAZl0AlEwZ3glgkvvv467/g/oef4Z2ngpG/ku3pZz/i&#10;1tvPZPG0xLQsfi5b5tbauO0ATl6/hVNXbmJq297Ze8Rdq1BVVS9nqlcNjKKxrQc5uRVYs2Uau4+e&#10;po++iCMkrf+KDyAT//8B8b8Devb5LFPPgjiNfxMb/uvrG5CXKfIV5dETJyAzKQlFebloamogiFOQ&#10;LGbwBBOLDRP0gOOUB88f3SZwGwnkEhzduRXrRkfgFiAG00IkpHihoToLmUURGCbg++kfw2IC0d/Z&#10;jj071qGpsZ4AfooX793H6SMnsHXnAayf2oPRtbvQPzSFy2euYOfUJvrtUrn4xMc/EjkFFRhdvQkD&#10;/eNk4w30Pvqy4oCPsxnMjOgvPSxRlu4DByt9ZOdEI7soFF6U+IKdHL20ERzngJA4VyRm+fI4DTkw&#10;tWV+ZYWVIZzc7WFtzegsvBclqAUHjZOdDqJCXeHiSCb1dIYPAevj7S7B6u3pRgB7wM7WEgpLE3os&#10;A4LfBOZmYiODFZsjGcSYzYjfR8bV1kaYuwslItnYzAhmhgLEHID6OrBjEFGnv1upQlDxUYDW3oxs&#10;LDba08t6Oing5GACOycTMq+6BLEx2czUTgMO3gxC7jpw8jGCguC1dNKGqb2Q2JqUtfS29sbQ0BNe&#10;WAUFmbFyJtlIdwXVgPCLy+FFhrLiZ7W1CWaqGC3NRbC3V5cz16raZEUC152MamrC15TgYoZan581&#10;MKYsN6DPJmsLCW1kugLGZF9bO4KHEt3GVBPWPAeV5a9RjRjB2pjgtRN9zWOzVIFPsA20VWkRVJbx&#10;HNXwp1f/iLTYMLz6pz/ATF8AfxmMCExtNQYvgtZMTMjxWpmZ0UuLtLp6qpTTSxBCleSgMKS6WMlr&#10;Jmaeed4GqgzA7F+FOvuGUj7MDrZuRvAJdYC7tw1sbCxgbm4Ka1sbeIdGyUUeYteSD/1wYFgc/MIj&#10;UFBZhY+/+hH3P3jJRhB/QDn97Gs8eflnXLn1PvKLqxGTmIqU7CJMHzmPtRt24Qz98IlLNzCxYYdM&#10;U9vRIdZNN2B4fD16egfRQDmdm1eBie17sOeYAPGFORCLCa3f/LCQyb8B97cZ6FlJHSLfnwXy7Hsp&#10;9MWFGRkSxNkZYueS8MTxyEpKliAWid6zUpMkCwsgZyXGory4CBNja3D76hm01xdTHq/Cgj++hlf+&#10;7/+Gb5Ae4vNsCThfZKRSWpIVE/hoZWWHzLxYRISFyRxbh/afxIaN+7B5837soPyY2rEPm7aybZnB&#10;Jv5tcsNe9PaOIpK+MowdHUDZk5KSh8nxjeycEXT2riGDGcHDzRwhvlYEsSr9cxRSI+wRESK23IWQ&#10;hcmslIShscZwcNeirLZFMCW+T5gCojq/pbW476km8zpb25IdzTgAzXVgzO/S11oEH09RrlMH5gSn&#10;i6sdbKwtCU57eJJpHeytOZiMOXCMYEwWVVflIDPRgxVlmrilYa2w4DEJL2ZMgGogNtgP7uK2ikIB&#10;K1N6YWMBZGOUZSTBUDAyAayjvZIDevks0ykYfOh7zcTxmWnB3dWGg5hSm8xqLDZN0DcryHK2Pjpw&#10;DDDgIKVqcNeADW2MyERpbkVg6ipDodCnB9fjIFdFQXI0NAhEC8p1ezKVlraK9NwGQqryO+3sjOi7&#10;F9AvL+L5LISpIQHDZqSlxOPl9zGgCC+trbEMxgwA2uoLKc/pRQ2Wse+oDgxXQE1jAQOEOv33GzA3&#10;VoGzNVWIiQiKqjAyWsFAaAwVpTdQV5kOzZXLYccAaGVqjDfmvSaLzM17XUhkc8x77TUoDAlItSXQ&#10;1+T3Mwip0FqIa2bE31Lw/NTUljMgakOZvtzESJ0ymp81ouJgP9pZ6cLKQWTfNISttygtY8W+MUZo&#10;uCvsHS3Zl4awd3OSVRADCOLI1GSk5mUhNj0ZyTkZaOrpwQef/0AWfsn2OR7QE7/77Cs8efFnnL54&#10;F0XltYiKT0JecSV2H7uOkXU7ceHmXSmpV6+bkqlqxQaI2pomrJnYiPauATQ29yGX4J+aPoC9x87L&#10;1VqHz12aBfEcE88BeQ64s7eXZsE7C+R/b3MgLsrMRG1tHbLJxHnZOUhLSqQPTkFRfp5cdpmVMnuL&#10;KZVAzqYvrKkoJ8B60dHSit7OXuRnlpDFC1CcXUapXIicKnuUVkYiLMQJ0YluiIrzoEz1hW+AO2Vp&#10;MJpamjE0vAGj47swOrELkwTz1i27sG5qKyboFyY2bEP/8HqydReCAkPh7uZNX+qJqOhUrB5djba2&#10;VejsGYabszmBZo0gX2tkic3oPhaoSPHlYNSl/w5h5HUiiA0JXEZdBzVeLAvKalM4eSjIIIthTeYx&#10;oKczs9CWGSrEoBaS0YTSMDXWg16W3s+Ng9DSiH6bLEwmDSILx4T6wdnZVs5y2lmYkgnM2Cg/3ezo&#10;0wluDkxPZ+HVFfwuMwYEXblGPTrADw4WFhy4lhLIpoZGqMhKJXg1JKP7ezhBQ4UymscT6GlDz6wk&#10;gWTFwOLn40zGNCHriY34hjx+DTj5iRVH2nD0oNwlC4sFGs6+xhysZCF6TX1+RpvyXFeLzGRlAHsT&#10;EaDUGDRUyLBiEYSKXIst7gULIKurLyOI+fv0lYLtLCnnjcmChvTRSitex/Jlr2HJ4j/KR1N99hNl&#10;rhqBrKG5hHKdvpjS3EF8Fz23vuFKAksNi5e+wkChhECC15797czAI3x/kK8TNFWV4GxnQXmvRgnM&#10;/1dZij/87z/CkEHDRF+Px6uH1197FT72BlBfuQRGYpWbSGFkrgZtnaU8bnV4OBuyj9XZf7QpZGkz&#10;Ptcge3u4Wkpv7uxrDnsGeT+ORYW7MVxdLRAW5IqQIGcEhvsiLjcDqTnpbBkIT4yHN/EgkuSNbpiS&#10;CzvefvI522cSxMITP37+A/YeukgQ1yEsOh6Vdc3Yc/wGhia24+Ltezh89ir97wRaCWKRW6u2tgnj&#10;YqFHh0jL04vSqia5jfbfQBzn/9tCj1+XXQoG/qXJTQ7/sfRylqF/m/wqzhYgpvfNykV+Tq4EsfDE&#10;or5rU2MjMpMT5cRWmtiLTIauq6zkQXYwquvyglGuqWvLGcTXXnsDFvoG8GaHOpClNHiRDA20YGrK&#10;gWdqxOdGyM4qQ1paCfpXbcQAZfPYmh3YsJ5twzSZeTsmJ7ZgYGAturvHUFfbAm9vL8o5Bzl5lJgc&#10;h6GBXvSs6kX/yAisbHUIMvo2JyMUJXpxsGghO8YVCg6WqHg/xCUHyI3+di70T75aSM5ygYunqSyI&#10;bWWrQU+sLLcACjYW2wI11BYxYFjB2V4VHpSUCoWalLP21qbQ0dKWEyERgQGIiwikXOPg09KEr6sD&#10;GUqD/tUI+SlxUNcQCd/NqFii5eolCwsrMrUJoqmAwjw94EUmt7cikAl8SyNjVOblyCWGbk528KbH&#10;NyA4xG0jdzczuDobEQiUoRa6cBcV/MQGfEp/PQMerwWZhBLblCpC5OJycOFrZwOZscTFS/g9Xejq&#10;UzLTAxuT0QLsDOTCERWlefxOFRiQpe0p+9PiQqBJkC9dxnN3scRK1cUwpIzVoSJQohRewSZmo1XJ&#10;zMrK87Bs2Rv8/DJ5S0lbgJfANSW4FJTn2jr0xNqL4e6gJ+8QiAJ3hkbLZZ0sBxcNBsvllOnsd/r5&#10;oGA3LFm6CIkxwRw/KrQS/DzHiq62OgOcPv7X//qfZF81eUvJkdLYlCwvwCtydRuI4+dzfSMljisG&#10;C/pgC2N+L4/Bx1UUul8BHVoiUbFCVKKwYN/YiRTF9PcuXpTT7P9ABi9Pd0dEpiQgMCEWoamJCE7g&#10;87h4eJIMdx44TOB+JQH89pNPcZ9s/PDZd3j4/HsqxhnK7VoERSWioWsIe05ek3L6PEF88OR5EtAE&#10;2tpF1dAu2tF2rF2/SVaKqKvvRm1zG7bNnJQJ8gSIRY5qObE1J6n/TU6LvcW/Y+C553OPkoUFSxPE&#10;pTlZqK1rJBNTTufm/QriEoK4uYF/F1KD0Ums1spNSUNdVRWamxuwUpmyU8+YUlATy5Ysw8IFi7Dk&#10;jdcR6GAJJzMDqKxYjJWUTGoqqlCj/9HWUmeEt0VMTCqGhzZh9drtGB7djNHRjVizdiuGRtbz7+ux&#10;Zs0m9HSNoqa8HkmxofTD1nD3dEBsQhSVQSsqqxvQ0z/AwWEo98f6csCHUDKF+iiQFu0EXcq3qHhP&#10;xCZ5krGWU1bb0OeIdD1ijTAlMJlGkwPOwnol3Dz1ZaUFMWni4SJuSajA15kemvLPkCCwsTahLQiC&#10;j5cDnOztkEL5JSoMuHo4QouDb7StjkCntzUgiBSm8Pf2gbmJBWpLighUS3h5+pDZrBHm74sYf384&#10;W1kSxOby9pKNuTk87azh4CDqSDkyWBjLxPJi5lhhrs7voc8zVeXxUR7LvM9839aMQVFPSv/YaG/K&#10;ZE04OYosJQb0zIaUnEooKk6UlkDkrLYR1Sb4eX+C2kJPDeoqiyQrGxEwogh8QoQPtHTUeJ2WEHxi&#10;FnwhZbAqf19LgliZ0ncZmXfp0tfI1EugpLRASm49ymkRcGaBTEDzPVOqGQvhWy3I9FQzs6mD1WTW&#10;TgcnTZgrlsPbn/LenoxJO2NgsRK+gcZw8zKGE6WunqYy3njtj7Cm1BX3pR1tDOl91eDiyGBG0JpZ&#10;qstsKCLgCiDrkY3dXU3k5JyDgn2itxxOlhoMUGoy+YKhGa9pkNhSacdmw+fsaw+OTR8bWDoYwiXI&#10;B5FZiYgvSEVYaozMq+VDP+zg6Y0jZ67ibQL3VxDTFz8iCz/48GuMrN6M/LJqBEUmoGdsA/aevo71&#10;BPa5W/ew/+hZjs3V0g83NXfIZZdytVZHP6qqRUaPPuw4MLfQ41c5LSa2/n2hR7JY1BEeKB9TxYYH&#10;PoqND7MsLNh39rVg4jkQ19U1URaLia18ZKQkIzslBWXFhWgVE1tJKTKbQ2psFPJT09FQU42Ghnq8&#10;8fp8LF+hhMWLluJ//o//gT/+9x/wP/6v/w+ifFxgzQFkbaANTSVKQn0tmBtqU5ZS7lGCRkfGyJnm&#10;DWvF9qxJDA5txMjYFqxdTQCzg/rJxH29/RjsbUVmejhBbA/vQBdExoWiqq4WFQRxe0eXzNssUtJa&#10;mlL2koXMzFYQ9La8wMsREumJpJQADiJdePjqceCQLewpOXnRRc0hIaM1dRZCz3ApI7I1vPg9xqaa&#10;0KSkixCzmJRqdjb6BJUBynOTCXAzBglHNJXnMtrbyqwQQk6LdcwmZF4xeZWVlgxrMwv4e3ox4EVR&#10;FhOcLo7wpZIw1aeE9PKEizW9GaW3C8FsZizWCYuZdSuyviXiovwInCUchJoEuTbZZyUHNJldZKek&#10;mjGnvzWz0mdgUifDacCZ3s6GAUFPTxMu7paw5PuWVmIjSCDZWpSZVSV7i0UNmvC2NpAg0dJYTpVh&#10;CQNNMrSxLrwdFbCmL1YoxIYB4V014Wi1kr9NJiaAlZUFaBcTyK/LJhjZih5dXWWB9Mg6GktoAZZC&#10;XXkRVOlNVTQW0rMqMVCp03a4UAksZ3+rwUKhDCdKaf9QM5mnWhRkc/DWgZ2nNqzcdeEVaEI5vgKL&#10;Fs7DgvmvUqIrMWDpYJkKpTuDmACktu5S2glljrl50CDbisBhQSbW12Wg49/VVi6CPQO0iuoy9g8J&#10;g2rL0d8CTv4MnAzydmxW7lRhbLYEszvltKiCGM4WlpwFv4goudjDytUTF289wL3HL/H2Y4L4/Vlf&#10;/PCF8MhfoqVnCDml1QiJScTwxmmy6hVs23ccZ27cwe5Dp2n1BtHVRfnc2CbvF49ObpBZLksrGtE5&#10;MI5pfmbf8Ys4cu4yDpy5KOT0b574VyYWTCsYWHhi8fgrA88mDJhl4tkmvFpZXi6lawMKsvLkxFYG&#10;PXB2SirKiorQ0kgQJydJP5wRF4OCNFHRoZZgqsRrr7/BC61MEC/BisVsy5dCecVSGKgsh4nmYjgq&#10;DLHg9VehvGQxNJVXItDdDSrLRefrIT29HFcP70Nn91oCeDMGRzZj/+btGBmdxKpVYzJxX4NITZsa&#10;Cl/6mYAwV1nJsLKujH67Ck2tbTA2UYGDjQEHyjKE0e/6hejT0xjAN4gy29MZngFiOaIxPyc8oYbM&#10;8mhrbwRrOyMCQE8uTrCzN4UdmamzJAmiJpLwgD70WQ62WlAw8jsS3G5OZggP9KI31YOTHUFIdnN2&#10;s+dnLOHiYkX2MSezGSHA24PsyQFjbYfo4EC+bwNHexuydzBc7G3hZm9P+e1MZiYL0xNbmfPR0oI+&#10;zoRsri4zY6hSuWiqr0SwnwMBTl/KwSsm7Uz428ZkX3uqHHNzA76mb+XfDBkcnUTFe0prAWY9Bkxn&#10;AVJDHUptAxiQHY3MdNjnBBr9rioHuq62slx5payyghLbn/3HvnGzZTCzpPRW5XERFGJVl/piOVMv&#10;JLSKyiyQ1dXn0+9bQYl/E1JaT3cZv3cR1JSWQE15CS2TMoKCHKkM+D12lLlWyggIEvZlJY+dwKV3&#10;N3OgLHbUgL2nALEW7Dy0yJD0tLxGSkqLsWTRG/ydFQwqK7FkyQL4e1jx9xfx/FSxQnk+pfdSHssi&#10;+mYGWgZkFZ6THW2FpYm4NaUMZXpiPYPZSUpnP3piH153TzMoxGaMYBtY04LZ+1giKCUakdnJCEmN&#10;Q1BiKrwjw2VzDw7DW+9/JEF87/1PZ0FMb/zwkz/j3qOXqKxvR2ZBBUKpKNftPIhdRy9iLxn41NXb&#10;2DlzFO2dqySIxWqtnlVDGBlfj5bOAbl7aWDNFKYPn5ll4rPXcPDUudmkAIKF53yx2ADxe7b9/XOZ&#10;KOAXNhavhVcWbFyen48aAjM/M09muBRMnEPZLBLIN5Fxc+kXxLLL9PhYgjgV1eUVmNo4gddfeR0r&#10;VqzAH/7wB4R4eUk/8//9v/4nJdkKgksXdub6eOPVP2H5EoJ78UK0FsSTaZTot/QRHZ6JCwd284TX&#10;YpgAHhrdiodXL2Oofww93YPo6ewiQ3cgNT0MQTEeBKgLYhLDUFiWixKCuKG1mRGeF95SjQykwUGj&#10;BO8AA3j4qSEq2RoZhfT6DVFwdrcgWAkKHwuygwb8g+iZFQSouQp94+yMrNjDG+JrTRnIwURPaW9L&#10;iWqnDXdHSi5XC3h7WMPX05ZBwAH+gR5wJnAdnKzlhgQvD3t+xoHe3IGyO4ay3x7hkQHw8neDh7cr&#10;/+6I6KhA/o4lgqmU3Pg5kQTPxtIcFibGlK78fQVfW5ijibLOw4lyz0aBAA8bOQNsbc6BL7KBELRm&#10;lgStCb2ugbgHrMPAoU8bwMDD5uVrS0+qSdBpI5LXWJ8qSDRrnps+PbRYs61CKbx8xXy4OCmwaPEb&#10;+NMbf0JNQSZWrFwhZ9Z9va0JYg0eswmM9cSGgj8ySCjRu74iAbxy5Xw5aWVO/7liCYGt/Aa9rwpZ&#10;cxGUlnIsLHkN+vSuZlQxBqbLYeWgTcWiAy8fHUpmHQY/FZhTDuubr4TCQR86xkr0nwyA9M7eIZYy&#10;37YRGVWHtmvZcnHPWQmidE2YnxN9N9WTvjaWkhDEffeFCxfSx1O1MGiJpZUWZtrS/oh7yFoch4Ym&#10;pmRrFZjamMLc2QTWHgyaPC9rDzPZrBjQvansgjPiEZeXjujcHATGx8MnimwcHomHH3+OO48+JZBF&#10;IyOTid//9EfcvP8MeWU1SM0rQ0RCJhn4JDZTHgtWPXX1Jrbv2Y/W9l50dfdTbTbLsi3DYqKLcjqv&#10;oAqrN2zH9BGR0eMyDp27hv1HTgkQe5OJZ7ciCkaem52WvlhsQSTzCvb9fRNMPNfE58pFqciaWhRk&#10;58v7xOn0w2KVVnlJKZrq68jKCfSa9MSxMZTTKaguq8D09k2Y99o8XuiF0FqphomeXkqq5Vi05FUs&#10;XTmPvo1yhjJXRVwMdW16TENs6czBovnseAN6Mn0DHNuwGt1967F69XbK6gk8uX4Bq4fHMTmxHh2d&#10;zaiuL0JCWgiSsiLYYQHsuFikZacijwqhub2ZHjmY8pFSjYxpSr/l7qeFwAhDRKdYILPQH77BznD3&#10;suOxqMFawehPr+bh7QB3Z2OCSAPLeWyWZEWRYN1J3AulHDdTqMDLTQ9m5kpkbEZuL2v4+zjI6geO&#10;zrbyN23JhmJiy9HRhozpwoEqZsFFEgFnylpHuHs4IyTEDwG8Lq7uTvD0Fh7ahgHAE96+9L42HLCU&#10;1ALEpoYMPA52cLdVwEBtBfQpcxVmRihJjUUgZbsNvaCNkNTGOmRXLbILfSJlsGBPIZWNybJGlMvp&#10;kf4w0tUhoFRRUZxH8NGnEwDWChOCWAu2DALqaksJAgJ56XwCZCVefe0PyEyIhtLKlWR1E3prU8pQ&#10;VQY1AoZyXFd7OVUAZTDVjpDOy5VfJcMp8zfVKHn/SCD9b8rzpQwO86nE5rHNZx9rMkjqUDIrwZnA&#10;NbddwgBjxv7Vo+XRhZ72So6RN/g72li8ZBEVkxnVwkr2uxZ06LH1tFQlCbz+2iv040uxaNHrVHC2&#10;8rmNjQ1ZfyWVigrV30KoaupCTVUN+vpkXTNjym1Ka7K3lZVYTWbG91fIXOPWLlRbHuYwc9KHuRP7&#10;nOdn7WqOoNRohGbFIiydfZ0Ui4C4OHiGhyMsIQVPP/12lokliF9Ib/zoxV9w485jjq0qJGUXIDY5&#10;DzsPnsf6XYdx/MqbOHnpTUxt3yvvnvT0jKC2tg3DaycxQCB3dI8gN78Sk1v2kblnkwEcPncd0weP&#10;CRCLzQ//PkM9N+ucSuZNE+2X2em5meq59+Xf+VwUEBdMLEBcQE+cJpLiJaeholTcMqpBXloS0uOi&#10;kZEQh8L0NHriOqxdO4JX/vAK9DS08If/9QdsGh+Fi8jR5K2PV+f9Adp6K3jR9KEw1aeEo++0Mce6&#10;xnQoL1tJWUR/pqWJDR1laGkZwODgOrb1uH7oALo7BzEyMoIe+uHiiixEJwciPi0YwTE+BHEUMvNT&#10;kVuciyxaADtKW8HC1pS+JgRoRAKlr58mXL0seCxW8A5yR1CIt/RUwieLz/r7uZLdVqKlKJ4SbQVZ&#10;1QZu9MT5ufRCClVY2qjDxVaVA1EVHl4EL0EcGuEFRxeFbMlJ4ZTi9Mz2VnAjWGOpany8HMmwjsjK&#10;SCATE9TOorq+i2Rh0Ty8XAhkV/gFulIJkIkpsR3IttZiJ42ZKTydCHSCuKEkS87Iihn9fas74edk&#10;DkcHSk5LTTIcmcZIRwJSV09DsqyZhR49vQ7l5ApsHuqkn1eGC4NDQVIcLYS4P2xEaWzI8zaFE72i&#10;liaD7MLX+f3aWL5sAaXqfHg52WHBokVkOn3pM8VtJlE72YhA1eE11NOh/aFs1qYqUFVfRDk7D0am&#10;ynjlT/8Ly5YuxMqllNkLBIjnY+mC16FLX2tG1jexUYGju45cGioqPmpoLENsuCeUablWrlSmt1bB&#10;G2/MZz+58j0hta0xb97rsCDjLlm8GAvmvcFgsxiqKkoI8nHFQh6rpqYWld9KsrMF1NTYT6bm0CEL&#10;G5sa8vgZILTUoKnBIEB5rc8gJ/rAlGrQjLbD0sYIlo4mMGAw02YfmtlYIyQtGWFZCZTVcfAlQfnH&#10;xsIjLAwpeSX44LMfZhn4ySyI7z19iUfP/4pLN+4jg1I6Ni0bSZnF2HXkEtZs2YtTN97C8QvXMLlp&#10;568grqtrw+rJjejrH5FMnEvwbxDy+9g5ycRi88PG6X2zcjo+4P+82OM/Gfj/1NLZygvyUV1ZjXx6&#10;YjGxlZqUJJdaVpaXorG+Vj4XLJwZL0CciY6WZpSVFtHnMZqRfTw52GOS7GHvooV5b7xKhjKXHsjK&#10;kjI2wIKS0xSBBNa6xmx6Nso8MoYZZaSVsQFKiuowNjKF5sY+PL1xhh3Qh87OftQ3VKG6rghZhQmI&#10;SgpkxyUgJTsKBWU5qG4sR1J6HAe2CtlJCQ6UvdZihRKlnAYHnLrWEjl77EEG9GeQE6uyHGzELYgV&#10;kiF1tJchM8JRJqnz4rEHB7vCw8OC30FWp9wLDTCGlbUGXPyc4eptDzcfJ7h4iXpCCjnB5sTvFmB1&#10;JYhdCdBEAlk8t3cUs+juMil5RFQomduer93IzLOA9vRyg5OzNQL93Ahka0poC5gbGZE1DciU5hhp&#10;qoSFwUrKSSXUZ4TBxUYbbra6lIrqHJRsHHwCyDq66gSYGoKpMrQJaCN9Bk/67dlMFgYI56AXK8gU&#10;BLCNwpjsp4Uwf1eetzIZdnYvs9j1I77T3FRHTibp6tJv0if/9//6n1RQOlih9gb0KXc12FcrVSld&#10;V7yBBYtfpd+cJ5Pdq6gtwErKc2UCWQB4+aJ5WMamtHQR5r3yR8rveXLWWSzQ8HCd9bSpCWFYvngZ&#10;mVts2lfG/PkL4cTjfuONefB2c8ErYoEH+2HhwkX8vJiEIyBVl8PYyABvzFuAxNhIgleT8n4hv5/B&#10;wXx2P7K1QqyKU2FwMYU6/8+Yf1+hJO5Va1GpmUMkKbCyNYUJVYkR+8VQLJqhkvITwCUxBcYlwCsi&#10;Et4iNU9MDKrae/BIMDG98N33P8HbBPM7j7/Aey++w+lzN5FeVIHI+HRkllRgz/FrGN4wjTNv3sWR&#10;i6ICxDa0t/XTEw8TxB2YoHzu6B4miAdQXNqATaLqw7GLkomPnr+ByakdsyCWifJ+YeG5DRCz3vff&#10;7xPPPf+3RrCXFxWipqpGTmz9KqcJ3CoB4rpaZJOZ50BcnJklQVwskm87E8TBlJKhotaRCvzDjBAZ&#10;4yArE3r6GHAwU0a7iP2i6oiPdkJssClZwYiDVJO+WANdZNrGhjYMrJokA49STp9BY2MX2bkfJWXl&#10;WDfWjjhe+BR6zaSMSOQUJyO/NAsVdSVw9bWUizUMKfdMyRp6+gQwJZ9IMKdOj+YikoL7uMA3QNxm&#10;UoWnqykMyCqOjg6UXEoIczeUPtXdTaTicYEtpamFgn5dYxEigsTkEb2hvwt8gt3pswWYKXl97REQ&#10;5gUXT1GKRbCrGxxc+RmCUzCtf4APbO3tJIhDCGxRqMvFzZkS2gOOTraybIi4VebhRR/tQh/tKhjb&#10;Wa7ldbRWYLK1ggFOBbER/F5rsoelClmYfl8xuxhFFBs3pieW0ppg9nayYNBSo4zWQgpVh54mbYWh&#10;IXJig6HFv1tbmFCyk2HJei3FaXKmWY2S2pT+V0yeaRPUCkuxYV6V58u/8b2Fi96Q2yTFLPBK9TfI&#10;WsrQNlKCktpCLFr6GhYufRVGVDJaugthbWUgwStAPNcWz38dr5Glly9bKFfCiYkquYiFVqsoK4W+&#10;eTkVgglWKqtgwYJFMKa1Epsf/Bjs/vjKn+Stytdff51sqsSgspxqYTGZWpOAX4LwIF8e32LaJ0P+&#10;XSwwmV17bUjW1ddaBiMDXSmnbR1dsGAhrYlY1cbram9nBgsrY+iaG0DXVBdGYqWdgwN8ouMI5ERK&#10;6AgJYrElUWxD7Fo9iXeff0VP/IkEsWj3n3yFBx9/gwNHLiCjqAoRcakoEFVQTl7H0IadOHvzLg7Q&#10;Fw+vnSIRCRAPybG8buMOgnhI3ieuqm3HlhmRDGAWxIKJ10xuFiCenZmee5xbVikbWfb/5Il/39IJ&#10;ZFH5v7pqtpBacV4BMgjg7JQ0WQ2xgTJbJI4Xt5iyEuJRlJnOg2xHdU0FfaGRrGcURtCKImb+kYZw&#10;89WBptjqprYItlYrER1ug6hwW9SkeGOoJp5gt4SbsylcLK1RTH+ZX9yC/v4JeV/4vctH0drUKfMS&#10;5eYU4+z0WgSEhiMhKQo5BUkoKs1AcXk2Gboc4VHesLQjc1qpwtBE7NJZLlcMCcmnRW/l7kugkX3C&#10;6BVdPS1gYqBEP6dOeWoNLTUVjDWkw4pM6OhoT/C50AcaUkaqcnAvgL+7KJBtDM9AJ0r0EALXF/7h&#10;HvAMckN4rL/8bgdXR/j6+kiQunm4ISjAm+D0IIAJSDKwr78Xv8MGznw/iNdG+GQprQl+J1d7qRSc&#10;3Gzpr8nu/u5UK04EnZ6coBFe1NVO5IkiyMxV6aE1YS98poKejmAzIoD1dGghjPQokVXJwJqopjJR&#10;oV80IHjtKEmN+J6ZKVmHrCu8dEqwIz8vdkap8LzJzvpa8ns0CAKFuba8dyw2WSxfuYASXZkMvBjq&#10;Ogs46JdDz3wZA+FKzF/8J7yx4I/w93bGkmXzEUwVJrywyvLFEsxKixdAadEC/OkPf4Sq0goYa+tS&#10;Ei9kgDKDhooq3B1sKJUXwZ3BbemSFQTickprVfzhD3+SS1n/9KfXYEJpPO+NBVQNWgTiQjL9Miiv&#10;WEFwLyLQPenrValirKCuoc4gR3/LIGVjowcTfSWqDFHtURWmppTzJlQtptqwoo0zJ3EIEBsQxHpk&#10;Yl0ythkDrXc0mZjEFBSfBs+wOHgER8LBOwhTu2fw4IPP8NbDFwTyC7xFX/z2B2IDxNfYtP2gBHFo&#10;dBIqWrqwV1RCJFDP3LqLgycvYmh0HG2dfejo6EVzS7dcR91BQNcS0HWts/eIxe2lg6ev4tD567SO&#10;G38DsZDS/ymn524x/Sdw56S2fGSrLC6jnK6Ucjo/O1cmj89JSZcgbqqvR05yCpk4WjJxSTbldEcH&#10;mTJX3nzPyHQgE1siINwCQdEKqGm/wQj6OhllBcyt1RAUakYQGCEi2BIRoSawtNCAm5MVFAY6GG8p&#10;Rn19nwRxZ8cIrh3di8ambtRUNyInuxjHto4gICQS+QV5SEqJRV5hFkorclFVV4rCkkyZmdHGnuxE&#10;ptchiNU1FkOTQLZzsYBPkAe8KCsDQr1lyc+y9GBY0Kv5ElS2vKB1qcEEtBVcydg5af4wN1OBkxMZ&#10;z3Ap0uI9YedkCp8QVwSGe8OfvlrU2PUi24VG+cCTvtremeft70u2tSfjeyIyMkiC2dHJQaae8RDS&#10;maB14ue8KbF9fMnoXq4SzG4ErJtgc8phN8p02VwVlPwiu4eeXDThxOdiWaMZJa2jHeWyrZikEo3B&#10;xtJELtU0MhTMo0VAa8KZA1VTjVZFU5OgNKIEpRckiPX0NTm41eRGfmMyk5LyQuhqqrCfVAggBj0V&#10;cStHSNfFUl6voOw1NFaFsuobMDBVgrbxMmiZLMbrC/4by8TsttIS2gAzvPr6n5CfTmYliDVWLpdA&#10;VqIcX7FwFsSL5s/DUjbl5UvgTMWjqqws81QrE9yefFwwfzGWLl1Bj6uEP/3xNTjZWePVV16nUjPH&#10;K6+8xuthShYny+ro8rnIiaVNcBqTiSnB7Sz4f8upQlQYuFXoedVhYcQApk/5rbJAnvdK+mJza0M4&#10;uNhSUhvD0pp+2MIAOoY6iEwrh5V3IEJTUuBDH+wXEyuZWIDY3isQh85elF74NxB/gncIYLGCa3R8&#10;KzKLq2VurcbeAew9dQ3rtu+XcnrfsbMyv3RX7yDaKcnbO1ZhYv12tBHEFTWt6OgTyQDE7aVLEsSH&#10;L9zAQP/k3LLLWRkt8k4nCTn9i5SWj2Ta/2xCRgsAzy3NrKW2ryETy4mt7AKZdzonNQU1lWTi+hrk&#10;CRDHxSArMQHFOVno6uhCUWUWgtz1KJ3pGYP1oXBeAdcAfahqLoayynzYu5ENLJQRl+hIH2mEYII5&#10;LNKKclMTRnrqsKWkay9MRGBgOIYHycSUHMP9YjKgGVWVdcijKjiyYRR1tTXo6qbk7u/G8FAfElLi&#10;kZadhsLyQlmSRCgBI1NeQDKFWMcrcjn7BRNU8QEScMERXvAOcEJ2vAe0VJYRAGRfK1O05EZBYaWA&#10;E+V1aVo4rMUyQTZjk2WwtRaTY7QJBG5ItD9Z2Ae+BHNYVCDiU8Ph6espmdifIPYgKIPZ58EEelxc&#10;MHyDPeDC4BHI105OZGUXV7Q1FMPa2g4+fh6SiYVXd/EjcH1sYcNg4eBmhWDB+l42sCa7KBEQAa6W&#10;ElimlLK2FmqwJRvbiv3IFroMWJrQpZQ0ZiA0NtCDPT2gjy0HqQ5lNt/T09KCuirlt6ke2ZU+mKwr&#10;Nlhok7U1NVbSg6tDW0sVdjYWlN9aeH3eK7CnZ1TVWEYVRRmrNI++cz5U+Pt67BORg0uVQeC11/9I&#10;ENELL1+GP/7xf6MoNwPL570OLQJKc/lSqJEtlRYvlBOdCyir573+BjQpi8XCEj22YD9PLKQstrN1&#10;wJJFZHdtem8lFcybPx+GBoZy2a4dr8mfXnlFsrD0tbpk8xWLoabB4zAQs9Lz2Rf02CsZ4Ah0ZeVF&#10;8PSygqUhj12XgWTFqxA5wDS1F0FkC7Viv1hYGRLExlRsegSxLiwd3WHu7IOw1CxK6gT4xybBO1Ls&#10;JRZpefxw6a135aSWkNO3Hz7HW0JOP/tWLvho71uDzMISCeKesSnsOXERm/efwKnrt7H70En09os7&#10;LmNoaicbc0yvndyKjp4RlFe2omt0nUwYL0q3CBAfOXMNvavGZ5l47taSAHNi8L9PbM1J6t+3ORYW&#10;LJ1E5q4rqySIq1BIAAsQCybOTU2Vyyvrxey0kNOinhNBXJKbja72LuTkpMOccjkghkDy0YGlkwos&#10;HCln6CttHNXo/4QkVYOtsxr8ycKm9srw8jVEIMHs5WmAcH9H5Mb4I5wepH/VWvR1DuLqsQNoqOtA&#10;ZUUtKqgCDqwfQEtTPUYH+rB29TD6+zqRmpGMrPxMFBHEzu4msLYTu5GEfOLA1KYvMtZEcKQfggje&#10;4GgfxBKgofH+iI90kt7SiYCxs/v/0fWWYZJd19Ww3sSWxRqe6WlmKoYurq6mamZmmJ6eHmZmZmbS&#10;zIhHzGRbkmWZHSdxYpSZEztx7CTv+33fn/WtdWpaVvLk/XGeW3Dr1oWz91prn332CaG/McZOzgfs&#10;9WJJXzNpaBJCPI50aICtrZvG2xE3Rtza24S2gWaeez1GxrvpFOpI0avQwvsdb6hCU2cT1q5Zgo7O&#10;OgyMdaCRunlsUS+pcpDUugIHt6xCoDSGRhpxPTtyNR1EdTM1MY24mjrb53ehjJSzWtTPSTpNgxtp&#10;CFPjZZuk/tJIIZzspH5vsaG9qtLoKC6E324h+8gh1XZhgKiel0+kZke1UONmZ+WggoxHeckqY5Ob&#10;k24MWSVrNFNKCOygwWdTs2YZA0/DnHnToEkTGVlzzTithoLSckSpM0yNrSRq3nk04uI8Dc8lozIa&#10;hKsoB15qUhmwDFnR6umkxYoaP3j/AyiidLHTgLP53VBvO2lxOp1TAebNSeL1+Pg/GTymih8UEJGn&#10;mXnX99x7L5E0E/c/cD+N2GI08rwksizKDM0VVkxFlSxdRObUlFlkOSGEKDuKbImc7mwzKWMuXMaI&#10;PfCR1ZRXRejsrSiwFMITpXNtakXvouVE4RHUdmloaQDVTV2oqGvD3//ol2ZoacqIv0U0/t4v/0xt&#10;/Fts2XWURrzOGPGFW8/hmTfex3NvfYDP0oiffvktY8DHTl7Crr3HcPzUZVy6+jgOHDmLNWt34jQN&#10;+jnVVf/cl/EaDfhlIvKx45cTga2poFYi2SOBxAuUVqlkDw0x9dBolegx9d6gceL1Ar7eumEddmze&#10;ajTxqmUJI1ZEejvReeeObTTiETO8tGRsBGuXLiMSH8T2PStQ1pKLXAtpS5jatCILDmonJ9FXSe+R&#10;SCY9YQa11GzSTy1c5ictZUdtIJqUEonLik2u7+TkIlykjnjkwiU89+gNHDt0gjp8B47s34PLpw7h&#10;4L5t2LpxDT/bhFOH96F/sAeTi8cxuWIhH4wHLq/mqRZSK+YYQy4llW7va0DvUAtGJnoxvLAPg6Md&#10;pLV8oErBrImhtaHWdMBgwEdd6MCxLRMozqaG9xVTlxZi/bJuSoQa6h6ieV8jeodb0UGH0zPQgRuX&#10;jpIS16GiOo6lRKLmdjqM3gaMLu5D52grGtqr0TPSjnbu39rfQCcWwPqlQ4iUy4irDK2ukT6OE5nb&#10;Ks0SoMFwAHG2Chqo10Wk8BQjwGYrzuT7LKKk9G8GqXQxCosyDUWO+OwoZ7MQwWI+B1rLw6SXBagm&#10;oubTKFXKp6Hch1yir4JMBUUZSCPCy4gLSUGTiJjNvFfKh87KSialVtJGFo1qLh1DMg05CUkpc4iA&#10;1K3Zc/j7dDw87T7S+Bzq2rmkzPegntKkmA4jNyPFIK0qU8qI77v3PkN/H6TWLcjNRFZaMvKIqj2t&#10;dURn3md/wGji5oYWzE1SMG0+9XEykX4W0TcTs2bNo6Hy9w8+DD/3VXBL4+LpmXORlUuUteRxv3mU&#10;B4VkJZmUalXwOTU/eh61/Bwae7IpBOj2W9mcKKZjU3H+Im5tpNpOPveq1g50j0+ikUjcMjiG6o5e&#10;1LV1obJFiR6//xiJRaf/7oe/wke/+k/83fd/Rga4E4tWrkfn4DhuPPMaHn/pc6TFX8M7X/0mHn/+&#10;FRw6dtag8e49R3Dy3BWcvXwdh45fxMrVW3Dxsedp9F/Ey8aIv4IX3yD9Pk4k/uTkh481cWc7xoiy&#10;BnlNzek7CNzd8TESm9f83NDpDRuwfctW0qNVZojJGPHCCaLiNoPESvCYJAovHxvD+uXLcezoUSxd&#10;OY4K0mebf96dxbkKaJz5cAeIxJXsZJUFfPCz6W3TMLQgTCpKOt3vhcefYWbbuDx50FIhx4+exKnj&#10;vPCDR3DmxClcPHMWl04ex+G9O7FnyxpsWreC5zWJrevW4OLRQxgY7sPCyQVYsXYJ6khJvQGifSk7&#10;fZgtqOygKI2oGyvXjdP4eH2LSZdaqzDQW0kNn08jquT19JJVdJDWhYjcTpzevhBZ7CgBRxENw4rl&#10;o410PNS/fS1YvnaC1LyFjqENHd2NOHVgG+rqG9HA+z6+kHKgk0ZOox0m4vcS8bt53L4Fnegbb0fX&#10;aAuaemqwjKhcGacB11VQD8eofzV+HOF/xBBvisBPjdff2oAQNbunxGqGkHxeK+zUeD46p7Iozyum&#10;sjOp1HdWM/5ZREki2pxfWIBS/savIFV2PtqrI9Sn8/k6FzVlJcgnUmo83FKcgazsNCIuUVnLp9L4&#10;3PwsMzsV6dnJiFI3zp47jbQ5xcwCSkmV/lUdLjYaTAY1pgKDyrMuLtaECaJi8jwUZqffCWzReLLS&#10;kT5/Lu675x4TGZ/+wMMoIn3PTktBEZ1KE6WEoswt9Q2k2/MQCUaJ6Ok8NxvZQgGmkU4XFBTjvvsf&#10;hMvpwmc+cw8ZQx418oM8d2p6dxGlQD7PPQWxmIvMSWPA+YhXeE1AK1TmoBHPpqyaTVmVBp/yxung&#10;nGwlNGgrkViLtnuCQaJvL5r6RtFAI27oGUZN5wDize1oG57Aj3/3J2PEJjJNQ/5bGvIPfvnv+Ma3&#10;f4glq7difOla9I1O4omXP4dHnnkTb3/pW3j7y9/Eo0+/hENHzxOBr2DXnqPUz4+aaYkHjpzHitWb&#10;cfWpV/Dsmx8YI37jC1/Dsy+/g+NkoQaJE2hMY5Ym/ngCBJG4uzWR7HEHiRPbBAKrJdIwW7CNdHrb&#10;1i1Ys3wN1qxYjcU04CWLJmnEO4wRrxznexqwotQbVi6j4R0jpR1FsCYPvmiemep37OAIUvNnw1ma&#10;h1idDbEqdixNFSQCdo760DbkpsdzI67gViibhqfKjl6sWr0KBw8epeY9hqdvXcOm1Stw4tB+bNmg&#10;VRRGsXzxQowN9WPR+AjW87+1+sHo2CAWKee1O47WrnLSai/CMQUxXKiIB9E13IX1Gxahe6DdDAdV&#10;15SSvqtouQNNNOJlw23obihDiNpKqwMc3TwKl4yiMBNl1E+Ti3rQ1d9JI26lAbdjcEEPOgfaMDjQ&#10;bap1dvb0oLWtEZ28f10DLTTaDjqZBegbbkHvRDt6xtt4rfXoWtDO35EVkI6Xl0XQ2lKH6niZKdRW&#10;XhamXg6grjNKORJCSx3Pjx3NqWgyjSXA88gjxXUQUUKqS8UWLbWZyLFWWKiN++EmKubk56K9JkSK&#10;TLqcnYkaduiszGQUmCiuC3mWbORQl4aduciigQZLiojEGaSlKWbWUgbRLa8gjRRUkf35RO5UOohM&#10;GjA1sQyc9DWZiJwyfzapNR1dQPW2ptPILIamFxNpM4n0MmhFqK10QPd86q9MWmnq/BRURwNIJ9IW&#10;kdZXxkJE3WRq40bMmjkPWRk51Mjz+Bsb0kmrFdBKJxJ/5jOfIaty4YEHHuQ9yIGNiKulXzOzUgzC&#10;ixFYPSqDq4kRGXD7KB/yZ5EFZqPQRgeWN4u6eD6do9MgscvnRLDMBU9AzY7B8UWoUUG84QVoHhxF&#10;fe8garv7iM60j5Ub8dN/+t93jJiUmob8rY9Ip3/17/jS176NSRrj6OIVGJpYhqde+xCXH38Fn/3q&#10;t/DOl76GG088SyM+h2OnRKePmPWIT5y+hMNHLmDlehUDeBPPvf0BXqEefpNG/NizL+E4UfuuIeph&#10;tWGjh4nGBokTKDyFvFOvF3Z3mu2EWk/itdrOTZuxdcsWrF2xCmtXrsTSRTTaycU04p3YTiNepeVd&#10;xhaYyQ8bV60gBTiB4bF+xOrzEaUh59iS0NElvUEvzxtYWlaIguKZpNQFqKym/h0NUpf6iGYeGpuW&#10;CyH19eaip7eOiL6EF34YJ04ewrnTh3D62CEi72JsWLMc61ctxZpVS9BJjd/f14Xjxw5gfMEgRkeG&#10;MLlkFI2tpahi54/XBVFKau2L2hFvLKUmrcOKVaOoa6lFbVOtCWysX9ZF52EhAoawdskgBhVxrqlB&#10;bWUVdWQRrEQoG1GrPubFGI2/ntJkaKIfI6ptTSfZO9KDsQX9WLdqEZG9Ge28fwODNOLBDjR0NOCJ&#10;0ztQQfTuWdiJ/kXtGJhoQ+cI6Tgp9cTEEHq624moQTTUxVGpMeIKorAywpqom2sC2L6sD0EP6SGp&#10;cizkQm52CnVfshkac1iTSKVzKE/S6RiLKVtyqfeoRUmv7TTorqZyavl8GrrWXC6E5hLnF+Rgx8oB&#10;Hq8A2UTTupibKJtMp5VHJCN60kALacDJybO5b4ZBYM3+ycyabyi0XufmkYIThefNn2VQOj07icwl&#10;zxh1Tk4aqb7FVOfISSf9phGnz59jakLnZWWimM5lGo2wkU4rPWk+vNTv2WnzMWPmHNTF42YYqbjQ&#10;gocfmoYSauM5s+di2rTpROo5+PSnP02Z4zRJH2GylCK71omidp6r8kDpRFYZcK7ZFlO6FTqSzEiI&#10;8rUL2RdVJii/YB5llhOhmAf+KPtdpZ/avoj7OeGLBNE6PEYDHkNDbwKJq9t6UdVB57/zIH7yu/8w&#10;aZai039Pbfy3NObv/+pP+Nz736ARb8XQ+DKML9+Ap9/6EOdvPIfPf+NbeOuDr+PKzSdx+ChZ5amL&#10;2LP3uEn0OM7XBw+fw9pNu0i338ILb38Rr1APy4gfeexZnKBuvmu4rQHDRAW1kfa/ILFB2k8gsF5/&#10;3NihTOulEfP9ri2bicTbsH71GnbSVVg2OYFlS5Zg985dJjq9ZnKJQeEVCxdi85pVxoh7qQ9VRC2X&#10;mrcqXoyLh1chq2AuHEKMykzqPQsKSW3cJVmobXOgtl3jrtR7kRyTLlhN4xsZIw1lBz9weC+OHNmP&#10;HTs2YfXq5VhDA163dimWLx3DUrYFY8NYSOq6ffs6dJD+d3S14PC+dahrLmULorLGS23pQbDUjrrW&#10;CrT0NJF2N6G2uZpGXoWyCqIc9bDm3FaSbvZ21aCtQZUyiMReNzrjbtioE1VBsZY0bbi/DWML+0nN&#10;6/HCkzeoe1vQ0duGHn4+wOvu4r1rbWzByT2b0EADb2hpwMX9m9BCw28bpBNd3o2RSaI9NXJTRyPq&#10;66mv25vRT8NXumU8RvTlf2tSfll1AJEqP/YuGzCBLAuRLMTOlk/qm5EhFC6Ex5mKINlLvNpBAy2g&#10;JMknqxCtzuP9VcopabiviNovh9dE3WcnQhdkYry9inQ7j1qRiFlICs2tqX5pyTHDMyEPDTxzvtGa&#10;FlL39Mw5Bo1VGCCHlFuGnkZKPSdpJjKVCDL/YaK5ak6nkOYmw+vIR2FOhjHiqbHi1KR5mDVtGs8/&#10;CzMffthEpNOSkmAvzEUh6fbD02aRhZRi7pz5iEZj+NSn7qbuDSIlJd0Esx7mbx566CGo1vS9995r&#10;pMWMmdOQm5OJ2bMeQnrWXAQqiMBBTW7IJhJTItjmGQOWIVtdKlqfYlhLKZ+lP0JWWOmjIbvhphQQ&#10;MofKg2ii8bYMCYWH0KrodGefqXx55vwNfPTrP5lItJD474nI36Ixf+8X/4qXX/+CQeK+sUksX78T&#10;t9/5Is7fpBF/81smD/rCtVs4TE189Ph57Nt/DFduPYUjlIr7D57G5h0H8dSL7ySGl95LGPHl648T&#10;qWnEQmEhsJBYKKw1ij+JxELcqbaotyvReu603h5+3o2927Zj+7Yd2HDHiFcupQEtWYo9u2jEROM1&#10;ixbSgCewmhR769p1OHniOKljp0m9S8vkAyLte/z4Njw84wFUteQiKXkWohVZJqunqt5BlCxGkAjc&#10;1OWh4dupXwoQocGNL+nHwmU0zl3rsWrtMixcRIMdH6bWHMYCIu4SUuaBgU4MaxWFSVL59atJjeNo&#10;bq7Fk5cOoLzGh5oGHw3VR4S3IUpN1NBSjsauWgySMlfVVyFSHqYBlMBL3RgmfaxtKEV7RxUNn5pU&#10;qZJExz0ruqjt0tjRsjHYRadILd3De1NZVYebJ/chXtNgMrCUSjkw1IWung40dzRh7eJBtHa0o7G5&#10;EX1ag5fPoX+okwhOCi5aPdaCgfFOIq6K0ZN+05CNHi6LmkkQ3hIPO1qAHc2F3euGYLXRKG1FaCKC&#10;5GVnkBaqQJwS+hXcysHykRoiFOljSbHJqCrx23iPM1BOGWG1Z8NBlI1EnUShTDMc0xL3mYCW21eQ&#10;aLwHKnGjKX0ZNNBR6vH0rCQabxKNRSmOyTRaUmO+T+dWhjxn/gzMmjMdSSmzkUJUTs2Yy2euvOsk&#10;ZM2fb3RwNhlDZkqSQeM0auLpD94Hr9NGY37QXE8RkVnZZPNp5KLIqalpePDBB5FEhP7Upz6F++9/&#10;iNvPYPr06cZw/+qv/gr3UFff/al7cP99D5iqMTNmTMesWdMNEodjxUTVFNj9mSYpxeXPMMX6iuyq&#10;d52KYlLqWIUTEaKwl4AhhhagQTs0Bk9KHayMomfBIurhAXSQYTb2DNGI+1HV2YVHn3sNKsMjI/7H&#10;H9CI1fj6Oz/7PZ545nUsXrsV3YMLsZ5GefutL+PirWfx7tf+Fq9R5567dB1HT1w0ulhpltdv3sbh&#10;E+ewc88x7OT72y9/3hjx66TTb3/h6zh78RZOnrlKJKb3H2Hn0HasQ7WkiQR3dO8EO5vQdlEvDbhP&#10;RqwtjZdtUlt21Mn+Puw12ncXNq5dSyNebcrWqkzP3t27acS72FknEkZMir113XpjxL2kmTm588zY&#10;YsRjweXtSzHtwQdMmp2VFMfPThelHvaEUlFWY0FDm4f6lF6w1Eo09KKqpgSrN65A/2gvVq5eisml&#10;C2l4fejp6yDaNqOzqxndPc1ooY7sELNYMIxdO7eihcjW39+C7ZsWkybzuK0hRGi8KsfiV9naunJU&#10;UO/29DcS5cpprGUIU39W1WkaYS0CEQ81dptZ/qQqHuMx3GiI5NFg0lFCVBscaEYP/6+2rhnllTW4&#10;sH8zjbjJGHFXLzVuTxsam5pQ39SIVQuH6BQaUNtYhwF+rgyuWtLlbmnjsWZ0DdWjtV21qOt5HU2m&#10;xK0qZVZXlCEW9iMcCtLo6ICIEjU1Go7yG3q8bkGbqeQYZIcLlBB1iDRl5aqKkklDzWEnzTEziexO&#10;LQejtNYs/i4XxdYMMg7q5mIhcRoCvmLYHIkqHQ4atapAup3ZKKJhFxZlwUl9XUwEzjF6OMVMU8zI&#10;TjxTJUsUFKZjXsosM46cS+NJSZ+JrLxk5Bam0QDnwJaXg9wM6mkasYJpMmItaJZPBzTjoftRmKeV&#10;LnjejiJ+P5cU+kHcffdnaKD34r777jNN1Pn+++8j+j5oDFhGPXv2bHzqr//azFSaM3MWkmnsDz/4&#10;EH97NxGbjmXuDMMW8nkeyktIIzrLsWSpQEEBJYMvg5LOglIZMp2aK+CAVxlwfiJx0E2gqaMRL0YP&#10;ZaJJt+zuR017L+Jd3Xjjva+Yelqq5PGPP6Qu/sFv8G2+/g4/u3DlCSxau8VEpncdPo3bb38lkehB&#10;I37prQ9MttZx6mHVf9MY8fUbT9OIz2L7ziM4SNr8zCvvGSPW8NJb738dp85dpxErOn0HiYXCU3p4&#10;CoE/Rl62yb5uLO7vMW3JQO+d1s/3fTiwczd27dqLTWs3klKvw+rlK7CKbd+evSZjS8YrXbx28RJs&#10;W78ep06eIBq1mUhhatY8ONkhTmxeZ6aJ3U2PqrmlpURe1Rcuq7aiptGHfqJIGSlvWZXLzGrR8NDS&#10;1QvRTXra2d+LxYsW0Gjb0U4H1NJKTUvdumZRD1G4B4smhzFCNF4wPkQ0bEHfgKpoNpgSrt5AEQrZ&#10;ETPYaW1ePrg4dWZDBdpoxDEiYESZUXWVaKVT6OP/rCbbGO7vIsoSDUlnI6VOajKNDeeSbhdh4WAn&#10;jbsa9Q11KKuswPEdq1FRFUd9YwNGBoXCLUTeZpNKuZgauZEGWlenCPQQWmjYMuSePmrl3gYzXt3c&#10;EkdvTyvZQxOqq+Noqq9DVTn1cFUFXC52Lq/HzMLp665lxwvB5y3kc6lBIEjmQOdSXUeGQXkSjGbD&#10;61PZG2pjTy4RpojGl0anOR/NlSXs0JnGMN3uQhTa7yzXQlqtxdsaKzxwWdKI2ukmHmGzZZqhpVJ2&#10;8EwisapD5uRKB883r5NTZxk0lk4WGqekzjRBNq3DpMj0/OSZdBR5SJ0zl0jMz1OI2kRmtYLs9DuN&#10;ejqJxkVjTyKCakqqrbgI93zq00TUmSZ4JaOcN2+eeT2FwloA7TM09Lk8thBZhi7DFoLffTfRmb/R&#10;BAidz0MP32c0vXS0aoTNTZpl5IDDkwJ/aTHKeO+qmkoQKPPSkG1EYbvJ2irnM+umPOwY0oqYvajv&#10;6ie97kN1Zzc++Lvv4Xs//j2++yMiMY34H4jEMujv/uR3OHTsChav2ohu0vDD526aYgCPvvQW3v3K&#10;N/DCm5/FiTMXSI+v4tCRszhCRL5MTXzk5EVs2rwHJy88YsaIlejx+vuk0zTkU2evs13DXTJgNS0m&#10;riYaPRW0Etou7u/+2GiXDvZ93JYN9bMNYunQAA7tprHu2oet6zdj07oNWLtyFVatWIn9+/Zj9/Zt&#10;WEtqLSq9jlsZ8ZlTJ4kwjWaBLT146akSZwE7UQ4eJDVK50NePlhNj5iHeIMH9S0B0yrqfdQnTljs&#10;aejuq8XQwh6MUhOX0dC2bl5FI2sh0vG8F48REduwdvkoJiaG0UejGB3rJw2mIZAix9lKibAWIkyR&#10;uwB5dCZe0tNIRSmqmxvQw2vbtG0t9u47hOPHT+HqlRu4cvE6Hr3+GJ64+RSvYQ0qS4MJJPYXIRbT&#10;MpdZJj94/ZJxNGmyf00dKmJl2Lt2AhWV1agh+p7athpjo910Mm2kx3VmjaWWlmZjxK3UxpU09ni8&#10;0jgjpV1W15L611WjRQke1TxGTTWq6RgqqAnr+Ru/X2vs2uFxO9FPLZ+dmUa6moY1Y+0mCy1SUUwt&#10;l2GMuKqmGL5AGkpoyCoEL/qcnZNKFM7nZxbS5EI61TxEg0V0DoWULJrVRdQtziISF5pSszJifVag&#10;yQIOojnRWVHpgkINPyUbw83NSzWGrOeq32q8WPN0Zcwyao1Ta7hJSRfzZpLeZhC1aUDZRM28NBp9&#10;eopB5OkP3MvtXNLpPMyd+YDZLzVpNiwFedS7M4yBzpo1C39NxJUGlhYWKstg58yabco96X0Cre/m&#10;Pg9wn4dgd1joeObRqalul9MwBDkmB5lISup0Umcr8qzJCFfY2Rcoo7hfCdmXJ+wg7bbA7nOiua8H&#10;veML0TE8ipb+AbYR1BGF4x2d+NaPfonvfPRPxoi1/QcashZS+/YPf41tu05QE29Az8g4zt14Fk+/&#10;9r6JNn/+y1/Ds6+9hWMnzxl6vJ/U+SSN89IjTxojXrdhBy5cf8Jka00lerz6uS8Zg08YMWm0Zi0p&#10;aeMvOrjjDuL20GB7sWy4n3pqAMuHh4zhajvVVowO4+Dundizdx+2bNpKSr0B61eupiGvxn5+tnPH&#10;dqxbvBRrlizBelLsHRs24uzpU2hsr4GNHU3zRJPT5rIDsXPkJ1MPz0VWykxcO7CcemsOKaIWrXJh&#10;oL+CtNNHSu1CaaUN45P9mCDa9i7sMplVi5cP0Yg7MDSkZI4FRFsyi/Ee0tg6TCwaQKOGZ2hcPpWi&#10;qaMhqJB7exMmly/Ghi0bcfjgcZw7fQnXLlzDjSu3TJPRXjl/HTev3uI28fkt3synLp4hTXVQI/vM&#10;DKuKiiKEAkTimBv7Ny00KzjU1tSiMhbD6tEeNDe1obKiAsc2LSVC19Iga4nACljVo6urw6RXrl48&#10;SvYRRSV/O8hrqK/n9zTe/u4WNPC8a6jlNdlC2WKhoN8EdzweF+mwysVaTa1lrbGbQzaj3OWaei+Z&#10;QQGZSzEdXzbKKnJQEk6Hk5RaDsdC45A+VInZCDWyIsqiyXZHJly2fGOY6UROjQ1rCCmXtFOTH8IR&#10;Gw1QaYmp1M78fQ7pMX8rI03LnMv9eA58rSJ7DqJuOo+voR05CU1XLCIln6ulXGwWzCXCKrAlY83N&#10;TDFjwjM1EylpBvJy0jGNNNlPlpHD46pgfh71cxEpeFLSPIOoMlAZsYxVGlkGLGTW+89QE2tJF9Hv&#10;uz99Hx6e9jCZCJkWUVXXbSfLmDXjATP+nZqhhdooGfzZyHcq0JWCIB2gllFVWmuRvRBWZ7EZL7b4&#10;i9Go1T4GF6BtaIgGTUnU0WOQuKF3EN/91R9MKR5p4u98RCSmEX/nl/+Kb3/n51izYR+ReAP6FyzD&#10;tadfx+0X38drX/gqPvelb+CJF143mVrGiA+doj6+Sfr9mMnaWr1uO648/iyeu1Om9g0i8Stvvst9&#10;L+M0KfVd0sBm5tKdoSRRZ6GujDiBtjTg4QGsGBlkG8bK0RGznWrL2Y7sIxLv3oPNG7cQiTdiw6o1&#10;WEttfHD/AVOeR8YrKr2RFHvXps0GiZvaq3hj7zH1jEIBev6iFMxPmYEHH7oPqu7RFHQhaf5sUwEj&#10;Xl2C60eXmAcv7dfZUY2NmyZNWdlFa4bQP96KXbtXopfo3kFnJNQdofHImDdsXEvDHsD4+DiOHjtG&#10;x3IQJ4+eokHewCOXH8Gtqzdx7fxV3Lh8I2HAF2/g8tkruEyjleFe4mu1CzRwvX/kyqO4df4kqaQf&#10;kZgytjJQUa6SPAUIlZfgwqH1xsDiQkwicHV5OWl1LZ1RJXaQ/seridK1dWy1ROA6tLaSWrN10qGE&#10;idzV8Spq73pUEZVLS8Mo5+9jdAbVmhxxx4hjpRGUsem10NhmE3rakV9UgAJS3epWN0KVxXArsy1e&#10;hGgVz68s2wQFfaEs/ofdTNovtChpIxWN1SEzBqxi6krIcNChivZmKPJMxFS2VR7R1yAYaXomnauG&#10;iDS0pCZ0FRInglbzDLVWgMtWmIUUfqY86ty8dP5XmtHjs6iRaypiSJ4321Bna0GOiUxrIsT0Bx/g&#10;59MxnZpYRqyotcNCw+Vv7qdBJs1OrHKowNWU4YpGq8yTtPCUcSvVUt99+tOfMhVIxBKS5s+8c01J&#10;dDI50LTJWWQD9/M/Le5cFDkzUeShI3NnIUjwKKspgSdkMRFph8eGfJvWq3KhaWAITf0TqO8cROeI&#10;0HgYdaTSHQsm8MPfJiLTat8lEotSf+9Xf8Tf/N2PsXTlNixavhaDC1fgiZffwePPvWGSPD774dfx&#10;6LOvmqCWytXu2X8CF68+bgJXMuxV67bhxtMvGSN+mQisecTPvfIWNfS1hBGbFMteIjAp3CJS5wnq&#10;vSWD/f/FUGW4q8ZGsXrB2Mdt6v2qsTEcOnjIFILfsWWryd7atGYNNq9aiyP8fM+undhA412/bLmp&#10;ALKLaH3uzFm004i1snx61nzYqbcG2jWHczqRJNXQ6fqYB/PnzIaPntjBjvXmtV2wWa00hgg17gAW&#10;Lu836YxL1w6ia6gBN89tQ8+dBIoNpLuPPfoEbt54ErceeQzXLpMK0/geoa64cekGrl+4brbLFi7j&#10;ZzRe3gh9d4HU5Tq3V3lzrl3kvkTey+eumtfaqt289ihOHjmFMJ2LN+CkhuQDD+QgEC4kdfXikWPb&#10;qJM1jivaW456MzNJ1Tqq0UwtVV1dQ6RW7axyGmoFr6eMiEtE5nl3kI7VxWvQQAotoy2Pl1PrttIh&#10;xPj7GI06gmg0DH/Ag7LyMHw+r0k4cVGnKW6gVRyi1TZ4qYUDdCyuMCl1VRE7oZYBzUBts0ruKnXU&#10;SuQpgidC/WtN4fl4kJ2fQkMmChGBFZGWMWcSRWfSeNyk0xmZCkgRtQN5RH8tGaNhpPn8jeZg0wHk&#10;z0cG98/IJnqrqF4BaTWNXxldikxn0shzyLrMusrUyBoqy0olQlMbSxfPnz0DuempmD39wcScYhqW&#10;UHkO32toKTd9Hu6hEc+eNQOpyfPNTKcp+pyakoJ7P3MPpk+b/vFnn6J2FgqrrpbFmgW7N4tomoUC&#10;S7qJqN9z72cwa/Y0FFnluMgoeG5eXptWvkjLmg1v0IJgzAV3sBjlVX74SqmLIz4T2Gqg0XaOTaBO&#10;q1YOUz4NDKKqvRMTazfjJ//8n6bCpQls0ZC/bcry/BFf/ua3yfo2st+uw8LFK/HUax8QjV81Ex/e&#10;+eJX8egTz+Do8Uukx4l6WpcfeQJn2BePnbiE9Zt34lEa/FTB+Dfe/wqefv51GvA1nOU+dy0QApto&#10;M5FL2pfUedkIabIMmIZqjHV8gWlrF46btoavE23MbI8cOoxD+w5gl4aaNm3ClnXrsXn1Ohw+cAD7&#10;du3CRhqv0HjTilXYu3U7Tp88jS07+pCa9jAfLDWXOx8eiyZwz8a0hx9EQVoyaoOFZjqaJqz7vA58&#10;8enTyEjPRC214BCp8jhptLKhJpeNY+XaZbh4bA86GpvQ1d6NXZv34PmnXsCjVx/DjvW7sHvjXqyk&#10;91s+tgQZSRm4cOI89+1A8qxklPoq8NjVp/DEjaeIxNeJzI/iEmmK0Pf8qYumCYGFxFf1/fXHcfrY&#10;abjpmVUN0uUSsmk4woqK2ijO7llDelxO4yJtDxNJwyEzAykSjWDFImonat0GUura2mqichUqqXUr&#10;q4i+1OLxeBxVpM6Hd2411LqCxt7R2YYoEbmKRh+JBHksPzy8HyU+l5l2p6ahkFrqt0B5EfVbAXVb&#10;NkpihSgpI80nIvv5WU2zCw3tNiJzPvVePtzRHLOAms2XS4qdC4uL6Euqq7FgGa/WXjJDRUQtGXF6&#10;RqKSR9hTTMkzE6k06iwlb1A/5xUQrYvTjBEX0/hlJHmi49K+WdTKQmkiszRxWvp8GvFstDXVEV1n&#10;wkMWkZ3Kz4jK80mvNcQ07YH7MJu6V0itbK450x6Ey1JgSu4kJyeZyPPdNNJ7PvMZQ6fnEoG1LnEC&#10;eRPUWjp4xoyZJuUyOSWJLGE+5qc+bBiI1lvW9FMnHbDWjwqU0eGVFCCLkmHW3IfoaOgEyQTLywN0&#10;mipRbKcmpnThM49WV6BliFR6eCHReBTNbE39gzTofmzYexQ//qf/TFBpUuopQ5Ym/vwHX8PCJeuw&#10;YNkaTK5Yj9tvfIjLT7yId7/xbbxFSv3IY7eJxDLia2Z46erNp3Hy9DXzmVaJeOLFt03BeOVMKzHk&#10;1pMvGhQ+c55GPN4r9O3FpKYKknYupQEvHxvBShqo2uoJGu2ihaatm1j4sSEn2ijWLZzAsSNHcWT/&#10;QezduQvbN2+BqlluW78Bxw4fwr49u7B55SpsIBJvJsXet20bzp87g/qmMjzw0Kehot7VoUI4i1Op&#10;j1NN7aXU6dNwetsiPEhq5LAWI+B10ol0mo49MtCHzevXm+ogl06ewpWzl3Dx7FnjQEaoT1rqmtHf&#10;MYANKgna0IH2xi44LR4UZFixeslaGu58XDh+3kzWcFtJf09ewMlDJ8keSFmu3DQ6WFsFsK4TrWXA&#10;UygswxYqXyH9dnussLnySaczEaWWUgZUbWMpLhzeYihwtIyGWVNpKk5ES8soC4IY6mqi5lUpHy3l&#10;0oSq8lIicRX1cxUaG9iamqldy7B73WL+vgJRotXmZaOk5yHS5xCPE2Tn8hoDNq3EbbYVLSWINWos&#10;00qEVp5vDmlfDjILkkwHLXanwxVKR6yeRl1bgHAdKXZNERzBTBp1MRyhDNj8qvxRCLclE9mF1LX5&#10;1LxEUqGn9G+RJQvTpz9ERzuPCDaDBjKNxkkk9ajMbTb3o1GzmeGlnCSzTbyez62OJSOfQwo7zTiG&#10;ZjqynIxMoixp+R0jnjPjYRONzqCh3v3pv8aDD9yLmdMewLyZ0zCbhux1WPDXf/W/jLGKNsuARZuL&#10;qZP1WlHqqWi1vhfNFu2empjx4AMPkMrz/9Pmm0yymaTSuYVJfI5yYKLR1PBZsxAJOVBREYTHXYiq&#10;Mj8KqImLnS6iucrWlqOTfV7plo397G9Do6jp6jNplycvPYYf/ebfjAH/IxHYGPFP/xkf/fJPeO2t&#10;dzGxbC2GJ5dj6frteO6zX8KVx57H57/5t3jzvS/h4s0nTaaWkjf2HzqBK48+xdfXcODQGezcexhP&#10;vaJVH75g5iq/8cGXcePWbZy5eD2BxFMGLONdNkrqTMNdJeSlwcqA105OmLZ+ySQ2TC4ybf1iNX42&#10;OY51iyZx7OgxHKch7921BztpTNuoe3ds3MTPRLP3YMvqNdiycg22r1mH/Tt24ML5s2htrzEplW53&#10;BnpbwnDaNZXtYVNWxZmbjku7liA3NRkLqMW3btqAUyeOEwFP4dLp8wbt25ta0VrfhMHuERzmReak&#10;5WLRyAS6W7pQES5HyuxUGmwadmzehUHSnnisBqcOU8v6S7Fr405q4Ju4Sbr82LXHjCHv3b4f56lJ&#10;HqEudlu8ZBbHiLzUwNxPBiwU1utb3F+RapUJsjvyYbfTiEN5ZsirpjpKFtNJeh1BOFCK9oY44mVR&#10;hIKkvl4fJhd0kRKXElWJwNS54SgNVdMa2xp4r/vZceJE6CpKj1F+FzWvW0ityyuogaMh/mfCaEWn&#10;tXW7bURnP8pVRrXUTopvR5m/iCjnhp1GKcpbQqTJc6Sj0JWMimY7vBU5CNYVI1hFNKahW0gz7ZQD&#10;Dhq+xZWJPOpkUeE8GrLmBqt+syY0aG1jjcdOp4N96MGH6GwfxpykGaTONFJq6Rzuk0q0lia22PP4&#10;+0w6gnQkp83mPimGxmblzeOxk00apibe30tDs+Zwv6S5SJ07yxjsXEWsszNprH+Fh0mpZ4hS04jz&#10;iMjzZs+EVkD867/+FHUv9507zxjmgzyvz3zmbmOwJqhFI5ahy4g/w/+YTuegYNzMGdORz37mJUtJ&#10;zSbK585DSagYuURmizODhppuGElJQOV9bWZljFDAgUCE0insRR6peaCqEi3DRF/q4uaBMaLwGA14&#10;gHS6B4++8BZ++It/TUSmSam/+7Pf43s//6Mx4idvv4wFi1ZieGIZ1m4/gOff/jKuE01VMP71z32I&#10;89TAJ85cM5MfDh49a2pnHTt5Gbv2HceBo2fwtDFiIfGX8eYHX8Vl9t2zF2/iHNtdS4YHjfGuWDD6&#10;MfKuXTSBdZOTCWOV8S5dbNrGxZPYtCTxesNSfr9kITYsXoITJ08QjY8Rdfdj1/ad2Ll1G3bS0E4e&#10;P4qD+/Zg29p12Lp6PXas24RDpNeXL14wVRsDEVKv1GlYPt4Ma5HWqM1nB3kAeanzcGLzQmid311b&#10;N+HCqbM4d+IUzp88a9qaZSsx7d5pmPPQXKTNTUN9ZR0evmcamqtbzOvWulYc3LWfbGAb0foSrpy6&#10;hEev3UBbQzNcVjdunr+O6zREGe9NGuYZ3iS18cEFqKQDSJuTbeYnX79842NdPBXgEjpfu3qLyOqG&#10;x1MA1VG2FGXSqJzG0Dqa6xGjAfp9QfS11aKSRhoOhhCLVaKhgsZLJI7w+4W9HQj6/GhuacRoZxMm&#10;uptMGmFlWQwTY/1oaqqH1+fD8uE2/pcPFaTUKhUzhcJeNqdbqZMWM16cn5+NusoQXIW5aKv2QRUf&#10;FbwpoYMpsOfA5s1GeasFvnge/NX5NGKtQZwNZ5BU2kskJiMqYkcucGQTwaVp+ZqUWjWyhMpz5lCn&#10;TqPh0pCkTTUhf+7cOQbhPF5R7OkmtVKRXjkBUWshsQxY6ZYyGLs71xTKU353bl6m0bF2zV1OJu2e&#10;k6ivpZRLp9ViIsufJmV+kNR67pyZZjV/OQ8leqg2ttG9n1ZOwXyi9t3GeKeQV6815KT39957j3E+&#10;aUR76eAcXltKOs+BBlvkTEahc75Jv3RQVuTb5GxSYaN21gymCHWw5hDbPC4U2i3cx4VobQ16CVyd&#10;C0ipRxaga3zS0GrNanrzw7/FD3/2rwkqTST+7s/+Gd+nAX/0qz/i4uXHML54BQbGFmPn4XPUt1/G&#10;Y8+/gXe/+i288vZ7OMe+dpwy7hilnhI9HqERK296+55DOEZ0fvb1d/HyZ5XokZj8cPHCTRrxDZxn&#10;f7xL1HnVQiGvaHPCeDfcMdSNy5Zi0zJqWbbNy5dzy/fLl/LzJWa7afkSfr4MJ2nEx03k9wB2b99l&#10;qO1OIvFpoufB/Xuxde1aGvEaGvEGHNy5E5cuXEBHT5y0L4sa5yGUl1oQcGdTC32aeiSVD3M6xroj&#10;8AbzsWXNKlw4RiM+chJnj582RrxycgUsuRaja1ctWYEl44sx2j9CYz9PRN1DTbyL+57h+wtw5Lp4&#10;jht5zuuwfMES7Ni0Dc5CN5aMTiLoCaHE5UFzbRsmRxZjIR9KXkYeJkcXG8osJH6UGliG/NgjT+Dx&#10;60/i8ceewi2+jpaSWgWLEQmrCLv0VRH8JU60NFTQiIM0NB/6WxsR9ntMACtY4qez7CYqh1AaLUVP&#10;e4Op0BiJRDAx0I7BlkoaexSRQBDRgNYnjph0y/M7JxEOlZhF04JBIgLR2FvioANQQQKHSZpwOois&#10;/NyjYFRGqpnAr5TLrKxs7k/NmUetSgOtbLORTuegvs8DayAVznAhci3JsAazDOVWFQ4nO3M2KaaF&#10;Wt+qWT1kSlr6RbpW2XTpKTIaGnFRoUHCT33qrxEr89HoRK+TDH1WKq3SOZPTuH/WXDqBFKRnz0Wx&#10;PQO5xUlmLWEtkDeDTsGiqYZ02unzZprg1mwaX3ZGOv7qr/+KiJowSiV3PPTA/VB1SwWrhMQ2mwX/&#10;63/9L+pmDSNpHPghE5U2iR/TZuKB+2XEROkHp9GI7zeGrAkS0ukKyBXbyfhKM+GOZcMdzua1ZsCi&#10;Ci8uOr4A71OEDjMgLaxMLd7rmA+uKJ9lRyu6Sad7JybQMbYITYPDpsJlTU8PvvaPP6Xx/o5I/Dt8&#10;T3SaRvzRr/8DP6Im3rfvJBYtXYMhGv3B0zfw3FtfNMuxvPvVv8OLb3zO0GJpXBUFUHvk1jM4fvoK&#10;tm0/jDNXHr9T0YNGrLxpGvI5GvG5i7doxLdwlwzY6F1DkWXACcPcsnIZtq5ciS0rVvD1CvN62+qV&#10;2LpK76lvV2if5di2aiXOnD6J48dlsIfMhHwh8S5q47OnThgk3k4k3rZmLXZQJx/atRuXiMT1LaSI&#10;ZVZSMXpy6smyuA3BaBZmz7oPBXlz4PGnwR/KxSqe24UT53CWVPjMsdNsp3B4z2EcP3ACl85cMEZ9&#10;7cJlXD570WjiudPnoKGyARdPX8BA5wBqyuvw5K3H4S12Yv60eZh+3ywidQuSpyWRpmmt3SA2rt6M&#10;xngTqfpF0v0DeJxGKuO9Rk93jo5g19btWEbn1tnRgebGWhp7G4LsuMXUiQEfUSVrPhGxiMzBTh0c&#10;JZ32whcoQcgXQLyiAmXBIOrLozizaYIIHeBvAqivrUB5VAGvKKpCHrOMaSToRxl/O9hSTUMnBS8p&#10;wfZFffASaTuJAGVRH4+tqppspKMyYq1eoPI5MuT8XI3tpiMjNZW6L5XIzfurMVtbHlKzZpD2uRBp&#10;zENZSyFRmVqY99tXWoCSynwU04C9URp1gRA0E0WOLGRb5qHIm4ksVQEtZgenk5hHQ7v70/ciLzeH&#10;20QEOExKr4woJYMIgeenzkJeUSrmJolKJ2P2vBmk9slENzuyC5Q/TRpLQ0nLnA3VNlNiSXbaPKSQ&#10;UidNn2Embtx996dpiA8ZQ1WBAhmn0PVTn/4UjXoOncdfmRTK2aTKMnQZsrK2tL3/fmrpmXQIs5Vr&#10;fT+BIpkGre9n0IjnU5c/zL5ViEhTPpxlmTTUXDbKCU8mVMAgUu5DqEIRaRowz7OEdNoedCJQHUR1&#10;TzN6CXDtZK0tIyPoXTKBHspNFcwzaxH/jMYrQ1Yjnf7Rb/4DH5FiL1u6ESvXbSWdXoIz127juTc1&#10;pfDL+PxX/g7Pv/oWTp+9ZqLRR46fN6mUWqJXQa6Nm/fjws3beP7NL5ha05oo8RqN+dzFR2jAN027&#10;a/VCGrChzosN0hrjpKFuIwJuW72KBriar6caP2PbziZjVjNGfPYsNetJHNh30MwhlhFv27LZGPch&#10;auKt69djK414J4346N69uHL5IurqS/kgM1FJFC4j5Yv4c3mTlQN7N6IxG/zhPKJIJhaO9uMKae9Z&#10;iv1TR07g9FEZ8ynS6zPGgPWZXp85dhJXzp1HKfXoionVWEovmUS6nZWUbVC5xO7EAmqYPdt24tr5&#10;Kzhx6CQunhHNpualA9Axt67diMVE693LF6CvLo7igiIz/NFAehoMFJH+W1FB7bt71YCZWK/1edXy&#10;8jORT+QL+BwmYq3IdVVFEFVl5aiJV1L3BhELRbBtYQcCRFpfiQ+NNXGESNP8JV5snuhGTbQE5WGi&#10;sNeNBZ11ZvhIlUMOrFyA9tYGdNRXoL+pGlGiglYoUPG3Eo8FHoeV2tiCwoI86tY5SCIy5dKY/VGt&#10;TVTAjj7PDOt4iLqqntI4UGKMOFJPTVxGCk29nFVINPZlklpnI9+SZvSu05uHfCuRKlqA7HyiF41b&#10;CRuzZ83Gvfd8BgX5uSa98V7S2xhRKiNLi5ApiSSDdJWoy+2cpFmYM286UXoWpk1/0ER9lcWVma8o&#10;djopdqIOVwbpraVIy6+kY86sh+mY8jGPv5UxFhdrcYH7cR//5/77SI/vuZuG+iljuJJememp1M+f&#10;5vv72e5G2vwkGmkiGUTUOz2dhj57Nu75jMaOp9G4p2HWbP6HjQ64Ko8GmmtiA16ykdlJ0811anUH&#10;f3kAnqjSLV1kJRYE+TxjTRG0L+xHH0Gun3bStXghepYuQiORuKFvBD/6xR/xnY9+a5DYtJ/9AT/+&#10;7X/ghz/9LXq6F2Djtn0YXbQcV6mFn371fbzzpW/gs1/+Jp5+8U0TZZa+1UoP2l6+dotG/AjWb9qH&#10;a0++8HFZHpWpfYkO4MyFW7hAim6QWMa7celSg7hbibgy0G1rE8a7Y90abGfbsU4GuC7xnp9rH7Mf&#10;kXnb6tU4c+6smegvJN5FI9m9fTt2bNuKM2dO4dC+vdjC38qId23YmDDiSxdoqB6EiAJ2WxJqA8WI&#10;sdO4qEXKyu3wBTMR5Hc+dqqRvi4a8XmcP3IKJw4fxym2E4eO4fjBo8aIZdRC5LPHT9GIL6C2Io7x&#10;gUkcpiZOmzEfoz1jJpFD39+6cgMXTp8zv928ci2Gu/poOBGzCkXGfKJNZhZyMzKxcUEbKhzscPns&#10;yDkZqI8HTX1lf4kWRKMRrxxgZy0idU2mLrZS32Ugn8bsK7GRPlOvku6GSv0YbqtCQ7yUSOylI4hi&#10;37JelJBWB2nILVVRky7p9/qxuKseLTWVPH4JKonafQ1lcBN9VXGyKhwyrytiIQy31qM0SAMmAqtS&#10;ZTTkgodazeUsNlUg585NQkpySmJ5GdL8eH2Q2ng2kYwG5stDbY+L9M+H6i6tfl8EC+9zabWdVJqO&#10;yJ6GIlLnvOIU6t45PH87MnKTSLszTbaWOrffX2xWbdCQTijkx6dIax+4/wFKCg/mJs+GVh0stqpg&#10;PJ1aUQpSSKetrlwaguY5ZyBa5kKswo18e4rRnVYavUt1sYOUItzH1ABXgM3O3xfSoOeqfnQypmly&#10;A/XzbA0xzSeF/+u/NkasSRQq9ZOTk2XSKlNI9edTSz9I7ayqHjJiOTGt9XXffQ/SmcykY+Dv5osp&#10;JMFfUUidm2WytQptYhvpZCwzEeA5urSkK52TAloqVRuoooNtjKBzYhTdZKvdSyeNEbfxvZZv6V64&#10;DD/7zZ9NltYUnf7ez//FGPE//vDnaGsZxBayvAXUxY9SCz/2/Gfx7te+RSP+Bp584TUz5nuOzE+F&#10;4lVX6wL77Gka8cbNB/Dos69RQ/+lYPzzpOHnLz+Oi1ce4340YtFnQ5llxAZ51xjUleFuZ9tBA0wY&#10;MA2Z2nbHGhr1HUMWEu/g/mfPncMJauID+xTYSiCxli+VER8gEk/RaRnxkT17cfXKJUTLS+jpZyO3&#10;aB4m22NorSSyEH1bOt3ILZxH70cDoT7r66vHFVLaTyKxtLExYhr2qf1/Mear5y7jyN5D1MLnzNDT&#10;1bOXcWLfYcqDdRjrH0J1GXWlco2LChByEDEL82ArzIHTkm+KvmlMMpNUdK+WZFHeMCljZlY66ipL&#10;YLEUkNbaUE2ttHFxF6wWGU4K8vMzzJhqoSWbSGxBbczJDu5GiA+/vyVulmJVNY4w6fXynkZEw6Vw&#10;O9xYP9YGu4V02KJi7e18baVBOlAV9aMx5ubxqXeLrFjSWw8Ht36XC0Gv09Rc9ntdNGY6C55Pma8E&#10;ruIiZGVoRQTlKefQAVqRT5oaUiUPW4FZzqSyzItQrBBtC0jxu9yobfPivml3o64hDHtJLjIK57LT&#10;ErlV5J3GofWLU/PmwR7IRnLeLGTQuIvtNHaipTR3lP9rAkV56dy3gDSVRsDXDifR3ZqGJFJmzWia&#10;M+8hE8H2erPQ3hgku1IkPJ/UNQtOreGsSiPUp/nU4fmFKSaCrTFb1bpW0ol0sYzw7s98Gvfd+xDm&#10;zZ1r2MZ9994DLeeiAJeGl0S57yNyJ89NaORp06iF77sHaakpRitLDwuJ51B7a7zap+L6IQuKbJkm&#10;Mq1xbbViJ1lhbRiBeAl8lC8uyhc1B+m0pzJoVj/sJHvtpfTsIoNtGxlFTWc/Fq3biZ/9+k8fo/D3&#10;NFZMTfyj3/xvfOvvf4CGpm5s3XkIk6s24MmX3sXjz76BD772bbzzxa/jiadfNtRZqCojvnLtCZy7&#10;9DhOnr2Ozdv34bHn3jTFAExQ6wMa/fNvmhlRFy8/gQvc7y4FrIzeXTVFn/+CvGq7Nqz/+PWUEU+h&#10;cAKRV+PceaLb0aPGiDXEtNsYMpGYdPrAnei0hpd2aex4/35jxPF6P0JlWQiyY/ld6Xy4qSijZyx2&#10;zIHTn4LGLlXxKEZrWyUuHacmphHLUD/ZrtG4hdLXLl4xQa3Dew9g89r1GB8ewmh3l1lXqIIoaCWa&#10;+t0ab7aQIqtGcipRNw256ZrHys5GdFErzKHuKyrERFMpws4i0tJMU5943Vg7crPZ+WwWNFWGsXK0&#10;CVarlsTUEEw60SeXaJxKCky6rXRMorUCUHUVIVRXlpo6z8qwcnvp3bX0ipeUNqR1kImoNqKxRwuR&#10;uYmuag46FjtZQDFcDg8sxbwnZAol3NdlLUSoxAk7qWxdLIji/GxUBPyIl0aRnJRMqjgbkZiDmjYN&#10;ySnpBgWDIQemPfyQCaJZHNmmLHD7YJRoNAP30zjGhnq5/2zkEIl8ZWQ/5YV0AEKlDMynTi2wKLo8&#10;HbOJilGyi+kzHjJOIRbh/+QmZjaJmlrt1JdEUFW1tDtVUD6PxkFmU5BsUjZVOSVKhKsts/H6M5HH&#10;/9NK/bmqLsl90tJn0mGmEPGTiMRZPP/ZNOJMGii18QP30VFY8OlP3U0DnmeMeM6sGQmNfCfBQ4ar&#10;Z5VEHfwpvs/ISCdrSDLX/hDlQSLwdQ/8dH45dBSRmMssz6PqJkW2VOQo55vPsIQyJNYYgo+UuoQO&#10;20c9HCilMYfd8MWJxAsm0b1IOngRWsfG0Dw0jLruQWzcdwo/+YQRf59G/N2f/x4//vV/4otf+Vs0&#10;NvYQiQ9i1cbteOa1D3DzqVfwxa9/G29/4au4+cQLJqglGq3yPDcefYZ0+VEcP33NDDE9+cLbeFHF&#10;AD6vRI9vmN9evPokLl158o4Rr6IR03hlxMaA199BX2O8ek0E3Ugk5nbnhrWGahttLMotIybFvnD2&#10;HI4cVnR6n0FiRad30YjPnj2NfXt3J5CYbc+mzTi6bx+N+DIqaqj5yjVFLgeFDt68UC6iVbqp2fTU&#10;yWgbVNF4IU8Al0+cpREfxTki8OWzNNwTp3GO77dt2ESdO4Sm6hqU03hs1H4hPw2DVLizuRQhnx3W&#10;giwU52aZ1d+Vg1uo8cucZFhoAKqyKONNGHKiKTJ6ZttSBKw5dC525HOfvav6qY2F2EWku15M9rdS&#10;2xUZL59PtFZwSVUg/X4LjTsfYZ6LVtGPhH0IR3xmaEg54ApI+Uini4rsqC6PcV8bgv4ASkOkzE4X&#10;DdpOZHLBZrXTIJwozC8wM5ZioQCaauOoDJWgvbYSE/2dpjaVNS8f9oICEzTzOB2YMf0hhFR3mdQy&#10;lVS2lB2xiBRVnbiluYGdP8WssN/YHDQGoKCP5iTPmT8TeWQ+lZQNjlgeqfEM3qNsIvJc6m2rSXEU&#10;Na2MRTCfRqShpRCvqbgoC2EtuMb7rIiv1rbyBywop7EWkp5bHJp0nwybW8+U+jNKJ+rJRE+TH54g&#10;WRB1uJ3f5eRrPrIMeY6Z/aQ6XWmZpLxkOXPmTjPv7a5MzJs3G5q5NJ9orNrVytiSEctAtZ0xfZpx&#10;rELjeaTeKgagfR588F6DspX1JXCUZJMFuqn/+Xwrik1drSI6IUXVNYXSE7Mi3km2U0EjLvMb4/WW&#10;lsAdK0HTcDvGaRtDq5ZSEy9BLw25Z2ICjb0DOHH1NjXxv36siX/w09/TkP+AH/3q3/DOW19AY2sX&#10;1m3fiXU79uD5Nz7Ezadfwftf+wZef+8DXL/1BE6fv47TFx8xc4kVmT59/haOnLiEPYdPJVZ90Dzi&#10;z9GIv/gNXLv1nEHiy1efShix0FeU2KDsHQQW+iaaXieo9C6DxqTYotIKdhGJRatl2OfPnMHRI8cT&#10;SEwqLSTefSczaz81sYxYbffGTThx4JAx4qb2KKJxGpV1Jh+4HnQqIpV5RIpitA+7UdNmQUtXCWK8&#10;iZeOnSZtPoRNRP2h3m5DTwMBUU7qVhqQNF8wSHpcUgiXOw+t9VFUlBLh3ER5vw2pNFIX6ZmVna5A&#10;Cft8oDJgGa+mt2mbMler8s1ETkYaNlETV5MSqzibEvQX91ShkEis6hK9TdWopGF6HBZkU0Pn56nU&#10;aa5pJd5isyKh6kC7qY99IQ9pm5uaz2OWES2r8NFwrTT4YnS2NiJWWmaqNB7buQH5mTlE8zwe14Wh&#10;nj6M9fWhqSqOMhqlJS8HATfps90KN9mAsyAHXTTKzORkuMkIGipjSE8hstHJKKqdnDyfVJ9ITOSN&#10;N7kxe850hGloqTRAp7UIjVUhojoNisetr/Cjuy6M2rgdk23VaKr3oburwsxOuvee++Gks3r4/ofM&#10;uG17U72J+Ep/FxRkmmVOPTYynBI6HbKRKFG/KD+FjCPPZEIJ6ZQBlZE9G0VkW4X2VFiou62k0g5q&#10;bas3g1Q+g8g/3xix5jfPnTvdTJ4IhnmtNDAdS1VG5yfP4XczEnW0aKBZaSl46MEHPx5WUtNifPdS&#10;Kxfl5SKTqKzx7PvupS5OnYcZM+mISP/zCrIxfdaDcHjy4A1Kq6eR/WWbxd4criK4IxZUtUcoLZwm&#10;mOWNlsDqs6G0Poa6oVaMbliDoTUr0LdsMYaWL0PXwnHU83k99tJ7+OFP//BfkPgHP6UmphE/8/Sr&#10;6OobxapNW7Dj4DG88OaX8Ngzr+MLX/kGXvv8+7h643Ea7Y1EdPrYBSLxszh17gb2Hz6HQycvmlUf&#10;XvysKnp8FW9/8Zu4eO2pBBLTiEWp79q+mvpXBizUpcEKgXdt3IDdmzdi9yZu1fh618b1/F77JNq2&#10;dauxlWi8gyh98Ryp7OEjZpx419QQE434LI1YmnjHuvVE7PU81mac2H8Aly9dQKTMSZSYQyTOhdOb&#10;irziuahtsWJ8WSma+ugNG4vhKSFNs2ShnuijaKzWzZGReHmzK8q9CNBAAwGlHxbg0J7l1Gykj74i&#10;UkcfIgErDSuNv8knqqQQ2XKIViotk4WsrPn05jOQOp+GS42UQkOeN2u6GZ/OoAFsWTJkssW0cr1W&#10;SRhmp66mJ47IIPkfKl6Qxu+lzxwOOg5XoalhHPBQ15ZYiMKkx54ik3sbIZPQygGNjdTFERe/14r8&#10;7CiRMIoLNa0vA89cOcFjhzA6RN1eFYO90Iq8nHz4SK8bKmno/L+Qm52KzUUjVD65tSCXBliGqnAQ&#10;EZcHLVXVdDSZKA34zIT6/JwsshOygboi2Gg05XQoSaSgD973GVRHI5hOA1BR9taqcuSlUDPzvNor&#10;SlHO3xfnUqcWapkX/taWDwdpvKpktNRUYO7sGab0j5JPfG4H9b2cY66pUpmbn070VIpmYo6uqmQo&#10;wKWJEzk0akXC7UoJDQuFs1BSmm+qlwZr+NzidMb5SUjNnWvyvfMLVGUjxaRoFpKyK/2zoDDLUGJF&#10;okWbNZnfZGXRgDUW/PCDD5u5xHo2mXTGimYrwn0vr/n++x9EalYSypodCMTyTQDV4yM6V9rpTMmA&#10;FIAj6whXlSDaQHZU7aesUyor0ZjPPVofRPNYD414GRZuXonRdUvQv3KCBr0EzaP9ePNL38J3fqSF&#10;02jEP6URUw//4Gf/QiT+Iy7TOEcWrMCqDRtw8MRlvPzWl/D0C+/g3a98E6+//TlcvvbYnXHiq2Z4&#10;6ZFbt2nUN7H3wGkcv3QTz772BZhVH977Gun03xCFacA05MvXnzaIfJdBYSLtbhruFALr9Z5NG7GH&#10;273amqbv/xKhFgqLVsvoL9CINQni4yEm6WK2s2dOm7TLnes3GkPevWEjkfigGScuJeUqixegrKYA&#10;QWrjAGl1eV0+UdiBeEsx6lod1K4Z7BQp7ExayZ0oR5osg1E95c6WCGmc1h2yEgEL2dld7DzZpNSq&#10;s5xYk0gdqYjaThRaxtzcVIbcnFRT/ymNKJJDDTZ35sNEKFVYpD6jTk6hYS4baEBe2nz4aIgxUuPS&#10;kmIafBIdSgGqy8KmbEx2Jike0d3tKSTyFpmOFiU7cPE3TreKzxWxk9CoA1omxkIntpgo6THevpZO&#10;abi7Hb1s7Y11WNjVQipto14vxsRIP/Iysw1C15eVobOxkg7Ibow4QKOZMmAVWw87qY9zaMzUqoOt&#10;dXAXUUbUVaI2EkQFKXhLTSkpLJ1XKA9tdWXIJjpnErGdhQWUGtR6LhtaqkuJ6rVE/VIM9nXCXlSE&#10;MPV8bVmMBiqU9VBWOKnFvagiyudmkSJnZpARFGM29XFjbbmZiWRRyV4njZPGoAn26RoDlsPMUaAq&#10;nxo4FQWuNARIYd3RfBQ4U03BunCdFU4+f7s/DXnK1Sat1brGiiCrYqZkgQKHmgYph6LpqQq8TXv4&#10;XsMORKWllRWR1tj4tGl8nnx2n7nnUwh4XbjrrrtoxPdS31pQ1uTEHB5PBttIQ9WSqdLEkYgbVfEQ&#10;vCVOVDREUNoQNqV4olVRM8TkCXtR2xNH+8QghtYtM2jct3IpBldPcDuGTlLqr/7jL/BdUunvCYl/&#10;/Fsa8O/x0S/+iJ/88o+0gSNYvGwDVq8nEyXivvTGF/Hi6+/ivS9/A6+8+Q4RNZG0oeCWaPV1auJT&#10;5x7Bzj3Hceb6U3juDY0Ra1Hxr+NNtvNEXxnwX4z4juYV0u66g7oJ9KUBb9mEPVv4nq93ap9NCTTe&#10;vn6NQeGPkfj8BRpxAom3b91OQ1bbgbOnz+Dgf6PTJw8dwsUL5+CPFKOtywV/NA2xugIarQ2hciJG&#10;bY5B4coGPujiFKOz8gtoMM4Ck2ivgIto9NHtk+bma61ca2EaVk+08yFT+/JBq1KFU5UnSJkKC1UF&#10;cR47wRx68hSiMCl0GikeKXQSaaaS65VkICTWItvZKfPx6MntyJg3n0Zjg5NOZPlIGzweG9Lnz2Pn&#10;Jr0qykQ5DaeIyBMJOk2NLiUsVMW8pO+F8AZU3znbjLVqIroK0q1aPIzx4S50tjWj1F+CpaODpOuF&#10;pMGZeP6R07wmCx1MATYunUB2VhZf56OmvBxeqxOWIguiREpVfBTKyohF9VOIoFqGpSArFe01VQg4&#10;7Ni8fAIF/G7W9FlY0NGMAB1JUuoD2L95FR56eJrRwtl0QjNn8JrnzEJzDY2bv/eQ6bjcxaSds3mf&#10;CkhJs2Dh/3mpebPSk02ljerKSmriJN6rWcinzHDY88zyMWHeg2BY9cAt1MGq9qGx6UwzRJSWMc8k&#10;fCh4ZfGkoaSccqM611Sb9BKJvZU0+gj/y5NsssZUr0sGrABZLu+9lQ585qz7adCpUE0sG3W21cH7&#10;wH6gdZ2UMy1t73AWIZWUOyuD2prPTkOGIdF8F++b3Ya6jgo0DVQhVh9BQ3s5qppDKG+N0WhLEaP2&#10;1VzwEur8eG2ZodBeMhcFtoJkUr4YnWJ7KeoHu7Fw41p0LV5ETbwYw2uXomvpKAaXLjdJHt/+wS+J&#10;xirH81t8/+f/jB/+4t/w45//C9avXI+1G3dizcatuETDe+7V9/D6ux/gsx9+GS+9/jYN+DouXnnU&#10;TPJX8sblR2+TWl/Htt2HcPnxl/G8WVRcQa2/wWuf/Qr3eZwGfNu0i6TUdwldZbRCWyHwXhrxPrWt&#10;m7FPRmy+o1HLyEW37+hiofBW6uKd/OzShfM4ROPct+8AttGId6htJ502SLwL2/jb7esU2JIRHyAS&#10;n4PdnU+aNRux2nxE+SALHQ/C6eODtmcQubLYKYqMAZvGDuHkg3MRic0gPZExwt/7faTcROZoyI42&#10;PhxfQHWjFGDJNmONRXzouaTSKmKnsqtpKTONfha9Tk+dQxo9k0isckBzMI9ay1FAR8HO+cyprWY2&#10;j43/V0h0qK6kLi3K5v/ZEY86eD7ZJoG/irQ5Tp3b2lFuprYFA4UoV5nTkNUgsocaPV4b5TZhxBre&#10;igajqCGdHexsMpFol82B0fZ2Mo4COpg8HNi8FhmpPO+sfDMxwkv6nJOTCS+1qYNMwJ6fT7orY06D&#10;n0broQ620aiLqadzUlKxYdE4jWce5s/RPO0CaP2jaMCBpaSCM6drkbLp3FdLeNLgeB1rl01g7px5&#10;/L8U1FWUJKp7WImypKuqYBkKlZjcZS+vt4j/I4qamqpaWjRCL+knO7uKABQV8T0ZiYrt6ZkV0shk&#10;eClpc81KEPlyvhqTraBMqCRCF82ikeTDGeJzojbOs81HtMYOrQ8t6qzVE+Vwi6i1LUTi+Qo8Zs/j&#10;M7bQCfF4GofmM1RiS11DDI0tNEje67LqMJra42jpqkGQzqWV9zBWEUL7QD0qW0rRMliDirYIymm8&#10;Hsobb5nPzCDz0ZDdNNr6xmrEVRyxPMrz86Ocr/1lQfirQ2ge7KEGnkDz0AJ0Ugt3To6TTi/GorXb&#10;8D0a8T/cMeLv/uRXZojph7/8E35Egx4bXIRtROP1m7fh2qPP4/aLn8Pb73+Iz334FTz/ylvGcIXG&#10;J89colE+iis3n6IR38LWXYfxCPW0iuNpfFiR6RfefN+MEV955LZpxohllLu20FCFwETcfVs2GwTe&#10;u5XtDirruz1CY9Fp6WEasVB4s8aJ+f7i+bM04sPGiIXE27ZsNWh8ToGt3TuwlWi9jTRcTkJGfPEC&#10;kYcGIkPz+NOJAKlw+VJ5sx2GgoUjDnYwdiZqWLsrB5oIEaLGVV0n0eSKmIdoZkVIwauwjZTXjsn+&#10;WnYcUjbqKI8zg144lwish5yoSJGTmUSjnU6tNJc6aw618DQiDDvY/BnUx4l83RkPPYj5s2fi/K5V&#10;pMwqMaOVE4SseSihgyhgpx7sbkR5mYs0ught7DzNdXzAoUKEY07UVvsQ5bmUVyVodSs7k9OjOs9W&#10;VFT6zFiw3epGHTtIc1UlnYsFEZ8fi/q7aMREktQMHNm2AVlpGfA6fVgx1g0vmUVhYSGCpNtF+Vlw&#10;5BUYA66IhIiKPH/S4yAlRRq1fNrc2Vg50MXXRD8atJUyYu7suZhPR6XJGC7S8mzKhopogP81lw6k&#10;GAv62vgc8jDYXouu2iDc9mLS+nRjqKp5pkL193zm03SIuUiaOweao6ssKi8dk8r2aJKAamiFIx5Y&#10;bbk0tllkOnN4zxNVQZTNpm1uYSosfjrC6mIU8nkrC6zIpimPdLpiTV7NekqsFqEpgkVyKlEfnTSd&#10;Nx2DzsXupT6nfAlXeuAKFSNKB9rQWsX7TxT1uREI+0yL8PO23lrUdVWZdaHrhbydEdQPVaK6p5T6&#10;tgxVbTEasIcSrhwt7fWI1MQQ0RI5lC9aelb11vzU/aV1Nahua0JtZxuaB4bQMTZmJj20jS1A3+JJ&#10;jK9fhYk1O/HjX/8L/p5G/I8/+jW+85NfmmSPj37zZ3z3+z9BR+sgdh8+hS07d+HWUy+b+tHvfPgl&#10;vP3FL+GZF183SR5a/VB6+MojTxJhVRDgFrbtOnqnGEBiHrEM+dlXPmeCWgk6fceId6/ZiL3riLrr&#10;t2D/hi3cbjJt/4bN2L9pK2nYX9qBLds+bgdprP+3NrXP1O/2beJx77Sp4/xPx/y4bd2KQ1u2sEPv&#10;wFFqaE11PLJnPw5v343De/fj2EF+poIDO3aYdmzfPhzft9+0k9z/9JEjOH1MWV0HcXj3bhzatcO0&#10;w7t24sjuXTzWLhzds9u0k/v34xyPf/ncOdL/E1hExGxrqsbKJYuxccN2TC5bRa9ej2rSr+omdpKy&#10;QpTG2fmX1mDd9g6MrqpEx2QQ3YuiaOnTKoVeNLSE2BECCFAyNNWFeKwBdPVUwR3M5DGc6B2tQI2q&#10;KJba6PHdaGoKoaHay30DqKkpoT7zoDKusrx+xMpdiEQtdAwOVNR70NgaQkWZk507D+WVXnZkp5kP&#10;W0inJwpvo+NTEr8+kxZVNc+SYLFpHjokJVIoMqsxY+n2IJmF05tr6kp7+b1YhEf5wjE7usdrUdHo&#10;QLCS+rwzgHBtMWq6A6jq8KOuN4yarhKimhNlLTaUNtIh1ZD21xYi1lBMpHOhstlN9AqidTSMrkVl&#10;GFzBezXOax30ksraEIxz33ob4q3UpB0lNLAS6lYXNBkhXFVMyutC60AUFfzMGcqCJ5prxrK9pXTs&#10;5TnwxrL4eRrcpRmI1Fp5fxMlhwosybz+TF6fVrpINKc3B1Znpkl4qeC+zpJ05HPfQjoIJcYoySQz&#10;dy6dTbLJTtM2j/JL6K/v/WEL75WFTENzpGfAF8xFVZ0DlXUElRoyw4pctjw+jyIyGB4rfQZBYiby&#10;KS20xGw+m4onaLG2bNVbT5uBTMo6FRv0UXY5yEC1pGpm1iyzzG5QRfwpHVJSpiE9fQ4dIcEnayZl&#10;x3wyAzIa3g8vz8EXzoE7ROkQz+J9KkBNuxU1bVZK1Fwym1yEqrJQRrnqDmpq6TxeL6+7mPsTmMqj&#10;+aitL0ZnfwnlK5895awvloNgLA+xmgLDkkv5zEvrrXSIbrQP+9E9RDuot7C/zEdpOeUUW1VVLpob&#10;i9DRbMXACEFpUxwDa0rR2GdHfVc+WgftPC87+0gBGnvtiHD/AovYGe8Htwpq51vmmLXJ84pno9Ce&#10;BK3EUWDh+XJrdeg5kZkVzUWhk2Cg9zb+xjobRfZ5fD8fNncKHN400yxOslDVFWezuSjTuI+ed5i2&#10;GywtpC3km+HPYLSQdkjwbXWZ0tXhUoIDJZhXo0mlIbNyaV9fD1atXIk9+/fRCW/BmCaLLduMloZ+&#10;AkcUbXTurW1kd5Rh/lgYgViIfSxMG/LyXNz8X249Tjh4XJu3kGqDjdJbMTSN3shGdS4Ctaw89T+y&#10;XAulI/tcoUZObOmmL+Za2af97N+udKTnz6Y8nYNixzz4o1pDrMjcp+yCWeZeFljZZy2z+Z8p9DE5&#10;CLNvloRJDNhndP0V1R5z3wssvG88nk/rtJcWIFKWzy2JUoT9RotM+lRAYw4y8h5OLK6gKcuaKGVP&#10;MTMAC3jfi/isLGTRRfxPNYud957PyF2SaZ5LfrEWKBRzpky3zCBQq6JsEtl2kpmnkEvgVpKXguB5&#10;ZqiZ9yFbtetnk43PYL+faWJkDpIhb8hBduzidRUT0Kl0gnZej8ew7woqsWhVEJHKCGLxGGLVpfTT&#10;EbYoyptr0TgygP6lkxhathiDbD2TC03rXTyBHrb+VUsxIIlMv79o7Xqs33MUZx95Ed/87q/x89/9&#10;B37yq38zQWq1j375r/jBz//A7b+Y9oOf/YHtj/jpb/6P2e/r3/oOrj32Cl544wP8/be/g62bjmLt&#10;mt3YuJmEdudBnLn4BC7fehlf+Mrf4/d/+DOef/2LePNzH+CuPWsFvgJigiPbPoKw2v6NBE81A8gJ&#10;kJwC20MEycPbd5pmPtuS+EztoJo+u7Od+p22UwD8SRCeAmnzG9N2GDA+yHZk+y6C7uEEGJOtH965&#10;F4cIxkcPHuLnBwnEO3GA7Rg/Oy6QZlMA/MxR3sjjxz8G4yM7ea532pFdBGJ+pnZ87x6C9wGcO3Yc&#10;V8+fx7EjhzBOubN86Wp0do9izfpdVAWPmJrej99+Fcs3rMSC1U0YXlmB1uEA2kdojGNRDK2uw9Dy&#10;GjR0erFgsp4A3oqW7giaOsOUawEyNkm1iClTLVlXVkmgqnahPO5ErMyGjhbuJ/CNORCNaKQqUTXH&#10;EyiAP2Ixq65U15Wgrbsc9SQFLc1RSvUSSvN8eDyq8Z5HoMmmwRFcYwS5Uhq+O9skTXkJwqFShxkQ&#10;8AalCmjcZMIaRnaV5MFHZqrYXAm/E4Br6SKrkwZcaUMZgdgdLkSg3AF7gI6DBlrT5UNttxcVLSQM&#10;zSQOrX7KTR8qCLyrtw1gxeZONPcRWDvcqO/3o2nIh66xEEaWlGPBijg6h6OoaaUUbQ0jzntQVm5D&#10;QGugl+ahpc1PqU2Dd2ShmuQkXu+GWwBMgNM8BQGyPaBCJOnwEDBC1VY6wEI66BSURAt4vRnIINBl&#10;m/oDVAQEHhvviwLmTrccSTavm7/nddpJSLREk0a21ATA+q2coOJzSiPPkmPIFTAL4OUYCfwl2SRB&#10;KnZKkhMmyIXzTNBdkr68wY4oiZqVDs7GY3i9BXDy//M1G7QoDTbeewuPlZM5i2roAWSkzUQ2nU5m&#10;msrLEYQo9S08ZzWnzpHHKOLv0jNmIS2TQGVNImDmopLA19DJ51NLAlCdhc6hEpTX5/BepBNEi2D3&#10;zUNJaTrPpYjOP419LgOl4Xy0N0UIIPkkA9NRHytCZ4UVXjplJ52+n9flI2C5XPPYNFTPPkDHXRor&#10;IFl0YbA/hDY+02CU1xspMGXlBGYhfh+L89jdLowuocIccmBweQgdw26eKxUXv/OGSaQiJELxPDhJ&#10;SAUKZVRWAsgsOWcCSxYBJp/O3EZnH4jkobSK9zYwH67gfO5bgJJQJp3/XOTZZhlwLSDYCJC16o4A&#10;WOBTYJ1jQNlO4BBIW10EBk+qaU5fullFubbFi1qSvO7BCvSNlGN0Mo6uwVJEVBQn4OR/h2gnQQJc&#10;mCS8CW1dLRgZG8Ye+pU1G3dg0ZIVWDS+GNFQDSYm1uBz77yLqxcuo7Y2TgUW4LX5aYNUby1NiNdV&#10;8x75eI9KzEItHxNhhY3YnxKgSyAqEgEUOGpENon9kGDL++HSSCwJl82dxs9nc5/ZvDb130z27WT2&#10;vxyUVmp5tUxT4VukUwTH4c2m78g397SAIF1RV0RfpOI0IjlzaRNpvPcZhnSptL+WinfxWWjxE4eX&#10;ipskM1xRCCuJn8OThmCE/Uj7l5KcVVh47Cw+myyTHe/2ZSJarjoa9BuOZBIM9jXadGm5haQjjbY4&#10;2wxW5ZNkuAjQNke6AeOMLF4PAVlgLADWe63jkFMgtZ3K1ySs5j7wvtAeSsIOkt0Qz8HHe+zis2Rf&#10;jPnM6s+RiiDPl2KhUs1PQPYTmAnOBOKYlnPvaEbrghEDur2TE+ieWMA2TmEwRoU8gi6+7l+xFAvX&#10;r8WyTZuwcts2bD50Ajeffxv/8ON/Jsj+O35MEP7xLxNNeV0faQSZ2x/+QmDM9z//E4H4P/nZv+AL&#10;X/4WLt14CW+9/w188cOvY8WyHdi86QA2bNqNnftO4Ozlp3Dt8dfxjW9/hJ/+/J/w9Ivv4p33v4S7&#10;poD4wEaC5caEit27kYDMbQJIBbhTLQG4n2xHdlBpToGytgLI7QRitTsgPNX++/uPP2Pbv+1O28rz&#10;4M04wNcHd+6hCj6KE8dOmkpeh3btwSGqX41MH6Fx7Nf/EbCPEqiP8nsB9rEDh3BKypiAnADjPeac&#10;DrEd3slz3SUg3kNVvJfgvY/K+ADOE4yvEIxPnTyK5WsXYXB8AFdv3MCZs9dRXtFARh2h6q1GQxdV&#10;HQG3c4jg2kMWRgccowLsGqtEPRVjmOrVT0Xpi1nJyFyooUquppqNxm1UxCVo7SBLq3LR6AuNEg0R&#10;eFsbQ+jrKENDjQ8x/rYyzm2517QwVWsoYuf+xSZt38+mOLCHv63ifpVKbSl1E8A9KI166SC1QGvY&#10;LP3WP9iO7t5mky9WErDSSArNKKmARiAkNq7Xqm1pp8r2E2ibu+iA+iJUBHQePJaDvwuWe6i0qIbb&#10;VeuRDLSN6oHqqbpLIKyJe1S2zWE0dFNJNBOQGnmtbQRiquaeBeUYXlqNrgW8xvEIekle5Pg6B8rQ&#10;zGO2d4RQVetCqJzA0BnFQGcFQiQPFQ0e1Ha6Mb6qFgNLy+GvyU9kd9PxO8MEVzpzSzAd9tIsuPy5&#10;BF5V9pLqk9OigsqlwlSJggwq1Lw5KG2gem11wh6ms3LSGXB/OT/tL/CVwRslTDDML0o1wKvX+qzQ&#10;SpZPANOcKyvvmUerWvNclCxcRHB0aQSc4BTns5ZT1BQem4tONFBER0aFH8unQ+Z9t6UY4M3LmQsX&#10;iVABAVrvC6kGMqmg0wnImjMmQM7ltUg9K+1F22wqhdxchW7TUGjOexbBNsOUNNAAnS2YymeSjmCd&#10;nouWQifgF0ynckqisypEXbsAQRNLZyGjgPeJDj9KJ1onMPaQ5LgyUMHXEV5bY9yC5RPVGOkj+LY6&#10;CMAErq4AWtl/fX4qK5UXJOkrobL2R7IIbg4081nVt9vQ0u9Ez0QJn3cJglTqil5Y3FRNNoInFZKA&#10;005gkXLL43upOC0oW0wnXsB7KTCSAvbweqSePaF0On1Nrs3lc+ZzUDkLPwGWoGKO5SHpIfBqaTwB&#10;spXgIDD2EvBj1VT31TmwuucapazJzU3tJegeiJDksS/wmh1ShSQpNk8hn68X0bJyBKIRqskI75cy&#10;BUrQ3teB7bu2YcWKNQTYDlTVayGmLtojnXxDI9Zv2oDNG9ejtqaeNlPKvhzjPY/x3AO8V35U1dDm&#10;4wGCmAclfhI1AnFBIZ8l+5nm8ila5fBQuYa4NTP4qQhJvExEx5eNXCpTXafO00oQzWZ/FnHMymef&#10;4HdFmoPH+5ZDsLaIlIbyeE+pMKm0U0nipLaV0C616+Q9Ko9T+fPZac6goySN15lPIkKyy2ev4xQQ&#10;zAWsZZUW+gHacoMVlXUkm+WKsokEsP/Zk8255lCJZ+XNoG/R+jIZBswt/E6/13+qSLaDz1vgm8t+&#10;rv6dnTuX4DzTrMaXSWWcTmIqBSww1vvEZ7QH2oZEQ5GV9u6mIIh4Ua7wc20FxUOQxMdH3xQ0A8Fa&#10;5jBSGTYtTMAOEaBVFSCoz2rLUdPdjq5FBOLFk2bmQ/cEVfEEQXnhQlOnp31UoEyA5vvBxUsxsXYL&#10;1u47jafe+BDfJ7j+7Hd/wke/JuD+5o4yFhjzc73+wS/+Dd//+R/NeNRHv/ozQfl3eOuzX8GVW6/j&#10;w7/5Dl559XNYtHATtmzei7Xr92D/sYumqsCN258jiP8O//j9X+CZ5z+PzwqM964n8N5RwQpLTynV&#10;hHqVUt2FQ9t3U+lqu4tqWI1qc0eiHZJCJtAdIdAJ7AR6U80AskCVoC1wFdAeENjeafrOAPEW/he3&#10;em9A/g6YC3yPHzpGMD6Fw/sPEZz34qAA9/BRquMj2Mvz2Kdz+R/AWE2h7MME3/8CwmzHBMRsxwnG&#10;pwjq56iir1++hLNnT2B00SBZWAkNgOrSY6FBWNlx800oSGEuGYUWhQpELQnFS5VXTodXTcAt0/IB&#10;bM2tBJrOCGobqRDppCup8LQqXHV9CZ0zHWBJvgHelpYoWlsiaGz0E/QdqKn3U0mX8ndS0QRZKmmB&#10;rhZYUkmMoMasCNB9DREM1UexeKAdG1ctwdo1y7Bp8zps2bIRa9etxrq1K7Fxw2ps0DjIxCjau5rR&#10;1tmE2oYqXouVDivHTOx1EdTVLE6BTB7qWoME1iCdkRVRqvdyhcUNQEcJtDyPSitVbynWbO/jNkRV&#10;ZkW8iddf56bD92PhyjYsWt2BgUV1BN8a1BFso9UOfhdGLY9d3ehBZ3+MqqScKj+Cmka3YeDltU4q&#10;/hK0aJ9aD1q7S9E+UMpjlFF5UzlX5lMFOnk+LiotEgQ6Cg8VsY/bcLUTDgJlkZ2OwkYHQUencLNK&#10;b2rwuzLuprMppNPSmBbVEa/TG5KayDfXbfcSKKlCM1UBgQqlWMpZ67t48k20oIQqzU9F4CeYhQlY&#10;fipif2kuCuwEYqqFWBkdFfuGneCQqSp8WUl0SnT0HpIdexrBJ5OvtSAWAZ3/U0wnnJtDJZA2CynJ&#10;M9imIzNz7p1spBl3QDjhuIzDYpPzi9YWoIZquLqjEA297Hv9Kj9C8LLPIcHLQWePkwohFfWtdJ61&#10;RUZN+iMZxgG76RztDi3pkQgP6rhZvEciJJoTLDB0UT1WVBahp5+qrtVDYMkh+LjRNxwicXIax+wJ&#10;5fCaRTRIMKiWSsutdHy8N9F01DRb0DMaQNdICTqHRUzz4COI+gkCRpnyXgk4BMACDjUBsAAlK3+m&#10;Ucd5RQqbpvJ4BP0ykh/e07SsaaaKhFGNPF+F6tOzpxtikc9jKWStc5KKtPK3RZqQQYJUaJ9LO84w&#10;s6vcPhImglSA51/Oa2xoJOEtc8FmVwJKNlWzlr0kaQ2S0MbCJH1lbFV06HW0g3rezxYCeAcaWvow&#10;uGAZFfMYr62O/aEO/cOD2L57LTp62tifW1BaXUmQoNKuLOfzCKChuRStneWoqlONLYJeiRYCtxqi&#10;p0hMZi6vX5EckshsAqzylKWYRQIFwrpvdvUl9ksRzrSsWewTSp6YY36jpmOobxfb2beKeIx89ZtZ&#10;5l7lknypLwZItm0EzBySxQISHinvHK0pTRWt2UBmwW6r5h1r8gWBlX03j30jh+ekYgEWfm7R/F1u&#10;NcSg/W0qzkebySLB1BRBRY58QS0in1DZOieB69ykaUhO4XMjOVC/1lBNavp0kgU+dw3hkIBqnDmT&#10;x1GqZ15hOgotJAfFmt+sdZjt9Kthk7wRLPWzb/I5aUtlLDCeAuJEU7g6Sr/DVhNDWQNFVF83ehYt&#10;oiomGBOEu+6AsMaN1TSvuHvhIgwtXYkFq9Zj2ZZ92HTkKl774j/gJ7/7M3722z+byRAKQf/4l/9m&#10;qoB8RADW6x9y+12q4h9KFROMf/CT3+CFV96l8n0Nf/Pt7+ORR57B5MQmbN26D2upjA+fvoLz15/H&#10;Ey99iF/87t/w1W/+AM+9/D4+995XCcZUwVNh46kQ8kEBpRTrNildAi6btn9pewhwewlw3ArsPtEO&#10;3QHkKYUsEP648f2UAt4nQNZrbvVaIKywdwKMCco7+Xo3QVMVPaiMBcaHdu0z22OHj1MpH8ZuEoR9&#10;PJcEEO8348lHqXRPHj78MRgfIviac5oC5DuKeGqrsPa5Eydw5dJFHDi4l2BYwYddiNpmrwGMylo+&#10;+AhVKVWsSvVI1Yq1atkPKx1crNyCbqrC/r4wOtrIvNt86OqkamxgB6pzoJrAHG+hiqXaqyRohUst&#10;KC11oDZOAC4jSFeWkGlr7KmcYBlAdZ2P25BZPygYsmNwoBH9PXQKBNGOmgD6qjzoqvChOuTB4olx&#10;nDx7HoePncHOXQcIyFuxZt0qA8zrCMTj4yMYGRvA4qULsZKgvXz1EoxMDJL1hmCz5fEaqNB5rU1d&#10;pRiZbCbQ2diZLahp8dO5BjC8qBGrtnaRLVZQ/YcxsrQWS9a3Y9nGdixc3YyxZY1Ys7UPR8+vxnJ+&#10;1tIXwOjSeqzbOYQFKxrR3EN1PFqG4ck6NBCQ/WE7lQDvZZgAG1Gj6qdj0ntf2ELHoPAXVTAdfZAA&#10;GqJDjzdT7de5SGg8qCCpCVcW8xxt8IoUhQtgpcOyylmpUokUbXE6sqQurWTogVyE7owRlmh1h6iT&#10;qqnAVPjM5X75dB5mdhWB0qolbuho5IS0SJ6yBLU+k5SXxtl8VMIKoep/ozUKjxegmGAulaLx92JF&#10;HOxyYtkECR5H42YBOTpdUzYdodbAmm3Ad76SjdhSU6kK2JIJyvPnT0eSEpOy5hpnJadVTPDySwFH&#10;k+AIzUconkumrwIG2XydThKkcC7vURXvpZJqCHzBCMExlE2FlMrrp/qiWtKywYUWLc1DZ0sn7/JR&#10;sev+UuG7qHZ0foEwgTOYQcJYiB4CamO7FS2d7GtdUVRV2EgUNaxio2PPMCHqULTYEMsovwuXFxB4&#10;CHQkDNVNBOiyXN4LKfjEmK8Um7a5RSoIorFhbTXeKyVLx0vHnU1AzjOfKSw5l8+RYMutnL4AKjnj&#10;YRMWVS0CJQxlZpPMpD1EBTU9ASIE5exCKv9c1RUnAFG5Wd1zCI7ZJIMkyvFinnMhr6ccPbS1cNhq&#10;UrrtTo3jqv/5eI2N7GctCFbV8/42I1TZTKfeiWBdFwL13aho6kNlYyf7YSdK423s0z0YGBkjIA/f&#10;2Y6w9SNWGSMBpLqOBOH2OqmGC0jWtLYX74shasrZyDJRGfU1DadIwabzmkSQNI4sIlhaYTeRiNxC&#10;5QsQhO8QqKn8Bm0TQyxqcxOExYzPJkHFNxyuTLPVlF4BZ6Et1VR3LSJoW/le5EfgrPun+fUijfpc&#10;qjslQ2Wr+OwIqApFJwBW2bUkmDoegV1gW6jhHJEKnrvInvptSir7trI22VQRV0t1aQlkqV2FpAXQ&#10;2io8rzC9IlEml4FE1WJXlZ989leSZHPfinkNFoI8xQkBOVoe5j3xGWWspslKUsNhficgLiUQx+Ik&#10;Q1W8//EYyhvr0DzQh4ElS0zFWqnfrvFxquFRtPK5JdoIQZlqeeFSDC9dg6VUsbtOP473vvVj/PSf&#10;/oyf/iYxXqxQ9Y8IwB9RDX8kUP4llfHP/wXfIRh/9Jv/w33+hO/84Od46vYbuPn0m/hbgvHRwxex&#10;dPE2bOYx12wiVp15BBeuPo/n3/oqfv2HP+Pt9/4Gz732Pj4vMN63iaC4ReO0BM9PNKnhwwLdO+0I&#10;wfe/vmczYJxQxP9T++8q+b8A851mFPKUEr6zn8Ldh/Q/u/ebGvUnqFwPU/VKKSs8ffzIcRw9cIRg&#10;vBt7dJ4E4KMKSXOrseRT+s3RwzhGgD6mc7xzPlPqeEoZq50gkJ87cRKXL57Hvv27CIzlNAYpo2wC&#10;BxVZnEBQK3VFAAgmwssKLYm5yknosxANW07OTUbewv36qRJbqRyrO/zsFMWoaHSheySOZgKSGSuu&#10;cqOq2oM6KuWm1jC6+iqpXsvpDAJUGyo5VkBFo7kUVgK3h86jGouHW7Bn/ThWjTSjt9KDvpowtqxZ&#10;iivXruDspUvYtG0zJpePY3zxEJYun8Dy5ZMYWzCIweFejI4PYmLxGJavWkxgplLuqEITCUBraylZ&#10;pB0uOuIQAU6qWFs/1V4JAUjbMB29j8ovQoVb3eqnIqZy6vKhf6ICKwnU/RNxqrQw1fIgWWcdqtoC&#10;qGkLoXu4Gr2jVahp9aKhI4K6tggNx0F1VQy3FGeYx9aa3lTgnpAiDhYam5aj1mq2JC4kQVV1JCQx&#10;LVZoJ7BTZfB+6nUJATFcpsQpN0L83hXIMso5GnfymA46TC+vw0pnTEfkLYBbVXmoUEtrXOgYjFPx&#10;2FFgE4iTdfNelxD83XyONo+S3xJp+BrT02snlUM4RiDn/fASkMNlVrgIfArrSVForC4B4Gl0aHRO&#10;cip3lI2AOKHWlGDE/yN4p1EdJCU9hGSC8by5MzB3zjTMmqm6+PwseSbmzH4YaWkzzbhcqJykz0ug&#10;cSXB7k/h/behdcCDuAqX+lWMhcBFFW2jc/X6qVhDWfxdGh0WAbtM4c80M26nBKhcZb3SWUtFhmJ5&#10;vB46PacSqKguSTjcQZIGHkMVsqSMO/pKUEbgczuoTkgOXDz/KO91jODrDyk6lA0f70GsvBjxOpsZ&#10;lyxv4L0sJQDQfjwaw+S903VLAecUUslJaRE0pObyeO4C5nwLAUXhToKxwFmgqv2L7SkmjKrrsbqT&#10;YSUYhCvzTZg6Oe1eOvI53IcKi2CskGxm3gyCajKdcaEBe6lFKU+N96vKlNYyUEa3y0xXLzTTHLQi&#10;kdvnYB8Ls79UkvzVkpASjMsaCModmFy1EaMTa7Bo6QZcvPY4du09hsbmATr7DsQbetDS3o/qhg4C&#10;dgtitY2oa04sNT4w3E5SXc57RUCIqhKyg30pn/dfii/NhKuLrJk8Rw2pJPFaUsz5zk972LS0rJmG&#10;7EcqLOwDJH2OZALdPBKHbP6OYEkF6SCJVNHgPN7P/OJ5cFGRaky8lGTaF1I+BJU1jyHhIPKivqmm&#10;e5+u/AQCsI5fXm1lH1epeeVHKKkujc8lobYFloryKPFQgKuoihKtpqI2aVS2RuGypWco1Mz3Wdzm&#10;zGabZa4jNZMEiftKAWfnKSmSoG6lfxU5sfM8+VpZ4FoNSlurI//Oe23pB90WEho7bc9jAFfh50DM&#10;QyAugV/j8eUaLw7RjxCoNU58Z6w4whYlKSprqEEDwbh7gspYbXzCtP6JSfRRDfeME4QXLOT7JRha&#10;shKL127Hhj2ncfL6i/j6d3+Jn1MVa2JiQhVrvFjKWK//RDCmIv7Fn/CDX/zZVOX6IQH6m3/3Q1x/&#10;9CU8/fJ7+ObffBebNx6gL96MTZv2YtP2ozh+4XFcvPEq3vng7/DbP/w7VfQX8dJb7+Pd9wnG+7dS&#10;rbJp7FXNhKTZDBgKgI0CppJk0zbR9hLU+DmBTW0q/Cuw+yQISx1PjddOAe0nx4YFxmafO2A89b0J&#10;h+u/d+/D8cNHTKl6JW4d4v9q7cUTR08YMN7Lc9xLUqBxZAGxtlLJp45qnPkIjuzl/jv+70CcCFMf&#10;xvmTp3D5wjkcOrQXg6Pt7NDKUM4i80ywTnVmOV2PPwGSGuNxl1BVEKzV2T1eKpaowtR2xKIFqK2x&#10;oJmA1dwVQhNVZnW9k51I4EMVwa0AurLWRYVqRxUBpbElhLrGAIHag4ZmAnaNNxFCVkd0FcBHx6Gy&#10;CHXVfgz1VGPRcC0WDtZi/ZoJnDt/GmcvXMSeg/uweuMKDI33oKO/CT3DbRhc2I3RRf0fA/H6TWvY&#10;VqBvsImg50asykF15aGirSJZqEegnOqfrYwgKGCu7yhFbXsIMSpTKfx+gm3vgnIs3dBtQFkJS7Xt&#10;QTT3lvG7WrLNKnSO1VIN16K6WWM6UkkOgqeUrJXXTvAsdxH8FO6lmovZqDA8BpAFfLqvyv7WPdb7&#10;AAG6u78KAwviVNdxAjvPucaJtj6q7YkaLFvTgYVLG9A3XkmQLUUVSU8tyUAt73uoxgZnNBelVHSV&#10;zV5UNrnQ1EuSNBhBQ18YVe0E/UaSouYSnmcxLF4CF5W0syTxfHUOZlz9ziRTKRU/CYSWaNMYsgiZ&#10;N6DQXyYdmJJTcs13SpqTE1Mz4UY6xWyqnhyFg6nspCytdIr5+cmYR1BOoWooKko3ADx3jkBaankm&#10;ldAMOswkA7AlkUwEKnIRq89BTQeV6wL2qWYLQYWq1jhlEYgkKgYq5Uqq1PIcnm8WwUdh8mQz3qdx&#10;PY3blYhgEqyrqWJLS3mfCWh2pyZ9UjG7qXoDmu6SSYLJfUjGhtkPdi/rRU+9DyUlGSZC4KWSVjKO&#10;wLmc+1TFCtDZ6MTu1c04uaMbqyYqUVNNkuTLMmFQgawBWIJKIkta453KCJ5pANnOeyIlO7WfQtkm&#10;fO6cRydMQA5R1TmTkJarbNw5JAJKAtNvlAA1BymZmhOZSnAh4DloswQW5QMIfGS/ehZSo4EoiS77&#10;lBKpnB4+P5WBiAQIxuW0z1oEKxsIyG3wV7YiUNWMkvIGVMQ7cfrUVbz44usYX7AM/mCcxKUGTZ2j&#10;GF+0kqDcBX9FEwlrJY9P1Rb2k6S4eZ8Fwh4SsHwDQGoWW5ZJJIyTaNY1aTKsgJJATHDVhFupZgGZ&#10;yjlqDLmMfqS8pshEMAIkUKoW4OS1u/w5sLG/Ftjn0Z4sJKIO9g3uWysin2dC0yKDAmQ1Zc9rKQfd&#10;ExGXjGyFslUUaw6JzQwCaxL7pMpizuN9IVkrVbZ8Np8DQZT3O4cqVmO9Garbk5VQtwonJxKwlBWt&#10;8V6N8WqpRanuLGO/Ur1TWeEiAVpWoqBYEUWBbY7ZTjW9L7RkmTFiNaljm6IWHitFiSJaCTAur4vR&#10;XwQQIBgHyygeCMYCYIHxlFpWAeqAQLqcPqqpFq1jw+hRiJog3KdGEB5YtNiActfoAnSPjRswHl68&#10;ChMrt2D19uO48cJ7+MGv/oxf/fN/GhBOALHGixPKWED8Y40R//LPBGGB8X9y+yd8+NW/x6Xrz+DF&#10;t76Ed9/7CpYt2Yy1AvgNu7F9z0mc0MTiW6/hw29+hJ//+ve4/cK7eP3zH+LzX/gy7tJY8CcV71QT&#10;+B6jMlX75Ov/3vTdx40APQXKU8A8Bc6fBFy1T6rjqc+m9lM4W2Flo1wPHzblNQ/t3w8tjHzs0GGc&#10;OnYCxw5KGe9KKOO9B0yIWu04wfikAJztKD8/quu5cx7/EyCrENj5E6dwhcp4P5VxS3stnQgdrj/X&#10;hKRVIb1Ik5xdRQRdKjo6YZNI5SsyY0ByyIU0eqnpGFlsfaMdHd1Bqt0IeoZiaGwPoLqxhEqjgsqO&#10;IEHFVtngQ2tXDG2dURplgEAcpLpg56KzUBHocqrnWoJzR3clapsUliFAVlBdU9F2dlWgd6gKfUPV&#10;mFg6iM27tmI7z3vdtrVYsW4xQXcU2zdN4viBddi6aTGWLBvHmvUr2VZg2cpJko1eMvsAO7ALVQ1B&#10;Om6CVY2P6o+GTNVaSmWpDMumnhAVMIlBk4edtdKEp9fvGcTBC6uwYkcnVXAVGnujKK/30kBKeF1U&#10;/PUeMzYcjbuoUNxsVL5U+lH+RzjG72tKeG1eKqtiA2whgnG43MF9nAQUfqa1VEg8SkhEghGxdt4T&#10;no+P+4RIkPwxJZTxHpHUdA6Vo2OkFD6zWhyVnhRrkM8sUoj6zjANrwItAyEDwopQ1HQFUdrA+0qF&#10;3UVVX0uypKhAKVuUDk0OSMt22qkEw3wOboKrMj1NFjWVciKkqBAjyRf7QGKqWAGfmx8VPE+RNTla&#10;K/dVn7E76IyK6ITo6OoqfaiMOU34MIvOzepKjLWlEXQ1+V2T6KUyNManELXCdXJgmo7lDdEBE2iK&#10;bHN5zzJRFs9HhUrkRLLNNKti7iegDYSVKKapaRp+yDSqUYlTtY0O1DernrHmi86gIlGp2Xw0NTjh&#10;5D4Km6ely6HOpwrOg4/KJMJ+3lUXwrL+OA6v6sJzx9bi1sHV6OLzrWE/9BLMwgS1eI2LQJaPWp7T&#10;5oVVWNYXgt89B9FwOiorlW2dS0c7n041lU6VdsT/E/gmlLAU00wqsFkkK0pKmoOsOwo5MUVHmdEK&#10;tQvMCcRZ06joZhJIZhJEFELV1B6ecyCF/SIdnqjC+CQhMZInf4ZR3ArvikjrOakyiZ6fwFFDJZGK&#10;EjR01qKuvZH9tRbhqkaEa9oRqe1GRX0P4vVtGKGTvn7xMp597Bk8Tge7ZeMRErRK/l8jmrsH0DYw&#10;iLHFq7Fs1VYS6xo0tzWipr6CJMnJ/uOAw13A/xcIJiImGtJIz9ZULBXbL6Id2kyYXwtqK9ysJsWq&#10;iEpZ3GFmE2jowR0gOFP1KplNiXjxBjftgtdUlsPz12ArybgAAP/0SURBVHXQ/sry2FdFANNox4VU&#10;5SS8QZEwAjfBUcRE4KhweCIkrkzl+exrKbzXybzvSby3Whd4Dr9LRBWkavVa4XC913h14hzl79gH&#10;aNOapaFhPPXVKO00Vuk291mEQkmjIkG6B4mkSI09J4DXYs81aljKWDXA9XpKHWurzwrYrOyL7jD9&#10;Q9hlwtRl8VLeuwCvN5G0JVWsULUpVxulWlZiV5mffoXfV8QIxs1oGh6BWY9pEdXw5GIMsPUsGEfb&#10;4LBpSuDqmViMwSWrMLpyPZZuOozHXvgAP/zVv5ppTT8mCE8BssaJpYp/QiDWVtVAfkAw/uhX/4Ef&#10;/vxf8fbnv4wL12/jsx98DS+89DoWLliP9Rt3Y/WGndhz6BxOXn4KV596G9/+wa/wnY9+jSef+yze&#10;fPerePt9grGUsELQalOg+t8B9/ieA//XdkxttxqBmeB2RFOJ/gcw/u+A/D8B8SfB+DB/f4LgevLI&#10;Yarco0b5CowFsmdOnDZZ1gkw5vH37KcKToDxsf1K4DpO9Xws8ZlJPPtLJvUn27E9+3CSyvjc8ZO4&#10;eO4M9uzZhv7hRrQQhDT1oaktjOYOhZadZJz5KGVn05ivEq3qCZKtBNORiXrUNXsQlyqjGqxtpuMn&#10;+MpgGmUobS4MjMcwtrQWzQS41r4oAStgVGkVFXBU1RapHKNU1WLtcvJlcadJdoqzVZD1ltIwK2o1&#10;lhwwWbudVIr9i5uxYsMkTpw9gePnT2IlVXH/SBvGJnqwYKIXG9eN48i+NVi2dAidPa3o6e/A8Fg/&#10;gbwLseoAvJEidmI7gVArAubTgWucyoresXqs2NpLNhlB62i5Ge8eoOpdvK7NAHLXcBSjS6rR0huh&#10;WlbGdDVaBypQ0TgVjg4bIJbaDREgZaDhMmV089oIuC5XPsGHzJnsV2zc5cwzq254vVR6JZpbm81t&#10;vjFwTdMKEIxLCMIhHidQRpAMFsBOJVjVSEIzUIYqEpzSBjojAQOfUwXJTX0XFX0bQZLK18dzsCrz&#10;t8qCZqrnlqEoQrynjpBUVDYZN59nQ4iOxUlnoZrU6QRhZTSrWIKmQmnIIjF3W6s9am1jOVM5Nylk&#10;t4/qu4LOgorTLN7m1vCCEroSTjBM0hEvsyFGB2l18tgEZIGy1LQSAzXH2+bOMgRF06GmQoDpVCAa&#10;01O42uXjcT3Zhhxoza3sXJ6bJVFtVMsgSRFrXqfTo3E9zcvV4uqZ3GbwN1TpKj5YkIocEgMp8hL+&#10;Z5QK2KoF4lO1ZpWyV+fCQzAu4fV62PyqHacsezrZzqYQDm+dxOkdi7FlcSf3USktVZ6leqssZt+k&#10;OqNyD5MsREhIpdqK3ARJnpfUu1S3QuoGiAtnmdC45rkqiUiAnJWrhC6ND6eQqJD8cCsVrTC6AFcZ&#10;2FKQ89MfIlhMM7/TPdHYt/axeghgBKoAFX+wkso9kkqnTOJUMp9kJpOK0Uqbs6O5q4Tnp/FHJ/tk&#10;CLGackSrq7htYF/uRVXbIJ13P5q6Jgkq3Rgdm8AXPvsW/v0P/4IvfO5D9HSMIxCox8TkBqxYtZH2&#10;34XxiUlMLlqC+roqlFf4+Rw97OsuuKjoXN5i9pVEpCQxVsz+IhsgkAmMRZoUDlZCljL1g6XFhtSp&#10;hrsiLprhoKlJyqouI7FVslpuwWyq5nwSUqtZX01T+zS/3hANEilvQERXijLbKFiN0wp4pUwVqdF+&#10;EhsafhNR1jQ8Dbdpvr3Ue3pWIkksg2pdSWb6jfq6pk5qyqMZhiExFcgq10PXJN/hC9rYl0UILcaW&#10;bOw7AmT9LnEPpJJVCyGhhAXCUsACXqllge8UMGurULbunyvA44ZEwOUzS0lGpIr9BNyAaVLGagLk&#10;BBAnPgsTrKMVZahsbTN14w0IL1lqmhRyNxVxx/CoaUrg6uJnA1TGSzfvwu6TN/DGF76DH//mT/jZ&#10;7/6dwEsV/N/AWE0KWWD8Iy2m+Ov/xPd/+ge88Opncenms3j/q9/C5as3MD62zkxpWr1xJ46cumYy&#10;qR994X2Tjf2Vv/kennnpfXz2C98gGH8JdwmUPlaLe/8Svj2xb//HTdN/1E7sO8jvEu0kX5/cp8/+&#10;sp+afq/jTSnk/w7GUwA8BcZK3vokGCeagJPnIZV75ChOHjv2X8H4+CmTwLVzyw6TUW1UMYH10O59&#10;ZgqUxpmPHz6KI/xsKgyu434SkKeu+STB+8KpMyZMvXv3VrR31yAQpUKstBOUI1RnNoJtkEq2FPWt&#10;fqpGB42JzM2aSSfkRVtPFI2dPvSMxNDcGaJTzjEG39QRMKuotBK06to0tlFEp1+Clk6qZQKWxjtL&#10;K1U0goDdGjGvNR4Z5VbFPaqbS1Bd5zGfVdQrySuE5sYQagjKGn9t6olj2fpJHDx5AAcO78Wmzeux&#10;bsNqrFqzHGML+rFgrAerV4yRmfWif7CLirgfA8M96OppQaRUNe6VBeyioiLQRTR/lIqVqryhm2AV&#10;JzHg//pKbTw/P5asbce2AyPoGiWR6PBSeUpxejG5qhMjC+tQ3eDhfXKiqT1MNu+nI/NSLbqNui8t&#10;cxjQUDJaIGCF3Z5tmovG6iVzjkR43WwOKpbCoixouWUZYiKklwuni8rAW0C2rwQ6GiadgFZmjdA5&#10;xWpVeacEpdy2UMXVkgyoyGYenUeM96ltsAydo6U0xEqMrW7E+NoWjK6oQ8dgDGV8dp5QEZ2REmjS&#10;THRDYWYdX6pWc5MTRRkK6MDkVAiuBNgEMPMaeG6qGaiQnPqClqay0KEFNSauUDa/D5BYRaM2qsUs&#10;eDWVhlujUKgQCgj8KnKQI/CVEqEKUUaqwoGpGdORnD4NyQSe9JzZJvNZhRE0HcaiIRMCr8LQGifW&#10;nFElZymZUACsedD5dP6JUGIitFhYzH3YdGzV608z1avoqNOVqEO1kzUHft7/gLsQRYV0vlL0/L2a&#10;i/fD4eBz4DVGA/nw8x4UkxAEfQUoI3hEIjlm6ktl3GLmKivsbVPCFtVszp2ELYWeNW6emM6UKNSh&#10;zGolWikrWnNfpYiz8mYnEq9cvC8E7cy8WUhKecioMRs/z7XxWA6CU5CqK5AGi4vkQsVCeMwCgbcn&#10;1XznjWYgWpOPsjqqz9oCqlhFZSxmaCguoqyhoPpS2nIFSW8Latq6UdbSgebeYRw6chpvvP4Gnrp9&#10;G+s378TREyfwyM2rGNHc4koq4q5eEt8N6F8wQtvuwOBIP/oGulBXU4nGhjhiBAMlHDlILK0EKYHw&#10;1DQ5KVe7J8uQOF+4gH4modjt7C+aMpcgFxrjJikskBqdabKi80nKlCmt7OYCk5go0C1gfyJxNWPz&#10;udDCs04eRzknStZS4QxNG1JYuYC/V99ThbEg/y9Oe9HMDq3FqOxoKWb1S83TTxQMIlEjsNvYJzS2&#10;a5LP7ozlKsFK4KuCtwXF6veaJqkse4FyjokU+jUvmTZbQDKrfXILVNtA4+UJ8LXz+IlwtABXESmS&#10;FnPsPPO9/tdKku4iqXUT5H1h+kEBbGXIgO1UOHpKCX/ytYBYhT4i8QjCfL617Z0mFN0zNo7eBQtN&#10;SFrvBcLtUsXcdi+cJEivwvjqzVi94yj2n30cX/zbH+Hnf/h3/Oy3U1nUCTD+0S//1WRW//RX/05A&#10;/RO+b8aL/19+/p9mObbHb7+Ea4+9gA8JxgcOnMbCheuwaeMerNtEkXv+Fs488hKeff1r+MXv/hVv&#10;vfcNPPfGF/H2h1/DG+9/BXdNga2m+ExtTx889JemhKg7TcB1ch+VJ4FQ7aTAUr+506bA+JPtfwLk&#10;T4Lx1PspsNTrwwRjKe0TVK2nqHBPHTtuErc0JnyS789SGR/df4RgvBN7dxBcFaYm8AqUtd8xgrHC&#10;2crGToyF/+X4U82AMb83YHzyNC6dP4vt2zeyk4b58AtpuEoicqGOIFgR9yNUajWhIyVzxeu9Jhmr&#10;rSOKSoJnSOOJfrLdqBZHFTO0mc5eT5VWzf3LCezVdQSxliCqCLAVVHGNBNR4nY8GWUQl6SA4eEwC&#10;V128BIsGG7F+aTdq+JuYCoNU0YnEPehTWTidT4ULTfVRTE4MYM+urdh/YDf27N+FvXt3YvPWDRhb&#10;PIauwU50D7Sid4DMsIPMv64CdXQWleyoJVSiqtitAiTNrWXoGajEyKJ6NHSWGcZb0+jHsrUdWLW5&#10;Het3dWNseRx94+Woa6eCJAi6CGJFGtMlWA+O1mPJqi7+Z4O5L5rLbKf61Zick0asYr6aKy31HwqS&#10;4bJ5vUUoLk43Tl+A7PfRecnYrbmm/qZAuciSYVSmQNEU7SAwKnnOhIflVCptqOL9rWzyI8znUqxk&#10;pQCBm+dmp7Ozkf3HWz0YnKxF51gcZc1uRBscKG/0wMlnlWfRHFZlATv53JRgw/8lKIsEWDTdhf+t&#10;pgINuidS9loMRiE2m4ori+E7Vd1LoUA5LDkwOhPuX0znJIAu4f+oeEk1+0gN71sZFUNhwXzk51G5&#10;KkJAUiK1a+ZYsqWkTTMhQQ+v1UfHFqKTLQ9TydHppmVO4zE1X5YkhQpYCikze6ZJrhFIq0pRAnAJ&#10;cDman5zCY6qMYdodAJb6nZ1Iukmbbb4vtuQgPzcVbiqTAK8pN1fhYAIolVqQwNxeHUVXbQArBuJY&#10;PliHEqocKeYSOssoyVxdzI66MgsaGh2IVRTCR5Kk8XATLrWm0LmnUvVL6Url6j0VIkFaTeCbnPEQ&#10;rykZXk2H8WfA7tXUnDlIy55h1q7MoGK2uVU5ik4+SgIXzjDFQxSe9XFrc/O4BG4dNz1/OnKtc1DM&#10;z5xBPtuQVuMmYYkqvEtlWW1BvMFGQNU89gD7ejVJBPtFdQ0ae3oQa2qkimpF10A/RiaGsWDZOB34&#10;CKrbu9mPelHfMcR9WwneTRgYG8TYJG1soJ0EtBaNLXHaVjkqq6jKIoqiWXnONoJJoQFhJZGZqlvs&#10;XyIcFhInk/RH5ZiSPpsglcZ9M6Hpk8pXKeJ3mvajSI2mHJZWWtlHSUjDeXdIvI1+g4AcVB/MRmr6&#10;HMybP53PnveW/VrETf1Ar02kifYQCBcb8C22aX6zln5QJrnGbWnHJIwiuhp2M/2ZTYTBwT6YW5CK&#10;aLkfHd1NtMFini8JVaHsIJ8kgeo7L9WQS+XQ6LptBFERV4e7mPsUkGym8ftMA7yyGaenmN/R/gm6&#10;CcCX3ei89D4v8d5OX0ACaJUNqiB42G3Admr60icBWYrYKOGKBFBPvVcSV7y5Hh1DIxhavMyME3dQ&#10;AbePjHHLJjDmd639w2gZkjJeQqK+ASu3HcTRy7fxje/9Cj/75z/jJ79OJG99nMBFME68JwhrvJiq&#10;+Me//f+okP8d3/z2R7h263k8+vRbeO+Dv8GG9XsxObkRGzfsxpYdR3D6ypM4f+sVvP7eP+BX//xv&#10;eOH1L+Cld75swPjV96iMte7KKYKuAdw7AHxG6vOTjcB29hPvT/P9FFjrO32m304paClrA8QEPIWb&#10;1T455enjJK47ynhqjHhqn8M7t/P3qo51nGB82gCwgDgBxseNMj6891BCGSvRi2B86A4YHyW4Hj90&#10;BEd5Xgd4Hvu2J/5P/zGVTGYAWeqY56jrv3DqFMH4HLZt24SGljLT2RXCCceo2srJ+uvsBCjvnalH&#10;fnbqPCiTMRAsIEjbUF8bRhNZW0XQSfVABchOq3E1kzFcTidc4yMz96CWwNHZU442KuHqOjeBOTH/&#10;WOFtJUlpitHQSD0G+yowsaAG9fU+NDVG0NYeQxWBurW1HJ0t5WiuCxCcfRgcaqcaXoUNG9Zj9eqV&#10;WLNmFVauXI7RBcMmJD2yoI+svRXt7dVk7ZUE8jiPWWaKiQSoNKMxlxmjlfK004gCdCB9I3F0j2qN&#10;T5Wy9GB0WRxDVJat/X7Ut3upBouMkla4TeDY0BrG8MIGtPdWIEIS4icx8fKYASrhSKnLhGxV+1Yr&#10;qdltefARnEtKEuv1aOV2LTUZjWocspD7Fhsgzi/IIsBkGdadX6RiAkqikoGqiICmK7lonBZTgaus&#10;mYSF96+yNYCm7jJDakyGdKwY7aPlGOD5l7fwmVRZEa51ckunFC0m+OajoJCEgI5QWc5yQB46I4Xs&#10;bXYSCt4PJW9p7rJCzk4q+WI6N6lkqR1tiwm4UhIaN9f0Kc3HlPNVGE8Z1WbOspQGnVOA19dc4cCW&#10;yVYsH6vj9aqEqTKdqcy5v2oxZ+ckmTKAOXkqVEFQCdCZllDtKVOajreyRqSBzr1AU0PmEmypHgme&#10;Khk4lVijNj95GuYlPUxwn0UnPY3fUWVlzkNKqkBZiplK05luHLSP/dTOc3W7MtkXSIb4upAEIapn&#10;W8E+W+pGDQEmQjDRGkqxKIGB+0kpW+ioXfyd10fVY1NInWSI6k5Vo5S8pWkxall5SgSaTfDIRoSA&#10;o3FPZf66lf0d5bGoZlVZTQt4malNVLq+YBqJr+oXZ/PzJFi8JDFS2xZV4ZpHFaxFudP5LPPoeAl+&#10;PIZUcmrmw/y/WdD8XF84m6AtcqTpUnMIplY0tCthjwQnovnYEfZplXytRH1nEzqHelFNQK5oaEFL&#10;Tz9a+wZQ09qJWrZ4QytVZRmJcDnWLFuKnZs2I15dTqJNQlgVIskNoapaUxLdhsQpKqGmoQeTQ0Dw&#10;UzEalVdVP1ZYOEnJe9xqpoZCy0q20tCE7pdC20q2UhSuvNpN1ankplTePyvK4y6CZ2J9Yx1TxTEU&#10;7dBz1jCGhln0nzoPgbHA2cl+rYXsFBHTXGcRTNmUtjqfqab+n0imSihXE8UxNqIES1VfU7Z2ArS9&#10;fiXDaepRkQFSgW4iWS1ht4lELI0Da2w48ToRok4kak2NHeu1PhehVYEPAbLUt4PnqZKXvjvzigWy&#10;AmWND+v1VAb1JwFa2wh9cbRa+S7VaBsaQM/4OEYnF1CorMHSlZME4wG0jYwQqAXIYyTrVMtUxwtW&#10;b6AyPoJLT7yJf/jJP5tpTT/5NYGX7cdT299QIf/2T1TDVMZUxz/61f/Gj/7p/+AHv/4XfOWr38al&#10;a8/gqZffweuvfR6Tizbw/7Zg9frd2LbvFM5ceRqXHn0T7379e1TXv8NTL37WLPvy9odfx8uf+zzu&#10;EggLUM9RTZpGYD1P8FP7+LNPNIHyJ7fa/6yAWWDOJjD+7yHrKXWsZgCZwDiljKfaFEiqQMjhnTtw&#10;fN8+nDgkMD5pwFhharXTx04QjE/i4J4D2LWVQLsrAcYHqXIFyMqmPsFz0lSn/fzfvTyewPiT6nhq&#10;q3NTLevzBOOLBOPNm9dTyUaMU9HUAY1/NHcGMbAghqY2si4qskqCanuXqsDY6HwzzNjQ0smFuHHu&#10;Ah6/fA03L1zGDbaLp87gzLFjJplsP/9r87o1WLF0ApNjwzTmxdiwbhkWTPQRfLswMNSG/sFmNJMI&#10;NDXFsGrFMMZGW9HSVY3qJlUDIjkoc9AReFFTWYKj6xfhzeunsHMtgXdsFJNLl2ApHcSiyUUYHhlC&#10;Z7eqb7VhbOEAxhcOYnCgC/39rViwoAvDwy0o1/KfBAkvjVHTsiLKbA6RQNABy8giKozQ7aeKdMMb&#10;yUes1kGWSWVJVaGxTSnBOO9TaXkJlP3spgqVgdoIahpPNUCt2rF09FoO1RegSnAWwmrJNStt+Evs&#10;0FpcBfl0vjRgG41SRMBD1SVnYsZtC2TQBDwy5gT7pormsexSGHQafgF/BY9dwfOJ8RxKqa4DBGwq&#10;3AJ7OmJ8Tq3DZYjUkaF7CJ5k+cEyrYbI56aMZqpahwCX52uKGbC5pQjY5Mg0bq2ELAO8/M5DwiJn&#10;pnCePksk5SiDtwhlDap3XWxCgJqfnEtgzaVa1fQprcwosFVGvJ9KyeKgiuXvHLz/aiID2sfuSkdl&#10;WTFaG5yoayxEXaemk0nZZdDxEJTK6JRr8tDRH6TTyeE1Jpt51WnZKoQhsKXqTZ9pwpOZdPgqsqB1&#10;qucnz8b8FAG8nHQqHbbGpJPYd9PMOmNaEknhcjlszZGW09U8UrPiCYG3TsMN5S5UldlRW68ZAMUm&#10;2hMmoXG5RVQEoOlUMVlwhbLpBG3wlfJZEwwd3gy4/VJeJK28Nk0N82k+c4QAWlaIGK8rqmlW4SyC&#10;IwlXIM2M82raVbScfYdg6g4S3Pneq4Q1EpGsQl4jmxSwMqxzCMBF3NpLUqiO2J/LpYRVmSuF5zSf&#10;REZjy3T+dlXm4nGpMrUEsJdEJGiSCoMkcCTSjWWoaq4y23hrJbrGOjBOO1y4Ygi9C1pJlKt47+vR&#10;1luDOMmwkh6rGkOIVLngMnkMytYWyU34hURkR31JfSvDtLSM2ZhHoqR5vArlNnVEzRCVpvHZPdnI&#10;yJkHVY7Tc8rOSxT08JHcyr5UuEO2p6WCZ897yEQwCopJcnOSMWP2A5ibNJ3PPhlWEl4LbcY8b9qN&#10;ViQ19kN70sqkWhgxv1BEUsMtCqMn5jkLiBPFRtTfp0CT5CnGZ02CoUiPFL5C0qoTraIchcVS1vn/&#10;pSmk7fHZzFZgqyiZq8RCu7IQeBNhaC3UYRK07mwN8JNwF3F/LZyp83LSF7iVZxJ2wB/1GuUbVeiZ&#10;QBsoS4wPK6NaU5z0fgqcy2piqG7WzItqxNvqqYT1DFdi8fKlWEr/u3TpJFauWY1Fy5dRdIygpb8f&#10;PaMLsIV4snLjDqzbfhiPv/wuPvrNv+Dnv1e96T/iZ79WwtYddUyl/KPfqCKXkrb+neD8f/Cj3/1v&#10;/OCXv8e7730NF6/dxivvfIAnHn8eI8MrsWrtDqxatwt7Dl/Amau3cf3pz+Fvvv8r/OMPf4Ynn/8s&#10;3vnwW3jrw6/iubfe+QsYC1wNwAqIjx037eLxE7jANvX+k+0cgebMMYLyUQEyt1SjZ9iMQjagTIW6&#10;l5JfCnmPgPhOmJpNKnWqGaAUON4BbM0xFngfP3QQxwRmAmOC8uF9h8w48dkTZ3D+9FkDzDu2bMVe&#10;/vbQ3r0EY6pvqmkV/TiuDOyDqmW9yyjvvWxGiWt8Wvvrf+5sjx84YNZMP3/uLNYsX4KejkosXtiG&#10;nVsnsH3jGJrqfOwUOfCT0ZvECGW4khGaovIay/Q5sXzJUly7eBm3rtzE9QvXcePSDdNuXrrJz27h&#10;iUeewNM3n8btR2/j6UefxmPXHmV7DM899iyee/w5fvcUnrjxJJ659TSev3kbt68+hscuXsOT127h&#10;seuP4yqPdfUyj3nlBq6cvsTnchonDx6moj+L6xev49yZizh0UGvBH8KunXuxbcs2bFy/EcuXLseC&#10;kTGMsMMtHB3GskkyxMEutDfXoqWuCmGfC1qQUnWa3UrYoTLVAhVKSHP7U6icCAKlWlOO6oVNdY1L&#10;yNS9BL3yCifamsNU+TQAAlys0mZC8SpCr+xvA2y8PyVUUz6Cd4CtROPELh6HW0UPtG68xyxtRVAN&#10;Wo2hi1Fn5cjJCKQ0/qlMY02LSIeT5+emInCQIJSSKFS0+hGg2nHFCAL1dhOu9tDJegmKAaoNzZEO&#10;qSBGnN/VO1DbU0JGXIqalhKURgup8Atgo5MTGLoIvFoXXeNndmdifM1PJ6vsaJUwlFNVVv0Ukxfo&#10;Wvkbb0S1ou0o4/+b6SaWFOPQDMhTGUvh6Jh6PVWAYapwgsKG+iy/mACpBCeCtOblRqgIq1q1YAYB&#10;3z0XtZ0ODCyJor7HRrXmJYAU8n/m8d6oSEIWHS+dOME4K4sKlGAsRaZ5nQLd1PRZBhSrGix0VLmo&#10;blSGu43/TadJYqO1CqXoDSmQmqc60zi0oj+qshWNWVBT56Hi4z0lmJaq1CvVWZkSiKh0VYVMIKcQ&#10;akmIdkKg1YICqqGs/1UVKc211nVZSDg0ZcavOdQEZU1RUoKahyq52JVI1lKRErPVVDOq3WIPlZ91&#10;Fp+TajHzuURzzNbuI8lxkpBQkeda56HAMY+/SSEhI/iySYVrnFqKXcVkNF9cyYRavEUJc3YCnCID&#10;VSS48bgWeHCjs7cSy1d0o7Wr3CRijozUoaMtZgir+qeHqlKkuKzaZSIvPt4TkQ8VpukciqBjIExS&#10;ZidBsyJUqvnXHtqDk/eFJIdEwu3P4G9573kfVWzFwnuSlDqThGmmGWKw6f74VZNeqwHPIriR7MXY&#10;rxzpJotcUY+0DIWkZ5ioh8BdEQ/1Sw2zaDqmxpKDURu3xex7GgtWYhZBmOpZiVJqUrsKT7tpm2ax&#10;U9q2SLhyIDTua8LM9Al+Xrfq1xfy+PlFuUbxKmyt8V8zVcuuHAuqZNqyyZx2S9lqCCeheDVVSfZs&#10;1HVxIsKlY01N9cov0vmwD5G4m8I/UbuZAqmpkE4KA49el7q5dRN0PQRiKt8KhaY97AcugrAHIQ0h&#10;xhNVuFTso7K+AlV1ZWhoq8LwZD9WrluOpSuWYXTpUgxMTBB4R9CryltDg2gf6EcbfWPH4LD5bh2x&#10;Z/fRC3jt/W/hZ7/9I37+TwRgjRkTfKWM1X70G25/p3FiquJf/ye//3/wQ77+wU9/i1dfew9XHnkG&#10;77z3Ic6ff4TCZwXWrN+JVVTGh09dx/lHXsBjr3wBP/jFP+HL3/gOnnrlPXz2SwTjD76Gp199C3ed&#10;JhgZZXyYIHzkGC4QaNUExJdOnDRNr6fa1PfnjxKQBcRHqaTvKOSPw9oEilNSqFTHxwnGx6hAj94B&#10;2yllrDb1Wp8b9XznvRZzUBUtFfs4eewUAVPzjAnOB4/iwunzuHj2vAlZC4z38XcC4wP8jQD56AH+&#10;5+FDOLZ/vwFbAbCZ06z2SYXMZkCf4H3q5HFcvnQO186fxrqlY4hHXPCxQ7mpFCpr/aYilSpyNbUF&#10;UU8jVehatV3lvOyOQixaOI6r5wXGt3D9/HU8cvERgvHNBCBfvolHrwp8n8SjV57CIxcex7VzNwnU&#10;t/A0Qfr2jafw1HWC9SNPEZyfx/NPvEDQfpagfRsvPv0iXrn9Cj97Cc8+8TJeeeYNvPbc23jt2bfw&#10;8pOv4pWnX8XLT/P7x1/Es4++gBeffMV89+qzb+Klp1/n9i28/sI7eIm/e+GpV7h9Da8+/xpf6z9u&#10;45nHnsGzJARPPfIkHrvMc7x8C7euXsMjl6/i8vkrOH/qnBmzP7RvX+Ie797Fe74Z27duwoa1qw15&#10;WblkwoD8kkULMLlwBGPD/Rjq60F/dxc625vR0lSLRmWaRujw3CXwWJ3w2p3wu1ywFBCI8mmwhRqb&#10;UiawwFjgmMvPsvmZHAkZOYFY4TxvuAjeWCHK6Pyquz1oGwubxTp6FlagdbCUhktF5qFC434hOkGV&#10;8Cytd6Kq3YvWkRA6F0TIlu2IVuShqdGDqriVSiIFDRVurJ9sIUHxoqg42RRl0ZxvsxQggUrgJkD2&#10;h6joCZhxqtcFyxowvLiGDjhAp5BJIpCHCgJyoFTDEyQ3AQK2M6GeFQZXZrOanQ5T022UDa3kGRWX&#10;UShXKkdrddr5m6oGgkQLyQqV8eiKGNbvr0fLmB01XUUkGGmorKOirKCz8slJqhThXJMxrbVDpZCV&#10;ja1EQg2vqDpWmOq9qasE9R08RqsdpdVFPDcV+RcganxfdYRJmoIkIOEClJJcqWkefJnGJ0tJmJQt&#10;ToeaR5WlqksqsalhliiBR6FljXmakq8NJVRSqlhHMkagVaWySirqYJlWBSMAlGjucYYJvScAKQX5&#10;NmVSJ1YA0mII6TkzkFM8i8+RoBrNgjus/aXekmh3meYea45tTtEc5JLE5Fn4W2VikwDk6H4UzuF9&#10;Tee1aIaAwCHThFrz7oytqxRtpNSCinInersr0d9PJVXjwWBnOTZMdqG/LYLutjC2rx7Eng3j6Gwp&#10;g43AYiUJU13usmq7SbKMVBE8SD7svHZvhISTAC3fIMAWAUvLnU2iQHKhpC3eV2VAx5s86ByMoH9h&#10;Feq6AoiRJIYqLSggCTGlWelz0rO05uhcsz6owDcnj4rX9D8SAl8hn7mWLFR+QCqftRQwX7PlFchW&#10;7oCdyV4mcN4ZNtH1Kyyt6UiukkJ+n0YVriIcBEt+byIibgEzSVVQeS+0T6rljNy57LMipQU8VmJq&#10;mI8k2uEkIVRUyykALuY+SvLS2K+GdxJNileAKxtOqOBE+HuqJeYSS2UnQLuAQC3A1rhzsciCzqOi&#10;hHbvYHMiWhUmGGtc2EfwlRLWVNFEYpfAWOrYKGSVw6ypRH1vJxauWYGFq5ajk2KkU/ONx8fQt1AJ&#10;XQpRDxhQ7h8dx9gSgvbaLdh28Cze++b38Yt//rOpSS0g/uknlLEBZgPG/0FV/L/xs3/6f6iS/4Tv&#10;/viXeOrZN3D11vP43Be+hN17jmN4dCVWr9uBNZv34sSFR3H+Jv3021/Dz6i63373q3j2zQ/x+a/+&#10;Hd76wtfw2HOvEowP7cfZIwTUYyfZEipYaviiQPhO0/uPmwFihbGPcl/9jmqa7fQRAjBBXc2ErAly&#10;Go81pSfvhKqNIiUYChSnxnHV9PnUuLIUq/bXykunT53CKarA41R9hzSV6pCWOryEqxcuGWW8ffMW&#10;7BGAUxEbZSzQ1//yXI4RlAW6AuK9Am02A8xTgCwCwP2P81xPnyKxOHeCQLMG1TX+hNNUyr6HykVh&#10;FjfZHzucn8xRc2cr6bQVWiqv0lKHYSxftpTndZnAewtXz10lqBPQCMiPXLxJEH7cAN/tR5/B7VvP&#10;4Gm2JwXARinzM7Yn+Vr7TX3+OMFZ758hUL50+yWq5+cJmi/ixadeNe25xwnOj71AwCUgE2ifJ1A/&#10;IzDmd6899xY/e918pvevsoO8xK1+r9+9SPB+4Sl2CipybV94Usd6nuf2LD9LHOO5x1+hSuf+/M3z&#10;T/K/H3/WnJuAW/+p9vwT/C0B/uXbb+DVZ97kcXluz5AwPE/Qf/ZlPP80j6X37GQvcKvPXn/hdbx2&#10;hwy8dPtFvPTc86bIvtVKI7bS2WiqhAkFy3inGLXGsejIok4EVX6RAFPaTKffQ6BtIjhVF5qxR5tK&#10;aQbJ0IP5BEeqvkgOGTWVXK3DLBLR0O9C/wTVZafqgxeiniA9NF6GwYUxKj8qaColjxySwnB0PooY&#10;WEUOCJJybCaMR2CW4yqnIw/w/yqrLOjqD6O6ic5CS9kpjE9C4CBg2H0KjdN5SYVRBU+F8OUUFQ4U&#10;QGv6isYCBcYKXWuOsZRcrI6qqs2KiuYCdI+XoH3UjY6FAdT1unm9BXCF0hGoyEacgN06GCB4uwhk&#10;aQbYa0gaa3g+4bJ8HouOmscsJuA1dntR22FBXbvDgKSSiaR6pMI0dUaKLEg1p/KhWjVJ05JiVTYD&#10;pDHe41AFHbmKwhB0wgQdAZErxP0IuhFDTqlwCa52qj2VVPTxGGW1NoIQyYcrheCphR2UNUx74r5S&#10;0BECdVXchuZGH8qqpIJ4DpX8/3IShCCPpwIjUZKbaD609KVUuFYvsjpT4QkKoFN4TjnwhjSunmLm&#10;PGvRiLzCeexPKbznKjKhMK1APtkkx+l+KMlQuQwhOnkflaQIy6LlTVizqg3rl3Wa6VsnNwzjmSMr&#10;8fiBpVjcUwUnn52Kv0hh+3lOUd4LD4HeE+I1NAVMtTo9e9U+T82cYeYKN3QG0TtehQbe+/puN3oW&#10;RNG/qBxx9kc/CaGPz7BTMxQ0T5jXr3wHrdam+ubpmTpnLd1pN3ahkLX6jxIYdR4aUsgmAVNVKxXw&#10;kPLV+LGmDzmpUhPT8Khm2XcLikVw87gVGCqyk2PAPKGWBcaJMWE3gV5bNQ0/Wam2s3jfIrES9vUw&#10;/zOPZCehiIvZNG9Y479KypK6VeESgan+b8p+pYT1Wi3xWgTyL58nFLLGpdUn/zKWbNMYt19lZ728&#10;31LGJSYEraURBbyfbFPJWwkwDiDIFqurQHNfvyl92Tk+gu6xkQQgs3WpjQyjjcq4k2A8snARFq1Y&#10;i5Ubd+LQuRv42nd/hl/+szKp/0zw/Xe2P98ZMyYoq041wfjHWsnpN/9JMP4/BqD/7ns/xnX66Zu3&#10;X8Wbn30fq9fsxIJF67F64y5s2kmBevUpXHr8Vbz+wbfx89/8Hi++9i5efu8beOfL38Lr734Fj/J3&#10;d50+SDCmCj1/hCB8lGqYgHv55KmPVfHU6yml/El1fOGYlHSiSSWfVbhayligTJAzyvhOMtd/V8VT&#10;bWq8WACsrRaJUGj7DP/n7KnTOH38JI4dOkJ1dgAnqdyvU7Vdu3TlY2W8VwBOIJ5SxkeoiI8eOoQj&#10;/N+D27cRhLcYIJ4CY7MYBf9D53N01x5zjmcIxpcvn8PWDasQZgcIkpE1tkRRUeUik6cDUaag324W&#10;IhfLVtKNpryowwaCTiwcGeW9uWCU5U2C8K0LN/A4VfKV0xcxObIIdVVN2LJ+K5XzDYL/cWxavQVH&#10;9x03oCugfoLKVCD83BMCvueMKn761tNU7aexbHwlf3MC+7cfxKZVO3Dj4hMEw9cIni8QHF8imApo&#10;X8LTN58nIAtwCaTcPvnIc2zP4Inrz+Dxa7f5+lnzm+cef5n/IQAWEBOwCc4vUX1r++pzrxMwCa4E&#10;0JcJoC8/8wpeeVavqb6fJIDqPcFUIPsMO94LVO7aTwr+9qNP46lbt835P8vvbhO4n6XK1++evEGy&#10;cf1JQzye5j4C9uefehkv3H4ZGzes5/3VnEzNLabzppPUGJaSppSspZKWKlOpSkpaFjJCtarxyCgd&#10;fRtVcUN/EBUNXjJpjRPSmUdtKI9rnIvOnWARI3kqrXEjWCNnX2jGgZ0EQM0XV2hdxSgEisGI3WR9&#10;K+vVQwddWeVAhGrRSSKQa5QGnRfZe05hFironJprqM7jKuOZw3NMIzsvJEDloqyhiKxcC1EILHKo&#10;dsj2CZSJkoRUvwTdPGUb2wggdLwqLmInMBdpLq4tiSCRy76WTaebngDQTjvq2Bp6PHCE5/P+pKGG&#10;59bc6iC4Kpydh6pGKxUziQlbhOfkDSoRiwopP92MPyoM6SZIFBOcTA1i3gP1X5NcRvDUOK6yc1Vg&#10;I2pAwW6AUGO/WlhhQV8US4ZrzWpPmher1YC0EIfC8b6QwNjG89V4YTpK/ApvF6KExwxXFyNaT9UU&#10;IinhNdm8BANep5vnF6mm6qmh8/cpLJ2KEoF6DVVnczHKm6z8njZXnplYIKPdQ+fK/yjlORLERbjy&#10;eR0lkVQqGi8WrvChvI7nq3FlqmetpiUCpOlAmp+cKFeq5LvEs06sOEXCRcLkVKEYkhBdRw3tvbXB&#10;j8GOMizpq8a2yQ6c27Mco51VJvyvGuSJhDwSP5NfQOLI/3DxmWmKkgq6uHjsxo4w6tq8qOtwExD8&#10;BGKPWcks3lICO4lINpW8hWQuWmOjQivjfiUkcFKHyUhM6SsimdBCCVkEWD2zxBxfDXkojKx6ABqf&#10;zchW8hb7ZgFJCpWx6mzbXUU8jtSoFprIIYmxsk/nmlwMAaEUqcZtBcg6fiDsNmFmKVMpUk0rMglW&#10;/E8DilSuLo9KUlqN2rW6/n/G/jM8rutK9wf9eeaZe7vtdlBgBAgi51gACjnnHAtVQCHnnHMGAZIg&#10;mHMWKYkUKVE5S5ZlyXLubmfLlnNqu9t2d9878/znnffdhZIotfvO/8N+TtWpU6dOnbB/6117rbV5&#10;famaNT6u4imKjP4wSprNh/veL3c4j0HZES517PpdNRkBalLkOga1QCrqQCprX/4nfxrC/nzmAriv&#10;kOgQE7jlVr2KlFZzR027grVcQHZ/rqUiqZPy0pFdXYkyquDyRqUvNdAYqkc1lbGjtQ121al2OMzr&#10;zmGCeGwCwwsbOHntDr7941/jAypjE6xFALuVsZY/EaB/QxD/+q8E83/gJ1TGP/rln/DON76DU+xv&#10;b9x+Dk/ceQEtzWPo7JlE//AcpheP4Ni5Wzh340W88dXv4scf/BqP3nkVz735Nbz89tdMBa5zlx8h&#10;jNdWjDI+JhhTHUsJnxKAVSLyPih/COJPNI0xu4O7BGETaS0Yr6y6lLHGjOWCvg/G948Zu5WxFLSU&#10;qj5fX6CBwN8+vnWUMD5kcosFX6U4XTx7DudOnzY5x5OjY5ibJtSpjF0wptoVjPnba/zdZcJ4aWL8&#10;48pY7mpBn795YGbOBJwdO8L/QWU80NOM/AJCOC8GEYnqYAIIYFp9StOhYjN5r6bR6k+ROy6UnU8Q&#10;Wp1OnNs6g0fOXsPVU5dwhe3Gues4f+QsKgtqsOPznki0pKK1oYnLJDz0GXa8u32RGp9GNb/qUscE&#10;lJTwreu3jMJurG2D50OByE8vx6kjpzHSO4ogrwiU5FQRyFcJ0qcMUKWA1fTe5cZ+3sBaStmtpt3b&#10;PiFX96PPmPePXnap7dtSxjIAtkF65+ZdA1C3atdrNY1tS8GfOXHWtOuXHsHTVLqC911C9TbVrpS2&#10;wO2Gt5rWuSGs99pWv2EU+2P3MD42hsioID6MBAYtc3V2xk0WT9US60/14YuIeEXL+rLjUelAwmw/&#10;YZwUTEVIQFloHEXI3asSfBrv2ms6XrknXZMYSD1TBeX4EspyTxL4EaqipUIFKo4gJexpUq/CaQio&#10;IlFuWhjmB21w1qZDLuAI5UfzuktVKZDFdB5UAbFUSHnFkSiqiKaC24PwBEI+1weJxYGIShLg2NHH&#10;SnXu4X/zNOBVRSTjvmYnrhxRjRsrT1S52GE0BGToefF3FCzjRRWu+ZBj+VmiZosi+KOpGKsKwtHn&#10;jEFxiQfqmi2wUGEFEizyBKi0Z0D4DkJPxTBoEEiJCvhS6DxHco9rjmaVJtRYoomqVTlNzXFLQFio&#10;8BRt7OH7ADz8HjRV1aKsvnhQqVH7FeGrcyAA7WFHTzjy/MuFnJgewPNI1cNrpKAjTfbhq7HnOCmc&#10;fexkeW0IBd9QruN5s6TSAOP5CeV/CuG+YgjEZCr8eF2rVH8ToxGkQCzuOyrJCyn5gUgrDEZEAjvw&#10;8IcQleiF1Fx/FFWGIiXLdRw6BhkVvmEPITiWxyXvCH8jQsaG3Mj8Xc26FszfC+S50UQXmlNcwZnJ&#10;VPoWHrfmDU/OCOb9FYA0wjlNcQi8ZvtpkAUTRIqO1oQbKs4id728EYqRULlU5b8H0+iIS/NHJuGb&#10;XxmFCmc8DalQWNL2IzkvxLilNRVoktzcGQGEtErNqqIW4aNALQI+gOdK53k3DR5BVKA0E5fQSNU9&#10;qEpeCvSSqlT0cZDJB/bmveIDPwJP47q6tjIgTXYAP5cKdrmAvQ2U3RHM2rf24y5F6V4KxC4Yy+jw&#10;J+RducHBhL2KpihwVZ/L9S3DTlXOBOhAqnIpeu3TpZBdv/XxUpfKJfYyx66m/at+d3gMn01N90pB&#10;FBGnjAlX7rAbtoqidqcz6TO1iLjwj5o+57q4FAvSi7NRShBXtbUYZVzidKnj2kYnn5lmgriBqtgB&#10;W3Mrmnp60U6xNLK4hWt3X8P3fvZ7k9b0I8F4e8zYqOJPwPgnv/lfBsY/+MW/4JW3vorTFx7F3ede&#10;xmWKqXpHD7r7J9E3TDZtnMGJi3dw+dbr+Np3P8A/fvenuPnEKwTxNw2Mn3rhNRw/c0HKeNUVuEWY&#10;yv0sxSvwCsRnqEzdQL5fIRtVvL3tJ6OutS/t053iJMXrdlO7lbCWRgVvw1mglkLVdnqv79+8eJ4d&#10;+AUc4++uraxhWa5vJeCfOYuzJ84QwCuYHJkyVbiWue/7lfEGv79KGC9NUjlPjGJ+cgzzU+PcdgyL&#10;ExMfqnHBX7M2SRkfPnwAPb3NyM63IDElhA9npFFLkVK/cf7Iyo1HvDUEUeywlYajid9VFjE5LQZt&#10;tLpOHz6OG4Tx5RMXDJAfJawunDyL2vIa7H6AFu4De7D3c7vhv9sfbXUtmB6YQGJUMnKS83Hq4Alu&#10;f4PQetTAWGO5Gme+dsHlqta6g8uHER+RhNiwZGwsbRqg3blJCD5CyF4j9K4QpFdv4+71O1SkBC3b&#10;k1SfahqDvk51Khf5LVp+Us5SybepkjWOfOdxKmMq3GeffB4vPvMynnvyBdzjvu/dvMfXL+KZu89i&#10;ZnwOoT7RCNgdhpSILMT4JyApOgOz4yt4kvB/Wuqa4BVspfCl+mVguA0Nt/oXlLVOv/sEvzMxPoYo&#10;PoiKWFYQitzBgQSQSo4KkBbN7hQno8gL/n5Uyv58+BWxSWs9iFCUxR4dy4eYHYLJR6ahpOEEa5LG&#10;O9nBUnGFqhhFqHIjBVLlEAuMGicVkAlAKiZFE/v4a0x3H1J5/QvyNOWd5kpWcYk9KLUnoLE7j4D3&#10;RU55MJpH0pFfQ9hnUGUmseMK30kYeyKrOgSR6bsQoLl4pbr4GwK/gpfkNlZxEQVzKRp6r/fnEByy&#10;m2osHnkZ0Qg3hUHYcdGYEIgV8ZxM1VmYF2HKV2bl0fgj3FPT/NDcakV2IUETQ4VI4MoYCaFqjk/d&#10;ZyK7E6lKNTOTUnxU5UvnVbWId+zWJAqukoha7lJxiL0PUmWpqpfr/Lu8DFJHVNEEtOCrwiPG3UuI&#10;S63toSpTFLfGRpXiJkNKkwoo51mBRqpbrPFNd6EWzd0rVSewx2cFGDhFJXshIS8YsTxWuaZjqepT&#10;C4KRXRaG1KIApBQRwCX83xrvLo9AelEQlfJ+As0XVn4njMBVpHUKVXN6nvKI/VBUFUVDmtCI430U&#10;vZOd+26eI6VAaVxXCm4fvOXZiuax8PPh7hKM95WhuDAcpYXRaKhLRVtrNipoYJWVR6GyMoGGIZUo&#10;7yvlr7vGvaXyua8YHzNWHEmVLY+CKuulZIebPPhQBbfxHkjODkJyVigNJf5fGlQKKJRLOjBqF/e3&#10;CzE0OqzpQTQ+vLnel+eF9zOveQjPnYwmXRfFTsgtrfgFDXPIaAwiVF3xFR5mG0XJ670rQEvrXa5o&#10;NSnXCIoGfaZrbNRuhL9R19pWTa8VjKWxX30WZrxVrghoRUcnpVq4LpDXWOPBKuihSGlfGiGB5nl1&#10;Ffyg0SqFu6143ePH0bGhSEiO4XY0WAjx4DB/HgcV9PbxSl3r97TUb1niaQDG8163hvIaB/M8B9Ko&#10;5DLa1UJjQgx8BePw2DA+ZyqXGczrIHd2FM9jPFII46L6GlS1NKG6ic3J1tBIELeiTvMaE8rKPba3&#10;dcHe0WPmMB5dPYY7r72HH1DpCsKCsdKZjCLebu//WmPGbL/+d4L4P7gkmD/4Fzz/whcJ45t4+qU3&#10;sHnsHOz2TgwMTqNvhEw7ehHHCePHnnoT3/nxL/DFd7/F16/h1S9/nRD/Cu4+8wK2Tpz+eGqTG8Zu&#10;l/T97ePuaTa9Z3ONH7uaG8TuJiD/LWWsJiC6mxvGLmDPmON57NJFA+OjhzaxvrxminmcPLyFmxeu&#10;4NKZc1henMfU2CgWqIyXCOKlmRkD5LVFKuxlwlgBR1TGy5PjWGKHvzA6apb3B3KtURkrgOsolfHW&#10;1gY7OAdi48JoHceivasCHT2VqHXmo7AiFbkliWbihJS8KOP2lHtLEZmW+BA+wDU4cegoHjlHGJ+8&#10;aJTxoxcfoaI9jqKcIuz8/G7s+cIu7PncDqTHpmFr+SDOHj6G0qwyRAXFYm54xkRSP07oLs8swxqV&#10;AJ+9gSinqj515DyBfBuba1tItqQj1DcGM6MLZlspUKnZ86cu4hp/7+k7zxKcz2FsaBLRIdGoL7fj&#10;5vlH8Oyd53CH4JPL+d6tZ40ylov6Sarkp26xPfE0Lp65DKe9CakJ6XBU1dPY4o1JsN959Gk8eu1R&#10;GjiHaACtE+o38CThfevGbUwMzSEiMI5KrQZXT17GM7ef+VAVu5W2wCz4yqhwK2WjjG89Z5SxG8Ya&#10;pwqn4aNKWxo3lgdCMFbepkVRnYRkgD8fbjU+wCF80CP5UKvFqrAIOwWLol35UCbQqk7kg5yWyg48&#10;LZqf82EN9TPbZKTGIEd5ofw8NYEKiHBQEJJS1vwISi9a9Yr4jpNipVLVsEQEFVZtWzIcfQloG0tB&#10;y0AqMgsIXaq/FCqd7AL+PiEdGuuJwpoI1HfHUfEoWMaDBhzhoQkz1BkT7lK/yjmNifFATmogStJD&#10;UZUZgTKlyvB4wqmKlAYTzM432H8Xj9PPTNhgtaiz28vztBMWfreuLgml5Uns4GhAhFEV837UDFdx&#10;CQSdAq64jbZV9L8MEVWx2rlXFbjYlJMsdUXAPrhTkbma3u4L5jMBdhc79p17VK5yhxlrVZrN3n07&#10;qMZ2mo5fY5NSZqpl7K5nvIOg30OwC8RmZh9Fc+/7nBkfd5cTlbElBZykIiG5MmQI4UwaXdswziyJ&#10;oHqk8ZW6FxllwUgrDUJsFtVsmhfiuV1mSSTyKmNh5Wtrhj+fx5htKGsmKj+Cgc9kOAGX4GOC1lSX&#10;O11zOxP8STk+VKLKieV5NTnWVHIEqSa9SE71QzYVcqpqCxDYKSk+sDnSUFqbyGvvDT/eD3Lt6zvK&#10;YfcN2cvnnsejanPpmrwkFEnZIQQqDT8VKOF9IfAr0j4ijr9BYz6ICjIszosqn0YHgWuGTHg/+NJI&#10;C1fWQqpUP7elkk9QXYPCSB53MKLjpER9eQ7lMSLMEwJpJOk6KJpekfkqn+ka/9V1EZylZs0YLMHr&#10;LrKh1660oo9gbTIDuF7qdT+bS7Eq4I33qclw4DnJsLI/TDQZD/5UwhovNtXoQjQ+7PoNFQBR8JZA&#10;LAWtpX5TylvHon1KRZvaAaYql1zkLje5jkOq2fUfNH6sseW98Nf3Ivm/pZQtQQbGrhZilLHyi6MT&#10;onluI2jksCWyn0iWao6BhUo6rTQXpc46lDfVo7Sezcxd7DT5xR+OHVMd17Z0oKG7H50Ts5g5fAYv&#10;fuU7Zg5jRVEbZayx4u3gLQNkgvhHBsZUxr/9TxNV/YOf/A637zyPc5cfxz3CeHL+AOyOTgwSxkOT&#10;Kzh45jpOXGF/+/y7+OHPfovnX3kbT77wZbz2DpXxF9/F43efxtrBzb+tjAXe+5sbwPeD93417G7a&#10;j3FV3wdj95ixVO/9QHarU71W9PQhQnR9jiqXAD1+YAV3r14gkM8bd/WB5XWT2nRq8yjuPHIdtwnq&#10;jUUq49Fxqt5xAoxAvh/GKysmzWlpchILBPY82yI7fbWlbWXsMgII42W5qTdx6OAGGp0OKqpwWJPD&#10;kJASgaSMKGTkW5FTnMyLH4EIi6rYKB2ANyDVi8YWY7mdgxf9JOF60yjjiy5lTCW4ODaPuJAYBHlS&#10;WVszkZOYjx5nH66cvIrTW6dQWVyFYO9IdDX1YpIAtUZZsfNze/HwZ3YjJyEbR1e3cO/GXarbOzh9&#10;5BSyknMQ6BWGmcE5PEMFevXUORSm5cFnDy1Ov1DEE+KTw5OmNne6NQMP/cMueO4kUDyDUZhZQhU7&#10;i4aaegTup2qMSUGTrR3HD54iGJ/E7NgkgryDjeEQ5h+OpellPMcb7JnbL+ApBWg9cs+o2XsE9+OP&#10;3MbZE+dN4ZX8jCIE7ItAZ2OfUeAC/1PczjV2fMsoZS2ligVkt1I2wV80BOZmZ5CkwIt4KdlwwsS1&#10;TEx2NcE4SdeC1yUrJYZgpUrhQ+y/fy/CAqmQg3g9+IAH+XsSXlTGAVQwXEaEEL5hVBlB7ICppoP5&#10;8EcF7UdqbBBKcmNQmmchDGmx8xpmJIdSCScQkP40AlTZKADlJZp5KMrMdawiIRUOK+o7rahpjudD&#10;HIu0Qn+kFlKpKSc7KwI5GeEEfxg7fz/YWhOQkKPgnl3s7PfRwJCRwffGLa1qSDwOqqEUqqKG2kw0&#10;VmchJmgHUiw+yE4KRVFmHAqy4xEZScODqjSWKslCta9CHQJOdJzytXcjlvuOZccvo0BlCKXABV8F&#10;+sit7g4YM25No4I/a6pxKeBHEbnudTv2aKq7z8A1GYCA/QUD2I/ASxXPpRSx4KsqTIK1C9qu3FjX&#10;a5XydH3fte3nsZtAVkCehiE0hGCm/qO6VFWtOJ67vIoYFFSyE02lYZvhi2iu8wp5kMp2D+KzCdTy&#10;MBTaCN1M/j+ui0r0NACOSuT+Ih+mMUSji6o2Om2fyYVXMJlc1fJIKCdcbl1T/5n/1dRljiRsqPw1&#10;juyq6LYf1kRfJNKIieR1svBesKYQgoRpeDTvJZ5HqX8FvMmlL89KVLQ3jTdux2NNyAjgb/q7Atto&#10;aFiTaBwm0SBKlqJTnW5ejzAFo8lLoVQwBUcpJ1nj1CpwIQ+EUuc8sN+Hx8Q+JojfC4jag0QCPikn&#10;hAD3Ni5wpbLJfS21K+No7z5BWZ4KpaO5inXoWikQSgVsFDXt7bfLBHkp11jgVtN2PnqGNHYsQBOm&#10;flS7it1ISbdQEfMa+LhmV8rOi0dZRRb7w1g+CzR8eC+qHoBy9INUJYvbCKgG6AaknrzPlQpGA5tq&#10;2/WZUpj20EhTDIMrN1pBaqoCp+bJ4/fk8blSpuQ23439hLw/gR5MpRxCCFsI2diEGIRGBSOQz3Vw&#10;hCbY4JLvQ9jCCOloKurYxCgkZlA4lRcTvDYU2OtQUGdDob2GrZava5Bvq2WzmbmMa6iSGwcG0DtJ&#10;Vp2+ia/80wcmcEtzGN9ffet+GKvox/tUxh/87n+bMeXvfv8DXLn+BC6ov3vqOfT2jKG5qR+Dw7MY&#10;m103wVunr9/DC1/8BmH8G9y69wqee+1dvPblr+IlwvjGrbtYZp/9KcHzfsi6YSw1/EnX9P3buN8L&#10;wu6l9uWGsTuA679Txu7xW73WZwcX5Mrm59NTOLmxhicun8O1M6cIFhX8WCNk1wgkqrVr1/Ho+XNY&#10;m1/CxAhhPEW4zkxhkfsWjFcJf0Vay2W9xM/cEF4cdwFZMDbjxtvGwDrhfWxrE+fOncX45AhSMmKQ&#10;IEVFdZyeE4uUbIt5QFUwQuvj2VmqMpdmHQqK8KBVbEFPXxeP7QSunbpMhXiJCvkqDsysISkyBTs/&#10;vRulmeU4v3Uedwijm+ev4zGq2BOHtgiFUuzb4YeG6iYC6jqOHzqOJEsqfKmKm2ua0GZrQVd9hwkM&#10;O7N12sDYj2Ad6x7HbSrPxbFpRPqGwdfDD/5eAfDY4YXW+hZcOXuB6rYBng/vR7OjBSc3T6AkpxS7&#10;PucJj4e84LmDD+0DHmxeqKCqvXT6InrburH7C3sQExLL87mCoxtHMU3Ffv74FTMWrcCvJx97BqeP&#10;nUV2Wi52PbgHux/cjV2fZwfrHYX89FLTnDXtPNZLVN4aq3YFeLnGlBV9fWd7bPkJQv45PP3Ec4Tx&#10;LFVjuMlJjiFwIqKV/xsEjeOGUU0onUNl+sIJyXBZ/excothZCMqptIiT4kORbGGLoQEVEYzIAFrp&#10;Puz8/TwQFx6ICEVqe7MTZIeTGEUAqg63qoBRMcTGBFERxSCXqjRUoKAKTud1LsyJRGttBmpLErDP&#10;7wvIYGdfXBNL5UMIJvogmR2kNd0Xto50NPZno7A0ClZ2xLl50cgtiEBhdTRK6mOolhT5qo6RashE&#10;2yoSmqqDnbA/FfJ+nx00yOIx3V2EckIlmvdTbCRhzf8dpFKGGvuO3GfeB/C1VFJWbhQSqLSTk4KQ&#10;SkNFtbsVDSv3sRkHZoctl6Hm7RVAFPj28O5PQ5HEagq+UvlEddKumad8sM/3ITzEbR7Y8T/w+Yf+&#10;zsBUkbpuCGspyAq47qZ1Lmh//mOv3U1g3iN3NQ0BRQIrCl0gUd6rhh5SsyL57ISYqOwQpU0FKy9Z&#10;Y5AEHv+TgvHk/lT6lyK+o6wfRakrlSjUIrcxDTA2zccdTTUbrSh6bqtSjnK37+d/FCyCwqhIeW/J&#10;Za7KVcrFldFiZilL5fXOp3HFZzqcCl5jrBryUNqXYK7jV+64gqHCVCQl1MsMa8ggSs0ONoo4QXns&#10;if5Ip0ouKYqn8RgCzW8uL8E+gtCfcPTyFtB5TWnI6xy4puD0NopXgWGKgla1tzAeQ1ioCg6p5CuN&#10;BP6GAr8yeQ+qPK++L7B67t/N5S5eHwJOAVxUlroO7uAoL2+5gF0uaQFR69xuar13Q1JFNvbTGNDE&#10;Dgk0eOMSeOyEtdKRpFAVQ6H0zaKSQiRlJsFTipvfCQiTceFyS6t+dTifKbcCd+9fx7Jzryq+uYY2&#10;VCVMJVrdTUVK3M2VniUD42EDZR8eQ1CUPw0wuasjCOIwpKRFGuMgO8+KzJw4ZLNlsaWlR/OcRyI5&#10;NZqvY5CZl4LCmgqUNda7wEsYC8JFjlo2G/Jra1CwDePK5ibUd/caGB+99AS+9cPf4KdSxgLxJ2Bs&#10;in/ITS0Y/+YjGH/tm9/D2fOP4NqjT+Hmo3fR1NSDjo4RDAzNYHblKE5cvIULjz2PN979Lr71vR/j&#10;Bvu9V9/6poHx86+9jSs3HsfMwrJSm9ZchT62m8ArCKuZYC4245K+D8baxhT+cIOYTar4fmX830VT&#10;f6iMt5teC9aC8SqhapTx+gE8evECIXEGh/k7UrpyPZ/ZOo5bVx7h+nOE7QJV4BiVsUsVL0xNmaVg&#10;vGpgPG/2Jdf0h0Ce0HL8PhjPEsYr2CSMz1w8g8XlGSqWGAMGS1wQ4hM1FWAEkrNijELOK01BQXkq&#10;LS9ZXyqrF8yHMAwNthqei008omIdCuCSq5pQvnj0Es4fuYDLVMLXTl3DFcJa6y8cPUc4n8XFY1qe&#10;NuPMN8/fMEFfcllbw+Kx8zO74L87AMPtI8ZdrHzlsrwKA+rOxl6qzEdxfHML6QlUwJ/mg/h5qvU9&#10;AYgNjcdI9zCGu4YQ7huF0uxyqtJHsbVxjDDPJuxT0FzXDKfNQfDS2gxLwOFVXuvNU0iPz0egZyQi&#10;/eLgszOQMKo3EH5ZNVQflQv6aROw9SgNgfXFDUxSoR9ZOwnlQSsS+9knXsDzd182ec5yhSt4TMFk&#10;Sql67Mpt3KL1KPe6lPI9gl050VLgibR4A4M0dsROlao0MTnCnH/V0E60RsMSEYIgX4I5LAiBPvvg&#10;R1XsS8D6+XgiwNcL3vvYkbFjCqH1bY30o+oPhpXgTY2nUZUYSWCHwEKrPoYtLTGE5yGYhgMVFyGc&#10;kUywEv7hEVIpnkiksZWUEAgrlWZWaqRxjyvtSnV+NR4dGx9sYgiMizo3GCV1yjf1gw9VqFKGMvMI&#10;+PxgM8FIcjYNBAJH02ZqopBEBfbkEkKaFITrpHxi2YknJASxhbqMDlVBowLbv/9BWNhRD9Tnor0s&#10;ntfG2yhhzbZURAMxg8cfRqCoupcUn5ogrE7eQminUqUrctiLoDbuP24nAAukO+SO9nABV4E+UrsP&#10;7vgHPPDwZ/DQzn/g68+YpvVS0R+5pF1T6QmuSpl5eJemfXS5t11K2uW2dqvovV4PGve4VKlr+QCP&#10;U6U9VcPdj6CUglelLaqfSMIhcCfBoHl6ebw0JPYrlSyAoOF/UHlRKWsNZcRwe31X4JYLXEMcKsAj&#10;yMkTICNEXgFt704jUxCb4GeKucjdHO1p1KzOv9z6CuxSfnhhfiQqiyxISdIUiPtpFKiIiabM1KQO&#10;PlSqocitiaEapyJOpPEU78kl7xflLlMRK7BQldgUmKfiMbqWGpZQnILiINQ0BKMI+mATx0AFGiTF&#10;zM9j9iOH1y0/W3OXR8JKQ9Tsg78fzX1LJScRzqrWZYK6CDy5lF3FNKRkpVT3mfPvqlqnYEClGAmq&#10;VMJB+w2g5ZrW9kYhc2lc1aYql4rSSBW7XM8a39VSYFbAVayVxi6P3wwp8T6LpnETSONRleYUL6DK&#10;YypeomEWPS+a81jFSVxlWD8HzQz2EF+rNrpZr/mUFZnP+8qThoQCNBUFruI/sXz+s9nv5uZYkJVJ&#10;yKaGsp/QsxLA9VEoyI9Dfl4ssrOjkJUegXyuk4cqW6WJC3NQRuiWEMZSxoWEcb6t2gDZqGMCWjCW&#10;y7rc6YS9oxsdE4u4cPt5fO/nfyBoVe5SlbbYCGRNDOGG8U9+/Rd+Lhe1a8z4/V/+AV96+6s4ee4G&#10;Hn3yaZw5d9mMF3f2jaJ3dA7Lm+dw6vKTeOTO63jv2z/AO1//J9y8+wpe/8o38eq7X6VCfhPnr1zH&#10;GDlo3NQGqmwCrnuM2N3+lip2r3O7pt3N7Z5W+6SL2jUe/FEA1/2v9dmhRSlorZvgvlbxyHnC6tRJ&#10;qBSmxovdMH7s0lVcOHGaSngW06PjhPCMUcWLGjs2MF4wMFYJykVFUo+NYH50BAtsi8Zd/VGKkzEC&#10;uO+jx47i7IUzGBnvNxGBkbKgCWIrLbF0WmJFVVmotBeitCaLSjmKr3PQ0l2Fqvp8dqzRKCsu4H/e&#10;MDAWWN1BXNfPXCFgrxG0bATtjbPXuaQFdeqKUdBa9/jFm8al/Sgtq1uXHsNjF27ikTPXcenYebOP&#10;x+XeZbvKfV05Tdjzs2tnH6GSfoRA5g1AMGp/j5y+grtXb+EuQScFfvfabTwlNat845suRfr07WdN&#10;FPP0yJyB8v5dhEqAFSszBwlSFQp5Cqeo4JdnN3B66wLfC7AvmUIjt6+r+IgrEvqJG3fNWLDW3bnx&#10;zHZu8hNcp1Srp7le6VbKfb67/b2nDJBNbjKPRYFnz90muO+8hPXldT5QKQZyiUkRhAgVZUqUMYoy&#10;MqkyNGVaeAgiQgII42AkxEZRQQYjKpyKyt+bCtgL/t7skLzYofmxQ6USDlagFyEd4LsP/uxY/Nkh&#10;SS0H+OzlfvZT/YZR3UchiQ98HAEYG83OM0qVhHzZQXoZRR4ro4AQDw7hPqhYTIdJNav5rC3KM07y&#10;N2OFGVTCmv0pkJ/5shNRmc74dDUCOJUdbwy/G7ETUQleJtAojQDXPLWK8lb6kHKTNZYZS7Wrjlq/&#10;rcCncAUHRe8zJShraxORk83fygxHCjulGCpJpRHJ3RpAYGs8VmOaMmZMJSV+N4oduyp9SQ1rBiBF&#10;G5tiNVFeRi3v3PsZo9QUGLSTgH5wFztIKpcHd3yWUBaQ2VnucqleAdlVSMKlFM18uJ6fxW4qPzeA&#10;XWpZ7nDXeLIJ9NqG8S6Pf8AXHv6feIjw1ni1AsKUb6zAOI1Ha0xb7/34fh9VqBcBqpxuA2X+By9u&#10;703AqlKagKv8V/1nuZAFY0X0ar3+j4wED/4/AVkBmJpvVypYaU5ykcuFHJsaSLj5ITiG+9HUk4o2&#10;53kMIhAjacio6lhpcSxKeG1jaAAFm+h7LzNxS1pGMH9/J5Ko6Hs7CzDUXYLM1DATRCjjQGPJMtZU&#10;TEWGlYIJzdAWlbqae4KGCE0sI5UeLTh7mak2LVTjcboPeQ8qat+4dxWVzPOvFLX9PDdhsVT5Vo2P&#10;y80tMMooUbQ47x/uQ0pbho3uUaU1RdL4UB1ui5UGLX9HXhQZZ/5yTQcqmlqpVH6Is0YaFa3flOrW&#10;JBAKuJJbW4CPtYbS2Ag3Ro7OfUaOynjGmkAzE/THZ8RVBpSGkzIBvB/C7r2fx+49UsF8vYf3B++R&#10;nRri4H2mcp0K9vPh9VKMRrzFh/99NxIsHkjnfZrNe11le+PjaOCwP07jOc5TfX5CWLPXFXIpKCvY&#10;MivDDeNIwjsehSV5NJIJX7mp6+pQSugW1tXSiKpEXm0VSuoJ4UYnKpqcqG1vQ/vIMEYPHMITr75F&#10;0P7JRFK7A7juHzMWjH/8K0VZ/9nAWOr4x7/4A1548XWcYr9+57kXsHH4KJ/XdnQPTKCfgF8/fgUn&#10;CePHn34L3/zeT/CKxoifeg1vfPVbePWd93DvxVdx8uwFDI+N41MqXamqWUcFVkFZsBWEt5s7SEvg&#10;NWlM203bmmpb265po4i324cuasJYOcMq6OEug2nKUn6iuVKb5rE2x22mJ7nfFarJEzh37DiO8HiU&#10;qqSJH84eO4HHL1/DueOnTLGPaSrj5Ql+R+C9D8ZyUyvCeoFq2MD4vjY3OmpSnZZVA3uWv7u6hGNH&#10;j+DcmVOYmx+hsrHwxmVHm6LCHrFUP7FIL7AitywV6VTHdc4SdHXbUFmWjILcaBQUJqCxoRJbVO9X&#10;T13ABapdtUtUx3IvC8jXuNRY8sXjBPVxLgna81THqnp17YwAThXNdUqNekzlMAno62euEeSENF8/&#10;dpHrVKHr8mO4K9cv260rj5v3dwhBRVDfJohvX2G76spVdo/Pmnzf+94bZXr1MRzbOIHR3kme84OE&#10;JKFN5SsV+zQh+dzdlwy0pXCfuf2icVNL6breawxZ75802+u1ioCYgiKEsgqOaF/ap1KnFL2tNKqb&#10;l/S7rlQsfVeFQp69/RyNrGWkpcXDYgniw8eHKzUGWVkJyMxKRAatXEtkIKLCqF4J4fSkGBSkxyEz&#10;kdtRTWckxyGVsNYyK9VK1UulH0VVbAmjgiTwokIIcna8oey42LSvGBVvCVfd5TAkx4chgmohyJvK&#10;KXg/j4GGmArfB3sggh2cxgaVJiJ3m4lopZJQCoc1k9Z5ORW3SnCycxc8BQV1VCqFmE51XFJtpUKO&#10;YudhMRZ7DGEcn+1v0ltUwUnpM8kZoWwh7ORc6kypNq4O1eWilTtUpSpNXjuPJ9YayPsyzAT0uNPs&#10;XKqLsIiksudxq6OPIYTkUlUNby926oJUAg2DrEKq5XC5Ax9k577buBAf2PF3VLqq1rTLTKeo9hCV&#10;i2AsdbxTFb0IdG8q6/3saL+w59OmEIQAojrYgq0nlbLUr2vieipurtNrQV9jtlLlrrFb1+e7PTQz&#10;02exh5/vD3zYlIVUactwKtNQws/Tj8fH3/KgSlLz8t9t6nAbSAu6UmFByiOW+nVF8roLXJjUH1+q&#10;fS+NTfL7Hjvgy/OodCoFfWnIQRMtKKpaEFEakWZcWxlvx4HhRiQRukrFsvL6WBJdbmn/ABk2HkhJ&#10;8EFdZTyyssMIOW23E9EJHgQ+VTJhHMFzookUTDEgec4IEn/+ttS5XKzxNPQVBKU0KTOjkv4Hlwq6&#10;MlWuqJK1XlkB8s6FRxCScTTC0iKQS+AowEyBaiqEEhi2h/cd7ykpcapFFW2RsSEFH5esgELCmE3R&#10;2nG89q73ShmiEUiDMoqGn4Bu0gmD+R/lFuYzoPFmT94LITRMAwlijffHJsgNrzm75Y6Woah62XKz&#10;KyBOQHeV3dTwgvKklfa1m9dX827LBS0IK9p7D+Gs6nCaqUzA9lamAo0DTTwSH00DgsZREo2IDBqc&#10;GTyHSQk0vgniZP52akoo/38Iz0MUytgPV5aksN8tRFV5GjLTI1GYa0FRdjQK8xJQWF6Agtpq5Dvs&#10;KG1woLLRFbSVX1VpWoGtBsX11bB1OdE23I/hGYrArVOE47fxwW+pfAniH/7yjwbIJteY7X01816g&#10;/guB/R8E9Z/xww9+gyeefA5nz1/HnSefweTkEursXegbnsPI3AFsnn8UZx55Dk+++i6+9aOf4u7z&#10;b+KpF9/Cm+99Ha9SUd955gUcPX4S/QNDH69N7XY7S/W624cgFrC5nXtbA9/7lLBp3Jf2J1XsdlH/&#10;rcAt4ybebm5lvDGncWW5sae4j2Uqsy2cUNGPjUPYWHNFU58+epyK8DLV2zHMcT/TI2NY0qxMbmW8&#10;HcBlYMzfFIylio0yVuQ1Yayo6kVaIcsTUwbGB9dXcPLEMQJ5E02ttcjIj0ZRZTLyShOQxE40nRZY&#10;LsGblh/LZQJyi+PgqMvGwkQjZoZs6GkqxsHpAdy+cAFXqIiVpiQXtFzRF4+fN9HVgvE1gvc6wSvg&#10;6rXc1VLKUsJaSt3qcynnR6iALx/T/i7h2kmqXoJZ0crXuV7bS0Hf4LpHuL3ePy5FTYhrKUi7wSv1&#10;6kqBkpp1KVKjjm8JmE8baN57XBW7FHTFG0bVtFRqk0uN+UrRSh2bQiFXBVt9RxW/nsKNi7cIWRUO&#10;EYifNEVH3EVF1JQ+5VLOT5vvCsgC850bLve1YP/sE8/zuq7xYUowHVUqO6xMGkA5uVZCJxJZXMYS&#10;kKFBvsjNTEBvUyUGG4pRnZcIa3QILGEBSFNRAAV4RPojKT6cyjnEREyX5CWZIKj0pEikWaORmUCj&#10;KtGCxLgwWt5RyMtOQHoK16fxuhL88bGhBDA7qEjClUAW3DTDjdyopog9OylvPwKAnVM0wWnNDkZ4&#10;vIKB9lA57Yc1NcTkrOYWRtEyp+GQFUjDLhS5RRHI4/uCSguySkMRnbIb1jR22LT8NX2mXJoCusaU&#10;VQtchSQE4iAq8kAqbXVu0RZ2rgSxqnhp7Fgu0Fh2UipG4yP3ebg3v6cIVk9EUZ211CahVL/P44mk&#10;etLxSS0lZ/ois4gqPE0BQXvZwfK4k3wQTyMgi52Z8q53U8WayeipgAUrFUFRKdK97GDlPWiwFSI5&#10;KYwg/wdCWWk3cofuIoBdOciehKG2FWy1VIqWIC5l684Bl5rb50dIc53UsE8IPw95EEHRBFEMlVfk&#10;LoRa+N/DqcT9qOwNnAl07stTsxnxd+XOVBDavu2lN4Gt1DRP5aITArs8H+C18qAx40F4eyBWIEtR&#10;1LIX8sp5jSpi0dVTgVpnDgG6H+WZYbgy04q7h8ZRnRvHfamIBgGpqlUElaZP7e5IR3uTvBQ0uHh+&#10;c4tCUVFJUCrQKpEKXC73WD8q62BeM19jKGhmLzMjlzk/rtxg1ROXAdBgy0NaSjiNDJ4PbiewmQBG&#10;1TDgPiJ5PWK4n1TCKZkgiub9qEJDoQSixsUVFyDXu9Zp3NmX+5CnQ8FbUQooI3yV7x3K34rgcYUR&#10;nuExSltS1LPc24qiVs67p/HqaP5lv9D9XEcg0wBVgFe4pjCUa53GgVz2mhpVSlkKWwA2E03wXLnS&#10;BrkP/jd5kqSMNZ/yHhpeqp0uAH843Se/KyPE3283QriPOBoSCbH7TEBjEp+tZBoXGiZISRKAw1yN&#10;MM5IC0N2Op8nGjp5mZHIYcuWKqZiLqVgKi+0oqQwBUUVRVS/AnEDKpyuYh+lVMmljjq+d6DIXgVb&#10;txMtw11oGRpAx8Q4lo6fwdv//GP89A8q5nEfhH9JpfwrqmI1E7j1Z+Om/unvVezj3/CdH/4MV649&#10;jvOXbuCx20+hp2cMTc39GBiZx/TyEZy8chvnbz6H5974Or7xvffx2JMv4aU3voI33/kaVfJXcOvu&#10;Mzi0eZQCr9eljN2KVs2oZHcjhA14t9v926mpsIfga5ZsKvKh/bmLffwtEC8SwPc3d9GPD9UztznA&#10;7x6lKj9GGKvQh+YmVjuxddQU/Th+ZAsz/O7EyCjm+H2lNy1ofJgwV56x1JbArCjquZEhzI4OY06q&#10;mG1xjGp6nNvyd1Qk5ND6Kk5ShR8+cggNLTWIT1YkpdxM3ryR/ZDIh1QQLqqiMtYsLcm0eGOofPLi&#10;sTjUgJuHJvGDlx/Bl25dxOn1Q1S4Z3BdLuoThKfqT8sVTVUrd/U1qWS2S1TIAvZlAvkqt7lklPEF&#10;rnep50tU0VLOWgrcjxDWGm/W8gkq4DvXCT2Vr6QyNo3wVUEOd16vYKzUIi0FYiljlde8duERAtKl&#10;YKVk1aR43QpXqlaQFDDdqU8uhexSwlqv7QRylzIWVJ8zTa/1ub6j5aOXpYSfMNu5cpup2mkQuIuC&#10;PE1V/Mydl3Bo9RBBm0wFEIgEWsBqKeyM8nISUF2WiRSlKYWHYKqrEfMDTpQS0NHhvsigMo4NZucS&#10;4IXoEF/TYoJ9ERmkMVUrWmoKUJ2fjILMWBO0FaN85Ciq5CiqA8IrIT4EOVnxSEwIQ2xskJnGUZ2d&#10;xqxVejOOTQEtKRnRVAZSBYqI9kNadhSBFoWcqmhTF7u4Ng75ldFIKwiiwUZrPjMUhbxfcvIspkRl&#10;SlE4KtoTkJC734BGII9J5nFalf/shXAei6KtlY4TbdlPRSSVqyU/Z+ccQQUSyd/WOJzKZaqjk3tT&#10;TYrczKWsyFZCM4T7i1b0d7hmmfKgCvZCgIwKuUpjPZFT6ov2/ji0dSUiMyfQpAQFRbjcpz6+e0xk&#10;617PB804tBS2y+24yxgmgnIQlWhkuIcJKgtRRgGPxYx5GhBIAe4yClbqVc2X+9VS68z4ryqP+cst&#10;TUUYTID7Pogd+wh/r88ahewTugN+EbtM8wmhCg5yAdhDipcw9uF35Lres/8L+MLDf2/GtzU+quAl&#10;40o30bj8Ljv5vSa1StMx7uZ/pMqk6k7No8JSXfOSIJRWx6DJmY5mezrSaAwV5MejoyYb5yfa8NjG&#10;BJoqcxGkesr7+R98NUa7E8lWH8z3lePUQjtspTE0vrxRwGVWOg0r3lcKZFLlM29uq2ENGUrGrc5z&#10;qSjuYF5XH40T89ylp/E+IkxUhEbZG4o9kds5PjmA70O5LwX47TTwi1RqjyZOkKLlNnKHywiUZ8C4&#10;iAlAGR4yGFVmUuPJ+k1NfBIgQFL5GkNo28WsspZyT2vmJpN+ZNz+vK7ct8pvhvL5CglTDIUMMVfU&#10;tWsSCOUQ7+O5VgyC678p91zQVbCamfmL94Femzm6CWLVdVfOue4j3Vem5CuXuudCeYxRCoK17KMh&#10;7UngaopOGoix+5EQR+OayjiFhp8m85CbOj83FkU0lErUCuKpgi0oyI1BEfvlkoJYlJbEo7w6E5UN&#10;FShrtaG8pQ62Dgecfc1oHmihCm5H90QP2sY64eirh73HCUdPFzrGp7F18VH8449/jV/8gar3N66o&#10;aTeUpYp/wtcaS/6xIq1/++/4gDD+wS/+iK9967s4c47i6fotXL76GJqaetHeMYSB0Tksrp/GaQqR&#10;q7dfwuvvfBdf5rY3775oUppef/frePmNL+Pm43exduAgurq68SmpVylZQVXq1q18P6l+3YrXvXS/&#10;vv+9Ww3/d6pYiniBqtS00QmCkSqZJ2J1StWwuN0kgc1t1vlduadVfWtzYwPrK2tUu6tmxqZzJ89w&#10;eYQwnjYVuOappBdnpj90U6/xuwd4LIqsXhgXjAni7SaFLFW8NMbfJoxXqcYPbxzA6VNnsLy6jIyc&#10;JDMuqHl+M3jB88uSkKtpztgyCy1GNecXxWF8rAlD/dXIzQtHdk4kKqqz4WisRWtHMzo7W9DS2ojm&#10;pmb0dvRhpG8ME8OTmJuYx8rsCtYX17GxtGGCppTedO7EGbM8fvComZHpwvFzOHfsNE4dOsn3p3F+&#10;2+199vApnOY6V6lNVfm6YED96HnC+OLjuH72Edw4f4PK+LbJ5330GqFMi02Ry7dvuHJ95aJ+6tbT&#10;Rhlr3FclMDUeLDUsBSyV61a/d28Kyq7XWkrtupWuxoSlirXO/T2pYqlhjRmrJKeUs5pbKbvd1Ab0&#10;bHcVwHXnRWwd3EJlWQHVRRKKCrOQm59BCMbCYgknJKk4rOEIC6HaiAlFp70Ug620brldSV46asty&#10;UaoZWpLjkZMYh3QLFS9fVxdmoJbNVpSJwgwrVXQwosL8EEJgBwbuZ/NCGDuWSFX+ifIzCtg9r7MA&#10;qHvApYyVaxlMIBLgVMymEepRVBgZ+VGocWag1GZFITt2W3OaqYMdoSEOdrIK/EuiBV9Rn4LiOkVi&#10;E+ZUt/FU0BmFkSihek3NCadC9TDFICJiqcJMoBF/nyB2jf/uM+pIcI5kZ65qXAoo81c+tM+D7PD3&#10;GGhLRcuNup/K0JudsQLRBHF9T9WjNN4Zzc5Nwy+KxLZa/WhQeiM3K4pGkD/2eRF2qnNMsPlQaQqs&#10;+1VOk1DRGKBc9tpO8BcIrDJS2VFKFcmFbn6Hxqug4M/f9g9nhx9JyPO/aEwxSP9H/4FGbgiXgrQi&#10;hzWNZQANCUX0apaeUEWZ83i9CO7dXg9hhwcVLoHqSRj78L8Kzmp6bdSvh8a0v2CWGr/2oBrTfn14&#10;HMFRVJmpwUjIVLBcMFU3waWx+0RfpHBdRWUylWk28rNikZgczf/mB3t+LI4M1aKjNg1RPB4Vt1Bt&#10;+uy8SBpYVqSmWYxq1axlMqCsiYFISQtGWroifaneuFSAUYSGGWikCEwaj46KU9AYFWkUrydfS2mG&#10;GiPMB5qKVVXZpKiT06OQmKpZz4LM+ZT6jdJYspWGJI0vgVjpWHIPC5ousOoauPKH1RTFrHxiBXbJ&#10;fS9gKrjKpGMaw8CVZhXJeyEywR8BhKFStizWYGN0BlAl+9D4UClLXxoj/nxWBGAT6MX/pMkhFOxl&#10;5h2nsSDwqgm4gq9bDbubG9JmfFjj1VTI2lbvw3gONFZsjfGkGvYmfLeDFHl8SVLHySEGwnJZZ/FZ&#10;ys6UFyISBXnRKC+xoqIkgRCOQVlJHGqqE9HYloO+CTvGlnoxPNuHPkJ3Yn7YvB5d7MfIfB9h3I7e&#10;mR70zvWif34I42srWKKAeuTey/gh4frzP/zHhyB2wdjVFEX9E7Yf/eYveN8Eb/0VP/r57/HWl7+G&#10;E2colAjV4ycuoNbWgo6eIQxNLOLg0Ss4d/1pPHrvdXz5a9/DW+98C4/fexVvfe0f8cY77+GFV9+k&#10;qn4M8wvLaGvrwKc0pntQ8NxuBrCEr2saxI8gq/FfqV1B1r2tFLCaWbfd7h8nluJ1K2K3KtZ47bxg&#10;PP5RW56cxNoUgT1Btcq2PreAw1TlUsWH19exvrzKdgDHDh8ljM8SxkcxOzlDZUy1O6n0pknMcx8C&#10;snFT89jMOPK2m3puu0khm+IfhLFbGQvGZ06f5QmZR0q6Fa6qTn60RH2RRBVUVpuOkupUAjkelY5M&#10;FJQnIo2dmDrkUI1FamwykQ9peiJhnoaC4jyUVRajuKIIeaW5KK4uRkVdBUprSlBmK+M+KtmqYHPa&#10;YG+qQ12zHa2dvTi6dQXHtm5ibfUiVlZOYm52E9NThzAzvYmZyQ1MjC1jamIZs9NrbAf4Wst1rC0f&#10;IdCO0XA5imNHTuDyOQKaqvkxtpuXHjPtcarSx6hUH7uiiR4U+azJGu4YaGuCB6lZt+JVucx7Zhz4&#10;adNc611jwFLVUs8aN5ZafvqWxpBds0RJbUtlu9S0XN6u5XNUv/qOKce5/bneP63vPfECLpy5iKnx&#10;QbTSim1uasThTV5jWpq1lXVIsMRQtcTDGhdH6zgZ/e2NmB7uRVWxVG8+2qqrMOisx0BbA3pauexs&#10;RLuzFvbqEtjYGnjeO1vs6Gl3sOMtRUFBFtIJ63ICv6owGxnWaCTHRyIulqqEkNWcy+qEAoP2I4DQ&#10;9mXn5rMdtRrADk5NCic+PQjpxaGoaklBVpVmj4pHkSMODV05SM8PNYUilJ8ck0K1XBiBPMI6s4Sd&#10;dV4o0vMiCGtCIiMQaTTmFHEdlxIITYKRkELlxg5HwTcKOhKINSaoDtpVyYrQkrGgMWKpZkIuhoaE&#10;XNYKEnJPdaliKbFsMiiUIqZxtyx29KVFyabwSQA7alVXCuF9LpALuOqoVQ9c7kNVftqz93PIZGc4&#10;2lmBelsiO71Q1LEDLMqM4jkMRWKcL6+PlPl++BMyOi9xBISGGxQdHWyUoLdR5yF8luQiVQpTWAyP&#10;icflR8UmFetKxdlFaHE9QePF39/HDn+/HwHA8+3H4/OTyiPEYwgui+AVTaOK50AFYvS7grvUtwdV&#10;l5S0L5V3bFoQ4tJUiINwTKDq4nVJ4fmOSNjvGj/leqXSKcBKY7L2EhqDOdEEagRiLH48rz6uACuL&#10;jAhPVFQkorellPej8l73mOC8eO0nlYZUwj5ec0+ExO5BSLymwPRFRmkYcsqikKKCMOmesKR5IVlT&#10;beaqqIkP74EgGgW8j7JDkUmDPo7AlbtZwNUYra63xnQ1jaHSKWNp/Cg4zxWwpnQtnpcgGk38v8YI&#10;4jVVdLx70ggpWtcY77YHhq/1fcF4f8AOExTnR5UewvUafnEV3JB7eSdhq/mXec5pKPkQyPsUaU3l&#10;bdLFCGDlCmsSFeVGC64aIzaFXrZBu2uPSxULvnJba6n1UslSxnJXS1FrTDkk4GHER+9FTNReRLPF&#10;83wn8VxofFgQzsyIMC07KwLFxbGos6dSfWaisSkNjc3J6O3PwcxcFWbnawneWgzP1WNsuQdzm+OY&#10;OTyOkeVBKt92tAw3c9mBzokOKuM21A9QMQ80oWd6AjOHjuHJ197Bz37/V8JYgVn3RVMLxsY1rVrV&#10;/2pg/JPf/Qd+JDD//Ld48eUv4hhhfOOJu+y3DxPGregeHMPQ5BK2Tt/ExRvsG194G1/91vfx0itv&#10;485zb+LNr3+byvgreO7l13H+0iOYnV1ES0sbPiVYSsG6m4Drbu51GtNVk8o147t/Y5v72/3bu2Es&#10;VaxIZrcyXhz9qAnA98N4Y34ehzQNIkG8sXYQ60sHDIw1pd/5U+cMjKfHpzA+PEwofxzGBwhijRkv&#10;UiWbAC5C2DVu7FLG5rd5HIqmXufvbB7cwMlTx7G0NEulm8bOjA8XO7j45DCk5UYjuzwOJfY00wrL&#10;k/nwBhhgR1v4wPC1JhOPT45ASlYCsgupxMrykVeSiyx2+Fn5qSgozUZ5bRGq7WWwN1bzdbFZV11f&#10;gqYuG7oGerB26BTe/9V/4Hf/BvzyX4Bf/RH4Ndtv/wzQUMO//Dvwx78A//afwJ//1//F1/9v/Oin&#10;v8Yrb76N81evYm51hlZgN4bH+zA82ovu/hYM8f3s4jjmliYxNjOIidlBzCyOoX90ED39oxgdncXC&#10;3DLWeX6Pbh7HEZ7TE0dP4xwVt+ZPPnPyPM4ev4CLp6/iyjmlk13F5TOK4NaMT0+a5S0C+hbVsl4/&#10;QuV7U5NXKI1pe+IKgf7ZOy8Q6vdoCFCx39CsTs/RGFDw1ot47u7LhPEFwngYo8P9GB0Zxvr6EZw+&#10;fRllZSWwRCvqOQlZyYlIiItGTUUJWpwCazVqSgtRWZQHe0UxWp11cNqr4XTUoLG+Fg5bpWn1XFfP&#10;ZZOjmlCuRyeBXV9bgerSItgqS9FcX2O+a6ssR1lhHoGTy4eehlduOlV6Dh/+POQXpCMtIw7JqTFI&#10;TqFxkB6HpORIqqJwpBFMiVRGGbTUI2KVBqPxYy/CgyqEikUg1Dir5oRWpLTGeIOplJRnbFHQj0of&#10;UqmFURVraMSaGGJalPJ/uW0sFZKmc8zIieJvxBjIhYapkpdysalyk0J4LIRMSrhJqUnOUuBQqFHf&#10;sSmhRmHJaAyjyoqlistgp5/Ne1rFSTK4fV5KBCJCvYxbVUFDGp9WBLSUdxk7PntFPNKoWvIJoIZS&#10;K0rTCIUwDxRnRWO2rwaddZmwqKMP3YO+lmIMtpYhOZG/yecimNAPjAkiUIL5+wQx4ZJkvE2JSMmN&#10;QmxmJFu0mZ9adas1Zunlr1mC2HHTAPKm2ttHoOzSe7l+zXgwO2+eXxOgFkFlGUN1x32rTKTOewjP&#10;mYCWRYVbYVOVtDAUVVlQ5og3pTbzK/gfbMnGmNL51nmUp0FeBI3xClbyMATxnMTyszirN0G8jyD0&#10;Rm5BFAoKo6leqYaltlN8eS01LzV/O1weDc165MqRVnqVPAaBVJ0hsQRMpjeS82m85Hqzcb+ZKump&#10;0p9UgNkKsGJ/Q/WuCHoND4QpDY/3QeS2Gtb/VOqWwBoeLdeyBw0YRTwrv1h5xq5cY+X4qm663Mm6&#10;/0yxEhpZvjyWIHlcuH+fEB4XFbPGmqNoUMmLoglF3M0U4GDbz/0FUBWrr5NC9qVa9qU6NqlihHKw&#10;gr289xCyhKtxPe80za2SjVeAv6M4Bx9/AZgKWi5rT6UxfQH75PHw+jyCAncgiufPEkEDR3W9LV4u&#10;GCcFEcahyOM9m58bg+LCBJQWJ6C8LAYdXdkYmShF71A2BsbyMTRahLHJUkwtOTCx1o6pw0PoX+xB&#10;x2Q7moaa0NDfBEdvE+HbxvcdaOhrQuMAFewY1bO8qkdP4ZWvfBs//5f/MEB2uaMF4e2IaoJXQBaY&#10;3//tv+Hnv/9feP8Xf8YP2Qc/8eTzOHX2Mm7euo3RiTnY7FTeQ2TTHLly8TYuP/oinn3lXXzlm9/F&#10;ky+8jufeeBdf+iqV8Ze/invPvYJT585hYnIMLc3t+JRRiATmx9q2W/mTTe5mKV65lAVa0wRdNqlg&#10;M/brXselvnM/iO+H8cLomAGxVKoALBe1lhrPXVdg1doK1jc2cPDAIWg+YwFZbuozx09jc30TU2NT&#10;GLsfxvwNuak1haKCvVzKmJ9pvHi7fRzG01TxC9jaPIzTZ05ifn4SWTnJ7AiDjMsmlR1FTkECsvKs&#10;SMu2wMoOT6UGkwjeiEh2ONGEcAIVQrKiMy0EdzIhnIMCwjirIBPpuSnIzE9Gfmkmqh1lVMKVBsql&#10;VQWobSAQ6itQ21iL9p4BrB28iJ/++n+Dxhd47fGbf/v/4nd//b8I4/8Pvvuz3+Hlt9/DtcfvYunQ&#10;EQzyGgzy4g1NjrKNoL23E87OVnQQ6s3trbQWG9Dd12aA3NPXgsZWO1o6GzA+24/B8W609rbB3taC&#10;uqZWNHH7/iHekP29aOPrFjYH1amjpZnHW88OrQa2+gbUNTSiqrYO5dW1XNpRUc3XVbYPW1WNA5U1&#10;dvO6gsvKWgeqbQ5+14mG5hY0d3Ry/53oaOtEIy3AHv7nBd4X82NDGO/tQk+zE031NnR2duDAgcM4&#10;d/4qiooKkBgfg6yUJCTHWpCSEEe1W4E6NrOsqUJFaTEqywlVp92A2FZdCjthW19XZZrTUWvWO2rL&#10;4KgRfKvR1lyLpsYq1FTRKMrLQWVpqSlnWltZhhruq7KM16gknw99IWGci5LCXJSXFKCcalyvi/lZ&#10;mar7cF1xcT63zTPgLuGyvDwPhYUZyMtLQVFxBjuPLFcryqQypcKnAo+I8DFGXFIGAcqOXWPIIdEa&#10;A9xtFK8KTihCWkFcwaEeCI/ypDKmgmKnJPUbTGhJEcvFJ1engrciqSpVECSO22XnRsJREYcOZwaS&#10;CPzwOD9jDMQTPmlU3hmJfhjvKkV/cz6iCFZv311mfFOR2Goab1XaiaK4zaxE/D3NoiMYKGAohMBR&#10;Kk0olb9mLoqPpwpMDzXH5mdUso8Ze4yN80e7Iw8tFck4O9eJp7ameVxU5smEDkETQeUTQ8UTlxGF&#10;aD5voVFU6myqSWxJ5PqkSAIzlID1I+j4mSnrSCUfqvFrXzO2b00MQ2YWjSMaFVLkqtJmoXFs5W8o&#10;f1j1tRVdXFgay2c4nJDzRG6+hfdJJpU9z02Ya0hC46uu8VeCSi7m8L1wlqZivLEEaVTYvuEKKKMS&#10;j3flJ4epghjfh1LJ6bUC8fTelOK0uqaU1KxdPpo2MkoTRxDCWV5IzFVZT8I5yxPpxX7ILKHyTVKk&#10;N1VuxE4z9FFQaOU+aMwQnGE0EJR7rjgBjc8rTSmG51uqWB4FVa0SNPcbMLtKXCriXypW82O7pusU&#10;JHfxOvN4/JTTzHuN11szZQXTWFDglxf3tU8VsNT0mk0TTii6WjDW0j2LlOY0VvR3FI0gFeLxIFgF&#10;YXlhNIGGx77PG6WsIRRNX7nf9wGXW1+GgO8OeOzV3NsPmqbqcoo/iI6gMub5iqVCjqdRm0KDLiOV&#10;hjjvjwwalQrQqqxOQpUtAY7mNDhb0+FsSaOwKMLoVDnqG1NQXhHDz3LQ1F+LVirfBvZ/1W0OVNEA&#10;r2l3oqKFfRNbdbsDtd1O1Pa2omGwH50SgSfO48v//CP88o//+V9g7AKxinwoivrf8JPf/oXb/C+q&#10;4j/juz/6Ba6qGuGFa7h28yY6ugfR0NhtxotnV7Zw7tpTuHbrZbz05tfw7je+g8fvvYBX3/km3nqP&#10;yvhLX8Edvj96/ASGhuUZpDKeG1GUsQtQaibSeRugn2xa7wazmuDsHg/+W+//WxDr98bGCGJXW5mY&#10;4Pc+cmcfmJ3H4eU1HDpAZcy2vnoAGyvrBsanjp0kjA9ihvuYGCJkCfD5qSnMqtrW7IwJ3lpjk0o2&#10;pTC3x4tnR4bMcpFGgNtNvbYwT1V4EKdPncTYxCjSs63sBKhOqDZy+VAUlichvzwBmUUxyFYhgKwI&#10;Wqoaw+HDbg1DeIS/KQySlW810C0qz0ZpJRVVeSayC5L5nXSUVhfA3lSDmoYq5JazY7eXo6GzHpUN&#10;JahtqkI/j+X8lVv4zvu/xPNvvI3jF64SmvMEazch2oWO3m60d3egtUOgbUS9s4E3nx2dPa2Ebgt6&#10;B5vRx9bLm6+XEO7pbcfgUCdft6O1rRFtHfxOs50GgB3NrU709bSjr7eHF78Z9fV22Bvq2AQoB1qa&#10;6uHUzCa11bDbbbDV1qC62obamjqus8Nm47Z1dXA4HPxuvVnW1taipqYGlZWEYwVbZTWqq2r5vobg&#10;5n60rb0edu7D6WhAT3cn+vu70NfdghEe73BXI4a7GzEz3IXV+Skq8jM4S7VcWVGKpEQLEqwxSEyM&#10;peKKRVMdYdqk36ZRQGVbTnBWV5XCVkM426p4fFU8vmrCuc40qWPB2emoQlNDjWlSx+3OWgxzuTLE&#10;c1xTjoKcLCroarQ2UjkT4NpvGZV3CWFbRuiWUjVXl8v1XUHFXkjoFqLWVoLmZirxRv7fmmIaWYWE&#10;NL9DtV5MOAvm2k8596NlDY+zlgZAOQ224sJMGhH5qCovQCENt+zcVOTkpRs3ekF+GuGdTmWajnSq&#10;8RgqTJUETWeHpDFEV4SzFxWhz4fBXWF8Hc0OPDfPwmONw0hPBTob85CTGYGs3Fh24r6m00smkPOo&#10;nBMIC+Uny80YqLFbuTm5VLqSFLLUmV4HcJ3Ush+VqdSyKUBBFRseuZdGqcZLw/gcELz8banwrEwL&#10;DZQEJCQGoK2+BL315ein4dldV4DR9hqU8JlI5H8pLk1HUlokNBtXrFR9umbnCSN4AxERG25m3gmj&#10;qo5NjkJyZjwi40KoOPcT+Cq4EkFVLPWt3N5wPn8WVPHc97TX0VDj9SpMQ0FWPA7M92Jq0AEr4aXJ&#10;KawZhH+yP5IJ5Rw+y9lUusr3TsigelcKk4wLFfngufUlGDQvsiVGU216U6Uqt5zNShiyqdSmQBwQ&#10;oiCmXfAJfRhhCQS05lZO8ERoPK9R3B6q/r3mfUyKN+LS/dmoijN8EZO6H9EpVOSJNBaSFGRHKIYT&#10;fppXOpaqPIXXPC2EfZEmQNlvVH+4RW5+H/jSwNjP66La016EqheVp9zVyodXFa19ChrT9eR9YmBs&#10;gqakevkdb7mVeby8psFU2CE0IPTa04tgpxpWFSwfuaSphDUDlFKbTIAer3sKRYc1NgghwTRKaDQl&#10;xwcjjX1fBI1HKXUZNa5CH3JP7zCqWPBV4Q+NGfvKs2FS6h4koKnYCXCtd48p+9FgCOT3AgIUtKY4&#10;B9V2D6IoikQm7+G8olhU1MajzplIgZFJIZGJ+pYk1DUmotaRQlinoKwmA45uOyHbirImO4ob6lHK&#10;/qKUoqeEz35ZI4VDawOBXI+6bvang4PomZnHIcL0GwTrL6SMf/dXEzWtcphqZsx4G8ZqGiv+yR/+&#10;Ez/65R/xj9/5IU5fuI4zV27gDPdR7+zisfWjb2wBy4fP4MKjz+CRp17HK1/+Bt549+t47N5r+OLX&#10;/hlvURm/+tY7uHXnHo4cOY6hwWGKhBZ8akZAI5DnFQy13dzAvP+1Aeg2rO+Hthu8bvjev8697f37&#10;c/+WSTEy47duGLsiqdXMmPHHYMzlNoxPbp3A4bUNwngCUyPcH7efnZzADBWyG8YaY1a6k6Kp3TC+&#10;P4Brkd9VFPeBxQUzfeKZ06cwLhjnJiCtwIK8ykQU21NRak+DrSkf1Q05hGkuquw5hHSCcZMJxpFU&#10;xxqfS0qPQmqOFSUEcR0hW83Op6wqlyqZnTI77cYOB9UhW7uNYHVgcKSDarQTwyMD2Nzi/zu0jNm5&#10;CarzKQwP96G9o4Wf9xuLqaevA70E7PhoH0aGejDA90MD3RgZ7sHISDemp/swtzCCweEONDbZ4JTa&#10;7iBwOhrglAuWcJpfnMTFc5uYHO0myOpQT+A2Uvk2E+42ex3KKsoJT7l17YQLYU9wNzY1EJq96Oxq&#10;N99xOGxs/C4h3MDW1NRkWg1hXFUlEFcYINfVOdBAJV1XV09Qc3tbLQa6m3H04AINpwE4ayvRTUNg&#10;qKsDk71sPS1YGOzEsXnee4NdOHp4A0eOHkV2dhrSUhOQnpbIDjUaGVz2tDSil+emnmq3qqqMxkIV&#10;j0WGQqWBc2VFCWEpAOZTadcSvE7e5PXol+FCo6TBXomuzkaCuoawqMRETzNa7AQ499NI46OKSru0&#10;KB8VVL4u2BOuBTSgqIpraRyouEsxwVxanEfwl/I3ytDVJsjzWHidqwjbWsJdyrqslBDnsriIapqA&#10;1vvKMr7Pz+Dx5aLJVoF2GgDNNCTqK/l7/LyMELdVFMBJuDfV8r6xFaOuKp/XkSqfBlVyWrwpEiH1&#10;rJKhainp0VT3qRjsqEJXYxENlgwMdBbCUW0lzP2Qkx9DpSZ3dgiy08IJahpYxVb4KgCMqlfgVfUz&#10;N4gFZrkY1VSuU2UctY1yZlXQIj4hgMYDjdX8cERZNF+uP5VxJP9PCfrb6pBGxTTUWo36ulzk5SWw&#10;JSIjMwaFfG7KCeGqymyqvyRYCeUwKuhQGrcR8YGIo7qNS45ALNVtLD8LivClKieEYgUludetvB6Z&#10;SEiIoPGUgrrKAh4LwV6Yjpa6MliplIvykngtypGXFWvORW2JlfdEGo3sKDOpQz4NhVQa1IlphAhB&#10;pNdFZby/kvwIP18zM1dBdQzSi0KRXRYDa1YwgglK13zIOwg7lezUUASBFazc2ocQEErgxtNQIFRD&#10;rbsRSggHRu+gmqbyi3zoY0COSfUihD0RlexhxpCjU7wMmOVCt6R6IzHLj8D2hoWg1uxUSQW+SC0K&#10;QlJ+ELcLIIw9eO4iec9nsO8h7AIeRH5uFGxlKbDwngjlsaiql4qquKKpXSlIqmntjnSWF0QGVnDY&#10;Ht5LNLw0PEAlrIAsBWbtJ6z9/XlPqCAIAR4d6os0GkOxUX4I5bYpMrpSaSyF7Od3VPfaFU2t5h4T&#10;llfFjAtTJd8fwOUeU9Y6vdd95XZru6ellGERznsijso4Lj2M5ykECVmRSKORmVVhQVYl74VKGn21&#10;SSivS0JJbSJyeZ3Tc+OQw/sjz16BfII3n8+1qb6lEph81pVX/CGQqZjr2Cc0Dg6gb3YBZx67i+/9&#10;+o/4uZTx7/6CDwTdbRgrcOt95R5rHdsHhPX7v/tPE+z17nvfwomzl3Hp5hM4cvwMbI42tHWPYnBi&#10;GQdPXMHFx57D489+CW989Z/wMuH7xDNfxJe+8V18kcr4ZQqvR27eNpHU/X0D7KuojKf7BzEzMIRZ&#10;0nluaIQKxdUETbVZvp7VazeYBVd3I2wFXHf72GdsbhC7IE8FPkIYbkPY3dwwXhnX2DGhPDmJjVnN&#10;prSK9bUDrrayhoOrGx/C+CDfTw6PUhnz2KiMld6ktigX+sqKa8yY76WMTWrTsEsVu9zU23nGBsZL&#10;OEJlrDHjxdVZ1DYWo7A2BRmF0SjkQ2qrzzVBW4qmjucDLBeWbnLNc6zAFeXrqXJUpkk0z0It1UBr&#10;Fzui5hIUlKQahexsqUV3fxOGxtrQP9yKlo5adPQ4MDTeg8m5aRw+doQX8jCmZiYwSoNgcXmB8Jzn&#10;ex7/0iLWNgjrjQM4fPggjh49gvUDa3y/io2Dq4TWQRzaPIDV1UUaLcs4xPXr6/z/fL26toCVtUUs&#10;LM/SUBnFiUOruH7+KC6ePoRDK/PoINi6qbg7OtqpgutQU11FhcdOn6Dua2tHF0Fro7JtaCCc6x0E&#10;gsDWQqXMm7q8jJ1cJRqpeluoJttamuCoo0LmPuqonKWgbYS0jZB2cLt5KtAD0z0Y66MK7iUYqdi7&#10;mh1YGunC1twYFrk8vDiEpy4dw+tP3cbm4QPsPBO2a80mUIFZkZGVSFVch/bmOjQ4Kqjia9nhVxCw&#10;VIEEbi+PoZMGhrOmkvAsosLMQVtDNa91DwZ7m8z2TQ21POZa9LQ1YLSvBdNDHTwOO8oIYMG9urbc&#10;qF6pWDtVdk11mQFvCSFZRqhqvZRzLQEqYNcQ0DWVNL4Iz/4eGgpdTn5Wsg1f7oef1VaVEJYEcXkR&#10;DRbClftsp1HTQiPFzu9XEfhlhLY+12d1NWXGLV7Kfeh3SwqyuR8aBpVlSMmIR3J6DDvRYGiquYgY&#10;Bfu48rML8+PR1JiD9vYc1DcloL0nnYohjoqCHRmhUloSR+OnBuXstLyVMkMlVVmkggnRfP+wUcZS&#10;VwFUywpU85db0kc1jl0dqXJIo2ICqFYIxwR/12xXBLEgrsje+KQg1Ndk4shcLyGYio6uJkwvLGLr&#10;6BYev8EO68wWVpam0cnrX24vpcGbj4LyAiSmWxFmCUI0VZaF6ivUEgg/AsAvVIFeNDxiAqlaA/is&#10;+SE83AdJNIJLaNAU5KQbr0JxfhrKclPQ11SNQ1NdOL88iM25LsI6Be1NxSgpSkJachgWh5px/fAM&#10;hjvZSRdEYqSzEstjLSgttFLdefF/8H+H7jHVrawZoQiJ8aRiJbCoVEO4lBJWoQ+lgvmHKL92B/xC&#10;NLEDFSa3VU50iKZNjPcwc2z7RfCcakw5Zo9pwZa9CIvbi3Crh5mfWbM3RSRSZSbtI4j3bQd5UYln&#10;7kN8lhdSC/2RVuSHpLz9BDLPNdcLxuFU5ZGJqonvi8KiGCTyOsTHeaOyJImAJFj9aCQEaZyWypnX&#10;b59UsbdrPFgubZdL2tXk3vb18yTA/UzQotTrfl/CVJ4QPxoRVLeWaEKe1z6U90YIQR5A0Jpyl8q5&#10;9/fg0gVed4CWmgDrCuwSkF2v9blm8pJ7WipYVcbkedFnur+Ue630vIhYBTOGIT41HMk0oNIKYpGW&#10;F0sgR9MosSCnigZeTTwyaSzFZdFwS49AQk4k4nNjkFZKGNMwL2R/Jhjn0/gurK9BSb2NhlaNaxan&#10;FiplquWKlhbYuwcwMH8AN59/zaQz/YKg/eATMNbkEB/86i/46a/+bNrPfvuf+DG3++Ev/4BXX38b&#10;x09fwJWbj2Np+RDqatspniYxOncAxy48isuPv4gnXvoy3vrKP+Lpl76Ie69+GV/+1vepjL+FF177&#10;Ii5dvYGFxRX09PTSqO/ApyZ7+/mQ9kNQnh4gmKmUBWAtzevt9x+Cefu1W+0KuO72yXXu9/fDeH54&#10;+L9AWUBeVlQ12ypVrgvGKziwtmaU8cbqARxaO2iiqQ2M+X6KxzCpYxGMjTqecsF4eYXKeMUoYxNB&#10;TXX5IYiNMv4EjKmMj584itmFSdS3V6DIlorCqiTYmwvQ0lWGjkGqps5iNLQXIyMvDiq9p2ZJoLVo&#10;VcCN3NSJKKzIRll1LpytZVTBVai1F6Oypgh2AqGtswE9g03oHmgkjG38nOqV60bHhnDo0EEq4mmq&#10;4H7MEM6z8zNYWlniRaKSnJ/j+zlMTk9icmoCc6pQtryIpaV5zMxOYJptcorXhSBfWZrD0sIMFhdo&#10;mMxPYmJyBGPjvIZU3Ec3V3BsnXCeHqPxMoShHt40nW1UiVx2tGGA6rdPr9tauL4F/WwD3RrbbUFX&#10;O4+7rQmDPR0Y6e1iB0fF3WBDE5VkK8HUYqe6U4AU4drSoAApG1WmA22N/K98KAZaGvDIqUW888Jl&#10;/OBrT+Nbbz+OU+s83qlBGk4T6O13YnFmAJdPrODMkQWcO3vMGBEpaTHIodIRjBNTaPXmsYMnRLva&#10;nQQrz6FTgVrlhFcpKiqLqIgLUFVdSmNAwVsV6G2mEVFJxU+4trbY0NlGUDtoLHCbZj6oI1TFixO9&#10;GOhoQkVJIYoIv0pCr4n/qZEPdAOBWyuFTEjaCEkp7Eq+l+u6Qgq8lL/J7zRwX/2DNF7a7TQmhzDZ&#10;12W+U1SciyrCt5Kw1TEItM3sENrYITRw/1Ld+YXZBrp2GgIOKmrBXtuXKSKfTfvRmHdbixMV3CYp&#10;LZYQljJW5K1ctYEGxolpEQSuBRk5cTQCU1BUmoQEVWqKJEAJ7bAIBQD5mohbRclKEatD9fF7yKTU&#10;KJ9aUNWYcSiBJ1UUFKT3ruAuKRsVdlBqi1ySeenBxt2tADWNQQYFeVOp+SEmZj8y2Yn2djfg9IVz&#10;OH/lCg5uHsESn+GtEydx/cYjZkIWeaLWDqyge7AL2UVZSMq0oo5G1uD4CKYW5jFHY3uGIB+ZGOez&#10;04lyGoDF1bwevDY2XusWWyls5bmIiw/j82dBQV466qtyMdZbh435TtRWpCJBgW2ZscbbpbrfY+01&#10;ODzWirnuOpRmW5BJJZ7MZzcqwhvRYVShNKqtVH2RUXy+qS7j4lVH2hvBhGxkHM+L5h5O8KJi9Uck&#10;lasl3ReJOdzeynNA8AZH7yJo91EdU3lGUfXF7DJQDozebVpIrCBNYMdyfSwhT7Ucl+FN8LJlK9La&#10;HwnZvoQLjyVXIA6CNdsTsZl7uSSs0whGqurYVE/EUz0nZVA1p6hsZChSUwMRz2PVGK6gppSz/VK5&#10;SkMiVDV1oYGvgfFHQVpqJnDLyw1rl1oNU/UtZQ/4q0CHSlbSAKFxphrWSnPy5T1kSo/6qZKWgrd2&#10;GRe17hO38tXSrYi1VDNjxfsIZTa5qQV/xSiERfggnvdxdl4U8gqi0dicD3tTgYFxPNWxCi5ZM6No&#10;qIQjo5T9QlUsMkvjuC6GxkwYYnjPxWVFIbM8x0wGUWCvpUKuRD6f92KnjTAmiPnsVbCPKqXxXcT+&#10;q4p9XUPfEEZXDuHpt97Dz37/7wSt1O+/fcxNLRj/dBvGH/z6r/j57/83fsjPv//z3+DeMy/hxOlL&#10;uHDtJkZG5+Cwd6J/aAZTy4dx5tpdXL31Ep5+7at4m8r4znOv4YUvfg1vUxm/+ZVv4t4Lr+D0uUuY&#10;nllAT3cvujs68amJnj5MUSa7m1Sy2v2K+cPltnKWUlZ6kpoUs5pxPY9st2G1j+B7f9O6T8LYDWIX&#10;jF3KeGNxGWuEsZTxwZV1HFqlMqQyVkT1OlXzR8p48kMYL88v4CC3F5A1ZmxSmqSM2Wa0HB2icTCC&#10;Jf7OksphLixj68gWTpw8gbHJIZTWZsPRWoTyukyU2Wh9VySiqj4L2cVxSM6OQiof4tRMCztAlTAM&#10;Q2oGrbHsWOSUpqDcUQh7KxVbTxVsTYXILkxGRXUB99tL0I9iYLgd/SOtGBxrpzKuJ6xL0dHdglNn&#10;j2P94AEMD/VjbHTQtNGRfkxN8L9N8xzPTRmwDg32YmxoAIMDPQRYN5f9GOF/GqaxMcLvTo4PYXF+&#10;AgdW+b9WpjE20sc2gI2VRRzdUEDbGCaHqMa5frCvgxBupdJsJESbMNDZhb72doLCiVYq4Z42Hmdf&#10;J3q6mjHN45kZ7cfazAgG2pzob29BJ9VwF6Gs930t9WiyVRMo5VzWoL+1GUNU252NDYS0YE01S0Xa&#10;11qLkW4HRgn4Mbnde9pwYmUK104fxObSKB67zIfi9llcv3gOly+d5fkpICDTCNo8JCbHIL8gC80E&#10;YnOj3ey3qa6GypsqkvCy2crQUF9BkFaik+q5iYB0UGEqcrqBYG7jb3d31xPKNXBQVdv5oNqpqJua&#10;BDoFfynQy6WaBWs71ayTULcr8Kuu2ris83IzkZOdbpZSvcYtTlhWlbHjqChAV2MNhmi4VJcVIS8/&#10;C/l5WWhsqDHKvU5pVvxN/UYdIV+t7xHUGn8WfG1UvQocK9kOHDMubYK/jsfhqON/4/8u5uuk1HiE&#10;hfshNMzHuKutCh7MkPJVlG8UMrKtyKFSjIkLMe7HaG4TR8go8liwNa5odrYRkfuRkRFtgmqCCGWV&#10;cQwKdpVi1HifUp2khOW2FqClmjXOJxe2mVVIaVfRPsZLpLmns1OjCWeL2X9AuC8cvAby9mwcWiNc&#10;J9DRz/utr533aJ8ZWpmcHsXGJq/78WOw8T5xsmPcOHoEG1ubmF9dJoyXMM+2uMrnmG12eQETizMY&#10;m5/ntu2IT0lAVHwMIcnOmE2phXGaPi8+Aknp8bxfLLAmRCIuLhwR8iDQeElLikQ776nGshRka95b&#10;jX/qfAQRPuHesFD1WzQWT0MkOpTvY70JX39ExPtQrXtQ/e5FMJtv+A7CdaepYpZWGIyMQk0Eorl3&#10;dyA0eg+PxY99gz+CwghnqlgzVkxwap7jYCroQCps1cQWnCMS5K6WEt6PxFwfpBQoJcqHqtgHsVme&#10;sOb5IrkoBJZMGmDcNjSO+6QqjqMhkJSt0p6BSOH3Qgh+qXpdNx+fnfA3kz8opYgwVsS1F8HrJSDu&#10;gmpdq861Upi0zuSYKx2KzWxDFW3KdfrJMPPltfYzAVxBKgBi9qnZxFwxBn6EqbePy/3sVr/3pzi5&#10;I6yNMafXvNdUoc14FRV7ELIXmos8MjoYyj+PjPHiPR6ClOxIGjsUOrlRSMkjfIsTkVeeTOMnAqlF&#10;7IMLLYiwBiKc93lcaiShze0KE5BVzWeI/UNZIw0uArdCBjTFQCWVcHWTne+5noZ8RasDjt5udCl4&#10;6/g5fPnb38XP/4Ug/v2f8JPf/Qk/FZR/vZ1nvD1e7F5+8HuNF/8rfvD+r3DjsSdw4sIlnL1yA509&#10;Y2hs6sHw6DwW1k/h/I17uHHnJbzw5jfw5rvfwuPPvIxX3v023vr6P+P1d75uymCeOHEWE+Mz6O7q&#10;pzDqw6fGurrhBvJ0/yebgOxqs4OE2bZSdqvneUGZUJxzq+VtGGvdvNYNDZn2SSDfD2U1KWM3mOWq&#10;Xp+ZNTAWiDcEY6OM5aY+guNUx+tL97upJw2IZ1UwRKlVq2tmogilOs1SEctFbdoQ/wOXLnXsUsbr&#10;S0umLvWJkyfRxYsTbWXnlhWDzAIrUnNikZEfh7yyZPM+mcojLSvWzHOsMWO567RM5frskmSU2/PR&#10;1FUNRwvVVEMe6hpL0dnnxPQ8YTnRacaLGwmDtq56tPc40dhah57+Tpw8fQLHj1OZK99tagzjhN/w&#10;kMaH+zE8SECPDLITG8blC6doYIxhgqAeHOxGP4E8wtdjBOUSv3twcR4HqIrnJwYxx07v8Nos1qn2&#10;h3s7MEhF2ysl3NaMYSq30f4u9MtF3dJEhdmApkYnGhx1cNbbjWu62emgoTLD/QwTpHaex36cP7pO&#10;JTlANVyFHt7Yyu3tb21AG63OZlqizQ67AW9HgwM9zY1mfLezqd6oZYeNKpbbCGxNDhtBXk813oHh&#10;flqEhHl/q52QbuQ1nsO1K49gisaYxaoqXCkoLGDnScOmpDQPrXy4nFThfe3NBHsH7NXlqK4sQb3y&#10;tqmQlcI01NeGdsK3tbUGvTzPHe11qLEReI4StHfaadS0oa9DCr6YrZzQpapva8RgdxvsBLiUbzX3&#10;Kxe1xp/lchZY5faWGrZRwdYT8PrdEkVZl5eglttL2dZSAdu5bGGH0EEFXE8IC8RS8Hb+llr1tlqW&#10;6q2jMSFDRm7rRlsVKhTsxaZxZ/2+QC+XfBPPc05RLtVeHDtBjevuI0iUN6oawwEEcTRiqfISUgTl&#10;OGg6OwXxKDhHk8Fr1ilTFYqAVVEHqR4pX18qJ3922HJBBhnoqhqXxpFVjlPfk8JyQVixEaqBrXKT&#10;ASG+UBUn/5A97Ei9kUIYq5axdyC/R5VTXF6AXt7Ds0sqlH8Ux6iSz1xip3XxMg6fOIGVrYNcfwTz&#10;awsmB7+x3Ym1w2s4eHQTyxtrGOP93NrVhtp63it9PQTzIkZnpzDIvqGVRmN6ZgriCV+Lhc+gJdQE&#10;ckVRJccTwMlJhLPeR4cQsgGmhUb6wkR485k1s4FFKgc7kKrX35W+w/8SxnNQnBeHuspk1FRYec8k&#10;wkrlGpW8D6l54dB0j9YMKtAMPvP5YcirjEJ2KfeVsJuw3o341ABkFIQjvTiE39mPgMjdVG3eRumG&#10;Je6kGt7BtgsRhGl8pi8SsgK4rwBC3c+8thDu0SkeBI43my9VIH+bSjgiyYPrXalwUTQOwuKofsN5&#10;3WgQhdFQCIvzQThVvCa5UDlUSwz/F8Hpgqua2y1NQ0uFOhR9vd1cQVuEMz/33OfaTgpZ1dgEcZNv&#10;TCUcFMJ7LcwPAXwt4ytiO8Lba/9DprmVryDsdlW7wezD+86biluub1XWU/U7A28pZYI8NMQbyXF+&#10;6HakYG2cxrI9BXFpwTwnUUikAIpLDUWW5gYgkDVJj8rIplIxx6ZE8byHIiKW90BSCJLz45FfV0rF&#10;6zTR05XsV8oFZj6HJfW1KKNhXN5Uiyo++43sA7opLsYPrOLE9Rv41g8/wM/+8Gf89Hf/ShC7lLFb&#10;HZsxY0LYHbylyls//Pmf8E/f+ynOX7pOGF/G5qkLqCeIW1v7MTqxiLWjl3Dp8efx6D2q4Te/jhff&#10;fA+3qIzf+ub38cWv/jNe+dJ7eOyuK3hreGjcgLinewCfGu3sJIx7TJvs7SWUBeY+grifEJZS/nib&#10;HWRnvw3Z+5sAe//r+5t7vfu793/mhrEbyPfDWBA2QCZgFcylilxHD2+aalwTw+Mmz3hmYpwgdgFZ&#10;yljwNjCemnIpY6phqWKXMiac+TszVMaacnF9eRnHVAP71FF2Hu2wpkUgIT3SzGGcXZRECCeY15q5&#10;ySxz45FTkIjElHCTiJ9EdRHH1/m0thu7KtA+UIOBiSY4OyqQmW9FQWm6iXaemOlDe7cT9bTYHHKv&#10;Ntayo6GKI1BOnTyDzUMHCcd2dFN1qvV2trN1oLeDjdeng+q1lQqii58N9HRhjBDbWJzF8QMLOEGA&#10;HePy6IbKgE5jsL8NIwOdBHAH2nlDDva2YYqKeJlq5ODSDLebxqmtGUyNdaNJgVwOKltHg9n/QE8H&#10;hti6CNOOJqdRn40ETxeVzsxIL8FrI2TsGKOqndLYbzNVKm/05noHGmptqK+pIuCq0Ebl3NFMwEsx&#10;V6vwRqNxhXfTGGjmPrS+mWq5rdlGZV6HKRoXJw6v4MKZLVy9egPjvDYKkFNub2Z2IlLTYlGQk4rG&#10;+iqjNB115aizU7U2VMJG5ag0plrC0VFbgk7Ct5UwbmykEnVWmNcdHXa0tdWhuaUaZUU5VPMNuHB0&#10;FUvjvXASyv1dDhw7OMnzMwgHresOPrjDXTSYCHcHr1O1oqAVEU1INvH6dbXwGtaWstMu5vZlaLSX&#10;o6exmgYKzwPBrPxnR2UhmuuosAng2ooS1FQSvoS9O8Jbqt6AWWPLXNbzszozhlxKY6AUpQRxbXWx&#10;GSeXRyA7L50wjjbjxJFUcVIqSksKJJiTU2ORlZOE1Iw4gtGCksw42AoTERO1z0yhaMok+lEtsalk&#10;o1zLKmbiKuCg8WAvgteDnSg7T6orMwNUqCudRSBX2kpcQijX74dmY1LFpyB+rrQqlWvUJAdKN1K+&#10;sHLulTd59NQZwvUYVg4exCqf27XDahtUvwcJ5C0c2NzAAA3PnIJsdrSZ6OR920XjtGewC3PLswTw&#10;Aub5fB7cPIbJmUVU2etp4NIYa3YgtzCDnbSFxnMEj4v3CY2QuLgwpFEVa1w9OjaUqj+YcFYBjxCC&#10;xB/hEUEEcyDBy/9PYySQak//W+cvJMSLStgH+YVhqKmLpwGUgaICnsusEELWl6ptN5Xnw4hK3E1l&#10;xn1RpQZF7IYlwdukp8Wm+BGKnoSDgrkILCrkcL5X8Y+UkkCklVJBV4QiozwMudVRyCoLo+LzgzXL&#10;28A5yLLLjCuHWLiP2H1sXlTO3H+aJ5KpjrVU3e6ACO2f0Kb6Do1SdS0qXSlPqlVvGk4aPouK4/3B&#10;/6KCMYq6VwCXpsn00oQnVL5qeq2ynfrvZtiCS8FS95M/7wPdC4KxljL+VHNb3hidL838pLQ7LwJ1&#10;z55/wG62nXs+82EAl9tFLRB7cpvd+z6HPZ6fxR4u9fketn38zGQCRHjTIKSR6PsQ4iM9UEQlXFoU&#10;DyfFTHmlhhp4/WJpZCWGwRIfwutKSPMZsLIFR6qeexS3y0VBcRqSsuNRxGdNqUwK0Kpkv1LFVt1i&#10;R6nThuquBjiH2Y+OdxDEfeidHcYUDb8rd57C93/+K/z89wTxb9RcrmpV25IydlXjcqc3/YWw/nfC&#10;+A/4yjf+GSfPXsF59lcHNk+yH2pHZ+cgRqd4z56+gUu3XsITz76Bl7/0DTz96ju4++JbePubP8Cb&#10;X/0nvPTFd/HIY3dwYP0wBvpHDIx7ewZdMFYb7+42ML6/ucHsbp+E8d96reX94HYv3Z+737tBrOZW&#10;xQLy6uQEDihfeGEJGysuN7VrzHgDRzYOY+vgJlYJ6nEqb1XgcoHYBeMVVQEjtNeWl7DEDl3j1LPc&#10;Zk7NqHc2glg5ycvTbmW8hWMnjrAToMWdl0Cry2LmLc6j2lUt6vzyJJTVZaOgMgNZhVZCloqZ66WI&#10;M6mcy/ngNnQUoq2PcO2vQ21DIQrK0pCVn4TCkmx09zVhaLQDbZ1ONNNqU1Ssw1kDG0HS09eNs2fP&#10;48DqCprq69jxqjBFkwmu6mxtMW7kVqpWKUipN43f9lIx9Ha3ErodGCcgJ4Z7MDZIg2q4E9MTvRjh&#10;srOzGa0tTgP28f4ezBB2U/1yDROg7NCaqWDN+HB7m/mNZo312mpMvm0blXKHIqmpPo+t0rhZGMf0&#10;YC96m5r43Qa011dTGdsw1t2EPt74jXUEYmWZKZzhoKpuorpWcxDMjupKA2fzWlHD3LbBXs3fkUKu&#10;QQvB3ML/Pcj/tTTRj5NHN3CVluow1X5SEg2jxGgkUulkspO1EUyKiO4kVB2OMlQKbpWlcHK/dsKr&#10;yVmNwYFWDAy0oJ1A7uioQ28vzwFB20wod7TZ0N/XiJamairQPFSU5/M7NWafHc0NZuy7icdXb9zY&#10;3G+Dy43d6OQxOwh/o2pLCc0KniPCnsBWWlVlWTHhWklAN8JJ0NaUFaCmMAfr0yMY6W0mdIuM0pV6&#10;tlXpHFVREVdQGRfDxn06+LsaKxaYZVQ0NyoaXZHr1aiToUFjQOVVs2iMpGXGIJFKQZWZXOrY16iW&#10;iMggnqsYFBZlI5vbmY5TqpgdrNSM4COVq2haBW95sUMWgFQXO4jrg9khh3E/QUECMLej6hFwBe/9&#10;+/UdrvNXupMfO2cqYqmlIFf+qaCt4KoIKjIF36SzU5yZG8fmMT6nhw9gbHYC7f3dsNE4q+V5a2hr&#10;QPdQF6aWpjE0PoJynoPhyWFcvH4JJ86cwPmLZ3DhwilsHVrDzWvnzevOwQE0dHWjlwb14EgfDS3F&#10;JfC8UYGr7riMniEau+VVuSiz5aHKUYCKmhwU0khWimJeEZ/bXAuy+NzGJQSaHOUYtsgoqk8q+4ys&#10;CJTXJCG3LIoqi+sUzRsXbGqVK4c7nNCIifNGYWUkShwEf6qXcalqTuYwi4cZM1ZVLtUeV9nNoOi9&#10;xi2tIK3E3EAzzpyQE4iYdG8kZPubMeGsslDk1UQjIS+A6ldQ3k+V7YnIxH2ISOC1sarx3KqYTBTP&#10;eQQhH8PzHe2JwLBd0CxNKpkZHM7PeS3lQlZ5zEgek1K5zJzN/N4+b1elK7fydY0TS/Fyn/77jHLW&#10;OnON/Qh4P4FYlbZcYA4MoeHC/QvaJp/ZuLkfxp69XyCMv2Cqbe0UlDVd4t7PEcIPwj+IoJd3RUt/&#10;pSztREgQj4/3ZFCQB4LZDLj3PsDf2MvjcaVURfEeUjGl4AhNLxqMiLhQnt8QLtkswbx2PF+pNLbi&#10;IhEeRThbo5DA/iGN6/JK8lDsoAJm/1ZNEWKnOq5hX6tm62hA41ALWsZa0TTMfnWMomNpEjM0FB9/&#10;/hVC9k+E8V8IXsH442PG73Pdj379J1Nx66e//w9C+t/x4w/+gNfefBdbpy7iHGE8u7AOm60dXb0j&#10;GJ1dxbHzt3Hl1it48sUv4cW3vo4nnn8Tz7z2Lt759g+NMn7+9bdx6fqjWFxaQ3/vkHFT93H5qbGu&#10;LgNitfsV8ieB/LeUshuy/3faJ7d3Q1xQFojdYF4eH8OB6U/CeN0EcB3ZUOnHLUJ3ycB4cnTMQFiT&#10;RrhhvL62hpXFBRM4NjvEbQaHMC3XOrfXWPeMSmQqevtDN/UWjp88gu7BViRT/WbQIs4uTkBartzV&#10;8SitzUF1YwFbDkpq06iYqdRy4hAazYeKSrq5rwzdEzVo7y1HQ3MRWrvKMTRBldiajWp7LvoG2k1r&#10;abejscUBe30Nqmxl7CyK0dXTiXOE8fzsDDvpSgNkuZIVVNXT0W5AXG+zwVlXi0EqyzGCVUFUI/1d&#10;GOzrwhCXwwM9GOC6zlYCmLAUCBvtNXztoDJuJJAbMdjZyM6qGcM9zZgZlUoexOJEHxYm+6mECfbu&#10;Nn7eRgA3UQU7DBTqNN4qJUhl3M3jVqnJCQJ9Y34MowJxSx2VoKsEZW9HM5z2WgKlzEQylxcTLIR7&#10;B7/XTDXbTngfpnqfmxpEOUGoAhtOqmON0doI7F6qnVMHZnDtwklcvnwNwzQwVOUqJSOZCjkG8VQ9&#10;RfkZRoE3Omz8j4QWm2DlICx7+5vQ1s71TVXo7lYucz26CGO1jlYCV2q5iUrZXgJbjfKECwjzMtgF&#10;XxoXCvqqlVolTFtpTffScNK0mMoLFkDrCNJGQZFw1rlRlS8nYaAqXlK99bx2MjZqNPZbWsTrxW1s&#10;/A7BXq/yp4qopsEgFV9XV0rYl1O1c180SOSOFtS1tPEY6vjdSoLZ5DLXFZtUtTYaTgUEfFZePKwq&#10;nWkNMPdeLBWD3NCRMQom1JhxClLSE4zqU7SrOmhTypPgDqWiCY/aTxUrlSy1vNt01tHs0DXTUxA7&#10;S60zBfzNuLAKYqgTlmJSUQdfM84aHuVLuO9FnCUQqUmRxp0dxnUqUal85twCq0nv6+h3Ym5lEutb&#10;B3Dk3DEcv3QWpy5ewMlz53Dk5AlsnjiJESroSnsFIduPhfU1zB9YxoFDqzh9egvnT2/ilccv42df&#10;fBHPEcgrs+M4dmgZZw7OmdQpW2UOyqiIhnTtmypQUppOsNMQLk1FUXEyARuDlLRQlFYkorCUz3Rh&#10;FMqqk1Bu4+e2ZCqobFS0pKGgJg65RTE8n8E8fhX1IAB5XlShKjKSwOV7U+2M5z0pk2qWkMxOCUVW&#10;cigh7UGlynOY5BpX9gl5GN7BD8M3bCf8wgmzyJ0miEtVuELjXFHWCvIKiydQY3YizLqX8PXieg8D&#10;34g4GliCbYQn/EN47WQU8fz6+u9AZrKi1VW3PQgBYSo24k340hDgdiqRqdeqQ62a5nqvplmcFMSl&#10;8phmXmQqX4FU94U8KwKrvCN6L6WsYCq5qFXJy8QDcB8qoynFrQpoqvil3HQZdRo7VmEPzZntr+Im&#10;SvvicWnceo/HZ/m5alHvMKlPAu8uM3HEZ+Ht9SAC+Jsaa/bc94ALzsEaOtG9x3uJhl0Y7+fgSEXR&#10;K5qexgrBbEmIopEUgdAoVSrjuec2VhrrGek0tDKTkU+juNRpN2PEta0NqCOAa1rtqGdf1agCIB21&#10;qO+n0T3ahlbCuJ/92NrJU3jxy1/HB7+X+/mv+InGireDuNzKWKAWjFWB6wOTX/wXvE8YP/3sqzii&#10;aoWXr2NsxBW81T00gYnlgzh1+UlT7OPey182ML717Ot4+e1vGWX8xnvfxr2X3sDpi1cxO7tkFPGH&#10;MB7pbKHKYUdPKBsw93Rhopdw3l5O9hHO97UpqrSZAYHZ1e4H7P/fNkSID/Zj2nzvI4Xsbm43tSp8&#10;3Q/jA2vKNz6IrY1NHCOMV+cXjYtaszYJxNPjE2YpN7XGjFcWlwibSaOGZ0ZcY9zThLIZ11agGbeX&#10;Mj5ABX306FEcPb5lqlZlFyQhJTsGUfFBsKZFIq880UC4tC4ThdUZSM7UDD5hVCbBxl2jGXpszTkY&#10;mnFgeKYefWM2DE3bMbnsQO8Y4dxSTPVLJUsY2wkNO9WUWk1dBcoqitDe1YlTZ85jcXaWHXiNAVpX&#10;G4HIzlfu40aHYEKQ9nZiloBapBKeGeijMtNnNrRTbQjeUsAtvBGbGuqoHAlzqtoWblNPBdpI9SnY&#10;LowPYZ2KZY776WlygXSainpqoIPGVhvPPdVzL1W5nYAiGKRom6igNSY82N2I+cledohD6KfV2e3k&#10;/21vRR9/q5HHbK8RjKqMspbSbeFxyBVtowKUyu6jqu9s5PHxeOoEQUUrE0SKFJZS7miux8zYADbX&#10;V/HYI9dw5OA8mm0F6HCUYKTbjqOrQzi2MUaAy91bjDoq18bmCvT1OTE02ILOdgehXmoiqzsI5R6q&#10;4b6eBjQTwA3cx1CPk/+znefLRgBL+brSlgS/Rqo1E9DlqDKtWu5iQtnGpZ37k6taKVGusd4ik65U&#10;x9bK/61gtWb+52b+VyeNitpyuZld20n5Om1VNEoqUU1oV0n98hiVi1xFONt4HHVstbVlplXztyq5&#10;X7VqHlsdIVXLY7fTKKintZ9TlIGUzChEx/qw+VMpeCGnkKogO4Lg8DMwzsnPMvXVVWFJk+trmjx1&#10;qGaqPXaqmgfZEq+UKD8zg48mEtDEA5qQXhP2B3Fb1cQOCfeAfzAVTdgeRFNpRccTtBbVOHZNXKEI&#10;bs1ipbKRKtup6lua/1tBZBXVuWjvpDKhsVbB/1BUWYjc0mxklWQgpzwHuVUFKLGVEorlyKdRVETj&#10;qG2wCe0DrVTOfD5ouLX3tqJ/vB9rBPOt24/g7PmTGBwdxDThPTXUi5425cmXsZXTmNL5ykGdowht&#10;yuVvoaHWynNOI7q4NAXZubHmvCWxWdPCoakJVWXPmhROxZxAaFNdcV28VYFE3rDEuaayjIr2MtP4&#10;aaKCiKh9PFeqgOVyEUuVBhC2CsQKjvKAV+BD8CaQ/MJ3IiCGULEQZLw+/hF8HbXH5CGHE7QKBvMN&#10;IRAJV7n0NUmDbyhVIwEcyt/TNRAEzQxLNLJcEzQIfoRn4C5EcPsonmvV91bVtkBeJ02KoUIloVTN&#10;ITpOVUmj4RQcoopXH40Ru2uuy8OhKULlclawljwdgSHeXO8NbypjFfkQ2N0gdk29qCkb2SJpdEiJ&#10;b8ceGE+Lr9LiBFIeJ49RU3yqOIyiqFUq06hyLvd50wjQPReyGyEBPHcKAONSwNZSZTlDIv1NOptS&#10;2cLZx0ZSGSsWQC1MyjhRk0UkGjUcGuHH/qEU450OXuNEFFQXo7q5kaqY4KUIqWS/U8K+pYTGdiXv&#10;xSqCWQFcNhraNWxNQxQkW6fw5je/g5//4a/4mcaDBdz/oowF4z9y6Qre+sHP/xU/+MlvcPPxO9g6&#10;eQHHzlxBW+cQn9MO9I3MYm79JM7dVLGPV/Hs61+hCn4Pjz/9Jl7/6nfw1je+izfe/TaefPYVnDxz&#10;EZNTc2asWEA2MB7uaMJoV9uHMB7r7vxvYSwQTxMGAqpg6lbIbpX7X+C73bSNlLX7u+7vuz//JIw/&#10;HDNecY0Zfwjjg0dwnG1lbgFjBKxRxlMuZaz2oTImyAVcBWxNDfMhFozZBGdThlOpV4Sx3NlHjx3D&#10;1rEjcPJCpWTEIC45mA+GH5L4utKRjdrmfOSUJSApOxJWPZhUxAr+yKdVXl2fixpnrnFR90842IE4&#10;0DloM62qnpZ3TTb6CbwuKlJHIzt1Wmz1jTbYqJbK2Ol29PTi5Onz/C+DJphHZR0VPKX6ywqCGu5p&#10;o6p1YoDW3UCXE5O08DRuW1OpYKBql1u4wY5uVdZqd1I9t2CgoxH9HfUmj3ZqpBOLVL+LY1TBw53Y&#10;mOrDxjSvF9XxeC+3JZDbaBy0NtjQ39bAc9+Py0eXcenoCq93K4FTyRveTiC289rT8uNN7eSxNxJO&#10;DgLIrQSVbysFqYAqRTBLJdoJnwYCrZOwG2TnOcLfmuT/kbrup9Xa0Ww3hkYHQa20oaYmOxYWZvDk&#10;k7cwTvBrDtMiqixHXS7BmIbhvlq0NFI1ElrVtSVoIKS6aSS0swOWi7qBilLBXT18OHvaatHTaqNq&#10;ryeAqcypjrv43uEo53kvNFHMNhoETp7vdl6TrlYHwasI6gqM9TXznKjcJtUqj185vgJwRWmBAbLc&#10;1XLLK6dZMG7gtagt0Tgzr31zA40fGlvcXuPAdm7n4Hmx8bzUyFioKzfR3HI91/P47fVU43YaBVTM&#10;+i0bFbqd/0EpWlW1VNANVNcyIHiNc4ozzLBIAu9PC5VCGDut+CRXEGEMOy1rkgW5+TlITrMaF6HG&#10;EwVb1VuOivNGXJLqrQeY15pFSDMIyd0ZrMpP7HhdE/SrExagXcpQMxNFxLCjV2UoAiOKMFI97Dhr&#10;kJnNyMyzzN9PTo0k5IMQHx+AURo+t66dw0Wq2fXNQ1g4wHtpfhJDk4NUy+1wdvF6y/hbmTFDOA0t&#10;taaG+kEq6IUD8xieGkI7t7PzflG52DonnyUaJ5PDXXjtmcdw9eImquqoimszUdtQAJuzADX1eRge&#10;a8fM3BCfNQfq6gtRXpWF8upsFJelIi83DgV5Vt5PiUinkZ1IVRtPAGscPDmF7/mfLPyv8hLE8D9o&#10;xifNuxzKcxJN1a+gKE2ooXmU9xO6ARE8b9FUpDwnQZE8f2w+wVR7gWwEi6fvg4TuDipcXoNIjR8T&#10;lAS0d/BDiE4INCD2otLcJw+FAuf43p/XzHXdlMO8m78vuAmOKkPpUrdKTZNylNtYkzxE0EhSCVRV&#10;FlPlLkFdJTTlulbwlbwioWHyZLjyxk3cAFWwosdNtDyBrQA2GQD+QVToYRpr9jNuegFZ904Mz1N0&#10;QpC5P0IUE0BDLCbOnwAmSP0fhiptKVo/jAaByrfKiFNZV3lT9nh8jmr6Qe6X9w/3FUL1rHKXkWGE&#10;uP/n+T8Vtb+Xx7DbeGEiY0OMCg6nsaSlSqPGJITzGMIRzteKI6koSEFxThxiogNQlJtC4VCAHC7z&#10;Kngv8HksczpRTBFTxuexnKKgksZdGY08Ff1QK6LBXdPhRO/cLI5cuoGvfv8n+NnvBWHC+Ld/YdM4&#10;8fZYsQng+gjGPyWMv/fzP+EfFbx18RqOnbqIQ0fPoqG5G42tPRiaWMDq0Qu48PhzuHHvNTxHGD/7&#10;8ju4/eyX8NY3f4gvfv2f8drb38CtJ5/H5tFTGB2dMiDu7xs2jcqYqpgAvr8JxG4Y/5+APHMfkN3t&#10;fvh+8jM3iP8WjN1jxyr+sb6dZ3xIEBaMVYFrbeNDZbwiZWwAS7COqcbxBOYI8eXFeZMOtcTP58dG&#10;CGMeB/f9Yc60gfF2HvQ2jI9tEfDHtsw4a6wljNakokn9kJmXBFtTAcoIAj3wucXJJoLaPauKArn0&#10;sJdWpqOOnUL/qB2Ds3XoGqtCY0cRO4E0drAlPOG9xk1dzxuimcCTq1owrqFi6ucxnaQyHh0YhJNg&#10;bWGnK4XsoNJs5Y2ksUzBTZ2/nYBrslN5cj/thE83O+l+QqSHyyGCdWyokxBqQC9vtOG+dsK72cxY&#10;1EUjY7izkee8E6vs6KZ5LK28KZu5/z5uL1B2NlShjZBQacqt1RkcmB9FlyKOG3hMNB5URrKV8NSY&#10;dV8HlXgjoayiGBUEkQwDHq+aoFxFOBsFWVEGRU630ghpbeIx8ztdVMd9hF+/1L7c5+316OPx9fE4&#10;u2lMLC3O4fHbN9E31Ir0zBiUlqahuCSZLQHDQw6Mj7ZRSZcRolS8jfzdhjKUVahiFjtkKma5lVVd&#10;q7uF6ljBYeY81aGVBoFD6U80LgRLBYE5aVU38X93tzegjf+xorgAEzyHZ44uYLTXiVo+3FWEaj1V&#10;dDO3b2ITYJuo6HqaatFOo6ipuhqjnS24cnyd92EvVF1LkdMKNKssy0Z5cRbhzWtHC73WRqVrK4bN&#10;Vkggl1ANF6OGRkWdnaCmUnTS0Ghkq6ouQnmF8qaL4ODxdfQ2ocZRg8ycNN5zVrZYAtKHnfQ+01Sz&#10;OYbKQRAuKMxCcnIEVMjfj01zciswKZaddgyBEJfgB2tyoJko35R3TKSiTQtkCzCwlgLWtH6CsJm2&#10;j52ucddSDZtJ7PmZ1ienR3A/IVxPpchtNR9vIoGcyGVFdT66ea/1DXRigOdkenkKBzZXcfz0UZy9&#10;ch4nzh3Hxetn8fgTlzE504vB4VZ+dghbpw9j8eACDhxdx+apLRw5cZiqYwvHz57ACoE+zXtjaX0B&#10;4xNKzeP9PN2JoSHeQ30Ok5++eXiez1MrlpYGMD5ej6GBGixPd2CirwHdCt6rycO1zWlszfSgIIud&#10;eVwQjYpwWNk0hhweIUi4mspiKmpYcwhrQn1FkO/xeAAeXlR5vg8YIEvhCsC+oXuoignQYJXQlJLV&#10;rFcPc1tVp9q53XYQPh7cz054ej4A7/0PwdPnQaOQvQJ2culK+1HNctW6F5g0+YWZpzhoD3y1f6pQ&#10;pZ5Jjep1UAQNhYQAWHg9LUk0sqz+XAYT/t78nGAP9jagFZClkKWIBeTIqCDCnApdEA6W50SBeJok&#10;g/cIDSqVNVUfp9miNHOUPCeuyTkCTTqnvCxSw1K/gWz+gTv4fSrvkIcRS2MtOz0cvvu/AB9TuU2e&#10;lr2Ii9uHNKV8xfnx+7pnPUwL4rnTtKEa61Ypz/AYAZgqOEYwZl+7rYpNiwuDNSEK8dZIGjcURQrO&#10;s9IYTYxAPJ+NPBq8FTSuyygsSuy1KLIRwHXVJoq6lP2YIKwKXFLH9u429M3M4czNJ/DPP/slYfxv&#10;hPG/UhH/iU1LlzI2y+0x4/d/q4jqv+J7H/we733jOzh+6hzv5YtYPbxFg1HFnAYxPsN798xNXHji&#10;ZTz+/Nt4/rX3cPfZN/HkC+/g7W//CG8Sxi+/9TXcuHUPG4ePYXh4An2EsYK4jDIeam+FgDza1fFf&#10;YPzfgVlAnurvY/s4cI36/cQ6N5xNuw/Grs9catqtjNXMmPHMjFHGh1ZdqU3rhLImjDhKEEsZL1MZ&#10;jyvneWQbxqMuGK8sLWD9wAEsG2VM1UxVPEV1fP+Y8YfKWEU/VhRNfYQP8oYJpFHKg38AH0DCOJIP&#10;a11LIWoac5BTYkVeabJJjYi1BpsJ55XjmZ4dSys9l1ZRGbqGatE7WYOeiRo424tMTeDKqkKMjfcb&#10;GDeww1cktQK45KquovLq6u/C+qEN9CutRmku9XWmCciCr8Z+25vqjcvXuI3ZKTfypuogDIaolEep&#10;uMf72zA+2MUOp4GfKzCKYG0i4GhcdHGdkwCSclYZSeXc1tNA0PinXLWChoKMlqYGsEBVPNBOMFP9&#10;drVSqfIYGvm73c0OUxijmaqtu6XBuLXnBgl7Khcdn8Mca6UJTFJ9ZylJqWS9V6BWM3+rrYnHxP/e&#10;6awjJGlAtNQT/E0Y62nCEKE/2Eb1zf9y6uhBPPP0bUzPdKO2JoEGQQ56unJ5wxZgdbEFWwcHaYxN&#10;YKivnoq6FvY6woz/R5Bt5X/uoHFiIq7rSrkso4InuOsJbcKui0ZKD39TKUgyCkZpwCj/ub66Av2q&#10;j93fyuMuRnFBDkFaiFrCsL6iBE28DkM0IIZ0fmmAKICtlQq7Scq6igYVr+t4ey3a6opQXVbgGmsn&#10;uFub5bWQy7vIAFa1rBuodFtaqtFGpd7Ic1JPY8HO463l8aqcZgMVeT3fq1KXZowSjLsHeFzsYLLz&#10;05GQGoYswlhFPqSYNDF8eFQA78sIpGYm0mjJRXaO1biNA6mczDzG0ftgjaeitfogMYHwZccdFrnP&#10;wFVua9VaTkwXkDWTkY+ZPEAtlOpQExZYE4PYCQYhlb8ZJ9XITlTKWVM7ajKVqDjCgKolPjGGBlQC&#10;egnh42dPmap2j9+6hKefvobn7j2Ct9+4h6fuXMHNm2dx9dEL2Dx/GO1jreif6sbG5jIOHl7A/MoI&#10;Bkfb0UkDZGZhGMe5zda5I4TyEdy4eRHXrp7EhVNruHhqBQeWhzA21oJjh6bxxNUTuH5+CwfXZjAz&#10;1oY7Fzdw48gsFvqdGOuoweZ4M7514wi+c2MLr104iB57CZLiqLTiwxHLZTyf9TwCuqYkExnJ7Oyp&#10;HDU2LoNGHgbVSZZBov+t8VqjgoN2EqQPmakI90slEsZ+csESkvqOIoY1NaTArEkd9ux7CPsJKGtM&#10;AHLSI6keNRbvKrKh1DFFPktZusbspcz3mMIaWqqqlkpLauxVaUEa8w/g75nJQXh9BDilpSlqXoFZ&#10;AYEEaKirtrSioQViBeO5XdWhoSqduc9czyT2Y5qvWzNFyS2tLBF5ByJ5b5gZo9gEYi1lBCqWQHNo&#10;q+DLPkJXkdP6Hxor9trvMjT8aWAEUP2Gx+xFVooPKrNDkGBRkNmDRjlrhiyNMau2t+5Tub8jLAR/&#10;jFoQ4pOjEZccZWqSy12tYK5oquLEJPa7CZGIIoij+Xk8r1V8qipzZaKAz6NgXEGRUU5RU2K3oZDr&#10;iusqUMJnqojPbSn7IMHY0dOOITLikXsv4ge/+T1+RjX8t2Cs9uNf/RE/5npNEPGjX/0Z3/vZH/D6&#10;W1+lsj2JE+cvYIqcqnFQ+PSOYWb+ME5euoPLT76KJ15+lzD+Kp54+nU8+9rX8aVv/9CUxXzhjXdx&#10;+cYTWFw9hH5BeBvGJpr6/wRjd3Ovux/GUsca+3UD+L82ff6RW9rdXN/7+GdzqpI1NPRhANf69CzW&#10;qYzX1qmK2cxEEXJTH+KDuXEES7PzLje1grRUgWtMUyhOmbHitbVVLM7PUhnz5BDAU/cpY6OOBWST&#10;Z0yLnTA+fnQLm0cOmSCemLBAhAbRSgxVlaMgKuBopGXGmzq6JRXpyCR8NRWeLGnNhFNIQNcT2K2d&#10;7Hy7yjA4UY2e4XIq6VzkFCWbccn5yTGMDvWhkRBqEuQIovrGWlSzA+7ubcPy8jw6qQpVI7mnWWUd&#10;Gwws2ghWjdd2N9mpJBuMohQUFVAlRXxkcYrnuMu4RtvZVDmqWTAnsNucCnAidPh7q3PjWCRoh6hC&#10;hzoa0El4aJy3k/uYocpYX6AhM9TF66qxZoKfx6EKVm383WZF9Uqlm+OgAies+6hyu3n8TbVUgHUa&#10;V6bSJKSUr6um1yaAzChvp1HfPS0Okx7V4bRxPw6zbJPRQIjWV5ca9d/B83L44CpefPYJLI13or40&#10;BfWVyTRGMjExWoG5aSqcjkrYqCjlLu6kQTI50oZhQrWJSrmuttCMDzfYNYsTDQTuW2O9KrspQ6CF&#10;BpBmbqqtLMTkQAtOHpjgvdeKBv1+ZRnPux3jA23G69BOA2J9dghLo52Y7W/GHNdP9bSgh+ehlf/P&#10;QcUso6eJBpyiq5v4W8M0sqapsid4jloIaztVcD2vgdSwxonLVeijmoqY59aua8TtevtoJHXTONE4&#10;d6cdnV2qCV6F6qoilJbmGlj38LdrCOmsonSq13AaeRYUFiUQJHKdqkRlEJLYSeXlpvI7OVTGFvia&#10;QJ2HTCcvF2JoKDvPIE9TAlORwepMjVswhh0wlU9iUhDSMoLZwVKdsaPsbCvjtc8hyD0J2UBuo+8R&#10;/PyumcUnSPv0pcoKpJqjOomLQEp6HJqaK3D+7BGcOHEUBzc3cO3yKbz5/E28+dxNXD2/SaN3AWsH&#10;ZjA2MYj+4S70UhXPLo9gY2sB569s4fpjZ3H2wnGcOnMc5y6dwsXLZ3B46xBOnN7Eu+++iJ998B5+&#10;9tN38Y9fex5vvPQYbhLO81TXp0/M45UXHsHCYg8WZ7vw4r0LuHvjGI6tjWFpogtnNiZw4+gUzi91&#10;o6sqG1lJFiTwmGNjqL4iaExE8z9EB5hx9QiejzgqxIwMTVBClcZ1wdH8vxY/qk6CjipQEzlYkgO4&#10;Tu7i3WaqxIBwqk9+5hdFpaeJH6j4PAhfTW8oGMvNbFKQ/B9CCIGuSHdFrgcQ4Dt2fQaf+/zfY8fO&#10;zxFYci/r+n0Bez0+iz17lT70Gezzotqkmvby+jyh/gDVLlW18no9XBP6qwmMCrgLDvEyMDauaROQ&#10;tT0GzaYJJvwDXPN1a5hBUeVyNcttH0s1LHeypupUXIFqW6v0r1zXUse6b2JoTEgRR9JAKc6PR2K8&#10;v4FsSJQHIpV2FavvS03vgNWyFzlS7tonz5WFnysKXUBXjWx5GnyDaJDQMAnX8B/BK/e0mmo+CMix&#10;SZGwJEYiTNeLqjgzMxZJBLBc1xYuYzPikc5npdTpQHmTk9CtQwEFQj6f07zaauTztVRxOQ3baoqB&#10;mtZGNA33YW5zC8+89mX89Ld/dKU0EcDu5gaxmgp8/JAQ/slv/x0/+MW/4vsf/AbPPPcy78sTOHL2&#10;AnpHp1Bn1yx5U5haPYqzN5/B9Sdfx5OvvId7r37V5Bq/9KVv4O1vfhdvvPctPPPKF3HuynXMkm99&#10;A8Po6x/G4NAYunsGPg5jd/vvoPwRjHsIUwG5H1N9an0fi77+JIw/Cd9PNgV2uRWygTGV8QFaHGtU&#10;uevbMD60fgjHDksZb2GZMB6lqr4fxguT01gVwFdXsTDrgrHc0ma8WBHVbILzHL8jZWzKYRLGqvd8&#10;iB2HxupiwnkTEsgRkcHsZKgEEqOQmBJJRRIOa0qosUTTsyKRWxCHhJQgE9GYX5KEhtYCdA1XYGCG&#10;MOwpRUFRElLZKTbU12JhZgL9fYQLYdRIAArIDXxdy98bGRvF2bPnMDY8YCbO75OCZZsc7MY4vzPU&#10;xWtD1TzQ3mTaBNeN9rShjTfWUKcTHYRltWopEw7thNxQTyf6O5r53wawwtbDdZ3s+PvkyiaIx6g+&#10;NUNSe3MNO9saAsUFb7l0p7qbMEjg9xKcfa1yJ2usuJkqvAYdjdVYmx0kjOswIyXe2wqnmZaQ6t0Y&#10;ATZjDAjyeq/I8AYbFTH33c0HQAZGLw0NHW8PlX5fi5OGhgBORUhlW0dANdCSXVhawJ2nbmFytAPO&#10;ynR01ufDXpVOdZ/Ha91q0pSUbtRCcDY4K+BspEFAELc2E7ZN1SbHuK/HaWCs1KfysjyTJy3XegsN&#10;AFW0UlCbylHWleWjhuq3gQ+ss7qc7wvQbKOatlHVE57d/M+D3F+3CrUQri115ZB3oIkWtgDfvW0w&#10;OWqKCOMSjLbWYZznsa22BLYK7ptqWP+vk0aMjBnlFSuqupSqu7AoF2UVeVS8JWhsUeoSDZgmngOn&#10;/k+1Ceiq5DG0ttWjZ7AD5QR6dnEGElOj2KH5mXFjjdUqECcmNtSUDC0rzyfw8xHPTiyQna7KVgrG&#10;qpakaNUAdvxKLTFR1ZEuIJtGFSiVFErFK9iqDnG61R9VBRakUBlrVh7N761cU3XgKv4QHiG3roxS&#10;BUJFGRhb4mmwlqViZLQV80tTGJ0awiwNvSOHl3FJNdEvncbxM8eM2/nUlXNYPbKBRhprI5MjOLi1&#10;gaWNZSxsLLEtYvEgjeqtdRxUmVoa12Mq6XryEK5dP8nnexSN9fLulKK9jQZMdwOfqwqeyyLYW8tg&#10;a5TxkwUnz229o9gUjcnNTUZxZSaKytJQkJOMdHbwVeVpWJ3toLFYCntNFkpLUvmf9sNP45eKOg/3&#10;NGO/Hmw+BGYAz0+gFCjVqw/Vq5o/twlVEFc0Acim2tR+kQQswawpMeUu1lisIpoNkL0eQjT3nRDn&#10;jxDCOIKqtzonDtnWEOzc+Q/YuetzBlIKavIkfAXh3Xs+DU+qYm+fh0wTfB/e8XfYvfsz8PD8HB58&#10;6P+FBx5ke+h/GCCbyRaokENVqc3UnHaND0dH+8JWnoNynovwEF9edz9XWhqvudzEmoNa3j7NSCd3&#10;td4LyuHGy+Jh1HEaQRgd4499NAo0NWJaEgVJtgXRkZ6IY9+YlBLC+yHQwDgu0QfJGYpC90OGAl+5&#10;zhLvhex8Kt6Yffy+XNkqtfkgDcVdZiao6LhwquEwkz8cQ/Ubp5ziVAviU2Jo/HDJ9xlZrrnFo6yh&#10;iKIyjsu0IquiAMXsg4rYnxWyD8q3EcJsBTZB2TVWXKvIavahgnHzSD+Wj53A6+99Gx9s5xcLvH8L&#10;xj8mjH/867/gJ7/7D6riP5rZ9W4+dgeHj57AxonTaO7qh6O+AwPDc1jUTE2Pv4CbT38RTxHEd174&#10;Mh6jMn7jve/gS4Tx64Txk8+/hhPnLmFydgG9BPHA4CiGhsc/DuP71bHA+9/B+OOu6v9zc0PYNMJ5&#10;drtN9/Zgpq8Xc3w9R6DPqzrWgCsQTOp4bXoaG4uLOKS0Jirig2sHsUkYqxzmkY1NLEwRxrQqJgnc&#10;uakJzBOu8xPTxj29qhJ6UsajVMZSz9znlIExlTH3PTuq9CYCmb9xcHkZJ44dpTI+iBoqPXUykZEB&#10;VAqCsHI6o011I7W4xFAqBD9o8ve8fAsy0yJQWp6EKnuaSWtyEsg19gzU2qmK81OQkhJHhVmFGXY2&#10;qvfcwBvCzKbUSXVMGNazsx9SZa1r13DlwnmcP3kCF86cxpkTx3Hx7BmcP3OSFv9RHNs8yA5tnYp/&#10;EUuLqk09izl2TmNj/RgdGcAQz20vgd1F2HYT0Mqb7ZEiJdxH+zqwPD1CJdhB2Nfz/3fxPA1gtLfd&#10;1GcWeBRZvTLZg435AUz2E3iEXT87udGeJqp1dngNlVTk9QRRKVoI2G6nE1319WisJHCrCCje/KrS&#10;1VhbhdrSElQVFaEiv5DwqjHpU8P8vw2VxQQcAaNIY1We0hgzz00XwT+igB4q7RYC+tDGBh67cZUq&#10;Weo6B7UEcRE7SU0aIXfvMJVsM5VjU2MlO2IbOjvs5nUbgSkQa9lKKAvGmrxBQJRXYUgBbo11ZtlP&#10;Y0DehToV1CBMe2mwOHntq2hdO6mSBdkGnheVxOyQF8Eo6jJUKI+xOIfbUYEL2Br/pcouL8k3ecst&#10;VL3THU1wEIhFhVlmLuRyfsdWqnKZhYSxalxrzLiERgQNIRoQ9XJjExiOhlIu+RtVBais5rY87xVV&#10;uTTaKtFF46eE383ISUSaqhKlhrGDpGqhspV70Uq1kMp7rbAgC5X8HdVhdpe21PiiUc+8bwViM00d&#10;4WzKVgrUBLaKL7iVsmaDCqMaSqbqKymLYQeqmXkeNoE7yslNTYtCSmqk8Q5ZE0KohjVpRSA7V0Uo&#10;B6PGVoBn7l7C26/exeVzJ6ho2WHx2VrdWMGBg3yWjxzC8uENrB05jNHJUSp/3mcT4/x8FXPL8xif&#10;nUH/2AA6B9vQO0LjfXkRkwtzfE31MDFB6LbyuArM+evppcJpqUaVrRAV/N2yWhojtXlmOKm4Ms3M&#10;rqaKeSnpsXx+9SxHIoagUT1veROiooP43zVFoS80ZZ8pGSrXrlSlzgfVXICCqjSeyaWmIzQzFHk+&#10;iD37d2C318PY6/Pwh8pYTYFcARFUtmE7CGcaNzx/oVSCvoSNZsBS6pDxVvAchxPWIQTS/r2fwd5d&#10;n8bevZ817eGH/x4eHoSvN39n76exa/ffEcIPGPUqQD/w4P+TMP6f2EkYC747+F0tFSwlZewqPanf&#10;0disL40BT35XbmXFGFCN09hISY5AGoEWFuFHo02R1CqH6kO16789N7SKphCObCGRihMIRQIVcm2u&#10;BVuTzWimYeNBQ8HH70HeN7uQmOzP8xxC2O7n/RGI9LQg5GVHcBnM7+43AE7LUgCW8rJ5XjVjFAGf&#10;KaGj8Xreo9G8R5MI3uQ0XbM4pGZZYU2LQUKaBUlUvynpFsQmayanSFPDITPbisSMKKQWJKOQfUkF&#10;DX6lNakEZhmfYU0KUULjP6e6jApZ48l1sDXz+ezsRufkLDbOXsS7//R9V+Utd7CWaX/C+7/+A9f9&#10;CT/59Z+3YUxA/+6v+O4Hv8c//uADk5Z0iDBe3zyO+uYeNDR2YGhsHgeOX8GVO6/g1vNv4d5r73D5&#10;Jh5/7ov44je/jze/8R28+s7X8cS9F7F14gwmJmeMKhaIpYw7u/rwqcG2Fgx3tLK1EcgfqeP7gexe&#10;/t8Fsba5v2ndNJsA7G5uIAvOc9uBYFLHgvE6le2h5ZXtKRQ3sLG6gcMHDplo6s31TcxPLWBskJAR&#10;jCcJ4rGPw3hh7j4Yc59TA65JMMwkF1TGGl8WjDdWVgyMNw6uoaamlDdEEGKigwljPryyxBJpean6&#10;Cx9iUwGGSiApJQx1BEVxUaKZ47OwMAUVFTmoq6NlXl9GeGSZGsHpGVYTdTzLTqezjWCjauobaKQl&#10;b6cKV2pLGRXEHK5cv4jpqV70cX1/rxOD/U2Yme7F+oFRwneA/2cIBw9O4NjxZZw8tYrjx5dw9vQ6&#10;ThxZpXGitkZgb+DksSM4cfSwmYJwc2PNLI+zIzx4YMXM6qSZnNYPrPJ8rmBFwTDz01zOYnVxnsbL&#10;FCYnhkwt64nRbowN0UAbaMFIfwvB3UqVTEVqK0VTbSnh2sT7oc2o7ta6KrRRLXbxf3bWa9yUaleR&#10;xIVUftlpNLY6MEcDoI5QrCGsNOGCrcqVgmSn+uuiwp0e7ubvdJhAqs31Bbz6/G2szPUjixZwQUEq&#10;Sqls7NX56GhVxS4FklVTfSs4rBy9ihofaKUqriLci+Cwq3BGMV8raIoqlpDvJIRb7dUGwE6lK9EY&#10;kBJuoWpv58OqaluCcjO3t5UWoKo4n2q9zHW8hKCTAO0jlAdoODTymFVoxMC4VgaGUq00bWOumcqv&#10;JD8N5aVZqKgkGAjoSjY7P3fSiFGpTcG4mopdE1uU8juV1XkGKCrTaeNxFxZlUeEWmHvDVifVzGPs&#10;bkIR12XlpZjAqYwc5cRGfgiVhIQodnrxKCH8Swn/2LggdrBygbpA7K4hbIqAcJ2iXDWZgNJQfLSe&#10;qsmoIzNWuc+4K2PiVOFLY4+EDJWa1HEyO+k4rpcb17gyCWRLnLYNI4gVYR2JQqr3jk4bNg8t4MgR&#10;KttDfIapjK9epXF5/jimZkfRNdiJgdE+LCxNon9As9x0YOPQMu4+eQ1PPfUILhDiZ06dwq3Hb+Dx&#10;OzcI70Po5HPeMTIIG+/DvPJsZBXzXOTHI7c8HZV1PF/1xaijIq5pyDP15LOL4pGVqxmuXKmIUnhm&#10;DnIaEK4gJUEi2LhiNVdwABVvIAEcGOGD/Twn+6lMFRW9h3Dbseez8PR+yEQ4K8jKi6DbQxCreWrM&#10;N8LTKGGfkJ0IoeIThLV0RVBrfmIPkxseQlibKSlVQpL79fX+PDJSCbHEAATw93ZQ7T7wwP+D51wT&#10;+xP0Hp+Bl/cXCNWdvGYPGgA/xLZj199jNwG+W+De+Wk8+PD/NKr4ASrkh7gPQdqDYPamQo7itYrl&#10;fSLvR5QlkLCL4vXzJ3j9eP0J6lBv/n8/rmO/p/mhNW4r70i4cqupeotSKSqi+N99aPwFoLIkGfXl&#10;aQjlfRFOgy49PZwGzn6qVgUR+hC2Puw7BeYg/ucAJGeGIL9EBZKomKmQk7k+JkH72okMgrqvmQZq&#10;aSIyk8KQrL42IZLqXNcsCrEq+JMWRwBr/DgaqZlxSMmOQ0IW++Z03vNZFqjyYWFNLkoclShvdKCI&#10;fVCBXUFaDaii4a0ZnHL4rOfWlJvx43I7gdzWgZ7peZy49hj+8f1fmEhqqeH3f0n4GjWs5b9wHZe/&#10;/DcDY40Xq/3zT36Hd7/1PWydPGva4oFN1Na3oam1m8blEjbPPoprd1/H7RfeJozfxePPv4EnX3kH&#10;X/rWD/DG1/4JL731Hm7eeRobm8cwMjrB+98FY6ljA2NFtQ53CMjtGG5vwyiB/Mkx5E+q5Psh+8km&#10;FazlJz//P23/X9zUs3OE8aqBsVKV5KbeXD9sZm2SOp6fnGMn7ILx7OQ41a6qak1heZEwJmCXaGEr&#10;p3iKMJ5gkzI26piv3TNOKYDLRFMfPUbAHUNPVwuSeTNYYlW/NoQwpgpRkEBCBN+HGhC73HJhSCCE&#10;Nem1ppJLz4zfHgssoZrJp1rORVFxJnJyUglgB2ZnxtHRTousXhW3qFrZVCu5hp25jIdrV69jfLwH&#10;TqojBRy1t9USOIRcSyVGR5swPtWKsekmDI7UYWqmGXOLHZiaakZXJztqAmpkqAUD/U6q73qCvJlK&#10;meq2s4FwbyRced2Geb0GuzE9wnM92o+Z8QGCeIIgnsLi3DjPgaadXMDB9WUq8AM4vnWIinwLZ08e&#10;w3nVzWZneGRjnYbQuoG7gL/J14epYrfWD5l5pw/MEfYz81imQTQ7PIbx3gGMdPRgoL0dvV1N/E9O&#10;NDfWm5rNA73NPOZWtEp1OmwmJ1rBZe18eDY213Hx2kWevwzkZkQTYnmEKTvZ0lSeG7lwXZM+dHTY&#10;qKRreA5pIPBcjQy3oomf1RNgyi12EtRSxRrX7eM1GCLoNZFDo9ziFflo4PVSKc92grieSrSO8LQT&#10;vArAckeDV5TloZbrFUmtwLNGwrSZkOxtr+V3q/k9zbakeY6pZqmYK4qz2VnloULTMZZoHRtVcTXV&#10;c2lRNvdVAHtdIWprde1LUM1j13SLTVTyLa3VVMaFVH05prhHNdfb60vRQvXf1tWIAkI9PTuFAAlE&#10;qhRHdjQh6M9O1gdJNBo1vaTKZ6oClxSNydskRKWIFNgjMJsoXKplKbPiQt6zpQmwxviYdZrv1h2t&#10;q2AcbSsl5S74oe+kEsbpaeHcp4KNPNl5q+pXBBLZzPMRG87ONxEOKn7l1Q8NdWFkpAfTMyNUAQO0&#10;/rvY6XTz+jlp7FTweAuQz/NWw2vUw/Vj3GZguA1dfD4WVydx4PAS1XA/Ooe60UWV3DXUi0oaTTk0&#10;Ygoq2AFX5Jn0sJ5OJzpplLW0UwVRJWlcPTkjBpk5LhgrAlhBSWqKEFZTxLACtJSHLeUbTGPDj0uf&#10;oD1UbVruxV7vHdjp8TB27H0Qu/Y9YIK5/EP3wsv3IaOSBWwvqlBPwtVD0w5SFYdqTDTRGxEJBDEh&#10;HE4Yxyf4wkpQKZ3Hy+uzhPEX4LlPrub/QZj+PXbtlaol8BWgRQDv3vP3ZrmPsPbyVQS3qlv9Pbf9&#10;n2x/x9d672o7d0sVSyF/xnympYcn90NQe3j+A7/7WRORHRYVCM3apYC/4DBvXj+XB0CvNaNXWJiq&#10;kdFIIYAVDxMR6RqCUEUsCyEdEkpFG+7H/jCS6jlgO295NyJj9vI/UuXGevK8+/K8B1MBh9BwVHBr&#10;CFIyg7aXAQSrP1WvxEwg79dw7luK/WE0NOWgta2EhnciRUwcjU0r4qnaBWGlNWnMOEUqmUZBAq9n&#10;Sj4VcS6VM5epNMhSKIbyaytQwme0iKKgmAa2gTKN7TwKhVwa4flcajanqtYm1FMEDs4v4uqde/jh&#10;L367ncrkTmNyNSniD1T68leE8a/+jPd/9x94n9t8/6e/xetvfw0bR07iyPFzGJ9eRpWtGc1dAxhf&#10;WMepy3dw497ruPvyO4Twu3js2Tfw3Ftfw5cJY81h/PxrX8KVm7exyn5zeGQMAwNDfEbGMDg4jO7u&#10;XiljqrE2duJtbYSxy10tMGs51kUQm0YwSy0Tym51/N/B9W819/b3N/dnM4MuGEsZy029ODqCA0pt&#10;WlnDoXWqYqnj1XUXjDe3sHVok2p4jsqNoB0dxaxqU1MFC8aqSW2U8fQUoaApFgVjt5t6yBXAJXWs&#10;iGrVpia4VfRjY+MAVVQdEmJDEUELMDYunDdNDBKSaJXFRyCKalnL9IwEE1pv4XbxVoXahyInNxnl&#10;7JDlFq1iKy7J4bpUZLPzFIRmCOP2jibChABpsqOOqkqqSQFjSzQerly6grmZUUwMd2BmjOdllAbP&#10;UDu6Oxzo6rJTTbOzoXLqImC7uhrY8TgMhFXXuZk3oHJrFXSl1iq1Ssg0KJLYWW5UZD1fV1NZqkm9&#10;NxD4DY5StFKR9XTVo7NFObl1GO5twkifal/TOBtoxphmmerhvdHtNPm6/fz9MSnlHm7X3YzJgU4z&#10;gcTS5AhWp8exTnW9vjiDjeVZM1/y4dUlbNGI2iLIjxzcMPA+tnkIp45tUsUfwrGtDTOX9BGuO3F8&#10;i+0YLl64iCuXz1PFFqORsCvNT0FOdhINnVL0D7ahTZW02uoMiFVrupPHpNdO/kdbDcFYxQ66phC9&#10;zXXGPe2s5H6oQrudVNQEdB078drSXDiUA1xRQhVcaGZZqlUFrPJSlBUWoLiAv0uQlhGomllJpTbt&#10;KjTCpopkmgbRxu/UlRWinvtuIMTrq/QZDYO6choAZQQ1DQiC1VZdgJqafB5zDSZGWjE13Ix2Glkq&#10;TNHO47fTIKsoz6KhVkyjQrnHFVTE5TTuaCA4CGrC2NnuQC4hq2IeMgKzVI41h0ohQ3WXpYwtyMpO&#10;NfdeSWmOUcZSuKonLZXjnvRBLmlNh6eawfsJWFOkIcADrhl7XAX9Q0JVq1nlEF0ubv+APWx7EcAW&#10;wn3EUWHGE2QxFj9kZFiQTeilEX6a5ziW0LM1VuMQr+WFq1dw+vxZ46Y+vHUYB3mNt45r3u4jOLh1&#10;kJ3ZBg7xPljnZ2ubG1g9vIEDvBdWDx3ALO+fIUJ4lBCfXJhG53AvGmisVdqrkZGfgbT8NOTy+ckp&#10;IZB5zqt438tYKSzPowJLQFo6O/TseDOsJBXsVsPKnZXij6FBk8Tzl5yv4J9ghFt9ERLtY1z/GhPe&#10;6/MAdqpilOdD2L1vJ/Z478QOgnK3N9WsilkYdbyDANe4she8aMB4UMkGRXshLM6bipjLWC9EUQFG&#10;JfoiMHIPwS64foYg84Sqdnnu+7SBrnE3U+kKoB6eBDLh6e37Bb7+jHmtcVkvny9g775/ILQ/zSUh&#10;a2o8fxa7Cexdez6NPYSuXu/c9WnTVCt6r+fnqMI1k9IXjPdD6W9Boa7SqcoPDw5TKlMAVbE/gsPl&#10;4WAfFxNsVLPgHBLmz9ea7SuQhpgMOgXvcV20P1XyHnjsf5BGzB5YaHRYEryQlO6PjLxgLn0IXj+k&#10;5wSw+SMzLwj5RRHILwhHWoY/0jJVW9qf988+l6rmOQ8N8zDj6AW58XDU5iLbDC3E8B5PQDKvYxIV&#10;sSKmrWnRZi6AxGwLUgqsSCaQrZnRSCtMRUFdFYoaCWIatpXtdrZ6lLfUoZACqIDGdAHvEbmta9pb&#10;0ETRN766gadefdOA+IPfupSxUcVSwWxm3uJf/xUfCMQEs/KLFcj1vZ/8Bs+8+CZFg2B8HgMjs6ix&#10;t6K9bwSza5s4f/Mebj79Ou698hU8+dI7ePTeq3jpy9/E21TTb7z3DTz9yhu4cOUmFihgBodGCOER&#10;wpjKmFDu0BSKqqg02NZkVLGBcQeV8XYbo0oeZ5sgkNXGuz9Sx2ruMWR3ux+0Wn5y/f2v1T6E8bab&#10;WjDWNIrrc3OmktbBbRir3rQmiTh+5CMYG2VsYEx1bGA8idXlRcJ4iTCexhxhPMX9CcYqielWxho3&#10;lgt7hcp4Y3UVx48ex8raChrYYacnxSAmiqqYy6w8Wmq00gqKMqh+rbyBgnnD8uGOD4VVaoAKWq/z&#10;CtJQqU5XypjqRwnoaRnxvKmSjArQPMkj7FC6VRWrmfDraIaDN0d5eTEVwyQObRzE4uykmZHpwOIs&#10;1tiW5iawMDuKmclBTE8MYFb5weygJlSsY4Qql+vGqBiGVECjp8W0YakRtrnpQWwsjmJ+nNeorwlj&#10;Ay1GMWt8VfWZBXK1LgJewU4GuATxMEE7QSU9SujpdTdvagV6tdjL0KkgLme1iWBuFfzZCSqAq4Wq&#10;RrM4KfdWS/O6rsK0FnslOhr0HYKT4O/kb2vy/WEq91EaG0ODrRih4TE1NYjlpRkcOrCMq+fP44nr&#10;V9BI9VhSkoaiikxT+L+cqm9+dhorywtYXJg1xUFmacBM0RCYnhrlfx6DpuXTDFbLNAxOH1oxJT9V&#10;OWyor9m4svv5261OjVPX0PhQ8BqNFF6vKirguqpCM2ZcQ9XsJNSaNA91eS6bS0U3qGIWlVx1STZq&#10;itIx1evE4dk+THTXo6/VRhgTzDwnDVTOGktu07h1fQVa+b6VRtFgjx1rMz1YntLkHVzXUMprw2vC&#10;89tgL0FjYwUBTFVdkWOUs/KQnfxeR28j2vtbUUaVn8P7MYHqTvNnp7KzUg5neIQfDcJoZOakoJz3&#10;YD47pniCJ5AKT1WRNBasYC2NC8cTSvquclnlhlQ5Q40xCsAmrzZYY8v+JvI6hIpR2yWnhPNZCKUx&#10;6mtaNDtPTaGYmBCI3MwIFNMwyMmKQTg7e2tiOBqpildo2B44fBiHaXCdOHPUTMKycXAVC0uzmJwd&#10;x8jUMPqH/3+c/WW8JMeV7gvP93PPHR7LFjZ3b2ZmrE1Vm5mZmZmZmZm7ezczqkEtJkuyLFtokkwz&#10;4zHMnHvPfe6zonpLbY3nPee9H+KXWVVZWVmZEfFfT8SKtUqQXZiFXEmn2VyJitpi7meitLoEDa31&#10;6Ohtx/j0BIbHx9Dc3sY21MZ6Uoe83HSE6Pzg5eWJIBpMUQkxiE6MRTANI12oP5WbDOHr1fCTjkiu&#10;HrYqiYYz263MbZvzflg5GbKzp7LX2MCY98OQStHSnsBxNKI6ppFC4+TQiedwkOA5TBAfNXiGivh5&#10;HOF9k3XBhpYHCG+qaMJOlhp5uLHfcDNT3tISuUyWOBlZSqjKwzTyHGkQBsHeTubyZV6XkDT4Hp+N&#10;eDt/h3D+e773HRw58U+qHD4m8KXSpSIWdSswPnzsn9T+C4f+Tm1FOUt54RCh/vw3Q9hSnifoBeLy&#10;fCX6lQmfqSnVrZm5Aby9rFmn/aDzc+BztOIz5f2wMvhaMYuClq0EAJH3JNCIsdkxSA5tidR1+Oj3&#10;+J+fgZXtQRo8R6l8TWgE8V76noCHjzgXyr4p260hvP0JZX6uCTLXA9rfDLowJxqPvOeG34WviyEy&#10;oz0R7COe7QQ64RoQzHrOa3MSb3aC2UfrCl+qZkfWRVtXM7j42NIgc4UX3/MMckYA20woRUhMQRbi&#10;2V5CWQcDRAnL2uLUGCrjCKpkwphCKD4vB1ns/5uGx3D75dfws18KjH+vlPHHP//nr8unVMSfEcKy&#10;lfCYn/36T1TR/4oPqYx39i6rueLB0SkVeSs+JRuFFayzg1NY27uKU1fv46KsL77yEKcv3cX9N97H&#10;w7ffx+1X38BZyWE8t6JyGFdQDUvGpuqqepSWlhHGefirsixRxdl6ZcxSTSBLqaE6frLUCZgJYxUy&#10;s4CQLfrPoH1yCPvbIH4S0E++J97ULRX6tcgKxjU1VFmtKvLWAEGllDH3R7g/MTxCGA9B0iUqBy5C&#10;tZHwVsPUBJvAuKerkzBuInTZWct8McvXy5pkmdPXMG4i8LuoyCbR3dWBCFrXEgPZ0dFSJShw96QF&#10;5i1DgOxw2BGqRPe+jgrAMozt4moJL2976IJ9EE11JFGTZKhQF6yBhiCWgP2FRTloZueSRZUmoRdT&#10;qI7TRB0TxjFUWTX1DZiZmadR0EmV3k4wy7pqWUPZjl4CqrulHl38fjvVdWtjHQv/az0hTQBJvmNJ&#10;uShbSbEopa6Ghoe8Zqnlfk01jZFa3oPGMnZmhHldsSo1NZJ+kc+R26YGdoC1RdwWo6u9Bp3tkg2r&#10;kMAsQFWZZHEiyPIzVCmg4ZafkYKCzFQUZqWhWBX9UiwZys1LSUAOlWMGLVWJvpVGkMnQcDrBlJJE&#10;NU71J2EqJWSlOGAVUJnniVFAo6GluQob60tYWVtAWEwgO1gflfXKhwZRSLiGCphGBA2EHH4vOyde&#10;xaLOzUtUmZhUIWDzCpJpZWYS+DkoL8vgfy0grPn/6ljnavPVcHZ1RTYaa0p4f8UYa0Ub721tZSkN&#10;kEIV57uC24qSQgI0HxXFBdzPRyVLWWEuigiD4rxUlFCtypC1ZHiS4edoqjRx4oqOCFTrniWaVwI/&#10;S4jRIimRKjohGBnp4TSwCmjkxEJCfE72N/C30tXwdGaOqGKJLKZDcmrE43nkZJRW5COrIAOxBHZU&#10;dAA0rH8uhExgoIua05PlIAIg/0BRxiEI1Lor+IoatiE8BcJSBMqyLlTek7leWRYl+xJbWMBsRrBb&#10;U+X5+9rAkSrRwe44IkNd4OdtQdAehiPVsARhkehLjk4G8COI46O9EBHmwvNQBdqbqDSKYVGBSMlM&#10;Qlp2OrLys1FULlGJaEi2N6Ctp01lahqiOh6aGMPo1DhGZQkU1XEfVXE/1XPvYD+P60Rrbxf6R0ep&#10;mEdQ19KKGrbnPPYX2vBgKjA/+Ab6Q6P1R2R8NGKT4xEVHwONvzdkvbOAV7xtZd9S/quX5By2g2eg&#10;JTtyU7X8xly8pa1PEJqEDe/LMePnlcKV+eLjMlRtK5G1CFMqYZWlSI6hGpa0fwJkGdaXcKIWvFfy&#10;/cMGT6vPDU1fUJGqxPv4KJWpBLaQoChm1jSM7ASKTxGef42jhKgEYDE2o8I0l0xZAta/I3BF6cp8&#10;8N/xtUSvkmFqScTwN3j2hb9WUJbX+4BWxxLO33v2v+M73/1vaqha1iOLo9eho5IhScAtzl8nWE8c&#10;+Kyofm2M2L+Z0sgyZ/2hWuZ9EKWsV8+So5r1h8dLUhAHBwv1HQkgItG6RFlLEgnx+HZ0NYCNg6yr&#10;fgZuXoYULgQuYevhY0CoGrE+GBHWx+DhzfM4ibPhYQoYGoUEsIeHGftbLxq+AdC6nMB4ey6un5li&#10;X6GDAwWPA43GmORAZORFwsPPDhbsb21cbfjsuGX9d/a2VarYje1Ay7YRw74pMjcN4dmJhHECgpKj&#10;+f43QA6lkIhgvYwvyEUuRVvPzBxee/8j/PSrf8NnMhz9eM5YysdSBMJfUhXL9pd/UDGpP/riN/jg&#10;xz/H/OpJ9I5MomdgFGmZhUhIy0FJbRMGplawee4W9q49oAJ+hFME8d61e3hIVfzSOz9Qzlunzl/F&#10;2OSMCoNZUVGDSqriKrKrrLQcBbkFAuMs6Ev2Yxh/U56EsSjkGsnuJDB+nFiilkDen1Peh++TsN1X&#10;z/sQfvIzKQJjNV/8xDC1Usa0hJUi/nqYugfD3J8cFe/iERX6sqqMkKnVx6QW8Eo2pu6ONgXjVjbe&#10;xiqCmoq7geetl2MfK+PGSj2MZZ1xX083xqmMe7lNSYljBbVV6tfFzUapYT9/d4KVFpi3E+HLjsrZ&#10;Sm0lb6qLm3iW2lE5exPCQcrxJpTKSRfsDS3VslbnQ2ikUf1WERapiE+IRnKKeNAmIpHWvIT4K+H1&#10;zC+tUvGPYHiwD4PsjIZYBgjlAXG2EjAT1IN9Mn+uB/aQ7LP0dBPYPVI60MfP5HVXZ6vadne1qvel&#10;dHa0PC5U3O1NVJUNVJeNLE1obeE+Yd/b1YzxkV6MDnUTyPXobCP8qVjaCMgWqvL2pioaOJW8r/rX&#10;rSyybavnZ+xsW2p5n6nU60rz1NKr8kKqHDaQivwslYCimPsydyzqvayYSr2EUKQKr6jMoVWYqTIt&#10;NfF8a6tLWCWQQ6P8ERLpi9BIDaLitGqOXcCdmUlVLnPH4rCVEo5IAio03Fd5HoszVHikH0LCfNTc&#10;bHYWlWoKvxsTgGQCMTOdxkFqKOKi/ZHCz0sIbvHaTooX724CND6UJQzJ8ZE0HCTkJxV9psT6TkZJ&#10;If9LKY3VcgK9QoCdz/9ASJcV6I0WeZ9Fvy/vsZ4T+I11UkfL+LpI/XcZgeiiit9Zmsbq9CDfz0Vm&#10;XoIyIiTUZ4oMz/P/yUiCDMlLXPNUXkNodCCBKPOyJlR+lqyPMnVCtUrlJ1MpQYHealRGFLOEIhQY&#10;i2f0PpBF5QqEBdSyJEqKwFkF+ldLnti58jgBcLjWAVqNGXKSvZAS5Qo/TzOE6+yRlerN+ybZs5yh&#10;09rwd6l0/GypNs15fnbEGmdU1BRjbGYcEzNT7HSmMDxBBTE+ys5rCF0Dfejo60U767W+dBG8rLsj&#10;A+hh3e9mnZdjO3lcbUcrmvt6UNvWgfyKKhSyfadQNAiEvfw18A7wQ0AIjR+2I1HHYdERBLCrArAL&#10;Yezkak3QmMDBwwoevFZNuD1VFFW+vyWcvE1VGElTqkFjgQ9ha0joHqXalfCUR00ExkfUULMR4Spz&#10;wuK8JZ7VAlzl3MVjpYhalsAc8pls998/cuJpBesTRvpkCEeoJu2djvHajvNc31MwPUGFfJywPXjk&#10;b6menybQaBxYSKQvqt5jTxHYehiL+hXwynYfvqKS5b3nDvy1Au6BQ3+vHLlkXlkcuZSn9UGqbYN/&#10;4m88Q2PMkM/emPVB7/Snhqut9LEULKyNWWS9OT/nZxaEtRTp6xzszWFOOO+nmpR1y5L56eChp3it&#10;z0ETSKhG27APNKcwkShvVMuuBxBApRyo5TOwP6QHsfUR2NgQ9oS6gfFR/jdJSnGIRoEF3N2t4Oig&#10;z6LlTsh6+EgueTflpOXpawsHfm7lYgVrFXnLQq0vdqNqFlXsF+GLkLRoROWnI7YoE1E0lIPT46Aj&#10;fMPS41UJz5BtHGEsw9TZyKeQG1ldx/c//gl+QhDL/PD+XLFeGXNfQMwiXtSfEcZf/IrK+Ivf4q33&#10;PsHw9DL6J2ZZdweRkJyNpMw8VDZ3YHRxW4XAPHfjJZy/+RJ2zt/Ghdsv4dF7H+LBW+/h5oNXsX36&#10;AgZHxlUYzLKyKuXEVUkWFReVso8swl+VU+1UZrOjzCaMWUQh788fVz8B4v2yP2RdT5Vc960h633I&#10;KvAS1HKMlAbui/e0bKWIF3WDFMJ4f+nTPoxVOMzWZoKySy11kaVNfTJnTGU8OTKq8hm3NDTqYVxT&#10;iyYBcmU1VCamxzBua2pGAxtwfVkp6ktLVGmQACWEs3LiqqxBB1VpPyE8NTaG7rZmNWTpRwBrvKW4&#10;IsjfC1qJeRrohmAdoSwVwNMetrZiXcq8mSU8qJ7DwgPVfLHMG0sCfK3OD94+blTG3ihmh93QVKMP&#10;9EFVnMltOi00UcaJCbFo5HUusWLMTE1hfHRYrXkeG5XC/cdFskqN830J2TkxPqKOk/2Z6UlMTVJd&#10;8LUU+e4w1cUAO7NBluGhAVUmqUJkTlYAL97U+0Wijsn5+/u6MEDVMjHcjeXpYazM0OAZ7Wfpw9zE&#10;ECaHezHEZzHM44Z629FPg6CXcJfS096iXsu2q6WRoKlHR12NyiHdUMF7X837XVdJIBHgvA9tzVKq&#10;Ffx7Oqn8qU47Cf/mxgo+71ac3N3C0socQaxBKBuagFYAK2uKBcaSkUnSI6alRyGRMI6TOfB0glOc&#10;ttIieF8J1qRgAltH5S1JIwTAWiQnBRFwkfxuFIry4lHIBpocrUVMuB+iI/0RExXwdZHXkVTi4hUt&#10;+3EEocxFp8YH6+Nd5yUjn+BMjPBXc9BJccHq89hIfj8ykPAPgsxfJxLyEhpTQomq5WY0SATYMtXQ&#10;QGh18D4MD/B+DrSivqmcRlspmlur0cz3JeRjRyfrNu9XDI04P50v7Nk5evg4qOV2as5PhqhpPMoI&#10;TpCO1xsdAncqQis7Q6pdmePTezwLkD0IcF9vK9jbGiinLHFCdHASz1n9MLZsbfk9J3aIQf42KMry&#10;Q1dNNIYakzDYnILx7hzMDJSgNEdL9e+I2Cg7FGZrUJIfBn8/ceAygr/OC1X15YQrwUqDUrygewla&#10;gW3XQBdaaCA2tMr640qUVBYjtzgHKdkpSM5KRHpeGlVQBlKz05BN462qoRpd/H4r234JlUM+lUNc&#10;ciohHABPPx8CWaYwwhCXkqBgrAvXwsnFTjmRyZpnyXm776jlqbGBX7A9IWwMc3EacuB9caNx4m4C&#10;K+cTOGb+PF6gij0o63gJVAl0IYkaRN2KypVoWgJa5U3NrZGZfCbv672uBchSFKi5Fec5MYDkHstz&#10;EC91SSso8ZdNzJ4jhJ7i54f4rHjPtJb8DQmdqVe6B4+IMv5bAvdv1L6hCVWtlWRDEg/471Fty3F/&#10;/zWM9yEtzlpPP/N/KMcvGf6WOWUJJHLw8FP8vRd4Hgn6cYh1RnJhWygAyzC0LNUURzZ5X4ahZWti&#10;QWVMI0VyQts5SnhgGhqihk30iSWU85bRAdaZg/yPx2mEmcDR6QgMCH57x0MICrEk8CX703eopg8p&#10;o0+mRGTJlfgryNIqMVgOy3polT3quDKcJF2iuZ057FjPfQNdESge8xpHFfDDlu9Zi9e+K40pL2u4&#10;+PAZ0xD0jfZFBI3ZiNxkaCmmQtKTEZaZhuDUJASy3YhDlxRdYhSipQ8mg0qa2rG4cwYf/eyXVL16&#10;6Moc8Sc/JYSliEL+kmAWpy7CWpJDfP7VH5Uyfvjae6zTM+ifnEYdARyXkIP0HLbd9n5Mr+1hh2r4&#10;wi197uLtczdx9f7reOm9H+E+YXztxYdY395Fb9+AUsQyZ1xTU0dRUoOSkjK9A1eZeJtmpetBzFIm&#10;W4JYwViVb1RyHVVxPUsdFbLs74P4LxUB9T6Mvw1lBebHMN4fqpZAIeJRLTDub2slhKkM+/rYcfdR&#10;EfapYerJUZkzHlJZmipLy1ArQ9FsrErt1tdREYo6bFdqWc0Viyreh7HMS1dWUEULjKvRWV+vfmOU&#10;YGtvbURidDCCCWMPWmAerrbscHRKKYUFe6lOOiUpDF5eDlTG4mVtz45OMr1YKzWsvGMJ5JCwQD2M&#10;fd0RFqalwmzi9fapFIe5Oelq2LqgKJtwiScc0jBIw2Jz9xQ211ZxemOdZQM7q6vYZllfXcb62ooq&#10;qyuLWF5ewMqKODgt6l8vLWBhfhbzczOYJpgnJycwzv8i4B6lEhEgS3QxiYa0D155X4ocIyCfn53B&#10;Os9z48Ie7lw6gxcvnsbt8ydxdncFe1sruHF2h9eyQOU+jOW5KexuLmNrdZEGzJB+SRXPOzkySEhT&#10;wVPN9CrPbKpz2bLItkvWRlOJDxDkA71tVPVtVOBdGCP8pezvz06P4PTeLmbmJhASoUF4lB+BrEEY&#10;iwxJ19UVobw8W5Wy8iyUlGUil4pShqcrqtiBV+cilw0zMysaRYWJKGbJz4tDWUkqKmXJmHJCS0Ie&#10;LelM8cLmM5N5Y4lRLcPIEsFrv+hhKvs67mupWEOQkyJBP8KQTvWaRtDmUMHmpUYjO0nSTIYiJZrA&#10;jg1GUhThr+aeQwhnfxpyHjT0xJmL8I/SID6WwI4N4DaAKjgc2TmxSEkPR0paGOtFBBUujQEeJ2uQ&#10;cwnwuKRYwlijlg9ZWMuyIuk8jdmJUvk5W6r18IGEdWhEEFUJVQQ7V4GrDeGqcvaKOrY7Ck8Pczhw&#10;XzpDUc4SvlCKfG5OADkSzr7eNDjdrBEf5cV744GUFBdkZXvSMDFHWqwTyrO1SI/3QGFOEJJjveBB&#10;ZePgKkn8zVUKw7r6YtTUliAzl1AtykJ+eSGKKktRJlMmTXVo6WD7pDruGaCRzTo1NDGOYdbbwfEx&#10;DLAMjk8Q3iPopBHe0t2DisZmFAmMyysRGZ/IztmXMPaGr9YP4bGRSMpIVUPVAcH+NFKcIRHzbGkk&#10;O7rY8j+bKY9hCxob3oE0UhxPwIBgNLM9Dls3Q9h5GsGexcqVBooNQcP7coiAkIAWEhdaVLEsEZPc&#10;vKJ8JSylfiiaICJsBdqyL3CWJU8SP1pigstcvQTtEEUqQ8YCYoGQbE1MnyOojvJ+yTDwM4Tu/0mY&#10;EqBqmJpwPfr3BPM/8Pe/x2fM3zWTBP0C378n8P+BMJbylF4xn6DqNfwnHkN1TpV94MDf4tix7+Aw&#10;wXxQHMC4v6+qlZEgS9QIPTFYzK1NFHCt7Vk/WEcEhgrGVK8yXK2HsxH3ZS6Z0OZrGaYWGMsadjt7&#10;qnhTGim8DiNjGiInvsvf5n0zeB6SL/vgwe/wtR6+x2jkyJz6vje/QFnmsg8deQoHDoryf05la7Jz&#10;s4Srvx08dHyOEiTEywbWjsaQFIo2NAqsHGWI2gLOkuiDitk9wB6aGBrr+QlUxRlqbXFoSiKCExMQ&#10;FB+PgLhY+EZFwS8mGtrEeJVAIrmwDNXtgzh15TY++eo3LALcP4exDFMLjMV7+tMvf48vfvMfVM//&#10;ho8+/w2u33kF3cNTGCCMy6huBcY5hTVo7RvD0u4ltab40u1XcObafZy8eBu3Xn4XL33/I9x7/V1c&#10;Us5bG+jo6FKe1BUstbX1qCCUi4pKFJD/qjSdHVVmBoGciXIpOVmEsQBZhq2zUcWyD+QqAnl/2dNf&#10;AvBfWgb1ZPlLw9T7yrj5MYw76mrZsVMxEMQyTK2yNnV1Y+jxMLXAWBSxwLiOEr9B5o0FxlTG3fye&#10;zBu3NNSjngq4To6R6GBKGfN3BMh8v5k3or2xiWDoVcqxpaUJOjZwbzdH+HpSGXu5wcfDBUEB3mr9&#10;qKiiyHAv+Pk7w9/fA+7uopIdoQvSJ4NISpJUeLTU2YknsGOWxPXR0eHK6aSrux0FhVlUc1QAGcmq&#10;SE7j9MxU9PUPY2N9D+sbu9jakrKDTZb1jU2sr6+rskFAr6+tY3V5TV+WVrG4sIBZQnh+YQYLC3OY&#10;4/7MzBRmZ6e5P/0YzuPq9drqCtZWVrG0sIiFuQUssaywbBLsF8+exrXzZ/Do1jW8+9IdfPDKi3j/&#10;5ft4/fYNXD+1jRund/Do2nncJaAfXT+P+1f2cGF3AzOj4xgZHMA4QTw1TvXOraxrnhoeVmV8rJ/Q&#10;71WGyOToEKEv3tIDmJsew8biHJYkifz8JBbnuJ2dwuLsBI2CGVw5cwrzE8OIJ9hi4oMQFu2HAJ07&#10;Uqh8a2rKUFlRjHoqbVkTXVaWS+hm0gBrptHRg+rKXII3U5VSGjwVpXmoLJPhY9bVijzUlBLiOSmo&#10;LMxAdUkGmivzWUfyUEClXUzFLUFDxLFNnNxkf7/sv86kApeh5NwsSZ4RhYridBWOs6uuAN3V+ShM&#10;j1DroZNZD7JSY5DNYzOp6LOkpEYhgzDP4Pdk+ZrEzc7JjmVdiCCAQ2lARCmnLfF4j4jwgzbIncDW&#10;Io/1Ji4pjurTk2A1V179sgRFPF7t2Dm5uLPz8nYiiANpvARRVZiqgBUqYINkWJIsTQ56OItKE+h+&#10;e9h6/7UcIxCRoDap6f7IzPREbAzBHGuD9DQ3pCV4IC7CBeEhbnChSnFysIA74e/K4uJiqf7b6uok&#10;VtfmWe9mWW9XaUAusg6vqnrYLcPSNM7GacgtLkwTyD2oa2lGfau+NLW2oam5GY3NbMe9BHbfIGHc&#10;gKKaaqqQFpRWlEBHg8MjyAv+VMJxSYlIzUynMo6Cb4AHvL2cVFhQR1kRoYJ5iPrjf2dHbyVOSZaS&#10;n/mYAqyV/TGCXcItEkAqe9VhqmIZYpakB0fVvVDDzGYyh6yfIz4sUCXUTlApC4QlkYQA+Ci/Y2JF&#10;Zcjj5RzyXfktMXjs+TueHqZqOPqEMVX048hVMnws88MWVJeijA8f/1se8xThKt7PhBRV8aHDf0cl&#10;/QyfoyhQGeWQGNNPE3Tihf1/4MjRf4IJf+/IEVkuReizPPfC33wdJOQYr1fCacpyJ1Hr+rXnz1Gp&#10;ypI3cdATvwHxZqZxwnplZ2+uVozYsZ7J2nEHqlEBs5ovtiCULY7xGp/l+fShN2VJlqh9G9ah4wTq&#10;gUNP4wUq8UMyLH+MRsRRXqt6rS8CZvm+bCXGtnh8HxUPdeODsLQzhouvDZx9reHu7wBHT1tYiGMZ&#10;r8vMVoopX5srdWyn1LENXLWO8I+n4ZoTj+i8FIRlJEFHw1UbGwNdXDwCY2MREBOjtsGJiYjKoAgq&#10;rkBj3yhuPHgFn4sHteQm/tlvv1HFUmSoWtIminf1V3/AF7/+d/yYgP7h51+pOd+uoRF0j4whp6AM&#10;sQmZyCuvQyfV8vreNexdvYcLtx/h1OX7OH35Hu698S4evft9wvhNnL92k0JjGc0t7VTFlaisFmVc&#10;TXEhKRSL2J89AWNVsjKojNmhEcgqGMh/gjGLLHl6DN0nyz5wn9z/S+XJueNvw7iFMG6XRBHtbV/D&#10;uJsg7uno/BrG4lUtjlsVJaUqn/HXMBZlTBB3EchN3BdlLDCuLS5h4W/tD1PzNyQsZltDAwbUnPEI&#10;GuprEeDvBU9XWltervD39UCAxhP+Gi94eTgjXOtLlRSiljE5OYlLvjlVspMK3CBp8SQ8Y2ZmAhWW&#10;hOLTsjP1QXxcFNraqBD7uqjk8lVs6sLiPOQXZCM5NR7ZuZkYHZvCyd2LBDDV8eY2trcfA3ljm5De&#10;IUi3sbK8gUUCeH5pSZW5xUXMz3NLoM7OUh0vLGNxcYXbJVWWCez19U1+f4vn3MHJk6dx7swZ7Gxv&#10;Kyhfu3gB773yEt5/7SEe3ryE09vrOHf6JO5ev4KLJ7dwk+r09Ts38P6jB/j+S/dYbhPQd/Da7Yu4&#10;corH7mxiYXISMzRiJFrY3NQUIUvDgGVpahqLU5Mqfd4aO+WtdSrptUVsrPKzRXbUy3M4ub6ClcUZ&#10;zM6M8TvjWJ6fxt7uJm4Q9PduXMDq/AiBF4VQKi0BcVCoJwqK0tDFjlzmumtryhWMW1qq0dgoYC5D&#10;Q205aqvE21wMtDLUS3QycUKjMqskjEtk/TUVdV11AZqpsPvbxWO/Cg0VuQR2FqoqWL8rc1Am89cs&#10;4n1eStjK+y1NZaipykOhLC/LS0IJFXYRt1KKqcwrCtNQmZ+K8oJUvk5ivUxDdUUGP09QIFbHyXK0&#10;zFi1nCyLhoUUgXF+fjzVPJVxaijiE8SQC1EGXbSMxFCx5+QRNnGR8PVxY6dnQqgYw5wdo6WVwJYw&#10;9JJlIC4IDguALlSjVLEMrwpgZQ28s5vM/ZnCwUkKVdFjAO87eUmnLPCQ9wXIshzKycUEIaF2SCOA&#10;szI9kJbqQaPCF2nxPtBp2Ak6G7FN2MKL4NP4sGhs4e3twP+WgtHRQYyzXozQOBse7cHgUI+aPhkZ&#10;GUL/QC86e8WfoQ0dbU2o4DPLo7GUQfWflJmE5HQaqmwjeYXpaO1owsDQEGpaWhSM82lQR7JjlTlj&#10;zyA/BMdEKhAnpaUgRJJqROgQFaVDQICncjoSD2E9jPUqT59/VxyP9FHHJAG/Ke+T3CvJ+6wfin5O&#10;DU/LsKoB948aUs2qlIj6ueEDVLlSZIhVYCzZmWRr7cT7RsPHwuGgcmTykOxXdgdoVLnAnurW28WI&#10;/YopDHkO/bnFE1myFsn3v0d1Kur7u1TJf6vUrqHJM1T0z1Fhf5fX+12C9SkCmGqXYH32ub/Fd576&#10;bwTt01SmL1BZ/i0Oy3InquHnnv9rvv47NUwta5affuavCea/w/PP/y2O8rW5yUFVJNypnZ3UC4ma&#10;JkFcxEteUkhaKoPPjvdPRmEsbY3VkLWRiXjXGxK8hxVolaKV1IgnnlV1x8CAEH5B3nsGz/N9SZfo&#10;5MLv0pA5YfiM8kmQNety36XIM5DvyzppcTST+WgHGnROnlaw5jVZ8LfN7MzVkLUAWIC8vxV17OAh&#10;HvD2cNeyn47TIiwzEZHZ6QrGWvGsj4tDSFwCtFTHQdyXbWhyMuJy8pElWf5Gp/Hwze9DEkJIUI8/&#10;g/FPBMYyRK2fO9bDWHIY/wbvf/xzLK6fpDIeRQcFYVpWARKSc1BU1YTeCYqbszdw9vpDnL/1CDvn&#10;71Idv4SX3vmA5V3ceeU17F0U5y2JvNWMMsK4qqYK1azbZeRScXExqqqq8Fclaakoy0j/Wh0rhbyv&#10;lAlmgfK+WhYQ7yvjb8P426VW5pbVcPbj+WWWbwNZyv4wtVLGtA4ExgPtrRjq7cHAwIAaou7vEAeu&#10;AbW0SaAsEP5GGcswdbWKTd3T2cWG3kblXIM6QrdejuF5a0uKVamjQm6q4O9UV+rDYVJ1j42Norap&#10;BppALzjbW0Lj6YxAKhFJCh8VGgQJ63jvyjl+PxtW5sfg4+Os1EtQoIt+XWti+OO4wCEqR65AOFgn&#10;Q9dRaG1r5vW0IJeGTAHvWWF+DjvhDKSmUIXlZGKFIL1y8TrOn71EoK5iZW0TK6ubWF7ZwNLyOouA&#10;eA0rK+uE2wbVxtbXZf1x2SDEN6mqNzZP8rWoasKc+1ub8t4W4U4wU13L95eWNgjELVy5cAkPqH5v&#10;E8w7q/yM579z6xbeefSSAvD7r9zDB68+wA9ek3IfP3rzJXzy7qv46Qdv4N0Xb2JzfhHLVNpry8vY&#10;IODXllawSiNhY3UZp3Y2cJpFwlpusywvzWF+borqeBI7m8vY3ljG0vwUj1tTkN5Zn8a963t45c5F&#10;vHLvCrq7G6EJ8kREdCBi2NjEw7i6togdOg0nUdv9neiiepIh8onhfvTwHjdU08CiYm5tqEFnSwPa&#10;+HlrUy3rRzlqKorQWMfnXk/DjyAe7m/mf57C9uI4poc70N3B42TZWC2NtUaBfAUGuurQ31rFeleL&#10;wY56dDZJYnvWnxrW3Zp8GnzVaG+tIHRpqJYT5AS9lKqybOWkJe/tb5vqitXa7UIBeRGBTRVemJ+s&#10;wC5FIovJenCJIpaeSsgQwqlJoTRIxDs8A+GxEfD2c1fDr9Z2FoQI4WJ+Qg1Re/k6QxPgjrDIIAQF&#10;+0C8Y82o0iysjrNTPcE6banCENo6iAJmsRGVLEpYEjwQ7oSvqEWBt0BbOmbpHCUHrrePFcJCHBAZ&#10;6oikGE+kx/mgIFWHchoPZbkxSIvxQ0asFG9kJfmjsjgFTQ3l7Fzy2Llk0QBlfee2icZME+9rhTyL&#10;RrbL5loq4QY0tTehtasFXXyevYR2/yjb+Rif53Af+gjv9v5+VDa1qKHqbBrefuGh8PDXsG4EIILq&#10;J5VtKiE1FSHhQWoZosyde3s6woMGio0DO26ljml8ECoOVFQSw1vCXUqMbfmfAgWZP993atPPbVLl&#10;ErBHCLQDht+FEdWkrNGWueT9eeNDx55SQ9lyny15Hkl2YGtzWCU1yYmn4RLvgpQYJwT4GMFGQmUS&#10;5g7icU4wmxo/hdBAO5XByNbmBQQFWMDD7QS3NrCzOYpnvvff4eluhMLcAGi1llSP/4h/euqv8Y/f&#10;+W/c/jd87+m/VmA2oKI0pQEh0bpUcA8WUcqydlkUsgwfHzkq88c8zuwgHOwN4e5KA4XGhjGNDEl1&#10;6EsjSsJfmlvLciRrApTKk/9H4p3LqIvkyBa/BFNzA943yV8sMH5KOYcJTOX+yVzwCwdlCdWzvIbv&#10;8XP9kLw4rD33/N/z9Xd43AHY8vfF4JPjjx57noYFAX7gKZ77iFqx4uBqDUvWbysKHUvx4KZCt6Jx&#10;IPsCYilWfH42vEYHdws1X+wd5onQ1FjEkFHhqUkEbhJCkqiOExIQQiUsUA6KjkYIX0empz+GcS0G&#10;Zlfw9kefEcb/hh//5F+VY9bHPyV8pRDGEuhDljR9/HOJR/3v+JTK+KPPf43vv/cpxmeW0TcxiZbe&#10;fiSm5yAlI5/1sw0j81vYJoDP3XiAc1TH22du4AoV8mvvf4BHAuOHr2B37wKNU7Kmpk4NTav5YvKr&#10;hIamwLiB4vCvBMRSnhyu/hrK2d+AWJY/6UNm6oG8X/4TiAW4Csbfcvb6Foz/K2XcRmuhjwAT1drH&#10;BtnbycbZ3k04S3hHPYxrqWyVMq7WK+OGCnHg0gf96GxvZ6dbg1qCvZbH1PKP1ojnN9WxDFc3Pp47&#10;bmuQecw+WvMjKKOa0gb7sUOkJUUQBHr50jCowN7aHGYJgeWpAQx01iAxWodInS/SE8OQQFiIc096&#10;qixLiSV8IxEbQzCH6xAY6I0kgrmpsR71zQ3IJngTE2KQmBJLiypRZW2qqCjBhbOnceH8HtYJ3a3N&#10;U1ijGhaoCkw3t05i9+QZ7J25gFOnzmLvNPf3zuLM3jluz+EU90/xvZOn9rC9c1p9b00U9QYhzPOs&#10;E+xra+sEOeG3uIDVjZM4c/k+9q49wvwGIXzyEn743vv48tNP8flHP2T5AD/5wXv4/P338ON338UH&#10;b7yJd19+BW89fIA3HujLo/v3cPrMeUzNbWByZoOg5fnnaRUurxCq/A+E8cbKAjaWF7E0N00AT6n5&#10;7ZXleSwIkGcmcHJ7jQbIGRoJa5hfmKVCnsQpvvf9V+/j3VduY3CgFYGhPoRQEEKjxatag5qGUsK4&#10;H4N9XZgghOcnRtFPhbUP3z4CeYrKa1qc1zpa0dFSj1Z2/AO9HWr4+/TGPGZHWZ/aajHS18xztGGy&#10;vxVj3B/sqcfMaCfW5ocwO9aFlal+3Nhdxa3tFVzbXcK5rTlsrYxhaKCJQKbxWFfweBlYFZq57WwV&#10;L3PW3YYS7lfReOQzl5Ci5blorZf3S1mHa3mtrI+VRVTbhSiXfNPFOSgpzFJFPM0lf3RBnqSBTGRn&#10;LB7c6cjKSUVYdBgVsLOCsZ2TNTtIEyqp4+wsraiKneGjcUNUbCi0Ib5KGVsRrBIlSWDs6WvCYg4X&#10;DwnnKiEPJYevhSoSaUmCdciQtigcgZKHlw2hZktgHeYxxxAV6YD4SFcF44wEX2Ql+BHKfshPC2U7&#10;T0BGfABS4/2o+sPYXhuxu72MnZ1lle5wdnYMa5szuHBhDaur4xga60NLZwca21rRym17dxdhLK9b&#10;0Mw22yrPs6cNLXyvc6Cf+30oY5suqa5DWl4+NGEhShUHhOgQm5SIDPYvcVQ8foE+cJf4xR6EsYeT&#10;8i63JUis7MRTWByWJJiF3oPYyPSoiiQlsbplONqEik0Co4hRItBQMCa8ZIj6iLFkEzqihqNlXtiA&#10;qlJUsSSAMGSRrEwyh28iaQkF6lYvwN7uENUwi+1RmBN8llYHVfpKd8JX43Qcof6WCPa1wjGq3O8+&#10;838qhWthcYD3+zk+4xMIi7KlwUQ1TsVoII5YBOyzz/8D1bAkghDl+084LMO7VMOHVZCQfyJwCb8j&#10;/0QAynzxP+IYv2vBazMzk7CaT6s141b8Hxb8T8ZGz+IEjQlnQtjfyx7+Gkfogt3h4maphqzFf0AU&#10;s5evi1LIsoxJYCwBQGQ5k3h6SxjO/VCcopTF70AUrsyJi0EjKljmh/fniw3kN3lfjxwVlf8cDAwl&#10;qAzvLwEuc8kmsl5eljO526uyD2BbFxoorjbcl+FqU1jSQNA7cNmwHjjCizD2jw1DmID48VyxLiFR&#10;qWEZmtay6ATIsqU6jsnKRlFDKxZ2zuLDz3+hoPujz/+VQP6tKqKM/xOMf/Uf+OSXf8KHn/0ar7z2&#10;AQZGptE/MYXqljbEJWUiPbsItW3dmF49jZOX7lMVv4TTl+5g+/QN3Lj3Gl79/vt4+NY7uHn/ETa2&#10;T6O7d0A5bFWSVwLjKopKAbH20/t3AAD/9ElEQVQAuampST9MLUUPZYEx4fu4VBLGUmSoWooKDPIY&#10;yPsxrPfLf4Ly4/Lk5/swllIvXtUEpHhW62NU65WxwLi3pYWdJC3l/gGq3U70tHdgsLdXLWsSNSsZ&#10;m/aVsRqqfjxMLUEhOqmqmwhjUcYC4+oidoDymzJPXUYLhCq8qUpgLMPUMmc8TmVUjZDQQDS1VCMr&#10;O4FWrTeCfQKwPTuNf/74XfzhJz/Ae/cuozApDkW8Rz3NjejtaECNZBdKJ2DTEpCelqhyBEcT2BHh&#10;gcjOSkMzQSHBKMRxq7AoF9k0alLTU5HMCpTKe15Z04DRySVsnLyM9VMXsXH6ArbOXGK5iJ3zF3Hy&#10;4hXsnr+MnXN8LeX8JbXdJRBPEsgnT5/DloB4+xTWCW8pqwTyMkG8vL7FznAXq9yuUBVv7Z7H5Rsv&#10;48KNR+hhpcotLEVBcQlaGutwior1wtlNzE8NYXd9GZdPb+ODl2/hi7cf4Psv38Hi/BgmxodwcnMV&#10;/QMDWCDMb9z/Ec/1Clapyk/vncbtu1Tad27i5O4OjYAVGhcbVMYb2NxYU05oaytLWFmcJ6yXcPnC&#10;WVw8fwZrhPfmpihoHru+hr3dbXS0NSKIBk9whD+i4qiOY4PRUF+NwcEe9IrX9+gghgnebnboEzSk&#10;utiRD3R3YnV6DJP8fJB1QOJvj1JtLU4PY26iH4szo5geH1CxvCeoruV/niU4zm+v4gLB8eLlXdw4&#10;u46d5XGMEdTjox04tTWD87vz2FoYI7Rb0d1eTzVcg+HBZhpPMvc9ikWee7SnXUUdUx7irBNyXEdL&#10;LbrbqKgJ4/HeZmzODmNioF15ktfVlKCS6lHK/rIo9bpU1HSmWgZWUSyfFSOTRlxwZBic2EnZspOy&#10;d2LnZCVRkSQIh4VaTuSrcUdEZDA0/m7sCPXznfZOhvzOCXj7W7DYwNHTDDZOVL9q6NoENo6GsBZP&#10;aycj2DmbwM1dVgZYw8vHTgHZzoFKyt0MAfyuh5sxfL0t4OdrqeY/XdSSJomq5ISYKC/COBCF2bEY&#10;7m3E5vo0VtcmMT07iEne44mJYfXcWmUZHQ2mvqEudPd3oKuX0O1oUiNS1WwfFTVlKKSSzi7KQF5J&#10;PprZ5tv7BlBe34jCymokZmbDN1irYKyNDkd8Zhoy2Z/EsD16azwRQONXUk76+rqqaSRJ7Siq2MZe&#10;HJb0Q9YmovKsjsHPRx81zMrmGO/BCRVv28WF98BT1t0eY8d/kBA4wnIMFg6HYExQHiU0Dh59DscM&#10;xJtakuFLTmdJB2ioACRzoTIEq1S0wTNKXVsTSuZU0mYyx0xgHpbwlc//LZ767n/HM8/8PZ76zt/g&#10;6adlGPnvVWhMV7djFAJmMDL+rlqe9Mzz+vCWokKPEHSSQlGGnGW4WuAmGZsOHNTHr5ZoXYeP/AMB&#10;/AwcbKhEzZ+DhcmzMKMqt6exZSvrobkvaRfNzY+pCIIylC9BY+x5j7xogIlDqgSVKSqMQWycJ5+z&#10;AaKivRAa7qkc9IyMD1EV8xqoaA8c+i63EnDkO7wGvveCBDJ5jtA+QkOE4LeU6G7i4PUMTEUZE/I+&#10;EsTDQ8KpHlVOhAJib18HqnIrPgdDqmIjmPGZWTtYqTzFdi5msKDRIDmNHSRYi5MlrEUd03Cw97GF&#10;K0VTUHwcItIzlCIOoYEmMBZlLHPEAmIBcnBCPKLSUpFSUEyI9hKaN/Hjn+vnhD/66W9V+RFh/LEM&#10;U/+MIP6FfkmT3pP6f3D7B/zg01/i+p1X0Tswhf7JOZTWNCMhMQs5BeVo6RvG8u5FNU8sy5p2LtzC&#10;1rnruP3qWyoRxYPXv0+VfB9L7JfbO3tQxfosITDFeauyUsJgFigYd3R06IeppewDeR/E5ZnfKGQp&#10;CswyVP2EOt4H7f5rcfCq5nY/fOaTYTRV9C611Zf9JU773tWNtBAaeVGt1VXobmlmB9tLGPeroeee&#10;9k6ljAXGsuZYchkLjGXu+Js543oq4w525q1oINBr+Xl1ER8Af6dGlWIq41K17livjGVpUw9GR4Zp&#10;pZRDp9MgMSmKHUgfUhNjEBmkQ3xICMqyU9HXUoOm8kKUZCRjcZQquaNORVaSBPc5OclIT6elziKR&#10;tfIL0lWwhgGJ8zw1gcrqCnaqaQRwInLyspGZnY6EpHi+TkYr/9fqxg5WN/ewsLqDuZUtzCxuqDI9&#10;v67Kwso2NmnNrayfoiJdxeTsCibmlzC5tIyx+UWMzi2o1yub25hfWcHM0goWCOPpxWWM8/OphRXM&#10;zrPwe2PTSxifW8YMlfgcf292bZflJKZXdjCxuImZlU3CdRvnL12kdcdrWlmnsTCNSVG/O7uYnp5D&#10;X/84lrcu4Nb9d3Hx+kNcvfEi1c9lDA8Po6OnE5PTk7zWVczMz2KJCnlzYx27BPTZs6dx5fIZPLx/&#10;C7duXsHeqR0F7r29Uzhz5jS2CeXVlTlU1RSq9cXhUf4IC/NBXEwwRvu7qFzHCdh+zMwsYpn3ZHV1&#10;G9NT8xgfm8bIxByt1jH0Dw1iaGKS90jmqKnGxalNvManJgmLHvS3t2Gsv5vquBMjhOhIF0FOUEzw&#10;9dLEiCoTA108rh6bNEAu7a1hbm4QfQTNBJX1YH87OjvqWW9asDAxhL3NJSzIqAk/72irIoRFqddh&#10;qI/qrrkWM0OdVNoDWCeMBzpFMdMCbqhEU30FDcliFU2tvqaY+1TctTQUuV9dxrZRXYrGhipk5+co&#10;GLt6OhIqVMaO1gSKCUwsRflaqikTrVaDyKgQeHk7EzAG7AglTzHVmMYcbj6EketxuPqZwU1jBh8q&#10;M28fAtrTAh4SzYhq2dmNSpnFx9eRnaOsEpBzE1DsgDUaB4SESApCN0LZCuEh3kiNCyaAdYgO9yak&#10;JfuPJZISgvgfctHaWo7G5jKUVeQgn8o+h4aFJIJoaKxAT3ejKn0Drejpa0J7F42Vvna004Dq5v3v&#10;ofEk4TD7JTzt2CQaOrpRQmWcT2M7Ji0NXkH+8Nb6q/ni9MI85JYVITwmAp4+brxuV94HgbI7nJ0l&#10;4YGMBLDjJmgcXaxUcB4bAsne0Qh+3jYqub+tzVE4OhogKNCRECeMaKAcITQPCUwJFDsPA9h5HocZ&#10;4SxLg44bHsQJlYNYlgqJF7XM+x5TsJcY1wcOi5ezeA3rIWTC40zEY/3Yd2FEhWjKfTsqZmdnIypE&#10;ycj0D2puV6VJ5P4RGeI9QgV5iNeg1OffEezfU0XWEeuHn5/m9rs4ceIp2NgcoiFxnGqXoD7y9zzu&#10;u1TEL8DD2RCe/A1bqyMwJYBlmNpKnNJk+sLyGA0GiaZFyDmYwtzGkEaeCc9jBicX/XI3exokPoSd&#10;F4utvQENGx5ra0yV/TzB/13+/tO8dj2Mnz8gc7/fIYjF+/wQDUVxWtOD/xivVT9PT+VPg8VY1m/z&#10;9ZFjYlh8V0V8c3A0pQFkBHtX1skAJxqODrClAra257W42sHRw4FGpYx0WLKYwongtnezgavGDQGs&#10;86HJiQhLTlXwFRjL8LSoYAFxBAEdxXojryNTUmi8sW52DOHKnUcq4pbKU/wYxPtzxp/+VA9jAfUn&#10;X/4eP/n1/8DHP/sdYfwlTp+/RkNyGN3DE8gprCSMs5FfVouuUYm8xf7s6gO1vnjz7HUC+SYevPke&#10;Xn0M40vX72KW/XJLWwdhTAO0uk7BWB+TupDbCuW0+DWM9524BMj7+/tFYFydo3fgelIZfxvKT65H&#10;fnJN8l8qTy530hfxsKZSI4y7CGMVgUscuAjjbqWM+5QndS9fizKWdcZ1tDDqaGk0qDljWbfahfa2&#10;djRW16KupAxVxYVUGYVUxsWoEUcuGdompCUASHNtLZVMB2anp7C+Po/S0ix2PP4q9KJypIkMQZRO&#10;wiLGIispFeGBOsSGhCI3JZHqqwW3Lp2h0mojLLRUbyFqHXFiYgIiIiIQGhaKPN4X8Rwdp5IrodJJ&#10;luhUvHdFJYVISUtGWkYaumgM7Oyexmkq3J2tUywncebUOZzaPYeFhS0sL29jg+pW5pFXVreUo9cG&#10;yxaVsLw/MTmLLb4+Q6V88wqV6bVruHH9Ku6+eBdXr17HwvIaBienMDk3R3W6hdNnLmP37AVsrK9j&#10;cW4aQ7yf/cNjhNk0xqZmMTzO94YmMTBAeA0TcqMzfG8KEzPzmJhd5HFTGBwbxeDoOFXOGAZZMYdH&#10;pIximO/3E8jiRLaxvs1jRll5+9DL0k0Qjol3NwE9w99dFEhvE/zrK1haXcL27hYuX6LavnJeQS8l&#10;OQTBoYSA1gMJ8aFYXZzCqY1lTI0OY352gYp6C81N7cjKyqExlIMklXAiDZd316hUO2joREOSB6zM&#10;j+LO7cu4dv0KAb6Inq5WSGaoa3sbuHVuGyeXJ7G1xOsa78XSzCC2VqexvjTB36GCJkjnJvsxO9XH&#10;OtJH8PdhnsdMj/VRHbM+jnShg4BtrNeHK+2mKu5q/yaMaV93E2bl2J5WtDdLpDQaj7Ulj48vfxzi&#10;VNZhl34d9lQAXVNZwNeso/w8ncpYFx4CJ2fCw16fmMHL0wYOdhIkwUrFpJYRHVHGbu4O7Hgl0tZR&#10;qrsjcPQyhlegNdz8TOHgYwBP7rt7myEs2A4tlbFsa8GICDWjsjaGA+FtZS3D2nZUiFaEmUT2sqI6&#10;soQVFaCF5WHC6wR8+NvBWjcE+dsjNz0EpflRyMsIU85qU7yH83OTrDPDyrt/eXme7WqJBtkspmfG&#10;MDk5oqYqZiWn8fQoRqeHaDj1qznj9u4OQrmdirgVLd18PTCAhs5eVDS0IJ+GdwSNV0+tL3xCAhGe&#10;GI/s0hJkFuUiKCxIzaf7aFzhF+Cm4gA4Esa2BI3MqUvwD3sVLY+GCIHrHyD5eE8QTIdhTRhLcXAw&#10;UGEsRb2ZEFQnjAmME8+ooWhHV94bVzF+ZF3xQUhOYpnrPHTkaUL3sFqWc5wq1dFNVJ2kOPyeWr4j&#10;0BFoi7exrLUVGMnWmJ+JqjUkmE34mZE4QRFK5jz+4IF/wKHn/hbBXnYI93OEJZWtwYnvEKhPE1zP&#10;8hk8R8g9q7ykzSyehafHUQT4GcPVWRQ43+NnAmMnBxpfzjRGxBHKjOrd2giuLhZw5/OU6QsJB+oo&#10;XsncSixqK4JZQvvqX8tSOBOe/7iqSzKkb20r88ZH1NC0pGuUZUkyJC2KXV6rACOPPazlGNmKt7Q+&#10;lSOhTENEhqyVM5fh9+DhYoDQQAeE+dvBnQaAhawQ4LPykOhy7la85zQOXS2pjqmGqY7NCGt1jFLI&#10;VjQc7eDi4YQA1vloquKI5AyEUhGHEsRhBHB4cjLCZM44Wu/MFZaSjPgcGm8V7O/Zvz14+z21dEmU&#10;8I9/8niumGCW8gmLLGOS/MWffPUHFZNaljR98KOfYnnjJDp6h9DRN4SMrEIkJuegsIqcmlrCzsWb&#10;ShWfva6H8Znr95Tz1svvfoAXqZD3+PkYhUxDYwthXIea6gYKQAn8UUnxRkbR4JQQsl87cO2XfSW8&#10;D2E1TP14qFq8q1VmJ0JFBQQhcPVF9lnkPRYBsbwvGaCkfKOS81XZV8eyFlmCg6hCC6FBYFxRgc7G&#10;JvRSGQ/0DaCLFnJ3uwSm6FWBPwTMAmIpoozVMLWaM27Uw7i1TQX8qCN4BcIVPHd1oUQDowIhkOV9&#10;UccSy1q8tKepmiYnh5CSEoXKikJcPLuDjsYqxEWEIiqcHRY7gJAgP2g83eHl4oKm2ip2yP3YWJlR&#10;w7cC8aTkaMQlRiIhVaI3RWCwqwk3L8tc8Iyav+xsbkBtZRkVdAqyc7OolLNRxA5lYmoKq1Sx84ur&#10;WBZHqo0tAmoTS1SkU9PzmCEAV/j+IqE6J4p3Ze3xEPQmFtc3lGKdpTJ+9PAB3n71Ed5+dB9vvv4Q&#10;29trOHlyGzdvXsP88gKm2TmeP3dWAfrU6bNYWpjCuZPLhPcFwnOBwKT6GxAP2DGMjlOBjo9iRKA7&#10;PKSWX0np7ulHZ1cP2ju7eU07uHz5IQ2BM+jqoqqh2hwaG0H/4ABmZ2apcFf5fTnXMJUy32eH20kQ&#10;tne1obO3k9Duo3qdpHqewdTsNOaXFjA5NaHWe2dL/GvxPGYJD/UhpKgYCbH6WgFcGxZnJrjtQEN9&#10;A4HchtaWFlzcWcdnb7+EM5uLaO9oUUOikjpyYWYaWwT+lQtncX7vJFXyCA2oPsJ2RGWlmmIZGx3C&#10;BK9dUmlKcJSFhWmCZFp5e0+OD2JiXEA8qBzIBgc70cfS39uOBf63c+KEtjSNnjaq4d5W1tcOdDSz&#10;XolzUlMNr5ngZV1qbZFgHlUEcTk62+pZpxuopKnIeY8WaCiNUNFLSNZ+ia420EsF2YHq2kokZ6Yh&#10;Ki4a7u6OSkUE+rmguSqb9TgFvuKwREUYSuMxgipBgC05bAUSZlRAMgRr72YAHy0hHGQFK2fxmj2O&#10;jDgNhupz0FOTgjwVVcsDURFUlFQedlSOEr9a5pLFmUetVZbkEOI04yZrmq1VPmMZ0g6P8EZWZgR0&#10;VJYxEX7o62pW88U7u1LfBjA02qlSKPb0dtBY6+P961VZwQYHungf2aYHOtBIY6a2tRq1LTWobapC&#10;VW2FWubUSiO8urkdxZUNyC2tQHRqEjShWrWkKZb7eeVlSMhKhSbYD76y1CnQAyFaL16XBP4wpwFh&#10;qtYZO8q8owzJ8n/5+FqpPORBgfYIDmLHTyXs7mIKD/43OwLZwvowFa94Tj9NGO8vzRGIPK+fXyZM&#10;jx5/FoeoXI8c4XHHZF6UalHmQY0kyxVBTuWsD/zxAkEmy8mOqeFrI76W9cf7Huzm3Drw3jrLNIHN&#10;MdjytanMUcv8MYFqThBbmD4LW8uDcKRKd6AKdrDXJ1SQuWgLwtja+gAseaw1DQV7axoVNDBcqPSd&#10;3Yzh4WWOQH9bBAbYwdPdFD5e+hzF5jaSqcqAhhcVqbWJCl5kY2tO0OunPkzMDJWzlhRjUypcEypp&#10;sxP8P4fU/PCBQ99R9+XQ4WfwzLP/gO9+76+/hq+AWAAtsJaherkHR6jiVSapI/r11jLcruJlH3kK&#10;BgS1cjQU/wUC2I7PQnIBBNDYC2N9TEnzQ2ycLxU6DRMHXjsNLCuqeEcqYy8aZrq4SEQQtOFUxmFJ&#10;yV8DWVRxYHQMdLGxCEmIU3BOyClEUU0LRubW8NaHn+vnhL/4LX7M8rUn9b4y/rkoY24J489//R/4&#10;IY9554PPME7odg+OoqWrH8lp+apUNnRiYmkHJy/doSp+GWeojtdPXcGFG/dVqsWX3/4Qtx+9TgF0&#10;iWJlCrX1zaisrFUgrq6uR3FxKQoKS1BT14Qh9rsKxvtD1H9JEe+XJ+eOZZnTPnj/y/KEYn6y7M8l&#10;y7zxn80jE8b1xcUqTnVnQyOVcT87tyF2XD3swDrY2CUkZB/h1qpALOpY5oxrK6pQSwujpY7KhHBt&#10;5ecNVVUKutU8X4XMGRPGAmR5LV7VAuOWenaKVNGjBM7GxiLq60tUsoi56WEUZachOTEG8fFRhHEQ&#10;fNzcEBMWgTdffhl3r59HdnoEglhxgoO9VFL45JQYREYFIzcnFVsLM9hbnMPcSD+WF2f4P9pRL8tx&#10;ZF6sIFMtbcrO45aKvbe/n8Cl6pyaQ//oJPqkjIyjh6qzs3uAHdkQBofGsbQkzk5LSoGOjIxRacxR&#10;WUxTpU6wQ5/EuVO7uHvlNG6e38SdGwTPxR1Ce4YA7aTC7cOlC7u4f/sSO8ttNHf0oaSqBsXlJSiv&#10;lMhP9ez4ZRG63t2+pKwYhcX5KCjKezysnsZtJpV8KhJTU1iykVtUiaKyOh5TqpbfZOTIHHgyDZpE&#10;ZGSmKqNDwn4mp8WgsDQJFZVpyMtLRGpGLHILUlFUkoV0QjdVkk6kxLJTT0J6aizi40LYAIMQHeuP&#10;0DAfhIWx0ek8ER6mQWy0Fukp0cjNpAUcEoCQYH0JD9Nhqp9qd2sKHbUFVNXRyMiWEJNJyC9MVqn1&#10;8osy1bBvnaSQrClBNwHQ2V6NllZ2/k3laGirRRNVbUsnAd9K46mzhQZEF/oJj5ZOGncEhDgWjU6L&#10;qhuj0dKPHirwLt7f3v5ePiuqOX4uOaPFWFilApQ59i6+38H3e/t6aND0cEuQD3BLQI1OjWFxaxMd&#10;BHFhNa+tuQX1tJzLaFiWlFUgJ1/mROOVA5esgbeztYGVlQ1MjA3ZkZuqdJExvCcShjU2LoqQdFae&#10;0AaGR3DCgErOUFLbGcLOzVCB+AjV11HCwpX7EaG28NNQbdgcocKmImZn7elhDydJhShzyQSFOHaJ&#10;KhLvawvLE3xNKMu6Yqrj/YxIMq/n7GWFsEg/ZGcloo6qfrC7Bm0thSgtSUVxKfuQaqlHiawDeWhq&#10;LEVNbSFKKmiMVuSq1InFFcUoJ4Sr6yrYWVWiq68PPcNjqGnpQHFNIzIKS6GL4f/TBcA/QofErBRk&#10;FRYgPDYK/rwvEn0sWOuNAG8HOMn8MJWdhSS8sJY43JJvmYqK1ypLtjw9zODlaQZPbzN4eJvzPx3n&#10;f5IhbSpC7ls+Hkb25HuSr/ewDKmyiNe1wFQti6J6PnrsWQVmQ6poeU/gI0rwOAEjqSgl85Uk33B2&#10;1gdqke/LfLKNONgRnDKnbEaoylyune1xeFDJuthThVochBuBGuxnB29eg0DZ2uJ52FkT0MZP8ZiD&#10;CNKYw8uVilaB+3le5wEYU3GaU3m6ENbuNCzseB4bqnErQt6Zz1NDte3I+yBzsuIAKP4Gku1LtgJj&#10;NaducYKgljCZ3Dc3oFFBI8L0OI0HY9anQ2o4+unnJF+yqODv4NnnZA5cr4jFsevo8WcIcBmK1jvC&#10;qREA4+d5f/RD1aKQ5bU4fMlrmTsWvwVXb1v4BDjDxZuGk4RWZR0To8/D1waePrZq1YrG3xmONLSc&#10;qJZd+F885ZknxCAqLVkPZIHxYxAHxcQgOD6Br6mSk+IQnZaGlPxSlDd0YWnnPD784lf45BfiuCWq&#10;WK+Iv1bGhLB+aZOEwfwjPvvq3/GDz36Dl9/4gEJjEt3sl6soAOJSspCWXcR+oQdz62dw+tpDXLj9&#10;KnYvvIj101dw9cVHePmdH+KlN3+IG/dfxcbJM+gZHGE/24jKqjpUE8YShauIPCpiH9rY3IYJCoe/&#10;KmYH++dOXH8O5f/PMH6ifD10LapYlLK89wSQ94uK0FWqV62ijPv6Bqkg2NHxYju57ersodJoRjlB&#10;qxy4qIAlCpeUZqppGdJuI4zrKwloOUYWU/M3K/PyFYxl3li8q+vFe7umlgpL1kEOobKsEHkZyVTf&#10;HVRPw7h78zKhPELoJiEqNAShgTqc2T2JLarhxOhAqt9QRET4Ijxcg5LSbHb6GVQw4Yjlw4+NjeFv&#10;FuDKmT28eP2qikxVX1OBRRkOnetHYUkmktITkZKVzgc8ggsXruPM3gU1VC3bM6fPE5p7WFkTz2pZ&#10;f3wa27IOeWMX6+s7uHjhKlXpZSrdPTXcvLWxg5fu38UP33sd7772AC+/eBMv3riOVx48wAdvv4OP&#10;f/gR3nrzTVy6ch1Xbr2k4qVOLa6xcowSNqOYm1/CxtY2lpZXMDY+QUU+x9/d4f6UUsT9A8OYnV+k&#10;yhlR0WO6+4ZxipXu1ovv4+z5u7QYZzEoXu40JPppOMjCdllCNc/t2TOncOvWeczPj1H19WBNnLpO&#10;7mBucR5b25u4duE8Xrx6BXubK7z/NGhCPRAd7YfwSJkH9Ud0DIEb5o1Iudeh3qrjDQj0RVSYPyoK&#10;U1FTnqOSMmgDvXnPk9DXUY7s7Di11CcsTgddtD8CQ7wQQIWt43eCAnxY3KnkPFGcGYqG4mRkpITx&#10;nK4qRm6AvxONgxAaA36ICPdDfJSWsPdGcKgXkml05eQmKS/pXf6fixsz6GqSuNP5qKOh1UgF3Nkp&#10;S9maVNxvWU8rCr2ppZHQb0JDQz2qWK9rJdBFUz3qGmpQXldFELH+su5W1zeiopYKe3RKeb7XN3Tw&#10;HsQjUKulOnCngnOErS0h6GAJb29HFVM7UOOBmChZY6ulyjHDseMStvCYArKB0RGYWRnA098Vts5O&#10;OHTcBMcMLWFgZovDJqYwZaccqHFFgMYF7q7mysPWxkrviS1KUBIceFJNCqzcPWyUspKlUTKfLHlv&#10;xevWiZ2nh78DsgqSadkPYIwGxhiNldmlOW7HMcK2NTUzzro/iwEahW297WinQdJOQ6eVBkmLSgrR&#10;zfe70S77Hfy8lwZQL5VxawdK2HklZ+XAP0QHT62GiicUKbnZyCsp4fONUCkVg3T+fH5ecOM1OrrI&#10;EDVVlLWxmheV5UyyZlZChPr7OyI13h/hftZIC3NFbU40AmmEyHyqBESxtTuuQoZGal2h87OHnf0x&#10;ODjxHvA/OvL7NuI5baKPzXzoiCjkZ3D4sAwbS+hHAshA5pZlHbF+La1EP3N2NIEXDZZg/rYERxFj&#10;x4r3WGXGkixR5nxGBJN++dNhgvMozI2eJ0iPUABYwomq2d7mAFycTigoO9kdgrvzcViZPQdTwteE&#10;aloiYVlaHmLdOEaVfASGJwhBXpOxwFRiQB99HoZU8WYm8j9pmEn0Nrk/lgSzpURpowEmy4e4L2vY&#10;Lfi+pZUoZ1M+czveF3P13144QGV8UOZ7Jd72M0ody8iBXvXq1bAYHeKdLgaKDE1L9DJxdrOw4f+S&#10;OWvrYzCjMWIuUwU0FG3dzWHjRsOHhpIDn4Wtm7UK+OHmK4k97PncXdn+PRGidYeru61y7PL0d4EP&#10;n3lwXLx+mDolFSHxspRpvySp16KKZZg6NCEJCdmFqGjqxu4libylz8b0MWH8pCpWyljWHVMdqxzG&#10;v/ojofx7fPjJr9jXvUYjcZR95hiKK+sRn5SOrLwSNHWPYmH3MvYI44s3X8H22VvYPHMNtx69hUfv&#10;foj7b7yHq3dewgr77q7ufqWIa1inZa2xwLiQPCqWVURdVNgUcH8G4ycV8v5WILwP430g70NWoPy/&#10;A+avYfxEkeHrJ+ebqwv14TZlOLmxpg69XXoYt7W0oZkX39bSjo72LjTVNykYV8s6YkK4ppyKrqIS&#10;TVTTemVMhVFZSeiWoIowLqcVXZFfgMr8QqWQa4qLUEcYN1FVq7novn6+T1VOw+DM9gpObq1Qgbch&#10;LysJyfERSIiiOtaFEcrsvKuKUJKfhEBaakFBrkhICEZpeTYVYibikyVgfTAqq0tw5fxp7KwtKwh3&#10;dbVSHbWiuChXhYcco2LOyExRQQ7au/uoys9gZXlTrSW+cP6SWr60tLyGhRWJ07yFdYHy+i62Nk9y&#10;q98XYJ8RT2pC8wrB/Oj+HUL4Nt68fw9v3LtLGF/BgzvX8dK9W7jH/TvXLuPmteu4efs+zl+9hRkB&#10;7/QUobuGU6dPY1kNi89ifGKKEJ7E5NSM2h8aHqUaH1PqXfZ7JXnH8ATOXH6IW/c/wKkzN9Xwi8wV&#10;D1GlD45Rxa+uYGFxUc0bCowX5+cwNztNo+MMrl25gpM7J9VQ9u7OFm6cP4uXrl7G63evYbi3HsGB&#10;TtAGuSCQ91aALCAODvGk+iOMqZIDg7wRHeKDweYirE+0YWumG5d2ZpEt6S81VNJRYSguziD4CpCW&#10;GY84Gk3l5fGoqoxFYWEkEpN0BFwA0pKCkS7Re3RuVNde6rd0IR6IjZc41qGErwdCQtxpeGlUdpnQ&#10;cG/lIBTK346PD0ROVgRaq7PQU1+EmHAPpKUEYGy4HXNUxZKjua+vS22HhgaooLvQ19uDVqrr0soy&#10;ZBZko7yyCJNjgxgfGSJ0G1BNGFcRxmXi/9Dcjs6eYRSVVCIqOoYqwYXwoyJ1s4eDOHCZGXBrBUdH&#10;G0JZ7k0IjwtWQ4v7qvj4CXaCpifYKRrD1tEJBqYWOG5sgRMm1iy2MDS1ZCcp0ZVkSPsw/7M/aioT&#10;oPG1VMty5L7E8X77ECCWVIS+npbISgtFLO+HDGM7u0oqR0s4EtTeAY7IKcpAt0xF8H/LEqW2rnY0&#10;tbegsaMJjZ1NBG4rIUzQdncQuK1oppEipUWWORHAbZ0Ec3sbGltbCOM+tLBNljW1ooAqIiEjC5pg&#10;HbxD/NnBRiGT7TSbRntQpA5+wX7wD9TAx89NJRmQeWJZ8iVD1LK+WCJJKRjbmsDF2QIJERqkhHkh&#10;h/+jOCEE/uzgRfVLUBQvDwuqa2toPCV5gSTTIMB9bODvYQk7mTO3pnI0O8J7K2tlBcgyhE3FbHyY&#10;QBanLXHuOowThLEExJDlYQkxfhhuZz9UEKuUrwfvW6DGEfaEkjHhZXCMapGK0ZXK3NNT1vkeouFF&#10;pU5QHafytrE+gqzUIKTE+MLBhgCzFIOAqtviKJ+JDXy8+F8FwjJ8bXVIeYirKFdHCUbWAVPDwzAh&#10;lKUYENDiES1JPWTdtUQpk2IjS8AkBCYNNwkmI8XKygRmrGdi4NnYipH3vH6unPBVCtiM/5X1QkYD&#10;9sOqile5GDWyL8PZstZYwoPKemxzAtiC1yZbSzv+DydDWDobqUAfduKYRUNYG+qJ/PxoJKYEQRvp&#10;Rhg7wF3jgACtCxLjNWx/7ny+rHte9giMCEZsZiriczIRk5FChSxzxUlUxHFUxzF6EHM/jO/FZuYg&#10;s7ia4BzD9Qdv4Itf/UGpYKWMnygCY31YTFHHvyeM/4Qf/ex3+PDjX+Lshds0FkfQNUCBVliOuMQ0&#10;CrBydAzOYPXMDZy7+TIuXH+EjVPXVEzqO6+8q+aM7732Di5ev0fxsU6DXMJg1n0N44pKgXEp+UEj&#10;vm8AU0vLhHFaAopTkwliWWv8zdzxkwr5SXW8D+R9EO+X/5Vqljlmge+31yrvw7g2n+cRQBcUoqGi&#10;Sq+M+wXGEt6SjbexBS1UyHU19Y9hXKGUcTVBXEMl3NLUjE6BMTu22ooKVFIBlxOyFQS8nFOKXh0X&#10;oVbWN1dXo40qe2p4Eq/cfwm/+MlnePO1R9heX8bO+gp2N1ep0KsR6u8Lb3cnWrVsuOzwnNjg/QPd&#10;lKNIVnYSO9Z8pKTFIDM7mZ12EDIyEjA51ImRvjYUFGQiKjYMIRFaaCXNXmw44hMlulQQAnR+SExN&#10;RGNzM3qo0CU70/BgPybHR9lR0+KaJRwJt/GJaUwQjrJeWGJTz85OUW1MUimv4MolWWu8iVOndnH9&#10;ylXcv3UHD2/fwf3bN/GQIH754V3cJ6Tvv3gHD/j+3Vs3ce/ubaWkX3t0F688ooq+fwPbp05jeHRa&#10;gVX93uQs4TuurDnZzs0vK5Xc0tqJrv4xZQnefPgeTtIKHJmYxAgVtTiAjUoELoJdvK6v8tquXTqN&#10;hQWCl2r48oU93Lx8Di/evIILezvYXJ7D9uoyTm7vUjV3UqFGoDw/EVnsJPOSwpCbFgU/H0fotN7K&#10;011LEGt534vTo3BpbRx7y0Noq8hBe3UhTi2O4SxLeVYyIkNC0VRRjvHuRtUR3j01hSvrQ2iuTUFW&#10;RjjCQjQqmUNyvI6A90FcXCCSE4JQWpjMOpOG6GAfGmAaJCUGIo7HZKTFIpKqOjJMoxJB6LRU2rym&#10;2BgtQnQe8KXqyStMwsBgB+9RlxreHh7qwuRoD2bH+9HVJkFI6jE40IPung6q4hqU1bJe1tAAlFzM&#10;VMpNzU2oqWtAncyBy/IHGpzhUTHw8KRK4/WIY6GHtwtMqF6MzE5QfR2DnZ0VPL1otLBjCqJqFEiL&#10;MpZynJ2wgclx2Dg5w8LeGYcNDHHE0AhHDc1YzGFqJXOpNgSMIQ0g/gZLkL8T/w87QcLHk52ek7UB&#10;IkO9UZAnkHbg71HpuVK9OBqrYWoPWQbFEsh7kJgRi5xSdnqEcloeDU3J8ZyTiJTMBCSzJKXHqZKW&#10;kYgMtpnMnGRk58r0R4aatlGR6YryUFhZika2g6a+PpTROMkrK0dUciI8Av3gEURVmxzP3ylCanaG&#10;iketCfKBl58HvDXuvFeOKm68o4KxserkJa+xizguOUlIRWOqUwvUlyYjMyYQbqIIqQLTEkKRHKeF&#10;q5N8LkPWRjTQHFGYEYy4YHfYmhtQWR6GsdExKsLnCRqZ99QrYkPjIzgmMDYkgI1oCJlQmVIVipFj&#10;bnYUZsbP87wyN23C+hYEnY8DrAxegKu1EbwczKChEvR0MkF4sC2yktxQnsc6F+lCxXwAxsbP0Phz&#10;QpjOBbZU0pb8HXvLY2qe29XhBPwJ8DQainFBzvAQyNEAsDel+qQKNjz4HIyOHoSprBPm75nx+kxO&#10;EMi8fkOWE6KeDZ8nvGmI2BvDm4rTx8tODelbi+OXlTHrmQHhaQJTGgDi+Wxs+IIaopbAHgY0SI4f&#10;e4bnkUhhEjhFgqkcVUaILHESg8CIil0cCS0dj+v9F3i9sqTO1pXXTyPHQ0P1KzmV/e3hF+KChER/&#10;VJSxvqRp4UOD3FfnqoziRBq/Sakh8GYdlVCY7gEUQjGhiMtKR0JOBiJTE1gvHgf6SNB7VIcnJSGG&#10;IlMMufS8IhQQfD0UFw/f/gBf/OYPShn/mSr+mT594mfiRS37X/4Bn3/1f+FDQvqDT3+C1W1x3hpQ&#10;JS2nkMo4i4q2EQNTq9i+eAcXb7+KczceYeXkFZy6fAf3JIfxWx/i7svvULjcwsTMEtt4O6rJrto6&#10;8omltLSSfChRQ9b9I+MYm1vAXxWlxqMk7c9hvA/h/wrIT0L4a9j+FxAWFSzbb8N4H8L7UK7Jk2VT&#10;3Cc8JaJWb2cvenr72ZFJ4ocmKl92WgRybXWdHsbKm5rKWEKLiXc0IdxJpdvSSMuDMK56DONypYr1&#10;RQ/kAtQRxnJMW1MLLu5dxL/+ijf93bewtjiNrtZGlLNjqGajjwzVwktiVXu7w5Wdn+FxWqW0IE1p&#10;BYpFHKHToo6/M97XqmIVBwd6Y2FqFB++8RJh0Eqrlh1RUiwVjBs8vFyocpxowfN8PM7L3w3OntIA&#10;2MHZWcLJRdLRsbizcgZ6IiU5AgFB0tG40lp2RmS4Pw2PXPR2NbLjLkIaO7e87ExUyfIudujNkgOa&#10;quLMyZN49PA27ty6SAhfx/fffoXGxm3cu3oRNy+dw+bmMpX3HPaoWs+du4iVtZPYoRpf39nAONXy&#10;5PQ0gSwe0iMYpOIdGydgl9YUjFvbu6mCqXJvvYrbL32A02dvEMLTynNaYDxGdV1cVoXSsgrcvHER&#10;H33wFn+Pqntmikp+m2r9Bu7duo5L504pxX736hXsbGyqpWWSGD+I/zeQ9yUyVIPoUCphDRueZM7S&#10;ydyxL2qKs7A20Y2OugJ0NZbi7oUN/OiVG/jBS1fx6NIGXrq0hrnhDkRFhCIsNABr09345w/u4f3b&#10;J9FAxZyTEoeslCiV6CE7IUyp7NTEEBTlxKGyIBlzQ624dWqZAN/A8ngfSnJiMNJailunF7HFc51f&#10;G1ND4aHhAQoAPr5uCpYVVfmYnZsikGU0p5PPoRWzE/2YHu7G4vQohgjiudlxGh5LNLb60d7ejC5Z&#10;n9zfrRKbSPSdMhqg1bSYxbu9oZX/ISYeQcEBiInRISIsAKHBvlTDZlRQdvCluvLwskYg1XqQlqBi&#10;HRUYG1IZGxpJ7lgzqlZ71i8vHDYyxaETAmNjgtiU0LBQxdyc0HVzhI8k5Kdh6WxvCh9Pe4QFeiCW&#10;/ylc56WGqL2pOAP9XagWCToeJx6vHr528Ne68R44IJJga+1pxMQSOxT+x/HZCYxOj6m8xYNjQ+xo&#10;Bvif+lUuY4muJaV3hPt8v2uoH52DffrS30P13KNUcU1HB0rq6qmASxASE80OmCqdbVHUUC7bbmQ8&#10;DRXe+wDJHU4ge8j6Yg87OLpLhh8Ldv56g8Gbnb0Xr9HDm//RwwF+vHcro1TsbKvebvbwcnOAr5sN&#10;GstzUV+eg5AgNzg5mCA+wgcDDQUoSoqAm5U5bEyNYG58AiaGRwm5F2BCoJkeo+oT1XniBRgfpzKk&#10;SjY99ixsCWgnKk2Do1S9fG1mdJDKlICkmj5x6GkYE5amJw7C6Jicg9/j+cwJN3uL5xCts0FqtAfS&#10;YnzYX4WhozEJqUm+amjblED2oHHh42aOAHcLROmcEeJvAz8PE0LdBDr+Rw8qXSsqYjOC2MzgCBxt&#10;jKnITXkNh/h7VLMsSi1T6ZoSmha8Ng3vWSxVqbujEeHKazYkwE1OwMyU/ZyJAexpxPgSglrCWobQ&#10;TU1fYJ9lpKJ/WdsepfFiSONHhqAPwtKa5zZ7gfuHVFx0bz9LuHry+xpLGhbOBK6WdcYRmgAnfQni&#10;MwlxRGyyhv18DiYGqxEf7YOIKD8EhXkhWKJshbizP3QivJ2plPkdGoghCZGIy0xHcn42oZymV8Yy&#10;P0xxk0qWJOdlKRjHpWcig8CT6Y7h+SW88+PP9TD+xe+Us9aTMP5Uwl9yK4kiPv3yj/iUMP7gs9/g&#10;7R9+gvGZBXT1DqKJ/V9iWjaSUsiwmg5MLO7g5JV77A9fIYTvYfXUFbW86eHbP6Qy/gi3XnoLu2ev&#10;qFUq9Q2t7KvrlTIWABeXVKComIKyoYUihuKHguuvilKSIUWvjv9/zx3/JWX8JHj/0ntS9oem94/5&#10;i5/l8pzcVhLGdWWV6O7sQ1cfbwBh3FDXiEaqhaaGJtTRyikrLEMVLYs6KuLq8lJUVZarZA/SsbU0&#10;NShl/F/BWGBfIwFA+N3OtlaMDQ5RJTcQwKXo5Dlys5IQHxOMMDZ0R3sL+Kh0it5wtDbD8cPP4rB4&#10;WLJxGRkdRrC/FxJiQmgIiFLPRLDOB96+XvD19UQ0FXFCUqSab/RlRfLyEU9BbypiLyoK8Y61ohVv&#10;Azd3doi+7ggI8FHDkDIvKHM1bp4O8PFz1Rd2/MGES5R0zJG02BMIlIx4DPS3YWVpSg0L1lJdNTe1&#10;4vzeGfz2q0/x+3/5HP/x778E/p/f4ne//BAfvnwd7zy4ii8+fg/vvvMqzp7ewsXzp/D+O6/g7vUL&#10;WFqYQXVVGcqoUipK81FZXkjwS1rDTSyurrFCzmBIPI9nV3D5zju4+eA9bOyexdjkNIbGJpWqHmOF&#10;kiTw5dWVVO3n8PbLD3CBkL+6t4uHMnR+9RLOy5wx1f362hIunD+DjY015BOy/lRYkXFBKuKWjvcs&#10;wF/mM90IZAInQF67I5Qdbxzvd3x8OOLjwtVUQk1ZDrqayrG5MobXHlzB2y9ewGs3z2Cor0mltwwP&#10;DURlSTaaagpQUZCK1IRwdY40bouoeme6m3D37JZyAoujAi7NTsRUVy3eur6LT165gnPzA5hoLscg&#10;f6OiKA0JccFUTr7w57P38fVAcIgfKioLMSQe0VR1DVS79Y01aGltUE5eY4T60GAP62an8iIep7HQ&#10;39OGZnleLL293WhsrFfrzgsImp6BQZRW1FLxRqnfCCWIo6PDEMjfCvK0QVleNCLCPVXubS8adqFh&#10;Wrh5OMHQ5BjVyDHYUPHZONtQdfjB0MIKR42P4yhV3SETIxwztYahqQ1h5QIHB2f4ejrD1YUgJmRL&#10;8+KxOtqE6fZq5LCz82Hn7ktFLOlDg1gCgjzhE+COwDAqdT4jf77nHeCCyIQINLY3oWeQgB3oRRcN&#10;jFbWGxmu7ujtVEX2JfxlU0cjmjppVLe3Pk4QwfbMNielVsKX8r2mnj7CuBPFhHEqDWc/GlYubBt+&#10;ETrEZ6cijR2wxKMOCvVDYIiGKortSeOiQGxP5W7jKBHHrJBFQ0qyY4Vq3RHG6y7KjMNQeyXqS1Lh&#10;4WKMjEQdFodbkREVoFRqWR5Bn8x77s22SoM4wMsRUfyev4s9rIwMYHCYQD3wPEwOH8SR56kOjzxD&#10;QNkjOdwbYQSMi7UhQf2sGg42JBBtqC5tCUcT06OQICTWVMPmVJgWpodgbiDgpqoUFUsYy9aU/YmZ&#10;8UHYWR2Dhgo+LJCwleT5vMcaPou4CG/0NOajuTgReZGeKE/WIY4q0dXOCM6OpnCmAWJLFWtjYchz&#10;mLLvEgPLEnbisCVD9pI8xNqA/ZgBwmnwessIgoye0Iiz53vW5ke4pVKWpU42JrAxN4QF646rnQky&#10;4/yQG+8HH2cjQloyN0nEsaNqXt3RxQA29uLgJ2kjjbjP8zidUF7dzi48l7MB3H3MEBvtiZLcCJTm&#10;RtPY8VZtMTmObZn3v60mH7mpYYiPpRHOEhjiBF2EO2ISAxEaxT7Vzw5efvbwDmKdDfFACNt+JNtL&#10;dHoKIgnisOR4hCbG8b1ExOekIzYjFRFUyPEZmcgqKlP+B2t75/DRz36Fz3/9b2qdscB3XxELkL/J&#10;3PSvKmXiJ7/8N3z06Zd4642PMEAB0klOiDd0YlImUrIKUdPah7mNMzhz9SUq49exfeEWYXwZV++9&#10;hpcI4/tvfICrL76G9d3z6BsaUR7T1TX6IWqBcnFxOcqLK9HW0Y2xhSV0D43q54yfLP+7MH4SyP8r&#10;CH8N3G99/udFr4wr8vJQX1HNjoyWs1gjTW1oIIgbCGIBcm1FDcFZTmVc9TWMqx/DuLODnRw7ttpy&#10;6TjFeUs64MI/g3GNUsYl7Jxr0MmHNDM2jSuEwvrKFJV2KbrbW1BSkIvgAA2tMn9kZcfDn/DUsPMz&#10;ZiP77lN/g2ee+Uc1jyIxbSWdV2CEH+IIXi+qWIkg4054SueQnBrBB5gHPzYaJ2eJ9RuAxPgI+Pu5&#10;65cV2OnBKxAWr8ZArS/SM5LgLgqanYGoYgl56E0V4O7hSBBTKcWGIiI6EtEJ8SgqKcEIFezawjxu&#10;EKw/ePUu/uWL7+Pff/UhvvrkDbz3+k189M5D/P6Xn+F//uFL4N9/jj/+7jN8+eUP8cc/fYVf/+oT&#10;vPvmbXz8wzewuTGD1lZZKlaGQlqWFaW8Z5L5qKoAIxPDKKko5rWlorm9D5fuvK2GqTd3z6k1ygLj&#10;oVGqaQnWQIXe0NKI6clxrK3Mq7Wna6sLuHT+NG5duYCtLQkIMo1Tp3dw++Z1pZyz2RFqCeDAYAIn&#10;xJONz5HWMDujcA08vR0RSLUm+YfrxCu6IgeSqD8qOhTZhPHYQAfKS/LU8H9qSgwVczke3DqL6Zle&#10;pGUlqBCkYeE6aIN4b6l0SgrSEEnABfu5oauuBOOEcTY74bSEEFSXsM6XpKGwIAl5uYlIS+HzK81A&#10;X7OMvuQgRpzFdFpeYxAkx7CPvwc7j1A0NlVheHgIK8tzNHB2MDlGKLU3YHioG6OyZnliEP19A+hu&#10;oxpuq8elvQ0aIqfRxrpWV1eDMtbhxORE3uMKPYwraxAZHQMXqltvPv9gGhSeBK+9nalKhGBlZ04Y&#10;2yGQxonMGfvQYJHUeDJX6iAg9veDq7cf7Oxs4USD0tHeBsbmFrCwEicwN5hbO7P+ORNKzlTHDnBz&#10;sUUM73VLDTsvdroVmVG4ujWFxsoMeHlasf66sC46Q8PnEEQYa6iKA/icImN1SE6KRl5eMppaSlDO&#10;TjUlO4mdVSIy+V5KVjwyuM1ix5uZl4L0vCSk8XVaLo2iHHbGWckqSURSZiIS0hOQLzHqewfQ0NOD&#10;4noaKOwzNOEhcAv0hZbGbVJuGlJyJSpZCLS8Xsl56xvkqjxsBcQSEMLGicaIkynsnU14/yzg60N1&#10;7GkLdypKJ3sDDHZXY3KwCQWZkUiK1iCBMHBhO3QgwLQaDwR6s+3ZG8OVALUzI3yOEqCGhJY5YWdi&#10;SOV5DIZHCNEjz8HR4rhSo3YmRwk5bi2NCDVDSMIZFz4PO5X33JxtnO2bgLOlwnWwMYSD5QlY0KA3&#10;oHFvYXwUVhLe1MKI56PKNDsCO1se56iPkGUmiRQI3AwaqhVZUewfIzE7VIszi/3oqMqGs60BVflB&#10;gtgYVjxWgot4uJqoYCZmpjLXbQZr0xPwdLRAkIcDXK0MEOxjiyitC9wdjPjfjeDE4mBjQHgbw93Z&#10;DDo+7xgximkMBPm5qOF7F6pvL0nS4GoOVzdZ826morQ5EMiW5ofh6mQCT09Z332CgDaEu7c5PLwt&#10;KCpkusAQgQHWqMiPwkBLIfqbC1GWHQUN63YgDZ7wYG/EhvuivjwDg50SwCkfaakhym8jJsYPqQR1&#10;GK/HV+cC/3AfRKfFIzE3A9EZiYhKTySQZZg6hkBmW6dCjkhJQFxGGg23AuSRE7VtXdi5dJUg/h3L&#10;7/HZl1TG+2pYoLyvkFlEMX/xyz/i469+h48++wr3779JDo2ia5B9YHk1YuPTWX9L0NwzguXdSzh3&#10;4xVcvPU6Ns5cZ7mK24/exiOq4hdff5+QfoTF9VPoFIdEtZzpMYyr6qiKy9X5JNLclMC4q/8bGD+5&#10;xOnbMN4H8ZMQFoD+/wvj/fLt4/TlsWNYTh6aqIx7e8TK7tcr49pmqmNa0rUNqGKHVU4IyZyxxKiu&#10;5usayVFMAHQQxk0NdQrGek9qPvT8fAKZUCmk2pOhcZkzLqtAM4+TJPudVNNpqXFUwuyEinKRl5lM&#10;NeXHTpedDtWYzKXoZFiODfoEreFnn/47HDr0PSqRQzAwOQBnJzP4sCNwo0Xuw4asoZKVYANOrjZw&#10;crFSjdGF+7aOlrQa2Yly345WqQU7AFM2XgeqY1G7vj6u7GhNqUacodP5qeFrVwLYV9QRFV58fAgr&#10;ZjCi40KpuGMQnRSLDBoWHd19KozkvRuXcO3cLu5fO4OvPn8X//P/Inz/718A/+On+H/+9FNAyn/8&#10;Av/zP36GP/3+c/z0cyrkNx7g7s0LhAcrxMQodrdW0EmIVFEVS77iTiqV6bklrG7tsJzG1Pw25tcv&#10;4Mr993HrwftY3zmrAoEMjIyr4VXxqJ6amlXhLa9ePoeVlVl09LdjkSr4yuULuHzhPLa3NzG3MIft&#10;k1u4SkU+Nz+O+IQw+Ae68n47UW3aQ8uOIiVBC20g1RfvfxIbZB47z/LCFEyNtPKZZyA/Jxn5bIxr&#10;0wO4dGpZRbja21rA+sI4JDtTNjv5WElvmRyODKqiiIhA9WwC/D0RFhaIovxUVOUmIT2cz53g3VoY&#10;xtJkr4oLXcjXJbkxGO2pwN7SCFZnB5GWHgVdiDdaG0pRX1NI1SpLLlyRRpC0tjeit1/WH3dgeKAb&#10;kyO96O9oQheVb0dTIwa6ZM3zFMaGezHQ34rR4S4VKlW8q5vbO1DA+hyTkIjy6hqqyG6kZ+dAGxzE&#10;DpAg8XGHNiSQnZ+jMtgkt6ws2fH2cWMd9aMyDmLdcYctO35be1m2w/oSHQdXLzdI4okU1hcHRyc4&#10;uQfCnsXByw9u3oGEObfuPDcNwLBwfwToCNdQH7RW5WNjvBs3N6ZxaXVURdvyDfRGKAEYGOjDNpeH&#10;+dEWGrXxaK/NRkdtJuZGmtHeUMh24ws/Gj1JNIByMmPgReXoREA6EkbihGbN6zamejtBSBwzOojD&#10;Jw7iwNHnVZH9Y8aS2P8EzKxkrtIYJgSUkdlxtjUJZML/52oLK7YLS4JFlsAIeG2p7N187Km+7ODB&#10;uuNI6MqSKxdPaT/WytlM5YK2p9qjeoyL8kdBRrRqz15uVvD1YH2TKF5OtgSwJbTernCWOdOjz1Gp&#10;Hoa5eKUbHiHsqPwcTAg8wvjQAZiwWPF9N37HydIU5scPwYSQtuZ/CCHApLjbm/IzQ/g6mSuYejry&#10;2RGY/i420HnTgLA8CgujF1QxM+DvnXiOavUQHAltW3MqaotjCt5OVLZOdgQlIevmagBXxxPwdbaA&#10;J99zo5p14T214+9qKQCqsmOQE0Uh4WGFAP73YDdbVBBe/k6W0LlbIznMm8rbDOEaB8TSkNEQrh7s&#10;w1xdxGvcCN7O5vB3teR54jEqSVNqc9FekkhG6BBJxarRWMHbm/fc3ZQgdUBEMIEZ6k5lG4jsJF+k&#10;JvghgOf20tjBRcHYChoeJ+u8NZ7miA52ZV3JRkl+JOtnCA1jL5QXJNPwyyGU3ZCZEa4ymWlD+Eyo&#10;iOW7AVpn+AUTxBFeCIoJInxjEc/2G8M+IJL9dQTVcXR6snLmEr8CKdFkWQrFWD7B1zI0huuPXsGX&#10;v/4X/OTLfyOMRR3/Cz7++T+rIkuaZH2xOHZ9ys+++NWf1P4PP/kS5y/fQWtnHzoI1JyCUkTHpyCT&#10;286haWzs3cD5m698PV+8ffE27r7xvhqivv/qezh37T5mFjdpdHejijCuIsfq6lsocOrVEHV5ZR26&#10;qIjHCeOW9p5vhqmfBPH+cPX+e39JGf9XAP52EfhKxK19CO8D+cnv7+9XS7jNnFzUl1agu7sH3f0D&#10;aCaM62uaCOJGlnrlOV1WXIKaxzCuInirqyuo6vTD1M0N9fxsXxkX8kETwvy9Sm71CSNKqLwr0CZZ&#10;m/p70d7VgoTkGCQkxCEuNhbh7JxlaNnFw5LWnR0CqGpDApwQFuhGq/cEDh2UJNqylu4ALZsstDSX&#10;I1qUcVwwraZQ5cwVRgUrKcjEGcKOQHZgg3B0t4c9OyV7Wry2hLGjuyOPMYUZOx2Jq1tdmo7oEF9a&#10;0GwULuxcvFzgRUXsQ4NA5sQCg/3VuUsIJDEY0lKSkMPnUMl7JZlA6hsb0NbWihWqztdevIIfvvUQ&#10;rz+8i5tXab2dO6fiR6+vr1G9LRGI27h05RLOnj2Dgb5B1DS2oID3c2piBJuLk4RIDd/vxvbOKZy5&#10;cBWbJ/dUbOvTp67iLCvgGfEgPHuFqnYHE9Ozek9qKuOR8WksraxBciuPjvRjZLQffcM9mJqb4G8v&#10;Y2drE8vLywT8NNY25DrWWFHrEUgQyPyext+RRlQ6Fka7UJAWDRd2oPmZCSqhQ1F+EkJD3VBYmIxB&#10;PrOs9CSERIcgkzCcGmnHpdPLGOqswUh3DU5vzygYh4aFICU9lcqNio/gluhWpcWZCKSijQkPQjMV&#10;9r2L2/jwzTtoqEhHXLQvigpTafgVE6htNPjSkUjFnJEai8yUaFQVp2JtrgvXzs9juLsEvd2VaO3o&#10;QO/gIoZH59Uysa3tsxif2aQlPY+ByQ2MzZ/G6Nw2WntG0d4/h5Hp0+gbWVH3vJR1ua6hEcWsrxms&#10;95X1dWginJMzMqhEvWg8eKphaHHScnF1oGFHg47QlaUoMrURTiMunKrfnZ/JsKQbjTf/oEB2XiHw&#10;9PXWhxRkXdIGBVApBcPV3ZcqxYNKWgM//0AaF0GIooGnU3PnoVif6MecDN1mhlLp5uP87gxmhztU&#10;8pOAUC0VaTA6qOzPb8/i3RdP4w+fvY6fv30bW5OdOL8zhdfunUdbXRlCgrXQ0ZgIDRPlTMVCZS9D&#10;+u4+LnDytFep8sxsjWBqJRmoDGnUHsURwviFYy/gsMEhHDI4iIPHn8FxswMwMD+O4wSNJBeQ6SEJ&#10;svGCBJ448TwMTI/iGN+XHM+uCvqS2tQWvoRSoMYJboStpAm0FIVppU8IYS9rqAl2Sfuo9XNEWqwW&#10;8TS+3ayNqYKfhcmB7xGWVoiiIWhjfAhHn/lHWPE3HKhAHQhBG6ujhOZBGB54Bu4EZWqEBhH8LXer&#10;YwggyDRs88E0IEPEMJDAKQSrPWEpw8lONodga/oCdDQSsuMDEUtFKMPbzhZUpaKaLY/AnipT3vNy&#10;seD3ZU051SuNdGuzw/D3skRKogbx0d7ct6GiPqC8tH3YV8myLG2ALf83gaezR3q0D/+DE2oLktBY&#10;lIx4rTsCna0RSEMgkL+vIyQDXExRnhuLQgJcw+sNoIEZTIN4pL0cN7fGcXutH7sDVainoo2O8EAA&#10;zxdMQzk+yhdxkT7wo8HjTUNDS8MmjsAsywxBaVY40mhIh+gkMpojHGk0ePs6qlUSOfw8l3UrLyua&#10;3/dHH9tqQU4sBrtrVWzzlJRw1fcG6NwQGqOBNpL9QpA9930QmcR6HUGjMDEEqWzDqaVZCsixOSmE&#10;ciri8thWCzIRm5WCUAoVGcLOoJErMG4fmSAg38NXv/03BePPBci/0Kti/VwxYayWNf2Lyub0xa/+&#10;HT/+6T/jgx//DCsbpxWM23v6kJKZh8g49r+lVRicWsHuhTtqvvj0lftKJe8Rvvff/lAp47svv4uT&#10;F25jbGaFbaldwbi2vlXBuKy8RsG4urZJJZ4YnVtEU2sn/qowOenPlPGTEbkEwk/uPwnjfYjuQ/dJ&#10;uP5X5b9SxdV5hGVuHq2xTJUhqk68qR8PUzc08g/IHyGI68UbjdK+ovgbb2px4KquktR3j5UxO7Sa&#10;srKvh6lL86iM8wr0y5pknTEfkMC4lYqlj8DppwJsbqxmpxEOXbi3Sm7tFegMN8LB1lkyvxyDFRuy&#10;DDH5+zlTmZzAgQP/qAK8S5i5ltpilBamsfOzh7m9ARWILK8wVs5IyUmR7PQIU5kjFig78zOeU1K8&#10;2VMphEcGoqIin2CJR3FeKg2FLMyN9iCTnb8DO1d3CfsW7Etl4slz0Iqlai4rSqHqqsT26ghuX9vE&#10;xb01dHW3obahlv+/HdPjo7hwegfnTm1jgdBbmJtVMaDP7J3B5sYG5mYX0NTWjXJWiq6+EdTVtaG9&#10;rQcjg2OoLqvE2EAf5qeGMTM1hnNnzuHypcvYOikxpPdw+uQutjfXsbG+wnOtYolglWVPsgxqZHQc&#10;Y+PjhDHf429K+EuJwNUl86YTY1heXcDC4gI/m8HC8ixBvsVrW0BZZRE0tK61Md4IivZSFrCXxpad&#10;twN82Ygj2WgjowOhpUUfHadVDlj97XVUqlQ3Om++H6ASdcxM9uOtR1fx7kMq8LMrhG4WwqNCERYb&#10;CR1hEBbohdgwH0SEuSOayiGMxo1W48lOQYOupiK8/8oN3L6yg6SkMISwc05KCGd9KyXEkxGuDUAi&#10;z6Pld0RFDnXVYaijDlOjA7j54C2cuf0hppcvYGhqA4t7b2Dx0seYP/c+Fs/9AKuXP8Xoyk10DC/z&#10;s9dx8u4vMLJ4GRWs0xWV5WhgPZSAKxIEpqK2Bs00KIsrylg3CFRPZzWNYWevXwsq62YlyL8t972o&#10;4MIlj290KLw8neBJ487NnWrMS8O65UIlaAV3fj8lJhTZydGsj76IiAyj8VZAVZKNFKoHCRYSHRNC&#10;46MIfZ21mBxoxpn1GUwNdaCqOo/GbS3mCNr6unwUldCgyYylAZyLGxfX8ea909iZb0dJXiLqef0Z&#10;yVQi8fEY6GxEO8/XVVeKgqxEGjJRylM+lW0hIMCX1+dGQ9QJ1o6WsKKyk+AcxjK8SkPX1MKQcD2s&#10;wHyCqtSEytCEIDM2ozqVoBTmxwjuQ2otr3jtSmATWWokU0Y2NsYIIBQyIggKtl8NASVhMC3YJsUD&#10;XBSyBDOxZFs252/Z25rAh0pRkkY42x5FQ3E8qjKjYXv8ILzseH9pNB9/4TsweOEZmNNAkOVIjo7s&#10;CywPwPDoM/B2NEdJRiTC2e5dLI4jlOo8K4aqUNZfWx5T87dGJw7TgDdCaKAH4lh/s1NCEEbYxQV7&#10;Ui2bwNPhOPLTQxDPOulkdQA+bkZIkYA3/s6wNj0Ic1PeA94HF9sT6KrNxtxgHRW3La/lIEKC7BDo&#10;a05lb4QwrR23plSeZggJtFfOXaE+NkgM9UCCLNGjco3UOCPAyZqiKhGNBFkhwTfYVIzBxmJkUUhI&#10;zvbQAG/0N+bjylIXLs204dRUK07NdqOhNA0RPFdUONtPiCfCQzzYjjypilm0XgjWuCDE3xWJYRo0&#10;FMSjpz4L7TW5SJLUnl4EuMYD7fWFWJxuQ0N1Og3sKP5PHTr42401OVTH3oiK9FNLGnU8fwiBLEsN&#10;A3QuyskrOMKTxqA7fKmWozIikMTrSSxKQ3JxBks64gtSEJVD45tiJZIlpSADKYU5SGWfX1jTiOGZ&#10;RXz/x5/i57/9Iz7/JWH8lahjAlgSQogyFkUsyngfxl/9CT/+/Lf4/g8+x/jkglqC2tTWhcSUHMQm&#10;ZqKkqknF8j916a6C8Q6hu7RzDhfuPMSDd36IBwTyrYdvYmvvGgbGZlHX1EIY17OvbUENAVxCmBcX&#10;V6KhmX0jQTxEQVPf1KZXxvtD1U+q430A/1eq+C9C9X8B5G9/Jq/lfJU5OYRwjjp/GYssV+rtGUQP&#10;YdzY0ErlR7VL9VdLK0cct8qLSlQULpUwguCtlsQPLc0qg09zHWEsAT+UKtavMf56WROLBANpYOfR&#10;zuMH+mnxdLSiqCgbpeUSuIOdhaeNmkOztzaFpEfMzqaVFRWA5MQI+GlcVUD35577Bxw+/F0ceeGf&#10;2KDM2cn7sTMwwHGj5+FKazEo2EOtZw3W+qhh0Rh2eBGsmDJMqiHQ3WjFu4iVGsDPooJp7UYhnFDJ&#10;Tk2g6ljDRH8zEqK1VDvsFDxdCSZai0HeqCzPRCkt3UwCo7o0k+q+lAZJMcrLi9DW2oiVpTmMjw1T&#10;sbVjRDxXezsxNNiN3c153Ll+Bo9evIzzJ9extjhDYG/h3PYqtgjGkf4OnFqfw9W9TcyP9aO5vhzF&#10;JXxWteUYklCXw/1oaWtDY2MTWmVtaFuLGokQJd7Z1anyTo+NjamQlrMLsxjndpPAXlmaVQaPLHXa&#10;PXcXJ2+8h5ndmxhZvYylyz/C4M4rSC2rgoaNLDDMlUaHEwLZ6LVs6J7etrxPltDQutbpvAhlKq0I&#10;P4QRpFHhvijOTUJZYTpiIgJoXGWyXtA6TgiDX4g/fLXe8GOROV1/3jcPDzs1zB+XEAxNgAv8A9wJ&#10;J8I9JgghVIUyb+pKBSnKUhzmdCFeSMuIoiIMQFZylFLcvc0VCsjxiTForC1Fa30lGxUVbVEL0stk&#10;nnMCRbWtiMmqRVRWMyIyGxGSVgtNfClyq7v4WQt0CTQ8ogqRW97MBtqMGtbVem4ra2pRwnpcWV3F&#10;e16L7JwsxMVHq6husXHhiIoKehyG0pbX7Y5gnSfrkTtiYsOUOpYhbCdnezg52iM7KwPpKfHIoIGn&#10;DQ5gHfNFYVYyRnubUJqfhejwYPQSmPfvXMH8zBBys+No4KWy/ZRRqdRhcXYQa8sjuEqD5g9ffoCP&#10;3rqDJkloUZqL5dkhlBSmoqWuUBk+F3eXUM42FRcRi87mZpzdXcXbL13E73/6Gv74UxopaxPI5nWo&#10;uN1NpehuFX+EZCTwP/mLw6KTrUoKICNINjQyxIfC7HEoRjOC2YyK0cTkCIxliY7RETgTkiHs2D0d&#10;rfHC85Kt6DkcPvY8njv8FIyNnkFmmBdKaVwl+9ghlR17rNZNhbt0IiAl1raE9rSigrUiLKXYO5jQ&#10;2KGq9LClsiWgaQi4mBrB04bv00iwNDoM46PPw5zQl3W+jhIxy+a4GjLW+ThB5+UADQ3sfBqIOaxb&#10;+QkBKCcsqmgwl+Ynws/bHl7utrDl//Bxs4czDRBjqmwXGyO4UfHamx+BnflRKuLjLMfgSWXtRXXv&#10;ZH2U3zkKc4I4irDrry/AeHsx8lOD2B+YwsnVkFB0R1NFFgrSKCJ8baHzs6Hh5YOmsnSq4kAkEHDV&#10;+QlorcjA7vwARtuq2b/HI5L9UXSQD4rS4lFbmEHIF6GnoQR1VM9NhXGYa8nH3mA9bq+M4sXTi7h9&#10;ZglrE500VtLQVp6L4dZa9qkpyEoMRk5qGDKSdIilSvZm3Qz0cUE1objB41eHm1GWHgOttwsCaSzK&#10;/YrncelJWqTQqM5IDEMF+7Ja9mkSQEnW+xcVJGNsuE3l/ZYIfG7sA1zYH3uxzXoF0MAiqKNohCdT&#10;GScWZSCBIiixKB0JLFHZiQjjcyiuLkZrb7vyqs6g+Kpq6cTKzhmC9pf42a//gC9kGJow/pwg/jNl&#10;/FO9Mv7iKx7zyz/hR5/9Gq+/9UP0DU2gs28QlXXNKm1iQiqZ1dCBudXTKvylwHh97zqV8Xlcuf8K&#10;Hr77ER689SGu3n0Vq9vn0DMwjpp6tnVCuI7KuKpaPKkrUVpWjZaOHkJ9BX1U7vVN7d/AeF8ZS9mH&#10;8JPlyXnjfej+V+VJ4D5ZnjzmSajLsqeKXJ6fv1GWTdVd+RjG3d/AWJSxLGuqLKlQns9qrpgw3ody&#10;e3OLCuLRXEtoP4axgFgf8EOvjKuVMi5DY1UVOltbMDw8SKi0sGPQwMnFGvFsUOER/rCzsqBq8kFn&#10;Uw1WJVtQfyvGB9uxtT6NPDYyyUrywoG/g7nJQVjQapeMJJL3VKLLWEo+WUfJimIMCcLu6e0ECWTv&#10;yQafkkgrmADwZccqw2QBAbRcCRAvL0da7rRufV2p5jOwRJW3NNmH/s46VvQgNmIrwsKWcPfgf9Vb&#10;lgnRQdAFefH7ESgpycYur+3cyQX09jbzYRfSwMhHb18HZmdHsTg3hktnt/Di9T2c3VnG1fMn8eqj&#10;W7h59TSWpoexszKLH33wGm5c2sXGzDiundrEztIEOprKqLQHCfoWpGXnIJkGWnJKopqzjqfSiUsK&#10;RmQc1WI0G1OEF0KjvBEW50OoOqCuOhOX92YJriyVMzU6QYtQHhdI0AaFe0EbLvOQ/G48AZvog8Ao&#10;T3jTEvbV0hpmw/PROCjoxrPh+vjJUh57vueMIIJZQmamJQWhhWqhnr8TnxCklkMER/lDFxPAc/N3&#10;tO58ln7wZsfsx++HhtLQcuc5uW2vz0VmcoiaA0yMDkBqQggk9Z49O2Z3drDyzDy4FU93mfdM4HXX&#10;lSSjrjAZU/212KSF31aXqxyvUguqkFZSg9aBYeRU1RPA+QjPKKWVXoaA+Dz4RqSipKYV+RX18A5L&#10;QlhCPirq21Hd0IhKFX2rXm1TMlN5L/lc0xK5JYgjqGb9NAglVEry2dlnh/K6rJCfG4OBnmok0jgU&#10;VRwWrmW9oYrw91HrsUtLc5Cbw3NEsH5Eanl/w9HW3YDTuzOYHmtFcX4q+miAttAAGOvtwk8+fgv/&#10;9x8/wz9/9grunFvG6lgvpkd7acWX0JCqwa1LK7h5ZhEdNQU0btOwvjyh4lCnJCXSSIhRa6S7afzl&#10;s/22NFbjztU9XD/FTvzsJqaHe3D9/CkMdDShk5/NyFx6Zz2BnIS0lEj4a9zgKs5OfC72NE7FCc3G&#10;3oJq2YTtSYawT8CcqjOOiqu+LA1JrGtOjoYwZXszoTqW6aIXqF6t2AYjeG+SfSxQEu6JdHbe6TRa&#10;ovjsNG48p8RAdjLms7VWjko61q1QHuNibUwIGqqlPTmJAQSGNUIItgBJM2kiKQifhYXh83CiQvdy&#10;MKUapuoVpy2261C2Wa2rDTJjtZjorsXyUAtKUkIRLYoukAqO9SqWas/PnQo1MgBpcTr4ulkgPZ7P&#10;JNBVzRfbEsDiPCUBPNwlQpezBQ0Uc0iiC2vpO2i0ZydHoDQrDnmp4TRAY2mwE4ApwchN1aG9LBVr&#10;I+zo82KpRHNwbW8OU31NSI8NQQGhtTjWjtdv7+HB1R3MDLYim222piyP1xDNe6pDNQ3uwswEJLKu&#10;dNYW4i4NsJcvbeDhuTW8eHYZa+NtWBltJZCX8caNMzizOIGeujIq9Hbcv7jOY5awPtGBgZYiCp4E&#10;RAWzDrJPEw/p3NQI/m9/BPAZJMcGIVtGR3hdqTGhSKaRWZAeh4kevZEWwjadmhzJdknDNS0K2gBX&#10;NDUWYX1+EN11parNSnv0C/ZFZEoMYrJTWJIQnZVA4zcRsTnJSC7KRFZ5PlLy09nGaEgnJSCXbOgZ&#10;Gce563fwxa/+FT/9zR8JWllDLE5chO8v/kVfJCLX43CY8vlnv/gDPiKMX3z4Fjp6htDVTyO0sg4x&#10;iVTcGYVo6hjE8vZFnveRmjNekRS4e5dx57V38BJhfFect249wtLaKYqVAeVFXSs+T2SZ7IsyLquo&#10;RUf/MCaXVnj+YdTys6/njJ+E8bfV8f+uA9d+kc+eHJJ+8rMnz7G/L6Uyh+pGpW3UD1OLKu7qGUBj&#10;fQvqqxoUiKuralBONVL2WBmLgq6SsJgyB9zajM72NjSxk5EY1KKKVREHLhkCf6yOa4tLCWNJddeK&#10;kaFhFQXI199bOZe4iyXr6Qh3qiQPV0dE6gKRy4faUlmMlelBzI51U0l5QWLPWtCqNeXWSIBMa1vm&#10;pmwkUbutAa19Q3YussSClh2LozQ0Nzs1h2dPqDqx8xHvWA2tfJkXDJC1krIO2YMQ8HQmNOyU45JY&#10;i9kZcSilBRvg5wYfLydWVA9ksEEmxQchONhTqb1cAlwS0WflpKCgKIcdaSXKygoJ5XwszE3gPBXv&#10;3atn8cb9Gzi7uYTbhPCnH7+BDz94gBsXd7AxO4Ht5WkCfQ6rCxNYmR3Ge2/exmefvYx//s33sbe3&#10;gJLyYuTy/knM6rzCTGSyMSSnhyMmyR/hsd4IifZCcKQXdBGeVK8+rLj+iEvxR2JGMEJiNfAWyIZ6&#10;wYf/yYOdkW+wB3QEaIgMT/H9kBg/Qpr3QuemipaKNUIc6QK9EMTOOFDm8iNp8VOphkcR7FStRbSO&#10;JcZ0bGIogmichMhwGxu6NsSb7+kQH6tDc0UeJvobkZEcxntK5RvgpQJFCHTdZZiShpEEuhAV7ufv&#10;DG+NPZ+dERxcjLmVsI/W0Hg7oziLHV5lOjutTLzx6jUCqJ4GSgayi0swMDKCmYU5VLW2IausBpmE&#10;cyYt37TCCiRlF6Guo4sWex0i4tIQn8I2QSu4o7tbGYIdXe1obGUDrSpFATuT4soiFJYXICEzTikB&#10;GYqXYfooGokhOh/4eTmrYc9Ecc6i4g0ND4E/1U4E72NaWgRiCYfk+GC981ZOPJLYScVlZ6K8vAwz&#10;Q31opqKXzGFlFVSppUVq3frqIg3fvlpeYw6KaorYieUjvyyTHUQhNpZH8SXrymv3L6A0j3UsKZ6G&#10;UDwSaZTlFdHQrSjB4swI7l0/h1fvXcFH772kHOreevm2Cit79cJJvP/WS9imwdcsvh00cLva6wnu&#10;MrRQjaemRtGYcGd7cIcr24AL259sndlOzM2OwcHeDGnsqGWOUSJJGRmdwAmjY1TMJ2ikWqt10jq2&#10;lQw/O1SGuqAi3BUFYTRyfRxQGKNDW2maAqANjWQ7tk13wk7n56wA7OVE6JmKJ7QRgqjcZI21zDfb&#10;E75mhi/AlMVEisGzsDQ9SFUsUamOwdGevy05n93MEa51RYS/E5Jo/HVX5qCpNBPFGQk0/DNQROBU&#10;5KbwdQwFQSIaqtKQnKDhdw1gSwPBz8Oa1+ENHxcLFnO+lvM5ISHSG15U8sZUxr6ss3mZ0cinAhYF&#10;2837FhuiQWpcCJJY57U+7KeongW0aQRdBNtLGj/LTQ9FV2MBepuLMDvUhLbaAr4fhphQfxRmsO1G&#10;hfF3QpFJuGWyTbXT+JoZbMH8QBMWWBaHW9R3+5tLsDzSgW32f6tjPVge68DOXB925/pxZmkY13dn&#10;cZPlzt4itmf7kZscTaPGHTFss4mRGmTy3hdnxaCmOJX9bzz74Xhea5gCcz7vU15qPPJTYrG9MIIh&#10;qvchtueyvEQU58WhoZpcKMuAjiLEnVAPZbuPTU9gfU5BHOt+jPKmTkAs91MLs5BckInw1FiEJkUj&#10;PiNDtbmOgRFcf/ElfPnPf8RPviKMRRnLvPEv/u3rueL9ZU2y/ckv/0go/w4/+uRLXLxyn+p1iEAe&#10;YB9bhpj4dKTnFKNzYEo5b527+RL2rj3A4vYFbF+4gXtvvkdl/CHuvvZ9nL9+j33CBtraupUa3odx&#10;BaFeVFSBSjKtb3QCE4Rxe/cA1XPLn8N4f75YAPwkiPfLk0PVT0L2SejKdt9J68n39z+T7ZMQltdy&#10;zvKsdFTyBpZnZKG2vBLdfYO8Cf1o5J+ok7RTVYQsi8C4VIYfHitiCf4ha4YFxh3trWiuqUFVSQnK&#10;CgupKPJRShCX54on9eN5Y8K4oVKWNbVjWK0NbUZcXCg7ZVekpMQjNioUjrYWCAsOQBut+dmxQSxM&#10;jGFqaIAKKhYOzrYwpjV93OAwDKUYSVB+bmmpW9qcgC1VsRRrWddHS1rCz0lEIFdZihJABRjoS1Xs&#10;Cjdx0mLx9nQhaL0g4Q4lebyzmwML1QKLzBn68HN/HwJK48J9Woc+LgiRqFRB3qoTlmU7GekpKCng&#10;/2QnW1lWgvKyUtRUV6O+thYNjXU0OBrQTnWyujSHh3ev4+618zi9uYyd1SUszs6gva2FhsmACmHZ&#10;xv21+WmcXp1jJ/oAn370DvqofErLK5CRk4VUNqCUjFgkpUchigo1IiYQ0fE6BNFI8acCFuUra1CV&#10;AiacNaHuBDENCSmBTtCws/EPdlMADo32Z6EikWUUBHMEQRIVI6D1o6oNpPqOIHwjkZ4eizyqsnQa&#10;JmUl2VheGMXK/DDG+5uxMT+EV+9fUUkIktixl5bmorO5GoWFKYiM5bklSECoD7KpLqpKM5AYE6Tu&#10;o+TojYiigpaoU5I6kKrJ1VOc9iTwiiRCMKEhZQFJfu7mTlXOzjpBVE2YHzz9XPh/NTQGc3CVCmJ5&#10;ikq3MpEGiBZeWg2iEmLQ0VyHpKQYwt1DhWv0lEQGLlZqtMTKzoDntICEVBXlbu/C3/Lm7/O3PWgM&#10;BIXzmuMCEJoQSIAHICyG94lqv7U6Hw+oSC6dmmZjzkRZVRESk2IRQ1DlZoXTQPNHa2M+7lxZw9W9&#10;GSyw85SUoVfP7+H9dx/iX//5U3zxo1fx2r1L+OHbD/HGw6s4vT2NG9e2sbU5jX6qqp5eCSpTwHZR&#10;i8EBtj3CuawghQZsLvIIltjYMOTmpqK2tgQZVCXlvIbi0jykUNGXEc6djQ1q6uPimU3WrTGCegxn&#10;d1dwZW8dZ7aW0dXbRgOG5+Kx+fk5SE6OpYoMUU5eMnUgz0rWh4valzlvb27Fq9zaRoaYJcuSIwL9&#10;XGFlfpTq+AiOHn+B+8eRSuMuPcgNXrYmVLcuSGB7ifa0haeNofJW9tM4wtfHHs62hoihkVOcEYLS&#10;7HAEBzgrnxB7KlQHW2P9MLbNcUh4R0mHaGV9jG3XWK2hdXSWdJOG8HA0hi8NOAe2c2NJxuBOkAZK&#10;HTGHN4HqSkNclHEOlWxSYhAyM0Oh1drxPTcagLJWV9YVv4BAcTZzNYcjf1PmhTU8j6eTEa+Rv8nf&#10;sLU04GdGap5ZvJAlZrZ4Kgf4OSGUgAplHfYnpLKTwtHbUIYUGqjNZTnYYdsYayvH1mQXThOQ25M9&#10;mOyuwcpkO2ZG6nByqR/T/W1IiYxEanQoNmZ6cO+CqN8tPDi/gHOr/bh9is9wZRw3tuf43jruUh1f&#10;357FlIy8ZSYjMy4CJZlJ6K4vwWRvEyb7WzDWWY+BZvbLRemICw0i8ENURD1xVMumwVxfnIGRjhoU&#10;0DhpYR2TKaC4cBoQIcFU0yHK+a+pugiZadHs23NQS0M6KZ7PKNgPumANjXwdYlLjlJNWDH9bigLz&#10;E0WWO8Wr9eh5yC+vwuDkHF577wf48l/+hC8IY5kv1s8ZixMXgSwBQFhEGcvrz3/5J/z4p/+KH338&#10;c6xtXEBz+xBh2c+6XqCWNeUUVaJ/fInwvYtzt1/G7qW7WNg6jzNX7+HB2x/g3tvv4eYrb+DUpRsY&#10;n1lCc0vn4/XFLQrIMjxdXFyhwDwsUQvnF1Uwkarapm9gvA/kJ2G8X55Ux/vlScA+Cdz/nbIP4q/P&#10;x06+PEdAnIHSTMKYyri7d0BNnMuyprqKetRUsigYS2CKb+aMa7ht+BrGLbS+a5T6FSVckZdPEOep&#10;7dfzxlTV4sDV0dKMoUHCvqEWGSkZuHbhMq5f3FNqzN3VmSB0p9qliuW+u7szwkJCMDo8AB3Vyfee&#10;lSwlh6iSg1HB6ykvK0NxURFKeV1yfeoaWUqKi1iKUVFeigoCspgGQk11lZqrbmKnVclrb65vwFC3&#10;LIXpQkttPQa7etDf2U3F0stjWtDY2Ew10YKulnZ0t3aip62Tn/fyuEF0NnViuHcYL964gw/e+j5e&#10;e/AyXrr7AK89fBXvvvEO3mSlePneS3jjpVfwA1aSV7h/7tRZnNo9g3lWlOH+UWwsruMOK87Nc1ew&#10;NruM6bEZzE4tqs+X5lYIvVVVFuS9KUnYP4fl+QWsL65gfWEFOyvr2F3dwvbSOrYX17C3uo29tW3s&#10;8PXO4ipOrW7w9RbObOzizOYpnmMWhQVZCKJCjqaqT8uMhCSCCA6SABeBVMrihRvEzj0eUUlRaqi1&#10;mGpfDCOZe2yicdHa0Ig1Kvj33rmHr37yfXz6ozfRIY5DNDgun9/B1TMb6GMHUVKRj/SsJOgId1ni&#10;NDPeg4unVjA70oUhdhxtdcWIifJnh28PL0LRy9eB8NXHXJYiIFZz157W+tB9smQjQCIC8VqpMLrY&#10;sUyPtmN5sh///Isf4quPX8N7r15Bf1c5UpN1BE0kfzsQXlRcflofficA2RlRSEgIgD8NEycXM1iw&#10;43f0IIx9TeHgYQhbl+Owdj4Kew8DOPuYwMnbGE6exmq9psbPFoHBzjQcLGiARarhP3GiiY/1JwjF&#10;e9wb4TEBtOKTUVaWhaysBBovuaxjVSgqzMTkSDc+++B1fPD6PYz2NLMD7WQ9a0cRFXJfDzuH7jo0&#10;V+ZSlaShpCgLQ32NhHsZEhPCEE1gxseLI1Ys4qPDEUUjMD0lDkX5GRgd7MaFU1usSzO4QiX8wbuv&#10;4ndffQT88afAv34G0AiQ8j9/+xke3jxDQ3ARHa0NSE1LRmVlEXr4u22t5cjndUdHByMzI4V1JINq&#10;XyKdudFAkWh1MnXgynrijehQqq64YBWMx97WDJLf2daKoJS1vtw6mhsgieAtCXNHCI0ejbsVND62&#10;PO4E1e7TCAl0QBINxyBPcYw7DsnZbGl9hMDlPdbQIHYiwC0Pq0xLEubRlorawuqICiN5/Miz/B0j&#10;eFPJOtgcpuF8gn0EjSs+H0cXYxoNx3lOQtRJliBJoghLeLEueRDkkpFJ42UCV4djsLE4pNYUW5hI&#10;hK5nYW5yAHbWfO42R6neTaCl8SDzyi7W/I5EE2Nd0fI/ydyrj6MlNM5Was46mMo5wM0GWl8aizQ0&#10;U6iWo2n4piT4o7+pCJvjnTg9N4yFwTbUEZJTVL0vXV5XUeXWJvuQxLaWGOyPqT72n82FvPeBSEvz&#10;QWNNCnpbi3B+Yxxv3zqJ9188h5OzI0iN1KEsJwnrcyPYWhzH2dVJXF2bwJ3dSTy6sowbu9PYnu9D&#10;S00uDQga2d7uSKdS72wsRndzMXJoYGcnRKmYASvj7RhopRERFUSFHIuKwgwkxYYiROeHktxMzA53&#10;sW/P4fOmYaoLQlQ8FS+Bm5ibhlgaBAJjUcX7YI7PSUUCP4sjjFPzctDc20NYXsZ7H3+OX/z2D1S9&#10;v6cq/r1SxaKC95Xxpz/7N3z8k9/h8y/FweuP+OHnv8b7P/gJJmdW0EYQN7d3ITktWx8Gs7wBY3Ps&#10;8y7doTJ+BRtnbmJ+8zQu3H5Rhdt88OYPlPPW9t41DI1KDuM2FXWrXraEcfFj56369k6MEMQjNBaa&#10;W7tQVtPwjTf1k/PGT0J4vzypjr+tbJ8sT6rf/fe+fezXEH5cKlj2YSxzxpKFqbd/CBILtF7G28tr&#10;CeJ6NUxdVlr6NYwlDKZkb5LEEO1t+mFqBWNRzt+C8X7QD5k3FhjLnPHQYB9qayoJ40wsTs9hYXIQ&#10;YQGeCPX3x/LcPGZnRlkx2Om2tePB7Vso5MM2NDiAA4eeUSq2kP9llNc4NTyKycERbidoeU5jeniK&#10;ZRqzfBjz4/OqzI3NUV3r31+YWMAi4TY7NovFsXmsTixigcdMjUxhboKwm1nGyvQqliaXsciyOrvO&#10;99YwP0EVNr2GjYVNrM6t8th5fr6Ak8u7OL9+Fnsrp1lO4ezaKW5PYndhCycXCUe+d3JxBytjy5gf&#10;msHq1BJWJ5dY2acxP8rrGeO18tpnhyaxNL6AZV6PXNcyr2l9apmNdgkb3K6MsQFPrGJrZhOb0xts&#10;TLy2qVVszm1ijde7PsNKyt/Z5u+u8Tq35uT3d/neSV7jSZxZ2yO8CcquRlZIWq9pMQinop6f7sZX&#10;P/s+OttqqTx1fM5F7OQzCbpuvPbSLZTk52Kivxs//fgd3L9zFuvri6isa0F1vaTA7MclcTybHidQ&#10;ujE3Psz70k/jQRwAW1BYlqcSc8RQAYjajpWoPwouOgRT3foHSLhRe6ofWTvJ4qlP4aZf2mZDQNtR&#10;oVnDwV3SBdrA3cdZwdWDqsTd3w0aAiGFRkN6chByU/xQV5ZAwysR3T2VNBAqEZsUwuM9EaD1Q05G&#10;AuteGgGXjbgEP1jaHFNhG3209vAMtIQL4WvnbgAb12Owtj8MO4fD8PA2hZfGgqAwhp3jcV4bO2Wt&#10;IyJD3eAXYEMoB6O8KA4J0Z78Py7Q6BzhQ2D7hbojNDYQkVQkCenRNABbsDTTh/oqGqZlhYRhExrr&#10;6lBRUoLmuiqc21zAr794D3/6189x+8w6igjkZN6nuBgtotlZhofTSGKJig5jodJjhxkZoUMB28Rg&#10;TwsNuXEauE3IySnA/OwcPnjjFTy6fh6v37mKn7//Dv7jlz/Bf/z6E3z09n2c3V6hwdKCgb42tDfX&#10;UCWVY4pAP7nC9jDeizEaAUPd9WxfKQgN8UMCO+Gqony0VudgvL8WHQ3lhE20Clri4+GG4EAfaP08&#10;4ePuQJDZQOPhiPwIDWoifJAV5AF/N2tIRi5PDwukJejgTtXpxfvuTiXq6GQMbypUF2fCVNJJephy&#10;3xA2VKeS+MDI+CAMJECH4QswNNRnQbIwOQx/1gnxXPb1MVNrb11djFT2JEvC25Hq1sPDDPYEvY3t&#10;Yfj4WiAg0AZ+/lbw1RhBE2CqAmTIcLfkIrYl6AXC9qwPNjyHDQ0Ba7MDcOS5vJ1M4eNqQTVOsDub&#10;wcfFCj7O1tD5OiOS/03r7YgQ7oewHutYJwvTYzHZ2YDNyV5ssGxN9+Ps0oQaZm6ryEV5dgKSCezC&#10;zDhU5aWgKC0OkVp/ROl80VSejdPLw7h1bpHtuhONVVlorM1m26vBUFsFuhur0NFUiyICL41ATY4N&#10;Q2l2MpYG2nBxbQwv8ntv3jiJm6cWMdRRgb62MgI2DaF+PoRxCSYGalFfqu/rZfpoa6obb9I4Wx/v&#10;R3ZMGJV1HdpripAWH0aAh1O10+CLD9bDWBuE+OQExBO+sY8VsR7EiWpfhqilRPOz9MJstHS0YWiM&#10;xsKFS/jsZ1/h578hiKmIfyIOWjJnLCr48VD1Jz+VYerfEdR/omr+Iz787Fd46+0fY2B4hgwaRHVD&#10;E387Q3lTV9W1Y2ZlF6eohM/efBlLu5exuL2Haw8e4aV3PlQwvnbvNaztXETvwKRSxOK8JVCuIoxL&#10;qIzLyljne/oxtryCgdFJNFE9l9U+AWNRxn9pvvjbQH4Sovtw/V+VfRhLefL7+4Avz+K5szO+HqZu&#10;IHT7+4bR2dFLWDYSxHUEbq0KhVleVIbSwmJI1iZZ3lRZUvoYxi1oI5AbuF9dUPQ1iPdhvF+qC0vQ&#10;UFGN9hYJvjBCq6QJEQnhKK7MV3GA/XzYwXqzeHkgQCPe0JJMIJKdHq2wmHDYWJkiLjYCsVQH+VlU&#10;Dz19mBgcYycxTqUxjukBAnlwUpUpvp7oG8V4zyhGu4cx0jnI/RFCj1DmcbIvx8yNUI0+fm+OgFwi&#10;BJcJ7IXRWbVdm14m6FYIyDlVBKbynnwuZWdxE5d2z+PC9lmc3zqDCztncWb9FHaXCcPlHZzb2MO5&#10;9T1sE+obPM+pFQHmhjr3yuQiNmZXeU7ClvtyXnktZY3HbvPcu0tb6jtSTq/uqrLD97ZoFJwi9M/w&#10;3CeXdrA1v4EdgniHBsDO4pY67uzGaRYaB2vc0mBYoSU42ddDg6Qf9bUFiIwOoJGTjO6WSqqhdGRn&#10;J6GT+3VluYT5MC7uLKK1thyDnS14/e4VvPvKdfz883ep0MeVk19VfTMmxobx3usP8QlV34fvvYz7&#10;Ny9S9fegjPUjv7gMadmZSExPRDytb0l1GRUTSuhraGi5IkSCCVApeWpsCUZzqhxzSGYiD4JXtk6u&#10;JrBn5+zsaQ43H0v4BtrCXUNYU6W6SyxjiZBGtVJWkIbNhSE8uE3DZ2MYY/2VNCYaeA2p8A1wgz+h&#10;HRbqi6TEAORlRignFVsqOgcXU9i5GsOev+PiQVXnZgA7qipr+2OwsjtC1XYYkmtXMt6Ys7O2orpz&#10;cWVn7mXOayI4vAgDGSINsIMmiHAItIOPzgEBoS5q3XRvSymycyIRGOmO4GgfRIp6So5GUUYimkpp&#10;PFOhtNYU06gbZKfbzmfTjr72RsRFhlLFp6CloYKKqQi97aVISwxDGOEonu1xcWGEsRb5bLcVpYUo&#10;LylAIQ3xSml/hPz46BheuXsDf/rDr/Dvv/0CD66ew7nTG1hamMAQf6ePhtLYeA+21qZYXxfQXluK&#10;4twsnD+5ga2lSeTy+nq7GvDi1bOsu8vob2UHVl+GpPg4JCYm87nxGYZoUZKXgSYab00VLNXlyEhK&#10;QESgHzIjw1Cbk67WCwf7uiBC5wVPV4GmBTxpfLl5WMPXz0l5WTs4GPJ+WtEos6ZBZsb7y+fieEKp&#10;Wxc+F2cXCWd5Qi0zMjY+hBPGz8PewQhVJTJ8n6HW+bo5W8KOStbNyxIevlTDfpJMg3WGxpOLuwkV&#10;vjUCg2U6RMJDHoNfkCmNKisEBpnQIKRx4GUEJ/6mZIeSdI3WBLTkOvYWY4110t/dhiLBDUHe9ty3&#10;g5YGR5CbHcJY92K0HlSh3oRXEBpKszHEe9VeXYIC9lmFGamoyuc9KslGD42Y/pZqDHfVIod1INTP&#10;HT3NJewXhpBJ4yZcq+GxaeiszUUr/1dVPhXwZDdm+5qQR4MzJzkSnU2sK2PNmBuqZz0pRXN9Dvvo&#10;TGRkRKjEKrHRknhFp+p4VVEi2uvyUV+eq0LZVlCZ97WWozQjhqq9Ai0V+UiLC2W9ikCUZOXyd0eR&#10;jObQSEiMDEaENoDvaxEe5IcQra8KdBRDVkRlUAkTxNHZaarEyDYrFdEZhHN6MlLJnDy2++rGVpw8&#10;ewVf/ubf8dNf/UmpYgVjbqWIOtYrZIGyfMZjfv4nfPTJl7j/8A10dFMQ9vWjhLxIiKNxmpqL2vZe&#10;LGxdxJmrr+DstUdY3DiLtZOXcPvVt/Dw3R/g3uvv4fLth1hc/38Z++vouq412xetf+9r55137qs6&#10;756qOrUpe+8kTuyYSczMzKwl5iVmZmZmZpYsWZKZmTm2Y4jjMDmw++tjyEq8U7vavWpttDUXaMGc&#10;Y3y/3gd8Y1CayfjkNCSI9cWpeYiLT0NkZCyiybNcmrfa9k65lW1SShZi6J7/0zpjUTa6q9+E8m9B&#10;vFHeBO1v4fvb+//o/9dh7I9ofx8o5Wetw7iwgCeCPzwhPgXxykSZBlMUpcjpuTGBi8FWTOASMM6i&#10;Khdd1ak8FuuJ34TxOpCDX8+qjkBSTByy0zJQXiJmCqfBwtIYRqyYPh72MjWb2C83lQCIjgiBJR2N&#10;ALKZqSE0NVTYQLZj+7b3sH/fTgT6+qIkrxDVJVVU81WoJUwbCWEB1g0gi2MBTAFZCd7XsBWlmRAW&#10;cBVQFGXdlbZI8AootsnHmiUYe5u6foGngLG4Fe8l3kOAdbx7REJzqF2AUEByQMJ5fmQWZ49exNlj&#10;lzDUNUbn0Srfs4kOXny31uom+Vkdohu6suEXOIvHhEMWnyt+h6OZHYw1DFCaVUSwDsnP7KFb72/u&#10;JTTpkmv4nVi66ZDF412Eu/hfAWXx2n6Ce7CtBxN9BHt3C91QFDwcLJAY7oX25gKkpcZQadvJ8d7g&#10;YAW8fFgvQxQICfKFN48L89MwPzGIdjowkT2tpDAfM5ODmBkbRkVBDoVHIx7cOI+Hdy5ieXIUvc0N&#10;6O5sRE5OClLT4pHMQBQU4gl3T1u6Ol1C0hcdHcWIi/OGJV2mmHSma6QCFZ0dUNMjbPV3Q5XH++ly&#10;xGQuTQO6YoNdhOX72E04q/K+puFueHhbyq0eRcpOcxM9mNGhWZnqsY76obYwHVH8TEWAM1zpyI2M&#10;1AhCgsxRD1piBxodAl18DsG6X+sDqGkzIGvRTe1fT1Ah18UyMH+w9S0J4w/omMRWdLv2vgN1Bvn9&#10;dGVb9vG5fX+RYN6j+i528liLMNCjaLCy53cilC1tNGBqS0FA8WFMAeHiYoGKwlQcXRxBDwVEaIAT&#10;3acVnNzsYOVsId20nZMVTEwoWCxNYWkp9pHWha+PO12RL4OkIfzcHWFvYyo3qhBJSdzcnRDAOOHn&#10;6wcF21ow21xJTiZdcDsWp4cx0NmC5gYKUTq0UjriJt7WVTJARQZRjPnL5XTp6RROBIiNvYt02Al0&#10;8KV0S1O9zVgeZR3j/7t6uFBoWMPV1R1JcUpkpsSilNc4N5ntnu3Vxd4W5UWZcuigODWebT6ATlqJ&#10;2rIcKCP9ZK4APcLY1sEYzoSHyPqmrUMQ85rr6/N6aIv0le/zdh3KohtbjA2r0E3v3LEJ29j2RbKe&#10;vXu3QGX3+4TlXr6nBlQJeVXNHbw2AsgEvcg6ZbwHurwWKmqbsGf/X2Xvho7+BzAy52cZb4ea5nsw&#10;sdgNfYJbU28r9qi8DTU6YT21nXCx1kZUsDjHuow7fD+KPpGrXdQxU8YqI539cpa2SEQTQrj5udkj&#10;2NMFsRQg8aEBCPRyhZsjAelAI+HFcxUdgrWpflw9PIORlnLEB/ognhBLCBLrjt1RnBeFmDC6Swcr&#10;VBYlorI0ARGBrnLWcyTdbzCddHZmBCaH6zHTV4mumjR01OegpCAWUeFuiImmkYv0RWyMgkI4FbHh&#10;nown6Ti/NobB1nJCOA5ezvawYX2JCvLg/WgMdVTwe/nSZVshNNANjrbmsLEwhp2ViZwroyU2MtHV&#10;gJGBNkSOdhdvvoaccKD7dVR4wZ5i0Zq/04aP27FuimQf1q5O8AkORGpmDkqrGrC4cmwdxh9/K4uA&#10;8QaQhSsW7li44gdPvubz3+HB469x685TzMytID2rEFmFBQgOCyeMveEXEIHskmp0jSxgYvE0RmYP&#10;o6mTJmdsEWtnL0kYr52+zOfWUN/aRXeeTxCnIZGwTUrNhTIuVSb7iKVTLqmuQ1VrOzLpkJPELGsK&#10;h38K9WADe2MCl4CxgO9vYfxfueMN0Iqy8dybj71ZNuC7cStBLD6LJYqKJ9rfi7f+SImn6noN40R+&#10;8d/CeGM2tSixEa+dcSadsYBxXJyEcTSDQVRg0K8lKAgxwhmHhMmNIlIS49Hd0oVLp89jYXocF0+f&#10;k1sP+nu7QuHjhfjoCMRGByKNDTlI7JvpaiOXXvzx9/8bAVRfBVnJbOSJqMgroPstQ03husvdgHAt&#10;4Sydr3DKAs68rRHAfv0a8VrxvDhuJRzz0vNgrGuCP//uL9jx3g7sfHcbjNT1UZRR8AucWwjuZoJd&#10;wFRAvInHzRXifqt0nhO9Y5gbnsXxpZM4tXIW107fxMMbj3D/xn08uf8ED249xMrsKkHZTeiuw76z&#10;nu63pR+9dM0Cpj2NXdJNj3QOEaY9yEnMhPoOFfyv//4/obdHE02ldZgk5EcJe9ENLpzxSCfdYBvd&#10;MsE72NYvyzp8xfsM8zWDsqt8omsc3U2dEOlLnZ3s4M8gMdjVjKMHZwgEH7g7OCCBLiuD8AwXW+qF&#10;BctkLmlpScjJzUJZeRmysxnAE5KRmZ2NHjqm4d42nD6yjMnePp7LUpw4towLZw/ik+d38OMPn+Ha&#10;xaMMDnnwU/jy/RRorM1DU102fH1tGQh1YOtoBC8C1dfXmmBhYNbfCS29nTA02geFvwMiQt0ZvLdC&#10;Q3cLHTGDq9F+Blo1BtU9DLo76WYJRfWt/L99dDtacuJOsMIJzgS0ifY+OJjoIpFuJSTQGUU5Spxa&#10;Hkd5Tqx0Oxpq/D+xrEUkhNlFF6bGQK69hUGZQZ/Q3b77LX42Hdeedwnltxi8N8uxy7ff+Z3cOUxF&#10;Z7ME7146u527/gJrKw24OukxeO0i6LfKSUUGLBq6IvBvlbAQWZG8PCwQGeKCiABHCt8AhIe5E9ra&#10;MLTUhpGtDowoTvz9HJCWEEInaiGTz+jqa8u81yJ5x9JUH7LpUg11CHmKVFMrUzhRSKUmRCGSAT08&#10;VIG0pGgeMygmx9P9tshUrQcmh3Ds4CxWFqewPDuKk4fm0VJfLtuTi4sz3Dw9KW6EYPKg+3ag0M3B&#10;88d38NOPr9hOV5AcHY4kJdu9MhJKgrqLAmx0oBP1FQVYnBlCgjIC9rbWdPIpOL46i8mRdjRWUtBH&#10;BiOd4rqSjjwhJoTCww7mpgbIy4xFQW40LPh7VSmGNORErP0ULPt4fXfIoqohNj94W14DVZUPYGC4&#10;j+DeC5V9W/n71WCqqw4rM20KCke6UBs6PXOoEaZaBirQEaDX3y+zy+mIsWhtQpegNjITEwC1oG9C&#10;+OtROBmrUIAYINDfXm7fGU/AlrCuxEbQ/dkb8/PU5KYg2tpq/D775Pp5CxtD2NqbISiIRipcIdec&#10;i+1aldGhKMvPxkGe75snl3D8wBgOjA2ioTAXYx1NGGqpQVd1Mca7GlGQFoPc1CiUFyQiLsaPYssO&#10;7q6WsodQQdj5EHIujHtim9E8wnNluhdj7eUYbi7EmeVBnFjow6HJTswPNmCsqxzjA/Worcqn0VGi&#10;pjQTWcnhPI6UJTrEHQE+DnB3tIafpxNqyrOQlRKKQB97igrhfg0RFUqHTcduyTbjYGsi0xJbmBnA&#10;iHXPiC7Z1sMVdqwftl7esPfx4X13WLm58pZw5mNOPp5w9vaFpyICYbEpKKpqxIkL1/Dx56/w+Pk6&#10;jB+/WAeyHDt+PataZNu695EYM/4Odx9+gRu3n6CnbxxpmfkEahF8/cMppn0RGBKDYsbM/okVTC2d&#10;kck+GmmChudWceT8FRy9eA0HT1zA8PQSKutbkJKRI2dJizXESalZiIpNkmuMU3m/vL4J5Y3NfP8C&#10;JPI1celZv8L4zQlcGw5ZlDed8ZsAFeX/CXh/+38bx+L5jRLj7/8LjKMVYpwiVXZT52QXvHbGCWxE&#10;8VTK8XLHppjXGbje7KYWIF53xoRxaDjBG4zogMD1QhhHE8YiE1d8cBjiIyOQnBBPR1uNwc4eFGbT&#10;Vaeko6K4ED7urgjw9sOhpWW0tzTKSQMGlpbQNDGiM9khJ11NDY/ixNoKwTZD2JahMDUblXmlBHKl&#10;hHA9QSvccFV+OXycvKCyjYGarjImKBL1pTXSjb7plAWU7eg8f/+vf6DrsENaXBq092ri3d+/jcSw&#10;WAlj0ZUtgN5Htyncr4BxdkIGYZ0v3eji6DwOTi5hZWoZS+PLWBhbwuL4EuZG5jEzMoOV+RWsLaxh&#10;dngOc0NzUgB4O3rC084dZVkl0uFuuFoB5r7GHn6/GqrtAOipaOOv//4W9PdqoY6/b0h0czf3oJev&#10;F/8nSg+P5f8R4L0N3egk7LvqOuT7ifcV7zdOZ97MBhJCcSMyWbm6WcPf1xUeLo5wJ5yjqNbrS3PQ&#10;XFOMIKrfzNQ49HY2oSAvneoyAWFRDPYxrMwZ64lHyoryMECYL82OYH50AI0VlVTqeairKpNFzAJP&#10;TIhDSFgYomIikZ8Vj9yMSISG0nVHeiMzI4LPucOGALV1ogO00YeJuVhWRUcpZn/r0V3STYYE2SAk&#10;hKrelkHBjAGWj2uJbmzRPalLJ61FIKpsxW66o7100a4O2jw3GWgqTmdg0YHa3u3QE5MCNVSgsW8X&#10;NFVFQpN9dFO7Zb7yXbvWJyBt3SKg+y7f8wO+93t8zSbo6Wzh6+nECeq9vN2z7z28t/lP2LXjr9BW&#10;30TH9g72qm3GDjo4de0PGLS38f/ew649f6SDe5tOWSyzE7OBtxEMYg/iPdA33QtTazUKTGO4uBvB&#10;yUUPTh5GsPEwho2XMYObEex47Blgi/BYBsggH4LaGAYMjgZWfJ2dKbxc7AhRL5gyiOoa61LIGFMM&#10;mLHtRhOiKQgL8UeGyP+enUGBV8f6WsbrU8LrNITOhmpU8DoVUmCJTV58fTzgRsfrwRjk5ukOV3c3&#10;pCQlIjczDZEEe3xUCF1xFY4cGGd9KqVL7qW4q2VdKkADwSI2eEmKpdPqbMOJA/OY6mmlKG2l8x/E&#10;QQqHnoZyLIx2YXGsG3Wl2QysNvxMN2SlRlKUiw1ATAhgdV5btfU8yka7pZCxsNbgfRWo0K3uoQtW&#10;V9kul1j5EyD6hurQ0NmHEIUrzi6N4cnlw5juqkZlThKFmEg1qsd6sk+merVzNIYFRY6DC8+rE+uY&#10;JeuC4S4Y8jONzTXk5C8PL1OUZUdjuCYPS4PNqKI7DfARQwFGMDLRgo5YvuVti8rCVIrwPN5mISTA&#10;m6AUudc94OPvKSc9JsRGoLuxGv38zaMtFXJmdTePC9MSWVLRUlGO8uwUZCaGU6DQlCSEITMpAqkU&#10;KT7ujnBwEBPoPODu5iwnqEZHBKGmLIvCPR9tlTlor8pDRW4CMpRBFJVJqMpNRX5KDI1JtBRoYqOW&#10;DNaBqAgKOU83tiMTfm8nXu8kjHRUISM+nO3fhwKYbp5t39uTIowiQuHnBm8+JnphxCoRM7HDndiR&#10;S1cIES1Y2FvDgeJd7NZk40VH7O4FK1dPwpjHbgS0qzsc3VmPfBXwJTQj4tJR19aLy7ce4emn30sA&#10;v+mOJYzluLEYL/6M94VjfoVb91/i8rUPUUuTkp5VgGSaJE+vEJ4PBSKi+XsZ94ZmDksYd48uoEGY&#10;oKWjOEYQH71wFQeOnUXf+BxKqxuQlE7xR9CKTFtiHXEEGSZmU2eSa9XNbSitb5TZEOOT0hEvYCy6&#10;qTe6qt8E8AaU33TGfw9VAVIBXeGIBXh/het/Vd6E8MZ7bpQoP2/EUO0oFXSjSSkoLC6Xa7QSCeOE&#10;185YADk6LOoXZyzAuA7jeDpjKi2WFGUc4sTWiXTBkQSxKBvuODrw9TInwjyRKkW4wo8fPsCTRzfw&#10;iLc3rl9BYpwSnq5uiAgJx/HDR/Hsow9xaG0BcfExsDK3kROxTq4expljh+jq2gnDLBRmUOnklchx&#10;YeF+hRtuqWlCaX4xzAzM8O//8h/493/+Pf74b3/Fn1je+ve3oaeqh6yE9HVXnJLDIK2J/0n3qbZb&#10;DcowJfTU9fAHwlnhFQCFhwJv/duf8Pv/339g/7a98HX1QQqVnypf+7v/63cS9oZ00VYG5ogPVaK9&#10;rpUqMxrv/nmTFAEulo7Y8c5WeNi5SWeak5aL7e/vwD//t3/G/2TZ98EeKQhGugalGxZFjCGLSVy9&#10;LT2EWilfvxOq2/fzt1VhvGdUuuluumjphumkxXGngG+TmFXNAMjbXlZc4ZyH24fka0a7hgnaBoQH&#10;+8HCQkumuhS7/jg72cPV3gZpkUEy0J44uCgn2KXEx1Jtd+L+7Us4f2oNk8N9aG2oxMqBCZxYnaND&#10;b8HDu2fx00+f4vr1M2hpbkRrC8XK4AjKyyvpqCmSKqowPNiJc/z/A9NDaGBAqavOQXVFJq91AKHh&#10;gdxs1q24YPj5OCIo0BU2DgYws9GBhzsdZLQbgsNsEa30gDfdtLW9LmJE15q7lUyvqW9AsBrspesR&#10;G+9vlbnNw+mCA12MEeJuCj8vM9iJzEM+DDQWJti3f7fMPKXCIoY8dotddXZ+gK1b38Om9/8su6XF&#10;rFwxccvIbA806JS373gLW7b+SS632bV3E3bQHRvQlRsZbIPa/new/QP+3/a/YO9usfZ2iyxiSc42&#10;vm7H3nfpaAlpfk87B10YW6hAl+5P11wN6ga75drw3KwolOQSigobuAbawi2Uzj7ABp4hTgQyIalw&#10;h7ufO0ztLKHPAB0YosDx5SmZgUuh8EBIeBBh4gFbZ0c+x/YWFkSYJiErJw0TI72YHOpFbXkp6ngt&#10;xETJuqpaxMZEU2wlor+zFZ0tDbwOAYSADxITRa9IKAVTIML4vn7+PNc+dCWKAJTmZhO2U3h6/TS+&#10;f34bDy4eZf2q43dPR2ZKIvLTEuSksYfXz6GmJBttTeU4sTKHGX7Pzx5cwpMrR1CemwQHOsqMtCj0&#10;tFFAlyTB08mATnmfBKIthZSJ+V6YWOyHoekeHu8nUNVkt7MZBVpqfAiKcxIIEHMCMRPnl2cx302x&#10;UZEBS4o4W1dzOkp7uls/6RJDw+niKPZEsbHVhwPBrG+iKntXzC3U4eVqSPGejCY6yfyUMOQnhSFS&#10;4UZXqAtnV1O4uVnKLHGu/Lzy/GSK/jQEU0iI4QLRmxQXLbLvpSCZzj8pNoyioxu3zqziyuFZWa4e&#10;ncONY4s4PDNCcVyOS4fmcHllAndOHsCtE8sYbK1EEAWFGIJQ0AzlZMYhm2D1cLXn72Edd3Jg+09B&#10;T2clqsuzkZ0aTWOQhUNTbFMH+nHjxCRun57B9RMTdOIzOLU8yrhajLSESCgJ8tysZArhYLbnBDRW&#10;FiA40AvBbP9RoX7wYdu3sjJBeJgCacmRULDdiLwJBmIPd11V2NqZw9iUbcxEX3Y/O/h6w8HHC3YU&#10;bbYsdoSyrSeBTPFm4eJMYDvy/HvCOzwKUYRfa+8wHjx5iecCxsIRs4jJW78m/vhKJvoQ64rFsieR&#10;7OP6vRc4c/4WisvqkJVbxLifCnfGXzeaEmVSJpq6RzG+KLZNPIXW/mk0947JbROPnr8ht01cWBOT&#10;tyZQUFolAbzhjAVwIwjiSHIss6BEjheLdcYpmbmITRJbiEpn7CFd8ca48UZXdRR/+DqMRZf1OjBF&#10;d7IoYoxXwFc42hgBYgFkWcQxHxc5pt8A7wbEf1s2QBzNBhdNGEfz85SEZ2ZKGopKKljJ8hgwkyU4&#10;EwnkdRiLNcQRiIsiiKOiJYxT4xOQnZWFjHT+cDonsYRJjBlHCRizEQsgRwcGvh47DkUc/yc9OQ1N&#10;NfVYXZjDicNLuHrpIqH8ALNTw6xEYfwsMa6cjeWFBbx69R0OHzkAdwcn9Lb2Ymlugf+3iEOLC6gu&#10;KiFMM6gWS+iEK6Q7FkWMyRZTTOip6uD9tzZLF2ppaIx//T//Gf/j//hveOf3f4GPoxd8HDywiQ74&#10;//x//Q+C9T9gbWrF7xcHI20j/OF//QHu9u6wMrXBv/3Lv+Gf//u/4L//H/8f/PX3f0VidCJyUnOw&#10;/b3tBP2/w4OvC/cLxb4tu7H9HTqr3ep49w/v4M//+kf8mSD/n//t/4udm7YhNzmT36sI297dgf/1&#10;P/4v2JtaIzE8DmE+bDBJWehvEi6XYKWzFY52sHMIBTnF+ODdrdj6l81QBkZSafPxtkECt4fKu09O&#10;2tpw1cIli+5rcSxc8mBrvyyiG3uyd5zuqAZeHvZUvapwcTWj6nSEo6M1hVUQulqqkZ6kZCAORnFR&#10;EY4dWsGF00ewNDOGxupydLVV4cGdqxjo6cSJQ8sYoiv++Mld/O1vVL0f3kB7WzuVZqFcKlBZXo7F&#10;2Qlcu3QaBw9MypSgM2M96G6vRmFeEgrzExlk4gmCUpw8NI2jy2N0IykEsjMc3Rzh5O4MeycbBAZ6&#10;oK2tjAHFS7pmkZErneAe6ahGbLjY7nIH9mvSFe/fIrsvLS216ai3y8xgXXQlYUHe0NPThDpdsQDx&#10;7t3bsXOncMOE8K4PCFGx7nQTxEbu7256C+++/weC9C2+xwd06vuhSoe8X+c9AnQXPtj9Fv666X/L&#10;bfXEOlR1uuEAL0u5H6ydqRac7QzpirdDQ6xdFVDmsdjbd7/qVtgwoLu5WkCXzlgs1xKZzCxtDeHp&#10;aYewUE94+tjBx8+RwkSJvJwYePvbwcXLBgHBngSIOezszBg0AxCs8EQAwSwmOYosX0WEQ0pMBOFh&#10;AWsHMUvdXvZ0+DKeiGV/VbyOyzOTmBjuQhFdVFZ6EjIyUhCrpGCOCpYOOjTYn693hzP/z1/hiyAx&#10;Z8Cb7owu2U8Yg6gI5GSJLVTj6aAUdFD+vC5s2yHBiAoPYX1RIDWdwZ6uubIonTEhALn8rPTMJOmA&#10;C7MSMDvcjBECpZjCKzUpHJOjrRjvr0VooB2s7DTh7GnCumhGGOvA1FYNJvZqMLPXIIgJTgoZsQ2q&#10;tcjNbG9EmBtTKAZjrL8esyNtaK3NQXpGCJJTQ+W+2ScpFtfoyCOC3WFmqQM9g/10eHuQlBSK4sJk&#10;ijxLaGvvIIg0kVeghDLWB+5sC8msVyEBbnTpWrDh5/j7OcHe1ljurd7bUoPjC1N0oLEI4DUICvZl&#10;DFOip7kGC6zXJ1cmcfHEEmaG2tFWVYCl0R5cOLyAsyuzuLA2g3OH5imWy7A42oWLBPJwu1jZUYBC&#10;gjw9PhoFFDILfW0Yb6umKIhGTIgPfNkGnCiSrSyNYW1jjNAwf7kELikuEs5iPNrRFvGR/jKpTiuF&#10;x3BbBZbGWtBRn8fYFI4yipaSwhR4+7nwd1ggkO49gCJCrFXPTYkiuIfRVlci0wV7sB56etkhMJju&#10;nufQ3t4cOvrq0DfWhZGFGWzcXOFEsebg6yWB7EDjZu/lDTNHJwRGhmF0tA+rB+ZRWFgK3+AIpNFA&#10;jM+v4MmLb/D0k+9ed1N/R/f79854Y3nTw2ffyklc1+88w9qR8xSSpRLGEVHxjFN+8GB8TMkuQcfQ&#10;DJ3wCZl9q7lnAp1i8taJCxLGh06LyVvH0do9hNyCMjkWLLqnhTOOTUhFeFSczEkv9i4WMM4Tk7fS&#10;+FxSBuKSX8M4jOoinCojwttbQnmjrENZOGQBS+FexTpgQpTgFUV0KYv74lYeK9bHfqMCCNg3YCvK&#10;byH8pvNef28KAUI5JiiIipkwpjPOfA3jBKqJpNgEJMYkICYs+rUzJohFkektCaasbGRlZCJZGStT&#10;YYquaQHhcH7PCDZccT+WrlgsbxLjTlnpYmOJTIImm4q9giq5DYvTU2ipr2GDikdqQgJa6uoxNTKC&#10;hYlxlORQ+VKlGepoUwyEIiWRjjw+Cnn8zKKcAqrzIlTkMRjklaGaMG4oq0VCuJIAex9b3trCz41F&#10;RlwqPGydoblXFX/8199Db78OUqMSYWlgIWH7h3/7I373v36PvTsYhOl6//yvf4LC3R/lRZX83THw&#10;9/CHD13xDrraf/l//wt2bt4JaxNr7OfrvV286TpaKUzSCONtMFIz4LWIgJOFM1ztXGFlYs73/z3M&#10;dc3ZWNrlGmWNnWr44//8Hd7/0ya+zkE6e+Fo+whUMQ4d7hcGfVVd7Nq0Hb8j8Lf+eTPigmII4y50&#10;N3ejk25YuF/hitvFBC4CXIw59/I9xGPyvVp6ZREzrCepKpsJY08PBxiaqTHwmchlMmKPZpHzuKY4&#10;Ay3VxehoEtsNVrCUySUwN6+cwWefPOD16cdAXwcDXzo6OjpRW1vLelKCbDqmjIwc9Hf1UyhN48MH&#10;N3D90lkGpgE6rxa59vjA/Ag6misI+Uw2shTkFadgerYL547P4ezaJI6sjvK9RF5oJ/j6O8oMV45u&#10;dgSEHZwcTOFOZ+LjZgNvD3M6N3uEhNgSaCpyFrYWAbd73xaCUOyStBvbdovZt5tRlKZEZ3U+0qMU&#10;cLc1gBYhuX8/IUxHvHXbe9i+TWxa8A527HgXu7a/x9tN2K++BQ50sGLp0gc7foedGm9DRe99aJlv&#10;g5blTuzT3bq+9nU3Yay2S2Zr09HZw+9oiJz0SNYDczpwLX6vfdAUM8T1dtIVi3XUIpHMDtjYGci1&#10;3d5+9nCgC1GE+SKYQsjWzZbg9cVQZxPmh7qQEhcNH9FjRjC21Jegt70Wgb4UfCG+DNBmDMbmPBd2&#10;FCR+CPR04vmho3Zb3/3MU0LUBzERoejvqMcXdLH46QUe3jmPutJCvlcLPnn+EMfpWutLclknStFW&#10;QyGWGIdAQjgtTsm6XE0nVgixX3lmSgrqRRf3RB+Or86huqSAAA+iWE9FXU0ZIsWs8JQIpGRFIySS&#10;LjrYG/l5qejrbsBQbyPrVCHGemoxP9aGivxUxCuD6cwDCUBzeLmbIyjIHu5eJkiK95MCy85BzDxX&#10;h6mlCowNVWBirAZTCjFrO13EJSgI0CSKARfGkHBUl7IuZUQTsikIDvXm+zjA18sewUGuvO8BS2s9&#10;2AqAO5kSKnxPCw220SAU0GFGBHlB5Ks3N6WjthRbtoo15HvktTIwVKOIExuA7JOJZrx8HGDvYIRQ&#10;f1fWqWJMdTejo64UaSmR/C1BdPx0glVlbIOVGO9pw1RvG69jDxZHenFwagirs2PoaKhmDI3g74ym&#10;0HGCC51pMh3sGM/RiaVRnFkZYzst5TVKwdJUOxpK0+Fqb0kwWvOcWPMcGMGcTlYR4IHMjFhkp0ej&#10;piiNrnuQLnkSAw1l0lWHUtzFxwSgkde2oawAGclR/OxS1FYUwcreCjaOlmivK8CphQGcoQg+tTLD&#10;OB4EI4JXqQxCfCzro42p3K1Ogy5Z35JCz329i1oUCWOyytadtx5edJUJaGqqRD7jQGBIJHxDo5Fb&#10;VoPlY+fw/Isf12dSE8Ii5/R64o/18eINZyyOHz3/AXcef41rd5/IzFspaQVIz86FIigcjq7e8A4I&#10;R3ZJLXrGFzFJVzw6ewSNHaPoHaMxO31ZLmlaOXkJkwtraGzrQbZYCUTHK1yxgHGM2DaRJkssbyqp&#10;rkddW6fcyzghla45OYeQzsY/BRPGIQLIhHE4f6AoEVQd4XTI4fLWBxECyARm5GsY/1dFAFgWumFZ&#10;Xt8XgBZu+k0ob3SFb5QYNt6o1zDOSuUXLq2g280l8JLlkqY3u6nF0qbYqKi/c8a52TmvYRwnnbGE&#10;sXDFG86YJSZQbKUYxvdSIoMnpaygHLPjk7h+5QqefPQIP/30Cs+ePGSlqUB6QhbuXr+Pjb/5+QkY&#10;m+pCVX0/jAz05HhZflY6irLzkEfRUJRdyAZRTHcsJnOVo5YAzU/J4jmjAAiOQXlOCeqLq34ZKxZu&#10;NNI/TI4ri0lccaFKuNm40rnHsALXo7mqSS51kkuZ6jsk6FrfWANcWySWUdWyQbZDrOsV4Gvjc2K9&#10;7zBd6GBLP3L4G4I9+buDo2GpbyonYRmqGlA5N8tx3y4xeYvgFd3HIx2DdLfrY7xyDJi3LeWNKEjO&#10;haulMxyMbVGZU0ZFPfiLExZjwnIpE4tw0mIC2Ma4sTgWz4v3Es+LpU9iiVVTZa3cklB0+Tk4WcDJ&#10;1V5uPRka4iEn1FSXZMlMTaX5OWiprcbkUB9Gu1tx+uAMjixNo7uTMM4uQBrdempmLhVsHg6truDA&#10;7CxKCkpRTrV5ZHUN548fxZkjq3jy4U2cP72CAQbmxblhdHQ3sgHEIjFViZj4ECjjQlBSnIbutmIs&#10;Trbg1No4VhcHMNxdAyXdgUgXWMnvdO7YEtob6XQjfBhMDOHlZwtfOkmxybq23g6W3dAQ2Ze0NjOo&#10;7IKu0S7o6e+ChbEKnKy04UMIDjYUsy54YPPbv6cbFiB+H9u2buLxuzx+W3Ytb9/5FiwYsBUKW6ho&#10;vQ0tk23wC7WHlas2dKx2wch2L0xs98OM7s3KSU/uZqNnLLI76bNOh6K6IA3VRRlIiAog0PXhIDbX&#10;sNGDJr+fPt/XRORO5rl39bSBK6HhSmEUHUPxGhGCwY5m/PziAb64cw7LI92YpvA5RWCKTURS6Ia8&#10;PVzhK5wJA7NYYywg0FJfiKKMeAZtKwZtG15Lij9C3J1xw4cutqO2AZ9cu4rPblzCvbOHMTcshFod&#10;63epzJOcnhSPtqZ6ZNChBQT6MdD7ID8/E8fX5nD84BSaqkSmtRKsLMzgk49u4vn9i3R3fcjNSJXz&#10;AKII69zsdJk5LCpOgaAoH/jxuikoLPKyErEyO0RR1kYH24EjB0ZRnBXPuKFAZUUOcvISERnD1/vb&#10;wsVej/HHgbGOjs9OB7YsltbaMDNWJ5BVYWGqA0cnc7h4W/KcmVOAx+PM6hQW6ERjQrwpIpxRmJ1C&#10;gU/BTdA5ufB1nrawd7WCb6AbrCjodM01CA9jhIe5oK+1HDGRnjKJi5OzAbw8LGU3tw5hLEBsYqol&#10;u6dtbAlAc12YmenAg+InJiIASrFMiQ5/uKsByxMDuHJyDQ8uncI5OuBji2O4fe44Hlw+i8XxQZoE&#10;ui4Kq8AQPwRRSPn6eSEgwJeiyYECIgM1ZYQFz1tRTgxa63KRGO2DuDACjjD19XSEs4MlHFnsbM0p&#10;nq1gZG4MLR1+NwsThAe6I00ZgKzYQFTlxaGWrj8iyJPnyZrnzhiubNd+/s4U3xS2hHpKEmMz65G/&#10;rxuKMhNQX5rB2B6AcIqYMF4vMSPfyEQP+oYUkwYi0QtNia4qDKzM5GQt0S0tuqgdyCZHcsrBwxM2&#10;Lq5w8/dBKOtCShbNVVk5olPSkJpfgmNnruLllz/LFJfC+cqlSyKxx9NvWIQzFjOqvyScvyGwX+HO&#10;wy9w7eZTdPdMEsa5cqcmb98QXktv+BPyJYy/A1OrmD54Bv2TB9HQybg5d1CC+Mj5m1g+cR7D068z&#10;bzE2CRinEsQpBLKSMBbjxcm8X9HYgqrmVqQzhiWm5tEd5yMiJhX/FETFEUJnHMofGsYfKMqbx6Js&#10;AFkUAeQ3yzqE153xLw55A9AbTpklWgD5Daf8WxhH+647Y7EESWRYKqJqyMrMgVxfTEcsYBwfHYeo&#10;0EiIjSLkmDFhLJY5iaVQb3ZTC/crYBxBEIsix40DxCSuYMSEBiMuKgIZCekY6hrB1599LWH7t7/9&#10;iL/hFW9/xtlTJxiI4xgIOnD18mVMT40hJjoM+3bt5HdRorezDZVleehqayC4q+QYbAFPfkl2Pspy&#10;ilBGlyxKKdWRAHRlfinvF6M0u5jumbB+PatagFiM1YpjUeR4M29F8g1xLJxqvZhtXSkmfDXwMQK4&#10;WCTmEMuTWvm6BjSViUQJLRLa4rkmAlR0I7cQuIkRCXA0tSeIzeFobs9zEiEnZQnnuj4mLP6vhSAV&#10;s7U7pLvdKM0iYUnFuhAQsBduWCy96qhtk8dCHAhhIP5PvGZ9WZZY/yyWRXWgpVLM+G5BF7+LeH0P&#10;IS2gX8JzEhcTgrzsOCj8qXYZ2ONjQ1FekoHmplJMDHXI4N/TUYsTR5fw3bdf4NGHN9DR3oRk1ouE&#10;lGwkZ+QjkQ2up6sTp46uYmpkGOPDg3j+5AE+enwLn3/+Mb784jnu3bmEzz97hof3bmBpehxVdGA5&#10;Oeno5/vPjPejpYHnntextiSHSr0IC+PtqClJQwAhJXYqaq0tR25mMlwYXMTuWiIYOjqbwlqk8rTQ&#10;gbmxBizExB+T3dAh7LQNRGrLrXJZkhUDqKGRily7rCKSS2h+AA2ND6CqKrI0bcLOnXTC2wWI/yrd&#10;sr7+frnEZp/KZt5/H6ZmKjC3V4G64fswtt4PGzeRWnQ3DG32wNpVC2YOGjC2JShsxY5X2vAPcEJU&#10;BNtnoBdSokORooyAh5jcQzHRUVsiHaGPhw0sLMVEIjN4it1vfFzg5uUKd7pRMXM9URmJttoy3CA0&#10;P757CS8fXMXDa2fpkoZkb0VycgJsnOxYbGFhYwKRHzw40ANif23RBenp7SJ7Ejy83eFBce3sSdcd&#10;HIJDC2P45uFF/PDpfVw6s0LHm4fOljrk52QQQt6Elzfbejodcxuqy4pRV1WMc8eX8MmTmzh+eAld&#10;LY04e3wNP337HHj1CZ7dvYIDU6Nob22Qu5SND/ajojifUE5GaVkOYpWhKBDjyGlxdPaecv335EAj&#10;ji+PEOwphBOFutIf3sEERaAD0ulwJ7prUZWphNLHEb6OZrA01YSdlSFsLAwIHkO525WttTnPmbP8&#10;jPbGKnmeCzMS8OGVU/jq0XUsTfbQGbO9OVjAje8TQaCFRfjDysaYcDKU6VFtnUTOdrZHumUjI3Vo&#10;03mLGddiu1APTwLc3YLHqjBm3RJ58K2s9OSOY94+TjIrWV5WEuorC3Bgoh/3zhzF5bUDOH9wHhcO&#10;zuHqsUWcpcssZR13d3elYPSBC2O2XzABHheKxMQQhBCWfv5uCCEAlcpAOSlMJvYoS8FobzUiQ1zl&#10;rmDBFBA5GTHIS49AVgpjaahIFWwkQZ2bEg5vdxuY0rk6UDAkxfijJC8WZXlK5KbFwIvX39PHlcLK&#10;DeHh3iivyEZubgLSksORmRiK0qxoTIqeiqFWVJVlwY910cXZinXYnW7dFkaWutDk+VDX47kxYTtz&#10;tCaAhSv2ga0ngUwm2Xp7wcbLHdYs4taOj9t7+cJVEYJAZRJKG9tw9eYjfPLFT6/HiNedsbh9s9x7&#10;QocsHDPLrfuf4tLVj1BT1400Giyx/tfNIwDObj4IoxGsFnNgZo5gduUcukcW0NgzgpnVYzh+4RYO&#10;nb2OhSMn0TfK81/VgNS0LCQlpyON8BWJPwSIRbKPzNxCVLW0oayukaaiiE45C/GMaWHRiX8P443y&#10;Joh/C+PfAvkX8P7flnUA/9cwFu8lYBzCi59F1VaOzPRcKqcU2T294Y4FjH+ZwPUaxqKbWsA4PS0N&#10;SdGEcUjYr+PFLOJYwDmGMI4NCUE8XXV6cira6lpx4fQlfPXlF8TxD/jxx+/w6vuvcOr4IX5eMqGd&#10;hsH+YTmr14KVw9XKCtcvX5XdoK31ZQRvJkqonvJTclBA9VPEUszvXJyZzwpXgDKWcjpmMdNaFOGO&#10;RTe2mHEtxpWrBIh5vJHwo+b1UicxE1s8JoAsjsXaX+FmxWNNdM2tBF2bAOnr23aCWZQ23hcOVbhT&#10;4UrlUiWCUIzZ9jYSpvK1LfJ54Ww7+D/9dLFikpV4TPyveP0vz/O+uJUzpMVjdevHG05YvN/G/V/H&#10;jNddsHj9hssWnyEmfK27+mocWppEZ1sNbCyNGFzi6YKmMD7UjOzsWERE+DFYRiI5IQ7JiSLjWgxh&#10;nYDBni5eq8M4MDeK0tJ8qs0UFBYUoo0qs54B+czJg/jw/gV8+/Vz/PjD53jx/AEu0CGcOrGGidEe&#10;9HTWYXS4HUP9zXSAdTi8OIELJw5isLMBZYViT+dEZCRFY6ynAUeXx1GcnwKFHwMa1bqfpysdshv8&#10;eBzD4N5UmUMBUgYbqngXB7GZhzEMTfdClc5YRWOzzJjl6qYNayvCWEXsp/sudonlR3vFRgPvSliL&#10;iVqiu1kcq6htxX7VD2RRI7zFkhpzCxW6EU040J3Zm2ggMkjk5faQgTMvN4YuSwVGNgS0pQa8AuwZ&#10;7MTEvUIowxRwt7dFCN1CWGiABGRGehzKitORx+DaXJNHdxIIb4ULvAM8Ca4YFOfmyO7fj+6ex8G5&#10;QZxancf9S2fw4Pp5LC9M8NykICgsBNaOdEqeboS5PWzszAl2I9gRUEG+7nJ5irOjJR2xC2HsgrTE&#10;WKTRCaUliOEVsUlCIurKS5Cdngh/tn8XNxcWMSTgTVFGx8bgGsg2GhQajvSMDIz2d9MBD6Kxuhp1&#10;dQ2YmRzH/Ngg5saHCOIRLM6MYrC7jWAqw2BXG/p4Hasriui+GCsS45GVkYLm6lLWuRIUso7FhCsQ&#10;omAsC/KlGBDjnv7w9bJCsMKWMcUJof6OUAa4IinEC75iy1MzAzham8HJzprX2AFuLm5wYREzhMvz&#10;s3H6wDzOLc/hwHAnlsd6MD3Yjq6mcvSznjXWi516wilIXODobstgbks42sudtnwVrE8BLrLb2tXN&#10;HN505UkpwQj0cyTs9ZFKYA301NHJd2G4pwUJyhA6SWeetzjGwTAEKXyQkZYod84qyknBeF8nzh1d&#10;xsHpQZ6vbjlGfIeQvnbyEKbFOH1RGkLC/JCcGovO9jqUFmTCl9fI0ckSPhQWQYSzGG4Q8I0goF2E&#10;kKCjdfewgrmVhuxiF5nqdOhQdXRUoKm9l+3CjmJdxLo4ChYj7N6zBerquxFImKYlRcDRzgRuzpYE&#10;rCkCgnhuw70IWgo/NxvERTIuB3kgJYHmKMIHgQpXOSfBlOJVrIE3MtOAgQk/y2A/NPXXYWzhbA8H&#10;bzc4+3rAlQLDzV8BRzLJ3pP3fXxZH10QwLpezDiQlJWDIIKzobMf9x9/imefviJ0xRjxujv+1Rl/&#10;I9cWPyCMP/r4ezx88SNu3nuJC+fvoLSkERmM25FxSXAgiF08yKzELDSKbRMXjtAZn0Vb/zxa+sex&#10;ePQUjl28ThhfxuzqUXQMDKOwtJLnOwspKZkSxiIDl4CxkkzJKiyV2yYWi8lbGTkEcabspg4KS1jv&#10;pt4oGyD+LZQFjAV4fwvjfwzdvy8Rr18bzeP/BOA3C2EcyRMdGxyKbCqFIsI4gz8kkT8g6fVs6nj+&#10;oKhQsZl/uASxklBVRkSywSchLyeH8KYzjqa6FZO32LAFhDecsXTFfDwuNJTvE8XKnYn58Rl8ePs+&#10;lfUEygvKMdBFeHR3Yu3gInq7uqHwCkdLTQe6m6pgsG8bUiPjcObYaTx4cAdfv/wY544cotstQGpM&#10;MnKSGOx4Ygv5nYsyctcLwSzvsxSk5khol2QWoowOuZi3Ren5hDldNCEtXLN4TDjnjTXK4nUia9dG&#10;9i7xvwLmAtgNpfWoyiPQ8wXQa+h4Ce8COmseNxLY4rYyrxy1hWL5VCNfTxdPZ91QWich2kLXK96j&#10;hQ5YOmHxmhKRoKRZumrRBS7+V6xjbqcbFiAVgkBAWDpfHstUnuI+wS9csFgDLQSCKI187yY6d+Hg&#10;ZZd1Q7d8fmFkBLfpJKor8uBkb4WcdCUKCInIEA8k0I0mxEcjODQY/hRNgbxWqSnJKMvPw8HJUXz7&#10;4j5+/uY5ZkYHGKBrkE8YZ2RmY/XgATx5fBN3b5/FyWPLOHn8IB+bxtT4AIP4CPq6KQKaKnDi+CIe&#10;3r9ECC8ziLWgp6USo33NvOb1OHRoGgvT/YgPC0R+aiKK6UBEwonF8V6cPDjDc5GBQFdb5DHIHl8Y&#10;QQqhV5IqEiO4yNm2mjrboaq+GXv3vysTPBiabYOu8XYJYtH9vG/fZuzY+Tbefe93eH/LHyWUd+3Z&#10;JJ2wgLHYCGH3nq10zjvk8iMj8/1yq8fzi+MoYyB1sNGHg7MJgxYDpK0uA9ZeuhNrrM4O8PuNoKY0&#10;A652ZqwjiTi/MoeLhxdQnB2P/KxYCsdCDFFkCOEj9uV2IGyEc/MnfHx96XhEruCkGFTSsVZX5OP0&#10;4WW64xNoLC9EXmYCCvIzEBASCDtXZ8LFkcHPGpY2BnT+6jClgyvieeprr5JbBlrZGMqgnEj4TbXW&#10;4PtHV3BpbQZKBksXFyd4EWYKBlVfAlt8dmZ6PD8jkQ42EMEU0WEiaxoFdmdnGz56eIsC4SI+fnqT&#10;YvlruuLP8PP3L/H154/x/MktXDp3FGtLs3jy4DqunlvByuIwpsYoGjubGT9y6QSj0NhQjpmpTowN&#10;NUIkCCnISqPwmMKJ1XFcOLlAYGcjIYpxJ0LB+OOBSILK3dYUtmb6cKYbdnGwgQeDvcj65ebugdqq&#10;Ulw6uYbjFHP3r5/Gd18/w8esU1ODLRjpqaewnKHQrCaEPBGfGIGcvBR40NW6eotxekc4OptJEDu7&#10;WBBCpnSvjnxfa7jZmyE5JgS9rdXoa66gUSiQ6UvbagvZfrNRzfpXRLcfGx0uZ5pnpCejuCAX+Zlp&#10;KM7JQE9bHcb6KTbbRUa+OvTz3Hc3VshxZbFNanZGIgHrINcmuxLEQb5uCPYnzByt5OQ+d1cL+Hjb&#10;UXxSfDiawZpOXogtM3MDOnV1ikN9uezInCJFZK8TqwasLfV5Le2RTHHnbGcKTdW92LN3J4xNdOWE&#10;LCdXE7h7mcrEOHaOBggNc0JLXSaqi9PgSeC7OBlTeCtkb4DYA97MWlcWQwJZy2AfiypMWaddKdi8&#10;Q/g6kY+aDtnJxxtO3p6sj6L3IQp5hXnILcpFdmE+QqLjEEfIDUxQXD4naD+hG6Yz/s/d1OswFl3V&#10;Tz75gc74J9ymMz5+7BJysiuQSdcaFKGErbMX3DwDkZpVjI7+KUweOMZyCk3dU3IP44Mnz8plTaun&#10;L2JyaQ1NXb3ILiiRMBbriTdgHE1DGc/b4krG1Y4u5JVUIDmNz5F1IsVmQEgcYezpDlFC+ePCfP6z&#10;K94o/6iregO4/xjOfIyKVxTZVf2P3DCLmMQVw9eI2dTCGQvnKrJjiXXG2Vn5cvtE4VKTqVJkN3XI&#10;69nUdMaixERGISlBOONsKsb09bXHoWHSBQsY/+qKxTpjsZViuMzAJSaJlRQUU13349zJkxjqa5NZ&#10;gJLj4wjqZMREhCDAN5hKNBTBPq4wVtmDcC8/1JXRrdbVY6SvCxMD/YRhETL5HcWaXzEbuSCVAE7L&#10;k/At5MkWQC6hUy7OyJcwFs+JLFaiCLgKGAvHLGArHttImVlBAJfkFKOc8K0UYObjBRkFBEQJv0Mt&#10;6ivqUUloVxVVyq5nAfAqCgrR3d0kurUJx1rCtZaQbq4QDrqVoBVuuoUOt0sW8dh6t7MYk17PzCXc&#10;bE+DGPNtJ7CbCVq6Ybpb4YA3ck+PdAzTDYuUmn3ry5bEzOp6BkHhjpvpiFu6pevurGxFDz9HpMns&#10;aqS75uNn1g4Spt0ECRtxfBQWZkZQV10ITw9nuHlQnUfy2sVESgc1NdqHc6cO49SxVTqOJtSU5KOz&#10;sQZD3S0YHu5HfWMzSouLMTbYifOnV/H1Vy/w+acf4c7NCzh9YhVXLp3CIbq8tpZa9IkJLXNj6O5p&#10;R0UFhU0RrwMbcC2PWxsoSuprZW7ltOQEPl8ku0Zby0rQTkDduXAYP3/9BOdXJ1lXPeFF5+lsKfLl&#10;EoqGagxWYsLNXrqHHXKzARX199ezLemJ9Jrv8fg9PrYJe1Xek5tD7Nwrsmr9gWD+D2zZ+Rfsk13X&#10;77CI5B2b6Y53wN7BgMLAGwmhXrJrW1N793qXpYsp67+73H92pr8No11NsDWnezE3RiZd6FhbE9Ii&#10;Q5HL43MH5zHb3wo/fyeY2zK42pjAyt4CNg4i05Ee2isLMd3bLGcGu/vbwU3hDG+6lsxMJXray+mY&#10;E1FI95WTnQpndwe6Yid+L5GRS5euXw+2BLK1tVgPqsG2qUBfQxkKKVay6OZm+ztx6/gqRnnuFSIz&#10;kpU5/APpMlzt5eYSccoIti0Kf29n5CdEoyhTrE0O5GMKuohoBrFU9He04vqpo3hy4wIeXz6NZzcv&#10;4tN71/DVw9v49vF9fP/kAb57ehePKO6un1rDvcuncPHkQUwSSgt00ZOsP3l0kOFhbPuR4WzTYSjM&#10;TifwKlFamIi02CCex3C6ZWc6e33EB7sTxo6wN9MhjHVgb2lMgWEHdzd3ODk4Ijc5FZePHcSDq4el&#10;CBogOG+fO4jPbp/Dy9sXKdLG0Un415QXoKw0n+48CZERAQiPVEAR7IXgcP5esYl/agSyeY7FZh4O&#10;Dibw87InoDIpeIvZBinI81PZbtNxankMV08to4rvVVaQgwm64MLcNJSX5ODC0SU8uHgCdy8cx+2z&#10;R+Xvv3P+GO6y3OFj93j7QDzO8yF2aautKkYNr3dpUTZCgxhno4KRnaqkgGhCdLifXELkYGuOdNar&#10;WDrWcDplMW4cFcaYH+ZPQFuxzTrI8V5XilJnIcjM9ZGiDEZZXjJiwyhoIv1ZF3Qo0jShR4CLPeI1&#10;tPdBl8emBLcVBaWToyFNlA8Son0Zu5KREuOHnGSx77wbgnxs+F08CGlTQl8DFtY6MGd9s/Fyg72v&#10;F5wJZUdfQpiCTkDZVTzG+44+HnJilwvrjiIqRo4Xz68cx7PPf3w9g3odwhsgFjOp12dTC0C/wkcv&#10;CWPev3X3OWbnDyMlvUA6Y/+ACNg7sr37BSOnpAZdY0uYPHgao3xNQ9cw+icXcFhsm3jhGqF8HqNz&#10;q6hjnMzIzidk0yVsxeQtsYViTHQCUlKzZfd0TXunBHYSGSHGjGPpuoPCCGOxX2+Il8frQiC/hu9v&#10;nfEGjH8L3g1A/z2IX5fX48UCyGL50j/qnv6129qb70swE5rZhKqAsVjalByfKruoRfktjDcmcKUk&#10;JiE3JxeZGZlIIIyVIaESwKK82UUt1hjHhdFJ873EFoq1NdV0Rc0ycUA/XfG1S1exODcl150WshFX&#10;V5fBjxfdTMcIXhbubAAX8fnLL3Dj2k3cu30Xxw8eJkiLkRKVjLSYdJZUOWM6My4NGcqU9UIhka5M&#10;4nPiNoVApuvnxS5MW4fzBrzFsQC6uM1PyUVBMl10aj4qcwjnPMKZwM6jgirixRPuuaKwAiV5JWwI&#10;pQR4CYFbL4HaVdeG/qZOBoputNGJ1pdU09m20KXSKecW0+3U0g3QJZeKzS0q6VYbpDsWXeJCCIh1&#10;xOJ/Wyrr6dYLKTZKGRhEMpMKigQx3l1OlS7GutezjtWXirHuCtktX8vnGiqr5c5S04NDuHH6FI4u&#10;LqCzroXuvxgD7R0MlN1IjY2Cu6Md/Dxd2DADGRjT0d1SRXdVJ8fgEiIDCcZE1FeXoKO5hoEoE2O9&#10;FAeNlcjMSUYeg1V6Kq95XgGqKiow2NOBI6tLdEZzGB/qQ08HnXxzI93QAK/nNPp7u9FAJ11bXUXw&#10;V6Cb7qG/swF9bTUyxebc+CADdB1GutvQXFeJ5OQ45OZn0rUlIyTYHzFRQaxvgUgRmyyE0+HZWcLR&#10;1gxWIsBY69MJqNMRvEOX+y4BLNIibsaefX+lQ/4LtHQ/gJoW4az+LoP8XrjbqMHOZCf01N+D1v73&#10;YKlLFyyWR6mILuzN2L5DJPZ4X3Zfb98tAP4B328XVLToFMQmFfr7CURjBCpcGCAtYCTyqJvow8TG&#10;lM7TDjl0mmLGrCvPr5W1sZyx7izcmL2pzCVta20iA6uznQkSlYHoaSxDaQ7/JzkMwZF+clzywOQg&#10;bp5ew5UjB3Dt5DKfj5VZxcT6WQFisXm+oZEajOhcDMVYt+5uBmYtiK300mICkR4bSkHsL1NmOjPA&#10;C/cVFe6L9ASR+tINDvwedlZmaC7LxbPLR/DoDIEx3INCCqHwQD8o46IQHhWK1rpqfHz3Ov721cf4&#10;6eUj/PgJy4uH+OE5yzNRPuTxfbx6/gA/8PFXzx7gJz727eO7srt2tLcJg31NWJ7oxeG5UWQkxSKA&#10;cSY9KYZisgr9jUUIVdjCy8NMLlMqz4qBA92+E4WKs40x3Bys5BaPYgzcxcMJJfnZuEs3/uWHF/Ho&#10;8nFcWJnHg/NHcZ/Q622ppoCpx1BvB2NRJt2wJ4JYV8JZb8LCFYxlhH96nJyJ7OnpgLBgH7g5miMi&#10;0J3utxitVa8hXJTBNpqLA+NdmBrqQHJSHFKT4llfGacaKlBZUYgTB+Zw5+xxXDq2jEtHRTmIy0fX&#10;cOnIqry9cHQVl47z+h07RNEwjvaGKjmT+tDiDJamxzDc3Y6C9CQ5Ee7i4SUK50o6VVdY8JqYWxnB&#10;2Eyf8BRDL/qwp3jzdLWDPYWcqbEOtHTEPIjd0NRVgZ6RhlwmZ+9oBP8gF1jb6slZ52IZlw7rhL7+&#10;XjpqLdY/CjgrHegbi/XaGmwvmtJV+xO+IYGO8PG0hIcb66WzIZycjCC2NTU2VWP91YUFnbwdYeuk&#10;8IWDuPXzkkUkAPEJDkBgVDj8woLhSSHnGhAAv4goZJdW4eiZq/j4859eQ/jvHfE6jMWxyMj1A568&#10;/ElO5Lp55wl6B6YI0XwCtQBeviFsa57wCwxHici8Nb2C6ZUz6J9YRl3nEMYW12QX9ZHz5Max03x8&#10;AZU1bUgTk7fEjnsZ5BfdcUxsEpTRiRS5+ahubkVlSxsy84rpnnNfT95KQWhkIv4pxN1NJv3YKBtL&#10;nMStmGH9JpA3wLsB4zfB/CagNx5/s0T9HXjXHfEGjOXSqTe6qXPE2CsDu+ymVopuajGjOmUdxmKm&#10;dLiYTU0Qvy4CxjnZOUgnxKVbDg5ZB7EA8hswFq47MZIwpsLNLyilei3h60MR4O8iA65Iei/WLop1&#10;xulJCQRBAxRUZYbqmnAytcXB6UV8/PQZnj59jC+/+ByfvXiJK2cv0FU1YKCrBxePn8CplVUcO7CM&#10;88dEYpAVnD66gstnTuHY6gpf10TBkMtGmU4Xn4qiPP5OKt6M5Aw69RzUEWQLU2O4f/MKVudnsDg1&#10;io8e3MDPP36BH2X33HM8/vAuATOH5qYOVNJ5VlR1o6ZhkJWAbrRrCNduXMJPP32Fn374AvfvXsD8&#10;dD/BJMbdqlBQWIwEnquszDS5f3F8rJIB1geJ8XFoqC0nEKuRR7XcQ0jVVOXD0lQbVoY6chs0SwMd&#10;WBvpwFRrPwxUd8FQbTf0VHZAl7f62qow0hdOwgr2piZ0yaV49emHLA8xS9caFxHOBu1BADjCV0zY&#10;cWGdC/DHON3TaF8HYkIVCPBxl1mzhuhqshi0hIKvKsyWayP722vRXl+JuooSFOfnUOFXoJbnShSx&#10;R/Pl8ydw78ZFXL94CjfooL756iXwtx8AfCvLt18/xc1rZzAxOkjH24C1xQl8Skf18tkd3Lx6Avfv&#10;XManLx/j1auvcef6BUyP9sruxpWlMTQ2VcikBHExYTK7kbOjNbzc7WD32hVa2hJOFiqwstXgsSrs&#10;HLUYzPbSGRC4BrugY7ybZQdMzPfQNeyTjllLfxvLLrmrj73BDriY7qb7fZeu+B1s2/pX7BKTu3a+&#10;KxN8iIxbu/dsgprGLjl2p6G5B2JjCic7YzoJJ/i72bKOOsGRMM5IjZWT45ydrVBSkCInpQX7ucKY&#10;0BRZo/w8rOHjbEnImMPZyQyhwa4oyIhFepxYYRCIeGWQ3JEnJSIYpWnxKM2Ih4IuyEFMZGLwtGQQ&#10;9XA24f/rw4NO0t2ObspKE5Zm+2Fjo8nArU3oaxO+eshKDqLojEKgNx03wV8gxiwr87BAQFbkxBGK&#10;9nCk63EhkBKi/ZGbHo0EZQBCguiQGNij6BqTkqPpIFN4vUsxPT6AC8cPyaGhk0cPyd6SI2tLmBod&#10;wfzkBA4tzWNlfhqj/V1obRL1og5zI/2YH+jBcHsDRWAHGqtK2L4D4UPweDjbQ+HthPBQDwQFOFFg&#10;GbON68NObHVJd+dgTiBTwLi62bM4wtvTna6Rv4H1cYjto7uhlBAtQkFeCiIigyEywuXk5/H8R6Gt&#10;rgJdbdWoqsxFcLAHxV0EHXoSjxlb6TLTEqOhIORTEyKRnx1Lc+HD2EPnHMh4G+LLdhmGSL6nD52g&#10;f4AP3XQQPyMcwSFBiI+PQX1lCZoqiujCK7A0OYSV6VEsT028LuOyHJwex8rMGMs4Doz149DMMI4t&#10;TMju9RNL0xjv7UEkY2IyhY/o4k6MDYeNFV2otQUBZCd/s9jSVBHI2MjrE+hHNgR4UqCLNMLlSEwI&#10;lWDVJmBVtRkLDNUQrVQgLNITGgSxmp4K1PVVYGKpCU8PC/i4m9N5GxK0bC8Esw/rY0SoJ+uV7vpE&#10;SHNt6IiuacJdLMUT3dS6FHjGdoQxY7BLgO+vIKYbtnJ3hnsQeUOhklVAJ8p46qEgnKNjUVLXhIu3&#10;HuA5nfHDZ9+/Lr+F8bozfvziR8L4Z9x79BWuXn+K2oYuuUojISVTbpno6OyNkMgEVLX2Y2T2GGbE&#10;5K3hebR2j2H20EkcvSwmb13D4qHT6BmaRnFFjdyhKTlZjBcTtoztyqgERMckyp2aato6UF7bIFNt&#10;iolb8el5COLz4eTbP4l0mBspMcXaYgHhX4D8D0C8AWMJ2Nfw/a+KeE2EnJjlv54w5LUb3oDw+u3G&#10;sXg9YUxXm007vz6BK2e9m5owTqS7FDCOEK5XbJFI6CrpisWYcWpSslzaJLqpxR7HcvtEVrTfOmMx&#10;XpwUFSVhLNYxN9TXIUbsKMKAGhDsjrKyfKrRftSXFyEpOgy+LvZ0Muaw0FaB4b4dMFPbh8TgYBya&#10;W8TJtSM4e+Iorlw4Q6CMEKILeP7sMX768Vv8TYLge7z67lM8fXSPrzuG2ZkZ9PePoLqsHp0E6S2x&#10;rdyrT3Hz+mlUlhUhNYXusLsXHz36EM+efIg7t64xAI0T4K04ffw0vv/uO0L2O/z885cEzbd06I/w&#10;3bcE9DcvcfTYUVTVNCOnsA45xc1UddWoKK3HkZWDeEkXcf/eVYwSMJUVxehsbcApCoS1hSk26mIc&#10;XV3AuZOrKM/NQHxoIC6cXCLAe+Hr6cRGwmBrYQhbUz1YGTHQikBlSFVrSPDoqcNIYy+MxWbv+tow&#10;M9KnS2MQI5CTI6JZb/xgaWxOYNnSnTkgPDKMAqCQjT4S7jyvnm4ODMRUxFTdYjLK1HgPmusLkZUS&#10;iwSCTwwZNFTkM7AM4LOP7+KHV1/ixdNbuHLxGNYOzmKopxPDfd0E6SXg1Ut89+lj/PjlM/z81TP8&#10;xOOfeX5+evmQbupD4JtP8CVd1dmTh9He0oLy4lIG7EZ0d7ahvqIMbXTMM8ODDNg9chu/w4tjwHfP&#10;ceXcQeRmxaOsKAuZdFORQd4ULWKSUBjVvBXs7A1gRSibW2qzaMLH14LB3RGhIY4wM9kPHe1tMCKA&#10;re3UGczNYGasImdM79q/CZu2/REaelvhToA7Wu6ChtYmul4CXH+37LLet3+zHFMWm0WYmtGJirWn&#10;enuhr7uXt/vkhgcWhKObI10vv0NSQghKCpMJQyMYGqpQ8JgQxnkUtlH8LuoMtDoEsxN83SwQFerO&#10;72MDRztTFBK688NdaOa5DlO4sb2Fo7GsAE0lOehpKsdBusqFnia0lWXDiw7HhN/P2IiFADY1V4W1&#10;hQaFiQ6FAt2MuQrMrNXg7mkqN9SPV/qhpiAVGRQI+RRYIhlFd00RijPjEUzghoa6wtPFglC3QEZ8&#10;BGrKc5CdIbpvGQ8ifQg2AjklEhk5iRgd7sVLCtGfP3mCVx/fx3ef3MMPnz3GV88/xNVTh/D4xmX8&#10;8OkzfP+CooqPfXn/Bj6/fx2nD0yipbIAdWzbcRQZmXSa04PrS7ZaKovg7WAtd3lysiaICGFTEy0W&#10;iixTii3CydHJVnaxhwYFsO00or+jAcuzw/jqs4/wGT9nknVQDJ/UlOezLU3jxy8e4pvHt3Dj5AoF&#10;ej2SWFdycsSkMsKU9Sco0BsdLXVoovjN4nnIyIyhQA6Fv8hy5uGAqKhAZGYnISKC4I2LRgHdeF5e&#10;FpoaqzDAzxbDElMjnTi1NocvPrqDTx5cx4sH1/D8/lU8Zzt/fu8Knt25ynIdz0W5ex0f3+Xzty/z&#10;/hW8uHsVj66fxzAdfEpagtxiNJIOvr2hHP0tlRRNUfAXy7GczTHQXo6h7joUZCajMCOJ102JyiKK&#10;+bQImBOUYtZ1UXYCTUQO3b4NjIz2oaosGU11+TChaxYrBBwdjAgiH+TkKfmb3JGWFYHAMDeYmKrL&#10;BDlivbbIemdppQtdw/2vU7ayGOyHHgFt7mQlHbErjZLoopbumCLFztsdth4usCWUnb084BMYiACy&#10;ICIpBU3dA7j9kKbp01d/B+NfgfyVhLHovn5KEH/0yU9yWdP5Sw9QzPiclVsAZXwKnN184eJKPiWk&#10;o6lnDOMLJ+Sypta+KTl+vHTiPGF8E6t04TMHT6CtdxR5NJHJYuIWgZxOGCckpksYi0xeeWU0FB1d&#10;KCqvXgc+DVhcKmFMVxyflvePYLyep3q9CCiLXZx+LRtJQH677vi3rvnNMeI3HfFGEc54Ixe2fI38&#10;X8I4LAy5Yt1uYZl0xmK8WGbfik2g1Y9lsIt4vZ9xtIRxbGQM0lMykM8TmJ6eKpWp7KYWMGbZSIUZ&#10;IzJv8b2To6OQkUi1XVaD+dkZ9HQ2SVXo4+kKa3MqYYIjJjwUwf5ecsG7haEWNHdvxf4tm7D3r3/A&#10;/nfelbmnv/j0c/z4wyvcun4Zg92dmJscx9L8LC6cPUMn9hWeP3+Eo0fW0NraiZq6doxPLGB6alq6&#10;2gunT0p1f3BxErMT/ZiZIKRrG1Fb04aDC2u4ev4SVg+sYGlunq87RoicwdryMp48vkcg/4AfvvsK&#10;H7KRXTxzDPduXcFndKA//PAlrl09j6amFqTnliEpvQgJyYWIT8pHTFw6IqPiUVxUgpPHDuHJw1v8&#10;7Gkq4kaKhdt4yuAx3NvAUo+ZsVYM9lazoYbAjUHV1d0QfgpjRERZwctHbAO4DzZ0gpaGBILmTgJ5&#10;D4y098NIR53A0IaJsQHs7GzobtYzK/nT8fp4usDXW+SedYMVA1tEeAidfQ0KC9LoysN5PRVIjRVr&#10;ZNOpvJNkl19ncy0dBEFYmIfS/AwGijqq/BGszU6hr6MTjS2dKKtoQkd3P06fPY3bt67j3s1r+Orl&#10;U/yNAgXfvMCPX7/Ad188w1cE8ZefPZJrjmfGJ9ngqlFWVUsgt6KlrgHlRXmYGu7Asw+v4uKpwxRL&#10;tQw6ORROBcijO/f190QolXkVX1eYmUiX4Ao3F2s56zTA3xkudJli7apwmNFBzmhryEZSvC9/uzWF&#10;hQ8aitNQkhaNIG9raGttlW5XTXsHbzfByWgXAghkDdX3sXXn2+tLm1Q/kN3Uu/a8x/tboKEutujb&#10;jT37d2Ab66LYNECk7hRriE2M1ZGaGgEHBwMYGe6lIg9BULALnYpIpbmdLmMXzMT+xhQFgSFO8PC0&#10;oCs2ha21gcz/20iIPL94ChfomJRB7ggJdEdCfKhcvmVjI3JOqzNwqsKUsDWxUOf7iSQiOyWMRTpH&#10;bc3t0NLYToGwH4YGFGYEv7O9CWIj/Oj64lFemIbq4gxM9LXI3NAi4DcRuquE/EGe87aKPCTHBFOg&#10;WSBI4YjYaB8kxwfKiT1BFA2JKeHIpvuspBs8NDeDJ1fO45M7l/HJ7Uv45NYlfEbQvCBoRHfttRNH&#10;sDQ6jOmeLox3tvKzmigomrFAhzza3SxzMl9aXcSzG+cw1FyBFgqM86szvD45cDIzhKU+RYWhLiwp&#10;PM1MtGFhocdzLPZwtmdgdqFjjcD0WC/OHTuIA3TqcyN9KMvNRF1pgZzUtTI7gpbaYkwMtqOZomO4&#10;r1kmHelurmZco+tXeFI0RVB852KBTlXAOjs9hi7RAQoCKpx1pZvfa5lOdrSnA6l04qL9pCQqUVWc&#10;i6nBTpw5vESxOC3zcA+0tWB5gk6Y8ePM2jwuiE1Sji/jPM/FhSOruCC7rMWa+4Ny5cCJ1VksTg6g&#10;uboE8VHBSEyKQmCoAI4dslJjkUHhI7KxJcYFIyzAFd4upqgtSUVBehScWBdCFA6Mw/6IjQskcCKQ&#10;khyMHMK1vjQdQy0VqM5Lhh/hGRsagIgwX1ja6fC8GTGG+yM/J4YO30O6Z1HEPAMT0R1NMSfyc4vN&#10;NASM9QzVoa4lepAoOkUyFNELRfDaEMK2PBf2fgQyY7PYrcmaMHbgc07eYpa1L3wZ35WpGRgYm8aj&#10;Z18Qtt/jwbNv8OA546XolhbH4vb1siaxnOnJp3TPH7/C3Qef4/iJa8jMK0NWfqFMXeno4gMXdwVS&#10;MmliBmcwuXQC48sn0dQ1jr7RBaydFZtD3MCqSPYxfxhNdM85ucXSDYu1xWKNcTwhrIyMR1JqJkpq&#10;6tFIHuTTCCaLTSQI49ikTDrveKRlF/3aTf33EP4VxhsueR2gBPBrEG/AOPI1jN8skXS54nY9faZ4&#10;/Tp8N8D7ZhGPy0lcspval5U2nDDORVGRgDGDmkyFmYSEuETExtAZE8brG0W8HjOmQ06jq8zPzefr&#10;0/g4HyOMN5zxhisWM6xFMpCUGCXdQibdUQU/o4jqPZIlDFGRrGTKELrxVDY6VpwQBeKU4VSGbfxe&#10;njCmKzbX3AtvG0N4WBnCzlAboVRqSoIliKIiWDj86Ah+hyw01LWio72barYVdQ3NKKuuR0VNEwNK&#10;PUr5ucUFJWyQVejv7UNnexsK8oqRm1+JkrImdHcN48D8IlYJ377OAQx0jxAa7Whp6qRz7EFv5yCm&#10;R0Yw1teFvtZmQqQfhw9MY2lKjHvWyi4nscyjqa4CNdXVyC8sQlR8AkLF1l3xaawk+Yil0ovmeY1W&#10;xlO8xCKR5zAuPFymxitIj5fbzfkz2FtYsDE48XfGmEERqgdXbw24+2gxSG+Dj4c6rI13QE91C3TU&#10;RDDeCyPjfXB01kdgsCOcqaxtzI3h5WSPEJ4nfzYYJwdb6YpdHNf3MC0V6fKy4pCTEkV3kYX4cAUy&#10;E6OQn5FI15BEZxDPa56InIxsDFI0TQ93Yn5sAFNDE2gWyU46+wnmAbS1McC0DqKpuZeQ70Z7Uwcf&#10;78PE6BQF0CxmpyewxAB28MAC+vv6UV5Vjaq6GtTRERflifWpmbwVs1UzkMPrX5iXLbdpjIuNJ4iD&#10;ERIUwu+QyiAVRXdD4RkZAv8Ab/gqPGRuZuHm02PCCd4QmV/XR8Hf6W3F82UOBwYjH19rBtQgKHxt&#10;GXD2QE2fTpguUpuA9HDSgsJRE6r73iFo/wp9o72Epxb0jffLjShE1ix9umLhjMXY8R5VMR7HQEZn&#10;oqGzC4amIjuUBm9VJIANeA1MLCmMzHjfeA809bYRyh/Iomu4E6biOcLV2FyMy2lBVW0rnB0NCc0k&#10;ZNLx2NHJiPcWGycYE8S2jgawtdOj0yF8ed/YlIFSezMMTUR3OZ083b0+bw0N9tDBa8jvYiXWMtsa&#10;SMfuZGtER+ovUzYep6M8NtmP64fncffUMm6cWJAzvT18bOHpbU+X5Akvb2cKBgf4+LkgOMSb55oO&#10;MYnnNyONTq0dL25dxecPbuCz+7fw6b2buH/hNK4cP4yTqytYm5/BzYun8Zxu8dq5I+hqq0FvF9tg&#10;ZRlS6YhzM1KwND6EKUKysiAZrdX56G2qpEhygRkBbGGqD1O2awsjHR7rUTga83xQkNtZ8lq6IzUr&#10;GQUljE0FOUhNiEN4dBjrUSVqqkop1LJxYmkSXz+6iWfXz+LxlVM4uzqPOoI+ns6zvqpIzu7v6WpG&#10;VARdnABzUgQaG8pQXJiORYryjy6fxrVjKxjuaaaxiEcOxUMrhWE7hegROvyHV0/j3sXjuHpCbFIz&#10;xtjQijS62xrC9Q7/9/aFE7h1/hjLcdw6x+Nzx3H7vLhlOXsMN04fkY9dOnEYE8M9KC/NQ30D4yC/&#10;o5hAaetgDVdPZ/j6ucllfdHhPgjwdaIAN4C9oxnBagVrW2PWMeFitWFkqgNvX2ekJIQjwMeegtsW&#10;Sgpra0tj1pH9PG/6hHUkepqLkZMaioAAR7lUyoh11oKu2NKa9cTZGNasX6K+6RqqsJ7uhQqFp5j4&#10;ZSyS1vg4w5Fi2NbXA3avi4Cy2DbROYCw9PeRk7g8AwPgHx6B5Jw8zB08jCefiO5owvfp1yxiQ4j1&#10;Lur1bup1l/yYzvjJyx8J6+9w6+5LzM4fl7OmcwqKKQQj+d284ekTjOzCKvSMzst81MNzR1DfPoyh&#10;qQNy4taRCzewfOICRmdWGOu7IMaFxfri9IxcCeM4mkkxXiyWMVU2tqCupQPZ+QQ2YS3Gi2PiMxAa&#10;lYj8stp1GAtn/OuY8bpD3nDJ4nY9Z7WPzMwlYCwh/Lr8FsSirEOaz72evCVnVLMI+P4jh7wOaj9E&#10;EOJKnlAxGUsk/RBgSxSTt5TrST/iomIRGbIBY+W6MyZIMlLTCOO8X8aMla9nU0sY81aMIQu3LGCc&#10;HBuH7AzCuLQM1VVVPFkxbHSWMDMVW3ZR1UVFIjcrHTEMuBFUeK521jBU2QEzqjXNvTtgpKsmx5Ic&#10;xfiHtgoM1PbCkY22gA1naryPja0BpXRVNVTyLU31dKoNaKFCnxwbwrXLZ/Hso3tyjHNlcQZ93R2Y&#10;oLI9dOgQYXEAa6vL+OyzJ3j65C4d7Cru3r6Kn3/6EdevXKJrHaBrncAsS39PD+rrG1FT04jOzi5M&#10;TwzR6U7gzKkVXDizipMrU5gluOb4fUYHOyCyAuXmZyG/pAAxiYRwQhqCwmPh4RsOJ49gOHmFw841&#10;CNZO7vClm42kM3Hzs4a9uzk8/C0IYF3YO+8jYDQIGjYiqw9gYbYZtlYM7qZbYWW7j9DWgLfCDKGR&#10;LggIEVmYbFFSlIGm6iKEEWAODk4EaxQq6H7n6JAunlmjK81FIRurcAMzw728LgnwY8OLiQxDAcFY&#10;QlcqliV1tNTjyoVj+OnHL/Ddt5/xPA/i0oXj+PHHr/C3n78F/vb16/LV6/I1H/+G5Wv89NPX+OGH&#10;V/j00xdUvkdw7PgxzEzPoaq8CrOz4ziyOifXY64tTPB7URy1VqKxsQwlDFTBIYEYGmjH5TMrWF0c&#10;5XdKY2AvRW9HM2rKitjIIhDC14iu9+7GWjTxsSqe5zMMwiPd9dI5KMKdERbjQcE0hK6afFiaqEi3&#10;amGjBXNbOlYL1i3L3TC32gtjq90E6T7omeyGmu52gnkfvFzMUEHR0lKRzfrsisGOWrkMx5ywcHWx&#10;hMLfkRAUOXz3ShiramyBFgGpZ7id70unyuIsMnWZ7IX2RmpMHX6OkSrrrT4cbfThyescHuImx3FF&#10;16HIjWxrb8xgZAZ3L2sGZnt4e1rxcQZRGw04uOrAyY3/62zEYGxNF03RZiuyRenDxY0ON8QTrmLt&#10;aqgfzyHbNV1hbGQwctOSCfwE9LbV4whdZHtNId/bg2I0G12t9UiNC0V9ZS4dYy3btoLun26UAig9&#10;S3Tx5aKzrxWL85O4cPI4YXsKD25cwv0blwmi87h78QxhdBpHF2axNjOBs4cYLBfGsTQ2iBWKMZFV&#10;L4Ztu7m2XLr0zroStFcXIjEiQHZJm5sYEMCGhLIWrMzWQWxlbcbfZQkbBys4uDsgMMiXMSiY4ktk&#10;qyqVeaEri/OQGK9EfnYaxvn9Btpr0NFEwLGuiHXeHp4uCArykeuOw8J8kJpKsxBLcxATiLoqsRd6&#10;DrKTotFckYeuhhI08ZzU1hYhJ0/EtHSK1AKZEjY+JgxiN6TW6jK01ZSjODsdhUJEZucgMjgUyQmE&#10;cnkZakqL5TBbDwHew3Pa3VIr54L0tBIordXobalCA8V2WV4KUumEQ8IJHF9XXjc6YV8vePvRabqJ&#10;POViGMELXl4OcHHh73cwI0D15RInC0sD1jlduXOVyBIWQOEerHCFM19nYqYPLR1V6Oips/4Zym7q&#10;qHBXOSTh5G4BfStN6LHuG1uvF0MrdZjYsi046MLIUpMCczfFJtsI39vEzhiOFAVOAV6vAbwO4XUg&#10;s/C+nYernMzlFqiAb0Q4MkvKcejMRTz9TLhikfJSbAix7og3yoYzfvTiezmT+i5hffveJxgYnKVj&#10;zSMsC+AbwLjo6s14F46iqib0Ty3LmdQ94wdR296P8QMrOH7xupxNPX/spFxKVcXXpaUSsnTGIj9+&#10;Cs1kLGEcG02hm1Mo9y+uoDnLyma9Ezs6ZeRT0KUgTEkY19WLbmqedA+3107Yk0D+tWy4YgHi6Dcc&#10;sVwz/A/K38OYr9+YTc0iMnC9CeGNstGFLdxzJKEcSxjn5OSvO+O0LCTHizXG8b/AOCI4gortdW5q&#10;OuM4QjmTEJYwJpTlLOvXznh9BvXrWdShoWx4ERBbLOZmZqGyfN0Zh4URPG6OVP2GVKveMslDZnIS&#10;luem0NfeiKqCLEL4A6ju3EwnqAs9qjYnqkNLI03oqu6EmY4KrKmqnW0s4OXmxMDmgvSkJLQ2txL4&#10;5WiorcWJI4fx4NZNXDl7Cgf4vkuLi4TtEVxm8DjPoHL40CrmZ2YxNz2LKxcv4vnTD/HDq08Ilc/x&#10;8sU9nD11GGMjA1SxtWhsa0U7XXFDWxOaO1pQWc3fkZ9DpduLk4cX5MSjA/OjqKZaFrNSgyOCqPQy&#10;0NbJYJcWi7SUaJw/c4hQ+xwf3byAiYFu2aADfQLpeJ1gZecAd38neIfYwDvUFi5+RgQ2G4v5Dtja&#10;7IGb536qY7opdzU4uqvAzXcvfILVCRxLhMXS1SjsGKxtEUx1PdpVj3IKEy+KucSkRClwstPieG7H&#10;5V62paViRxcvtDcWo6OuWH43RycbCi5/VOSLpWJKNFYUYn5iGOXFRVhZnsPoUD+hOYlvPnmGn77+&#10;GD998Qx/o4D56cV9vHoqlrzcxDcPb+O7R3fxw5MH+Pnjh/jp5T38/NkD4KsnwI8v8OXLD3Hk4AE6&#10;nCJ+vyJ8eP0C7l87jdKsJORlEhgZWawLIbL3pbakEBO9HZju72TpwkWKpEGe+wu8FQ7k4dUzdGhX&#10;8PTyKTykK5sb6kVechxdfxqG2qoJgy5COov124n1w5jCxgR2LrrSWRoSkIZmuwnf7dA2/IDHO2Dj&#10;pAkDi73Yvm8TAaqF5vJcdFVQVSeH4cPjBzBPUPnRoegZ68CYQdGKwDSx1qPbJZDpqg3ohp3sdWBC&#10;p2pMOAf6WLLeu8HbQY+ub7cEshHdqyjC+QqAikk0Yt9c0e0txqNNjTQIWAMJZbGdpFjXLLqtvejs&#10;k1JDCFtH+PhQqHmIGdzGMt+yLYOuq5uNHPf09HKhw3WDH9uTIsAXiTwf1VVlaG+qoeOLRVFeKm6e&#10;OYy5wTaUEFoiOUhUiIIuMhePr53BixtncGltjm7uCDrqqxARHopyutsliqdH187ii4c38VJ2UV/B&#10;y9uX8eTKGTygOHtAZ/j48hmcPjCDcwfn8DEd6ovr5zA/2E1BH426ikqM93Zhtr8dMxR5hYlK+Lg6&#10;yPSetmy/dlbrvTlWhLONJcW5lZkcLza3MYM5wRzN+rs8PYyn10/iizun8PzKEczQxYrZznEEck5m&#10;ikw8kpaUwN8vNt9wQ0xCBOII4LBoBSJjAhAY7CEzYfX31GF1dginDk5RvE3LmevnVmZk6s75kQ66&#10;3wO4fWoZ908u4y7F4PG1aYr6CiQR6vGxLPGRaKCgOMHzNNLVgjRlJFro0M+sHcACRWV7XRnbVBlm&#10;BzpxcmESp5emsDjSRRE0jOunV7E00U1Il6C/swrtBHVsQjSdryN86dj9g73h4WVHp+skE4Q4OVvC&#10;njBe3zDEFPb2ZnBzt0JgoEhGEkmBnYL05HCZm9vcwkDmmS8uSEIMf29AoJvcq9na0QiW9gS5nQ4s&#10;CN6wKA9EsPiJPaC9rQn2vTCyEulatVjvCWILHVi6WsI5yAtOgd50xm6w9nGFPb+fvb8HLD3p2L1d&#10;4E6x50Wx5yOGFhnby+qbcP76XTre7+QGEA8++lIm9thIf/mQ5RGB/JAO+YmYSS3Gix9/IbN1NTT0&#10;Ii2zAEmZ2XD3VTDu+SAwQomqJpF56zBmVs6gfXBOLmuaO3wUJy7fxJGz1zC/dgI9gxOMZzUy0YeY&#10;wJUhVgLxOIagjYsTufDLUdvWhbLqJrpnwjgtB0kZBQiLjEcM4V3e3IV/CmPDCfPcgLHXLxB+s4t6&#10;A8i/jBezCCcrity56TWM33TLG854o2ykw3wTwBv3RVl3zt6II2hzc4rk7hsZaZlIik9gQ4qX7jg2&#10;UimdsTIy+pduagnj9Ayq63yqknUYC2e8MWYsinDFYu1xQkQkUqQzzpLOOL+wQKZus3ewYSUygYGh&#10;DoOLLeGWz8DRKEFiZKiNP739Fv7jj7/D9h2bsXvvFry/5c/Yq7KNDiVYTkxxsDDmZwQzAGeiqjCP&#10;6rUajZWV6O8SCUSWcJSwHRkcwujwBA6tHsPli1fw4f27eExofPnZx/j5x6/x8bOHuHrpAi6ePY2X&#10;Hz/C3378HPjpU7x4dg/jI6OorW9Fd/8g2hhMGrvbUEp1XFBahCx+ZkpaPOrYMBfnhzE92oH+jho6&#10;ynrk5Isp84EEciAUof7wpkIvKS/E0ZVZ1JZnIFDhgKHeauDze3I/1qHmEsREeFHhmsLOyYgV0hyB&#10;keZ0y9qwst9CB7wFrk474W63De7OOwnk3XBw20f4asLaXo3B2hheriZoKU3Hy3vn0E7Ha2hmimKq&#10;+1sXRffYKgNIKR1lEANbEOJiI5BP1Z+SEkvXIQK3SELhSEfhxQaeisnBdlTROaQnxyM5OZ2KtZQC&#10;qhLDPYO4fPIYHt++iNsXT+LsykFcO34SH168hCfXruPx1YsM6ufx/M5VfHT9Eh5eu4And8WY8kXc&#10;uX4Rl04fxYHJESmMmlua6VJEOtU8CrocOoxYhISG09VmoKOhAbNj/bjKQP/03mV8/fw+vnnxEe5e&#10;voi1uUl8cu8qPrt3DXdPHsKjc8fxEWF84/ghipA2ZDJA+xNI8dHB6G+rRVluAlxcDWHtrA0LW3UY&#10;GQs3rMqgs5vuVThllfU1ybqbYWavScegRpesTVCYw97GFAmxYUiLi4Cvqx086FwsCQcTS3O6aSsY&#10;mJsQrnp8P10oAh0REGAnl4fsV99GwOoiO9YLSh8r+NrrwZPwNGewMzNSg4vYqMPOgEHXBmmJwQij&#10;CLM30YGDGD+V3bR0Ni78fAZSsWOR6D43t9Fj0DaXjjg41AWxSj+kxQRRAPvCx9OZAVjM+g2gEwrA&#10;zEA7bhMq98+u4syBcZ7PCgz0i+Vj5bhweBkHRnpwmHC4dnwZ5YU58A/wR1paioRzGevFtVOrBNIa&#10;JrpFPSiRW6XODPbhxZ1LeEEh+UxcY5an18/jMcF799wJHJ2ZxPHFWSzz+g61N8lu6fN0ya1sL3Xl&#10;xTh3aAEnZkcx1lqH2b5OOtJiKHidHGwIYksjChFdGBvzXPIcWLBdm7GYWBrD298VAXSQCeEBOMl2&#10;9vzKYVw7Okshm8x6yzgWq4S/Igju7j6s15F04rnoaatk4I1GeIQ3QoPdZZdvdLgvghQuiAoTqS1T&#10;ERcZhlTWubamWowPdFD4NfP7j+H0oRmszA1gdWaA4rMT5SXpEJnUCgqzCbFIeHj7rrf76nzZoxQb&#10;x8+JCuPjbnRj4WhroPipL8Uaf+tMf4fcHSk/VywRDUEMDchQVwdWZkYZrxg/4vkdkpXw8nRHZGQ4&#10;8nJS2B5iEcXY4UNH6u3tSvg6wNHZFrZ21rC0tKQ4N6cLprC0M0Mgf5evpzXPgz0/Q+xnHAh/T1s4&#10;OZkzJrC+spiz7tmKJCD+NhSQjLPeJhQoroiIcWdcoeAjsIUYNDfVkPXTwsYAdt4OcCbgnYN9JIDt&#10;RPpchQccAjzhGMBbXhNbf2c4KtzhFRpEGMeisbMHtz98jsefEMZPvsT9p+tFumTefsjbD8UY8vOv&#10;8dEnP+CjFz/x9Z/i7KWbKClpQlZWEeITU+HK6+jq7o2o+BTG2zGMzZ/C1PIZHo+juW8MS8dP0xnf&#10;wNqpK5g+cBitXQPILSil0Er7BcZJSeky81Ys36+wogb1bd0oLq1Felo+ElPXJ3AFhUUjgWBu6BgR&#10;3dSuBPCvE7g2uqd/vf/3MH4TwhvHG/sZSzCLx8RzrzeIkM5YgJblTQj/toj3EePP8QRtHp1xMWGc&#10;lUHLnyAmcK2nw9zophY7NW10UwsYZ2VmIi8/j84qFYniOYJXjBGLsuGO4wjkBLpukVtaJPyoqaxC&#10;U71IhViAzrZ6NpJA2FlbwpSBzYJq2NPLg4ElTCrBv/z1P/CHP/4b9u3bhj17PsB77/4Jb7/1HxLC&#10;YreUOFYEe3NTREVQBEQpkaBMQndbJ2bHx3D+xHF8eOsGzp06iaNHjmF1ZRWXLlzA3Tu38fDBfXx4&#10;7y7u372D+7dZbvGxu7fw9PF9fELnJyZknTl1FPfu3CKor+DY4SO4cP4w2robUVpdTjFBgOTnyjWx&#10;2XnpbJwCJL7IzY7Dcbrk0eEORDFYKsI94BnERhXmDydWag9WatFtVpSXhNnRbgy0NMg1ngOExmBf&#10;s8xprKupBm11Vaju3w119c1w9drDxqPOALyXin87tPT+DFXNTdDU3cIAvRe2bvvhF2FI9x6PrtYS&#10;BqcImDo5wsTeDokpcTK130B7AyrL85GRm4oQQipY5O5VBrCRWrNxuhK0aWhrLkZomNhqzQ1hYV4M&#10;zrEQu2uVlZcjI68E6fkMMjy3l08dx9XTx3CbAubDm1dxn9C9fv4MFicmWKb4/Gncu3EFD25fxYd3&#10;rhGop3CD5/PyxXMYGxqUWbzu3biA23RVPW3NdBqJDGgJPF9KRERHMYimy1zW2emZyErNxsHZBVw9&#10;e4pO5gDW5udwYJouZmKSLn8Op1YWcYaPHxgZRmdNNXqaeD6zMxDJeiEmsYX4uUPh68BzKFyxHp2C&#10;FuEmNq7fRTe7ja5gG1TU38XOvTyn2u/DxccIjl6GdMj7YeloDBs6EjGRKDUuCrkpSUiOiqDDa8UU&#10;YRdJZ2BKIWnvYiNdl6OLGeusEawsdGFhrgM/H3u6ywK5SUWCnzM86aLDGDzD/FwQwWDm7WgDtV3b&#10;YWGizfbhjcKUUOQmhcKf18SL9UDssGVqoQczKwMY8T3N7YwZKI1gy0BrY28CBcHSWluM0Z5GCoZQ&#10;uHu5ITI6HKmpSegh8JYnByRwp/va0NFUjeb6CoqsLrl7U2tdDQ4vTOPo3DgKMxJlMop80T2bk4Qw&#10;CseoYAXqSwox2FyP+aFeLE1PUSzRcVGEi32QxVKngxPDmKL4Obk4TYe5wO9Sg5y0dHS2NFEENWNt&#10;ZhzHCaQOOvPy3GxM9Xbg0PQgWspyUEqXXlOUQTi6w8hIG4bGWjAwFj0Marw2GjAS66lNtWDM85iY&#10;LMZ3S1FZmIbl0TacXqAwripAEJ2/D8GYmhCPg/OTGOH7iyQaMeE+qCRAO5vLeZshczZP9beiviKf&#10;r3eBq4cjfALcERSugKefB5w9nBi4Q9HRXI25iR7WrX657G+IsWmyuxmzw12YpuPt6WpFenoagoKD&#10;Xg+RRCFLrIenO1QE+sBP4QUfvl8M21dlSTZqirPQVF0gv0tNZSb6uioxMtSC0iKRuzuW14PuuK0M&#10;E501mKQQSIoLJ4SDoKTwE9fSys6OdYoimYbJ29sDkTQgok6LNKg2NpYwYdyz4nGAvxv/N4jx2wcp&#10;0X4oTo+WW0g6ismCDqIOG8OWQtDOxQg2TvqwZrFzM4apnRYcPc1gzcf1TNVhQBgb0B0bORkQwI5w&#10;CvaCQxDrdaA7nII8ZXEMJIh5316k0mSddqRI8ub5SEjLwvDUAoErJm+J8WHhiAlhQlmUjfvr48bf&#10;S1f8+ONXuHP/BY4cu4yM7DLZnRxON+zi6gVPTz850apjaIogPo3JA8dR1zGA7rEZmf7yGGG8cvIi&#10;JuZW0djajezcItlFLbJuCRjHEcKRMTQSKTR/Nc2oa+lBXkEVklPz5VrmhKRsGqVYpOYXoZGA/2XM&#10;eAPAf1/+sTPegLAoG874TTjL4zdg/KYz3igbWyluFNENLsaM4wlY4XKLCoqRnpohJ24lxiVJGMeE&#10;iwsc/toZv4YxnbAYA84rELOp05FIGMpu6hAB4hDpjMV9AegNGIulUIW5eRjs7cfJYydw5uRxDPZ0&#10;wsfDg47FkIrPCHb2tlDR2I+tu7fg7ff/gr+89xZ+96d/xVt/+Xeo0BXv3PouYWyCif5OnD4yj5G+&#10;BqRR4cZHJ6C2tgnV1Y1oaeii072ILz7/FN9/+xW+/+5rfPft1/j2m6/+U/n66y9ZvmB5iS+/+gSf&#10;ffopPnr8EY4fPYbB/n7MzU7i0KElTE+Poa6xBuk5vOgZacjJzSKUs6nKMpGWyUAVH44YAi5JGShn&#10;sxYWJCMnQyn38M0vSJG722Rnxcv1jnExoTwXUVS1LnQGlvByt2VwcZap8fR09kJbYxc01XZAS30X&#10;VPa9B031vzCQ7ENUnDoCwvbA0OItNqydsHPfC0uX3fCLNoZfLN2WQheGNuqITw5HS1MZqvJTcZJu&#10;/NjavNyyLS0pViblWJwe53lvRRaFgNhcPpCNPJQOPo3fSbwmKkKB/r4mNLXUEMRZKMgvxEh3N07x&#10;PHz96SO8+vojfPfFE3z78iN8+/Fjlif4jiLmu0+f4dW3n+Hjpw8xz2AsljSJbvnvvvucYuc6Lp46&#10;Rkhfx+2blxj0hvi+eQgXcxWys+TkreysNDkOP8jAGhsTi5KCCrTUNGB1fhpfff4Ur77/Aj989xI/&#10;fP4crz55LMtHt67h4MICykpKEa1kPUhMYOCsR15uHAJCneEX6gB3hSUcPei4rFUZ+PdCV38X1Ch0&#10;NLW2QkPzA0JgF8+nNkxsCGFXLVi4EoJOhrD3tEJOQZwUK9kZ6XSIShxdHMflw7M4dWACvXUVuHJo&#10;Hh9dOYVi1gEfT3vpMkzE8iczLZkjuIB1II9A8XKxhL7mXlgZaiImwAXj7dU4NjOEzuo8JETTDbia&#10;yqUmIiNUFutSQXIMhjvq5S5QYh2yyFns4WXDoBOGispsREf7IyyCQpogCQoOQHZ2GnrbeK6mhjDR&#10;1YQTi5P45PYVfH7vOj69fwVfPriGL+9ewVf3LuPTOxdw4/gS7pw5zM9oQkaCEiU5qbK3KZViMT0x&#10;GkmESlJkMJ+LlEvdxIzh00cW0VhdhuiwEArfeNRWUVjXVsm8AGKc9NTKNEVAL4ZkDvJxXD15EMXZ&#10;qQj280Yf4dZaQ6GfGIPe5jqZy9tC5EU20eP1UIeO4X45MU6TRd9YFTr6KrwuWrBn2/AO8mKMScDC&#10;SC/6G6uhoJHJzkhCX0cthcIAji1NoZJ1PSszFqEUmsGR/ggO84Gbpx1cRI5qd7FtpS1cvOzhH+JB&#10;eHpS3CoIT2+ZKKSvu02m8UzPSKWwTmIdisYARZeYCS027/jw6incv3AEF3ndlya6KKQ7ZQ4B4V59&#10;/TzRzN9TX1eJIL5nINt3VLTYjjYaPRQEDeXZiOH3URBgmWlRaKFrHhG7ozFudDWW4+6ZQ3h+TUw6&#10;m+S1z0ZseLjsoSgpSCPMi+UclIWRDpllbXGoC0sj3ehtKEdXfSVykuLh6+IMOwtTePL3ZYotExvL&#10;0N1SxvYUJ7uiXd1N5HwCf4o3d3drmJlry4lbyWlhCAh2hibbgqruLuzX2AY1/d0wdTWiI6Zooblw&#10;CvOGHeuqjY+TBLGtnyvMPR1hRQFvw9jlHuiHIHIgUSQbWj6Exy8JYjFWLED8ukh3LIvYw/hrPi8y&#10;b/2Mh8+/x+27H2Nm7ii/SyGBTIEVHMHv6sVzGoT80kqZaWtm9QyGZtZQ096H4bklHL1wVY4XLx07&#10;h5HpJdQ0tstxYgHjDJFLgkUsj4qmkRRgrmnoQHVjJ01TKT+Hr0vNo2FJkzDOKatA5/jsb5N+rAP4&#10;77uo1ydwrU+0egPGBKjoWt6YoCW7pQnhjSLc8d/BVjy/4ZJ5qwz4dW/j9cL3UPgiPioG+bnFKCyi&#10;C6IrSaASjo9LRnxsMhUxXUuYgHEUobfeTZ0QG4eczFwU5BawEiSz4UYSvuuuWDrj4FBEhxJQYtvF&#10;iEg27hik8gTVllTjxOohHF1ZxpeffYKvv3pJsKVCW0+fjk+LlUIVW3duxtvv/Dv+/Nd/xTub/jf8&#10;fcQMw1Ds37cD7276A/bu3oaCzByM9Q0gM56OsKERp9ZW5SzmzOxiQrkTUxML+PjZUwCv8NOrL2X5&#10;+Yev8PP3X+NnAloWcczyt++/wk/ffcFjPvbqW3z56XP+7yN8/eVLPPrwNhbmZ9HQ0MxzU4362kZc&#10;u3QWi/PjSM1JgzJFdIfEIYkNI4IQy0gngAt53qhWo6Pojn0dGdzCsbY4gma6pMgIfwz3ttD5xcPR&#10;wRqBgb5sJGJTeHu4M2DraOyBmsoO7Nu3Ra5/NTLdAV2dP8PM6C+wsnoHbl674KlQhVewJtz8VeGh&#10;UKPjVmPA0oabryaPjeHqbQhlog+VYQih5ossNrz+zmqcXJtFX0slmulOjs4NY3GSijE7ia+ho0qO&#10;k5PfKotzMDfag6vHlnCbwbqhoozXOIevHcHcQBfdzQSunDiEh9fP44vH1/D1R9fwLW+//eg6Xn18&#10;F3cuHafjrZVLS+7fOIWl+THUVxXL8d9RBj2xrKu4oBThIXEopBouLsyRs217O9owOdRP6LdjfqwX&#10;nzy+Q8HVi5H+PkyOD/P7t+HMkYO4c/EEnt7kZz+4up4KcXmO37lIbvvY1VjLUo2aUrHWMApBUV5w&#10;9LOAk58pvEIs4BdpDleFHvSMdkJ1/wfQpvDRM9wHO0cdumIDmDqowo7QFvl8rWxNYGZvDjtnS6Tw&#10;Wq7NDErgTnQ24tH5w7hOMI13NtN9e8HZyQaO9lYwM9VlMBEbAdjC2kJTTtYSyTUc7czh5mwDTxcr&#10;RAd4Ij0sEO10SGcX+nF5dQJDzWWIChDpDi3h6+9MceqIAC8nBvIMXDs+L/esneisQ2SwG7IyImVO&#10;8URCOiUpGsF0eBHKEDTWlODU/BRu8BxdOzSHy2szuLg6i0trC7i6NocLqzM4T1jePLyIw4TamOjl&#10;yU9CaIDHumOkG7eyMICdpR6hHIXp/hZ01ZUiIzYMeSkxGGirQguFQ3F2ImERTQcYilAKObGlabCP&#10;F6oK8li3qvl/DTg8I7YRjUYog7WLuwOc3Bzk0EgtHa2XhzU/R1MmGLG2MYCa1i6o6+0lFPZAW3en&#10;zCom9hUWaR2NTMSkRSOZ0czSig7PzowgdUch3WYxBdJgey1mRzpZv2OQlBDGYBxHd0SBSWFZQtjl&#10;UwjkZoksgWKjG7roJCXbmw8iwgMIxjj08lp2iFzS7XUoyEkmQGMpUutxkmC8xPp/dHYcI50tyM9L&#10;RhWheubgJC4cmsaB8R7CkIGcYqyhJB/uznYUUn7w82ddoNO2Z31w5vn08nJEeJgv8rMS0VRTzOuZ&#10;i9nBNrrmXH6fUCiC/OEXxNgcHsLf0oSbJ9ewMNRNsROMUor904sTuLgygdMLfVgeacEyRcDR2QFZ&#10;X4ZbKzA10oaK4gzERQXJOmgmhjnM6YAtjeHuZMXz78mYrZA5BcT2iJrae+Ao9mh2tZLJZ7x87CA2&#10;idDQ3g0NXYpUMw1YultQ1NP18jyLbmg7ul8bb2dYCQiLHAhuTjBxdoSpiwPsyChvxvnMwkIcPXMR&#10;zz77Afcef/F3bvhNdyyybcnZ1C++52Nf4cbtZ+jpm0ZCcjbSs7PhowiEi4s3FMHRKKvvJHwPYe7Q&#10;OfSOL6G+bQAzS0dw8sINHDl9BYtrJ9E3PInyyjpe82zGugxkZuVLdxxLbomtE3MKSlDb0o4yCvr0&#10;zAIkpuRK8IdFpSJMmYai2jZ0Ti3+46QfG254o9t6fT3wfwFjAnTD/b45ZixgvLF3sSj/ySn/AuHX&#10;xU+8l8hZGiOX+ggYp6VlyO7D+FgCWSzFiYxBOCuP2CBiPelHJJVxHLIFjPMEjFNkhq03YRwt3LGE&#10;cSTiCPGk+DhkpKYjnwG4tqqSAbMIidFRSI5LQGpKKrz8vWFgqo/te7axiL1p1fD+5j9g0/u/x9bt&#10;b2G/6hao6+zGll2bsHnbJqipqjEopNBp58plV1Mjozh99BAqyssxPDSB+dkVjPH2k48eAd8StATr&#10;T59/gh8/fYEfX36Cnz57iZ8//wxUBCyf8piPffoxfviEju/FY/z41ceE86f49svnePHkIVYPHKAj&#10;qcDx44dw+cJxnDh6EF0dzUhkA4+jkk7JSEASwSyciiLIk67Mi5XKHYFB7gw8bnJihtg7VHQPPr57&#10;HhkEpSeDtjeLcEVxSl/48VhTbRv27N6EffvfhaHJDrq5HXC02gorzXex/e3/wPbtf8K2PX/CLtU/&#10;Q9/sfZjZvQ8r561w8toLa6fddHc74eqrC2+FMcFgCC9vK7ltXUS0gtc0HEcWRvC3F3dw5egBBqsk&#10;FNMRzQ31MEhQdU8MYHmiB501RRigKx4nQMV6zg8vn5Lb1c0O9GC0vRV3z5/G54/uYmJYLBETM5yL&#10;CcF6jL5eg1lVWoqG2kpUFeehiG53bXoE3z27hUc3zqA0L1fWnXMn1vDx/XNYGG1jIGpAbVkJirIz&#10;sEag3LxwCl2tjehsbsblE8dwdGES9y+fxtN7NzA52EsX1kIHOE7YzGNlpB8Xjyzjo2tn8eH5I1gb&#10;7cBZCp/LRxaQQ4HhQKD6BjrAM8ACbn4GDB6msLBRhbrqNqiobcc+1Q9gSicW5GeNgiwl62eiXE4S&#10;rHDDQHMtBhqqMEn3mJOcBEdHV8RQWB6aGsHdE6xfXS1yXM+Bwc6awDWz0CdEVBgU1eHkYCg30fek&#10;G7Ew04G5iS6sTOm2RZILS5FNywZBns4I8XVBaqKYlRsMXwZHTy8HlORnsI0UwdreDHkEwUXCdIbg&#10;ryzMZKD2Qw4drNiGT4i/6KgQBvpSnD84i3N0o5cIi9PLYwzqrTIdpdjVaIiAGeytw8mDEzhDETnZ&#10;TTdMoIdE+tBB+CExns7NzxY+XpZsz5FISfYnSGwREOQDvwB3xMaHrA+7BDuhuCyNcEpAXkY88sVG&#10;E3S4USF+CGf79XSyQzYdfWdtoewhsrc15XmhGCKQXQgLA539sLHSIxwsYEkgq2tuxX71LVDR3gZ1&#10;XbHhxxbs3b8ZGlq7CWU6Zc090NVTkzmZk2KjkMP2VV9ZSIHWgpqKXISH+8j11FeOC5F2VA4fVJfk&#10;so6lo4PXrbOxCo2VRairLMAQBeLltXksDXdQ8NUhLzNeTiD1oZgKiwhmO/WjWw6QqWBPHpzmey7i&#10;8tFZOXZ8jPcXJ4cooBNQVpxF51mF+aF23CSwj0wNEfypsKdo8wvyhhvBJQSIh0jn6eHAGJkoe6Vi&#10;wgNljvBwigKxpHCMznt6uBuZfD4yKoKCNwuT/P6zLNMDNBkJqYiPiEJrdSXNRiXa2CY760soohrQ&#10;21yFlPhouHq4wcySYHV0gjI6HMHBfrCyZP0WY+6EsiimZkZyHF5bVxXunvbISI6EtxsFkUyvqsHH&#10;9/J8i1Sb63sYmztbEcbusPVxI5hdYeHmAgt3F5gRwpYedMa8FbOrbX09YeZCx+zlg/zyCly4cUcm&#10;+7j3+PNfAPxmWQfzVzLhx+OPv8ddQvvK9Ueoreth3MxFosjk5SP2e+Y5ik6UaS/HF49hbu0s2gZm&#10;0dIzhqUjp3Hi/HUcOnkRc8vH0NU/huLSKjlhS+SfzqK7FuPGSsEtnj+xi1N9W5fcqSktQ2zNmIPE&#10;ZDrwsATEJOWgqrUXvbPL+KcwdzpilghPgpjl793xOqDXlzb96o7XYfyrC/6lvAlbFgHh2AAxnvz3&#10;YP6HRcA9wA9JMbEopJUvopoQE7gS45MI0CS6AjqnCLG7z69jxiIvdaIylqozm/+TTxinIonuWWbg&#10;eg1jMXlLuGKlmIFNJy1SZ+bl5aGcsExLS6OK9Ia9gxXUNPZDU0sdmprqUFPbSwVsAC1WkE2b/4y3&#10;/vq/8e77f8KmLW9h974PGCDokCNCYWNhAn0tHdia26GjuQ393V0Y6uvGi2cPsbZyALm5hejtHsal&#10;sxfw6fOn+PHbL0G64m/fsbz6Bn/7gW741boj/hsdM1j+9t3n+Pmbz/Aznfqrzz+WXa4/fvUJ8MMX&#10;uHfzAo6uLuIjwgA/fiHTOX78+CqfeoSfvn2G1cVhlNGNJaXGISQikBc9FtFxEQiLCeaF94dI0h9D&#10;J1NHdd3GwJAaGQhfBmoXJwMEMcDFx/EaRLvD09uUAX03zM13w9R0DwzMtsHMZjucLbbAQvMP0DX8&#10;Cxw89sDYchOdxJ9hwMeNbLfB1HYrbBy3wc5hO7w9dBHkbc7r5I3k1CD4ioQTgY7wC3NDWo4So1TT&#10;Ijd0dUkmBjpqMdxRhyOzg/jo6nFcPTKD43Q1swOtKM5PQxx/Q25WMu93YaanBStzY3K5U01FMWrK&#10;i1BWlIdKgiCTwS8jPQkXDy3j9Oo0iui4xM5MT6+fwPePrhLEd3Hq0AKiYyIRzjpUUJiH7FwqVzqW&#10;YgaymvI8OVmsilA/f/IwjizN4OD0MJ1WDUa6Oui2z+HZzUt4dvsag1EXA1kXbl8+j9XZSQyKNd99&#10;XRin6z6xQGd4dBWXV+Zx/eg8uusK5PIPO2sTQtCEENSDkb4KtDTowOjIdOmMdfT28zyrw8JKE1ZW&#10;OoQo3RddQBHd1mxPExqLMnkch1Sei5ioYMQrQ+WyHC97U9jZGsDGTp8OWAPGeuqwNqerposTm78r&#10;GPj0CJIAPzd4MegbGOrD0pZOW6TEZOAWAk1k5vJ0MKU7dZXjfhEUbl7edKgOBrB2MCLEbODgaIuQ&#10;ALpgfn52SiTbZCi8/MTWdd5yGYwvYS6CfU9jDfrra9BMkVvL6yKyq8XHhSMvOxnJSWyHYjP5CB8k&#10;J4az/QZAIdJ0+ltTJJrA1lYTrk6G8HWnq/c0g7cfhZyHASz5PSxtDeHtaYdAfk4E4ZeQKCYAsv56&#10;OrCeOSOBMA7ksZertdyZypG/z8pUD/Y8F550jNYEgoWxHvR11KCiuh0q+7dAX3snbK00oKWzBfvU&#10;3iaE38VelXegqvI+VHa/Jzfu2EMoi8QrmhTgYo2sSG8ZHemPcArd2HB/5KUpkZsag2RlMEW/AJwS&#10;eXTshXTHFQVpaCzPQQsFTTbFstjWUslrJ9pgWnIEBWiyFKEiZ3ZuZgpy6aAT46Po9kMQGhECX/8A&#10;fhZfl5si24kQQfV0tS0EYlUx6wNBXp1Pd05BEh/NGBottqAM4HnzZoxyl8uqRPpPMUHN0ZFi0NdB&#10;ZgETM6Qjee7D6JZFLvLm6iJMEa4jrOe1BVnora+Us7DnBjtRU1IChb9C7t++xvY50dskl2OFhQbS&#10;0XrJ7TCjwsOQk5WBqMhQBIT4ICY2TOa0dmJc9eZ3sKXwMzPTgzGvh56+JrS0VSlA90BdQwXGRlos&#10;mlDV2Ifd+2kAVHZCXU+L8cSKrtcJZq50we7CEbutL23i77Lx9iCUnQlnV7lBhI2bK2xdPVBQXocb&#10;D57jycvv5UxqAWRxK2dVb8CYIL4vZld/8r1c2nTvwUucvXAHeUX1SM7MQkxcKtzd/eHm6YPYpGy0&#10;989gcvmU7KZu6BpD19A0Dp+6JGG8euICJhcPobV7kLGkDMmvx4uFM5ZpMEWODN6WVNSgrq0TBaU1&#10;SM2gQEzLQ0JSFkJDlUjJKkR9zwgGZ1bojN3oij0IYHeCVwD5FxD/6oo3QLw+81k42fUx4nUAUxW/&#10;Lr+AOGDdCQvI/j+BcSz/91cYx/0C478bM2ZR/hbGhGtSXLxMhSnGmX+FcfgvMN7oplbSGYuu7dTk&#10;ZJ64ItTU1MoxZhO6hL37dsLQUIdFF7t378SevTtgYqbJhrmZ7vevrCQfSBBv2f42779NBbefSjxE&#10;jjE72dvAm2ImgSpqcnAQCxNDODAj0mOOoIQwLi2sQVfnKMsgJsensLa6htWVw1g5cAjLiwextMCy&#10;uMLjNaws0lEt0YGtnMDRg4TB8iEcXlplOUTQHsLBuSUszc5ieXYOS9Mid/Uk5sdHcWB6XKbYy6V7&#10;zM3PQU52Os8dVVeUGBNWIjMlGgEKFwZNR0SF+SCLgUA4hkxlCGqKUhhgnGBqrkIlqworBkRtIzo1&#10;zb9C0+Bd6JhshqrOX7B757/BXv99eNh+AFu3zWwQO2Htvg/Gdtuhb/4+jM23wNllP+yddsA7UAuK&#10;cJH0QiQKYOC3JxwcjOEf5IqoGJFcJZAq3JfBQ4E6iocRuoWakmwkxoYiPS6E15CvifSDn8KVAPeC&#10;W6An39NNdrenJIQgJzMG+Qx2+ZlxaK4tQldzhZy0lpYWyaAfSxEShgAG/IAwL3mcnMwismNRoETF&#10;BKGoOBuVVaUoKcnjOUshGKLRUF2G3naxTjAByrhIOYlFpMEUa4p725pRV1EhM39VMjgNdXXixPIi&#10;zh9epoAYwxU64nunjxHAR9FZVYUSBtWR/g46jC50VhTKLRBDPd3hYmUJZ2szWJuwrmntgSaFnQmd&#10;l5m+GrRVdsDRUp//G4sRipPW0nRMdFbi2vEDaKZI8KHrtRPLbUxN+DpzuDHYKRlMRTpBA5Ely1Zb&#10;JuJXU98FLc29cp/Z8qJ0NNcUyt2dzi1PYnGgA2lhwVjo66RznUclnWVFfiJOHhjHeEs1clgf4vm7&#10;XR0t4e1qKYVUbnY4xVuaHPcXoCsvTMWJAxSYa7Moy0qg48tDNT9neaIfFQRviMIDTXWldGw9KMlJ&#10;Z3D2g7fYFMHLSW6ZGEEB4UMY2NkYwcPZDH7eFrzO5ggItoarmxFs+DtEwhAvF3M0V2bgwGiTnJ1f&#10;T+c5T3G2ONYFL8JaSZhUFGSgtSYPfc3FfF0rhjrKEKGwIyjtZVpSdy8DWNmzXtuqwNJeDYZmu6Cp&#10;t5lg3QxLy/1IiBVpQQ2hqb1Z7qqlqrEJ+1Tfxb6970J17/tQVd2KXfvelzDWEutfRfIVI3W56YZC&#10;CBEfZ4RQ5IgkNe2NFTixMoMbJ5Zxbm0GbU3F6O4sx0hPjZzcNkZBdergBA7PDeMIxeShmVHMjXQT&#10;xilso3EyoUwh62JlSZbsSm6qL0V2Rip/B+tuUjwmhnjNji/hxMEpzI92obutCl0tFZilw16bG8HM&#10;WDfSKQzEdpgerGu+BHKkMgiFBXGYFJtg5Inr58xzvL7xRaCAqdj1SHTdx4ViabIdVw6P4fzqKM4c&#10;HMVYRyUG+RsOz/ehnkLXw9VL5us/NM/PohtPTYyRs8Gry3LkTH83Lze+lysiI4Lg4WKFwpxYNDfm&#10;wdPTgkJATCq0gJHROox19TQoEBlnhBPW2s3zvocCaDfP8w6oae2DDkWTmUhDyu8pgCvgKzNusQ45&#10;+K93WYtxY1ueexsKVmtXMR8jEK09w/jwuZi89fUvEH6z/OKQxfKmlz/gw4+/w527L7B25AJSM0uR&#10;npuHsMg4uLj48BwpkJ5Tip7hBcysnJbZt+o6RjA0tYzj567h2NmrWD5yBqN0tA1tPcjJK/5lFrUo&#10;YtvEWMJYjB1X1TXJbuqsgnI5eUuMFyvj2FYIY/FYy8AkhmfXRDe1B0RZh+961/Q/dsS/wniju1ou&#10;RxLg/QclhuUfgfe/LIRxdKAfFSZhLJawvIZxYrxIhSm6qZNlN7UYMxYQ3oBxMmGclyPGjPOpMFN+&#10;hbGcxMUSHIbY4Agq5yik8DnxmqLCQlTXViIxJV5uHaatoy6zGunoUqHtV8H+vbuxd8926LBi7N29&#10;BW+9/R/YsZ2NlZAOZGWICROOxBUzo5O4f+cGWhqqqea9UZBdgKuXz+Lg4jxqK6pwcGkR83OzqKys&#10;Q3//GBYXVrC6fIRO+SIe3LuDb779Aj/99BPLj/jxx+9xm45rdGwcS8vLePnJC3z//Xf44Ydv8fPP&#10;3/A1X8kkF99/87Hcy/Xhg6v45psXeP7xI/T0dKOssgwDwwP8rApksBFXlOXLjfNX2PjvXj6GV189&#10;lvu4BhFuMdGBqK7IZIOhQInzgl+ANd2iB/x5a2mtCl39rdA33A5NrfewY/fvsE/rHZhYb4O27h+w&#10;V+3foUvwqum+g91qf2HD2QwXT1U4e6jA1Ws//AL16crpVsRWaJ62dFRmVNGeCA0T7++IrPQYFGcm&#10;8pr4oKE8XzrP8qwkuRVbemoUgkI81reaC/NGYLgnnLys4U8RMdPbgJNLoxRn/lT+1nRHHsjO5OvD&#10;XODH4NvWWIDK3DjWSQeKLk9eW3+kpPvT6frS6cYjKy8KcSmh6Omuw2hfI5qr8nD20Bx++uIJnt65&#10;iLX5MZxYW8DYSB8iw4OQk5Ys1xiv8vt1Npbi+MFpmfN3YXQQpXk5mBjoxZPrl3CLAfL4TB/OL09h&#10;hs64qbYeEdFx8GRbChRbBCp4vgN9EMKg502H4GqhCzOdfVDbzfO7ZxusDdRhqLkf+7bvgJezLV1W&#10;NGKD/OBiaQoTujgt1X2wtTBFeLAXQilI3J3FLjoWiOT5tBJJE0z2w8h0H0FMWBjsITD2Qt9AAxqa&#10;KjCQOcN16aiVODE1iGt06senB3FwpJ3nswk1dFXdFDOVOYmECkEZKYY0HOHmYQ5XDzN4uFNI2azv&#10;ShVCMVdGJ+bjZA53MR7Na5scFQgl3aDYAjCS1yyegic8VIH89ARkJ0YhnO/p6WEjx69dXRiU7dbX&#10;MrvxWKxnTosPxHR3JdurE4wMd9Hda8DUYg+d03YG6p3Q193D3yCSlOyBuam2FHRu7hbISglHb2MJ&#10;zi6O4thUF4ZbS+jY6jDUXYUwfn9He/G79zHgUzDaqcHGaT90TbZgx74/YOuu32GP2p+gob8J2oYE&#10;rcZfsHPfW1DRfI/uWKQgfRs7d7yN7Vv/wjiwGToaO2BosI9iVWSI2gcN3X0837pySY8Qd2kJMXCl&#10;AxQbndSU5KKttoDxgG6noQDZuYkIi1DQgfrLruWa0jw0CpdM99xYWYAjixMU0/3Iy0ji/WIcXZxk&#10;nVxYnyw13IULq/O4euQArh5dwpmVOdbxCraReDTWlOHgzDDOHJ7D0aUJtNaXUNwGyXkfgYEKumJP&#10;KBQU3XTMuVmxaKzO4Ov60dmQj9mhVnTymgd4uMPZ0Q2uNGEenhTJkcE0QelyKaGY6zA33knBP4ys&#10;tCRERIUgOjqSTo5iLU4JP3IgPCwUQ52NmBloo1AtZhyO4fUM5/+no7WhWIq2zKQQNFWJzXDS2B6c&#10;+D/+cHCygZWdJZwcLeRWiWamdMo8pyJjl4o6oUyRqmNsCHN7Z1g60xW72sOa4s2GwsfS3RG23utJ&#10;QMQaYwt3Bz7uIjN0hcbGYnx+SY4Xi7SX9z76XJa7dMei3HtCID/9ko99ISd3PX7xirff4vq9TzA5&#10;exgJBGladj7rfyScxExqv2DkltVhYGpJdlEPzRxCbUc/ppZXcPLiVRyiO144dIrPL6KuoZ3nuYBC&#10;PhNip8HMDMI4LkWOGWcT0nWNbahtaJUztcUuTqkZBRRK6QiLTkV+RSM6hqcxvPCfYPwriP8rV/x3&#10;zpgQFWPGYlKWBPNrVxzDCqFkEa54wxmL27jAAFk2ALzxvChi3Dg60F/CuCi/hEBen00tuqkTCGI5&#10;ZhwVgyiRl5og/gXG8QnIo6JZd8Z0OQSuyLS10VUtZlQrg8IRH0oYM0hmJotJF8WoKC9FYnIsg78v&#10;Ahgs9ajWPDyd4ORsLhXx3j1Uxvu2Yveuzdi0+S38+a1/x+4dm2FtZYg9OzcjkOehPK8ExVmsbHSi&#10;UcFBtfaRsQAA//RJREFUVPPuCFIEIy0pjY6tViYpuHr+NKYnJvlbslFeWoMTR0/g7o3bWJ5ewKUT&#10;Z/HDF5/hb998ildfvJC5kw+vHEBHZz/KqtvQ1tGHa1cu4/DyAq6dO4kvP7qPr58+wNdP7snbD29c&#10;lhtbjPR24/OPH+DssQPIyUjh5xTh5JEVHD0wTXeSiMQYP8RGeMixYOE2/QNdqZAJyTAnQs+eDcQQ&#10;Ti6mcKNLcHDWIow/gLrGu9DT3QJ1Bqh9u/8E431/gqv+ezBQ/yO09d+BscU2mFpug5PTLgJeFw6e&#10;6vANtCHUvVFWGIe+zlI2zEQsT3bTKRXBwcsWLgpnRCkD6NbyMNpWiVMLYzhOpZ0RGyRncItlED4+&#10;dgghdIKDqXxdjGDpqEdnrccg60y4m7KhGBLqdvBSWMEzwBJV5cm4fngaq101WKJTeHr2IJ12KUJD&#10;7BES6YDYJG8oUxUIjvNFMB13crISxQw6Ys/ZzqZquY3cjVOH6Vgm0d1QS+U/S4fVjpKsDHTU1zFw&#10;JqG+uoKuuRVFGek4ODGO5zzvfQ11aC0vw4Nzx/D08gncOraEpaFuOjW6dP5vTITYB9sD5XSH5elJ&#10;CHK0hQedrZPIXKS6k/DdDHXC2ISCz4Aw1lDdCz1tVfi62CGdDlWALMjTgSLPHga6qrJO6hBKJiYE&#10;rdo2aKpvlYn51TQ/gKr6ZmhpbaXb05Jd3GI/ZH3D/XQ8AYgiJMXuSK4OFgjyceXviaGjTGedCIEn&#10;PyuC4iw/JQ4pESGoZT2+TAd96widXVUGFD6EqBO/s70J3NguQv2d6XSsYWNvyCAdhQS60xB/Vzqv&#10;NqyM9aO1shDtdMUDbaKbOgdzdOIZiZGErxXilYGoL8tCfXkmUmKC6IhtCTQNChA9+HtawcxMk+JP&#10;CL4dvBVd97t5PrbBUG8HA7d4DYWdrTEF824KPEOZDzw9Nhjz/S1IjVFAZCszs9CAibHo+hSTsLbR&#10;ZW2Bis670DB4B9pGm7Bf68/Yp/k2dtP9bt31J3yw848E8Z+xV/2vfOwtCWY17XdZNkFdR8D5r9i1&#10;68/Q5XcyMVOBFuGubaIql3iFBXlhiiA6uzaFsyusf1N96Gspx2BHNUb6G5FLYZidmyRhnJAQISdq&#10;NTVUoapSGI1s1FWXEmKFGBvohNi8pbezBYsTomdtAPM8l/Njg5gbHcDMcB8mB3rorLsoIrvksrDJ&#10;vk65B3dKkoiJUQRAOrJzUunGlEhmfS0syCP8GTOjQ1DC71Bflk7hm4ma4gxUF2ehkkXsJR5JU+FL&#10;EeHg5EyR4wVfX394urlBSTGalxrLupuM9PhIxjo3Fnco6FBtba1g52SPYApGZSi5EOyBAAX5QUec&#10;T7FWnBmN6oJEFKWHozBD7B0fxHrkjczMZAoEkd3LQSZR8SNc0yjefNzsKZz0WX/VoK65D5p6qtAz&#10;M4GVC9s/Hb5TgA8cFJ4yyYelhyPM+Xpx6+DvIdca2/i6yAldkXTtq8fP4MWXP8n1xfceEcKPPpNd&#10;1Rvd1Q8EkHkrxos/IozFRK6rt56hs2cK8SmZSErPhqdvMJxdfeAfHIXy+naMzK5IGPeO0wF3D2Hh&#10;8DGcvnRddlXPrZxA1/AUjVA9MtJyGOOzkE0op/M4Vpkk9zHOLyqXefQraxqRLrqvU3OQmv7/Z+yv&#10;o/O6sqxvtP+89/u6C1MhxyxmZmZmZmZmZgbLloUWWhZYkmXZlmWUZWaGmGInjsNQSaWwq6q75517&#10;K05S1fXe8WqMPc6jh59z9lm/OffZe61WZGaXIa+oFtsHJzB98ATmj535xwlcr9xxduxaCcVXE7nE&#10;sqafrjOWS5deDVNLKIthagHotevEPzYB4u/XH8v2z4+v3bd2P98jNfV7Z9zK1i5hXF5WIWsai+pN&#10;IumHqNgkEn4IGItJXFVl5RLE8poxXe8ajHPWrhXLpU3cphPGWbl0xkWoKa+RoBcTrGqo+sJCfODt&#10;bg+Ri7WrswHVVK1imCUiyA3eLhYwpkrW0doKB3aUpqoypMWGSXdiJQKqoS4iQwJlWb/O5iakJSQj&#10;LjaRLiafAWkPPrh7Hd+9uI8/fPwY+6bGUUWxMDk6iiP753GRgD2ybx9OHDiEL188w1+//QR//OYl&#10;nj66haPHjqNl+yA6dw5jcHQSE5N7ceH0WXz25DE+e3QXt86dwO1zKzh35CBP3n1YmJtCW3sTSqia&#10;c6hOsxn40rNi2BlSqdLyUFaahoysSETH+yE2MRAJdI9JKcH83wdR8V50xr4SxD5B1nB2M4ENg4+l&#10;jRbMTBnIrDVhbaWOUHd9JAUawttHHW7+mvDw1URAqAHCE80Rn8P9V0BQJjgiNi2A+zIQC6Nd+PTe&#10;BQJqHHv6tmFHRw1S6OYCov2QmhGJwR31mKXjnB/swqn9e3Bs3zh2E9rbmkqQnhQCPz97OiknxMZ4&#10;ISXFn8HYAymJPhQSfgiLdUNUogcdfhiq6OaKUkN5vEPRWJ6C9vps5OWFIaOIQaUhDbml7Fe5aTL1&#10;oKhGJVzxkX2TuEShcmppHtfPnMDj21dx++JpfEDh9PjSeQzTpYyP9DCwiaQy2agqKZATyJ5SEH3x&#10;+CY+u3cJd08dw7VTK+hsqMfe4SEs7tnNwCdmp4qRG/a1smJkM2CV5GYgOSIMvs52cLY1g425AWzZ&#10;HCwN4GxNF2iqC0MtJYJZBykRvmgrTkNNdjwaKVCqCpLgQaiKHOGiQo4fISCqNlmYa8sSi6KohJhs&#10;ZGdvICccGRqryiIUJqZa8HO3w866Ugy0VNK5BvC42tHduSAs2Idul8GOLTmJ5z7du68P3WpUADoY&#10;uGvYd6II20gCPJDngKcPP9fLHsHeTgjzcUYmHU5+agxCfZ2REC0mjFEwiSICCSHoqi1EdV4yshlo&#10;sxmg8zLjkCTWV0f60YEFQeSd9vVzp7N0QnJKFKqKGRtS6Gx8nSgsrODsYilha2ahDgdbTYoXC0R4&#10;GsPDVQOeXsYEtKH8nZbWhLadIczMtGFqokHwGsHanvClKLEj0O1tdLiPlKBn8A50CVxDM7pcu62w&#10;ctoKM3sF6JlthrbxRuiYbIK2CbdmdMu838xJAZYuirDzYL93VYWJLV/jrAwXX124+hnAJ9QKHoEO&#10;MLEzIazNkJcVi0vH5vGEIvjg7kGU5aYilm4tMSFaus3Q0AAU8r7lhT24siIKnPRhnH3+wMwwVg/P&#10;UYzTZZ05gsunlnDt9BHcoQt+//41fPzoNj569yY+YfuUtz99zPbkFhv73uNbsn39/l3Gg1u4cOwA&#10;lvdP4vChvYyDDVIIikxgRTl5yEjMQE1ZGR5ePY1bpw/ivRun8Pg648ZRkSJ0r5wkOdrTxpiYj/jo&#10;MAQH+9PBisxpMUglOKsoCityklDNfrg8N4ip4S4k8BiKUYGC9Bie1+2YpKAtpvD08XCDO6Hq5eWG&#10;oCAfnoNpqKspQhkF02BvG+N2vCw/Gs3Xx8UFYkdzKS4emUErRZ2vpxMcHG3lUlIbOyvC2gdhdL9i&#10;TXEAxV5gcqRsYlg6kILSOywAHmG+COJ9ERQEwWn8rh1NuPXoMT7//d/wjA74OV3xs4+/ldvnBPD7&#10;n/xBtudiJjVB/NFXfN7Lb3HnwQv09O4hJEXZxFrGwWSERSYiM7ccg2NzOPjD5K0ljM4ewOrVW7hC&#10;GJ+9ehtHVs5hfGYerV3dBGwDamoa0dDQiqrKeoic+pXltQR1PwZ3T6Jzey9q6ZiragWQmxifuW8I&#10;7Z7xKUwfXsGB4xfwb6+WNb1yxD+F8Cu3vOaO6X7FEPWr9j2IX10vLmBbc7kpcvuP0F2D8k/vewXh&#10;nzZRe1jkjm5vaUNLc7u0/RWllagsqYaoZ5yflSdhLMokShjnEsal5TIVpnDHNYTxWtKPHBRnZK/B&#10;OHUNyEW8Twxh14g1xq0t6OzopHrh+1BZNlSWoLIoB6211Ti6tF+W06stzEJisCsczNRhQGfsbW+N&#10;CB9fNFaW8vtkIyo8AA3VZTiwb1pOJtpLZXtp9Sg6qHqjYmLZmbOwZ2AE3330Al88v4/Bnk5CIR/7&#10;5mZx48p5rNKJnaBjPji3iOUDh/H1Zy/x1SfP6JrvYnX1FLbv6Mbs9BTuXLmC6+fP0AFPYWH3KC6c&#10;OEbHvYzTh5bw2/ce48q5o9hB0BSVEBwUEmX1PMj1eahpKkBRaSKS0wIJ2wDEJQUhMMJL1hIVSwkK&#10;6ZoysqNk3tiytGBUJvojLdgWScE2iA2ygaO1GtxcDODmJa6VaSHQUxvxofqEuSFdrh7dgToDkipc&#10;fYzgEWKGoCQnRGR7wzfaDYUlGdgz1IX58R7saCrjMeVxLctAGmEcRXcVFhNEmDsggi4rhiemM92G&#10;yMITGuZG1+WE4AhXeHmbwc/NCGF+VtyXvigvjSU86NJCbejKRf1cKySH2aMhNwpZKaFUs15yODQh&#10;MQi5BeyzZeyjZSl8XQYBX07A0rX1bKf77UH/9jZso3sYHxrEPkL04N4pHF2Yw8L4GHbTHYulVds7&#10;WtGzvR3b6SL3TQzRbY9iT+9OnFicphsbw/zQTgajHdi7e5jHahtSUtORRcE3Tjd9dHoMJ+fG6S6K&#10;EervDT9PN7o6L7o8K1iY6cLUSBPGhKmZoRo8HEwR6GqDSMKtMCUMpelhyIr1QUwIX+PtCCcrQ7jT&#10;GVvzdWZG6jA31oCRrgoMtBUoIq0RHuQKU2M1GBDEotqThVinaa8n92WIqLfsZomgAIqauGC6ansE&#10;ejigpTgb1fkUaHQVUQyQgQHedDzecpbw6sJeWdPajc8Vs3xF8YawcG/k0AkujPfjyNQAhtqrKExz&#10;4e1pLUs2ZmfHoDA/HsV58aivongpz0JuToLM3hXHvpaYKK5ThiDA1xVTFGZPzh/BLULs2ZUVfHiL&#10;4ociOJwB3o2/x5bCwppAtbJhM9dgYz+jw7V24G+zFCM1OrC21ISbm6nMlS3FBwFtTCjr6ynDUF+R&#10;zxH3KcLAZAvUdddBQ28dne8WBnsxJL0BmkZvQtd8PfQt1yBsQfBauqvCxlMddl6qsPdSgSNFp7Of&#10;Fpz8teAWQuEUqA8jwtnCXpNi0AeJFIxxUd7ITAlBS3UuTh6cpNttpBMmRCJ9EZUQKpN6xCWFy7W1&#10;mYRXVUU+41i2LHpy9thB7Jscxl7u05nRXhye343LJw9JaF86cZDtEP9fkvddPH4QF0Tj/a/aRfEc&#10;QlxcWhETGpfmxiDqF19dPS7f487547h7+TROHpqn6MlHc02NzAku0l+O9bdg71g39k+yr1IEn17a&#10;S/PQh7b6UqQmRfIcI+jYX6PF9eTCTMatBJoMMctd5CgPJFS9ZGY4by8n+LOPttQVMBbmw9nZGk6u&#10;dnD1dJAZ4QJDvZHK3y3yW8fwnE8h4PPZ73b1teLEwijOHZ5ENcWft6sDLC1MKSxNYScmb/l4QSxj&#10;Cs+MkS04lYItNQph6XEIZJ/1F30pno5YCAPhtgnujoEePP3wE3z27V/xXDhj4YiFM6ZDlu1jcR8h&#10;/fF3EsYvv/wb3vvwd7h66ymaW3sI0yYUFJcjlK44NIo8Kq3H2Mwhea14efU6gboPk/uX5dpikZP6&#10;9OXbOEQ3O7x7Gs1t21BV3SAnbjXUtzHW1RLG5ajmfd19u2ioJtDasUPWMK6kKy4uqyeMi1HX2Imh&#10;qQXMHF7F4rFzYp2xKBLxU1f8I4xF+2GoOlHUNI7/obbxqyVMP22vXPMr8P4r4Ir7X8H6Hx7jayWM&#10;pTMWMBbD1A2EbRUqi6vYiSsI4jUYF+cVEMT5KMrORXVJuXTSzQRsBUFbKu4neAtFchC2gvQs5KXT&#10;HQtA5+UzUFTIa8wiHWZjfT0iw0LodINQlJWBdnbY5ooKuuhMjG9rQSNPuHw3A+Q5aCLbUQ/ldA9d&#10;AtwiWxedh42FHk/IAKpPOvX8LKrRdLqiTJSX0MHTHcWKkYSCPIK/BU11tcjOyEFOpkg6UiMzZzU0&#10;1KGxoRGVVbXo7enH0sI8ZveM8/e0YGjXAEZ39WNsVw8O0fmePHQAJ5cWMcvgPzywEzu6RTL5GjQ2&#10;VqOurlwOU4m1jXX15VRfhSgoTObvLMZQX4u8xlacn0zlVoCc3ES5hjScASM4zAsJySF0ooEYbC/B&#10;ydmdaM2JRDwBaGOtCjcfA3gG6MLTVwuxEYbIijNBaow5fHw04R1iCP9oC6pUM3gEWCA0xlsOdYua&#10;xMeo0rvbxdKLHbh9/ijmxnciLzce4TyhvULptggHURlIVBwSs4f9AwhYOh9bZz04uBjC0VWXwcAC&#10;eTmhhLWbXOPs4U1X7m2EtCRvOs4ApMd7oijNj8c2EBkZwUhODUR2nij/l4AzRyZx/dwBGXSuHF/A&#10;f331HL9/cRd/+ug+8KeP8ddvXuDi6jGKoQW890Bk6rqGb754Jkcmnj+6hfvXLmBxZhzHDszi4sll&#10;uuhjdC8rMtXpjbMn8PTaRVwSyUROH8PscC+mCPjd/T0EVipyEqPRx6B2cLgH+3d1oyIzDV7ODrCz&#10;MaFjo6My04G5iTr09ZWgpbMF2lqboadJ96arAFvC1NfDHN5O3O/ORgj0tkGApw08nC1gwOerqLwD&#10;LS1CxZxu2EYfOlqboKezFSYEkbGZBnT0FKU7tqJzzqZbyIgPQZoMnq4Uj56Ij+D+SolGa2UestgH&#10;xIzuoABXpKZEIJx9oZpO6Oj0EHZ1ViOcALbh4zF8fX15NhLCfRDp54yuunyU5sfA3dsUCRkB8A62&#10;o3vUg3OAFdwplGKSfFBYGC9FkchpHODvwb4TjNqyQlQysDfShR2jULl2dD8WhrajrSYb8QnCua9l&#10;v3JxF0PvOhKwJvxNop6z+E06+lv5+zbDzFQNNoSyl6sJ0uICkEQRlhLjCydbAxjqqcp9Y+sgliqp&#10;wNhSGXrmBCjdrbHVJsJYAYHhZnDwIqwdNkkXbOWmBEPb9TB13AxLNzpoxy2wEc7YTQVWrkowd9kC&#10;M+fNcA3Qg0ewEVyC9OEaqAc3f0MCxxABoc6IjvZBVJQX8nNiUFuRLi8NREX48/zyR3xqHBLS4hES&#10;GSSrNU0O92F7Sx1jQB5Getqxsn8a11cO4PaZo3KU5urpEzKj2/WzK7hxbgU3z5+STeScvsm+J9s5&#10;tvMncYvt9vkV3LrAdonP/b7dvrTK157CuWNLOH2Ebu7IfuzdM8TPLEN0VCy2tbdiWuSzrijifQVy&#10;gmedmCFPF1uan4L2xlI01xUjKToE3jwuKQlhjB8piA73gyvB6ejMfunvSjcdgNBgdzla42BrCB/2&#10;VZH9zZvC0o2g9vRzZexwZFygeOF7pFKYiOVhIq9BQlQw4w5FWrgvfL1d5YQuMc/Bys4S7gEUAwkU&#10;BenRCMuIQRD7ZxBFQlB8JEJ4fgXEhsObQtGHbt47ikI8JR6jMzP46Ovfsf0J7wsYy+vF30p3LGD8&#10;wUfCLbOJZU2/FTD+O5588C1OnrlGQLYQlI3IyMlHcHgcwqKTUFHfganFYzh0+qpc2iRc8vyRU7hw&#10;511cuHkfpy5ex+LhE9g1vJuxlwCuqkd9g4BxK8poHsUwdZ1I9kFDNjA0jsaWTsZlUTyiBflFVTRC&#10;RWjp6JaOe+7oeRw8SWf802vGr9pPQfxq8tZaIYef1CwW8CR4BXz/+Vryj+0nsP0/tFdOWa5LJqRF&#10;IYfWlnY0N7dRSVajoqSCTpSOV1wzFs5YrBfOL5TLmgoI5sqSUrQ2NRFMTSgvK0MxgV2QQWVOV5xL&#10;V5zDrWhiRrVIKFJZUoaaihoq0ml8+uJDjI0MIjI8CJ0tDbJE28zYFH737bdYObDAgNqL/qJ4VPoY&#10;It1OE7VRvujKTcFoUxXqMug6g13g62pOtRhCAGcTQvPSxV45s4LrF07SkdUyiEUjKzUL1ZWVMiFH&#10;Lr+zGFof37ULTx7cxczEBEb7hnDv+lU8unsdqyeWsGd8COOjQ5jduwdTUyPYuaONyraKzr0Ki7OT&#10;OHXsMHq6WjDQ3YGuthZZD3l2WiQFqEVVZTmKivNQWVGIHZ3NGB7cgd4dzRgZ6ML2tgakp8SgoCAN&#10;ZaW5KCnKQn1FHvo7ajCyk8KgOh1BvhbIiHJFtK8lLM2F21KFrbUK0mJtKVqM4BOqBy9ujS03yzzK&#10;du5GcPIyQ2FRLI9NJPdxEhKpWF3cHalwneAbKoavgxAU6wfPQCc4e1M9e1nCN8gRfmIGsIsRbO20&#10;YeuoyfsNYWKtTGipI9SLJ7iNEixtlXhyG/HkN6EIMKKIsENGli86W0UFrji6fD9ExwdTfQdyv2Zz&#10;H5WgpqSA/SMbjbXVGNyxXYJyksJGJOPYOzJMp7uHx3kPJnaNYU6kLZ2dx/LMPPaNT9A5D2JmZAh7&#10;+gcwtrMbJ/btxQ0GxwdXzuPCyaMY2N4lh6XFuuOp4QHsomh7euUclncPYUQs/zi8D/2tjUgOokjL&#10;zUJFTjZdnx8c7M1k5jZjY4LYQJEwVqCTU4S6+gaoqW0gbPi/oRLhoyqbmch4ZqYFe8LbxpxwMdXm&#10;e5hCW3MrdOmMddg0eFtdYzNU+HpNLQWYW+jDkK7b0FgbVlYmMDXRRzadySgdWwOBmkpHEU9A5qXx&#10;nKej8KWrEXWNoynMRJ7qlupC3FpZxLurC1ie6sX25jJ0NhdjdnQbGsqy4MvAauVIseRmImfdh4Ux&#10;0IY6UVSZwEXUTPY1l5OwakuTMNRZiay0cLi4Efh+DmiqzJETevIIrIzUCCTEBCAu0hs72ivR0SQy&#10;sEURat50WwzGLhQutvprYLUzgJOzKRwdjOh4tWFgQHga8/cbKck6y8MUm5Mj25AU74/QIFHEwB3m&#10;hLiXtyVsHHQJZl3oGSlARWMDVCl8jAhpdwLV3pvAdVeAg7c6PPi/A/+3clWAmYMS9M23wNaNfdtT&#10;BeaOG2HroczHlPmYIkztxJC3ChzcdOHhbwVbdwLEmb/fzVLOQM+KC0R8kCtiQjwRwX0axtuixUb6&#10;MCZFoSw3WSZKKchMYsxgQGbs2iFGYdoa0c/zdYjn+kh3J2NCN0YH+2TO6okh9t2RXZgcG5KpW6fH&#10;hzG3ZxQL0+M4wBixNDeNIwv7uJ3F3O5xHGKMOHlQ5LVewDm6ZjEx7PQy+/dEv6xQNjsxilzGyELG&#10;0e6ebdje3UhwFKCloQhDPc18/TA/cxvNSwISCdyESH9Ect+G+rvBx8sBnh52dMTOPM9DkZocAS+R&#10;NtTJjMfMSM6cFmVFvbycEUVoJqXEIT4+jO46BWkin3Swp8ys18eY1EEjIdJq2tpZwcLSFNbWFuxL&#10;/IyQYATEUCCmEcTCCceGwFcsZQpjiwyFb4y4ThwuYSzWHCfm5+LgiZP46ru/4aMv/ixnTAtnLK4Z&#10;P3v5DZ6/FED+jre/wwef/pHO+D/x4Rf/iUfPv8Li0iqKSmtRXc9zNi0LwaExiI5LQWNHD/YeOoWl&#10;Mzcxe/AM+kdncfDUOVy89xDnCeOT565jnrDu7R+REBZLmuobW2XpxLKSKpQUV6KhtYOv2y2BLIBd&#10;Vd1CQ9SO3NxyZBew3/eOYpzvMUtXfOjkxR+d8SsAi/YjlH+cxCWaKKH4gzNmE0PX/xvAr5oAtLjG&#10;vNZewfen94m2BuNkwj0Jxal0b4RrW1snnWP7DzCu+D4dZl5m7trSJkJVJPzIz2ZALiaMm+li6TTL&#10;SkvpcHPplrKQk74G4ezUdNny2PmEmxZ5rluoWA7v28eOPI6MtDjuvHyqtDhEBwcQTO2YHx7GrXPn&#10;GISPo78kE1FmKkiwUkVtsDM6k0LRGuuNMi9zpNkbIIkKsLOuCkv7ZzHY20WFWU532Iv9MxM8CZZ5&#10;wozKGcwJibFISU2kcytEW1MDBjo7cOn4Eo7zRFoYHcP9CxdxdHYvpgmCxalJrCzux72L53D/0mmc&#10;pboVhQ0+efaIju8UDs5P4qOnd3F1dQnLC5N4STf3yaOrODk/juvHl/Ho8jkc3zeNpfk9sm7pSN92&#10;Co1+uSxkZEcj3UghervqUVeTh8TEYGQSogmJvoiIdKFydkZ+gheCnQ3h5WkBZyd9+PmaICbSis5U&#10;A35h+vAON4BfiDndrZnMWGTrZMoTLRSH9vbj0YVlvHtmCQ8vncDhhQkkJ4bxcQYrkQmKzZXOz8nN&#10;mO5XnypYDSYWCtyqw5xix9CKQc9SEb6OWoijU47xMEKUnyWc7DQIZFP4BFrA3d8UobEUQQz6kTHu&#10;iMsIRGF5Gt0/ncb2ZqzMTeDDW+fwNd3uo4tH8OzaCr54dANfiutsT27hq6d38M179/Hd8/v4/QcP&#10;8YcXj/C79x/i22fvyu0n967hPcL1m/ceyMpA3z1fa9+8dxvfPLmLF9cvY7S7i6AXucDL5RrnWQbL&#10;OToekUP45NxuuuY5HJ8dQWdNGSL8/OBkbw0bWxMGHWPY2IilcyoEihKMzQkVgy3QNdwKOyc9WNtp&#10;QUt3PQxNFLhvjeHlbggHC2XEURyVFyYiNz0c7g6GsLPWhpmlphyW1tZVhoaWEtQ1FaCpTcgbqMHS&#10;So9A14SFuR78vWwRzOMYHuSCOAqWkpxENJblUMhkyCo83r5OPOY+dCjeKM0TlZPq0FSRhbysaMQR&#10;3i6uPG5u1vDzd4S7nz1c/ezg4GoKZzrY2FhPBmsPJFMQiXrHwiG5OZrDRSytcrWFn6uVBJG3t5gU&#10;aAIbezEfwQR2DqbwEmupw93lLGVXAlvMCHejAPP0MYObqwGdP8WZo74s/WhtrcHfS1hy/zi6GkrA&#10;eniYISU5gHAwh4OdLkHsQucVBndnK4LAHkZiiNtGHz3bGii0q2BtaQw1DSVo6ytBU2+TLAMZHmsD&#10;Wxcl2NABe4ZQ9NAZaxuvg5LmW1BQf5P9kfC1V4KOyXromm6GvhkFD7+XSBBiSLFkaa3P38P+z99u&#10;ZW/I/WSF+qpMTA82obuxCLUUMHlZcagozYRIR1tdkY0iOsyywiy5Xru5oRKVZUUY7OmQI0jv3TiN&#10;x1dX8OTaKh5f5+1rZ/DulVXGgBXGh5OystMPjY74Ht3yvXMn5azrK8cWee4f4GMncJfO+R4fv3z8&#10;IOPLHpxcnMTlk3z8tBgGX9uKNKFNFPdiRnVaSiZFex+a64vWZkDvaKCRoLHJT4SoUSxmz4dQWPjz&#10;mJUXJ2OkvwUF/F1uDmZw5vEUIPbxskNQgAvCI7zgz62/v6jeFI+y/GS01eaivTYH2ym6RD6Bk4vj&#10;ck5JU1k++7iTzO9gYW5KAWnB2OACr+AgeIWG8ZgQtuFRhHAkvEPD4RcpljXFwCcuHF50xr4EtntY&#10;KBLz8nDq8hX89o//I2ErXfH314zf++gbNuGQCWM6ZDHTWgxTP//kD7j/5DOMTx6Qw8ZVdQ2ITUjh&#10;ORGN+MR0bOul4Fk+g8NnbmNi/iSGdi/g+IUruHT/Ic5ev4MjqxcxOXeQQmZAOmABYTFburK6EcWF&#10;FWRRNdq278TA+B7s6B1cSwRS04TKqmZkZBQir6QG24doCA6ewNzxc1haubQ2gSs9UhSLWLtu/NP2&#10;6r5XDvlfTuT6B1f8j6D9V23tfX6coS22BdyKYeqC1DRUl5ZBlLZramqhu6v6XzAWTcBYZCASQ9YV&#10;fH5LSwuaGsV6t2Iqzmy+TyYKUuiG2fLojrOFS07PRHFOvqz+1N7UjsOLi5jcPYDQQG/k56TJ64Qd&#10;VKlt7KDdzY04f3IFD27exEFCLN3FGBGmyogwU0K2iz4qgx1QF+eHHYTA0swQdrTVY7R/O8YGd7ID&#10;s+M1N+AAgXmaJ8PErm6UFaTzu6YSyolIZWusr8J+uQ51NyG7iPGBAUz09+G7T17gb19/jN9/9AzP&#10;7tzCzdWTuHriKE4cOoAFQvvQgUX07+zFscUD+OTpu/jqwyd4eO0yT9yL+Oy9u3LSx8MrZ/D4xnk6&#10;t9M4c2Qf9o4PYt/0BM4eP8ST+gQ+uHUGl47MYXxwG0pLs5GYFI6M3DgkZorremI5iwsKUwKRHOYM&#10;H0I4Ot5e1jH2DxHqX0+ux3Sgm7W01YOJuToBYiiT6Yv1xKKyj6snHbGHA0Fux/9d4BnqCtcAEfhE&#10;uT07JMa4ICPdj4FZg+9jgIBQexjTregYK0BLfyO8nXWREWwLT1sGX4utBDmDpKsug7+obGQDnwBr&#10;REQ5IT7Omf0jFh1tYvlGAWqrxTK3HDrdAVzk7z59aC9OHJyR677FhLlDFDpLMzOyifSWh9jWtjNY&#10;nJ7kfhrFzChPwHHhlscwQ0E2RQc8NbqLLnoIs3QkU7uEW+7C7p4uDO3ciZqKCrS3NKC+ohi1JXlo&#10;Li/A9kaxvC4LIX7eCPJ0RjiVf6DIRESo2dsYSbdnYKRM4CrRDajDiH1Kx5CB3phQNtgILSM2k01Q&#10;018HTYN35JpY3wArumJNQkkVbtwPVtZqsLXVRHqyP9xczKCk/A40dbbCwdmMcLPl+2vAwESLjlAV&#10;Pu7WqClOJUwdZJDsqi/DydkxrB6YQm1FDoL9XTGza7sUUdvr8xFCZ5mWHodq7s/01EiU5Caigfs3&#10;UgDXj6ALYtCNdkNROYNsYwFKsqNQmhtNwMTB3k4H3j42iAj3gKO9PsWClvy9lhQG3k7mctZzfnoU&#10;4hmwfbytYM3f5OipS1dqCEs3HbpRLdi7avJ4a8DOQwcWDmowtFaAhaM6+wFBzP7n4mMCJx8juFOc&#10;BbO/ieF3MUTs5GzE32hHccHv6GEp11qbmOnDkoIk1N+JQsGQQHFGUqy/LGDgyP81dTey320laBVg&#10;bKMAe08NOXFLy3gDYbwOimps6m+wvQ4l7XVQ0VtPMCvAyEINBhToBmaqMKVbF7msXb0oNH3YNylO&#10;JobbsH+8C+M7GzC4rQZDXTUUOVUoykhEdFgQwkKDEBsfjcTUeCQkxcplSM111djR2oyR3m7sppjv&#10;396J8V39OH74AM6vnsB5CvcLRw/INcoXj3HL2CJyYZ/n9sjCNI4vLvD+o5gcZuCvraRYrMKRxTmc&#10;XzmMo/tn2H8HsTA5JCeTHZgaxkG2EwemceHkARzjebKtpZ6iLwYNVTXYMyzWMNMQ0S3npMfQ8ftS&#10;qCXgwHS/nMjV21aKHJEr2tseEWGeiI32h5+ocyyWfLGPifKKfv7e8PT0YJ/zRFZ6Evq7m/l7WrF/&#10;ohdjO1qxa3sHMhj3nextKR4tKB4NYWpuzPPclYI/FN4hIQikUQyOjUZAVAShHEoYRyA4LgZ+/N89&#10;PAQ+sVHw5LaopgY3HzzGl9+JZB/CFf9h7fqwdMMCyr/De598J9uLL/+Mj77+G+/7A249+BDdfbtR&#10;XFEjW3hMMoLDE5CaXYKe8VksHL+AI2euY2SSMXpqEacv35Q5qVcv38HSyfPYPT2L9s7t8nqxWFvc&#10;0NiOSjl5q1xO4uruGcCu8Ul0bO/h4008p5pRVt6E1IwilNW2yqITew+dxKKA8SnCWOSmflUsQrRX&#10;E7r+Gc5rLvlHGP/r9v2Q9v9F+2dIS+ecItbtlaGttQ2NTc2oEOuGCWIB49KCkh9hTIcr8lMLIFeV&#10;l6OVMBbXXkuLi+VwtIBwblIachJTkZ2UiixCXsBYZOIqLcxHR2srZiamsYcBtqujAclUWyeOHsFX&#10;X36GF+8/wuN37+DAwj5cOn8G+0Z2INGFqk1lPVwNNDHZ04JDUz0oCPXAztI8XF05ga8++gBffvQU&#10;508dwRSD+tzUbpw/fUwOK1UUMUC3tWBbWysK8/ORnZVFNy6WP5UTEDNUsITn5Qs4u3xYVgDq7+nD&#10;xNgeXDlzFh89eoBnd+/g6CGeUEeOY8/EDEaHJ3H13FXcu3IVN8+dxfUzF3B59QyV7grOHjuOM3yP&#10;FQJ+5dB+OuF9GOXJXV5ciFwCIrcgm0KnUQ6BFealIi4+iOIgFHnpESjIiJU5i4MDPRDgY49YQjk1&#10;Vaw3tWIHNUZYlBV86EodXMQkIRU40b24etAV2OvBzcNKLjcKjXJnELWCLVsAISyWr+SlRSAlzgeB&#10;wXYSKu50NjZ0uhYMrmZsJgSxEQOii4MOIgJs4CyyIVkrw5zu2NZdD85+RgySDNSu2vDk6/1CbZCU&#10;6ob5qXbUlqejJC8OjVUZmNnTh/6BTir8TkyP7aQrn8S+2QnsnRrFg+vn8J8iteg3n+Hvv/0Uf/+W&#10;299/ib9+9wU+efIAdy+dw6ObV/Dk5lU8uX6FjuQSbp0+iUtHl/De9Uv404fP8Fce4z+9eA+/fyGK&#10;HFD43LtOaA+iv7MB55bn8ZROZh+FW2VuGg5PjeDThzewd7gHUf6+8HSyhTOdsTOdhIuLhXS1BoYE&#10;AIFsYKwIXaOt0DElFMy2EqJboc2gr2kgAv9mmNIZ6xpuhD5v64n/rZS5zwhz000EkIY8BkZmalBV&#10;F0PdijCiY9PVV4W2oRqsHYwQF+1HYWRJgOuyGSArLQr1pekMpmE8l2KlW64oTJaztyODvBAS5o+A&#10;IE+ZPrOqNIOBNFwKpoycCEI5G9nZYQgNc0RkmBMqixIRGeEBV3dRXEGX0NSHCV2rOaFs5UCxZqEJ&#10;fT0lhAe6ISrIDe6OxvAnrO0o5OwdDehOCUlvunhbZVhQcDl46NEZ6cLOXQemDqoSkALK3sGWPPbm&#10;FAPcf+yD7iEW8Am2oht2o5hwQVi4E9q3FaKgKB72dKoip7SppT631kiMCka8GDqNDSDwCtDVUIxU&#10;9ks3ntPG5mpQo0tW0tqArWpvY7PKmzC2VpJNwFhJY71cVSAuowihqM7joqa7AVqGPFbi2BHGZoSx&#10;lZ0BbPnbhCh1JpDsKDwiCajBHXVYZqzYR7DND3cQzs04Shhua62mq49BeHQoSsoK0dBQg8a6KgxQ&#10;6A327MDIYC8mKAKnxofR09WO1oZaDHZvw3h/D2G9A8MUg8N9Owi3XuzauY1uvJQxknGtvhadPL8b&#10;W6rR0laN2hqRv7uUZqEVO2gwuppq0dVSg53tTehpa2ZrIVibKcLo0hrrKDC7sKt/B4qK8hFOJxpL&#10;GOZnpaKmLBeFmXFICPNFZlIkslOikJccRnFBLlC4iZUowQGuyE6PRklhCh2yJ1LF/cmR8PF0h4e7&#10;N4W9H/tPGQ7MjuDg7DC/V45MAuLk6AAnO1u4OtrDlwI2irCNojELiY5GaGQ0gvg9EsiFhPR0+IeF&#10;ISAinJCOgFdYCCJSkhCTkoL27p14+tEn+OJ3f5FLlwSMxUQt4YQFjN8T209/L9uHX/0FH375n3j8&#10;4ne4fPM9NLX1oay6Hvkl5QiLTqSpSEJOUZWsorR48hIOnbyCvpFZTM8v49z1u7hw+wFOXbqNxaNn&#10;6JYn0dy6luxDON8mmjwxg7q4SNREb0b/4Kgcpm5u70INYVxT04yS0nqkiclbLdsxMr0fc4dP4cCJ&#10;82swFq5YtH+G8k/B/ArGr9qrYetXYH31//+/+1/d989NPCZhHE8oc6dXCRi3tbODNq2VT6QjLiss&#10;oeOkSsvIRN73hSKEKxatpqKS8G7lga5nRyhCnngO3yc3KRk5oiWmSCgLpywTfxSXop7PraMSFQnm&#10;k/h7CviamoIidDe1YrCTHbJrB/ra6ZRr6lASz47nbY50Zx3UhDqgNsQeOR76yPTSQ6q3NbIiI9Fe&#10;1YjpoV08QXbSpTWhgSqptaUVZcXiGnEehUIdKuieRInFPp5UgzyBcjKykZNTjqISkWO3GXv37ME9&#10;utzVowextDiPJ3dv4IOHDPqExSfPH+PF43fx6fvv4fMXz/HFB+/h6xfP8M3L5/ju4w/k+uM/fLq2&#10;BvkvX77En7/6FJfPnsK5Ewdx98oKZiZ3oaurFbUN1UjKSmYnjkFBSS4mh3bg7uoi/vLyLp3SOAL9&#10;RDJ8VwSGuCI1Kxipmb4IDTFDeJApPL10EJVE5Z9ghoAwA3j4MnAyUNo4qSMgxBZxcd7SldjQ7dq7&#10;G8nb5QzW3a1lPEnDqXiNCVhNmd3Liq5Oz3gzg54C4W+K9Ag6GmfC2YagcdSAEWFv7UR35KwJdy9D&#10;gt4HxWXxKCyJo3v3QnpGCCHghLTkAIqdRDQTxsM767m/01DOk3xXXycW9uzCoyur+OzBNTy/fh7v&#10;XljFPe6TO6dP4d6ZFdwlbB9eOIevnj7A7z54LGvjvrhNIF87j4eXz8j26Mo5PLxyHhePH8by3j1Y&#10;3D2Go3uncHP1OB5fPY0HF1ZwcHKM3yEPmQwg+0eG8fD8cdw4Po/rJxaxs7EWceGBdBAucHWzlelV&#10;7QgLEzN16IglNwzoxpYq0CaA1fXXQ1XrTTnz14BQVlJ7Tf6vT0ibWKpK0SKu01vaE1IEtImFCoGs&#10;Ai29rWzierMyHG0MEObrzHMmFa7OljA10yFM9OQQsbMrXbO3Dd2KNeJi/Ln/vOHiZkFRZYKQcBcU&#10;EmSpyYGIjHRDPB13GN1vQkoAsvKikJIezCBFoPIYp6QFo7gkCQUFPBYxPjzO9gSoBY+rGWFKseZp&#10;AiuC1oaws3bm1pngpWs1MdWApsYWfidt6BupQ41OXpGw0zdXhpmdmpxkZWRPYWKmwH6gBm+Ctyg/&#10;Ci0N2UhM9IYNRZpYS+wlXK6nBSJjPCgyYxBNEEdGeCI6wgdxkf5IiQ2jM3aGnZuNrMCUnxyOutwE&#10;JAS7wcORr3e3pvt3hbu7JfQMxPD+RqiwKauv5z5/B4rKb0NZ9R35v4r2JtkElFW0N/LYUDRRRBmY&#10;KP/QxGxusR/FyJCYkOjI2z78jokJIYw16WgqS8fJhWFcOboPq/spEEd7UF+Ri5ysRGRlpqC0tAA1&#10;1WU0FUUY7d+G6+cP4+KJ/ZifGOD5O4cPH5zDZ/eu4OM7l/Hy7gW8f/ss3rt1FueO7kdbYyUyMpMY&#10;K6swPrgDpUU5SEyOQ2Iaz5XiTGzrqJXVpI7uH8fDayfYt0/g0eWjeHhJJBM5ivvnl3H37GHcPrvE&#10;dhh32MRw9vRIn0z2kZ6egdi4OKQkxaOTn7U8P0bHXoeqomSeD724enyKgC9BULAPfAO9kJAYzfM5&#10;EEEhfqiuScfoYDWW9g+gq71SpgENCea54OcLRwc7uDjZy0xcllZmMDExgYmxMUW+OZx9vWSyjxia&#10;s6i4KMQlxyI9Jx1JGWkIISt8I6LgFRQO32CKrPRk5JUVY3LfPD768jt8QtCuOeM1VyyvGX/0FWH8&#10;FZ5+/A2dMWH85V/x8tM/48mzL3Hq7A1U1LbI68XZeaUIi0iSQC6sacJuwvfgyctYWD6HnqEZ7Fta&#10;waWbD3Dhxj2cPH8NC4dEso8JQrhdOuNGgri+sY3Hs5rHoZL/d6B3ZBw9w2NoaOmiK24nkDuRX1DF&#10;uF+G1u0DGJ9fwtzy6o/O+BWM/xnKP4Xzq+2/csv/t+0VlP/VY6LlxsYij/CsLitHC0FWW1svU2GW&#10;FpYSxuUo5s7KSslBdmqOLKUooJybmYXKMv4wOmNR01gkA8ljB8pNTkF2YhJbIrITktlSeFLSRdFV&#10;iwLlNVVVMunHgf3zWDp0AI8evos/fPstbly6jD/98Q949fc///Nf2NXbAW87Y/gxsFUnhmBxVycO&#10;7e7HVO92XD69gj//6Y985n/L9t23X2JyzzgaGxvQ1d2BxvYGDFDljlBtisouItB/8fg2/vvLD+Ra&#10;wr6enXSrlSgobkD39j68fHwff/1KwPUJvn35BL97+RTfffQet+/hmw/fw29fPMHXBMeX7z/B5wT0&#10;Z+89wmdP36W7u8/3u4uXBMqHD27io3dv4NNHN+Xyieq6GsRnpiObare8qgR5RRkEchwqK/Kwb2wH&#10;Hp1fwosbKzg8M4CUhLWUmelZYUjO8EFSuhtdvAdCAxlgrTfD0UMd7kF6CI2nW441h2eoITxCTeDB&#10;x1089SVwXX0tCGND2DrpMnga0jWbwFLMbrXX4OP68PTRQ3Qsg2kUT0JCR1NjI2zoDpMCzJAeZokA&#10;L11+jibc/IwZeAkQH2Pk5YahoiwBmekh/C6OPNntERbvhugEL8TG83um+FLURKG7u4qKtADlZflo&#10;odOYHRvAg0unCNmLeMZ9/5xi5+Wd6/IYfP30Hr5+j+3pfXz15B6hfROfiCagfPcant24iMdXzspq&#10;Qw8vnMIT3haF7p9eP8ugdRKzu/rQVlmJ2tIS7KDT2E2BdeHAAuYHunB4YicuLs2iqbQQkYE+sjiD&#10;vYM5oWgGR2dTBh1t6Bpsgab2O1DXEQ6YQZ7ueKvSG9ikQAhrvkPgqsCcUFLTfgsauu+wraMbW0/H&#10;qUb4boSi6ttQ16JDM1Snu1aHhRXFUrgXctOi6TQMGfDMGegMKHzEPreFm6eVvIzg6W0LDy8x3O8I&#10;r0AHeIdwK0Yt2IJCnZCQFEDRGIW6kjS0lmUhJswNnnwsItGH+z9MTvZycjaDnZhYJdJDEj7iGrKN&#10;iwmcXMzlcqvMVPajGE/Y8Lhb2uvAnL9Xm/C1shazpNXo/OnyjZWgbaQMfTNlmNIZmzuLGc4ENl2n&#10;PiHn4WOOiDBnCkEnOqwAuo04iKIX4nq4q7u5nFh2c3UeR2d4HKryUZKVgIggDzowF/jSmXn7uKCp&#10;qhAn9++Rw8SpcX7y+qeHpw2cHU1gLlLdam/mPtwEdW5VvweyKAijravA/b4ZynxMW18RGgSyKoGs&#10;rcv+yu+uxaatvwXGdMbWdjpwYb8X+87dy0rC2JH7ISTEA8W5idjd24TlmX7MD3XRfZahhf1z34SY&#10;JNgvawOLpBtZdJ+iatjuoW4sTg1gWbhHismTC2M4c3gPVg9O4tyhWRzfN0lIliE0VBSWSEBuXjby&#10;8zMJzXhCOZ7mIhEZqUlITY2jcE1jnMsipFtxjuLw4rEFnF+ew/mlvXzPuR+aqDV9kWAX7dLRBVw7&#10;cYj3My7Oj2P3aBd66e6nxroxt2cElUVFiKVbTWLsb6K5ODq3m266hZ8Xi/ikaLl2vLKqADHx0SjI&#10;zcSx/VM4NL0LIz0tGOptwx7GzmOLu1FSkA5nZzv2B1OYmhqxiePBPuVox74YgBCyIDQ2jn0uEZHJ&#10;SQggl3xCRNrLCHiHR9AhR8MvJAK+IWGITUnH/KFlfPWdyKglKjL9OES9BuOv8d7HX+PJR7+lM/4D&#10;Xnzxn9I5P3z6OfYvraLw+8lbqRn5CA1PREQcGdS6HVOLx7G0ehXTiyfRSxgfpnu9cvtd6Y6Pn72C&#10;2YUj6O4ZQW2dmJTViKbmDtTWt8hEH+UlNWjv6Jb5qLv6h2iCOgjsNlTVtCMruxSFBPL2/lFMLCxj&#10;/shp6YwPr17Gv6WGh0G0NNp/0X4K5lf//xTG/9x+Cud/1f5vniNaTqwY+khCTVmlzMBVU01XWlSK&#10;YsK4pLBYuuFsMSmLLlY4YgHjfLaq8ko6yzYG4Xoq6TzkpqdKR5yVQOUpWnwSW7Icti7KyEFlfqmc&#10;Td3W3oaB7h1yqObMsSP4r7/9AR+/eIx7Vy7jD599gf/6w5/w7UcfobmiAE4mPOFMjXkydeLU8lFM&#10;D2zHodEhnDlymB11FMcXD+Dbz17i9uXTmN49ir7enWhuqUdHRwuOHlrAB+/ewuWVY7h6ahUfP3yI&#10;j9+9iY8fXJeu7MaZU2isb0VxKdVV4w4CdAW/fe8BPnv3Oj68fxXv37uOD+7dxIv7t7m9hRds7/P/&#10;5/e55X3vi/vu38HLd++ttQe38QVff/PMSbl29v17N3D38qo8iXNz09HbzZNCZEjqa8P21gpUl2ch&#10;KSkUiens5BFuiEnwoXILQ1yscJ7OSEl0QHCIOQO3AYJizRCRbAWfUAOeGKZw8zWW1/3E9V8PT2NE&#10;MQAXFWehgqq6uqkGmbztFsCTjkHZ1c0UPl4WsCZgDEw3MYBryeFuVY11MDRXotvR5eOaSAoxRmK4&#10;BeFBKLtrwdNPXI/TQ0CwDaKiXREW48KT0x6RSR4IiXGFt7iGGeaAysJYDLSXY7CvWbZr55bxwZ1L&#10;eMzf/u6ls3hw8Yxswuk+uXEZD69fxN0Lp+VM6csrR+hGDuPs8iJOHZzH8YUZzO0exGB3K/q7mtBc&#10;U4RGBpmO+jJ0N9agoaQQ5Xk5qKcqr+ft0qx0VBfkoDAlFvlpiWji7xfD1SkRQYima/Byt6MLMIW9&#10;I9U/oSmW7JgwkBsKCBtugpYRgaBLEGitJxDepkN7i8FeJKsgqKw05DVlLTpnTULZmPtK25AuTXMd&#10;XB2N4OpiwdcqQ9tALG1SIYhNMLitXiZkqClMQ0VhCnz97RDCY1tSmoLc7Fh57TgkKhA5+alyWVFV&#10;dQZ6uqpQz+BdU5WNuso87NrWgJ6mKlkJKY9OKK8wDkmi2EWAAJ4rQiP8ebzpdAKd4ePnQIiH0ImJ&#10;ogeZCCM042N9Ece+ZOugTceui8qcBJ6v4XLdur61InQsFaBnqgRNIUoIYDWdjdii8gY0+bvNbbXl&#10;BCkdOn47e32EEsgRFAVxhGlgsEgaYosAfzr46ABsayil+xSTg8oJnjYUZCbA29sd3v6eqKspQVNN&#10;IaoIpvT0cEI9GOnJoUhOCIadjQEFgjLdsRoMjSlwCFoNLe5nbrX1FXgc3oGJpSYCghyQQTFQnhdH&#10;YeUEUURC21AJWgYKsKa48PGyhAudv5enOSEpCq6Ey6U8NvYWCAn1Rh1dsOg3tew/tRWFqC8vxN6x&#10;HsaMKQxub0NbfTX2jg+hraFG5vI+tUxwruzHvt29ODIzhuunlrF713Zk0AWmpKbQ+VJ0xEYiLjFW&#10;juw11lWgjud2Il2pgGJObhLPwQxUyPX1RehoEnkbyrF3zwD2T49IgSoSdYg2ISpKsY3SWOxsbWS/&#10;aUMfTUQtXXBjczWPZzNjUyW/Ywn622sZKxukk8/ITqMwS6b4C2FfCkA43Wp8EgV+ZRb2jLSjt6uR&#10;0I5CalKCLEoztKOJIM9Fc3UpdlOsVpbkwtnJFnYOoloT3TGhbM5m7+GMwNhohCXEEMTRCIyJgF90&#10;BO+LhU9EJDwIZE+RIjMsjP+Hw5+fkZ5fiJWzF/HbP/4dzz/5Vg5Pr8F4bSa1aGIC11OxxImwfvHF&#10;X/Dsw9/h/qMXGN19AAUltSirrkVMYjKCwmMQm5yNjr4ROXx8mDAemzmMgbF5HDtzFZduPcDZa3dx&#10;5PRlTM0dxLYdfXIWtbheLGAsoCxmUYvqTeKxodE9a9m5hHuubUdFVTvSMstQUtVK1zyDmYMnsHD0&#10;zI8wTgoJZgAMRgp/pIDvP8P51e2fQvqnzlm0V2B+BexXbvpfNfHYPz+eGS224YRoAk9mHnz+sMqK&#10;ahTmF8lWxB1ekJPLEymFqjtNOuJsQlnMmK4qq5AwruEOLcjNpXNOQRYVVVZ8IjLj6abiuI1LkkPV&#10;xYRxdVE5O28dmhqbsDg/hy8/eYnvPhPXE7/C3778DH/87CN8/eJ9PLp1DaJwdlqIN0JtjbmP/DA9&#10;OYrpmR401CUTauWEerZcZvD7Lz7D//zpK/zp6w8Jydu4T6Dfu3wWt6+ckdV/DszvxZ7dY5icmsTB&#10;2XkC9TY+pyP75OEtWXhdFKZf2DuPmnoetHoq6O5B3Ll6VQ5Hf/7efXz6+A4+o2v+9NEDfP7kIb54&#10;9gRfvP+UDvkpPuftx7euEj4nceviady7fg63rq3iyAGqudlJnF5awORoD1VbBZ1xGdrb6zE6tANT&#10;u3swvqsdAzubKAKKkZgWxs7vjqhMH7olwtDdACHeZkgOoWty10V4nCWi0szgH60HSxcF2Ltpw85V&#10;R64PFsPU9g50s3TBza21GB6dkMW0uweGEUG3bWajCWsHLTi46MHCTpOOSAEGFnQVzgZw4Wc40lU7&#10;EL5ugQRvgA7s3NVhaqfErRbBa01nZgpHH0N4RdgiOtkTyUneMhtXbJSrHKqOj/dFSkYoMnNi6ZLD&#10;6TQSKDLycHBmHO/S0d4+fxyP6Gg/e+8Obpw7gTkex/179+DC6nG8Swf825dP8aevXuLpzUtYPXKQ&#10;gmoEA707GMwJ3856OVHms0d35GhIa0WpdMbCLT84fwIv71/H3FAvpvq65IzWwfZGZMWGIyHAHaEe&#10;VPpO5nC0F5Ou9GTGLEMTOkMR8HW3EAR0gcaK0DdVhi63wm1p6W2CBsGkoPIW3e86bKFbFstyxDC0&#10;tbUuzAhyC0vud3cruDpZQFdHhYDXh6mZFl2jkSxDZ0dX7O3jiDgCd3q8D90dPJcyozE9KMpDliA0&#10;OojuIojnUAr27x7AgzNLuEmXdPv4Im6dWsLFIwu4wCYKeOxoZXCpzaKwSkRCZhyi4kKp7pNkIQ2R&#10;zCE03BPRsQEEfbos1pGVHomIaG/4h7rKIer4BF+el7F00qIijyJM5DVZ/hYXTdi6a8rbGiI1paEC&#10;TC3U4edvz+DuQQCL69Ki9J4VjMSkN0sNOfztyt/tE+AKNz9XuPs4IyrKn3DrxV0ei4vHF7B3pFdW&#10;EQpmPAsPDZLrWVsr8giERgKdbrUgWSaB8XGxgomeGowMxVpmDTncbGCoCn0jFRiYqFL8bIWZlTZC&#10;KCw8vKyhL7KCuZrKmeF2zsZ0wDyuzmYUG0ZSZNmxuXlYQuTODg33hru3M1w8HREU6MWYRSGTGIGY&#10;uHBERlP4JkQxnqXQxUZBrP9vbSojjMtRQMjFxkQijLGwqCQP7RRD9ZVFDPjFMllGaUEGdrbVo5d9&#10;rK6iiMYlD70dDSjJSYZYXpmVlUgg5smZ2/1dDehqqZSFG7KzxIhjDi6dOognt84wXpzG09tn8Ozu&#10;OYrSU7h++jBunTsq28L0sFwiWUJ4dtBQnFiaw7vXVihoj2FmaDv6OmpwYFpMkpzDo8sncYqioru1&#10;iYapkGIkCIlxEYRwIkLpXHOz6Y4X98gSmnO7d2F53xSFxhJ/cwZs2U/NLI3XquXZWVC8UNT4eMGP&#10;zjsgMpLuOApB8VEIIJz9o2PoiCPlDGsv8siHDlkA2SM4BBX1TbjzkLHwd3/B+4SxAPFPYfyc7emH&#10;v8Vjbt///I+E8Z/x9INvcf32U3TuGJMwLiRzwqLj5BrjlOxi9I3vxf5jZ3Ho1BX0j+/DyJ5FrF64&#10;KYepT18WlZrOY2xyHm2d3XIWtVi2JIapq6oaUEwYV3O7s28XdhHGrXTIItFHJZ1xWUULYVzCGL8N&#10;u/awrx46KWEs1hgvn76Cf0sMDpIwTg4N+aEJMAsIi+1Pm7jvpzD+KaB/2v75cQlztgzuxPRw3mZ7&#10;Bfsfns8DkEd4iglcjU1UUhVVEsQFeYUoFDmp6YJfwVg45Ky0dOmSRRIPMZtalEMUeasz+ZwMvk9G&#10;bBzS2VLj2BLikZHEAJKRgfKSEgbZWjQ3NKB3RzeunL+Cr7/8En//63/if/7+n/jb77/D3+mK/+tv&#10;/4k7hGmhyPRia4D0uDBZzq+zvQJHlmbQv7MDXXS+D+/ekjD+6sUHePnoCZ4/eISPHj/Dy8dPcHT5&#10;CDq2daO3tx8ry8u4ffEKrpw+g7NHT+DEwWUcP3CYnfUQO+l+HFrYh8H+ISqoNlTWdaKipgMdnX2Y&#10;3D2N+elZzE/t5XYvFuf24cDcAg7tP4T9c/sxPDCCwZ5d6KcC699BKIyMYmFiAvNj45gdHqGg6Meu&#10;3l7snpzFwSOrWKAaE9v9Bw6ijmq9MDuaJ2wkktIDEZXixSBtQxerD09nNjra+FAbui1VePnrISHD&#10;AR7+OjCjszG3ZnDyNISLvwnMndRg7qhKN2vG40B3OjSG3oFRAnmU75tK8GrxdSIhhDcCQsVQnh70&#10;DBWhZ6QIV29jujQ7+AUZMsi7UzREIynVkY7XiErVCsGh1mzcRlshKsFezu4uLQrlby7F9vZ8NNak&#10;YX7PdpxaEmuHe7GNx6i6VKwpT0ZpXgrK8lLRQEfS1cRj11iNpbndeHrrAu5fPIlHl1bxxYObeMLj&#10;PDPej4qKfBQzCFaUFyElPZFgj0VdbTna6qqRm5KAnZ1NWJ6fwHhvBwa2NaK/oxHDXa04ODEi6xmP&#10;7WxHQpgPUuka85Iiue984ONmA2srgthUk4FfFTq6ClAXyT70FaFroEg4E0x2WjCmC9bS2wIdAlpL&#10;dzNMTLlPud909JSxYctbsliJqjpdpJYSTI20+J5G8n8tTUXYWRhI12pupgdjEz3YC1cW7MXfy+9e&#10;XSjXtdYUZeAIA+37189g764uWaTjDAPt40sncO/0Es4cmMZEbyfq+Pv7+JtmxgZlgooZOqluBvyh&#10;vm0Y6OnAjm3NsnZxMd1NZ3sDDs1NyAQUcwR3WU4SxUsNg3kp/AmxgHA3+IUQqnGe7D/mso9YOKnD&#10;2k0LZg78ffa87aQNe1c9+bgo6uDrZw4f9glXVwMGaVHcQZn9R4NuWQ+2jvrsO8ZyiZxXgBP85ZrW&#10;SFmsIiclDlVFOSgvyERtcS4a6OBaq0v4ndIR5OmOSDq4+MhwxNDNVfNxMWLhaGkIR2sTmBrrwEBX&#10;Dcb6mjAz1YMB3bJYD15ckIBdO6uRlugPC34HT352LkWfyBZnZKUJSwcDiksDeW3a19+RAsAbHmJ+&#10;gIcjXD2d5HXU9MxEAjUfl08s4O7pZQxtb+f75mBHRxPOHd4vaz9fPjKLxalBisAetDRV0AUnIi8z&#10;CfsmBrB6YC/6mmowN9yDO2JJ0qFJHJgYxN7hbiyM7sTi7j4c4Gtn6LbFaFcbxVZHSwUBLGoW83jw&#10;85qaapGZncyYV0ohOoA9/dsw2bcdC+ODODYvhsFn5eecWdqH1aW9OM/veuIQ4w6FWlNZAeq5L8Us&#10;775t7RgfEJWiJnB0fhxH2Pq6mhhXk1BdUogdzXV8XhvmJ4eQnkQ36+6KiOAAFFFkbKPbFtnrzh0/&#10;iEIKBHvC19HVDraiqImDJWxcbCnGfQneSAI5Cr50wn5RhHFMLHzJBv9oQjomRt72JTP86Zh9yKPm&#10;bTvw5INPZQ1jMWt6bUnT2qStV+3Jy2/xmG74/c/+LNujD77Emcv3Udm4HQWVNcgpKkNwRBxCwhOR&#10;W8zfMLMkE30cOHEZ3cN7sXvfEk5fu4XzN9/FykUxees0hsZnaDy6JIwFiEUTjrikpIrmpg39u0bR&#10;P7SbbNqB2po22YoKatgfitHUsRNjew9idonx+OhZwvgiYXwV/5YQFAjREoOoar4H849N/B9EQAf/&#10;BM4C1iH8Xzhp4ZoFpF/dFq567f+1xvteNQFfAWEqGtFSXwFe3hb30RnHxaOmtJw/phmlJeVUVvkE&#10;bD7y2YQbTiNQ05KSJZAzUlIllF9l1KrkVjwnIzGJ4IxHOg9iGltqbCxSCOQMuuW8jHQUFRXKIfCB&#10;rh7MjYxjfnQ3Rrv7UV1YiYLMQpTmFqEsIw/NhaVoystCuKMZXHmS7mJHfHz/Bj54ch/vP3yAz148&#10;x8fvP8GD65eli/785Qf45suP8duvX+Lb336Mv/zhS3z+0ft4/uQRfv/NF/jb777AX3/7Gf76zefc&#10;foq/ffMR/vbbl/gbn//3rz/h7c/x5y9e4NNnd3H1zAqG+gflVPiWjhGMjh3Ezcv3+J5/Bv7nv/Hn&#10;P36HB3fv4+iRY5ggeDu7OjE7O4WHd67jwdWLPLn249jCHGG/H4szk7h6YRX3793BiWPHcOzEcUzM&#10;H0DP4AhOHZrHnz+i0qPbDwtxY3BzRWCEG3wC6T78CMkgU0QF2yDInyeKlwE8A/XgSecaHmsHS1s6&#10;CIONCAiwQlCIWIuqL9MQihJ54+MTGBmdZGccR3NHO9/TmwHXiEHUglt9OhoLOLtRETvo0UHZwi/Y&#10;nJ9NN+5rBCsGa2dffQTFMDCHiHWnJkhI8UVSBh0YQZyW7o7kFE8kZQYiOTMYOZnhWJrqxY2VRcyP&#10;9KCzphwDdA6DHfUMypkopFsQCey7WqvRVFtEV1SNnrYmOowmzI8P4RjV+tLMCBYnduHQ3nFcPHoI&#10;ozsohgqzUVeai966ClxZ2o/zDFRiUs1AdzPEGt30xHDkZxAAdCv9dCvzIkcvHbk34SuSILi5W8LS&#10;QocQ1oCpiaZsxsYaazCWw6GKBK0SdMUMaDoxPSMlqOlsgC4Fir2TEZzotAwMVLFVZQMU1TdDSXUT&#10;1DS2wtBQE7raKtDTUYWmGGbVU4eOhgJ0tOgsTbVhJsrQWRvRtZnL6kj52QmIjacITo5De0UBdlQX&#10;EdAldGYZPF9SCKYc1NIFlednUcBkoaq0SCanyc7JZgDPRlFxARooSPo6m2V94tbGWmxrbsBgVzuW&#10;ZylMKEDS6fiaKcJOLs5xX45z32XCz9cZ7r4OcPaypONwpttzhJ2bNiwc1WBiJxJoqPJYa1H0BPL4&#10;5CAjzR+uvgawclOHpTsbgW1iTyjaEdoO2gza+nDxMoGjhzE8fW3ktWtR6rG7uQZPKKoWBrehlcfl&#10;9MIE7p45jMvLs7hwYBIXCZVLR/fz/G1GYlgAYoN9ER3kBzc7ikxzUzhYmBLChLG2BkwMdGFqYAh9&#10;LW1YGelhB+G1sjCGtPhAmBK+0Qk+yMwI47E1W0t+Iio50Q3buZjK6+Wu7rYIDBF5uIPlxKrExEiK&#10;xSJM79qBWbrK6fEeCj1R2KFc1nmuKy+kKGom4DrQSgFTXJKGsaFtcnb+9GgPykpyUJqfieJsxi0C&#10;T5SRPDqzi05zkmCbwoG9w3TAdTw2tQRnH5bmx9CzrR4F7Ifi0sp4fzdGdm5HS3Ul+re1Ynp4AHVl&#10;JTLz15kj8zi9PIcT+ydxkk1s5yhIx/q7MDKwHdvam1BcSBDXi8I6TejjcZ4dH8DMyE6M93Wik+dR&#10;WUE26suK0FpbSSddgLi4BMQz1qZnZvAcjZdD5wH+3N8UQEnRochMiEBceAC8PZ3h4GQLGydrWNmb&#10;w5ri0czOHM7+dMZR4WyR8tqwGIoWt8UwtYCxgLOAsXDGnmRSFHmwd/9BfPT57/HhZ3+kIxaJPsQM&#10;auGKf2xPPmQTCT8+/wth/Ufcf+9TLJ+8jKKKJhQRxqlZ+QgMi2MfTUZVQxemFk/KNJhzh89gxxBd&#10;/fJJnL1xF2ev38eJ8zcwf+g4+nbtlmUTRQrMZm7F5K3y8mpyqwotrXS+IyLZxyhZRmATxDLZRw5F&#10;Ul4FOnqHMbFvme9/mg78HD/r0hqM4/z8EO/vj8RAQpktPpAK8ofGx4J8kRDsh8QQfySHBCAldK2l&#10;hgUSrkGypYQGyiZui/vXnsP7QwhbtpQQAvwnzls24caDCflQPuf7lkmIipKIDXX1KC5iQMjMQY5I&#10;4pG9dr04mY5XwFiAWLhk4Y7FBK7mpgZCuQx56enSFacKCLOlRMcgmQcxkU0AOUvkzc7MRU8z1dTt&#10;x3KS1trkq//BH/74LQ4z6A739zNgNyDCz0Om/wtwNkK0lxvOLq/SLf8dtND477/8Gf/9V7a//Ql/&#10;+/Nv8fjuddy/dQvPHz/GB48e4JvPX+LjF0+xfGgReycm8eDGVXz3+Qt8/dFTfPFcTL56is8J8o+f&#10;PsBHD+/gk3fv4uGlCzh7+CA+fvcOvrh3E18+vImPHt3E6tHDBNs0RsYPYXzPUUzPLWP19HncvnkH&#10;l8/zIB5YwtLCAtXobtw5v4KPH9zA85uX8P69y7h0coluegZzVHYHD6+wncLe+aPYs3cJKyureHjj&#10;DIPnACGSBD9PV/j7ucDFlaBkcHHzMENQkC28PBmwHHURGmWLsGgGHkd1QlcVCbFuiI10ho3NWkKG&#10;jNQgHqNQuu08fuYkpsansWt4D3ZPzaKITtPDzw5O3qawczVEVKQ7A0YkwsOc4ENHFJvkjugkVwY1&#10;LemU3f2N4OpvAO9gfg9vPQSGWtCleiAh2ROJdNfpaSHIzY2jU2uiW1jGi2ureHrpOAPvDMYY3GZG&#10;+7G4Z1A6AFHsvThXuGQ6A7rEntYGtFSW83YlJncN4MrJo3h8+SxuHj+MU4t70UWQJ6UkUlSk0xW1&#10;4dDsuCwCX8T3ENVrRHKYpLgoRPJcCA/wZv9i344JQ6ivOzxd7OFKpe/sZAYXJ1MEeNnCyVaU49Qi&#10;RDUITmWZ/lJk3NLWIUAJYw0tul1xmy5Zm67YgFB2dTHhPjeEiqaAthrdrwIUld+BsupGAnkzlJU3&#10;sK2Hgpr4fwusrAxgbaMHO3s9mJgQZJa6cHOxJIjjZYGOyrJcitEYrO6flbN6xRIbUZzjvavcb5dX&#10;cXByEM08bvvGenF0ehSDbY3opljp296B66eP4MXNFTw+v4R7K4dwem4cx6d24ebKQbTR8WXFR+Hg&#10;9AQOTo1T+CTJtJpBwRR2wa7wC3AloKzlNWv/YGtZcMHGTThiBVi5KMPOR12moRR1sy0cVKCm/yY0&#10;DNdBz3wzLF1U4eCrLfNF23howMiSYoP9zI2Czs3HBg5ispSfLXyCnRGbGIbM/AzEJ8cggLCNiQhG&#10;d0MNVmb34Mj0CJbZF07OjOLKoX387ruRnRANV3t7uNvzfcyNYGaoK5s5AWxpSkFgYszbBgji+ZCR&#10;GMxzwxpubuZITgjEjs5SbOsqhTfPDXsvczh6W8M70AmhYXT/Ps5w9nCiK02h+KvDPPfTiljLe3gf&#10;YTdFEVOHskLGHwqZkYGdmKB4HOxpgaiAJapZ7dvdTYe7gxBMQXCwB9LSYpGXlYrkmCjGvmgU0vWX&#10;FzIWJiUwzkUjjb8jJSEWxXnZqMjNRFlOJgViGmLoGqMItZjIcOSmp2Gkr5vQbuG5IDJsdaK1rhS5&#10;qTHobRX1oqdx8dhB7J8cw85tHaitKCPQW7CtpVZm8BN5ClrrKhFPEIrJW/lZGfIa9u3zR/DuxaO4&#10;fWo/7p0/hEvH92N6sF9OkI1n3B0f6MZwdwsCvF0Q7OuJvh0t6O9uRSL7i52jDUyszWFsbQIbWzGP&#10;xBw2rvbwEYk8+L1fOeHg+BiE8bcGybXFa/eF0lQJh+weGITwqBgsLC7j82/+judyOdPvCdvfS2f8&#10;7KPvE368/IYw/gZPP/q9hPF7fN6dJx9jct9RZBZWoLimGskZOYwxMYiKS0FzZ690rIdXr2HPwgns&#10;YAw7cHIV527ew+mrd3HszCUKgEMQNYrlDOqGVjS3dMrJWyLRR0VZDdq2dWOQJm9nzy40iEuPVU2o&#10;qmxCVmaRnDDWNbQHk4vHse/ImR9gfHj1Cv4txscDMb5eiKOCifWjivHzQbT/Wothiw/w/aElEM5J&#10;wQF00YQ3W8JPGx979XhyCF2LaHTaycJdBwf+Q0sMEu8R8ON94jbhn86dXEVH3FBPxVJYhKz0TGSn&#10;ZcrhaOGGkwjrlIREgjiZW3bIlGRUV5TLhB9i+DknNYWBMRoJEZGIly0CiZFRSOFBy4iNlzAWVXXa&#10;altw/dRFOtGv8IcvPsc3n3yEP3z5Kb58+T4unl3FxXMrVK8l8PFyhJebCQI8LNDb1olPn7yP//r2&#10;O/zhs8/x+08/we+/+Jive4nPnj3EkcV5mZBj7+ReHD5wELtHxzE9MUWXex4fPryH333+Pr777AO8&#10;f/cWTh48iP6efnS0dqFnew9OLB/DqaNHeJJ24sDcLFaXD2FubBhLe6coGm7i959/js8/fImTx89i&#10;fJJQnjqJmdlTuHbpBh7dvCxrn967sEKo07nfuogP71xiu0AwX8Xtsydw6cQRfPL8GV7w+x9dJpQP&#10;HsXZlRUcmZlAVV4Gg443/HnCRIR7ISODIizBBSF0rIEBtvB2t6DLsUBMgisDnTls6VRMTZXgZK+J&#10;YDro2DiCNM6DjoCwpWuJjg/CLlGAYd9BiocZ7GKnHON+KKgogrWHORzcTRAe6kI1ncOAVYTwcHv4&#10;hZrDxUef7kNN1uWNTRQVpEzhHmCIiDhbfhdTOiEHxEYzyPO13qGuCI/2YaCJodL2keUBM5KikSdm&#10;p8ZGIjeNoi6XYi0+DCXZSSjNSUYXgdrdVIWZXTtxffUoju6bwWT/Toxsa6OjHmDAXMJEz04Mdbbi&#10;4eXzeH77Gm6tHMXVY0s4sncPzh85SCe9C/XlBQyomaimax6g25qmI26rL2PfDENEqC9SRT7ohGCZ&#10;p9fe1gC2lgSkkTohqSVTWKrR5YrUlRp0sxpawhVrw5CO2ZgQNTNRo+slkPXpfA3XriHrGSjDyFCF&#10;IF4PdcJZhQBWVdsEDXUCXFdVbgWsjYwJL0cjglgbHu6iAhKdhqvIRuWA0AA3itFQdNDhjvdtp2sq&#10;w3hvp7xe3NlUScGbQABkoJStICNeTvipqMhCWmYUikvTZGGRALrspIwEWdUsLTmWoPVCcEQAqipy&#10;sTCxC+XFmUhNj6YwLkdybAjP2XgUZCfKussRkR7wD3KGo5MJhZsawaosrxc7+FDIOSnCxEEZpg5K&#10;dMxboU8Qaxquh4G5Iizs6FatVGDjqI3gUAdC3h7WdiLFpSGBTKEY7ARngjkrNx6dLZWYmxjA0fnd&#10;2Dvaizo6/jq6fZGgZc/gduzqakJ+aizjQDjC/T3h4+oMb2dRiMMMlsYCxjp0xTowIZRNDPRhZWoM&#10;fy8nRBOyIaK4SrALCpNCkZscgdiYILj7uMHGxQ7Wjmbsw54o4L4qzY6TJSrry/Ll55flpWFhdz+O&#10;7x3Byr4xuuOdmOzdQTDvpVgdwPZtTWiqL8Xk2E7erkFBQTyNh4BrMuKig+HP7ymuw4YFBcoh30jG&#10;1+6mGlw8Mosbpw/SETcgNjyYZiOSsS9BZvUSfXJGLE2iUGok5He0VcpZ3OU8zzOT4zHW14XlfROM&#10;Lz0Y3d6ErvoK7GipR2ZSPHIzRbzNkKMgS7P9mBpowqGJ7ThDJz68ow2F2dkIC41CaFAYmgnt+eEe&#10;LE33EeQ96G6p5mdkIzMzDZ6+PkimaJ2b6MfBmRFU0EGHML7YWBpT7FPEOFrB1MIIxmZGcmsmoOzq&#10;CE+yQrjf4Ph4CV0B4LUh6TVHLK4Zi+vEDt6+8AwKQU1TG67dfohPviZkRXKPHxodsZg9LSZv0RU/&#10;/oBgJoTFELUYrr754EP0Dc8gs6AchZWViEpMpTOORnx6NjoHxzB/9Byd6nWMTh9G//gsjp67LAtE&#10;nLp6h9A8jz2zC+jq7pOuuKFB1FHopPNtkteLRbKPnT2DGBmbxPbtA6itbZfOuJIuPCO9EOU1reib&#10;mJOTt/YdOf3DsiZ5zTjSyxmRXq6I9vZEjI83YrnTfmh+ay3O35sw9iZsfQhRAWVfbglftjjeJ5pw&#10;0OKxV4+/avEBPvJ1r9qr/8X7iduiJYr3Y0dL44GoKCpDXW0D8nPzkJmShpyUdHa0dOmEE+h2BZBF&#10;LeGUhHjel4Sq0lLppEsKCpGeGI/kqAgkhIUjXiwWDyOMwyOQxG0qVV1GEoNDZhY66ttw6/w1/P13&#10;vyNcv8Zfv/wCfyGUP3n8CJ+99xR/4u3P33uMcqpST1sNBHnpo7uzAtO7d2KanbiuPB+DOzpldaer&#10;qyu4cPwYLq2cwJmThzHFwHRw/wwe3b+GL148pvO9h5OHGOhHRnFq6TDev3kDf/r0Q0L2OlXnOA7P&#10;z+G4yMI1OozBgWF0UVV1dnZgcvcEDh+kCz5xFpfOXsEpQvTKuYt4/O67OHfxOgZG9yI7pxQZaTmY&#10;HRvDk+uX8eDiKVxYXsDppUWcpaM+u3wQ+8aHMdK7E/tn9+PIkbNsF7B66jL2T+/FNiregvREeNP5&#10;h4T6IzTQHT4edgigkwmja/X3taGD0IejnTaDuz4cHDSoZEWtV20Gfm34eBsiIMgSnn6EqZcJ7N30&#10;ERDijD4G/Bm+/8AuuizCeM/0rBxOqmptgoOfPVwCzREa58KAZkJFao20LD+ERNjBzdMEji6GsOI+&#10;d3LXg3+kDWJTXFFRGoHxnmoq+BkkxfjBW4xYBHohjeC7eGgKz6+dwMxAG3pbKjA52CWvkYo6qkWE&#10;TElOksxX3UB3ONTZhJsnDuKzuxfw2Z3zbJfwku0w3dNQV4esGTtFFzE/2C1rE984cRjvXj5N90wl&#10;3FrDIJuLCjqwotxUVJfkYnh7O+Heje7mKpTnp6K2NAfLs6MY2V4PX1drWJvr0X2ZwpnO1cRQHVo6&#10;ylAhjBWU1hOqmyWc9fSV6ZC38rHNBLASDM3FBDcNGBpowJ1BK4S/UzhrXbpoUQhCzPgVy2+EI1bl&#10;e4nlTYaEvZWVvnTEPj4Oa8PkzmaIDHWnOAhEfCwFb1oUUgnInKw0iMImYvJhfkYsBjsacW5pH7Y3&#10;VEi3VFuZi4J8nl9phE5CEOISAxCTFABPgs/Fzw7u7BuRUV6IifeHf7gbfENcKMTcEBzpibA4Pwoz&#10;f1QUiuv04vptGnIJcF86RltbY9jyOzo46slLEaaOSgyqOnSXWgTxFsJZGZbOCjB3VISZPUWG3iZo&#10;6hLORqrQ5v4xMN4KV1dD+HtaEaLm8HOzQYi3A6qLM9BcXYBK7v+e1mpsp+s7ODGIy8cWsXe4D0l0&#10;W+F0y3lpCZgf7cOtU4cxRpcYRCfmTBDbWQgXrA1jfS0YaGvCUI/7XpfiSU+T50YsxnbWYbyrGmf3&#10;T2JpbABFdKu+vg4w576Ojgpg3EmROadHdjZior8VtSXp6G6tQm9HPfthJmJoSiYIwJX5CRzdO4zJ&#10;nXRTxfnIzkhFEEEbHh7E9wlBYmwQ+2gm2ivy+Hg2Chl7xHnpH+CHAD9/ukcr+AURzjxHs9jv9w51&#10;oq9VlEpkDOTx9PF2h5uHg1xr39Vczu/TjN0DLdwvyWiuKqEoyoKFlS2FnZEUp6sHdmNpioaAQjIv&#10;M4MCOYzHyB4mZjYwt7BjnEzj7+lEV10ZhUgAnOzseP47wsXFTTYnRycEilFVutWQwEB4enjz+FDk&#10;+AQiOCCaAj4E7u78Ti5OcHVyoHi3gaWVKczMjWBNV2xubgoTUzbuf2MrI9h5uMlJWd7h4fAMDf2H&#10;tjZ7mjBmXBcpMr3YHL14TMurcevhM3zxu7+tJfj46LvvrxMLJ/wV22/xVA5T/w7PP/0TnhPGDz/4&#10;BpduvYfmrgFkkjU5ZeUIjUlCUBi5kluK/ql5LJy4SEBew+DYAoF8ACcvXSOM72Hl8g0cOH4KI3um&#10;ZRUmAeOmpg4JYzFpSwxRi/sGBkflJNb29h2EcZtsJSU1SM8oQl1LN4ZEso+lFez/fib1P8HYGVHe&#10;LrL4ebQPoUynHEu39NMW908u+VX7wSV/74z/VYtnh1pr//v1r9pPYVxbXc/OkC2HpOWkrZRUpNIR&#10;i+GPRDEpi7dTYwjjxGSUc2fWi2HtggKkJyXw5BMwDiWMQ2RLYEsMC5GQFteNRbpM4YyX6Nwunl4l&#10;CJdxZP8Sbly8hqf3H+PetZu4d+UKbl48gyKCyoOBNDHElVDrw5P7VzA+1onEBB9UlmdgfKhLriEe&#10;6NuBJlGkobyY4OvF4t4ZTIwNYXJczNqdxe7hIXR2tGFH1w6MDw5jz64RTA7tWku3SBe5q3s76ht4&#10;MMsr0dzYjJ10y0O7dmNudgn75o9ibm4Zi1RShw6vYv/iCRw/ehZnTp/F7ondyM8rQXJKHuITs1Bf&#10;Uy+XUH368CZunT0ui+eP0/UtLR2QNZJPnDqPg0unsLBwGMcPLmJmcAcy4yLg5ekq65B6ujjA1dkK&#10;gYGOiIl2RliwNZzt9OBFNxtAF+zkSgdhqQIHZ104u+nCN9gCPgFmfMwSQRH2dLKm8AqyQUMLHejU&#10;JMbGxikahtEzNITeoX7sPzRPR78H1XRm0XGBcBWTdQhjn0ATuHsbyHKMsbFuhEUSSvJj4OJuJLMr&#10;+flYwc5RV2ab8g+0RVCgCz9TuHcPBATwtqcjA0wi3VgEQnmsgvzZn+nkRK7inMxYWY1meEcrbp9Y&#10;xourYs3xGTy/dQ4Hp/cwgHfg1KEDeHjxLO6uHpHt/pnjeMD9d3NlGcdn9xLi7XQCpWitLENzZQlK&#10;C/JQWZiHfQz2V48uoKe5AnWlmXQAKQRyJrYRbFEBnkgO8UYUnam5nijqsBka2mIC1haoa2yiu+X/&#10;mkp0xNrwdLdBJB2YGyGjTsiaE+JNpdl8/y4UpdId0Oka0B3r0iVr6YgMXYrQFO9JmOuK1JfG6gyg&#10;2rCxM6b7tJCpN4N9XJAcGYAyOtOqnARZKlEc4+ioUFTR2TeUpKKzOh/bGYyLc1KQTeEi1p53ttQg&#10;k3Dx8rNGbHIQIuJ9ERTlDhceA78w7tc4Tx4rE3jIY2fH4GgDF38LOPqawtbTiP3QBzdW92Pvru3w&#10;oci3tbNFXFQYRNH9ueF2pMR6wslFl4LKFB6+7EfeGjC13woT+y1w9FGBq68qrBy2QsfgHQqN9VDV&#10;2QAtk83QNtkCKzsdpKeGorwwWRafcLI3go+nEI+u8KD4CfSwRbSfI0K4FVXVUqKCCENfgsQCkfz9&#10;+SlRdMvJqMpNQoSvEzztjeFqzX5nYyQFkyP3u5OFLiy5T61N9RDPY1KYGcp+FYawEE8Y6qvD28Ua&#10;vZ216OmsRkq0LxpLszC9qx197VUUHvHcN66wtHeApr4ZnJzc0d5Qi66GMiyM78DhqT5u+1CWn4lA&#10;f1+eQy4wsTTnsWWMYXza2VCNpfEhDLY10JW7Qd9AD3p6etBnMzczgbeHE6pKsuhAU+BPVx5OI+Pl&#10;7gIba2vY2TnA0cEJzo6OhJ8j+5JoDvBwc4WdrS0sLKxhYWnD4+EIGxtbmJqY8j4LuBKs1pbWMDMx&#10;g62NHYHqBkd+fzs+x8LcEoaGxvwexjDk4yZmFhSGphSKhjDQN+T+MIS+vj6Foh4MjAwJVxPClu9r&#10;bk5haME+aQ5TUzMYGxvD1MyMMLbgbSNoU/To6mrByEgPxqZ8nY0FhZkH+1M4fEMj2M8i4U3gegYG&#10;M56EwCt4DcDuvO0WFEx3HIqQ2ES620k8ev9zmejjyQcE74s1J/z0w2/w5OXaDGrRnnz0LT74/I8y&#10;A9f951/i1Pl7KK1uQU4xzUxBCQIjExASGY/ckloM7z2MxZUrhOQF7ByaxNTiMh3xbZy9cR8naILm&#10;Dx/HwMhuWTZR5KRuJoxFq6yokzAW15H7RsbRPzSGlpYugriDz+uQa4szcxg/ugYxOreEvcuMw2Ly&#10;Fj9nafUils9cwL9FeDp9D2JXQljAWAxbCyCvtVg/AWYxjC2gvLZ9BdCfOuB/1aR7/v72KxcsoL4G&#10;9h+3srFzpsdEo6K4DFUVNVLJvYKxuEYshqfF2jXhjlPkdeF4wjUFZWV00nV1KMrPJ5zjkBgZhriQ&#10;YMSyxUkYByMpPJgnpoBxAnKzs6n+6wjEcRydn8fBuUkszIwTqtvR29Us87GW5EUTBuEI9jdFMEER&#10;HWXN9w8jbFORlxuO9HRf9NKptbdXyCULJfl0RIuz+OrDx/jbbz/B7z58imcPruPS6RM4e+wYIX8H&#10;n3/wGJ8+u48/fPI+/uurj/G3Lz6kI/8Af/7sGb57+QjffvgQX71/H7/75DGe3L2I+3eu48MPnuHp&#10;o4c4f+Y8rl25hefPXuDcWaqog0dw8dQZfHD/Hr547y6BvpNBKgXxSSlIpkCpKS1CfXkRtrfV8jsc&#10;x63LV3Hq6Gm+bhXnTl3A/atXcW31OM4uzaGmKBfubs4yNZ23qzPcHHnCWujAy9kQyTEuiCAs3Qhh&#10;F7peM0tl6Vr9CGnfQDN4c/8UFUShrDAGwSHWDKRG8AiyRnFFLsXICEZHhrCN+7WTzqBjZwe6eXv3&#10;5AhGRgfRRKeZkhtG1+WMba25FCrFcAswQmAUwRTjDHt+vqm9yFdsjMhYX7h4msPVy0iWSnR0NKGK&#10;N4KLswWFhJ0cjvXwtEQmA2d2ZiRKRf3kcpEMIQqZ6dF0D4no4b44Mjsur5HtmxjB4LZtsjDH8+sX&#10;8fAc4XvuJO6dXcH1k0cJ2CVcXj6I8wcXcHZhFiuzk9g/OiALP5QWZCExMVZe+ypIjyc089DbVIO+&#10;xmq6r1i6BE8GTX5/qn97S3242RjDjK5LXU2RTlaBsBVNEWrq/F9tK5RVNsKGz8vPTEAahZGhriYd&#10;pBnhyXMi1AeNJTloqSyEjZUIyFqw4rGxJTxEhSZLK0O6ZVUEetvLsodlmTwnooOREx+MajqmoZZq&#10;3FlZwL0zB2SN4siIQIrcZAK4Au+ePczfNYzawgyUFWWvLb0hsBpLsnHp8BRury6ipCAJDi4mdA1O&#10;CAph4zY6iTDmsbfz1id86XR5TJx9GICdtGDtzt8bZAkXwtrWyRCJycEozk/ifolCS1kGWisykRDn&#10;AztnfVjba/F46sLaSYGg3QBjO2UGZDVYOGxk4H+H7knUJVaEvuEGaBu+CX3z9TI9prWzGgO0OYLD&#10;HXleeiCHDr6hKhdjgx1Iig5AXiqdK8WZKWEqJrPZ2JjSxdJ52ZkhIsgdlfxNwT7sM3YG8HA2kVtb&#10;cy06ZB1ZJcvKUBXOphqw0KVQokt2p4N2oUC14j63dSJQHA1h6WQAa5FpTszs9qJICbRBYIgjna4b&#10;AigGHdwtYeNG8UpB5BnImJkQwX3vh5AgHwQybgYH+8GPBseB4DQiuEyMTWBEwGlr6EBLRQNqyurs&#10;G+pQV1dnPxG3Vdl/VGCgx/1lYs7+ZAwNVQ3oamnDjq83NzSEsoIalBX5XGUNPl+TfUyLwk0Pmtq6&#10;0NTUhpaWDgGoTxDqytva2npyq6OjSzCLxBuGBKU+tDRVCVsd9jUjvk4VSkpboaKsBFVVZaipqkBF&#10;SZmfowwlBUVs3bIVCgoKUFRUhIqKKt9Tm5+hK7daWlrQZhNbHR0dKSoMDPT5GQZ8jjYduj4/Ux9G&#10;/FxTOyu4+PnAN1xAOBwBkTHwE0uZCF2PQDps/yCKQX840w07e/shICIaeWXVWDi8Qtf7JQFM4AoY&#10;c/senbBwwxLEdMhi+/Tj3+GDL/4kYXz36edYPHoR2cXVyC1j/M7Jh39YHMKjElBe3449iys4eOoq&#10;Zml8eoensP/Y99eLr93BkbOXMX1gCTsHR9AgJm3Vt0pX3NjQxnhTS4NWhza6YQHjnQNDaGwkiL93&#10;xjk5pcgtqmYsHMOehSNrMD5GQ3CSLvwVjMPYcSO86Y7ZcaJ83L6HsNcPTbhiAV4Bzle3/7X7/fH+&#10;H2H9r///6X0/PEbnnBkXS+VXgZqqWjmc/IMzTk2Tt+OiopEorhvHC2cch0zCp7KikjCuR1GegHE8&#10;nXE44kNCJJDXnHEoYRyGlJhICWtR23iocwAfPnyOrz//FOdOn5TpJ2emhlFZk43s/FCERlshLMYM&#10;qXnOPPE1qPjW84RzRGNrOXIKxPWyteuoYkg2Ji5MljG8cuooXhCiz26ewwe3L8v1raMDvejq2obl&#10;A4u4deYEPrx9CR/cvIxnVy7iCR3ao6vncf/iKu6xXSIEDswQFJPTdK3LuEwAv//oKb76+FNcPX8Z&#10;Rw4ew83LBPLDZzh/4SrmDxzG8pEjfOws9hIUO1oaUFdRTjeYjPj4OMTERiM6JgHbu4Zx8sRlOuqj&#10;2Du9H5dWzuHpnVs4e0Q4uirEM0CLJA4+dBfublTG9uZwszJin3CEu50+BQldqY0GrKzYrNXh628p&#10;m7cvYeOoTQdlirBIuhQ3HQSFW/MEMkdqfiy6+negeVs7Wjpb2TF70NG9Da3bWmVraK1HZQM/m07W&#10;zc8AXoF6dMm68IuwRGC0DbxDzZCZF4yO1gK01udQzRNADJrZGdHSFYs8y+L6o509XY2bBQKDHBAa&#10;5iKHZ7OSolGQFo+05HAKhTS011Wgr7UBO5u4f0qKUF1UTBB3YZGC4NDuQRzYM4IDExM4PjeLs4f2&#10;Sqf74OwJXDt+GHsHezHQ2oLxnp3oam5Ec10lqgjfvPREFGWk8D368cmdC3TTB1FMmIYHeUs36Obu&#10;DBvuRwtzA5gYaMJARwm62orQ0GBQU1OQTYVw3qqwCU62pkiL8YefixldY5Bcb+rhagtNQtueAAmk&#10;UA70dEZWfDja6kqREheCMB4rUac4koFfXA9OjAhAcVo04oN5zgZ7ozQnDVkJkUiJ8Me2mkL+zp1s&#10;PZgd7kYH319U0gry96D7ckUIz73woAC+bzSyRX74tFRk8LXuLlb8fAMKWD+65TwERdIBBxjAPdwY&#10;XpGmcPTXgb2vNiwJRwsnTVi56BBS2jB30ICDhyGDqCUcPY0ZbDXoXh2QnhAKHzp8c0uRIMaM4jGQ&#10;Ys6E8N0CQ8uN2KrxC0L5Hdi4itnWm6Fnth6ahuugxWZoyf+tNkDPdgPM3ZT5PeheCW8NjU0Eqi0C&#10;vJ3gIdYNG2rC0EibAkUNWtrKa9fUtSh6VDcTCISrMb+rJfuSNb+7DUWPuTosDNVgqKPIY6QITdUt&#10;0FTbBFszNbjbahHGW7F18xuEoAoFkDHfQwPKWgQjX2NqrwdrN0NYOFIksX/qGCtCz5TPczaGrYsh&#10;7D0M4OBpxH1gQgGhB5Em1szSkIDUgDohp8fvaUY3bst+oq+vDXUVFTbCT1FJNnU1JWhrqvD76cLG&#10;mO5Rf20I3dJQDxZ0zDpa6tDSUIG2ihKMNDRgb2YMC30NGPJ1Zvq6sDLjdzPRh6a6MjZvWi/b1s2b&#10;sWXTVmzZvIltA+/biA3r1xHsFER83fp33sKb697Eho3rsOGdddDVVIetKcGvuAXr3vg11q17A+vX&#10;v4131r3F170Dha2bsZnvtXHjBmzdupHCcgvUKBxUVbWkiNDkdxSCQlmZIFdT4+/Uo9OmkyaMDcRt&#10;wtlAXK8njF392R/ofv3ojsOj4xERG4/gqBiEcRuRkISYhFRERMXDPygCTq7e8PALweTCklzSJCdp&#10;vVhzxqI9YXvliMX2mcjK9dlfJJRvP/kIE3PLSMstRX5ZJWJTsvmZcRT8yWgQZRMPn8Hh09cJzGPo&#10;GZvh7Yu4IJJ9XL2DoyuiUtMitvUMoLaRcayxDa0t21Bf2ywnb4kiESLZh1hf3NXdj7qGdumKq6tb&#10;aRSKZZGIvpG9mDx0XGbeWjwmljVdkAk/jpy5in8L93KCaJFiAb2vgPEagP95qPr/NEz9oxP+EbT/&#10;p/avXv+qCRhnxMagijuotqpOwlhM1BKuWMyaTk1MkjB+5YxTeMAyk1JRVVkph6mL8vKQGh+LhIgw&#10;CWEJY0I5UcI4nMGLLiklAVnimnHTNtw6fYlu9AVE9aN7185hqK+ZwTsWUTFeyC2MRmySGxW+Jpw9&#10;leHsogIndy24+VJN+wnoGCA5xQElBUGyBnAl3UUuXVKRmNhTXYbsrAyUFOVjZFc/2toIoIZ6rBxc&#10;xJF982htbEBhURGKyitRWlm7VjGkrAotbe3o6+nBnatX8JJu+OntW/j6ww/w+fNn+PS9p/jw0WPc&#10;v3Efx6mmFvefxPKhVZwiWLdv70aKmEGZGIMiMWmltpzuMB1BDLBRUXHYuXM39h04g6GJ/ZjbdxSn&#10;jp+nOz6FMycOo76sAO5ONvDwcoSji0gTSFfjYIJABk0/Jzoeaw34e5vB1dmA8DMg/LQliJNT/BAb&#10;LyblWMmMSu7eRgiJsEdIpC3Vqx7iMkLR0El4bWumI25FZ28HKupLUU4wtG1vJIyrkFWchKhUL/hH&#10;mSMwwhwBdOCeBLxwv6GRThRGmTIxSUdjGUoKU9HSUILW2mLER/oSwKJurrhu7CIh7eNvjW2NxZge&#10;2EF3KQohFOD5lXP49sE1fEGB9NGdy5jq3Ybh7R04sHsElw/O4dtHN/Hw4in0drVR6CWio6oS904f&#10;x8l9UwR2HqqLC9FSV4POpnoCvRZ9PI77x0axMDKIhuJ8VORlICkqEvmpKeisK0dcmD+SY4Xoi4KH&#10;kxOsLYxgZc6ASIdmxGCuo60gASHK+KmzbVHcgE1b30IhBcaRiW5kR/vCycaQgPUmKExhYqKzJo4c&#10;GajszBFOwRREqIX6ufCzfLFd1G0uSEZiuD/aqooxM9CJSD7mamMCB3uC1NEaAf7uCKVA8HBxgLuj&#10;HSrys9DeWEnx5QQ7B0u6My840/nZO5hJ8Hu62sGTgsbd1QLlfO/ujnKEx7jCzksfrkHGcA1dK65v&#10;70snyWbL88PCSU0uUzK1V4eOKYO6EX+n4RbCVNQApnunkzSli3dyMKXwoDghsIxNFGFmogBz662w&#10;dVUhxJWgY7YRumYbYEAwG1lvgCkds57dRmhZvg0jp60wddkKM7etsPRUgo23MpwCNeAarAVD681Q&#10;UH8b6uJ6urYSwfAW3nrr19i0+U28s/41vL1u7fZmQnXT5l/T6b1FyG2Cjubb0Nd4B3rqm6CtvhFK&#10;W9+E0qa3oLyZAkB7E/T5HZVV1vF1r9OZb4aZtTIsbNRhbqsGIwtFGFsQevzf1FZdllc0slImdOms&#10;xZp7ezU5Ac2Qzl40W1n8Qk/Oltc1FIU/CFnC3tFDh0BWpbNcTyAKaG7AG6//Gsp0o/aW5vKatg5B&#10;uWk9Ifj2W1j/1pswpsDwdDSHEYGuSAhu2bwebxCU77z1Gn/TVuhpE+pKilBTUsDrv/wZ3n79V/xd&#10;6whzdUKajpWPqSgKgL6Jt978Jd5865dQpwjR5/sp8zWbCGjxWW+/8Tpef+M1/PrXvyB434IpAa9L&#10;d/7OW2/w814j2Alfvtebb/J9+L20dNRl8g5VPkdLU1dem7a2tpSO2JDO3ZwOXvxvaEQAU1Do8/30&#10;dHUo1vRh4+woSyRGJCcgKTsDadmZSEhNpSGKhw+dsVdAEDwCguHiGwRXNmsXd4THp+D4mSuE8X/S&#10;FX/F9rV0x6I9Fk044+/b80//KGdSi9vX7r+PnqFpZOSXIbe0AqFxKfANiUF8cga2949h7oiYUHUN&#10;w1OLGJycx4lL13Hh9rtYvXgTS8fOYGx6njGsBzVi8lYTzYaYSV0jyvdWyzXHO/uGsGtkAu3bdhLG&#10;bWSTGMJuQmZGEWrrtmFozwKml05in7hefFzMpBZrjK+sXTN+5YyjeLILZ/y/h6l/Ojz947DyjwD+&#10;HsZBhKoclvZDEv9PFID9/jkCtmK29trtH99DQvj714trxll0dDUE009hvJbcgweIATOOwS+RwE7h&#10;81JjYpCdQmdcWY66+lqCNBepCTGEsbhWvOaKXznjZMI4VWQG48EWiT+6mjpx4+wVfPH8Ob58/hhf&#10;v3iMs8cW5MSTmvIcXD5/BCcOT/O9E+EZqA+fIAN407l5BeggMMqMys2WbkzUeLWWKfBEkYSUlGCk&#10;pkbw/ePlmsa50V5sbyrDLsJncnAHb9egrb4CO9sbMNrXxSBfi1293Ti0bwaLs1PYuaMbe8ancOXs&#10;Jdy+fAM3Ll7HtfNX6ZAv4eyp8zhx/DSWDhHCS6u4sHIZ546fxf75RZRRjCSmJSMyPgbBkdw/6SlI&#10;SouBb4A7MjLTML57BnNzhzE+PoPxsTnsJpT3TM2jvLKUDoWuws9J1qB1o9MU6RW9HE0Q6UUImGnA&#10;z80Yfp7m8PMxh7unPlzc9RlYVeHhbYG0zDAEhlhyX1jz87wQGMZ9QmccGGlFIeNB4Jais6cNDe11&#10;KBUZhCpyUd5UgrptFWjYXomi2lQEx4oKTwwShLyzlwn3szk8fC3h5etItx2KUAqrGAqspNRkwj8K&#10;waGe8PKyRGiwPRLjveFEkWBurYXUlBCKoQiCMRI7mirpUrMo1BKwcmAvDowMYAdhuqdvJ3Y21+DE&#10;7B663iW01hDyOVnoaW3G8f2z2Ds2iOxE9pGENZiLJVCddMIiReBJHqNTc+O4cXw/dnU0oa2iCGNd&#10;rZjq3ylLwaXyu/l4uiAmPJAiMRDJEd5wszeT1xgN9dTpulQZKJXkrGcd4djYVOl8N29dhwB3JzQV&#10;5CAzOgQ2VvoEwCZYWxrRHdtBTVURmzaI4LgepgxczaVFBG8JfN1seMzMEB3mhVB/F7g7WMDFxhze&#10;dInBXi7wcXWEM92Gu5MdgnneevAzbAl4b1dr2PEzDMU1UVs6NlvjtXXJJrr8viZwtOV3NtKCKORg&#10;aKwJY1MtOlcdOAeYwjmY4izEAC7BBCudqZ2vpmzWXmI9MB2owUYoqL4FFY31EMUr9AgdmdhFzAoX&#10;+Zx12bQ30jGto1N6i+51A/SN+bsIU3NH7hPTjVDVfRP61ptg4U4X67QRhg7rYeWlDFsfVVh7ENwU&#10;xoY2m+hMCSXbLYQgXZ3h23TUm6DBz9ik8AbWvfMbbFXYQBC/jl/88v/Bz37+/6GTex1vv/1rbNjw&#10;GrZseR1Kym9AVeVNOuG3ocrXKBPEqopvE2DroM7vprL1N4Ty69BQopvc9Bu8+faveKzekZcIrMy0&#10;8MZv/gObtxDqeltgaqUEA4oQDZ31MDRTJJQVKQz4+Vt+AwU1QtCGLtpGieKE+8RsM/9XkclOZHlI&#10;KzEqwPewEyliFeBorwNHO30obtmA11/j96UL3UTgvrPuHbz5xhvY8OYb0NiyCVrKW2CkQ2GnsBFv&#10;/eaXUFXajA10rQKkm4WjVd4MTYq9X/383/EfP/sZXvvVr7CRgP31r36BX/7q5/jVL3+O37z2Szrb&#10;jXI2viJ/i5ryJsL+NbxFeIv9t3HjO/g1v8Mvfvlr/Prn/wE9ta1yspuJka500jrqSnytMn7D77SJ&#10;LtuFDj/I2xUqdMEqmiLFqC4szI2wlcBWUNUgrLUp+CxhY00hYWAAAz32Q24trUXpST/4hkfAOzgc&#10;ngGh8IuIRkh0HE1PNHzDIuAeHAxXCeNgOHsHw8beHTl5xbh69yE++paQFW74g7WhatlerOWiFs74&#10;ycvf4fnnf8b7X/4Jj+iez199hLr2HqQVlCBLJPsIj6cRiEZqTikGxhaxcOQKFk9eQ+/4PKb2HcbZ&#10;K7dx/tp9rFy4if1HVjHMeNrasZ2OV6wv7pTLmkShiNKyarnMqW9wFIPDu9HSvh01hHFNQwcKS2qQ&#10;kS2SfXRjbO8CZpdWMHf0LBZ/MnlLwliA+NUwdbS8Zuz5wySunw5V/0tnLCHqL1u8bK9g7EcY/2tH&#10;/NP7xHu++l88X8C4mjCuFsPUWdnSFWemChiL2dSJdMXREsbJfJ5YQyxgXFMtnHENnXEO0ugOEyLX&#10;XPE/DlPTGcdGIyslEYU5mejp6MDq4cO4LuoFHzuG1X2z6KorRE6SH4N6MGJjXeVyG59wY/iG6iEs&#10;2hQ+AdoIjTGmkjKDMxWtp5cFXSLdB91hZIwL4uO53yI9kJoUgqSEQCTEB6CuOgdtTaUyFZ3Ix1pd&#10;QbfVWIW25mpsZ1BvrC5HV2sjFmYmcP38Kt6n+z1xbBX7F47hwOJxHFk+g2N0wsuHT+PypVtYOXEa&#10;Z06fx7XLl3H35nU8uX8bRw/MoawwG4M9nXK5hMh/291Wi/PLs5ifHkNndx9m9u3Hnbu3ce78eQyP&#10;T2NidgF5dHc29kbwJtw8XemMrA3h6mDOYG4PD0tduFpoIMTXAt4e+gwSGrC0UqPK3QhbOoFIOtfU&#10;ZF8UpHgiK8aecOT+CTZBCOEaHGOOUIqV/NIk1LaWo7GzCmW1+cguSUdZYxFK6vORU5aMuEw/uHjr&#10;wtlZGxHBdnS8bvAQOX6dLdBRV4pT+yexm242PjIM4WGhiKDIio0OQmyUF7JSA2VR+9AAe0SGe9AJ&#10;GiMlMRSrh6Zw/sAe7O5uR2NNNbJF9raCcoK3ARODA9g3tRtjvb3oqG+i62vHOGHaWlOFDIq0RDpa&#10;0Tcaa8uQlRyFssxUnFnch5vHj+Dy4QM4ND6MnbVV2NO7U2aJs7d3ZiB2gImVIx2THby8PeHp5khn&#10;HEzHHMDgZCFdsbUFXYGJnhxmNDfQZtOSzYzBypjNQE8NboRpuL8bnOxMeZ82nZsyDHQ1YWNjBgc+&#10;5uhkBQdbc9jSRVgaE5Bm2jAz0oYeAW9qyPc11pFJQATEbayM5bVOfS1CQCax0CbI1eBACJubi4L4&#10;WrBmwDem2NLS2QJNfUW6NF26Gh26Pb7OnGCwVIGBhQrhoQRLuj3nAAM4BNDJBWnBjUB29NOGvi3d&#10;qyOdH2Gkrb8VYt20yAi2aevb2Mi2RfEdKBBuSirr5RppUeJRlXBSVXsLikoEpiLhsvE1bNj8C34O&#10;3SnBrKz9OkwcFWDjQwfqriCBbOS4ERZuinDwU4WtlwLbFtj70JU6boWNqyqsXNSgqPUaX7seappb&#10;CJCf4d///f+L//gPgug//l/8nCB57dc/p8P7f6U7VlUlcOmI1QhiXc0N0FR5mzBeA7IiH1fgbVX1&#10;d6CtKwpDvE33th66hK6q5nros/872GrDwkIL6uK1Ou/I8p96upsI+V/L88PQeBPM6XbFenE17Q0U&#10;DFthYqsEW1cdCWIjawHmLdA24v6zVCDAt0DHcCPPQzNEBLhg6/r1EqBvvvkbvq+GHL5+4zevyyFi&#10;SxN1BHnaQ3XzFvyKz9FVU4KDiT5MeKx/9u//gV/+4pdQUVgPF56/ljoqPO7qBPZmGLCfuFF8vfYf&#10;/w9e++Wv8BZd79tvvU5XvY4ul85YeQNC3SwI8Y34za9+RgH4BrTUFKGjoUoXzd+noQh3G/YrLSVs&#10;fOcNOXxubMj+x++nTGGgqbIFPs6WcLczh5KiAveLNveZFvukBvelBhTVNLgvtWFnw3PC3Fg6Yl1t&#10;Nh0dmNIxO3rw3BHXhwlcN79A+IRGIFACOVbCWCxnEs2PZiOI93n4BsgJVI9efIIPvvojnfD3MH7/&#10;a94miAnjxy9F430vv8P7hPGzz/+IB8++xPHTN1FU3YLMknKkE+gBobE0ErHIKqyi6z2MxePXMH/s&#10;EnaO7MW+wys4f/02zl69geNnL2Du0BH0D4+jqXXbD9eLxWxqUUKxjDBuIpgFiPt3jaFROGbCuLqu&#10;HTn5FRQP5di2cxcm9x3C/PIqFuiKD/xkiFoOU4f6OCOMiiaKwSTKS4DYnfD9qTP+cQLXP7ri/93+&#10;1dIm0X58ndgKsP/v93wF49qKGsK4DtnfwzgnJU1e501NWBumTpIpLuORTGeclZ6KWgZI4YwL8nKR&#10;xvvlsiYxmzqMUBbuOJzOOCJCDoFnpSahKDcbu7p34OGNq/hW1CF+/kS64+8+eobff/IMty+cxIXT&#10;iyguF1VB9BAaKUCsB08647hEO0TF0l04qsi6vv6hVohL8UJaRiiKilK48/ORWxCPkEgvHmR3+Ae5&#10;0kG7obamALv6OjC4sw2z470Y6G5BT/c21FSVY+/kBC6snsKJ5eM4fmQFt67dwgdPnuHqxVsE8E3M&#10;TB/A6O792HfgOK5duoTP33uIP3z4Pj5+/BSLc/sxs3sCE/0DOH9oAQ/OHZVVhhbGR1CUkYb2mjqc&#10;Wj6BQwcOoadnQC5CHxyewPDIJEqoCu2thRsygIcLTwg7A9iYa8LJSgseIjOWtxkC/cwR4CMclBqs&#10;qPB9xDriMGvUlUVhV2shhY493DxU4R9lBL8outpAPTpjE/5vjbBkf2SWpaK8OQ/ZFckIT6Q4yo5E&#10;1bZcVDWnIyzcnmKA7+lrTHi5oCIzGpVFafDzc4Ef+527m4uc/RsfE4qMtDiEBPvA3spAOncXWx26&#10;QEMkRXjQkdIR+trKykQi+YWon5qanCprRqckJyEtNQWZ3BdZWRnIYH8RZSyLC0VmtyzkZGUiPY2u&#10;OyYSoSGB8KfwDBVJI6JC5G2xZCMmKhYJcUnIFOvdM3OQxW06BWJUZDQCAxg4vH3h5uYBJ0dn2NtY&#10;w8KE4LKmC3WzhY2FAaFLAJuI9atadMqaa5metDRgqkXnqUMXqq0JbS11ugwVaLKpf79u2NxEG1Z0&#10;rcYGGmvumkDVoxvS11WkO1GFqbEa4aDA125iUFOAGQHvbm/JwKnEYPomnc06usO3sY5bVY3NPH50&#10;KkJQGW2U63g1udUmODQNNtGREjiEhrjea8ZjIoac9S3F0DFdq5ManP304OCtyaYBJ1+KASdlGNsx&#10;2NuIICvybIs10/ze/H5iKyaliSYyhoklWBpqG6FFGKurvAVVOk9lhXXYvOk1QvoNrN/4a7y17mdQ&#10;VCF8TN7he2+CrbcigczmrQ5t001Q1HwdxtaKBO5b0OJ39wzWg1uQBtyCNeEVrguvCENYOahg88Zf&#10;YD2d8a9fEw7wZ/iVcIFsv/nNr+ku34CSwltwcTKEru4GKCj8ilB+GypKr0NN8S26vQ1QUSGkBai1&#10;REUsum6td6Ckwcf11tF9b4a6wXqo8jto6q6DHvebk60motxM4clzxpzwNdTbSrGkABc7ZZiabiBo&#10;uW/4PFEMxJDOV7hoPbphPbphUSjF0oaii8Jni9qb8PWzJJAtuK+24jev/5r7521kxQURcBb4+c9+&#10;ToD+GkbaynC2NqaQIADZT+wpynzsDGGiq4Sf/+Lf8WvCWJtgFEu/VJXo+lUpIHg8/J3NYGWgLoes&#10;39nwNoHJPqOlQje8FZv5v5aaGK5/B+vf+BWFC50029tv/QqaFDcKim9Dn/1L1ONWU1GQIFemO1cn&#10;hDX4PSzMteHqag5PT0vYUuQZmejCxNQIhkYG0NLVgoo6+5yuPmxFDmqKSzGJSwxRGxjo8TnG3Cc2&#10;cPLxh1dopJys5eYftHbtOCIS/mzeIaG8LxBO3v5w9w+jMw6Ck1cg+sYnCdlv8N4n3xDKX+HRB1/h&#10;4ftfcPsFnTJB/H0+anGd+H2ReevTP+L+00+wSGOTXVSJnNJypPB8DgiOkKkwi2tasGf/CRw4dR17&#10;D66inzAWBSHO3rqP1au3cPT0RZqaw+juH0a9TPbRgpaWbWgglCtKa+QErpbt3egfn/ghIUhdYzuq&#10;aluQnVmEIrrj7UM0CmLuzvIp7Dt+FgdWzuHw6QtYPnNRrmX+t1Dhin09CGEvRHv/6IT/2RX/K2f8&#10;ytX+cxOPrc2kplsmZNeeG0AHHcjb/hBZv2L9+J6EsBy+Fs/n67IS4mVFJeGMszLEMDVhnCquxxLG&#10;4ppxtIBxvIRxSkwsAySdcU3lGoxz6Yx5v1hXLGdTBwetuWOCWcI4LgZi7Vx5aQk6W0VaPzq2gkzM&#10;jA7hwkkCa99e9O9sQk5uJAO5qIgSSferDwtrBbj76MHOWZEnshJ86YrtGKzEdcqkZG9ERNpj9+5O&#10;jPS1YmpwG6ZHelBckIUykR+5NIPPCUdyUjhGejtweG4Ko707cP7IAs4cnMaxhb24dvYsLtLtrhw9&#10;gefv3sfHz5/KNJf7Fg/jMBXU+bOX8fL953h2/yFOHT2DU8fOyOxZ+xb24/qli7h78Sxmh/px5dgB&#10;vHf1JAa7mhDoHwwP92DUljfSLU/h6NJRnDu5IpfwLM/NY3D7IHLSs/l7RLF/czoyE4JDT87+dbTQ&#10;gRsds6tI90e3ZO+oS/GhhQBvY6SF26EuNwANFZHIKo6hanVAQIAh4uKMEZdmBe9gI540OgzYOgiO&#10;d0FORTwKapKQkB2KgEhvhCUGITGXIifUCWaWWnRiok6vuiz07kfFb2lpAltnB3gH8oT09YOfvz/8&#10;2T8CA73g6WJF4aAvA5ajI4HHIBTgaYtATzu4McC6u+rLgBYTTxEWH4UoOunwsCBEchsZseau4+Oi&#10;ZQunQBMtJCRIJlbw8XZhQLGjS7eGByHq7mIjl5H4errCxdkZLi6ufIxbVxc4ONnBxtoC1mamFC9m&#10;cutgbcX9ZyGXn1ixuViZI9BJrGM1pWtlcNLXgpGcgMNGGBvQccimSdgIAKsqygAptuI7OPO4KCtu&#10;wJZNb8FYTMohjLUZfLUJNiN9JYJZgc+lc9PYBD2tzdDkbS3lzTDRIaDpiBS2bMDGDXSgdKS6xoSE&#10;rQoMCU9DOjM9S2Wo6xMsupuhYbAFSoSOFsFs6agOC0ceDz7XyEYVxuI11soShjrmm2FkqwhrN03Y&#10;e9HR8zENg81Q0+F31twIkT9bU1sRamoM0PyeYsKUIp2xitomKBFyWlr83gbK0OFzdbX4fE1+ZwoE&#10;RQJj86Y35fDxVsU3oWuyld9BARauW2DqSrB5KMLOUwMa+huwfuuv5PVYryA92HqowNJVhSJBG44+&#10;FJDc+oYZw8vXCEam3D9G6hQDm/HW26/htd/8B8HyS2wipPX53eor8+DqZoLNCr+gAHidQuVNqOu8&#10;yd/yJlT1KBQIX3GfNoGtqUP4qhLGyq9RNK2XS/z82ccszBRhrLeZx2YzHBxEOcyteOPtX/N4rUO4&#10;vwOqCmPoHDewf2+GGV2xGfeduRAvVjyGphRBFDlevuw/9oSVzmZspBgw4HEVk/zEkO8bb/C4G+gw&#10;hrnDmCLsjdd/g3fefhNv/PLneJMu/+11/J7sK+YUZe523Ac2BLuFGr+L7tpES55blhQImnTs2tqb&#10;+D2V5LVmMUlLaTP3+TuvYeO616C05R0obnwLrtbasDZUJpjXYctWfj9tCjEdRR7Dt7kf16+NxBhq&#10;QGHrBryzkQKGx9fYRFOOqJjb68DKRZdCzQiOjBE2rgawdTUiNC35m42grUfwGhrwPHLg97OGsbGh&#10;nMQlmlhnbGnnCBc6Xb/IGATS9QZQ5EoQ0xH7h4bTLRO+Pn6wd/elgw5kC0BAeBxml47jo9/SFb8k&#10;iAWM3/8Sj559gYfPPieUxX2/xSMCWdQwFmUT3/v497j17guMTR6gIxaTt6oQl5wO/+Bwuc64tq0b&#10;e5dO4+DqdeyeP4pdu/fh5MUbOH/7AVau3MLSynlM7D2Abd2DqCOIxQzqVjpksbyprKRqbfJW7wAG&#10;xvfQAfejoalNwrhCTN7KKOa2BX2792Ly4DHMHT2NxZPncOiUcMYCxpdk+7dIsfZQri9+1cQ147W2&#10;lvRDAFkk/vAiSIWT/WnyjzW3+9P2ygG/csk/bT8+Z80Rv/pftKRgf2QnEa5VNaiqrEZuRg4ykzOQ&#10;nUYHkyFgnECXFIWk+NjvnXEsnUo6d0Y1autqJIzT4wnjsDAJ4hgGWrm0ScA4MgJpCbESxiKXtah/&#10;3NlWh8OL4zi3MoOKonTsJMSGR5sRGeWAttoCfPjuTTrWRURFO8HckZ3PZh1snDfBzU8dYdEOdLcN&#10;fP0YWjrykZTuj+qKLNSW5KOutAAD21vRUJNPxxwlC3/v6t+B0oo8Pi8WjXUlWNo7jme3LuPLpw/w&#10;1XsP8Ntnj/Ddyw/x4tETHFhYwtTMfsxShY1N7ON3mkfv4F7s6J+mwz2Bl09EtaaPcOnEGRyensbh&#10;yXFM9fdhpHs7IVlGxxkFZypHB3c/5JZWU+FNo6NriL95J4b6RnF0cQnT7DBJsQl0X7qwNNeANU9c&#10;FzpjL0cjOYPamIHTxlofnq4m8HU3REyoNbLjPeHtYChnoRYUhKCqOgGxSV4Mlup0xfo8mQxg5awK&#10;Q6utMLXbioAoC6QXByA23ZsnmStB7YjweA+kFwTCN9wMlg5024S9KJC/VjSBwYpO0FEkY3B3krlr&#10;7ewIOVsLnsRWVNLCNdJhadNhmKjBnoFABCBNzXWwNNWAnwdh6mROqNrQWXtId+3LvuzP/vtqG+Dv&#10;LZMjeHq4yOYmrq3yc5wcRTEHgtOMLsOYv99ITw6n2doQulYELpuDvVjLacXPtYalmQUdqoFsejr6&#10;0NHSpVPRIow0oKSsRnBSrNlbwY+vcTQxghkdsJm+yPCkC0OdNXesp61GMNERq6hi66b1dB1bYGdr&#10;Dht+D2WCedPmd7CBgW8rt2LIUEtNQHcDXZACXcwGWDIQWxmrwpzHSkP5bShufYPb9XCw0KfDI6j1&#10;CE8HOnM7rbUhZ1NFaBttgr4FnZnFJmgYvSPBYOagTMjyWMghX1HIYa2YgyjqYEyQGNup0iUrQs9c&#10;gTBXhh4dqnBzmvweIjWnLgO9LcWbuaU2VOnC1PRUocFArqEjkpEI98XgrqHA37qFDvRNimM3iipd&#10;Bvl1spa1itJb3H904BYUAzZqMLFQgr6xmBBFp+6oAhMhCPTWw8D4HTi5KSNUjLyEEWSEtA3FgTF/&#10;lyVf6+ppCE9fYzgRBKYWGgQp31uNLlZep94knbgJgRPgYw0DulwF1V9CTfNtNoJN7Td0cK9DQ5su&#10;Ufcd6BD+oqnzMQ2KFR1d9js6ZjHL2o/Cz9pQiKE3sVXhN9DV4f7U20gnvJX9YT18XYyQQLHp5kwg&#10;EsIG3Me6BLMe972lnRqPB6HpIhLp6GMLj+9GwldFZRNcHCzYf5TxOqH7s1/8B89FGzmHQV1VAb/4&#10;2b9j3Zv8LFUlWNJRbqbQ+s1v/h1G3Md+bhYwM1anaNhIFyt+y9vyN2uJGs3qYohdgaBn4/ES+9lQ&#10;XwUWAqQisYy2Koy0lBHhTfHJc19N4S1sWPcrqLIf6fI8ExPC1Pm+oha1ju5Wnmvi+r8qHbARoaoK&#10;RbU3eK6r8jhQtPsYwiWAwt6bDlgA2c1Q3nb0ECltKaSdCV72bRMTYxjRNRsZEcbmprB2codbAB1v&#10;UJAsj+hBAyWSfAggBxLM/hEx8AyKgL2HL+zcvQll8oKOduXyVXz8zZ/x8MWXeJdu+N0PvsQDQvgB&#10;HfIjcc2YMBbu+Omnv8fzL/6Ep2Ly1t0P0N03hYycYuQVlyMqPhn+IZGITsyUS47mjojZzVfkZNcx&#10;gvfUtdsy2cfJi9ewcHwVIxOz6OjcKa8Ni5KJzXTGNdWNKC2tQnVtE2P0EPpGJ7CtqxeiWERVfQsK&#10;6ZrTMgtR29KFXdNzBP5RLBxbwYGTpwnjs1haPY8jZy/SIZ/Hv0V5e0C0f75O/MoVv2qvnPGP7vdH&#10;F/zPLvlVIpBXyUD+8XX/6K5fOeOEoADkJKegtpowZsvOFMPUGchKz0K2dMaEcTRhHPd98QfCODcz&#10;A3W1hHFtLfJysumM45BEF/wq6YdwxomiYEVMhJy8lZ+1VuVpz9gePLl9G49vnSc4qWoK0zFMmO0d&#10;HURXQz08beygvYUOYisDmq02XPzUYOmyEX7RBkgudEVja6YsLTc+1Im65kwERjgjPiEYw32dKM/P&#10;hqmhKZw93BAeGwhnFzu6aW9sb27AzHAPerZ1YKB3EKNDU5ibOojF+WUcPnBEZsg6uLiMmflDGJve&#10;j4mpRUxOH8LuPQcxtvsgdo0sYHB4HgND8xgdncPs7AFMTc2huKgUkQRwUnwSkhJSERWTiPCIWDq/&#10;aOTllmIHXfDo6CR2DU5ge9cIdnSPo4v3pSYmM5Dr0NXp05nSzdnrw5VB0sVahychAwxP3jA/a+TH&#10;eiItzAaB3qYI9LVDaLAzP8MXoVEUVJl+CIoWiT404exDQHqqwdqZjoXuWKSy9Aq2QHCMM10LARlh&#10;g7gMD+4rKxiaKzLgipJ5agyyygQxlbiuSA2pDmsGdktbI1hYGcLMTAxpaTCgqHDLQMAAI2bCmhgq&#10;wt5ajd957Xqzi6MeNAgrE2M6ZgYxUbXI0ZEO09mOt4XTdICHqxPdsxNh7QRHKvRXkBUQNjU1YMDS&#10;YlDV5O/WgpYm3Zi6yAlNGIjsTEa68jFTMwMpDmxtGND1DPlddPkcHTZtgoUwVlWHPp2AmHnqZm1O&#10;INvCxdJcBlCx3MSEzVCbcNSiQyagDXR06E62wpeiID4iiAGOYNfTojtZz7YOSkob+J5iKYqALd0T&#10;j4mh9hZYcX+581iZMtAaigQghI2YaCRmWqfHhsgEGDYMmCbm2tDSZz/mvlUjNHSMCEVjPt9AzHoW&#10;oOX+dteVzdhRDUb2DNROhJyrtoSyka2CHI42tqXIsiYkLfh5Vjx25nS5fF+RV1udQDU105RQFkPS&#10;YjmRCOYZcaGoykuDthiyViR4KaQMtLYi2t8Fpvw+qnTtGnz+5i1vwM/bAUH+TnLIXY0AEWJCZCQz&#10;MuF3p5tWJrA1RT5vzQ38vVu4nyhICLgt/z/K/jI80utM14ZnJnZMzVKLWSUsZq5SqUrMzMzqltRq&#10;tVrNzMxMbreZKbZjO4bEiR1GZ8KZmdDwzJ797uP7d33Xvapld7Jnvvf4fqyj+KmqB9Z5nwvulRmD&#10;1IQVMOZlwEM7t+kyYNfzv7GIkWdpkpDG/ZKcKqOGachJSxkcJBKstLu81fx+gpYgNZqlSVoGlaXA&#10;7syC1Z7JEr3VSlN1fgLPL2nOlWOSSGOkxfP/hBgUlvq1CNi5jwhAB2Fst0hrBY8b32+zZTKo47ka&#10;5v4xZdAoE2nuWRgeqUdTTTEDsWw1NUjPYKuuLMzbfDUgasXKZaguCaCtrlwFajErVyCDAA7x/JMu&#10;jpQEGZAWy6BMg8YyBqq8NRdw3+emoLc2xH2Rj/SMOMKTwZKFQQ2DFTuPvZ3H3Cpg5vlTSMhmpicj&#10;IyUOHgEtLVhaXmSQms3M1yUXOvefnteb1ZajjoP0/xt5HhUFDQxcee16GLRXWJQRl7f4EaxhIMTg&#10;L1hmRVmDjzD2oaqOQXJldJ62U+YVO+xw8Dp1uBnABf2EbC0h3IParm6VCrN9eEilvxQoy4IQTQRy&#10;TUs7odyLzuFRNQVqw46d+PanP8Pf04w//a2A+E8E8T+yCJijMFZ2TBj/6o+S7OO/+Phf8OHHn2Lf&#10;4QuY2bAN61hvdvTKILFejE/P48LNZwjjr+HFt75BoBKar7yFD76zuDjEt/Dc6+/g8o3HcfioJGg6&#10;rBaDUIO3aMSbKT0yzUkWxpE+5YOHT9GKZV3o41g/vxNrZjbh4IkLuME6++lX38YLb75PGMuobRlJ&#10;HbVigfJfLRpxL43hL8042me8aMWfG+29VnuvLX/+2qL5CoQFup+/P/rc559ThaCXVaNmZUDWjh3Y&#10;tm07ptcSruNrMLVmhkBeq2A8LIO3eLCkOXqcQF5HGMvgrb2792BuZh0mhgYx3NOpUtD1STN1ZztG&#10;ujswOSC5W8eweX6D2v6Jo0fx/NNPEqYXsGnDCC6ePYot67fCaXAhJ40XSFI60hNTkZaQAm1eJlpa&#10;PRha40PvtB0zOyowM1eDjmY/GupcaO92o2+4HP2jNbytxtAIv3+gF72sFMfXdmPNlDR5MxDYsA47&#10;9+7FWUZgN269gEfvELq3X8GVay8qyF6//SJuPfYSbt15Ho89KeU5XL/1JM34KZan+RlC+NFnce3m&#10;07h4haZ89iaDkMOYnd2A1pYOVJTXoJpRY1VlHSoqJWl9M3p6JrFl035cunAZ56TpZN8JHDpyEQeP&#10;nsMI92MoYEFVuYdGZkZVqY2VeRCVxRZG904MMLrvaQmhu8aNyY4QqsrMKPLrUFnpxtBoC/93Lerb&#10;K1Df4kMXgTw0FUTnkJNGLk3PmYxgaatdXpYgqlskYnYysrXTfhiRu2QdX1a2bo1qVjSwoipUa/aK&#10;HRtYCdMcrTQsRubS/CmPJcIXC5FRr17CpIX7voSW4fdn08xodqwgHHYjI29ZPcrNSsXNSsWqRm0G&#10;/R7UMSiqKQ0TxCGEQrKikpMVpQyussFLCIZ8LhQTzFYaa4Emm3bLwIKvl4Vl9KdMz7DBZCJsCWun&#10;1YiI2DKhLEkUTCYLTcSM/Jx8TEma1t5O1BQXoToUQEWAdi0ZiKy0VBu/z26H00wwmy38LjOMhYWY&#10;Hx/CxolBAr2AgYlVNQcW5KTydcKIZpmVHkegESI0YmNBKsr8ZgZKRbRjaaqU3NUF3IfZCoiREjeD&#10;Bemzo4GL/biNMNmkr1jLbctayoXc1wQWAxoPwVusuhWkmVGSdhTSfiUlpY6VqY22zP1aWQA/rVly&#10;SEdqjDzeftjVco+EOo+NwcCKWpetbqVJXvrHHbYC1ETcDEY8/H/pKMhPodWnEzbphFaugnKBjFRm&#10;0JHHIKq83I/a6pCaA+wi2G20LjOBINvMz0vj/khARnoMLPyPVTLQyJiNnCzCg0GIhfB2EtAWblMG&#10;YeUS7oUCEcLEkM/9yOd0hJQUM7/LRnt38vPanHhkpC4lDFfRKPm5PAFtMo2ddsmiI1DNZlmikoYs&#10;AC9MgcddyHM0l5CP4+9KgknsU8fAKSOGxzgPVcU6VIQJZwLYSZA7HZmoYqDT2OhmgMAgg7/B59Fh&#10;fmZALURjyc+FNleD6mI/xjubYdIWICEphYFYJs89niMWgjc+EUsfWaYGW5UG7chPS0dCTCzPIxM8&#10;xnxkxC1HQuwyJCfxN/D6WdtVjsKcNCQkxKg+Y6crX62bbWNgY6bRFzAAMZoYOPD35hdwnzDAC3lN&#10;yGHAl5oah+ysOBp0Btw8BtK1oAJgXndGafXg/rMy6An5jbzGZFlLHVwM1Fwh/udKBwK04AgBXNMU&#10;QqTaAw/rDF9Ej4pqB9pbZNpcEF63CT6fBeUMRmpa69DQ24GWEWmipgn3dqFndBAjM2sxNrMGo1Nj&#10;GOR10T3UgzbJ1d3VjMaOFpy+dJGg/R1++cf/hR//6l/wo1/9I8uf1K3A+FPCWG6lz/jX//i/8avf&#10;/xd+/It/xpe+8i0s7GSduXEb1s7Oo43C0k7zXr9pB649+Sqee/MTPPvqRzhz7Um8/M57yorf++SH&#10;+NL7H+Opl97Auas3ceAwBUzSYNKMpQiMpb/4CCF96drdlZoOncJu1rW79hzH9PrNmNm4FScuXMft&#10;515Tg7dkrWTJ8BUdSf11mvHXaMnvSTN1FaRIn/H/qxmL2S4a7t1yrwX/TzZ8b/nLtJiLz8uCEesn&#10;xIx3Y+u2nQrGaybWYu3k1GcwXhxJLWsUjw8MqkE4+/buxu5d0Yxd40MytakDA+2tyoxHujpVesxJ&#10;gnv9xAS2bNzIHXgQp06dxf69h2nfGzA8OIm+nlF0dwyhrbmX9teBuqomlEeqWdmzFFWgjftmsD2C&#10;5noDLStPNbPZWGn73AZU8aSLSNNVyIRwhBUYLxinRH+svO12GpHboxbaXjczTyBvxlGC8MzpGzh1&#10;+hbB/ATOX3yKB/ApXLz0NK5cfRKPPvo0jVemHz1NCD9GWD9KED+B69f5XoL81OkrOHbyCg/4WcL4&#10;ECa5fyqrahitEjKS7s5bhNKSEjRwP3f3DGDr5u2E8QVcJJCPHz+LwyxHT57G2ulRWrsTpYRwebkD&#10;tVVuAteB1no/1g9W8XjI9Bkr+gjk+aEaNBKklbVuFg9P4iq1Kk97TzV6GYjUthB63lT4aFIl1QRi&#10;QKNW4mnr86Klx4uiUl6UIQvC3E8+Gq3VmQGnlybrkykwrPDMmdBLE5pUwjRgsS0BsSyIUFAgRiGg&#10;ZkROK6svNaC5xoSGBgN/ez6KigpUvuxwxMzjwv9AM64s9TFwsNOe/YSVm++vwrlDuzDU08pt59EU&#10;nMp2DYX8Pl0h38PjZLcSGLnwE8yyrF6Qz410NmFqsIeVcT4DAdozYep0ONBcXYLNE9008wCDBLF3&#10;B4uL9qTHlpkJlcu32O1GW2UlGktLUOojkO+uBOSjFXgdVgVlu9Go3rdrfpbnaDdMhXno4HXWyYDV&#10;xcAi5LOrvnQZoCXNhg6bNDFq0dVWhkHuexsrVSuLXkvzZMUb9plxaOcCGvj7ZG1jj58BBKFstkpw&#10;w4DGqoXRWkg71sHJCjVSwWCjxgkLK2oDQR4s4XlcakGo3ISKBrnPACegpf1w39bR6sWOpU/Wwwre&#10;UUD7pC3lis0SmjQzGVjkMOdx3+VjeqgVMjjUoiWwCLkCws5OwxIYGWiVRoJcWhpCPGYtNOOSkJPH&#10;nAavyyGMUlSzq9kkiVGkKTcBySkx/L956G6uYYCVRzivZJBC4NC6szPjoNEkqJLH75FkIJmZqwmk&#10;R5AoRpy8gma8XAHXTAs0MPDT8r4028ogOIGqQfq++VjH/SivaQsJT8JKmtOtDBZlYGOJXw+LJRMm&#10;K6FO2ErRGxi0py9XBh0oykcwmEUTzkdJqRbFER0DRQYy/kwGmQxWaJOyapfkKdcQrpJ4IzUtmeee&#10;DJy00USzEJ+UjMysDDUI0GEsQFJ8DBLjVyM3MwUOUz4DxQwkJ8YhLXE1LAUaWHjOJNGmszMS+Pt0&#10;6CMIjfztEphJznMLAWzhfs/XMiAyZvC3y2jnDO4HXm8Mar3uPJTy2vG6C9TxsdOaPW4e84BRve60&#10;pvH3aaBj4JOeHo+83HTYGSjbXblqvrW/RI/yBpox5cRX4YCPVuwtYV3IusJLa/bxHIuUe1Fe4mfd&#10;5OA1aUMnz9+6miBaGiswPDaI3vFRtAz2o7ajDS0DsjIT62LW8bI6U3V7O6rUaOoOBv9daOkexLXH&#10;n6Pt/gdh++/44S//6S6M/6iKGPJPpLmakFZrGP/p/+Dn0l/809/hqefexMz8DqzbtI2gX4+G9j60&#10;se7fsvcobr34Fp5/+2Pcee5tXLj2FN784BN8cDcf9evvfA2PP/MqTp27jr00XpXs48hJtUjE1i27&#10;sWPHXpw8fYGidAdnzl/F3gMnsGffSezceQTTMxuxaccenGP9/Ti/Q2Asi0NIsg+B8WvKjGnkX35n&#10;sc9YmqoX7ThqxJ+Ppo6asYx8lgFXsiDEZ4tD3DXhey1YigzeujcV5r2P7/3MYpGFImR5xg1rJrBn&#10;1x5s277rMzNehPEkYSxN1ArGMqKaZe7PYDyDcb4u6TCHutqVFQ8TxmN9vVg7JJmF1mL75k2E4WHs&#10;oU1LLtdE2q8mWyLEQl7E+byAsxhhJiI+LharY1exxCBm5SpkJyWhpYwmLPMydbko9Thh1/OCykhH&#10;Di+g/DxGjQU0BcmIY2SFZ9AyqtdBq5WLl/bcNsT/sQk93ZOYW78Hx4/dxIkTN2m3t3Hhoiw1+Cyu&#10;Xn6GwBUYP4nLlx7DhfO3cPXq47h27QlcvvwYzp69hjNnruLYsfM8CU4xIjuMXdv3Y6hPgoh6fkcl&#10;mlvLUVMTIVwlgUYp+gY7sWPLRhw5tBe7dm/Hjl07COOTOHrqNC+CXoKRFxIjWoFx0EfrjVgwM1SN&#10;njov2hjh1jKiLS0qxFi35Lg1QWtNQbjcphaL7x6oRC8h3dAagpWmW1ZDWxv0onvYja4hN+rajegY&#10;8KC1x4MQI2Q3bc7tkzmsOcjTxrNCSIQ/lIdwmQEemavppGXRfHSMyqVZzMkKwOPQEKwOlISt8Dhz&#10;aR2FOL5zGKXeAhqq9GelsRJKRE629NkZVH7nEpqo3Wpl9M3KwR9gxaxHV0sTP0dIVUW4fenz8tGM&#10;Xaz8stHL8/rI9o0Klpps/gadNB8bFTSrigNorC5lkOCCye5mpebi8bVhYXoSz10+gWKfh8GXNIvz&#10;PXYvYe3A8d1b0M5A1s/ttVVWoLmsDGG3CwFCPihNc9yuhzAW+HtthJGTcK8oQWtDFerrKrjPyxAM&#10;uBAu9jIoDKO+igZMY/S4uO9oi1JBBgmFkAzU4X4oi9DqCQoH95mBFb3Fkg+vn9smiJ20Ylm60e0x&#10;KUs2SiYwC4Mhm5H7JUdlM2tqjNx9XgsX96GX3yUG5Q7kq7SVWn0WsnMIAoKkq69SpcWU42Ox5KrW&#10;C7FiLQMnE+/73GYUW2jFjkJsHelGJQMiTWoswbOaVphE4GWoJnWDNhsyB9XlJvD9Doz0NqkAKptG&#10;p5E5s+lJKkVodYmHsE2hQUtzc6zqdy7iftDmSx97CjS0uGxuW/rL09JWISVluWqKFgBn8P1ihgLl&#10;FII8I0PmF8vgoxRer4nI1UhmLQ33aQ4/Ly0PCTyfUmjbKXDRJH3ct3YngyArrdJOSDEYtNnk3OQ+&#10;tmao5mxfgIGdPw8Onv8uj0bBt7zSgEBxDgIh7h97Em95bVTynIvkMwDN5nVAYBdbkc0AJT5pJdJz&#10;YyFpXMcHm+HhccopzEJOXipc3J8uHhOZQxy/eqWaxhZ0WZBM412xYgkyUxMQ4vF1mfORnUZzz89E&#10;cVBkwQSHdEfwPwiI7TRjmQ9tIWQl0JXpbCaCVMeAopCBhEzbkrEXcr3ZCXCPQws/i4vXl5U2H/Hl&#10;oowBmZGBsbaAgYSLRszr2OEuhM2dD09Yi5J6K4prHTRhXncVDGYbvAjVOuFnEFfR4ENJlY91gI91&#10;RxEqZKBmsZN1jxdVzbXoHh9A58QA2uV2fAgdhHPrSC+aB3vVkol13T2okT7k3k5UUAo7Wf+/9NY7&#10;+M0/0ooJ3SiIF81YYPxHwvifCGNZJOI/1QIRn/7dv+OTH/6asHxWZd6aXtiC/okpNHYOoGdkGvtP&#10;XcEdyfv/zie4+eTruHr7ebzz9e/ive/8AF/++jfx8lvv4xYDgBOnLhHGR5URC4xl8NbWLbuwl7fn&#10;JdnHjds4fuq8aqLee+A0OXYIa9fOYdf+Q7hy51k88fLbCsayOIQk+5BpTW988LEy46df/5Lkpmal&#10;erfPWIpMcVq0ZDHiey12UIrYLYu6z7K4hOK9pnuvIf9P5d7tykjq0fYWzE2OE8bU/m271GjfqbE1&#10;dwdw0ZLHxhSMZf1OGag1yTI3O6NgvG/3TswTxmsGhzDKgyf9xLI4xKhMayKMp4YlfeE0dm7dQpgd&#10;xt7dhHFRMaNOybCjYUQtmXuyCeJUrFy+EksfXoIVS1eosuShh/n4AfitepS5WYmyEvMa8lDuZSSb&#10;kYJ4QjslmZVFaipSGdWmJSTyQiGkJUNNFg2PoLbq9Wiua6Tpr8P01CacOH6NlnoVhw+fwVHeP3Hq&#10;Bk6euUY438LFy0/g3IU7OHv+MUZZ12nxl3H29HXC+IaC8YWLNwjqazgo/Rb79mDT+kkMDTaivbMc&#10;ZbTbcLkLFXVhQrKO5tqGNevWYMeePdi+8wA2b92r5sgdPXYCvb0trAzzUFntRn1DCOURB0IeLdp4&#10;8Uh/rMWURqDko51Anh6IIOiR6DqDZhxEW3cpC+1wyzBaWiLKFDzFeahtZeRbRRMIZ6K0xoCKejsj&#10;Z50aNRoJ21lpFfK9UnHzwjYkI68wXi0I4KXxOiXSpm1ZaX+yHKCflaHbkws3rU3PitdEW26hWR+a&#10;7oVX+hMli5HHgHDIjpKIk0YfJlgZjJR6aPwMBqr9/B8uBkl5PIeGVUrMyrIQCo35CJUG4eZrDkJp&#10;vLOF/6+L5qmjmRkJGYtK4ef3enjODaKmJIywx4P68gpWfm6C2oo9m+Zx/fgheF0Ev92DSHEYVWWl&#10;CBLawx3dDBoiKCKo23gttVdV8fMuBhOsqAgftWau6kO2wm4xqmXlioM+GiXthGCOhEP83zR3pwk1&#10;5X6UFMlUFhmhnE2gZcJMkMkUNI8zn5/P5m/gfrLnIsBjJ823RtqklQC2OvUEhlSaJh5nM43eQJDr&#10;uY8NhImMNk5HadiDpvoKmpCV+5OVOIuF5lxR7WOl6VHTluT9efkEkk2H4f5GNDYECXYGsIRGHn+T&#10;h9uOhH1qFLWLoC936dHoM6LOZ1WJIvJyUgmUNF4PiQxwjPB7ZMCblsdYRtOaGOzZsKa/FXWVxfzP&#10;Rnh5Xck4gSIalEzhEthKycuKhZfnTSnB4ON5JMk7kpOXq1uZP5yaulqV5GRJ2xijAJyWFkcIy2jt&#10;1bTQOHUOSb+vrpBmzEBOAgSZAqRl0RHwBZoU5GYlqRHHYqI5tFfp286nHWsLU7gPBMRpBFoyLTcX&#10;VQxkHQ7pHkgjjDNRVFyogOwmdL1+ArkoFw0t0vqgh9WdrpaHtKkkH/kIlOkRqNAiWEkLrdSrrgAp&#10;RjcBWGlBV08lg/tslaAjIT4WGQxQpKk6dtVyrFj+sPrPQZ+Z+4jXqj1PZaILB8wqSDUzWDIx0DCY&#10;M1TLk0UCXT6fz+DEbMqDjaAvyJOukAQGlAzeeO3p5dyRFcAsOep8ki6RnIx4BrfSeqPjvklnsJrK&#10;Y859SEOXsQE21h/OkFaBuKLFj0i9l//HwcceVcIsoWqe+6UWBCoJ4CoGYGUWfobnZEjmrleheaQH&#10;XWuH0TU1iO51g2gY7EY1ZapB+ou7+lHfJilz21DC+tMdKUPvxAxB+T2Va/qHv/yTKj8mjH/8C5af&#10;/wmf0pR/8qt/wg9/80/42e//C7/80/8Hn/5Gkn38BEcI3fGZeUxv2IaugUk0tg9gcGI9jl+9g2fe&#10;kHm/38Bl6UJ85jW8863v4f1v/RBvf/gdvPD6e7j26FMUmTPR/uJDx9VI6t0C4227CegjOHflOi5c&#10;v40jJy5g3wHpMz6B+U17MDmzGQdOXMSNp15RyT6ef+N9mvFX8arA+L0P8eqHvE87vvPUq58P4Prc&#10;ihebqe/NvlWrBllFm6blViBMqLIsPl5svr7XhKNQjj73eVl8X7R8ZsYdrZifWkNQ7sV2gfHadVEQ&#10;E8rr1kSzcSkrJowFxDKien52HQ7s34O9u3aqwVlRGMsALmmiJpC7GXH292F6ZBQb10xh17atOHby&#10;CLbt2EprcGH5yhgkJCTzwk1niU4pWL50GR5+8CE89MCD+OIXvqgm06el8ILlxdlZHUZjxI0ArSDi&#10;pEkGnAjItBU9o0RdIcysNE35jJgtBhR77YwyWbnTxPT5vBgKxObsqK1pw+z6nTh/8iI+eet1PHPz&#10;Ng4evogTZ28SwjTii4/j3KU7uEA7fuzaHbz2/Ku4cf0Jgvg6Tp++ovom1JD6nbuxeX4WG6aHMT7a&#10;hvb2clTXBVHdUIT61jK0dtfSYNswuW4E85vnsYHR4MLW7dh78BBPqAMYoDWHwzQZvw4hVu5eVuZW&#10;ezaKQ4WIlBQS7LTmGh2aWm08aW3opOEGGeWXV3lQVVvK14N83YPSCi88jJSDRaxUQmJltCZWmpL0&#10;wOHNR1G5HRVVATUwRGAsZmzk63qz9BfGoVCfoow5XOZmgGRFX2Mxdq/rRxnva2l6OawgCzVpCDAi&#10;byizoSksCS9oLozmxV58PsKfVi+L+Xc08ncx6i4nZFoqi9BYHkBN2ItZXvBTwz2ED42Y8Avw1iXH&#10;jve7mqvR1FDGCtWkjo/JYKEdW2A1yfGz08ZolRYHQepD0Es4BoqxfmwEW9eOwGG1q6QFFeVh1FYV&#10;o7ulCm31ZYRxCBWRCGpLStBCM64MFfGzLoLISZC6UF1cxArOA5fdwoCCUOKtw0xAE8YBv48wMqvM&#10;WL2dtagqDRAoyTCZeB4Vct8yGCxnYCOjcR1WabqmtdF2XLQeJ+Elc0Nl8QgbQWx16FWKyOIITUUy&#10;gvE5Ax8bWZlaCM6SYg+LLzqquzCX/19acnQEixEl5V61EIXHRZC7+TsJ1+Z6Bhm0XVngQseAVPqi&#10;zbI0pAz4MciIeC28bj18DJRMWsKaxy0ni0EXj6EmIxFmAtyspYlmSQKQPAIuDyU04yqZf8ogyUhQ&#10;6LkdB39nccih+oil6Vig7LBkoryoEJUM7Apy49XoaLFfq1VatuT6lccJd+Eb9xmcs7ISaNvxtOsY&#10;WI0a5KTHIT1lJXJzZM4zYUsQF7LkZSeqgCE3Iwma9ETaJj+XnoACgbT01XMfe/0FiJTqUVqiRUWJ&#10;Hu3NRQwo8nnuyICvDMK3gNcBg0mXnP9pvB7yUNdkpRkWMvjLi04bC/L/BTVqgJy/vBDe0jy4w7lw&#10;RXIQrCaUZXnJIINQH68TfmdqSjxiY5cRxolISoxlfRWr9pNkwrNxn2SmxSJXmtb10mWh4fHT0LqT&#10;GCzJqmDyO/KgyY8mYcngf8vP4zaT4/jf+V59DhoqeR7apPWDgQkB7ZLuCq8OdjWIKxVuG88xgjwv&#10;LwO53GaBLkMFcgXS/0+Qy+IgkUY3Sps8DCascJea+T9ccBO6ct/H6z9Uw2ubxUcoO4IMQiopDfXF&#10;KG1jsDoxyDKAlrFeNPI6Hdm4gN61s6jp6EJle6sCc30vA9yWFvjKqjC/6wC+9eNf4xe/+w8FYrHi&#10;H/7ij/jRz2nFd2H8Y7Hk3/wjfv6H/42f/eH/4Ee//Ge889XvYvu+45hYtxFr5ragtXcETTTjifVb&#10;cPHOC3jurY/wwpsf4fy1p/HMK+/gK9/+Hr7yyffw5vvfUssdXrx+BwePnCJ4ZfDW8Wh/8c59FMfd&#10;OHT0JF+/Fe1TPnKWMKY1045nN2zH9NwOHDt/A7efY13/miwOQRh/mRB+527mrQ8/xstf+QBXbj12&#10;L4w/H1F9b1+xlOg846gl/yVM/7uyaMZ/WeS1v9zG4uOxjnZsnJoijHerAVwzMnBrfEpNcVqc2qTM&#10;eESseIRllDBej/1792HvToHxWhpzH2EcTYcp/cXjvT1YI8k++NkN09PYsUXMWGC0gxeNnyd5LKNo&#10;2mxamrqNiVlF0+VFSzMqK/Yz6rdgVcwy3HffF/A3f/3XiFu5kvZjUNGiw8iLk6aRnUqAL1nGz7Ei&#10;SEnlBcMTPicHVX4XGkM0HhqXJjObEbmRF76OFWgA/T3TOHv0ND585TlcOXcRBw5dImxv04bv4PxF&#10;gvf8E7h86XF8/OYb+OZX3qEVX8HhIxdw9OgZnDx+msHHbhw9tA/nzx7Gzu1T6O6rQX1nKeo6SlDf&#10;HEYloSyLr3f2N2PdxrXYuG09T4ppwngb9h46gp1796C7t001WQk0XR5pusxhRZ4GLyuKSGUuSqtz&#10;FYyLy/MRrshBbYsW3SNeNPcUo6W7GoNrWjC10IP2vmr4QwLODII1nSDWwO/m5/35aKz1EtySJMWJ&#10;sFpYXswzk7anRVW5VWUqChTpWWlZaEQs3LcbxtoxN9xEMNH4WLE7WLlEAgZWwrSooI6QM6GMQJbv&#10;cLGiKGOEHWLxB02orQywcgmgqtiFcoImQOBGVO7tCgLJB59kJqJxhYq9rOzFnKP5mJtkdZ1amUcc&#10;QUlpiLbtRxMfD/e1ISRzigM+mlqAnwmitLRYvaekrBjlhHCAx9lD45VpUEN9Ldi1db2ac2wx2VAe&#10;4bEoC6NMBo0F3ISxTSUFEcg7rTQEFlnIXm5tNGMZbCbL0sn5U0sIH9+5Eb0y0IeVpsHA4IZBXoAm&#10;GvDouB0xYlqOKRNOHrugW8uAhTZsl9aHQhqxEXYXLZiwtNhlLixBbNFCSxDrBdY0XpNR4J1LSPO4&#10;WPWEWhYBruU+o8Ew+MnLlxHSelp5Pn+fkfvLx9/BzxgK797mqX0qQZbdlQeLrSBqT9nJavCUNCOn&#10;E5hp6ZJ0YyVhkYfCu/N/k5LiEU/QlIRcqm/e7eI5xN9jkmCAv224txGtzRE1fsBk0NASM+D25CES&#10;ElCkIVezmtdTimqyzsxahYzMWMJ3Fa9j3s8QWxYYr0SOQJcw0mTEoLu1Gl67AckJK5ElzdaaaEYu&#10;kyWDME2n9SUigyDP5O/KTIlDlgxoyl4NM8/ZhoYwqqp8yNXGIU8fB52FpuzRwOzKhLcoB5HyPNQ3&#10;Ghik5iNUwv0iq04RqsV+BuqEtQDY5Kd58r0eglxLy7YHNGo6YGk9z+fSfBgcqfCE81HVzACFxV2k&#10;UVOvCgk/B/dLblY6ljzyCP9XPI9XPgOKFNWdJotAeBz5aOLvc5rzGEzmqKZ9rZbHj0GW5OvOFMsv&#10;kOZ2G5JSEhAXt1IFSG4b6yQGUTI2Q8PtWYwEPbft4nXsseUzgMmBjsFOTo70ZafC4nDxfLIjPTOJ&#10;+5zHmZYdKHPCHjIwoDARvja4S2i+vO+K8JqWFbqqbbzlNVrhQhFBLXCOyLrb/W1oXTOIpvE+wrgH&#10;PVNjmN69n6Y8g8b+XlR1dKC4oQHF9fUoa2lGeUsrTly9jh/99g/46d//CyEchbEC8j2WLMsk/liW&#10;U/zj/4O/Vf3F/4AXv/Qe1m/eibVzCxibWaB1j7AeG8WGrfvx2HNv4rl3v4EnXn8fZ68/iVfe+ZBW&#10;/H28+43vqilHT7/wMi5euKaWR5SEHzKiWmC8bfsebN2xF8dOncfVG49Roq5j3xEa86GT2L73BKZm&#10;t2LT1r04f/1xPPbim3j6bn+xNFFLf/Gr730Db3z4CV596z3W+9eiA7gWm6gXy+d2HAXzX05r+n8r&#10;i+C9F8J/+dq925P7AuMFAnMPYbyV0JiZnMHU+FoF49l7YCy3awTGgzS+2TkF4907dygYTxLGI/fA&#10;WM0v7uvFjMCYoN+8YSOuXLiEV158Bk11ZYhdFsMoMR3JKckKzKtjYmi2BRhqbcPuhXlkpibjwQce&#10;wv2EcTxP3nwaQW5BCi+MLHjMOSrzjY0nbzIj1liCPCMtA+nJvEhpyFf2TuGpUxvgNxcgJSmNlYmO&#10;9lEIo86MyvJGnOLB/ODlZ3H+xBkcOnSF1nsb5y/QillOnLqFx248iV9+46v4+usv4uSxMzh2/BLO&#10;n7uKEzwRDh04gH37d2PPvk2YXxjF6EQ7ukYa0dxbieaOcrR0VqKlpwZd/S0Y4Ek+Pj2CtbMMVmbW&#10;YcvOPTh66gTWTI8ShGYV7QdDWlaoWaqPzO5kRRLKRVWjHsVlefAX56CxQ4+uQQe36cD4XCUm5qox&#10;uq4Wbf0lNPEQyip8rNzz4fFI02k6Ohp86GkkDN05CsTl1TR2VhSlBKqNFZ/Nyu8iSLTaTMjUHY+b&#10;F2rAyu14UFcXUEk9XD6aukxhsbEickizdAZcThogi13ue3L426VZ0KZA3ywLR9QVo67cz+dooGEn&#10;imnAkRI/GptKCdtiQt/L4mMl6VbTm6oJ3+a6Cv62YjW1KcjXSvlcpJygrShSS+fJgu1lfL2ct9Ii&#10;UF0TRnt7HVpZsYdLAojI9CnCuSjsZ4Vdjp7uBm6D/4FmXlUbQUVlSJlpUZGDVil98y54XQ6eQ4SY&#10;FIJYbos8bpQxQCz28rcFvKhh8FBT5ILPTPiYCDuCSpq3S7x2DLRV064dCDm1aKDBBj08fjLlx0Q7&#10;lX5lBjXSh6tGTxO8ZgaNJquOARNhSKiLxUpTtrQSuFwEMStdl0f6i3k++ExoYUXZVBWmMcpgOoF0&#10;Hg3ZjlYG5FbuJ70CcQEtW1ZBcnJbPFYEcYE0Xeem8z9a+X/MyKRZJiXGIDkpDkkJMYRKBiv1VDWH&#10;WqPJwnIGut1t9Vg/2q/GWaRn0fSyMmj4FowNtKK+NsBggAEeIS79zbJqWCWNy25K57WUzGuXQCHw&#10;dbpUvk/6h+MIGekzXq5ALH3H6emraO6ZyCK809NikLB6KVIZDCTGL0M632Pg9iUTV4F2NWFEgCfF&#10;ID1pNTJY0nhfkx1HE01nsChzmhks2JMJyWz4inPhj+TBW5yNQIQ2ycdFxVkKxhU1Jgae2QgSxv3d&#10;FWrgndGeq3JVe4tMDHgKkUoQZjNgMTgEyDqU1JlQSMBn5CaguJKBWpG0LNGQGdSaGHBZjLnISpcc&#10;1TKtiUFOGoMMXjtSJAByEqgN5UHkZ8rqTKxvtAygrGbuVyMSE+Jp1NKsz32Wmq6SiMTFxyM7T4t8&#10;nYlQpyzooi0VsjKVWY24j2ZR09OGLXdHzRvNDI7dQZ5HFnWccnN5fTqMCJR64Sy2wlbEc4jQFeC6&#10;acECZW+pFa4wA85iAx+bVZO1o1hPIAdRP9ShYNxMGLdP9KODhtw83o+GoR7UdXejlkWAXNnWhvLG&#10;JjR0duGxZ1/EL38nI6j/hB/QiKMQ/uNn9xWMpc/47/6NVvy/Ce3/pEn/FreffgWT6zfRijdiaHKO&#10;ddowOvonsWP/STz18jt44d2PcevFL+PCrWfx5le/SRj/AG9/49t4hdZ655kXcPbMJbUwhBTpL5YM&#10;W9sI4h0yv/jcZbU4xOmzl3Dw4AmWk9i18whmpjdj194juHL7GTzxytt4RhaHuNtfrAZvffCx6jN+&#10;4bW3cPzkOZnaVE7oyiCu6HrG9w7eWhzMFW2qFjOODrhabIoebvvz8nnz9H9f/ry5+vMi2xxrj8J4&#10;757d2LJ5i2qejjZTS3N1NAPXqExpGo6CWMrC3HwUxju203zXYu1wP224Sy2jOMIDOdrdpVZrWjdK&#10;cM/MYNumzbh84Txu3rys5piuWL4S8avjkU6jtbDSSYtLRsDux2tPPIXt69fAqJfkAAkIMpL1BHkB&#10;ZcUjLmkVcvOTYXfIyjMsjgJoczN5EWgYpRfwQklEsd2E507M49F9E3DmZyOZ2y2QZOkGE3RaVop5&#10;OZjqrMWzJ7Zhbd8ATpy8hStXnqEd38KJ4zdw5MglPHHzCfzovbfx2p3Hcf7MVVy8eB2XLl3C6TPH&#10;cOjIHh7kTdiwaRKjUz3oGmpAz3CjKm19tWimufZNtBCafYwCuc+mRjG7cT3mNs1jam6GUJ7GGgY4&#10;vf2dcHu1MNE0HM5ceHyFcPvy4PBk0I7zUdNciMYuPera9CitzUNDh40ncBC9Q5Xo6K1CDSFXLQtN&#10;1BQT5jpWyNLMmMaKLR4+Wq/bl08QuVEnTbeVXtpsHsKeAsKkBBVhGw0mmZWFTvUTBosJT0K0sSmE&#10;7p5yGiwvfELX7c6ElfYR8Oeiq9lLw8yBk0D28HcXFbtZ8RWhrNJPawkSoD6UlftQwkopEHKzeGiw&#10;fvT0MFBpqqDdumjLbn7WAadMgSoi9AjZziYGLw20Z8I1VFaEpiYGor1t6OtuVvPExYSDfG+p2LCy&#10;52J1v7pGjLoCFXxOni8ntMsqQoRwCWoJ5sbmCnTwWDS1ljAoIDS9NAPCNuB1wivL4t21Yilu3pe1&#10;aWWwV5HNhGqCuMRrhT43Q4FY0l3K1KqG8hCeuXic12QF6iOEN0HstmfC72KlLtNYCGE93y/QNBKW&#10;egNNWAyYtzo9YUxbkhHlNm5PDfCiPdtcJhgIfEkwUs8A5MDCBPqbK/m7DDzHHTDSqDqqy7BlekI1&#10;Z0uFLeveunie97XX01R5TrMiN0pFzkq7MmRHxG9Bjob2lJGgUlFmZqSw8s5Uza4CkkxCY/nyhzFA&#10;K+5ra1IrA6XKoggpacqSKytk2lgO8gks6euU5taAj7+V5qeT/k0LQWDWwMfzzucsgJfXo4/Xot/J&#10;89Ai4xuSkZ0bB60+lSCOZ0BC4JjTkZYZgywZEEYDjiOQ02jA2Wky1oOwiovhLaFN2KXEC5SlSVty&#10;TktmNGntyENuXgIsXh6TYBo8hLIjmAGzO5FBax6PvYP7VbppslXzdX21h+dWqdqvCYmrGfQn8rgQ&#10;frlZ/J+JtNrVDDQtqK4NMRCSXOEaBg8pNPECHhsGJwT20iWPqCQxMksgk/vngYceVotIWHRa1jd5&#10;WLZ0KbeVgJIiq1rVK5HbTOY+lmBH1iouKNAiIz2T/zMNVpON0GWQlCnZz7K4D608/kEUcDsy1cxk&#10;lu6mCANEMwOxVDXQzsigK5f3pYVBWlJcPB90vGbTefxyGXx5gtboOs8MDj0BgtbL8ypogp+27Aib&#10;YZYELO5C5FsIe56bBjuvawbDxbx2aln/NFIWWiZ70DTWiabhLjXNqYZ1eHVXlxq8VUkulLe2Et6S&#10;wW8NXv3K1/HrP/0v/JAwXrThH/7yD4TxP/D2d/gRwSyv/eQf/h0///3/wU9//W/4xrd/hvOXH8co&#10;jXhiw2b0jq2lGQ+gb2wdjp65oeYXv/TuN3HlyZdx9akX8fYn38F73/we3qa1vvzGe7jx+PM4fvoy&#10;9u8/gUMHz+DoURlEexzbt+1XaxZfuHYTl2/exslTF3Dw0GkcOCxJnvap+cV7j1zAzadexZOvfQXP&#10;3l0yUYH4bk7q1wnjJ158jfX+WYFxhQJxtEQt+S/NeNGOF8323hJdICJaZCCXPDfa1qzKX773v3tN&#10;2THNeLyzA5umZ5QZb9myFTNrov3Fqpma9/8nGB/ct58wjprxGsJ4TGDc3alAvNhMLeu0Lqybxb5d&#10;u3Hy+DHs3rUVba0NCBex8gwWwW2xYNUKmf6QwMq3iBFNBwZHI/BFMghimoVD8sWuwENLHkQ6I2WX&#10;N58mJwMfslkRZrMiYISZlcKTnSahzUBV0IFXz+/E9R1jcBdqkJ2RDcnOpGUx6PW0Yy1K/W500D4q&#10;S0oZYR3CuXMyWIvQvfAoDfimWtf419/8UC35t2PbXhw+fJIGfRh79soE8x3YuXMB6zaMMcrrxPCa&#10;DvSNNhPK9egZ4e1wM2+bMDjZThgPYGrDBGYXpmjFm7Bj3zbMLcyihcdAsllJ4n7p43U4c3gh6ml5&#10;ksM4OsI5UsXIvIiVjTOTlVkuL17pq7IiUhokbCpRWVuGmsZK1LG4PVYVTev0KayINLRkXsj6ZHho&#10;aY11ZagmjK36JAZdYZzaMoYw7SBbk44QbTBCqJQQVjIPcai/Dm0tYrGMqmkGfv4ON2+93F61ZIZy&#10;pbNCoHXQ6iuqQsq6I9x2XTO/oyFMmLoRLvNE+6BpzJFy2jYrxMo6Md4g4czPLMKzsoQQL0NtRQk6&#10;ef63N0q6SwK5lFYsx4ZFRl6XloUVkIvDAQYVJXy+VME5TLuW5+V1gbNkDQvxPfK+MCvPUoK9sjqk&#10;SlWVTN/xo4hmXORzMzChITujhmw1GtQgP5tRT4h50Urw7Vo/iTN7NhHMWlgKMmAiQPNpnW38X1d3&#10;rMVQnQ/lPj3Kii0IFxt5Hkq/MYFjyFYGbGDFKfCVW5NZ1pbNV/fNFp6Huvzo6GmC2GQphKRW1Ol4&#10;S9OpihRj/8YN6KyrRQ7PW6OBlScr6ZZy7qO6SlbIMlMg2kztc9tQzoDHbTdCMpYJWKQCj3hNau5q&#10;fp7MJSboUgljAik7S+YMyzq6yYRFBreRz9/P4IjQl2UAV6xkcJwg8I4jeAjt1ASa4CrVZ5qWHge7&#10;hcGGMQsFBgZxhK/BnIV82qYkCZGc2JmEbm6B9JfK4hQ08KwExKx+GInJy5FTEM/3pxEicVjyyBfx&#10;xfultYvwZaCQxd+XkUwTTpTVjeSWQONrCs6Jscjkcxr+FulPTpU+WgPhGylEcbkeFncWoZ/A/cuA&#10;yG9EXp406UrgkYb+rlrWU538jhQaO39bbi4DtwpkZWXx/yZgNUWgOBTm+R+hsabxPTTy9FTWIQWq&#10;62x1bLwaUCrz2mXFpLjYWCxZthwZaTRhQj2Hdhobu4r/n9cu65wiv4v/KQkJybTu7AzU1NQQyBZC&#10;PQtJKSkManQ81nruew2SkhMYQHvg9PjVyHp9Ic8dnh8FDKYkeUuWhvA10WadfuTl5DCIioFer1HB&#10;hI6Bl4HmLYlwnC7JMS1z7bWw2w1qqloJAzqn3wqHzwx3wMZg2gIdz0GdmeekrGQWYKDZUI06ilL9&#10;UD9teBCNI7w/0Iu63l5UdHShihZc3dmJClpxWUuLgvHMlp346Ps/jcJY2XDUjn/wiyiMf/TL30ch&#10;LTmqf/ef+Pnv/g9+/Mt/xnsf/QAHj15UzdMTc5tYT44TxoMUmQWcu/oknnvjI7z4zie48NjzeOyl&#10;N/EVWvF73/y+mt4ki0VcufkUjp64SPCeZD18lrJ0DrJO8Y7th3j/NC7fuI2L1x7F0WNnFYz3sWxY&#10;2IXp9dtx7Kz0F7+Bp78ki0PI/OLPR1ILjGXw1o0nniXgTy/CWCBch34WsWGZziQ2vFiiVvznZiwl&#10;muby/7ZfeX70HlOO3v+/3ytF3j/K20nCWOx1D81466YtyopnJj4fwCUQHh6Q0dQE8ZA0VQ9j0/wG&#10;HNy/F7u2b1VLI8pzYz29tGKaMe14rI8wHhxQmb02r5/DoX37cPr0SWygJbrdMvKQJzGj7dKwHfWN&#10;IUJFmheNqGu3oL2fRtdiR0W1heCKoLbOywjWivomO1raXTQymeeqRUW5DnW1evR0+wgQPXSWDAz0&#10;luH6sWnsmG1EKKJn9MnoUCq8wgLkafNg1utQHQyisaQYjTUVtPtDeOz2C7h04TGcOHYFRw9fwEtP&#10;PoPffvt9PH/7Og4ePMUDfZ4wPoudu/djfmED9u7ZimPHtmNhywQmZ/oxONaB/uE29I+wjLUpSE+s&#10;68fauRHa8Bhm5iexeecc5rZMoaK+GEYrLyxHtEhmHsnUI4kA3F7arayAo2XlqUlQ+YPz8uVCToGG&#10;ViBpDmWt3KqaEhopAUTglAtoaIQyqlOrS0aEUK8ukUXc9YStmxdogBcqIaBNQ3mgEJ1VVoIomuCj&#10;uiaISpptaQkLIVhGkw3TkMUUHDIf2ZYOiz6dlYIG3W0eVJQy8mbgECp1IlwXRjFhXFIZIJB57GjH&#10;kcogwhVelNUEUFotz9GaG2jidaUI03Ij5QSr2C7hWSr3CeUiBegwzbuONkMgl4TQ3tFM2JfC5WHF&#10;UVbC90Zo7wRgZQT9MuKTRhwK87t4DEsJqkhpmNuQZuxyBWZpDlfgZhGDL6I51NWV8FwpQ0m4CMUM&#10;QsJSuG98HidBQzt2exj00DCsDmwc6cPONQPwETJFblaKRgYmMoit2oeaiIVGKP1/mbSYDNpxAUKS&#10;hIGWbJK0h7RHs1XGAWhplNF5xjIXuEBW4jETpHxPObfRWutXQM7NJ8BZwZr1hdx2UBV9Ht/L81S1&#10;6OiN6Kbtd9K8VBMoYe6wM2hz2RFmcKHnZ/PzcpHPSl5SeW6aGkBTRUDBWCxU+iMl37EkWSngdwmQ&#10;c2j80mTtstPe9Vmq/zGHgE6IX0E4edDeUocUQvHhhx/CQw8+hITVK2AzybJ9NGVdCgyWdN4m0c4I&#10;X2lSLUhHOuGbmLIKyQRmUmoMVicsI5hWIjsvicGlked8FgqNSdDkxxLKK/i/uK2cZGXAGbKoPr8v&#10;NYGv8bHcj96yJMUjhcYcH7sSsatWquDC49bzfDDR9Ph/CF+TdLfY9Pz/khlMxo2kYWKoC91NDUiK&#10;TyJ446DLz0VrYyODEg1hnExwJqKqNAKXw46U1AwaLrfDgKyhqoL7KQdLly/DSgYoukKZLmmgLCTy&#10;8SqCm0EuAZiTlam2m8jfl5uTy/2ax22mENCJ0Gt5nbFuTU9LYQCRyeuXosDgLDk5CUlJkuCE9ZE+&#10;n9d2Fo+FTCdLgNmYFz0e2kwGDMl8nfWWXr4ng4FRHLQmKzRaD39DMhITYtSALgvrUYdHptFZGYw4&#10;eM07CHjClwasJ5yNBLaeIDbw1sD9o3eYYAvIaOsaArcT1TJ1qadHwbeirZ0m3IGqjs7PSvRxB8IN&#10;Tdh14iy+S/v92z/8O77389/j+z//A8sijH9PGBPEMqqaAJa5xX/7+//AD372e7zx9jewaecRjK5b&#10;UKOp23tH0dwzgMmNW3Dp8ZfxwlsfE5Rfx9mbz+C5t97He9/5Pt755nfx2ocf4clX3qD53sbBI2cI&#10;4+MKvjILZteuQ9ix4wCOnbiAqzefwIXLspqTWPEp7D1wDOvmtqjR1GevPI7bL76FZ15/Dy+9+dU/&#10;M+PXBcZvf1V9XmTrbgau6EIR/Q0E8v9gxZK2Uvp2F/t6o1YbLYuWO3L38f/4+v9U+J41XZ3YNDtL&#10;89tLGG/GusloM/X6qVnC+PNmarkV6K7l7eaFBdV/Ks3UAuPJgUHCuEdZsTJj3l87EE34sXXDBhzY&#10;txfHaMYLWxcI1UrU1Emzo48XlQHhaj26x4oxMFmMujZJeqBFc7cVjR0mNBG+NfV2GnIS0rKXIDdv&#10;NU2QlWQon4aUwwiU72lwEkImGLWpGGkL4u3ru3B4rosXUiptmhcZo0q3gxUfKzmb3oDd64ZxYf96&#10;lAYDGB5Zj7NnH6W1E8RHLuLwgXN47cln8ctvvIM7F85j546DLIexb+8JdQLMrNuAyycP4a1nLmNu&#10;ZgTVcgwJiKHhbvQNtGFiWtbn7MP0hmHME74bNk9jfvM6llmsXT+GmqYAvCENAsUyeZ+VrqTws2XD&#10;apfVd2SkZDThgTQPKgjnJhLEiQwkUmFxagm0IlQRbuWsnKvqy9HS0YCGpipelFrulxwaUyHMOg1y&#10;NcmqT1gWFQ8GvWpwyHR/NXZONSPgMsLv86KEJhYujqawrKLpVtydV2s2S5agLNgJmwKaR5DAqS0z&#10;wWXL5IVfqGBbJqN7efwqCdumjjr+rwpCl+BlsFFWG1S31U0RFgYONXyumlAlTCM02RCBKLCt53le&#10;zArRJwO6CNa6+hpCs1Llt66qrkAwVMSgwa36k2Uh/kWIi/l6JZ1mMYMBwlg+28BtlUSK1HuL71qz&#10;FGnqLi0Lqr7jiPQzlwb5/X4EimjH0o9MuyylTVTxN4ZL+X9o5+sH2zDVWQMHTVemK7m9eoLbhJIi&#10;C4ppnX5XPitkPm/LIryzaKc8v5y5kDzEMu3LZi9gcFTAY1pIaOtpNAwUpZm6QEZTG2jkOthpuWaT&#10;gDqXha/lZWOosQIHZ0cQcppVKsbcnCwGQ/kYbCxHe0WQdp5FsEpTsJGBrJMGTPOh4VpNhWqkrjYn&#10;CccXJtBU4qaB0VoLMgljBg0OI1zcpqQYzSeQBQB5eZncBq8rVtaSjStLBhplEAqErpO/W6YgSaKO&#10;vEKCl0CXea6yeIGsmSx2nK5ZSbDSeO1Z0LsykG/heaqj6eYnEsaxah5vfNIqrIh5iNepdEuYUGhI&#10;UQat0STBYshFHoOADGlGT0lQRe5LE/VnzdQEXdJqgn3FcqxYugQPPnAfsjJSUMIgysj/LVO8cjTp&#10;qC4tRmU4gCxaaQ6t1kDwjvd3oY7nhiYzSzVJ+90O9FA6pNk4NpaBQwKvj/w8ApMWvDoBS5Ysg81i&#10;QrV8hva8YoX0eydyv+bxOzMUmJcvX8HrKlt1cSTx8ytXxCIlKYnHw4BMBkoyCFW6yoI8ZxuqK5FM&#10;A0/i69msg/LzCNU07rd0ucbzacQMvHlOSJCm0aSqgXJByYBmyICkwizg8ZF88DJwTuZaWwhXt9/D&#10;86dQjfewOHTKfF1iwbyefQErz38vr08ztDJY0MYAnADW8XOFcv7ZCGKfD3ZeUxEGJVWdvajtHeBt&#10;Dyo7ulHX008gd9KEO1DZSituakNpfTMD7nqU8Pb87Sfxt7/7F3z69/9MCEdh/IO7MP7+L36HH4gt&#10;q9HU/4qf//6/+L5/w7d/9Bs88/yXMTW/C2PrN2Nk7Xq00Irb+kewfsce3HruTbz49ieE7ldw5ubT&#10;eOX9j/Het36IL3/9O3jlKx/hznOv4uzFmzhI0B48dArHCd/DBO7OnQexa/dRnD53A9dozucuCozP&#10;sFCY9h7D9OwWbOfrlx99Ts0vfk76i9+6B8bvfazMWAaWXbj0KI4cPSujqT9fKOLzNJiLdvx50o/F&#10;lJeflVaWNsJZCu9LGblrw/fa8aIV/7lN/8Vj3q7p6iCMN0RhvHkTZsWICeRo3/EUJglfZcWjY1gz&#10;PEoYj9GMN2I/bVdgPDcVndokMB6RZurebozTjNcODaj5y1vm53GA4D5x8jjmNkzxBDNCkqlXV9kx&#10;NFKKrsEAyhsY7YdzUNfqQucArbXLjZKGQhgJ4ezc1WpqhJ9AlYEyFRGZuykVZQqCgRzUVhnQ1+NF&#10;TYUWU91FePLEWmyfrUZRSR5CsvIRLdFuyYXHZUNNcTH2Tg3h0r55Wv4Edu2V+caXcfrUdTX/+NjR&#10;C3jnpWfx6Vdfw9XTPAkOHsee3QexfetuLCxsx9rJ9bhGGL/99EXMT0+ggSdvC6PI4dEBTE2PYnis&#10;R61etGZ6BHMLa7F+4wQNeobfsw3bd21Gd3+jSupgdWUhGDbQ3g1qNKw0+0niDRllLRacQwhqWHHl&#10;EcgyUtrsLKRFelDVSIi1VhLGJaiuK0djSyWjzXrUNUf4P3WoL7WjNGCBQaaysMKS5jMZqCTZg/as&#10;68SpzYNwshIIsMIoKvLBL6Oaa8Po7ixX5uewS79kCryyaLtWknqsQhErhOZqhzJByeZVRcCWErgl&#10;hHIbv7u5s5YwLkdtcxlqW8tQ00IwN0QwMNHBY9uE8loCsYomTZMPEKA+f5AgrkMLz88gK9biCKFZ&#10;yc8Rxs0835saqvjfagjOiAKtl5WQ3WlVEBYrLir2w0/oemm36vMMKGTZR1mZRpq/ywn6Mlp3KWEs&#10;+bJlVHeYEJZ+6QhNvJQBTUm5n+8t4n0+TwBHymnohH05Xw+GvXD5bJC1kGWUuc3K4yXnDyFV5KGR&#10;SZpJHh+LMZ02o2EAlItQQJrxcxBisCL9q3ZHAQ3OCDcrSjvPWxmkJsYk1mVhZWk262hreayExZZp&#10;wNp8hFhxhlmJyjq4ebk03pwC6HLzYSlggMUK3Eh7llG5Rn7GYpacy2JtBWpbBgZbuvxkGPm7TPx9&#10;Fhq6BBKSTctqYVDA9+gJfan88/NZmVvyaeYSKMiccVbmkuPamK2KgEGrzVbrI6dkriZ043hO0sYK&#10;4lCg5zlRGL3Nl9HGPFcKbASblabM80XD35CVk4i0zHjExi9HfOIqBvH9DJZ9SM8gwGKWEmjprCPa&#10;4bMZaL6rkSOBR2YqcjJTFJDFkOX5TN5Pi49DLMG4bMkSPEJTT4iLpQkXIJsmu3LFMqTRqkt4Dvt5&#10;rGSQlSYjk0F5HgNtH3QMvpOSEhC3KobADqOZciNNySuWr0YajTUYLOY1lkvjjsfSJctVMppSnp9J&#10;CUlYtmwFDZqBQlYaSypSUyTNJQN7WXjE6UDs6ljExcXBrNejtrKC10oBzTeRsE1W3QZFAT9Sk2nG&#10;/J2yBnEZA8CcnGwF63QGFFp9Ls+FTEI5F/mEq9NVwECvkMdO5lanMSCi0erSaP7xMJlz4XabeEyj&#10;OdvFsvUmGRdih4cBpZXBlozQd3vNsMnofAZeRj6nJ4wLGfRpzUZUtfWhbWQjbCUMXptZX/T1oZal&#10;uqcbFay/qjtoyO09BLJMZepEaUMrInVNCFTUoqF7gEB7B7/+03/ix7+W5uk/4Hu03u/9TOyYtzTm&#10;7xHG35MR1r+NDt769Lf/ik++/wtcv/08xma2KBgPjM9QsAbQMTiGbYeO43FCWAZvPfrM67j02LN4&#10;8+Nv491vfz+a7OPL7+P2k8/j1NlL2H/oGIF8kvX0OTWSeueuPdi3/6gC6dWbT+LkmSs4QGs+cPQM&#10;tuw8gKnZBewhwK8/Ifmo38Xzb0RTYL7yztcJY1rxe9Jf/E08Q1CfPnODML4oMJZEH9H5xX9uwvXR&#10;x+o2+ji6OETUfFWiD96q+cW8f28ZaZU+4eb/5nneyvvlc2LZi5/l7WRPJ7asJ1z37lMwlj7jqfEp&#10;TE9Ey8TwGEaHpM84mvBj7egotmxaIGD3YdeObZijGa8d4Ouy5jGtWJZNnOiV+aWE8ZoJbKYZHzp4&#10;iDvtFNbNT7JSlGQFWnS3uTEw5EF1qwG+shxUNZtQJwuo1+pQ02aDvywfCSnL8QAj4hXLv8jocxXc&#10;QVZ6pXpYXNlqTdKeXj8Gh4to1DaEqrWs5K38naVobOaJGtDQ+iwIBx2QFXtSk5PgYuV1cftanNg4&#10;oiy5r28CJ45fohlfxpFD53Dk8Hlcu3ADt87xuQMnsZsHd/v2PdiyeSc2bNiMibFp3Dl/Gm89dgkb&#10;p9agp68f6zfMYsfOrdi8eR5btsxj9+5tjN62YMPGGYxPjWB0Dffb9BhmN84S0OsUkIPFtBvuA5eX&#10;8LOmQ2dMUynzJFm/LP4uI0mzswjj/FRedBbCjDZZV6xAXEcA1wqUm8pQ31LGaLMGJZVeFBMIA00+&#10;tJY7aWxa/mctbY6mWBSgGVixZ7ob28fbYGZl5bBLJM1tVhBeJX5sXtuOnbMdcPK3yIjpgJ8RuTWN&#10;FUAKQkWFqCqV9KJahMv8NN8iwjdCK+bvaatiqUFtCwFKO67kb6rm76tvrUZXfzNau6KgLqsuZeBB&#10;0PE7ffw9NTVVaGEgKMsiltF2xYqr6qrQ3MxgtLcZ1TUEamUYlTVlCNOKAyVitAJulhJabwktO0LA&#10;81aeb6illdP0I2Gxb/626jK1XTUdSvqUacelAt8agrjaz8CAxh1xoLjcjVIGIaU1BDuNsqrSja0z&#10;HRhur2DFHk/jpa1wX+bQXuymfASdBKA+jeaYSHClwG6TXMI0YwYvXk8OAgxcAjJ3nKALBRg0EuBm&#10;2oyZ8DSxaKW/jxWpzCvOz9UgQyCUp6GV6dBIM2/gsXCYjDwOMsDMDK/NiLCkriQo3G4nTEYGAwaB&#10;uRaFBGtuTqaya20hjZe/MTNLsmbRaGli+flZtDHCmUGZibCW0dZi0DK1SbLWFXkc0NLIExJkehLB&#10;SgMu5PmWnyejeTNpxrIakcyjzWIlr0NGVhKSUgTKydCbM1VTdb4pGVpnOi2MENGnICFpOYH7MFbF&#10;LkXM6pVIpvHWVVXCWFiAhMQ42uVSNVVrZmIEbu6DlNiVKMzMQEEmf1sG4UOgZUmKSf7GbLHlxHis&#10;XiUwXqoGTMnC/BpaqABWFvnPSU9FG88bp0lHoGcoK5blCkM+J/KyCb9EAjEpFSXhMI+TC3Gx8YhZ&#10;yQAjS4NQKMw6RYNVMfFYvmKFSgDjcjhoxCkEMSWAhuxx2rk/M5UVZ9CQpc83J1e6HQq4v3O4/xhE&#10;+d3QEa45Mh/47n7LyUtDSmoyt5WgZiyICKQkJ3NbWfD5PKisKud+lsUqkhiM5TBotNPuJSe2pKBN&#10;5D5PI6yT+Z4kaHXcbp70+8chK1uaqGnjPL/8ITevKWld9Ki57W4fz5eAAyYZcMhioBFrVX+xiWDt&#10;REnzKBwltajq6EXT4Aiah8ZQ1zuIqi6ZytSNynYpXShv6kB5fbsqgTKyaXIW79BWJfOWDNqSvuJo&#10;M/UijH+P7wqgCeOf/N1/qIQfkqHrg09+gmNnbmJsahMmZjeid3gSDe396BmdwoHTV/D0lz7AC29/&#10;HZcffwk3n3sd737re/jKN7+Pt776CV740ru4eedZnDgtMD6Jw8dYNx87jz37jlFqDqhm6ctXH8fV&#10;G0/i+KnL2E8zlrKweR+m1m/FoTNXceuZ1/DMazKlSaz4oz+D8Zdox3eefpW2fQUnWFQ6zMWEH9H+&#10;4mg/sRhxvxRawgCteFD6jJUVLxotjZdWLHb8l6Oq7y2SPnPx/r39xCpRiHotatYTvZ3YvmETDu07&#10;QOhsVlm3xIylmVqmOY3zoI0NDdOMpb94CDNj49hGaO/fvxc7tm/FhrWEtvQZM9Ja7C+eHOjDDN8/&#10;tzYK48MHDuHEqZOY3zyFtkYfqooKUF6aj2YabVWHEzUdNhRV5sHiS0aQhhsoL1TzAy3ObEaBvOBN&#10;jCizl8FsTaHNGGi9BE2tkRW9lRV0PipqTQS4gxWtgVZEQ2yyEVg2VsKFqKwwqhywsk5oXakXtw5v&#10;wq6pPtpGAeqq6xmA7I4m9Th8FsdYrl++ittXL+PwoaPYvlPSru3EZlrx+vUMVKbW4emrZ/Hm7XM4&#10;uH2zyih2/NghHDqwF6dOHsO1qxdw/dpFnDtzHBsJ3wFaweiaEUxMj2NyZgLrNswQzMOorqeFejIR&#10;CEWBbLFnq/nGBppJPiu7AkbIGk0i7SZX9Qs3EG7VjRE0tleqpCL1bRVo6KykmUqauhY0dlUz0teh&#10;udKCEr8Wsoh8Xm4mZLFxDy/+oNuOI3ODOLCuBzJn1s5KR4AsebzLQn7sWT+GgwvDsLKClWxHTkcW&#10;X8ukOckI22y4HdLkbaf9VqnfIHOpa5tLeHFVMxAikNUtfyODBbnfyN/b3d+Cth5pwi5HRQ3NtbwE&#10;IWmmZqkmjGtraPhVMvqZn+P5X81zvqOrCYP8XHdPI3oHm9V31XL7ta016BtsQ1dvg2pedvJ/FZcy&#10;yi8tQyOvo10bJ3ksy+ENij3z/XX8jTRk6TuuqIyoUd6l1bKYOo2+NkBbpxGXe+Cl6ReF7apCszrM&#10;qGawsZlG31oRYuWeDjdtVZubRTAkorMigDGav06MpoCVroYVaUEKPJYslAR0KPblEbIpajpNwMvz&#10;mTCWfkCZuiKpWnV6Wqye5y1Nv8jjhINQkhWkCnJy4SWYto11Ym2HDN4iBGlsmhyBbZaaASADeaT5&#10;NE/DbRl0qulbRlXLwCwpWgJIQCvHPD2V9kr7lMcF+bKMnwQBmdxmCg0ulwYXz9+UT6N0ctuZSElL&#10;RKI0ESfFwilzX2llmdmEsy6T52MOsjQJfE8M3xNDwPB+erwaoFWoz4CW8NC5UmnGCWpZP/mcJLhY&#10;TRCvXLUcqWkpyOPvziHIZIrP8uVLGIzo1XgNqyQhSY2Hkb9Bx9+bl5aEHO5nDYNmgbKUDEI5lqBc&#10;8tASmvBK/j/uD/5XMeWYFcuhZyDTzMCrgICW7ynk/vLRDJtqK1Q/elJiqhrAJbnNdYUG7psMrI5Z&#10;Db1Wh7KSMtWnuyJGmq0lA1g2MtKzab1JWPLIMu5rCa5cKvHQww8/zP9Ei8/NRTqhv2z5ctXE7fd4&#10;UVJczMdLsTp+NZLTZBUqyZKWTgNO4L6OQx3PT8mZv3pVrIKz0ahXMJcBY3JMfEUWNLdEWDfZ4WJQ&#10;bjKlEris79JkTnYsAS9rKMtgOQY/sjSlOUPNZXd5LbyNGrHTI49NcHksPGYy391ACBdyO7RowjhU&#10;VQdnSRXcpTWoaO1Gy/A4GgdGVDO1lLqeAZpxN8pbOwljAXErKhraUFRei42E37c//TXN+L/uwvhP&#10;CsRix9/9Ga34FwQyYfxdSfzx9/+p5hcLjN/+8LvYeeAMRqcXMD47x3pqVJnx4Jo5nL72JJ5986t4&#10;7ssf4tyt5/DU618hjL+rRlN/6YNv4JlX3sSl64/jyPHzqi/42MmLOHriAnYTxjt2H1b3r954HJeu&#10;3uZ7aMxHzmDfobPYML+b0rMbJy7fxp0X38Szr7+HF96UfNQfKRC/9pWPFYxfI5hvPPY8jlPCjh+7&#10;LH3G0dHT946iXjTkxftRK/7cZBeN+N4yIiOk7xZlwXdv7y339hMvPieflbSaEzTZrRtprwcOYMdm&#10;GZA1i9k1MpJ6nWqmHr/bTL1GmqkJ3WnCePuWKIy3b9uK+SnCmBY81vd5f7EaST0yQjNei60LG3H4&#10;4AGcOX2KMF6LqhY36rrdqG1nFOfJQhZPsEBpAYor86F3Myq0JcLmSYPZlQhXgJByZfJiSkdpcSHK&#10;y3WEi0YtSm6yJcNgiUeoJJ/mpYM/nENbs7AQ1pE8WpUdVTRlXzATflaUpRFJBmFHadCE8mIzWupL&#10;1IC0k8fO4srlm7hw9gqunb2A7779Gr7xxss044PYtU360XdjYX4rFjZuwU7+3zvXzuHG2SPYs3UD&#10;bXoXzp89igunj+P8mZN8vA9nTxzEyaP7sGbNGPoGejA6MYzxSQJ5ivtvdkI1YxfJ/D9alJM2JTCW&#10;wVuS3s9ikjVoWbHkJvMipHm5dIRUmNAjfAlgseDe4VZ0DbagVYA10oWRtYPoEXA1h9DZESbk3PAH&#10;DfDzIo/QtrxBD6oIvZaaEG1LC4vNoqZJeAg0i9lCi/Bgx9pubBpqUGv2ejySklOS2efwN+XSqjUo&#10;YdBQVkcAt1Tw95SrIvbb2FGtggMp8tvaaf31BEpVXQVOH9uD4we3opEBZkVlNW1VDL5cDbqqYgVa&#10;SUBX1cv87AY0cDt1bZXYwKDgwJ4Fgr6UgVoD2vqa0ML/2dhZh5buBjR31ykbr2muhLvIBYfLiv6O&#10;euyan0BZWQiegA+N3GZ9fbkaGFbJ/y1ALqVNl9KqZRR4SXUAZTVBVPD/SO7eMAM0t5fnosmEMr8X&#10;jWFC2loAn8sEk1bWls1VCwWU+s2I+Ew8PhrCLIvgyqNJ8djxuPl5/LxuWpmsgGWRBQnyaGJGQpP7&#10;0kabph1nZmcQxvkYapKc2VbaaDaPcQErZJmnzIDSrYOL2xajK8gjaGmKMsVqtL1GZULLIZAzMgnI&#10;Ag16WqoIAgsDt+jgMLXaFO1Ysj/JgKAsAjo3hybH57V8XRKMSPKJRAJxxbKlKqVsc1lQ9U2m0kCz&#10;CdCCfLHpVH5WkkqkELzxBAqfL5TlFmU0s5hZChJTViMuMQZptLocma9rzoLOmKG6VFJSY2nGBGXs&#10;CqQTNhkZqUjid0rK2sT4eELuAVRVRDBMAXAzKNTR7J28ldYaLUGaR6hmEsKZhHCWFN5PI5xlZPOy&#10;5csYIOTS2jWE8TLEx8QhOz0ZFgYlkpQjMyWZcE9FbWkI3a11KkXu6hhJJpIBO8/zgpw8Bd2lj6xA&#10;RWklOto7kZiUgkeWyjKPsrpVIX9zJq2e9kxgp6Wmc19oeD8ejyxZgdiYWCQnJCI2djVWrJCR5oQz&#10;AylprchgACX9xrkMgCQHeTYhKy0UMsCsiuefLO+ZmpLKbTCA4Dlgt5v4XYnRJmlHIc+1QkSCMpZD&#10;MuVxP2gTVMra/ELeFjA4yUng9mP5WEw6G0ZrPkzSbeezwx1wwsig0czHRcW8JgTI3L40URdw3+gt&#10;RpicTtgCvAYaW1DbPYCG3mHU9wwpS27sG2F9PIjqjj6Ut3SpPuKyuiYGri0orm3B0YvX8ZPf/BE/&#10;/50sDvF/m/EPaMbfJ4x/9Mt/ws//4b/ws7+XwVt/j1fe/ADzW/djfN0mjM8sMDCXzFuDWLNhO67S&#10;hp978yM8+er7OH39Kbz07tfUSOovf+M7eO09Pv/il3Dh6mM04vM4dISSdPISDh49i917jlKAjuG4&#10;TDl99Amcv/ooDh8lsI+ew+4DJzA7tw1bdh4h4J/BYy+9jadf/1ANEHtZWfHn05peJqCvXHmCIL6E&#10;oydpxmLFi2VxTvFfFhlNPSwjqZXNEp53zVbSYY60CXijZTE95uLziykzF8vn/cmfPyfvlwUoJrq6&#10;7oHxNjWlSYxYoLxubXRqk4IxIbyWQF43PqFyTR88uA87BMZr12BKpjb1R/uKJ/v7sHZwQMFYrHnb&#10;pgUcPXwIFy6cwabta1DWaESgirYVziKADWrlEcmj7C7KQqjOCA/hqjOzEjDwJCxYBYckeQ/mq8XC&#10;rY4EAiJV5af1ejU88RMRCmtojiZW0lYCwoKOPic6er2EET9DkJdUETi0Y6s3CxZ3tpr87yWQ6xrK&#10;sX37LjWp/NTJczhx5DROHz2Fo4cO4xit+Nih4zhx+ARO8vGl0ydx6cwJgvYwzhG0J/dvx95tG7Fx&#10;wxqsmRjAFGE7PzuD7QsbcOcK4X76KEaH+ml6bRgY7sXI2CBGJoexdv0EhmhAxRGZZ5gNmzOLv6WA&#10;cDbyQjLS/CWlYjZ8fiNBXYDSCh/ae5oJugZ0EnQD/GwPYdwz1IrugVb0j3ahj0Du6KlHRbUbJaWM&#10;goskR6+WtkeT5X+sojFWlwSxfqQTg52NtDcj958bPq9bASgUcOD41mFsGWlBdnIsTKzQA3YdvLSk&#10;MCPu45uHsW++X005KquJqD7iVoKxurGMv6mJ+5vQ7KlFG0HZQDDWdzQRsLW4dHYPLpzcjWYGlOWE&#10;cV1jI8LlZWhrb8Xs+in0DnSitqmGn+P/4/baBxvRMdKMjuFmtA42KRDXtVahkt/T3s/nBxrVPO7m&#10;nmq09NeyUqnhuRNBX08NZkbbFIyLIgxcCOMaGXFeLk3gMlAwrNJmlhb7acgBBWMZ7S3N7dJM7S9y&#10;0iic0OloS4Txuu5W1BW7o/2tdj33kVbBzCY5gQlNq6SPJIy1MgeX4HU7CWMGVkFvAY24AA6rTD/h&#10;caW1yHrQBr5fbEXmuJr1eQgTsGYaSw6hK4tpCKgihOORTWsx0FCFdEIlNy+fJpyJCtprP/9/TgZB&#10;kysrKfGcMRSqEdMGHqdcgimNRikGJk2kBbLCDwGaRtsVGEtubYGxDCISMGsYEMTHx8JtlIUfCPzc&#10;VKQSqlm5aTTpNFj4v3L43mSCOJsBQEpqHIsYIS2OYElKIZAk5WUGIcf3Sb9yemY8A4DVBHYCYcHv&#10;yOXv4ftUKknaoctJMDBoEOjL1CmbrE8t04NSk1QWvTyxe/6HlIRYNbJaUtiK4UoTdTpBHh8bi4ce&#10;oJmuioHVpFOjxpfRXBMJTYtBy31vRwaNWhIF5TFY6WK92VRdgpREmU8sqSxTuN8NSE1ORXJSOlat&#10;WI2ySDnCxRHabCKWr1qtoCtN0jLAa8XKWCxftpKgLIBWa0BScjpi48RUZYyAQ73nwQcfJqRlxapc&#10;7lvJY70Cy1c8gixNKpwuo2qmlgFmshJWdl4GoZhNSOrh91MOaLS5uZJvmwZryuW56UNDdRBhv6y1&#10;ncEAOQP+gJZ1QzaDHf62HO6XbDkG8dDq+F/suXD5LRQWi+oftnD/mqTIPGKZuy6DuGSlMCfPPxYD&#10;A0K9nQF4iNcAYSwQbh4YU33ElW3dqO7sVbdSpM+4rFGsuAWR2iZUtvbi1nOv4he//1d8+tt/VlYc&#10;LYswjo6mFij/+Fcykvp/E8b/ju/85Fd47OlXWN9tw6QM3prewGt3CG29o1jYcRCPvfCmSoP56Atf&#10;xvlHn8MbX/0W3v3m9wjjb+GVr3wVt599GWcu3sQhAliaqI+fukTgRmG8f99xvnYDF28/jtMXr+HI&#10;sQs4eOIitu05jOmZLdi1/xQuP/ESHn/lXTz7xlcJ44/w8uIoakmDyfLcq+/iosygkYG7p65Gzfje&#10;smjHqgiMCWLpNxZ7/Usbvtd6/7tyry0vmvK9n/usD5lQnugljDdswoH9B7Flyxasn57F3NR6zE2v&#10;x/qpGawlhCdHRwnjCYzzdi1td8e2HYT3Iezcvk2Z8cwQzW9gQC2ZuGZgEFM0znVjo5if5ntp0ceP&#10;HsPZs+cxOjkIgysNDgLUXkQDMCfCEaB51epR02TC4IgfnX0BeEsM0DpoEn5WdBU6FFXqYHKnIlxt&#10;hc2fi7TcldDpE+F1Zqp+4l5+rqXLws860TfmR12HGaW1WkRqDAiWalW0KZBzEVKyJmwk4sDIUDd2&#10;7doFyTd95OAxHOT/P3XsKN584Sm8/fLzeOzmVQL4JI7v24uju3fh0I4d2LFpHpvm12F2ZgLz66ex&#10;cd0U5tZOMnCZUGVW+shnprF9bj2GaMVNrfWETrdarmxcmqvXDmNwtAPN7WWIlDsRKjWjuMwMFyPi&#10;QLGJ8JXmVwsB4kBzQwjhsBNN7fVoG+hQIN6ybRJzC6MYIIQHxnoJwWYGIIRSRRDdjUUY6S5DMa3f&#10;6shHOOJSGa7KCeL58S48dmIrRrrqCAY9vLLqES3SZLGgtMiNs9uGMNESVn1wMnXDZixAYW4m/Kww&#10;1g0ziBtq5P6tI2Qb0dQm8G1Gey+DvDW96ncJlHtH2hj51qOY5tPX14HXn76Fiwxcmhvr0dTcQhNp&#10;Q3tHC7r5Wm9/F9q7WgjhesK8Fp0DTdxeEzZtGseZY1v4WgXaBvk9tPWu0WZ0j7fyfh0aewXENOR+&#10;brOvhtZcjeHRVnR11dP2bSgrjaC9rR51teW8X6yyfUVk7jFBLLfFRT7esuIr9aO0xouyBi+Kqz00&#10;gTCqWVpqg6iLSBNyAZy0DZlfK32xMiq5qMgOj9tEgGazUozmH7YY0uCxMXjxSItCBopCBbA7ZJpZ&#10;hsrbvThH3EhbyiDMqiuLMNnZBKe+kMAk4AgpmWrUUOpGU6lHwTI3V1Jb5tHkctBVV4yhtkqkJycT&#10;ULKMXy60tC+bWebVE5wEsoZ2mZ2ZDieNycffKzaaQTPLI0DN+iy4bfnIJ2zjVq+ijdFmCU0PAwZ9&#10;QRqhGaOALKtD5dGMtTTzzyxYEzU76TeW18T25PmExFjeJrJIPupkBX+x6OSUaHYqSdeYK/mTXTo4&#10;nVqeY3m0O17LDGqkmTxLVojKTqXtZ0Cfl02rTVMDt9RUJhaZY5wYSxhq0qHNz1ILwjx0/xfUvGSf&#10;20EbzlB57KX5uMhlRSnP5QxacBaDGulSGGQwJfPKBZqpqZncB3q01NcT9kk05TjacSqDKRMKuJ8z&#10;07No3augJ3TrauoYAOXg4YeXYtWqWMhc5FUE9VJ+14MPPsj/mgGr1cLnY3H//fchMTGJJhskjDVY&#10;uuwRHrc0BsEy7coKyUEu+y6X5qvh/12x8hFaeIxKiOLy5EPyW3sJXKc3F54AAzgG3gJZTX4Cwc19&#10;Y0yD1pyGAmMyz510GPSy7OMK1YVldxbyc6YohO1Gmq+WwNVxGyYEQjYWB+xuGwpNhWp+cVNbG4Yn&#10;pmAvLkZpazua+kfRQCDX0ITFkKNg7kWp9BW3dqNEQFzXyOuiAd0j03jj/W/ht//0/6h1iiX9ZXR+&#10;McvPacjSV/zL3+G7Mr3pN/+Kn/7uv/i+f8Un3/kUF6/ewdjsZozPbcbg5HrWHYPoGlqDHccv486r&#10;X8VLb30D1554DVeeeglv0Yjf/eYP8eWPvo2X3/oAjz7xAk6fu04rvqAG2B6nvR44dAY7CWMZOX3x&#10;ym2VBvPU2cuE9QUcPnKRdeMBTM2RY8cv4uZTX8JTd5N9vPC2rFkcbaKWJnBZNvGJF17DybPXuN1L&#10;OHHi0mI6zM9XbboXxosDuATEi+X/Xwh//lz0+cXXF5N/LMJ4DaGxY2ELDuw7gK1bNysIC4zn123A&#10;3MysMmKx47U04knenyKMdyoYHySMacbT01h3twlbRlWvZZmmScu0poV1smLTVhw/dlxNbRqe7Eaw&#10;SovietobgewuzlarpWTkr0RPjwvrZkpZqfIiNGTwhCpkBFgAK+0xUCxNLrQ26TOusNMA7cpEQqz8&#10;mrq86Bz1s3K2oZmlfdCFhi5epA16lNK0/bKEmieH5mmjBfGEDZtQUelDVzv/+9q12HfgCA+0pFs7&#10;iGMnjuLK1TM4e+oIdm7eiGP799KGj2I7728geDfLIKx1srzkCIE8iempCfR0d9DGaH40ss6OZmye&#10;X4/dO7Zgcs0oenva0c9gR8DcTyiP0KKHCca6RoKi0oWqeh/qmvyorPXR/k1w+PTwhMwsjHy9svpS&#10;GGtnh1DbWo3K+nIMDbVhaLhdrQxVXlPBbZQhUFJE8HoZDNWipzlIKBTAFzTTCn0qraTbYcTscBvu&#10;nNqOkc46+L3SzxVCsd8PNyP9kIsBTH0I1TRpHSsUfW46K+psmlc2SnxWzI22o02ap2ltVfVVymab&#10;aMDtfc2EcCth2sYgqB3dgx1o7KQxN1VjaLAH+zbPYGasB43N9fy9LWjmOSfBiZRWQrmFBi2A7yJ0&#10;W3vq0EP7PXdgDmf2rVdQbxtuQedIE1oH6nnbjL41rWgfZlBwF8bNAwwOuioxRCvu629h4FHG/xtm&#10;AONFpTRRS3IRydjF/VMm05x4WxzyIRj0KEOuaKAdN3IfNdGW63y0ahvG+quxbaoTRU6dSq6RL2ap&#10;lXnFUbDkEkyZ6SmqTzYzkyaoiUcxAymHNZUQTmFlzHPal40gz0uPN7o4h8HCQJBQ1ps1NJdcAiUP&#10;slC8jIzW0ALTs1JQE3ZgikGJyxVN1yhNwzJ+wOrM5XWQD71Jw4pcg8I8DYJOI3paK1RAkKcnPLPT&#10;FdAaK5yo4XGXFY8EoIVi9tyGjSWHYM3m+yT7Vm52Ivyy4pCaY5zAz9NQCVoNbS2XRif3s7LFzrld&#10;Po5aHqFPaEs/qGoGp2Vn8HvSZBGF5NVISoqlca9EQtxK2vNqpNCW9YYs7gOZS52KZcsfJLxiCOMc&#10;XsN6/hYGIrRZAbKYcRYNOZOPs2jLYseZLOm0aFl7WP5znMwxTopXmdT0BZLmNpnmG49KBlmyFKas&#10;2KaRaU0FMnjLAZ1k30tKQezqRPhcLtSWlyORcI2NETvPYDBjVyCOJWwfeWgJTAYzwqEI7TkND9F6&#10;H1myjCDP4P9KwUMPPYwHHniA9pwFvc6ApUtW4ZGHJRlKMiw2WRXKCE+xBVZvHgz2TJW4QwIimUJm&#10;Y0AnC4/k5CXxOObC7MqG2a3he3Ohs/G/E7r5JgZCxgQUmpN5nqQRyukwsuQbGDgVxHF7ScjLk3zf&#10;S3lsVrMu08FX5FAG7PQ74JFV0PifPQy+3TyHjW4ddDKC3mPk66xTPHbe96tc0/X9g2jsizZR13YN&#10;oFLsmEVgrJqoG9sJ5Vbeb0NRVT3WbtyBj773c7VS0725qD9rpiaEv/vzf1ADuH5CI/7b3/9v/OjX&#10;/4z3v/YdHDp+QcF4csMW9I9No6VzEAMTszh04Tae/NJHeOGNj3Dh0Rdw+8U38M4n32X5Ad68O3jr&#10;2u1ncOzURZqx9BefV8sj7j90Crv2HsMRbvfa9Sdw5fpjfJ4gPnoeBw+fx/zCbszOkzXnb9KsJR/1&#10;e7TvD/HiOx99DuMPacaE8a2nXuT2L+PEycs4dUqaqVmBL5a+BsKYJtxHI160YmlCHmBZbJr+y+bp&#10;xebme5/7s9JO6LLSG5VbPpZ1i6OFz919foT31w72Y+emBRw8eJAw3or1M+sI4XVqMYg5Wt7a8TFV&#10;ZtZMYi0Bu256Brt27FQjpHft2I6FmRnMShM2YSwgFiuWMsvPbJqdwe7t23GSMD5x4jiNp1WNxqxo&#10;MPPEsMMVzkKuPgFaayLGx0MYHpCcuLzgc2MJ6hykZcQgNvYRBMOZrPjtiFTIVJAkVlQyuCmFz+tQ&#10;3+6i4ehQ204Y93oQrilAZaOBFbqsEsQT05jJiyY691OmEYVpnn2DTZjbvBYTM2PYe2gfjp48wgjs&#10;AE6fPow7txmNHdqJfbu3Kviun1lDAK/Fts0bCNppbFq/Bhumx7CBn51lGRnuJXz60SdTusaHuB+3&#10;4/ChXZgltEfG+jA41IP29lYME1Dbtq3D2EQnymhjlXV+lFd7+Z9oyCV2hCLy/2z8T7yIaFWugAHl&#10;tUVobKtGPYsMhppY04WugWZU1JURzpXcDmEcCfDiZBDSGEBTrVulL3T5DQSOh9v1qsFJPe3VmB5o&#10;QE2Jj3bnhFdSQwYkAxeNsKoEpUFG0qxc9PmZtIRsVngaGGlD9SVO3Lm0F5NDHaipq0BHT5uCbnN3&#10;Ezo7m3F47zaMjPShmsFjc5c0pzejlc+3tNdianqIAckQGlrqGKhU0/TrUVNbj6mxfmydGyWQGwnp&#10;RrSJyRCkXa0NePLELhzbuR5h6ePmtppp3G2jTegY5nUx0YDesUZ009TbCfCWvkZ+bwWqaMENvH46&#10;eT7393Whp6sdVeUlKA54US7TpsIMVoI+lEiij4CPla7MRaYR00TDFW5lyCEGLpFiF/au7cbR+WFa&#10;nAymYyBI6zAa8uCzFqKK+1EGPGUQntI/qKEBOm0a2jOhZ5LMTJlwOVnR2qOZ03w897xFBlaessIS&#10;96clU51/MlfbTrDL9CcxZwuNyM3HLns+P5ujlsczE+Imm4wniBqUm0GagQDPyEpFa4UH28abFXRz&#10;CXPJ6JWjSaSdG2jqWQwgeE3RyGTQT3RBksLoczTqTIFgVjLCBIjDkKsGe8mcY4Fubp4YcLoCdHpG&#10;vLqVxCFSJKuWNFULqCVZRRa3I0asrJjBw+qElYiJW46kVII4nXBOpT1zGzJPuVCXTZBnEIwrCbMc&#10;tDSVwW0tQDZtWsNzbrFIU7XMN5akH9HEH4lIjo9HfMwq2jBBW1hAICeqxzKSOis1BbWVEZWlLC2R&#10;IE9LhctiZFASUc3fq2PjsIomXFUuQVopYmIkYEhCQry0GhQgLi4BjzyyFF/4wv1wOFwMYn1YtTIW&#10;y5bJ8pCSh90OySn9N3/zN1iyZAmPucz91XIfMADKzEAKAwcH7VT6iJMZgIj55ubxef7GL953Px74&#10;4n1ITlulRpzrHakwubNg9eepcTJ6WyrlIh5GBnECYJnqaOE5U8h6TW9JofHynOJzRr6Wb4in4crA&#10;MBlcmY2iIjMCQYta/MXpZZBIOLsDZvhCvK5ZXAErDA4tv9MAk8wx99oYLLgRrmYg3dGL+t5BVWq7&#10;+lHNxzW8reFtXWcfagjlMsK4pKEZIcJ475Gz+BEt+Fd//K//FsY/4P3v8fZ7fM9Pf/cf+Nt/+Hf8&#10;8G9/hy+9/Q1s3XMc47OUkvWb0TM8iZaeYT7ehjO3nsOTb36IZ17/EOduPotn34oO3nrnk+/jjQ++&#10;iWdf/TIu37zDOvm8aqI+eeaq6jPet/8E9hLGx09f4etP4sLVWwrUR2m2Msd4dn4bNm7Zh/PXnsQT&#10;L76F574UXTJRDd5672O89v4ntPxP8NrbH+D6o09FrViAfFoGcNGAF0u/DNpqrFe3akrT3RK14uhA&#10;qz83Y5qtMlxClWXRhmVtYimyLGL0vty2qsdjcqseR98jRWAsU5D2bN2Cw4Txtm3bML9+ToFYFoNY&#10;T/BOT05gamJc3U7TimcJallG8PChQ2o0tcB4Pa1Z1i6WMkOLXjc6ijm+f9PcOuwlsE8eP4kjR46g&#10;n1bn8OagUJ+EtCxGe7mJSMmOQVmxDs9f3Ik7J7YhKyEWMQkrEKovREOflRWbhif1iuiI6WYDbK4U&#10;6HSJsPLEdDIa9YXzCWQ3qppt8EZyEKrIJ+x1aiBXuFz6XqNNZUZzjuqrbe8qw/BYO7bumlcDoMan&#10;h7FjzxbsP7AHO3dux5at89gwP4O1U5OYnBynPY9iemZC3Qpcpqf5mGVgoAPDw9204zGCto9W3IZB&#10;GvDmTeu4H+doxV0oKyuDpGxspC3u274Ot87vwfgYI8/aAKoa/CitshOodlquANlG+/SjhsYmcHYF&#10;jYRNRPWnVjVVoK23AROEhVhkOWEcLiuGn2bgK/IgQBiHIk7+V70KPqRVoVz6RiuDKorup01uXNeH&#10;+tow/H5CqCiIYhaHxYKumggOzHWhghe2uVDWU6XFsfJ2GvNRW+rFyECrSsQh84K7e1vR1NRA0yTc&#10;GWxdO3MEAz0EdW0t6hlEthDEHXxPZ08TBgbb0dlF+6UB9/b3oK+7C02NTZgY7OT50Y2WFtp1Zyt6&#10;ejr5nmb0DrQR1J3o5vvbO1vQ1d2Cho4aBd7RmQ4W2vdIHXoVnGnTYscyoK2/XWXfikSKUE/otzPw&#10;bKqrRiWtWNJfSpHmacmNLXNApbjFFpxmlTRBBnE5pDLzmnBkwyD2THWpAVqSX9pq1rKilqU6NfCa&#10;CmiVKcoIJY+xrHDkk2X8DMkKxkG/zOvOhUkbg9GuCEuZSnVqsLISdkpe53QeH1l2kuewvZCfJ5Cd&#10;BSjk6wbC1+7SwkJwGvmcTsBMO5cmSZlnLk2gAkGtOY9BhQ2V/N1GWqbAWAZuiUXbHZImkdCXAWOE&#10;nd6Uze+UPMjyHoExoVsQnUcc4TVh1dGCackablumNkWX54sO1pIiFixFXpMiz4lxqwxeuemqOVpW&#10;gYqNX6EGdYnRp/E9iSkxCsZpYt2aJBUYZPC90ledRGh6XFbkyoCnJFlCMUt1hytWb48AAH7BSURB&#10;VAiMpal6sagkIClJhLHMM16OZQ8/pIBsN5uQkhCP5Y88gsIcDVrrq6DVZEfNmK8HXXYMUDRyMlJU&#10;8/KyZStRW10Nh83GYGA1Ybta9Rv7/UEF4/vu+6Iqkpc7MzMbK1bEYNWqGL4WR1A/gvvvvx9f/OIX&#10;P7uV5mq5rwC9VJqe4/ncQ3ztQQV7yeQl/fM66XvXEKg8niHWQa4Qj5EzBYV2FlsKbD6NAqzAV24N&#10;0rLiyWYglsVAjGZMCAucBczyHoOFwR7NWloEw2E7/Dxfg2GHWrVNxr8E+JxLkoCweEN2mFwGfp/0&#10;H1vUnHlf2Iu6jg409g6jtrtPgbi2sx8NBGTTwCiaeocI4j5UNHfSjNsQaWqhHXfg8mPP4uf/8G/4&#10;GSGrFoFgWRzEpQZysXznZ7/H9/ncT//hP/Dp3/0rvvvp3+HZl97G7AKD+PXbMLFuE9r7xlR/8ezm&#10;/bj6zOt45q2v4YmX3sW5W8/i1Q++jne++R18+evfVf26T7zwJZy7chOHj0f7i08Qvkdpw3v3HVdA&#10;Pn3+Bq4++jTOX75JSz6rYLxn7wmsW7+F9fhRvva8WoDiuXvnFy/C+IOP8eIb7+LStTtqSpRsW8pf&#10;dddVopeVXN/daUxSFu+rKU0qwUfUhmUqkjJjmabULtbbRLul7fLEkzLKymyMRRZslzL2F2XxefUa&#10;oSErNanS2YF1IyMExU4cOXQE23m7sGEeGwlkKQJlWUZRyizBLE3UYsZ7pK9VlgSU99OeN0wQUKMj&#10;av3imZExlQZzg4yknpvDHgXjY9yxR9HKyjktK5YXdhwjcunbSkRs3FKYCzLw4vm9uL5/DslxsbwQ&#10;HlK5bq2uNGiNjGQLk3nyFcITyGREGcfnZcWWfJ54Mto6nbc5KK2WZl0LAWZTt8HSQkaLBTxRjTQL&#10;iSALacUONLWX0YiHsHnHRgxP9GJkvBcbFqaxhlCenIqOfB4Y6mPpRd9AF3qlj5Olq7sNnQREL+HU&#10;1duMusYyBdlOml1beyM6aHIT48NYmGcgMzeD/t5OVNBcS6tLaMYN2L91BjfO7MbUZCc8vICKy10E&#10;ppMwdhCkktaukJV3vvqNLqksWWGXVxUR0CUq45Uk1WhurWBQUoZIZUk0nWRJkP8vwCjZhVDYzYre&#10;qiBTXSdThmSubhBl5QR8dRC1dYRTxIOiYll4IQRJrenySlpFPeqDrPy16apZ0Erw2M2s2A05tNUq&#10;bN4wjIG+ZrR1ttFwm/ibqhGOVGDL1ARuHd+NVsKvpLya+4KmK03YPG/beE52dHG/SB8zH9cx4Gxo&#10;phnTYLcvTOHQjjnU1lZzW1WoqqlGNe83Ndeil+dnI+/LPGRJcVlTV47OviZCuJmlkWYcvW3tq0Fr&#10;by3aeurVsaioKudvitDyK1j5lqGGpl1XW6VSYso86whLJf9vWSSIooCkCLXRaPSs1BzcjzTlUhcq&#10;yjxorPSikpWcz++mhdhQQFjYzQWYZTCzY7oLmbSvzCzaL23M65aR1alq6pfVmqL6jIuL8+BxpqK6&#10;RI/KYj2MJjlfsxkI5qkAyUQoG2jDOulHNWqQq80gNGnRQS2LkUFjDiS/s4xMlsQ4sgCIQZJw0Chz&#10;CWNp8q1goFZb5kKhlrZI4FpV1i9+L4Mpo1kW3M9nIKGBLM4vo3QDbpmTLHNfU5FFu/UR8K2ymAC3&#10;m8vrLt+QraYkqWZqAWcWoZoRp0q6lMx4lgQkp8ZAlkjUFspc2HTCdzWNeDlWxS7HilVLESeZswhj&#10;gfCiGUuazOiavklYyffFJ8SoBCaFWRmqSVojzbks0kS9WKSZWrJvqVuWhNiVNOFHELN8CeJXrVDP&#10;aTJTkJVOY6SJarNSoM2Wpm4x60Sk0qpjVy1XdYhMSVq6dAVvl2D5cnnuEQVVaXaWImC9//4vKkOW&#10;9wpYJc3l8uXL+Px96r333XcfHnrooehn+d77/obPf+GLWEnQpySmIDmRAUh8gioyF/p+9Zn7FdBl&#10;Klh8wjJez3oU6FKQUyiJUqQZOpvHPhm5rNekf9hC4dCZuO81Mo84On0pn8IhyzgazCkMqFIpIdmq&#10;lSQYMhPAZtgZPEoTuNdnZzBphSfCeoNwtvt5XjpkAJeZZmyCna8XVZWgvrsbPeNT6BwdQ8vQEFop&#10;TnU9vbTjLlTLAK7mDlQ0taOqvQslzQy6+4bx3Ovv4td//F/46d/9mwLxj38tKS//pNYw/qFk4GIR&#10;M/4hX/tbmvGnf/fP+NYPfoEbt5/H+PqtGJ/bgpGpOVrxELqGJrCFQH30xXfx9Jtfx01C+cqd5/H2&#10;17+l1i/+8kffxSuE52NPv4wzF67h0NHTagqTJPWQgVx7CWJJ7nH+8qO4TjM+d+kaDp84h0PHL2L7&#10;zqNYN7cde46dx42nXsOzr8iUJlkcIjq/+LV3v6Gs+K0Pv0XzflcBXQaFybal/FWPrGOs+oejFqzs&#10;WNJi8lZMeNGMxYgXzfde+10synr/mzLOynOiq/2/KR0snXw9ert+bAz7d+zC0cNHsWPHbpVdaxOB&#10;vGlu/jMYz05JesxpzPD+BkJ67+49hLGs6bsDC+vWYf3EGGEsRjymmqznJiaxke/dOrcB+3btxMkT&#10;kkXlILr6aMYeHSuPAkh+XLlw0xh1Bx1GvHRuHy5snUJWfDxNQw89De1BRpyxK5fzvasZZabBTfMw&#10;M2r0h/IRKMljJJiF4jIjgWdBQ5sPrd1FKKk0wx8WK3bQHmlCQQNhVQjJZxuKmGlhlZjbNIOZDdOq&#10;iTRMMPXLEpBjQxhjGR6RUdCtqjS11Kl5qvUNlQRhHUaHOrGGZaC9Dt3NBE9jNZoJke4eWvEQ7a+P&#10;r0+OYmFhPcbHB9HC9zW1VRPkdRjqJ1RkxHFTCfxBWWVFi7IqF4IRsX1WUFIpstLKYwVtc+rVfFrJ&#10;HlVSISkmeTERxH2DLbTpCAONIpTWlqpSXFlMu4tA5YCuLKIt+3jB+vi/PXDTAkMhD1obytDeXImq&#10;Kll4gbbsd/I9Xl7INOqAAc00dL1k+2JF6yOcvXzOHzCis61K5Y0uK5HRydX8PPcHAVocKcP2dZM4&#10;u2ejaiKOlFUSrrUEaj0NmmbaUsv9JaWJxtyESn6upLSCgOV/4OsDLDU0lkqW8ko+z1Jbx9do1gNd&#10;hH5tDaqra1FRUa7mIgt0W3oJ/M5yQrgaHf11aO2krbdWMuhppplXchvSXF2n5i9XlJeo/mNJr1ld&#10;WYbykmLUEMx+jxM2Cyszj2Qgk/SBNuTpCmmVZtTXMGip476hWQRZqqplFSq+L2DCVE8lg+IQDAqs&#10;khFJMmxpUFZqQlGIQV9Aw/3FytKfqZbwszsJRbsGJmsuK1QarYFQd+TBSWjKoDC7pRBmYwEyUuMR&#10;chvR3RSBy56rYCtJNgoZGJkJZr/fDJ18XpfJQhjz+Mj2ZKERPW3YYMrhtvm9BHJLJQMIwlge5+kI&#10;cAZTklZVy/NJPqvVybJ/tC2+LhDX8fUCMThpgua1KNYrRaYvZWsW+4zTVdN01JZlRHEcDVKarpOR&#10;Le9lSU6NUyOsNbRlaZaWlJeZ2Qk8j/nZHJkKtVxBOSVdpkylIj8rE/k047xMbl+a+9O5fYJUYCrz&#10;uVW5C9asNAbkRi1sJh0hK1OZUqDPz1WjpwXKqbTtzMR45Kj3yTrbWhi1mYhZuQT3feELCp6yFOvS&#10;JUuRkJCgoCp2K+AVyAqQV9C8lyx5iI//GrEE/4oVKxSk5XUBeDINXm7ls7KgRFJigsr+tYxmLKOo&#10;V8hrDzyIB/hd8j0C9Af4nQ/wOelbXrF8Fb7A3yImLc370nf+8CNfREzsMmRp+D+5L1cyyFi5inBP&#10;k/owifuK/433JUjSC6wdqXD4GLTxXBO5KKmyobzexrrPQqNm4O4xwMH6QjJv6aw61Txt81jhCrrg&#10;ljXEayrQ2NeH5v4htBPCzYNDhHAnwduBasK3tr1XNWHXEMq1nd2EcQuG12/Eux9/D7/503/h09/8&#10;M37y63/Gp1Ik7eXPCeSfEcg/+4OC8Y/4+k9pzz/5zT/hqx//ECfP3lDzi0dnN2FochatNPCB8XXY&#10;T4t98vUP8cybHxHEL+HWs6/h3U++g698/F289dVv48U338fNJ57j5y/jMAEs9nrqrID5HPbsO6H6&#10;i6/eegpXbz6FU+eu4LA0ZZ+4iC3bD2L9/A4cOXMVjz77BoH7/meZt1Sij698jDff/ybeeO8TPP7s&#10;69z+ddX8vVj+qu+uFUsZoA1Lcg8x4mjhY4JAzHjRhD8z4va7Btz1uflOECp/WSYJiAnanJTJnnas&#10;6ZVCWPR2Y00PS3cXn+8ijMdxYOduHDsiqyrtxbaFrbShTapsXL9BwViaq+fXzWIdgSww3rd3H036&#10;EHZv34aNs+swNzmpbHhGpj6xrBcY871bCfX9u3fh7OmTOH70CEFUjYS0lZBl1CQCz2b0nsOIXC6k&#10;hhLai8+NWJ7Qskbx0kcexhf++j6e9Et4sa7GcFc56itMyNWsUqMQy2qsKK/hSVnjUHZZVe+mRXpQ&#10;WuNESY1kVpJF9QugM6bCYpdmQOkvtqN/mPtuehDrNq5BV387o1Ijt1WO4bFhzK9fy/83ScDSvLiv&#10;W2i8zTS7nl6x4ib09TRg+/woNq0bxISsVzzZjwmWkZEu9A+0Ecot6KQhiyk3t4ohNnIb9WhsqUED&#10;4VTZUA4fzctOi5FSyEoxixVwjpYVqDEPBaYC6G2MankhOQnVQGUYIcLIz4Chpp2/aaAJFTxfqhub&#10;0dzRg5aubvSPMACak2OyV6UdPcL9fO7seVy5eBWPPXoHN6/fxNz0GlRGfASLi4EAA4Aij1oVyUvQ&#10;OGR6lTcbTmc6QawhqAvg9NHU/Fb08jycGe4mOCsJ4yrCsRIlZRU0wGLsm5/AwYU1qCH4wpFSwpA2&#10;S1BXlJdh98YpHNy+hvuNttzSQHtuRiPP5ZbmakwMtmKop5GQpPnSisWQKwhSWRJRlk5s53cqUFcS&#10;1OXlDADKCPh6dPe1qrzmDc1VqGUQVFNfRQMu4bZaVArNCm6vvIzg5WfKykoJ/zDKwmFU8X5pWEZW&#10;h2nNlQjKKHKTAWYzKyw7Kyw3IWY3ozhoo3F61Pxil8tKiGkgeYNl5PJAYxGG2ksJsUw43Hncb3m0&#10;aWl1yYGvmPuvOB2BYgI5JHPGM+H2ZBH0hJ5UpFYNLTtfQVAAKgN8BFwydUhWGTIQll5HARy2gii4&#10;+bqs0iOLB5j0MmpaE10LWUeo6tNpz5LHXKbNSPYtgq0wE8VePVpp9fr8FFp1GqEog65SlZGJbRfy&#10;seQ6lls7f4vXqUV+nkyXSmUAELXmqBUTAumrISs1SV+xLAIhfckZWfE05dXqdXms/oNa9D5J9UfL&#10;FKhESWGpPiMrNMXzv8qa2AVRy+Y2ZdUlWcZRphzFE2KSYSs3S8yY8CdMs1NoysmsEwi7rCTCXCXy&#10;SEPS6pVIiFmOLL4uxhxP65WlFy2Sa5tGLK/Je1LiYpG8ejUSCDXpX5bVuWIFlARrIkEsAFZQXLJE&#10;Fck9LWupL9qvQFpyUMttFNIrovZMy5WEHbGrYnD/F+5TTdSyHXnfomlLEVgvW7aM9x/g6/fxtSUM&#10;PqSFg0GCWrPayHOC11XAzH2To6aJLc7llqloEtQs9tUnJK2EhsfHwgCu0MAAhoZs4zXqKWaQTKEo&#10;qbWhotkJf6kRFh57m8/M12jHxTa4isSaDbRv1i8Es4WBd0VzEyE8jLYhCsLAAOpZb9R39RDAnahs&#10;aWchmFs7UNfZhfreLlS0tmPzgZP45NNf4ld/pPH+6p/wk18RyLz9sZRf/EkVsWNZMOInv/0X2vO/&#10;4ie//CO+8sG3sOfAOYxNb8L47AL6J6bQ1j+I8XVbcOrqk2ru7zNf+irOP/o8nnztHcL4e/jKN76F&#10;L3/4dZr4l3H19mM4fmaxv/gKTpyJZuGSpROPnrqo5hdfuvE4TtFsj5y8gAPHzmDjwk5s3LIbZy7f&#10;xuMvvIlnv/S+SvahrFgl+vg42l/87tdx6/EXCeOrhPyVz4rqMxYT/iwF5l0TXrThz5ZGvGvDynY7&#10;2pTxSpmk4U52R8uaHkKWZS13ZLR0q6Kge7csPre2t0eVqb4eBea5iXEc3L0bJ45JHuZ92LJpK7Ys&#10;bMHmjVtoxxuxYXodNszMEsbr1eCueQJ23569yoxlANcmQnrD5BrVbyxFrHh+zVps5nt3bFzAAcL4&#10;9MkTOHhgP2obKqAplKkPrAhYMWh48UrCAYkEs3KTYTTJSkbRiktGI6anp6kEAilxy7FlrAnbJ2ph&#10;I1y1hkzaGKFbYUNlnROVjTIQx46aBq/qfy0qtxDILkQqHMqKzQ5WWATx0FgHBkY6VKrGiZlhdA+3&#10;o749msqxf6gLGzZOYHp2iAba/lnTdF9/F8ZoudIH2tFZizF+fs1kL0ZGu9FO2EpTtdwODfdgcLCH&#10;8K5TSTZCkQA8RW7C10+TDcLPYMPFKNXktkDLC8Ud9sAZdMIecCAgSwcSTA0trWjv7saw7Mu5eWzZ&#10;uh37DxzCqZNncPn8JVxhuXbpGm5efRQ3rtzE1YvX+Pi6enz9Eh9fuK5ub115FLev8cRkFPno5ZvY&#10;s2kO3Y20x7IihPg7SuS22M39LVm2CBJ/vrp1uwgXv5YBSiEiES+ObJ/FuX3zaiCUmK3AuLS0HJGi&#10;IhyYm8S2NX2oLgkRqA3cD7R2mm8lLfTMthkc3zqFpsZaBenKKrFcQpS229VGGPf3oYfBoKTBLCuj&#10;dbNIpqJOGnVVaYg2z+8rIURp5LV8fnximIZdp5qixa4F3uFwEB3c9xvXDqGxtlzBt5LPlzMYKC2V&#10;3NRhbqMYkeIQioJ+wlhyT5egOBRUg9j0egJJ0icadLzNQVmRCxvHOnlrp/2sVhmZ1KCdgnwGHF6E&#10;fHkErg4VdW64i7i/3Blw0VbCZZIDPZvnVy6KI7TZYBbcvgwaS4YKGt3uXG4/CTIHWMYuCFSlMrY7&#10;tAwKZG1uafI20FolHaqGMGNglpeGuio32poCyNPEwW6SbcigrDS1MpQMuJKm68ysZAVCg3QtEHxq&#10;ta88SdSRRghk8Vgauc0M/g9JMCHLbGao53UEuUBVLFgsV0H5rgWnSx+xmG9udCR1IQPFxb5kSYlZ&#10;SLs28LtzctJowQQy7a2AQYHZymBCm8XvyYCaJiX/hSaflk4Ap8SpJRllZHR2eipWr1yuzFdguzho&#10;K53mm5GwGoXZGTDyeAh80wjl5PgYllW8T+DL9CwCO4lGrMvP4nnoQj5/c3L8MmQkx6iR1ALpmOWP&#10;4IEv3q9SZ3pdNsL3EQVRga4AV6Ap9+U5uS95qFetogAsXfoZXKUItGNiYrCE0H2QprvYdyymLJ9T&#10;zdzyXkL74YcfwSP8npX8b9K/b2RgLUUGeUm/vgRZJivPkxIbbM4C5EpLlLSC2Rn8MjD3FukZ2Blp&#10;wAUwWDNg9bIedGqQLyOuRSg8GgTLTIhQPMJVVrhDWth9ep6L/M8MIAskmDfmM8DXqtHVZrcRJo8J&#10;Pgbyzf29aB2iEdOMO8fGCOYhBeOa9h7e9hPEnbTnJlS1taO2i9cAYXycdciPfvsnlezjx7/8RwVi&#10;VeT+L/7xM0OWvuOf/sO/qabsH/z07/Hq6+9hYeshjM1sJoDn0TeyBp2DrFc37sKlxyTZx9fx1Mvv&#10;4/z1Z/Hyux8pGL/z0bdor1/j82/g8o3HcIyQPUwL/mzw1oFTrAdPR/uLbz+DS9efwIlTV1R/8b6D&#10;pzBHK966+yAu3noST7z85buDtwjjxUQfhPGbhPGrb36AKwS5bFemTol1S/mr6KIQ0kx9d6lE6R9W&#10;KSo/7xtWfcF3LXii63PjXdNLINwta/s6MUVgSJke6GbpwTQrOykzkgmLZfHxYpnq642+PjjAymwS&#10;h/cIjI9hDyG7ZTPNmDAWKG/asIB5gnjjXRjPEbybFmRO8gEcPXwEO+/CeH5yLWYJYTFiAbM0UW/m&#10;8zsWFnCQxnaGZnzgwG7UNJYgLU8iaEaE0uRFGGcxwpZKokT6Uf1mZDH6lrVPZYSiDPpISOLFmLQC&#10;o20VOLxhGAGCIjltNSu2AhSF7CrSlOaavr4wDmzrx+xYsxrkUFxqQ1mVjcC2EhJO9PbXY9uOGWzc&#10;NImegUZGbr3oX9up5rNKH6QsfTi9fgBbt0yglWYsRtxKwxUgj40PKAMWILd31KOD8O0f7MDYBPfj&#10;uhGM0JJr6koRlMUKaqtoqwPoGuyjCdehsaMdfaPDmNkwhx07dmD33j04ePgwzpw5i4vnL9Bio7c3&#10;Lt7AdZYrjNRuEKq3L93Coxf4HKO4m3z+Bi+OG5dvqfIoQXvr6m0F3yvnCWS+LvcvnrmMS/y8PHf1&#10;IsF8+VE8ce0xvHjjEuZp7x6bCX5C2MsgwOUxwm7PQSSsQ3W1VS0OEQoWIlCk5QVuJfxKcXzXFA4s&#10;jCuglZQQdKWlCBOSEZpwD4PHLrF0QjYcKUdphKCjiTbV1eDwAs8H7pMyWnMJP1NWVqlgXF1dQ2BW&#10;8viEVb9wW1sLmptpyTWyWlMNBnpa+R0h+An7ULE0qUe4jTDqab6yMpM0XUcI1eJiBhR8TZqjZS5x&#10;UdDHbcrzRfD7vfB4XCrLmBQZOV5EG5YkJwLicDiknlt83Wqx0JJpE047tEatgqHAWfIIZxJWslKR&#10;u6iQx9WGULkJzlA+/GVGBHlfktb4acSh0jwUleTCF8zgb6fBBAnHAM3QxfM6ouV30lCtsl4tLZdw&#10;kxWVZMBUHoEnzap2Bp+FhKPAr4AAExjLezQsOQSc2JXZlKeM2cLzPjVNFjGQViW+R0N7JajFhBf7&#10;m6W7wWzWqBSrYt/ZOdGBVNJsLOAtoE1LysZsXnvSVyzPya2Yr5Q0Xn8ptGMBbRptTW7lvfL77JLF&#10;jcaeyefTsqLzjWWKkyyooOPzMnhJvt9FGBQQ+pn83OrVK5BKqy3yeWA3G1QTs/QV3zt4S5dH6Gsy&#10;1H1NBoMMyRZGuK1a9jA/G4Mc/t8EGvDSh2mwfD5uFbeZEAsjQWc2aPiZBBryCiQyeI+jeccQmKsJ&#10;XpmjrcnOVuYq8F00X4GqAFksV6AqMJZ+XgGyvFcALSkw5X3yupi1jK5OTU1Vzz3wgBQB9EMsD9Og&#10;H+I2lkFnIEjteTxmGtZhq1QLgQRh2ZoklSxG1nA2FMogSY1a8vHhhx/A0uUPE6QM/Kw83rokZBYk&#10;QGOQRTgyoeNzsgSlyZENO4Nmf4mcd3YG+BY4/VEDNlgluUd03rHZoVdTm7T2QliCrBsZqMqSiHXd&#10;Mp1pmKVPwbdOWtb6BtAg/cZttOEm6TvuQFlLM2p7BtSUo5/9gZD9+3+N2vDdAVwKzHfLj6S5mq9J&#10;E/VPf/uv+MGPf4Mnn34Na2d3YpwwHpvZwHpwnNIzhYXdR/Ho82/geRm89cLbuPrYC3jjax/jnY+/&#10;jXe+9k28+u6HeOz5V9UCEEcJY7FgyU0tKTH3HSQ/jp7G+Su3cO3RJ3GOdeAxmrGMhN619yhmN2zF&#10;viOncePJF/HUa+8S+NJEfXf9YmXF38RbhPGLr7+NC5QYseEzrCNPn4uWv1KLQNCCpf9sqF3mAUeL&#10;WPAILXiksxWjXQRBd7tqTl402s/NtvezsgjZRfiuI2RnhwZVkfv3Pr94f0Z9pp/gnMbB/ftx8sQJ&#10;HNizT6XE3LZpM7ZtJpDnN2Lj7CwWVFmPjQTs1vkFHCaMjx05gj27dmLL3JyCr0BYjHhBQDw9g63r&#10;57CL2zq0dz/OnTmDo0f3o6o6gvgEST7AC04ufFYSyRmrIUvQDbUVw5QXj9hVDyExcRUSk1bxvSt5&#10;UaxAQsJy5LOC8LFC0mUzws/nbaGkIzQTBF41EnbDSB1eubwF88NNjNxlZKqNpuJDW0slxmQlpclu&#10;jBO4vUMtaOmqxuRsD2Y29WN0XReaempow/W4eWE3Hju/G+2NMiBJmpfr0MoAqX+gE2vWjtBUNzKo&#10;2K+agg8fPaQSpezZtVfdnlb2epVmel3Z63XC8ObFm6pcPXcV13jwHyMYpdziyfQ4I7Q71x8neG/g&#10;GkF6k8+J0cpCFZfl/QJagvj8yYuqyHMCWgGugFcALI8v8IRdfCzvWbTjm2LH1+/gCUaLxw4eQTuh&#10;Fwi64KNNuLxWNeVF0l0WBQvg9+XCSRjb7Fk0HA1ctPWG2gguHdyIHQw2gkWyeD8hTEAWFcnc3TKM&#10;9HTQmMN8TRZpLyNwZDnDUpVrur21GvVSCVSXoUrSXlZFzbWqugIdNOP6+lraZDHfL3mqZaS2QLmB&#10;gK6ALPvo9sro5xAqw/xsWRmqaccyOKuiooxWL2s4RxAhtFsZxM5PTfA9JYR3EUp5K7AtKgqo7cj0&#10;LRmM5fU5+ZxPQTwQWIS1Uy2+YHdYYTRrCQ+ClQGh2REdZGX3GeAK6hEoN6KowgB3cT5BnAtXhIZc&#10;oUdRlTyvR3GFkUCWdKyFDMby+NsKUFWvR6gsH0URyY2uR1kJzSdIk5FWGje3T+PRWyRjVgrcrkIU&#10;ByRLlZimzPeV0cqZtOZCmlWegqQM4tLdBblYarRZmIFqouSLjleGJSCWUcvSlyurJul06dBr+Ryv&#10;L2meNugkyEhX07akayiNVi1wztLEc5sMCgwyQIyPGRTIQCyBcbr0E9OUZcR1Nk1YBnJp9YQGAwQZ&#10;YZ2anoCEZP4OFunrlAxUYszS9yxGqDfkq4B7Nc01MTFWTTEzabU04QTkZqQgNzNFLexgYxAkc43j&#10;Vi5VSyhKX7IAe9WyJWrwlhhxcvxqwnkJlj70IMsDSKcpS/P26hVLoMvJgk2fh+TVy/meh/Hg/V9E&#10;zKqVSIyPwwMC0gcfYvAgazYnqIQhAmSBsBQxXElVmZmegUcIXHmcnJSsrHjRpheBLAOz7r9fBn5F&#10;zVngm8tARgbaqTnhnnzk5POzDCAyaP1Oj4H7OR4ZDGZk3y2lscdzP8TGMWjgPpNc3dIHnZIiiVMS&#10;GLxkwyjT5SQ9Lq9JszOL50kGCg3psLoLacNmOINGBocmWHys4zxa+Ckk3qBVTWnS2xlMSrIPSdzj&#10;tfOxHh5edzKFqbZrEHVd0fnFkp+6vFkA3Y+WwRHUdHWjjI/LWtoRbqCAjE/j9Q+/hV/+6b/w49/+&#10;s0r4ISCWqU2fQZlFRlb/+Lf/gp/9jtD+7T/ik+9+iius08anNhHECxiZIoz7xzA0PoMdh87h8Vfe&#10;UxmxZPDWzWdfxdsff1eZ8dtf/RZefet9PPbk8wqSR44RxKekKfk6JCXm3gMncYi3l2RxiJtP4cxF&#10;gfEV1ae8Y9dBNa3pEO8/+qwsDkEYy7KJhPHnKTAJ5Pe+gaee/xK3f0NZsdyevXBT3f+rxUUbBmlf&#10;Q7RgZcMEs4yOHqeNjfe0f1akOXkRwItQVWAVALPMCnwHo/BdPzz0WZkbGVZF7i+COVr4Xt7K85tn&#10;1uPIocM4dZJ/eN9+7Nq2XZWdW7dhG812E2G7+W7ZtI52R2s+cvCQMuM9O3cSzvNYkD5lgljKxqkp&#10;bJqZwba5eezZsk2B+/TJ0zh8aD9mZtvR0euihUT7sCRBfUxCDLT5qZjsrcJAezlyeOKu4AUWHxej&#10;Bko8zIsvO3k1tqxhBMdKKy1xOVYtX4okXpw2s44g8MHpMGLDcDPefewwNgy20DjyUWi0EhQB9PW2&#10;YGikA718fWSqi6VbpXDsHmLwM9mFzuEGtPXX0XQb8MTl/Xj60kGM9vdgdHyC8J7AxOgEzpw8i5ee&#10;exkvPP0ynmJEd/PKHcLvUcL0CTz96DO4xWjuEiM1sdjbBOGZQ6e4TzZitG8U8zPzuERg3qLpbtuw&#10;DUXuIAqzChHyhDHaO4FDu47h+nna7pXbqgiAL5+5QmATplcfozHfxA1uU4x4EcACXCnnGEGePXH+&#10;MwjL/dPHzuI8o0qxYwHys48/h1NHTqr+UqtNBmc5ofLXGmUUcBaCAV7kBLEkRvEFdSgucaCkqhgd&#10;rTW4dmQL5ka7CKkiBEIRgjvI9xcpKI8wSKwpL4Xb42XxcRs+uJw+lJWWoEUstqwcIYJbmpZlilex&#10;NBNXlKKB8JVm6QhLWUU5gVyCUkK2oamWBlxN4FYQ1g0K0hEBeHkEXQR1Fd8jzc8hwla2JRYstlxO&#10;cw6ykhf4/hmEaWEKum47nC4L4WCBy2Pjb6URO2nMnqgdS17qoogb1fUBNLQFaL8GWq8e/lItvOEC&#10;VoCFsHpz4CnWwxHIh9GdAZMnEx4ar4eAlqkosqCJlRZscaagok6PuhYjSmu4jZJ8VNaaUMLt2Vi5&#10;2mT5TH8udM50GF3ZhD4h4sqHL6CHmZWwzpSFfIJVQyBKX7A0R0vfrWRzkn5aaQbWG3LUY+mPVP2N&#10;tFLpP9bkJiOLdirNybkEQiigQ1XYDG2eLGlI05WsWXyvXp+l7DuD0NQb82CxytKKtDDpQ86jleXQ&#10;cjXSVB1ttZLBVwKTbAI8OhgtUw08ksxSslKRQDg66Cie25fviVUWKElCpF9cfqsEB5Kes4HBls/u&#10;pBXz/xPCPqdVGbGAVQZoSQauJGmK5q0M7IqXAVVLHlIWnBAbQwg/pKY6yTSn5DiaLOsJeZ8mNQmG&#10;nEzYCP+VhOiKZctZf8QibnUMsvhd8TTeh774oJr/K4OtFuEq5YssCXHxCtLxq+P+zIYXrVng/cUv&#10;RmH8hb+5HyuW07j5G1RWM363rBOdKs3x3M9mew5c/jw4fdyvBgZBFr7GgEjDY5nBAEigLAPcJBlM&#10;qNyMykYXikoNPHd4fGnVOhMDMbuME8jkvuc2uU+zc9JhMOez3tSrtYuLwi7YPDp+h57XCwPXIoGx&#10;Bb4SDxwhvhbkuR3ywBdmAFpbgxpCt6FXRlCPo2lgBBU04Vo+19Q/gurObt7vIaC7COM2FBPG01t3&#10;46Mf/hK/upt56y9BLM/95O59sWKZX/zpb/6EDwnX4xSHsbUbMbZuAUNr1xPGoxhfO4dDZ2/i6de/&#10;huff/DquPvkKwfw23v3W91XCj7c+/Bgvfekd3LrzNOF4FcdOiPXK4KroSGoxY1ks4irFQsop2uxx&#10;wvrI8YtY2LILG7fuwmnWnY/RvAXGzxPGsn7xYgrMNz/4BG985SPcefolQlhA/OflrwZowUPtYsDt&#10;qox2dRC8stBCFyYIXymT0q/b34u1A32YGuzH9NAApu6WmZEhrLtbZkeHPy934bsI4sWyYXTk7u0g&#10;b6MgnhsewdbZDbTcowTmKQXOPdt3YDeLAFkMeTPteMvGBWxm2TK3Abv43JGDNOOjh7F3N2G8cV7B&#10;V+xYyiaCeYs0UW+Yx14C/egBgfFJnDy9Fxu3t6OoJBvLlt+nmrekn0nLaLy53Im+BkbNjO5TZWAD&#10;S4LYMaPkB++/Ty2rNttTj8n2EkbU8Vi1ZCkyGb2a9IwOLaxkbRbsnunDneOb0VVfxkpGS3j4VJ/l&#10;yFAXRmnGAz1NmBjpxtQa7oMNM9i0aSMOHTyIo4cO4dRx/n+W+XXr4DRZoM/ToqO5jWZWiZzUfIz3&#10;r8FTjz6LJ248ifMEnoB33/b9aKpuRWWknqUO2hwTPBY/5tbMo62uDbHLViFmySq0VLbgBg/4xbPn&#10;Ca8qxC5fjdXLE5CXkY+R3mFa8zUF3ltXHsejjPxuXL5JkF5RTdZy/ypt+zIBLDAW4xXwSpH7AtzF&#10;+/L6IqQXH0vT9lO3n8WFU+fR1dFOEFnhCdjVHFYZlKPXpaGixIDSkGScSicYclFW5WHxo7GmCPvm&#10;RzHQUg2v10XzowGXV6o5miVBL/qba9SyhT4/QR2Ufl5CMRxATWUpNkwOo49BZpnAVAZ1EbDBQADN&#10;hG1PZ6OCrJ+mHQyXEa4Es/QN1/F9NOhaVh69vb206GpCN4zOpmosTPajkkbs9hG4hLHMk/bye+tr&#10;y9BCA/cTvEH+Jsm0JWkv/QEXbdjBWwKZsJXR0lIEyHYam4M2LEkdZL6xpA8MlTlQWe9GpMZCyBbC&#10;FTaobElOXwF05kxlsq7iQlZyOTC4CTNrJvJt6fCWMpApyoeJFak0SwcrtYjUGRGu1SJYlU8ryYO7&#10;JI+3BG55IY1ah6CYdJmYtlbB2SQDvfh5nYPmyopbpjvJGreSwUqrpyXTmDX5aQSsQJq3BRkqhWV8&#10;wgokJceo/lm316gGl4m1SvO3mHNcPG0yRbp7WKHTnuU2KZmPeT+LgJTR1nqzjKiWJnEaLQGex+sv&#10;tyBdjZKW75CFIOQ7ZZqSfCaH25bnpa9YrDktg4bL35PHwEGel+dS0lYrgMtzYu/R3xDH4DsH1QzG&#10;NOn8X/kFsBoKUUCQFqSnIi+V20tYjSQG4ALg1SuXqUFaeVnpCs6pstiEzDtOSlSDO5fTlhNWr+B7&#10;l2L1qiU0Z95ftVzB3KSVtKGZSOH2ltCSv3AfDZh2+xl8BbR8fB/rFbHfeAJbFprISEvBQw8/9Jkx&#10;S1P24iAvabaW9y5+frFJWyx62TKKAfdrXkGm+p8rVi7Hww8/iHhauTwfs3qpGpwVnxiD1fFLPksz&#10;KklZjAzGLCrBS7ZK8mK0MFAzMiDTyTkgx1xW2sqAi8brdZsZYNKCvVa1CEkkaOe161MzImSFJr3N&#10;AJ1Vmq1lJLWdVi1JlUKo6upE6wghTCguLgohdtw8MKoyccnjyrYelYFLFo4obezAXkLuh7/4A379&#10;p/9F6P4jPv3FP0XLLwlkgbICtBjzP6k+5Z///X/wtT/irXe/hu27DmF0ck7NLx5aM4uOgTFMzG3F&#10;qWuP4xlZqelLH+LKY8/h+bc/wDvf+h7e+cZ3CMtv4NlXvozLt5/B8bPXVD+xGKvMAZb0l9IvfPzc&#10;ZVy5/SQu33gCJ09dw4mTV9Uoa4Hx9j2HcJHG/PhLbykQv/jWB3j5nQ/VohOvv//1aOatd76KR/m9&#10;pwTANGKx4s/NuKNNAVhAPNbd+f8TwDPDtNpRQpcwXQTw+rGRz8rc+Cg2TIxFb1nmJS/0/1A2jA0p&#10;IAuc58fGaWsbFYzPnz2L44eOYL8s3rxrN/bu3IUdW7YqEG9d2KTAvIO3e7dtw/Ejh6LTlfbuVc9J&#10;/7BAWIoM3FqE8T4C/cSRw7hw/iwOHd5HSwpgydL71AIJtQ2sDGkJuTmx6G4IYMd0J+w8EZMSV0BS&#10;DUpFs5KRb8yKFbDmZuPpM7twZe8UzDlJhNwSyALjNrOJFX0p2lrqMD7WzdLLirwLk+OT2L55Cw7t&#10;3otjB/hbjx7DMdr/cdr8BQk6du6luW/ByYMnCK8rBOVF7N+9H70dPaivqsW2jVtw9vhptNY3IyMp&#10;DY3V9ejv7IPH6kFuep4C6WDXENaMrGWlYoNZR9MsMCE3TYuBjhGcPXYO2xa2wcv3+0xe7N+2Dzeu&#10;irmexYFdB7F3x0FC/aJqqn6CRcAeCVaiua5dNUM/duMOHr/1hCqXeBJu2rCZQdI+Zcb3NkeLJYsF&#10;S1P1YhO2FIH0IpClmfrahavo4UVpseogS69JNqdMDYMhcxYDBDOCBIJR8izTpqrri1BTH0ZLYzG2&#10;MsAZ6GriPpZRyCXw0OrdLg8aqiuweS0jbF7sbpeXlUSQkC7i6x7CswptjaWEs5/2GlYDrqTfOEAY&#10;19KEG9WI5iJG+MU02SKEQwG1pN54fxu6W6tUU3IwVExIh1FTV4vpsX7sW1iLoM9Nw6xEVW01wgRu&#10;WSiEkzvnGdBWEeY0drFjwleSenjvJvZwuqyquNw2BWKb3UQoS7GqecROmllxmR1lDU6U1DlQXGkh&#10;XGUATD6/34TyUiuaquxorvfQXGi+Xg2y8uIJKEKEwYvDT1N2EC6WTBRaaLOWBJpvNrdlQZhQdpXR&#10;kMoJ4hodivjYHcmF2ZMBPc1YZ0/le3PgDhfC4tdAT7M2MAAolFWfaD3FIRuNSwCZjjwZcEVICuAE&#10;iHIreaSl71dKdMRzAuEXg5jY5VgqgEhKUsCQwUYrZSEDPicjhBMTxbaiCTkKCHudQUOAE6a0WAG+&#10;NHMny8IPYrfcrkBYvnvxewv1MjBLfkcU0sk0YYFzoV6SjLAwKMgpkFSO8vl0rI6TdY1Xw+OxoZ7H&#10;uUCThyUPPqSM1pBDG8xIQx7BKykwUwjTBMJXmqalxBPKiTErCOYUJBPIf/1Xf0WQ/g0eeegBvr5U&#10;lZjlNFr+P4GxNGcLiAuyGSBkZ+IRwlWammXO8CJIpYj9SoKOR1iPZNJwBdxfvP8LnzVJyyjpxcFc&#10;8txiH/O925DnpCxbtkTNsU5KjlVTl1asWIaHHnyA3xGj+tT1Vo0aaGW056JAm46YmGUqV3UGLdpg&#10;4jEkeLNzk1gSGBxlqilxFmcucrT8z7JSky6V0sLzhmbskwQeftabhHFFWJL3OKLLKQacDB55vhh1&#10;PFcKkMuip6B4SiMob29D0+Dn4JV81DWsy6o7+mjEAyo9plhxpLGNZtyBqrZeXLnzAn72D/9G0P6b&#10;6huWwVpSfiKFNvzpb/9FWbEsHvGrP/wnYfyf+PHP/oDnX34TUwLh8VlMzG5C3/g0OgfGMbNpFy49&#10;8QKee+cjPP3qe4Tx83jtqx/jnW//AF/++rfxOq31qRffwAXWhUdZl0lfsDQjq7WKD51WQD596Tph&#10;/YRazek4QXyCQJbX5he2Y8+BY7j2xPN46tV3ojD+8od49Ss0Y4HxB1/HG1/9BC+98R6uXn+SIL6h&#10;ioD43MVb6nv+SgB8rwVLEQgLgBdBLBAW2M4SnLMjBK9kthojdAWqE1EA31vmJ8cxPzGOjeNjqizI&#10;fRZ5fuOaCd7K+2iGLALueYHWxk04fuI4zp47p6C8b88+Gu9+7Nm1Dzu27sB2gTDBJn3IAl4F2KNH&#10;cOrkcRzcvxc7N29W/cNbZ+ewbd0GbGXZvn4jdi1sxoEdOwnCI7h04TwOE8Yt7RWMyBNV0ekYDaeu&#10;gIcR4Xh/FfpaQsjLi0W6ZhVk/rGsXCPNQX/9138NGyuLly8TYNsnCeNkmBll93Y0Yue2BQYFR3Hm&#10;xEnC7TQN8jwunzmPizTBi6cu8DEhxceTQ6PISdcgPTGDnyU0MzSIWxYPS6EdEwOTGOcJk52SjZUP&#10;0yZi09De0EGIH0F9ZT2SY2iPxZXobe9GsbcYXpsf5gIrqoprcGDnQX7HZZw/eRYnDh/F8YNHsWPT&#10;NnQ1tyPg9iMrNVt95tSBE7hz5TZuEpC3r0pz9KNqUJbcymPpT5aBW3eu31EDuWbGZtFV14ktMxtR&#10;4g4jaWUaHCYfDu87htvXuZ0rt3Dn5uOqT/heG14E9OKgLnnujszL4/tHRofhlDSIkorRFh3JK82T&#10;+fmJsBDKPlkisMSLcAkt0+dEd2Mtxns74LYxwnbQMF0BFj9sVidaqsNYGOUF7PfD5XQRgIzQ7zZV&#10;11ZEMMhjU1laQkAHCFdCl+D08j3dktimtZEmG+D7nXw+gJJIBOPdLbhxaAHTfa38PrfKE1wSjqDI&#10;70ZPRw3m14+isjLaTC19wqFQkNtlAOBzISDNzEGpmKLpLgXGYsMqy5b0nRHAAmTpN5bnzBYDTGaZ&#10;6044SrM1TUMqNKvLoEBjMuYiHKRZW/k5XTam+svR3xFUU04yc9ORTGikZyTCyIrTRSs2enKQy/sa&#10;QyoMBLMnnIviei3hy30cSIeTAPZX6hCo0tGOpd85B7ZADsFOM1VGLM3efOzJo2HTjmjIedxWRk68&#10;suLsPIJKNR3zlkWgKJCUaUcy8EqasWVKjIysjqUhLl36CJY88hBWEBIrli9VUwSXPPywap5NSpC5&#10;wmLVsrZurOozlqbw6PziZPUfpXlZQCtN09K8LN+nJbClmVosWaxdmq8FxPJ7okk+YtRzMh0nl+dU&#10;Dq1Pw/MqM0dSY8oCCZK2sxCysMSDDz2Chx/8/9b1nvFxXUe2r8ZJJCWRIIgMNNBodM45Z+QcCTAH&#10;MOecM5gzCQYQFLMCJVnBkiUrWbKCZVu2xzMO11Z0DjN3PM/jmbnv63qrdgOU7Dvvw/6d7tOnu0/v&#10;Pqf+tfauXTVBVW2yVVfCUF4KfRn7lkpSM22qgm/xtClqaFoCsKQ0osNqQdHY8LGKfOb+hx6cSAfj&#10;QarUPEzLn4zq0qnw8twF8JMffEApYinjaDJJ8YdJtCNfpGMyle/JJ1Qn4Etf/DLBP42QL1aR0rIc&#10;SWArgM0NS38GXdnKa6KYRSULqOX5BEK3iGq+jOdfRtWuqWDj78mXNcNVxSrJiydsgM2nhUbP/qDS&#10;dQVN8EUJ14gOjgCdIX8lHbAKHlPJx3R2PHR6XHzuljXllXSYKiGFX6JxL0JswQQdSII4nQrC67XB&#10;S0Xsj/jgjXj5uQH4Y2EqZA+sfg9ivF/aZs1C78JB9CxYgPbZsnRpnhqqFqUsgG6buQBNhHFT/wDq&#10;e/sJ7lV4+pVv49d/+G98/BvC+NMciD+D8b/gf/2az3/1Z3xACH/8p/+X0P4P/Phnn+LWna9iwZL1&#10;WLxiLdZtIowXrcL8ZWux4+Bp3Hnmm3j21e/i0Wdfxc2nXsAb3/sRvvX+P+G1d7+PF197G49z3+Wr&#10;BC1BLCkvJXL61DlZ1pSD8eXRO7hx+ym1lf1y3N6hE9iwZS+OnbmMW3y/DFHnkn3I+uLx+WLJvPVd&#10;PPvCyxgdFTV8DRdGciC+B+PPw3ccvDLMrIadFYAXKxAr0C5ffq9tYdu6coWC63jbtnrlvbadbeeq&#10;XNvBtp1N7V+zauwYgnrVUvUZ21auJmB3UPITZgSmrDU+cugojhw8gsNsQ3sPUB3vVvPHopL3EcxH&#10;9+/HOcJbwfjQQezfuRN7NhPChPE4iPdtpoLevovK9ADOnzqFKyOXMXRwN9VwUq3FbGylOnPRAEjx&#10;7Op81MdNWNKfRSLIC9fCm5nGJxAyQ0/v/Itf/AKqeMHvWTELe1ZOR33KodIKtrQksXvLZlw9f5lq&#10;9wLOnzyN4VNncJFQvnhmWCnb4VPncPncRZXAxGVxIG8ib9wHCgnYKiRDCUR8AegJzHQkDYfJgZKp&#10;pfBY/VizdC1OHj5BSC+jUU5g2fxl6vNGzl9Sn3ft8ii/7yzW8cLra55O52gDrvCCuEnvTY4Z2r0P&#10;61euw4HdQzh/4jz7ZgfWL1vH95xXw9yL5yxCN0G/ZtlqnDl6Ggd2HkBTuh1b127HYzfvYNnCxdCV&#10;U4Xx3OKhJM/dj9pEE86dGMb10Ru4PHwlFy1N2KrIaUJY5ocFwPJYFPHta48oWD92+0ncpNJes2Y1&#10;1ah41m4qRSuBVE0wU5mFLarkn8xFSrWZAG/uYEBKvUXQ2JBGR0u9qnQUj8e4P8T3+VXSkz2rF/Kc&#10;ojw+gARBW0sVnEymkCaU2yQbFlWw5L5OpdJIUBUn4nGsWTgLy2ZPR4qfLSpJ5pBDgQAG+zvx8JEt&#10;GOxpRtgf4rEJZFIpNBLIDWlCN5zLp93ZKdHYTYjws3qbU7i0eylmd9UhSRUuWbea67M8h4iCsajh&#10;8aFpqXvsG4Oy7PdKcX6XmaqQAHRL2ku7qigk6S+bMiHUxtwq0ldqC3ssVKuSBlNDBUfDrqficnus&#10;SGcJ8ahZDSdK4I3BTMPvrEC2zY10hxXxNjNizVZk2l0I1NYoKPuTOQUs8HUQ3PZAtcpXbKUh1ku2&#10;JT+VpU8MciVsfM3J4wT2zpDML9eooC+Za3T6eByfm11VMDo0sFGRVlHtqmFRAk2gIEu5qjTlhM4/&#10;qHnRL33hi/B7fbCYJS8zwUe1OXnyJDXv29iUUsPb+dOo2Kjm1HCzRFMTtrI8SYaixx0BUcUynyyv&#10;i1Mgw9PyWBSyViX70CAUc6iMYwZZxkinobA4H/4g71v+F2oJ0MRJsLEfvWajUsYCY5mKqmbTFBWg&#10;pCCfKrdAzQ9XENIOixk1uhql8r/A36FASbU74f4vK2ejsEDiTmp4zxRRLU/G1LwCNbd7/1dyCTiq&#10;q6vo/FswJe8hBWlJgTmJToHUSs576EEqbvYRP1OGonOZuCb8TRMgS2YuiaSW9cM5EE9Qx4synkQF&#10;XsTzFudg0sSvENYPsg/L2GcEcHWF+l/MVLq+CB2xhBE2P51gTzE8UTp0GTOdOgI6plcwtnmr1FIm&#10;6TsBsYv/taw3Fkc6EPUQulJ8QmIf/LwmXDzexeNdsLr52MPr2k9HM04HOptEXXcnwbsQs5avwJwV&#10;K9W2b1BSYC5BzzwBMhttnCjkjjlSLGImlm3di7d++AF+86f/gw9/9e/4+ae5RB+5RpX8KzYq4p/z&#10;tQ9//1/4+F8Exn/BD//5AyrWUXT3LSCM1xCSOzFncCUWrd6Eg2dG8fjzb6n54ltPvYS7z7+Gt37w&#10;YwXkV995H89TtT5y92uE5C0F4nNjAVYnz4yoIWoZjr7y8KO4futJBVBRzFLoYdf+Y9i6cwjnqHQf&#10;feYbeOqlN/9HGMvSpiee/gYuX7qNC9JGbhPqt3HpCh9TId83DuHPz/neG3KmqhUFrOC7QoCbg+mO&#10;taupltawrcXOtf9327FGIpnlddmuVu/57H3j78012S/bg4Tp+XOE2MgFnD4tpQSPKSALjKUghAxP&#10;jwd07aMyPrb/AJXo6dzaYYExFfOezVuwW6njjWorz4e4Xx17+jRhfAn7h/aie3ot4mk9DaRkA9Kg&#10;sGgi1VkpYgkrwgRymGohljDTMNAQ6KbCbCmhcZmEyoqp6G4PoqVRklGYEOEx7S0x7NywDpdOX8Bl&#10;tgvH+BuOn8VFAk+B+PQ5tb1wehjbN2xHb2svFs9djGNDR5XqPXfiDM4cO6WgKspWjhWQC2hPHDqG&#10;pQsWo7WhBbXxLDoaO7GDQL3I7xG1fWzoOOoJx7Azyv9tPa5Rje7kdyT9MXhNLrgNDhobC/wOH+xG&#10;Bw1MFT3/akRdVFw8xkbwR4NxmKotsOqdqE+3wk21Pat3NpXxdWxdvwUWnYXfXYtzx8+pyGoB7yM3&#10;H8Wta7n55cdvPaPmgx+58Zha5jTeZH75Ah2DM+yHo0eO4/Spkzh48ADmUuUm68J0ZCRXt+QH1yKb&#10;dqKtMQQDVZUYDY9PluFIcpAg2pqSGOhuRCbNc6bHnUzECMEo/P4gstEkUuEIVWkEzRLJnEogFgmj&#10;OZXEvhWzcWj9fDSn4wRtkK9leJwEVMkSozBaCYn2Zn6urPeNxdT7Fg50YmgTjYKszY4ECWMCNUQA&#10;BwNooXpukShofr/MDctWljfN72/DiS1L0N+QQTTgR1M2g3bCP8vXY5EAVbykGJU1nVTHQZknJoxp&#10;vMKEcjBAo0bD5bCb4LSbVXk/l9NCx8RLR8EPu0lHR7GCxrcMXho5t8tJGGipJouUqiwrK1LLjbwB&#10;KxxukxpmlEpjVsIxmDagoc+Fhn4X6tmyPTY2K5pneBFvJfxTVfCk9LAQwAYBMBWSK6GHLaSFxaNR&#10;+11hGmYqJFmPb+R9UkPo6a10BhxSzUdeJ6Rp1E1KTUm2LwsNvwRcSY3hUp6vCb0dzWo50RfozAqU&#10;Jk3gfUQ4lxYXKuCIwpOoYKNRIrVNKCAApYB+CX+bgQpO5pBF1WqqBbSFSgHLfgF1sRRzkPKJY5HC&#10;8t0CaEmZqamaBnfASNUnmcDKUETFOmXqZCq7EHw+J797AvKmPsj+JGwId4soc75Xp5XiEPmE71QV&#10;nFWaL20aKkpLoK2qUEPBXyJIJanGRIJUlhWNR0Pr9VTudJwEmjKsLMPQol7vp3KVpB0T7p+k3ie5&#10;sQ38vfJaSUEeVXEhP2sS8vKmqvXH4ypYhqlz/SPQFSU8WR0nkdS57FoT1Tk8+GBuv5yDfOfEiXJu&#10;EzF5ClV90VSo/N7Vkk5UEqnk8zopgDuhQbKDSrfJoEZOnDFxznQKxl5uXUEtAauFQZY2EcZ+nwXB&#10;iBuxNO+7hjgdz7CqZxxKyVrjIJVyQKniEO/ZSF0UPjqTnhSv/cY4Gmf2oJ9irmdwkIp3IQaWLsHA&#10;kiXoW7QUnfMWoGvBfPSTO31kUPfCOWifMwcHTl/CP334e3z6p7/ip6KCP2X7RLb/il9II4xlrvjn&#10;v/5/8PEf/guf/JHtt3/Bt7/zY2zbPoTm9hlYTVu4cdsuzFu8HKs27caZkcfx1Mtvq3zR1+9+XQHz&#10;rR/8BG9895/x8lvfw7MvvqaCty7QzkmayvElR7KsSRJ+nD43gms376omAVdnaeNOnLmCHTuPYsfe&#10;4xi+/jge+5viEGMwluCtd76Pl994D48+/iw//wYBfEuBOAfjW2rffeNzv7kh57EhZhlOVqqXCnYV&#10;Qbp6tQKswHfX+lzbTQDt3rAeu9fn2p4NG7jdwNf4nPvl+Z6N8nid2o4/Hn//Z0BezfetwyFC9vw5&#10;QmzkoqqsdIwGXIB8+OBRVSpRKWIB8S4CWQA7NIQLhHdOGQ/lhqk3bVYQViDm431btn4GY37m6JUR&#10;KuO9aO9O0csrp9GvpEGkt0ePz+OugpfeYJQg9knpMGsRtNV59ILvx4MPTOB2IhVJMQ0rjQ4NViiu&#10;h8evQZjvXTk4H+ePEfanL+KSgJjtwvEzGCZgRRULaAW6wyeHCdzLGOGfemV4BCPDlxSApY2r3eFT&#10;OSV9gRDfSoXfUtcITTGNT0kVVi9Zg6uSou3AUcztnwMrQVk2tQwhTxib1m3GzYev48iBIcLZj8JJ&#10;0xB1hxD3xuAyebBi0Ur22WF0N3egNpLFrJ7ZaMg00VhOx9CeIQL0Oi6fv4D1K9ZTGW8laG9QHcvy&#10;p5u4Q3V78wovoFNn6XCcxaHdB7Bu1QYMzhvEQG8fOltb0FSbQU9HHTrbU0jGBTo2lXJU8temki6s&#10;WtiGdQs7EPVJ4QE3m00NT0oWKJ/HQKfADKOB6s4ic4dapQ6jBFgkYEeCnniUN3o8FiaUE4QhQUlY&#10;1WfTiFG9RoJBOiVJtNc3oi6ZRpIK9szWlTi9eQnaqKojkSjBGCMEg4hGQ+hsa0Qn4R0LBfgaFXAi&#10;TmgGMZ0qd9W8LirhOP9X9l2I7wsF0UADvmPxDCzrb+VneKmweXw0TIXnxqK+VpzdtgzTW2uV89Ba&#10;G8WcrmZ+fgJdTWkq6jAiIacqbh+OUBFLNLXMGXsdBLENHpeV0LLy+qMy5r4AQS1ANlERS8H+Yqq0&#10;yirCzm4kDEroNOoQZn8EwzLvbobkkpb1vqWEl90hQKZC9VSrSOxUuxWRJj3SnRY0D3jQNtuHTJcF&#10;8RYjMh1UOBkTla+GxpT/VdasDLIrpqNapuqO6KmW6HTWOVRQT3lFiQJFOdWn3Usn1lWJKlMh7Lwf&#10;vHEzLLx/NGLsafhlCFkA6qbq72pvQkF+nlKSAi5Z3qOjQiygihwfdpWtzL93dNVTEcscc77aSoUz&#10;X8iqoqbLK6cRxKUEvYbOgQZa7ivlOZWUFRK0+QRwOQqKpvE8JVpbhszL1dI5HcFdUj6F512gmpVO&#10;hDgrRnu5mnfXGYthtWvoGOqpzkvpKOSjuqKQjfBin1bSaSicPIXQLOB/YlCO0USCXFStAFDSXU4m&#10;JAXEMvw+NS+P0L2fivgLKkmHqH+Bq4B3Ah0RgfFX7v8KlfEXkDdlMswGHQrZPxIhPb5k6f6v5JSw&#10;BGXlkn3klK/8Nplrn0aHpZgAl8eq8AWdnarKSrX+WFS7DFvL+wXeUvO5kv0hTkRRkaS7nESnqoz/&#10;vRmhBgNCWSOCtSZ4kzXw0ab54zVwh3kdBHX8j7WoNLAPqqep+eJEbRjRughCBG0wHYA/6aXC9iAQ&#10;98EX9cET9sAZoHPJ692b8CHdwet/oBFdgwOYtWYZ5tDWz6L4GiBfesic3sWDmL5kELNWL0X/8kGC&#10;eD7BPIeAno+Lt57AL37zZ3wiyT4+/ROV8b9QEbN9PLYdU8YfEMCf/PG/CeT/xEc8/pXXvo0FC1ej&#10;sWU6QbwP6zbtwIKlq7Bh50Fcuf0snn7lXTz50luE8Qt4+e338fYPf4I3v/dPasnRV59/BdduPa4A&#10;fHb4GgF5SyXjEEUsQ9SikkUVXyV0z3O/1CI+euIStu04jANHzmH00Wdw94XXVQpMgbFaXyyR1FTF&#10;r7zzA7z42ru4cesppYIvXbmjFPF4U8p4fP73nvpdmQOwgq+o2/Vr7gF0lwB4E6G6maBlk8e72PZs&#10;3qjaLu7btUn2U5mqljtmvI1D+e/BLI8PEbgyXzxCYJ6lij02powPjSljAfEBHrNv527s2bUTR44c&#10;xPDwWaWMjx3MzRnv3LJZrTfeuSGnivdv3aYgf+rQYaq0M3h4dBR79uxAkt6cx1+FNA2Nx1OBgFuD&#10;oKMc2aAeO1YN0ChHEHTp4bTpeYFPg8FQglpZ5F7vpHdIYxinck6Jgq6hUbZgwex+nKXKvUrIXqIS&#10;FBgLnM8eP41zBPE4jMe3Mqd79sTpnHImeGWfAHn0AgFNKMvja5evEIgPUyWfJZCboCs3YMm8Fbh6&#10;8Qo2r14PU4VBAbf4oUJYqq1YtXiNingeJiwH584nbGfhKKF944pERF9VcL05eoPPr+POw7fwyDWZ&#10;I75KxXtWHbdj43Ysnb8MM/m+zuZOZCIZ+G1UcS4PfE4vbDr2zcJe3D64Cq1BB6yS17dGB0O1Nper&#10;11ZDKCdQm3ITli5CzoGwACPlRV3Wj1M7l+LIloUEmBVWG29+t4WKpIZKpBJmczWVgmReqoLeIOkS&#10;9QgE7VSSdjg9PJZbCXgSVSnDYol0CHWEXl2aLROjKs5S9dJQBP2IE5INVLHHNy7E/hUDhHOU76O6&#10;jcZUYFeK24YkFTUfhwnnSDBCAPoR9HmxddF0XN21BA1SuCKZQD1Vs91BqFHxDq2ciwU9TQQm+0M1&#10;CcAKIEtV3tsgSjhORUsYN9aiq7kWfS21WDS9AzPaG5EkhENBOhZhH50/t4Kuz2NFLMy+4u+xm3mt&#10;EbaBgJN9YlDqV3IRy7ykRNHK8hWXw6KMqpOOi1OSMLirkcjws+jUFNLIltDYutmndjffby1DusWG&#10;rvkBNM90onHARUMXQfvcINWQiTA2U9HqoPcVw+wvpbqxIp71Uu3yfyCk7DTEJpeGUNbS2OpRVVOo&#10;wCAwtvC/SWa8qJYAMpnTpbG203g7/FqloCt109TxFdqpdD6cqK9PqtzJX/7iV5BH5VZVWUHnLA5N&#10;RblSjwJjGTKWJCupVBB5hZNRUVXKa6EUNoeGTpuFINATwjJkLYk/Kgh7DUy2SjoghSgozleVocIJ&#10;M8+HMJr6gMq3HI3xPwrQySAY6hoian2sgdCVVJ5Widym2pMIdVnGJXCvrimCk79fcnF7JXd3xA6p&#10;VKXn77QT4OL8BMMOFWgm653lu7XV5SoBitNpJJAn4gFCWgo1iMMhW51Wi4ryMhXA9eUv/QN/ay4w&#10;S0Apj2UUQOZ5JUK7SqMZA+lE9rNESeeSDRkNNdBQSU9+8CG+Lqkxc0k+RGXLULUcJyMlMmc8bVq+&#10;UsoTJz6oPicv7yE1f//Ag5IIhNdIKYFcPEUVgIg10ilrNMIfraQaJnzDVL+8JnwxKZtYA0nOIpWv&#10;tPpi1JjLYOd/EKunM8u+DGbDuUZ1HEyGFIidvHYdfjpuUS9iLUlkurNsabTNacPA8gWYvWY1ZlDc&#10;zVyzEv0rl6FvGZXxskWqzVhFZ5bKuGvuPDT3D6BzzmLcff5N/PIPf8VHEqT1icBYEnyIOv6TUsm/&#10;4H4J4JLlTJ/+6b/x6e//ig9/+Qc88cTX0NMzD70DC7Fz7xGsWr8Fg8vJmaGTuPnk1/HMK+/h8a+9&#10;yccv4pvf/SFh/CO8/p3v48U33sXdZ19UmbGGxxTxxZEbhPIogXueTeaLb+Pmnbu48vBtnJPsWcM3&#10;cOjIMLZsP4Sjp0dw68kX8OSLMkT9DlXxe0oVqxSYb1MVE8bPvvQtgvxJXLzyCC6NPqrmnS+P3vpM&#10;GQuIBcLj6jcHYZ78OoEl4Utw7iVYpe0hXPcKeLmVtm/zJqpPUaB/3zap4/ZKtqex96n2ORhLG4fx&#10;Hirpw3v24SJhfHnkMk6flGHqo6odPngY+/fklHFu7TGBvHsXlfMhlVHrLBXv0YNDas54N5Xw7jF1&#10;LFHUCsZ834khKc5/Rs0Z79y1DdmGEC/IUhis+TA5pHB2KdJBA+a3xtBDmKRDhG3UgGTWhkydneqj&#10;Bi6vVDahty6qOCUXsQGRhAnZWhfmz+nFCZ7nw4TxyCmq3+PnMHzsjILxWYJWYCuPc4r3vILyxdPD&#10;GDl7ERdPEsYEt7wmc8zy2tnjJ3ncWYJZnp/C/BmzkQqnsWXtNjx8cRSXz1zE0Pb9WLOITtO6bbh4&#10;4gJu8w+9NXIdVwhz+ayz/P4j+w6prGUrFgxi7vQBKrUW1MfiSHi8CFissOtodAlDlZOXHrRkIdJp&#10;SqApkYQHFbAZtNBrqF6rquCs0WLHkh4M71qIpKRCJIitRiM9eykar6XicyFBADupiiSgQ0Ajw7Ey&#10;R1ZPJXt253LsWT0LAapBh8MKs0lLpVeOan6/ReoXO6SggKQxlPWnNWouNeK3Y05HPQaaM3BJjmR+&#10;rkTDJlIRws+HDQv7qEybkI370ZCNo72ploo5RMUcweV9y7F7URfShHNdtgGZRAouuwu9BOWuVbPR&#10;3ZQkAGlgqX4lGCwRDmMxYbtuZhtqCVaZgw4Q0B46I02pGE5uWoAZLTGqVicVnxtOB7d2GxYOdKO/&#10;KYUAHQyJqg8HAmqJWzIcQE9LHWZ2tyITCxK+Dn4PFYOUROTvSKVCyEjyEwI6TiciKkPWfM2o1ykD&#10;XlpShpISDQoLShSMZW22022C1I0NJ+xUq0bUNYWQqg3QeTFSbcrwNQ1y4YOIJpxo7ggTqhXIdnnQ&#10;MxhD+zw/6nqdaOjzoLbTCWe4GlprCWpsxQglzUg1eAjfGlQYCBkL1aJXy/dXw5+mYg4aUVwhy2KK&#10;+N9QTUVdqCKEK/RF0NnK1DGemB5aYwkqdLn91TTgcTpi6UyQ/62RDm01ofyQKsaQpaMjv0+Gd2Xd&#10;bEHhNPaJnY6xSQVnGXgNyFC3pKWNEIoOKjQpyWlx6FApQ9HGCgJf4Ezg0XkTtV6kmQqjg9crHQKP&#10;rxpdHbyXuxJIpe105vQwOsvVkKuMGkhCCxWYRMjaVQGEGoLWQKfNgHSK8K7z0zEy8j8muAltrbEI&#10;JgLc5SOo/VKdSpbklaplj1W8hguoXkXN5hOixUXFuSVLX6Ti//JXMIWKuEZXTcVdTkjmICxNct1r&#10;uE+cHJl3FiUtwJRgLynWIIUjikvY5+wbTWkJSqiwBbAydK2gLaMMhHwJjxFlLPPDuWH/B9RxosQF&#10;5jKdkcd+FzDLenDJqBaM8D5Ku+CNmNl301BamZeLBfDVQG8phc5YqkYiJFpfnJ6qmhL2XzVhHEai&#10;OQ5P3MP/20N4s5/iueFpAbK0AO9PL4EsxyTaUqjtbUPf4sWYtWoNZqxYidmrV/Exgbx8KWZQIU8n&#10;lLtEEc+fj/ZZc1XpxHmrtuD1b/8Yv/7jf+IDWdIkSnis/UKaDFNTFYty/vB3/4FP//h/8Onv/oof&#10;//xTXLp0HZ0dMzF/kCJy3zEsXbUBS1ZvwAHC9LHnqFpf+TYeefoVPP7sq3j7+/+Mt77/I7z23g/w&#10;wmvv4LGnvq4SeogaFhUs88KSslKUscwbiyKW4C2p2CTK+dzwdew7cArbdh7CmYs3ceerL+EpBeOx&#10;+sXj88VU4K8QyE89/02MPPw4Ll99TG2vcCvt8ugj/K7buE+UsLTPQ/jesPNGUbaE6BYClYDdTcCK&#10;4t3Lx/J8D8G7d+tm7Nmae7733nNuBdRUqdL2buR7+FnjiljaXn5u7jFhzMdH9w9R6RJkly8RxicJ&#10;YgnekojqIaWKx2Gshqp37MTxw2MwPnuaCjoHYxmaVhHVY0PV+8aU8Ul+zuXh83j46ih27tyOdC1h&#10;7NPAH9Hy5pRanpWI0XOe2x7FjgVNaKbq9Qa0iCatyNRbVMIEl1dyWRehsdmrhrINvEFdNFjRpAl9&#10;fQ2qXvKVs1S1Mld84iyG2ZQSPpmDcQ6yp5UqPnn4uALwiMwzE94ypH2JIB6l6pW8zyPnL0OSblyn&#10;tyRNhqYlQvvS2XM4c+wEju07QIdni6rZvHzefCyePYtwaULC50PE40IsyJvDaVMt6KY3byQg7VRE&#10;ISpLrxN+qxkOPQHIJlmDJEm+ZB4SKMtjc00uGUKQx/qcDrhsVoSpzPavmIEzWxcgQiUgMDYbefMS&#10;xtU11fDR4HbV+hHxWQhUqjd+h6y/tljMaEmHcW73MmwmzD12M6xmM0wEvSjAalHYBLMqOuCopmqu&#10;psHg90u5P6oRryynoFGORj1oJvRq6ZGHedPLsG8zFXJjIoD6sTrBEs2cVMuKwmret6Oulk5BHF4P&#10;+4WwlUjrhlQcnbUJJAhAF0Hr5mt2u5Pg9aOrIYuGRBgOu4DPB7fTDbeNfUYFPLs9g7hPMlQ5VLNb&#10;CTS7Gy11GczsomJ22qlwrfz9VNluOiKS2pIATkWD6vzCfjf8LgfPN4bWOhlad9FxYR9ZTGhNp/nd&#10;dfyf9CpYy2w0oay0nAa0QCkff9CCGKEiyfpl2FajpcOkLVdAaWgJs4/Y5yaDGkadRoNeR8VSX0sV&#10;TEeymfDtWxhF03Q6Sy1U49wXSdoQjjkxJX8ygVCCefP60NqRVnOrErhldFXASaczmKEDFNbDYJHg&#10;HxptOmmSu1oSgmhooMuqi1FSmQ+Lmwo2bkGJNg/lOip5QzF0ljK4fWaUlucTtlNQyevKxOslwd8d&#10;cHN/KZWfiqQmEKkufQEppqKjqn0IReIMUpl5XQSk1wwp8FBZXcj/REsY1vA9pSgjfEW12QhpWQfr&#10;tOsRj/K/CvNald/HezcRt6G51ofWeoLCW8n+qlQOhwQoufg5/pCR110uUYnkxJZCFZXaArZ8qt5C&#10;FSUuxS5qTKVKSUtNZqmWJSCuIKzszhr2S6FS90qtTrhfBa5JreUqrUap1/u/PIFALaSDxf6iM1NK&#10;eMp/JGuVZeRD8knL+z9rX1HKuJQAFidFotEliEw+Yzz/dN5UqdKUq9hUUS7R02WQvNcyTyzLxmQ5&#10;mQD7gQcmqeHpEvbz1GkPqDljidNIZf1KkITjDjoivAbp2PlCVPi0Z7mla7SLkhrVweaqgTtkQaIh&#10;jGxHColW3l9NUURqqYp578lyJpkn9hHA8txPx9gZdsGdoA2qjVAdd6B3cAn6aasGli1F/9IlmL5k&#10;MXoXL0IPId09OIiehQvRPnMOQTwT2c4ZWLfrKN7/yS/xyz/+NTdX/HftF2o5k7R/I4z/ik/+8N/4&#10;5Lf/ge/98Gc4MHQCbe0DWLF2C3buO4zFK9Zj1eZtOHbxYTz5glRRegc3n3gBz37jLbzzg5/gTapj&#10;lezj5Tdw5+4zSqVKwg9RxRdHbqq542Mnh9V88fVbdwnjryple47wPUMg7z1wHLv3H8cFKl0BvGTd&#10;ek6lwPwOYTyW7IOqWLZ3CHt5r4A4B+Ncu3zlUVy8fAf3baZ3IsFWagh6bK733jywAFTgKwr3cyp4&#10;/1ZRnVuUAv5s3ya2nCoeV8dKOct7x9SxqOzxNq6OBcjyHRLxPHLpEi5fHiGMBbCHczCmqhVlLBAe&#10;h/F+thNHDuPCMBUgYXxYlPH2HfdgPK6Mh7jvCN+Tg/Ewro5ewe49W9Hem6S6rUI0W41kg5lKQ09v&#10;kV6vFGH3a+EJVSHTaENjm0PBOBTjBemr5EWnQ+sAjduCEHrm+tE5PYj2johK2bhjw0aMUu1eJniH&#10;j5ygMj6F8wJlwlYCrkT1Xj5LNXzugmqj5y/ixqVRXL9whUA+h5NDR3FkLx0POhDrli/HvJn96Gpt&#10;VAUPWgmJJsIlngjSqDvRSFWVoFIKuWmkg4SuzQCbANRUgzrCROY8E7w5fJK200qlSQNq0FeoYBVj&#10;DQ2MrpLKV6OaqOGqMiocwliaKqhOw6EpoULi1iDLPghNj0mHI+vm48CKAaT53V67FR4qXAeVrxzX&#10;Wx/DwQ1z0UhomnQ1VKHyuo3KWY+uxgyG92/Aqtnt3GeBj06DgU6AhgpQooPNhJDNqleRxBLMZKFC&#10;lrSLAb+V6tqu1KOfvztAQ57gzR8MelRgVCP7pIFgTaejdJBoGMJeJBIhJKmcJcOXhwD0et1qiDrg&#10;j8Dp9CDo97HPJBe0n0rMS5VLheDyEu7ss3gC0QjhRkB72HxuKgAHgeygarW54DATwFYXQlTSfrcf&#10;VpMNNoLZTAgbakz83Xr4nS6EvT4EqZ7rqNL72xuVQpZ55yx/R0smgRgVso0K2KKG+av4/xEa3D+9&#10;nY5gNgOL0aiSSsjwbgX/jxh/m4wGFFHpiLGdkifVdLTINkbQQvUna0RFYckcocBAsoS56EQVFOXD&#10;QEXX2BNA63Qf2qdHVUYtUV1ShF5UlPw/c3mt1fL7ZShY5SV2lsEpGZyS/M0RPbxZIwIZGb7VqREM&#10;GbWoqCxGcVk+NNVUW4RzltfclClUYLKWeIrU7p3I/5X/MVWbrHWV0oFybl63HalkQA0fixPhFaeL&#10;LUmlJcFoVjp1EvEsw8VSTMJIUEpxi0iUTkTUQiBrlBPs8fOap2KWofGC4geQN20CjLYKJOv9vK/d&#10;SHGbagzAxXs6RGXc3xZCU8pM2ExDja1ELfWx+6pUgJrDKwkueJ1bZJ10KbRa3gs15XQyy9WSLUkF&#10;KmufpRCFwVSOsop8AltUZg1BV4j7J+RyRAv4JH+2AE/W+sp870SqVAmqKue1XlZcpCKnS+lgidqV&#10;OeXxoXoZJZCtDGNLExVdWlKMGl4fMoydnzeZbQr0vGY0BHlJYRH0vM+KCvg/0hGQMokSyCVBXDL0&#10;LQ6BhWCVFR9SnMZLpW+jMyejBJKdS28qoTMiqVIDCFAhG6iIZSmYrCeXqPXxsrJuvxkhquh4awDZ&#10;rhhBzHsn5YaPyjdEJ1takPYomAoqpewjkAN0BiMNcWR7mtC7aB7mrFyNWSuWUxUvx5y1qzBn3SrM&#10;XLU8B+ZFhPKCBeiYPQdtsmyzexaGzl7Hzz7+V6rdv+B/ffxHtj/9jTL+UDJu/fLf8MGv/oxf/eG/&#10;8Eu2jwnmt9/6Pjas24l2An3jjj3YRnu6ZPV6bNp9AMPXHsfTL72r5nNvP/kivvHGe3iXqvhb3/kB&#10;Xn7rPTz94iu4+cgTkOAtScBxUeZxqYwl8cfRExe474YC8bVbT2GY4Dx/SSKuH6b6Por9R05j9PbT&#10;uPv86yo4TJVMfJ2qmDDOBW/9AC9+8z3cfOw5BeN7yvjhuwrGl0YeUdHV921l5+ykOt21MTckrQKv&#10;xpvAWIabCVdp+wS20rYRxGyikPdSNd/bP9b2EszjTd6fmzv+2yZwHlfHMqR9nEC9fOEiLl0awckT&#10;AuMjSh1LZaZxZTyekevAbqrdY0dw6eIwzp07g8OHDuLAjhyMdwqMx4K39st6ZL739OHDGFEwHlEw&#10;bmyLwB/TIN1kosdngsNdpGAr4fxWqgKHr4KGqBqRdA3itTYk6qVWZxXSzUYMLIqgc5YXHTO86JsV&#10;QiptRjbpxyZecCOnz2OUwBW4Xj4jy5nOKzV7/sQpHN67DzvYn5tXrcSKhQvQ095G9ZJBOhlDOOCF&#10;R5SVhWrU74LfZ4eqJ2uvpvGhMaFCTESdyMgNQAUxq78enU1hqrYagsTM9zhhISz1Og1v3nKCkIY0&#10;QEUrCRlMEhRVpaq12OnpWniTqmHpMSUsCfGrJCm+DFGryjVFCq6ylVZTpYGukoqMhufi3tU4tmEO&#10;ghZRwpKo3woz1bVVr8XSgVYc3jQPmYCdn6WFw2qiojbDZjKijupw6UA7prdkeP50EjxU3G4bFaYZ&#10;1VU66Ah8k6maQDYQxlTOFnrpNMoSBOb1mghGG2Q9rqSRlBrIooyDErnJFgx71HPJdBWNBhSUJSFB&#10;Ohtko6EI+ghhqlCHlCN0IRmXueYkHDY7lTGNdiqtgrUihPOMzlZ0NjawX9l3Tif7Xyop2ZSCjsYI&#10;6nAEbU1NaG9pQZZqtq2pAYNzZ2DuQK+KGm6pT6MxS9VN6Ab4+wJOnjedlSD/2yz7YG5vO1snwvz9&#10;Fjo4Vom+1RIGJgKJfdnb0oC+1hboqqpUYJnMF0oqRZlj9fu9hO0DamhTSi86XRb4I1bUt/sRSVmp&#10;oghjqiiZh2xtqkPEH0JVhU4NV5qo+FpbJTI9DC0drwICU6KZJz84UUVwh4JuBU0Dla43SPUZrUYz&#10;Dfj0jixhqUM4Y4U7RkVIMImRL+P1UVBQhPz8QqW+vPyMhnQGkyc9hAmEiFqyVFGB/p4uXm/6e7mW&#10;KzW8t9gf4lRJZSijvgr5Ux6An7+9p7WezlgNIV8Ev9eC2rQfySSdKY8BHqqzWNRGJ8vF/90Mi0uW&#10;UWlVYJnkS9bWSB3jcvXYRdg42aJpJ51nuxput/qr4A7UIJ1yoL7ORRDrVICaP85+Z8spwjJU1khu&#10;61zZRqmlLE1HuGoqqWwlqQj3SwrJGkMJrw2CnKpaql9JkwAngZuf8Jf9ot7zpz3EfipUc+0SxFVO&#10;ABfl59YslxG0ubnj3ByyHCNqdhzMkhylgM7L5IcmUUFTpddUK4AX8r+rLC9HBdWvLM2SWusy7P3g&#10;QxN4nkXKcXG42bcOLSpq6ATwN0k2taKSPEyeOgkunxnResK1yYlIHe1anE6PLGNzVtIGGiHruItK&#10;86DR8rNoM5x0LMJ1XmR6Ykh30t61SBAXnVH+P+PzxgGCWB770wSyOFpUxIm2DFrndmHGmsUYJBMW&#10;bF6PWWtXYOaaFZjFNpNgnr1iBUG9EjOXLaPAWYCuOfPQOnsJRh/7Oj749b/jIykOIXPEBLDaUhX/&#10;/JcEskRRE8a/IIw/oTL+mND+8Fd/wgtfexXz+P7u6bOx8+BhQngvlq7fgB0Hj+Lqo88RxJLs4w3c&#10;evLreO2d7+Ot93+I1997n6r1Harml3D99mME7cM4L9HOV29jmOr4xJlLOCqBt1TMNx/5Kq7ekBrG&#10;Nwnj2zh+egQ79hzCkVMXqLafV0PUT7/6Np6TFJivUxW/8T28JEPU7/4AzxHSozee+ltlPAbjkdHH&#10;FJDvuzcsLdmqZDh5TAWrplQxYUvoihI+sG2rauPK+ACBfGDbZhxgZ0tT+9iG1HE55Tz+/s/PNf+9&#10;ShaoH6cSFhjLvPHx4yfuLWuSxB9qnphQHYfyfsL41LGjuHDh/N+tM96igCyqeHzO+Ajfe/rIEYzy&#10;c0UZb9+5QZU3TNZJRpoyuIMVSNXaedGVw2CdBpcEothKecMXIkXVHM1Uo6nbghkLA5i7IoqOmU40&#10;tFuprt1o7ZJgIt70hMac/h46BJIFbD0GBwYIywYa7DjikQAiQUJDEj94HIgSnBLcJLl4/X4aVCo/&#10;p4OqaqzCTUdLFEsXdiBD71OGiWT4LOgX5eBAd3sC/Z0Z1CZ9SMXcSEZdiBHUPt5gon5ljafRSIPE&#10;9zlpICTPr4lGyiaJ/QlQrbaENzENTjmNZVmh2kqrKC2AtlIyDxWgjGpKpQOcRoNdOJUGoBhaeuZh&#10;pxnr53WrIKYw4SKK2WqoVsbWytZEAM7pTKFWAmYIxaZMXA3RZgjQJbM7MKOrgeeiU/OfVZXlSiGU&#10;lZRTHdMJIoTdhIsEbrn4PRJl7Pawb2S9sdcGh5NA9toVaCWAy0vlFI77kM5E6PlLYXMP4ikaBsLZ&#10;H3QilQ2weagmfQiF/DSOdlioFE1Usn10gpbOn4F6wjRIYNmcbqohAzoasrh9/hA2LplLYyk5y+2E&#10;dBAdba2YO6sfc/unExgd7O+omke2UxG7rW4s4Gt1yQQMVTVK5YZEiROcYRevC49LFaUXp8VJR8tp&#10;pqE26ZGIBNEtRStScXgIJ79Am85NbSyCWQRYgI+Lpk6hE1SJTCLOa6KZToxPqSJRzGKcJeJYnBUJ&#10;XEq1OpFsdqpgpGjYhY6mNBIBD8+Pjo2BKo39HfF71DIva3U1YZyPaVRZJTT2bosObdkQlbsHKb8V&#10;jXEXWqmI+zIBzKJRHaiPorc5jv6OFGZPr0dvJ50XKnuBSWFhPp0/LeHpIZBdqjKRRPVOowOh5/5O&#10;OgUOOolFBVPV3GbB1MnqurHI1IiuEk6bCW6HWY3iNDck4eHjsqICVc40IEtp6FC66ZQ55Xom4CRQ&#10;yyFpGq2yrriEDmaurrI8rjYQosZi3keyDKuUSlcSf4jaK4XVo4WJiloyiwXTvO+SueF3ac5QNfyp&#10;GiSarISMGeFaE3xJg1pjK5HpupoqSApPmUO1OjSIJSXFrQN2VxW8fj0dQRvPg+fl1Klz0+krIEVo&#10;JPmJhg5vBcFbSCCLcpVMWxYj70NNsRpmlmFqWSMsoP5smPrLueHmKXkqMvt+wjqXKKWY94k4qjKF&#10;kcthfT8V9EMPPKiKURTyXpWIelHVMncsiVZkLbNGV4xQ1gZPnL9XhujpxEhda8nc5mV/pLNOVWPd&#10;ZK8gfEUVS/nKIrXeX+I3dHTmo3V+tM6oRV1PktdZGLHaXM3iGAEckqHpGBWxjMTFfAR8GMmWGOr7&#10;GtC1aAZmrF2C+ZtXYXD7WizeugGLN2/AgvVrMHPlUsxavQzz16/G3PWrMGPFYjTPmoXuRevxzKvv&#10;46Pf/buKmP4ZAfwztbTpT1TD/0I1TGVMGP/i0/9NhfzvShWLgv75h7/GnZtPoK9nHmbPW4G9h05g&#10;4/YdWLNpGw4cv4DbT72M51/5Dp589pt4/KsvUxGLKv5HfPPd7+Ibr72BJ5/+Gq5ef1QtWZLIZgmu&#10;knnjE6cvK3Us88U373yVEH2MML6l1PHhY8PYvucIjlNJ33xa8lG/hefuBW99Fy+8+T28+Pb3qYz/&#10;EU+98Abfe/czVXyNIGaTx7JPIH2fgFggrOZ3N4uizEF1nzQ13PxZGwfy0I5tOMg2tJ3Q/Vwb2i77&#10;+OM/B2OlrAXE/BNERav55s/BWFS5qO4TYzC+MHxB1SgeX2d8aCgXwCVD06KKlUIWGB8/SnAPjw1T&#10;H8CBXbv4fdvugXgvlfEBKmMZpj5DhX310iW1tGnDxrVqzsQVqKC3XI5YSirX0BsPUw3HqUR95Srp&#10;fn2rHS09NmSatJixIIC6NgMvSg2VcVRVwrE5KmCT4V9dmcrx6vTkUsX5fbJWlB474Sdl5uS5RFtK&#10;cv0AodlAI5eksQtS1QiM5RjJl+sLUv1SCfR2ErhdklHKROMidV7LCF0nwe6m8gpiRrfMg9rU+kuD&#10;sYyfW0nlVsPvq1JF6CUYykIlFOUx7S28eWhk5VwMxkpVT7ainMAtzlcw1lWVobxkGkolVSC3sl9A&#10;LOn8ZFtN5Sz5cmuojDN0JrYum436iEsVX7cRKgGvlcrcQhXuRJOUO2wKoaUupqCj05bSSbCq11xm&#10;GgEeL/PMouxUExVewc+hgg6FHFRLUr2JRoP96HQZ6KxYEQvJsLJDRcVK5Zlo3E0gE3AhevTsr2jE&#10;g1CMypgGwUe15fBYVeWj2dNbsH7VHBU8ZKDijkiQScgNu52wkSIToRDPhwD0ehGPSnKNOBbPGMDw&#10;oV3YtX4Fpvf0ormxBSEfwU/ISCKPBbNmwlJjolo1w2y0oIYAb0okcXfkJBV1M6o1OgLawve4EPW5&#10;ESGMIwJmKnOZu3fJSAGbg30jzaytRNzjRnttlp8TR2MsigS/qyubxdKZM1AbpaEjyON+N9pqU3Rw&#10;2LeEd3djHfu5gc5EAhH2kSRMkajYVBuPpWHNZLyojftRFwsTwF41VeCgEQ96XUgGaEB9HmTiETTL&#10;uulUDAN0CmbSQYnxfL1GA0I29iEVeSedk772Fqp3A/RaHQExiQ6bBj1tjYS8rIvm73HxGtVRpdKZ&#10;MkqFJ35PBVVxER0Gr9WKgfZm/vcEno2Qo1MUZYsEvHDRAREgV9PJq64sVVMRHpeRAKdytph5vNwv&#10;WrWMqaRcckwXw6hqMVcq1Sl5rJ0eAbPMF1Otm0oVhB1U8RIhLZHg1gCP80lqT8k0RgXMFkrz+oqa&#10;UWMvgy1QiSQBnG63I9NNpcj+82ar4ctq4U1S7Xp471HdSqCYld8Tr5OC+nY6AhWE3lQ1VyyR3TIn&#10;LpHVUjfZIZHWtAWyZM8qlY/oTEoBjYcmy5rg+zGBfSiqWC1lImQnT56i5oZlvlcgPL6+WEYzJrNJ&#10;4QhtFVXttAI116zmhh+YhHw6NVptBaq1GhQRwl/4h1yyEElMNGHCl+kM5aGaTni0zgVnTA+Tjw56&#10;1Ai7v4oCxEBnwoa25gC62mKopeptbgqgV9LPNseQoNOvysHW5aZ+3HSIInV0/juoiJuCVNVB9gOd&#10;4GQQLt5zMk8cpVPsj8rSJjf7OIj63iwVbithPBN9Kxdi4dY1WLprIwa3rcWsdcuwkFsB9LyNyzF3&#10;w1JMXzmPqnkQfUsHsWrvUXzrHz+g4iWMpUbx2NC05Jz+OYH8AQH9oSxp+tW/4aNf/wW//P1/Khj/&#10;808/wtnTl3ivDmDpis0YOnoKGyjGNu3Yg+Pnr+Hu195UMH78qVfxzAtv4p33f0IY/xCvvU1wvvI6&#10;7j71HEavPaIAnFsDLHPHkp96RAV0yZKmm3ckeOsRnL0gyvgWDhw6i137juPs1Tu4o9YXv4Ovvfpt&#10;NV/8IkEsS5q+8e4P8Y23f4DHCOuLVMACXoHw6PUnVJPHn8FYlKkAk6Dcr5SuQOxv299D9vMQHtox&#10;1hSMc+3AdqpSUcw89rN55L9Vx2q4WoC8YZ0a2pbiEFJPV3JTSyWmz8N4n0RTC4jHmjw/fvQYLpwf&#10;xrkzZ1Ru6v8/ZXxYYHz0KGF8EVcuX8S6DauQyPioaC3onu5DW7cd2WYTUo0WNHbTeGaldB+h7C/m&#10;PjMGBkPoX+RCc78ZnTOoLnpMaJ/upuGzqaEqvZE3K42DDFVJakAHwSs1jiXyVZo8dxHSFt6sNmsN&#10;5nSnsW6wDU0pGieCzU2gud02qp5KGnIzNq+cifl9WbjpaQvcZf2pnYrBQ8MbpRKOBAXwEmBmhtSm&#10;VcbJSgNEBW2kF2tmEy/dTzUt824WSfBPb11Hp6GqSm7oQnrmJaiity9AlqLpxVRhpVQvMjwt0a5a&#10;QtJKY6mv0qCsoAhVZWWI0rCc37cG6xd2QU+jUFVWSrjoCEyek8+B/sYEuuojdER0qKGR8jioRvV6&#10;BeHu5gxVZZrn7uDNTseGN280YlfOSESW9yS8iFGR1TWG6KQYlQLyUhknqfKyklggQkMZsPP3sq/E&#10;eXEb4AmxjwPs65BZRfdGCGYnz1HmIU8f2oGTezcjSXBLQoyOjkbMmzcD82b3Y05vO/pa6wlgwozK&#10;2EcAGvTVmNXXgdvDRwmmJhpAUT1+qnU6bVYX1i2ai6Vz+9mPOpgMsgY4B+NYIIjzR4cwf6aUy3QQ&#10;LFQdhFqW4ExJdLQMuRvpKLEvxyFs43NpkrPYROekWqNRowSiIINOEwEZQW9jFo3JCOoJ6U7Cuj0d&#10;gduopYrl7yUsHYR+2ONAT2MSLjpZZksZsm1OlTGrr7MRh7avg5kqffJDeVTSxWpZjJmwdNgs/O9p&#10;3AuLMIX/uVT7SdJJkfrdUuPWRcdKhpyj3FdfG+f/lITfTYVto0Llb/E6LVT9VNDhgAqAi9DpkPn8&#10;xroU4hE/FT9VksuuYg+ihG49HYv8vKnq+zXlsla+FHE6BE5eExZ9JfuXKpXXf12Sjga/L8jvN5sJ&#10;YSpSu0dWK7joJFvVNsjrxeUhWKjcZAhYlhVJk5SgMr8rEcCSQMbNe8MsUdBeAoiq1xeroTKkyq7j&#10;d/HedlMhOkJaBFJUwASTrKsO15sQazYi3mJBtIHXWoz3EB11Ix1ubY2k+CxWo05ScELmhQtk+ZWm&#10;gOAVh7hSjV7JPLMME4vzLOk8JUe3BICJEy5NaizLPL84GALLck2FGpoWiOZydk/Bffd9Qc3l63TV&#10;qKIjLMlA8vMeQKHkxaZTLMsAJaBLMn5VUB27eD0YeKwk95B5+kq+LnWEo3UetM6Mo2N2Ag3dGYRS&#10;Ufh4n9XWhTBvVgv6+tKobZQhZTfcvEckaYfkig/yXm5sTiFdG6Fz64Sf13AiHaP4iCHVHEGiKU5V&#10;zP8pLgFbtF+8LsMpeexBIBYiiKN0Cnnd9PLz+5vQOn8As+nczt+8Bsv3bMMcKuJeSfixahkWcN+C&#10;zSsUjAdWzcfA8vmYvXIVThBs//Tx7/Hxb/6Mn374h8/mi9Va4xyMPxgP3vrtXwji/8KvfvMXfP97&#10;P8K+HfvQ2tKLtZt24MDR41i/eYea071A0H31+Tfx7Ne/hdt3v47nX30T3/ru+3j9ve/ilbfewQsv&#10;vYZHHv8qAXyDMH5YqeKRq4TucK4ik6jla3cex+idJ3D+ym2CWGoRX8OeoRPYc/QsRm4/S9hLycRv&#10;3QveeuktUcQ/xOvv/gjfeON9PMLvvaRgzM+5/uS9duXaE2rfxSuP4j4Bo4BSoCnw/J9AfHDH9rGW&#10;U8Sq7ZRlQ9tx6HP778FYfc7/DWJp44pYAsZyQWMC4y04fuToGIwv4sSxHIxzw9SHFID3iDKW9cYS&#10;zMUmwL5IFX329BkcUUubdozBOAdimTM+KAk/9u3HuePHcfXyZZWBa+mKQTWc5wtVoZlecUePnRcX&#10;Faa3APEGHZq7rUjUa9A3V0L1S+DyVdCgV/HirKJyNqpgr2haz4ubNzU/x8ObX4yElIszUymLNyw3&#10;npVNkuhLvl2jWZZI8MZ3mDCXN8eW5VRe6QBBxAueCk/Wz/q8doQJp8Uzm7Fl5QDVIg0vvX+7LNfQ&#10;lyvg+vh6JuWl4jRSmUsEcrXaSn1YWSpklHqvNAY6XRG3xXyftBI+prHS0XhpqUY1hKuAuLwI5aVU&#10;wzTIAmLZVkgCgaICTJvyIKY+NElBRKKzrfTAO+g8PH5+Dxb31RLGpTTSVAoCQP5GKxX5ytk9WD04&#10;nefnh5VKuLKsRA3RpmM+1CVoCGhQ7VTo+moNVOUXUdiEut9uRzoqfeFAQ3MYtQ2EIJ0Mh1ePTNqD&#10;udMbkIxalRKWDEC+kBMe9oNSyQR4gv2RpfGQIesEvfUov6+NBmVObyv6u1oVIGIEq8fG7wmGcebA&#10;XqwanAtTdQ3CPhoQfxAmvRl9ba24eGgPFvR10RHwUAFZ2W9m/k4/DmxZj7VL56khdgnU0utkKZEe&#10;c2f0Yn5/FxUzAUtAStCUm8ALs28ChJfbwutgDMQyTC0QlgICNqNEsFehnMrHzPdKms0gVbQM4UpE&#10;dZKgS4qitlrQU1+Ho7u3IkRlK8tbCqYV0XgXwqrTU81PR4z7I0EPklkPoVGABQMd2L1+GYw81/z8&#10;ApQUl2IagRgL+wljE0oLi1U93TyqMxkq3rGRqmX+bFWkQOruasp5rVEZJ9mPWV6jso62pERSLE6G&#10;lX2SJaClrGglgavX87q2GZSCMlv0fG+J+n1SB1hGAWSYv5TfP3VyHh6YMAkVdOCSiaga/hSISTCY&#10;x2FEA2Eh3yd5o510SJzcn86GUE+lFqAjJhHTEjglw9ISWS6quWKsApRUXZMqRSXl01BeWYwyTSGM&#10;tio6abwuvRq4I9XwJKqRaDUj0WZRj21BWVNrRLSWDmGKTlUTlXNdDQzeChglYptqUpWvrHfyujOp&#10;eAtRu1KEIX8aVamuQjnYUqpR1u1abHSueP/lSklKTeBSnpPktedv5Ln7g2ZIoX+Zl3XSSbAQ8lJd&#10;qbhkGr78lS9CikgUFOTlAhRTEu8QQIaObYrqNF0fRSjm5ucYeV1aEWdfJ+PsG0Kxp6MejQ0pNLY0&#10;qSIqwVAIUcKxbXo9su0JApRwbImgfWYdwVyPuu4Efys/v11KGiZR351CLY+Lsq8Fxs0tGWQbYuwX&#10;AWuQ/eBDLBlFZ0cz2rqaECOYpT5xMBFUS5oCVMWphjjSdAqjfC1Rn0J9Ty2yPSkku7IqgcfgRhmW&#10;Xoe+RYvQtXAhOhctwMzVyzBv/cqxRCAEMoE9a/VSzFuzFqNPPq9yTn/063/FTz/4PX72US6AS9YX&#10;yzD1R7/53wSyzBnzmN/9Bz757V/xya/+Hd987W2sXLwK7W3TsWPvIRw4chwbt+2mQj6LqzefwrMv&#10;vqWAfOeJl1QZwzcJ4zfe+x5e+da7eO7rL+P2o09SEV/HxZHrCsSSiEOqNZ0+e5XP7+AGXx+98yTO&#10;XRZVfAMnz15RaTAPnrqIa49/HU++QBC/SrCrtcXfx8tUwwLjV9/9Ryryb+ParWcI+cf+BsTjTYav&#10;BdT37SMgFTSpZvftIEQVUAlWQvaA2hJqBK80GZ4WAB/etUNtD7LljhfwfQbj8cfjIB5vnx+eloAx&#10;FTimYLwJJw8PUblewAUq42PHjuPw4aM4ePAwDhw4iN279mD3zl1jyng39u3djZMnjuHSpWFVtenI&#10;0D7s3yUVnTZjl3zPWBS3/I6je3bj7LHDeHjkAj9/GKvXLoOHaknW1+mMJTA5y+ghy0J3DS/4EsRS&#10;VD+2fFTqJtMjpwoNy43I42Spha+GhodqLirzmNVq7kqAKNGTFj6Wedr6LL3MoBVmeu8+t16pWFkS&#10;IZ57Y30AW1bMQYIeqNtjUopPcjQnUh5EYk6k406sX9yPNYM9BDSVrShfSU4g4KVRdFExujw63vwy&#10;DEaPnJ65jh67iTe9FBeXKlNGwl+gZ6gug0bWQVYUKBgbaEy01cWooNHSlPH3cSutolSGqPPUvvJi&#10;etclxQg4eH4WK4rz8lCYNxk6Gtn5vPGfv3IIq2fUES40jE4qfTZZkuQN0CAn7QiELfxdkrDDSq86&#10;N5dmJqjn9FGZ9jdQeUmSBb1S/G00IgPdkjuaSrA3i2ydlBF00QD76ZlTYYXtNDxWNDUIbKnE0m7u&#10;l2AtB/vAhCAVU219WBlnX9DG452Q5CB2lx57t67CwS3rUBuPU3kFEY9KkFYQ/TQql44MYdGsAYKB&#10;BtFkU3B1Wx2Y19NDR6mDIKLTRADbbE7CV4eA241ju7ZgyYw+6Kh89TVG/iY6B3Yn2jNRrFs4AwEq&#10;xooycXiklq0dUSdhrIaHDfwfqqleqcJkvk9PGFMRe+wmpCI+BKkspTyerCUN0FELOKi4K6n8qrVq&#10;iFLSMGZ9LkyvTUFLkJWWUXVVUgnTkfA67GqoOD9/CpWaTD0UwGWuxsKBdvZ1u4JhGeE9depkGvqp&#10;KvlJyOuEBAjGkl5YXQYEAnYsmt2O6e21KgGL3lCthl9j7MuVC7vQ1cD+dRvVNIuAXGoByxrxykre&#10;K/zNst/jtkMKZRQSJhMnfkVFastnyRpqs6kGUrighNeUJJ7QUO3FEiH+Zw5e2+wPKkaJUA7RyRLH&#10;VdSmOJ0RKq1Y3Mv7sYZKswQ6ya1M51K2JouG79GqOdlqQlHUsUQuSxMYatlMfN0dNsEuc8JUv76M&#10;5Oe2w+Lj60YqT1OhWsoj64u9Am23RgVvBuMW2DyEpbuMoKEDFZBc37x3JPZCBUESunRAZBWCz0an&#10;idd4mo6l12OE3VpB545Klde7ZMqSSHMd7YYMo4vD7OR9IXWFJfuXLEmzUL27vSbe+0HUE2bZujgd&#10;0SSa2+rolKaR4XPJIOYLOPlaAk3tdYReHK2E3cD8TrRPJ4C769E1ow2t3Da2pNDSkUEr76XmvgzV&#10;Kd/Tn0HHnEY0cpsliOt6snRK4si0JxGinXKx36P1ScSbCPS2DHp7WlHbVEtRInPDGUR4DrGGNDp7&#10;2zAw0IaOrkZkG7OIZ1OIZRIEcwgeSfma5WfUpeElpH2ZMEI831RbEzpnz0T/ksUqD3X3/MXonCuR&#10;04sxffESzFhOdUwOzFyziAp5JZ+vwNINe/H8698hZP+N4P0jfvLh7/Czj6mOP/0j4SsBXL/FL379&#10;BzVfLNHUH/0hF7z10Se/xdNPPodZ/YvQ1z+IvUdOYd+ho9i+ey9OnL2kopifefFbuPvca3jsmefx&#10;2rvv4ZsEsWxffIOQ/to3ckPQV3IJOEav3VFQPnN+RFVuunL9Edx45C6u3nhcBW5dGHkEx06NEMYn&#10;cXz4Gm4+9aIK3pKsW7K2+BtvfY9Afl/lo3713R/gmZe+hdEbTxDqooqf4OcIhMe3n4Px0JiK3UeQ&#10;7VfDzQLS8baVyvczNfw3IB7b93kASxtXxOPqeHxYerwJfHeuX6vaeI5rGaY+deSgGkYeHj7/P8B4&#10;N3ZR5QqQRSHv27NHwfjihfNUxicJ4/3Yt1PqHW9SMFbR34Tx/i1bcJTgPnf8KJXxBYxeuYgVKxbB&#10;Yq+G1EyVgtuyTjhTS+jZ8wiLIqTr9IgkK+H2Szq+Kt6EpUrpSlL/OnqpyaSHcCtVw2nBkABI8gLX&#10;QIrkJ6jWOlpTKvJZys5Jke5AwEzIunmj2mA1VaGWUBnoysBhqiCs6ZVTESYTVDZUeLX1IXQTUM1N&#10;sXvJDmr0RVQdGqpqGikajI1LWjG7O0nY00jRUEk+XjVMpyujcSqlYitFjbaUEKbyLZ5KyE5TQ2gC&#10;ZFHGVaKM6eFXKFDLkLUEcFEVUyWXl0xV81EPSiUaquP8qVNQOK2A+0sQpvHpr6Ojwd8kFYXcMvRu&#10;rVIGU5aZJNIuZBo8CCXFoNHYiJqRJB5UhBFCMk5A22l8zZLQw2mFyVCFDPtv09xeDPY2Ik0VnK6V&#10;LGdufp7kW7agrSWKpnov+5CgChG+VM0CY0m6IKpY9okjFGAfBsJ8Lo2K2xuhQvXaCAV+j9FOpW6n&#10;41GOjvosTlJlzqFxsZiMCFGRplNJgs2GgfYm7Nu0GvFQAJVaWVJjVjCOBoI4tW8H+mikzAZClXAP&#10;uINw8PGejYswemY7HReq3NJyXif8nSFC1s7zohq2mnQqgMpjtiDE35yKeqmC/UpJVxOslcVlmPrQ&#10;NOg1WtRGgggScNpy/nflVFelRYR3FRb3d2Df6sXIUjVaCBxJKlFEpZsKOdBFo11aUICC/GIUEtzF&#10;eQ9hGxXGkjnTUSPTDRoqQ5eD17aZKr4HUb8b+VMmo6hgmhrCNmlrcILO7aqFg0p1WyULmN+GuR11&#10;OLhyNrroJBqo8sp4vJGqM0on1kuISsEDs9nEa1OuBRuaaKBl7lKKE8jyJTd/qyRhMdboMWnSZEyY&#10;IMuupqjlbHY6HTKf6vbK1IuNathG8PrpwMlSJ3luVapZb5DpFakIpVXAzWWPys3VynOZi5V98rpk&#10;bZMhZHlNspFJtSdvlA6xj8o9XI04FXGizQR/ks4QQSjD2LKMJ5dzu0LFUsgwdI1e1kLn1h0bLEW0&#10;EaJ06cAKXItL8CWVRewhROn8JdgXlYV57MspqNAW01nXqJUOQRX7IBWMbAix/5L1MWSaEsg0E7it&#10;mRzompJU3gRvdwO6Z7Sjk6Br6WqgKk3yHoihqZXgrU3wHvCyj9wEspdKOYHugRb0zGxBB5VvZ189&#10;evob0TujGR29dGp7a9E5qxHts2rRsaAOTXMzaJiVRNfiRjTPyiLaGCMkRbnyNcK6sSeD2g5RxlmC&#10;uA79dOKaO+uRbq3l+RHEPI9wNoowYZ0krOtaEmjsrGNrRlMHz6G3E10DfeiYOQNdc+dg1tKlbEvQ&#10;NWcm2mb00yGYzvOZj/5FKxWM+wYXqLXGM5evQR9hLHmq+xYuQu+C+Zi5dDG3S7B6+yG8+f7P8Mnv&#10;/4yffvQ7/PiD33FLdSxA/oRA/vR3VMV/VEk/ZFnTx5KhizD+8U8/xMXhEXS0DGD+4FocOXMB+8iP&#10;PUMHMUyoPvbUS0oZP/Hs64Tyq/jmt7+D19/9Dl59+108/+obeOLpF/HwjbsqcEvSVI5evavW/Z49&#10;fx1nh29QWT+uYDxy7VEMXxYY38GhYxew58ApnOPxjz77ispH/flkH+PriyX71t3nXsUlCdQaffRv&#10;5osFxOPD1BdGHsH/B8fT6lbl5hptAAAAAElFTkSuQmCCUEsBAi0AFAAGAAgAAAAhALGCZ7YKAQAA&#10;EwIAABMAAAAAAAAAAAAAAAAAAAAAAFtDb250ZW50X1R5cGVzXS54bWxQSwECLQAUAAYACAAAACEA&#10;OP0h/9YAAACUAQAACwAAAAAAAAAAAAAAAAA7AQAAX3JlbHMvLnJlbHNQSwECLQAUAAYACAAAACEA&#10;+VRO0KYEAADnDwAADgAAAAAAAAAAAAAAAAA6AgAAZHJzL2Uyb0RvYy54bWxQSwECLQAUAAYACAAA&#10;ACEAqiYOvrwAAAAhAQAAGQAAAAAAAAAAAAAAAAAMBwAAZHJzL19yZWxzL2Uyb0RvYy54bWwucmVs&#10;c1BLAQItABQABgAIAAAAIQBs0AJA4QAAAAkBAAAPAAAAAAAAAAAAAAAAAP8HAABkcnMvZG93bnJl&#10;di54bWxQSwECLQAKAAAAAAAAACEAQD6xpd1+BwDdfgcAFAAAAAAAAAAAAAAAAAANCQAAZHJzL21l&#10;ZGlhL2ltYWdlMS5wbmdQSwUGAAAAAAYABgB8AQAAHIg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 o:spid="_x0000_s1032" type="#_x0000_t75" style="position:absolute;width:31051;height:23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PLMxAAAANsAAAAPAAAAZHJzL2Rvd25yZXYueG1sRI9PSwMx&#10;EMXvBb9DGKG3NtuWiqxNSykIgiDaKr0Om9k/uplsk7iN3945CN5meG/e+81ml12vRgqx82xgMS9A&#10;EVfedtwYeD89zu5BxYRssfdMBn4owm57M9lgaf2V32g8pkZJCMcSDbQpDaXWsWrJYZz7gVi02geH&#10;SdbQaBvwKuGu18uiuNMOO5aGFgc6tFR9Hb+dgde6Hlchry8vn885c16flx/2bMz0Nu8fQCXK6d/8&#10;d/1kBV9g5RcZQG9/AQAA//8DAFBLAQItABQABgAIAAAAIQDb4fbL7gAAAIUBAAATAAAAAAAAAAAA&#10;AAAAAAAAAABbQ29udGVudF9UeXBlc10ueG1sUEsBAi0AFAAGAAgAAAAhAFr0LFu/AAAAFQEAAAsA&#10;AAAAAAAAAAAAAAAAHwEAAF9yZWxzLy5yZWxzUEsBAi0AFAAGAAgAAAAhABwM8szEAAAA2wAAAA8A&#10;AAAAAAAAAAAAAAAABwIAAGRycy9kb3ducmV2LnhtbFBLBQYAAAAAAwADALcAAAD4AgAAAAA=&#10;">
                        <v:imagedata r:id="rId46" o:title="" cropleft="-1f" cropright="1723f"/>
                        <v:path arrowok="t"/>
                      </v:shape>
                      <v:shape id="Zone de texte 19" o:spid="_x0000_s1033" type="#_x0000_t202" style="position:absolute;left:4286;top:20478;width:6382;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IbnwwAAANsAAAAPAAAAZHJzL2Rvd25yZXYueG1sRE9Na8JA&#10;EL0X/A/LCL3VjT2UNrqKSEsVGtQoeB2yYxLNzobdrUn99d1Cwds83udM571pxJWcry0rGI8SEMSF&#10;1TWXCg77j6dXED4ga2wsk4If8jCfDR6mmGrb8Y6ueShFDGGfooIqhDaV0hcVGfQj2xJH7mSdwRCh&#10;K6V22MVw08jnJHmRBmuODRW2tKyouOTfRsGxyz/dZr0+b9tVdtvc8uyL3jOlHof9YgIiUB/u4n/3&#10;Ssf5b/D3SzxAzn4BAAD//wMAUEsBAi0AFAAGAAgAAAAhANvh9svuAAAAhQEAABMAAAAAAAAAAAAA&#10;AAAAAAAAAFtDb250ZW50X1R5cGVzXS54bWxQSwECLQAUAAYACAAAACEAWvQsW78AAAAVAQAACwAA&#10;AAAAAAAAAAAAAAAfAQAAX3JlbHMvLnJlbHNQSwECLQAUAAYACAAAACEASuyG58MAAADbAAAADwAA&#10;AAAAAAAAAAAAAAAHAgAAZHJzL2Rvd25yZXYueG1sUEsFBgAAAAADAAMAtwAAAPcCAAAAAA==&#10;" fillcolor="window" stroked="f" strokeweight=".5pt">
                        <v:textbox>
                          <w:txbxContent>
                            <w:p w14:paraId="71F0874F" w14:textId="77777777" w:rsidR="004B26EA" w:rsidRPr="0074729F" w:rsidRDefault="004B26EA" w:rsidP="00214E9D">
                              <w:pPr>
                                <w:rPr>
                                  <w:sz w:val="12"/>
                                  <w:lang w:val="fr-CA"/>
                                </w:rPr>
                              </w:pPr>
                              <w:r w:rsidRPr="0074729F">
                                <w:rPr>
                                  <w:sz w:val="16"/>
                                  <w:lang w:val="fr-CA"/>
                                </w:rPr>
                                <w:t>1</w:t>
                              </w:r>
                              <w:r w:rsidRPr="0074729F">
                                <w:rPr>
                                  <w:sz w:val="16"/>
                                  <w:vertAlign w:val="superscript"/>
                                  <w:lang w:val="fr-CA"/>
                                </w:rPr>
                                <w:t>er</w:t>
                              </w:r>
                              <w:r w:rsidRPr="0074729F">
                                <w:rPr>
                                  <w:sz w:val="16"/>
                                  <w:lang w:val="fr-CA"/>
                                </w:rPr>
                                <w:t xml:space="preserve"> liquide</w:t>
                              </w:r>
                            </w:p>
                          </w:txbxContent>
                        </v:textbox>
                      </v:shape>
                      <v:shape id="Zone de texte 20" o:spid="_x0000_s1034" type="#_x0000_t202" style="position:absolute;left:4286;top:1809;width:6191;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uXHwgAAANsAAAAPAAAAZHJzL2Rvd25yZXYueG1sRE/Pa8Iw&#10;FL4L+x/CG3jTVA9jVKPIcEzBonYDr4/m2dY1LyXJbOdfbw6Cx4/v93zZm0ZcyfnasoLJOAFBXFhd&#10;c6ng5/tz9A7CB2SNjWVS8E8elouXwRxTbTs+0jUPpYgh7FNUUIXQplL6oiKDfmxb4sidrTMYInSl&#10;1A67GG4aOU2SN2mw5thQYUsfFRW/+Z9RcOryL7ffbi+HdpPd9rc829E6U2r42q9mIAL14Sl+uDda&#10;wTSuj1/iD5CLOwAAAP//AwBQSwECLQAUAAYACAAAACEA2+H2y+4AAACFAQAAEwAAAAAAAAAAAAAA&#10;AAAAAAAAW0NvbnRlbnRfVHlwZXNdLnhtbFBLAQItABQABgAIAAAAIQBa9CxbvwAAABUBAAALAAAA&#10;AAAAAAAAAAAAAB8BAABfcmVscy8ucmVsc1BLAQItABQABgAIAAAAIQAVuuXHwgAAANsAAAAPAAAA&#10;AAAAAAAAAAAAAAcCAABkcnMvZG93bnJldi54bWxQSwUGAAAAAAMAAwC3AAAA9gIAAAAA&#10;" fillcolor="window" stroked="f" strokeweight=".5pt">
                        <v:textbox>
                          <w:txbxContent>
                            <w:p w14:paraId="3383D517" w14:textId="77777777" w:rsidR="004B26EA" w:rsidRPr="0074729F" w:rsidRDefault="004B26EA" w:rsidP="00214E9D">
                              <w:pPr>
                                <w:rPr>
                                  <w:sz w:val="12"/>
                                  <w:lang w:val="fr-CA"/>
                                </w:rPr>
                              </w:pPr>
                              <w:r>
                                <w:rPr>
                                  <w:sz w:val="16"/>
                                  <w:lang w:val="fr-CA"/>
                                </w:rPr>
                                <w:t>3</w:t>
                              </w:r>
                              <w:r w:rsidRPr="0074729F">
                                <w:rPr>
                                  <w:sz w:val="16"/>
                                  <w:vertAlign w:val="superscript"/>
                                  <w:lang w:val="fr-CA"/>
                                </w:rPr>
                                <w:t>e</w:t>
                              </w:r>
                              <w:r>
                                <w:rPr>
                                  <w:sz w:val="16"/>
                                  <w:lang w:val="fr-CA"/>
                                </w:rPr>
                                <w:t xml:space="preserve"> liquide</w:t>
                              </w:r>
                            </w:p>
                          </w:txbxContent>
                        </v:textbox>
                      </v:shape>
                      <v:shape id="Zone de texte 21" o:spid="_x0000_s1035" type="#_x0000_t202" style="position:absolute;left:4476;top:9810;width:619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kBcxQAAANsAAAAPAAAAZHJzL2Rvd25yZXYueG1sRI9Ba8JA&#10;FITvBf/D8gq91Y0eikRXEalUocEaBa+P7DOJZt+G3a1J/fVuodDjMDPfMLNFbxpxI+drywpGwwQE&#10;cWF1zaWC42H9OgHhA7LGxjIp+CEPi/ngaYapth3v6ZaHUkQI+xQVVCG0qZS+qMigH9qWOHpn6wyG&#10;KF0ptcMuwk0jx0nyJg3WHBcqbGlVUXHNv42CU5d/uN12e/lqN9l9d8+zT3rPlHp57pdTEIH68B/+&#10;a2+0gvEIfr/EHyDnDwAAAP//AwBQSwECLQAUAAYACAAAACEA2+H2y+4AAACFAQAAEwAAAAAAAAAA&#10;AAAAAAAAAAAAW0NvbnRlbnRfVHlwZXNdLnhtbFBLAQItABQABgAIAAAAIQBa9CxbvwAAABUBAAAL&#10;AAAAAAAAAAAAAAAAAB8BAABfcmVscy8ucmVsc1BLAQItABQABgAIAAAAIQB69kBcxQAAANsAAAAP&#10;AAAAAAAAAAAAAAAAAAcCAABkcnMvZG93bnJldi54bWxQSwUGAAAAAAMAAwC3AAAA+QIAAAAA&#10;" fillcolor="window" stroked="f" strokeweight=".5pt">
                        <v:textbox>
                          <w:txbxContent>
                            <w:p w14:paraId="6392A2B4" w14:textId="77777777" w:rsidR="004B26EA" w:rsidRPr="0074729F" w:rsidRDefault="004B26EA" w:rsidP="00214E9D">
                              <w:pPr>
                                <w:rPr>
                                  <w:sz w:val="12"/>
                                  <w:szCs w:val="16"/>
                                  <w:lang w:val="fr-CA"/>
                                </w:rPr>
                              </w:pPr>
                              <w:r w:rsidRPr="0074729F">
                                <w:rPr>
                                  <w:sz w:val="16"/>
                                  <w:szCs w:val="16"/>
                                  <w:lang w:val="fr-CA"/>
                                </w:rPr>
                                <w:t>2</w:t>
                              </w:r>
                              <w:r w:rsidRPr="0074729F">
                                <w:rPr>
                                  <w:sz w:val="16"/>
                                  <w:szCs w:val="16"/>
                                  <w:vertAlign w:val="superscript"/>
                                  <w:lang w:val="fr-CA"/>
                                </w:rPr>
                                <w:t>e</w:t>
                              </w:r>
                              <w:r w:rsidRPr="0074729F">
                                <w:rPr>
                                  <w:sz w:val="16"/>
                                  <w:szCs w:val="16"/>
                                  <w:lang w:val="fr-CA"/>
                                </w:rPr>
                                <w:t xml:space="preserve"> liquide</w:t>
                              </w:r>
                            </w:p>
                          </w:txbxContent>
                        </v:textbox>
                      </v:shape>
                    </v:group>
                  </w:pict>
                </mc:Fallback>
              </mc:AlternateContent>
            </w:r>
          </w:p>
        </w:tc>
      </w:tr>
    </w:tbl>
    <w:p w14:paraId="4F393E77" w14:textId="77777777" w:rsidR="000F3DE7" w:rsidRPr="0081127A" w:rsidRDefault="000F3DE7" w:rsidP="000F3DE7"/>
    <w:p w14:paraId="5530A5E7" w14:textId="77777777" w:rsidR="00011135" w:rsidRPr="0081127A" w:rsidRDefault="00011135" w:rsidP="008047C0">
      <w:pPr>
        <w:rPr>
          <w:lang w:val="fr-CA"/>
        </w:rPr>
      </w:pPr>
    </w:p>
    <w:p w14:paraId="07CB775B" w14:textId="7D3B6C1E" w:rsidR="00011135" w:rsidRPr="00011135" w:rsidRDefault="00011135" w:rsidP="008047C0">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27D3C609" w14:textId="77777777" w:rsidR="009D355B" w:rsidRPr="00BF31BF" w:rsidRDefault="009D355B" w:rsidP="009D355B">
      <w:pPr>
        <w:pStyle w:val="Titredelactivit"/>
        <w:tabs>
          <w:tab w:val="left" w:pos="7170"/>
        </w:tabs>
      </w:pPr>
      <w:bookmarkStart w:id="43" w:name="_Toc37081434"/>
      <w:bookmarkStart w:id="44" w:name="_Toc39050857"/>
      <w:r w:rsidRPr="00CF14CF">
        <w:t xml:space="preserve">Bien dans ta peau et </w:t>
      </w:r>
      <w:r>
        <w:t>P</w:t>
      </w:r>
      <w:r w:rsidRPr="00CF14CF">
        <w:t>asse à l’action</w:t>
      </w:r>
      <w:bookmarkEnd w:id="43"/>
      <w:bookmarkEnd w:id="44"/>
    </w:p>
    <w:p w14:paraId="026106BD" w14:textId="77777777" w:rsidR="009D355B" w:rsidRPr="00BF31BF" w:rsidRDefault="009D355B" w:rsidP="009D355B">
      <w:pPr>
        <w:pStyle w:val="Consigne-Titre"/>
      </w:pPr>
      <w:bookmarkStart w:id="45" w:name="_Toc37081435"/>
      <w:bookmarkStart w:id="46" w:name="_Toc39050858"/>
      <w:r w:rsidRPr="00BF31BF">
        <w:t>Consigne à l’élève</w:t>
      </w:r>
      <w:bookmarkEnd w:id="45"/>
      <w:bookmarkEnd w:id="46"/>
    </w:p>
    <w:p w14:paraId="5F4C2E5D" w14:textId="77777777" w:rsidR="009D355B" w:rsidRDefault="009D355B" w:rsidP="005F7B5F">
      <w:pPr>
        <w:pStyle w:val="Consigne-Texte"/>
        <w:numPr>
          <w:ilvl w:val="0"/>
          <w:numId w:val="7"/>
        </w:numPr>
        <w:ind w:left="360"/>
      </w:pPr>
      <w:r>
        <w:t>Activité 1 : Bien dans ta peau</w:t>
      </w:r>
    </w:p>
    <w:p w14:paraId="089B9E5A" w14:textId="2599B53C" w:rsidR="009D355B" w:rsidRDefault="009D355B" w:rsidP="009D355B">
      <w:pPr>
        <w:pStyle w:val="Consignepuceniveau2"/>
      </w:pPr>
      <w:r>
        <w:t xml:space="preserve">Regarde la </w:t>
      </w:r>
      <w:hyperlink r:id="rId47" w:history="1">
        <w:r w:rsidRPr="00E13B96">
          <w:rPr>
            <w:rStyle w:val="Lienhypertexte"/>
            <w:rFonts w:eastAsia="Times New Roman" w:cs="Arial"/>
            <w:lang w:eastAsia="fr-CA"/>
          </w:rPr>
          <w:t>vidéo</w:t>
        </w:r>
      </w:hyperlink>
      <w:r>
        <w:t>.</w:t>
      </w:r>
    </w:p>
    <w:p w14:paraId="551690C6" w14:textId="77777777" w:rsidR="009D355B" w:rsidRDefault="009D355B" w:rsidP="009D355B">
      <w:pPr>
        <w:pStyle w:val="Consignepuceniveau2"/>
      </w:pPr>
      <w:r>
        <w:t>À partir de quels éléments ton image corporelle</w:t>
      </w:r>
      <w:r w:rsidRPr="00B75ECD">
        <w:t xml:space="preserve"> </w:t>
      </w:r>
      <w:r>
        <w:t>se construit-elle?</w:t>
      </w:r>
    </w:p>
    <w:p w14:paraId="3475294B" w14:textId="5C4FDC9F" w:rsidR="009D355B" w:rsidRDefault="009D355B" w:rsidP="009D355B">
      <w:pPr>
        <w:pStyle w:val="Consignepuceniveau2"/>
      </w:pPr>
      <w:r>
        <w:t>Discute de la vidéo avec tes parents si tu as envie.</w:t>
      </w:r>
    </w:p>
    <w:p w14:paraId="0DBDFBDD" w14:textId="77777777" w:rsidR="009D355B" w:rsidRDefault="009D355B" w:rsidP="009D355B"/>
    <w:p w14:paraId="4C740A0D" w14:textId="77777777" w:rsidR="009D355B" w:rsidRDefault="009D355B" w:rsidP="005F7B5F">
      <w:pPr>
        <w:pStyle w:val="Consigne-Texte"/>
        <w:numPr>
          <w:ilvl w:val="0"/>
          <w:numId w:val="7"/>
        </w:numPr>
        <w:ind w:left="360"/>
      </w:pPr>
      <w:r>
        <w:t>Activité 2 : Passe à l’action</w:t>
      </w:r>
    </w:p>
    <w:p w14:paraId="1AB27A7A" w14:textId="77777777" w:rsidR="009D355B" w:rsidRDefault="009D355B" w:rsidP="009D355B">
      <w:pPr>
        <w:pStyle w:val="Consignepuceniveau2"/>
      </w:pPr>
      <w:r>
        <w:t>Exécute les mouvements de la chorégraphie.</w:t>
      </w:r>
    </w:p>
    <w:p w14:paraId="4C11676C" w14:textId="77777777" w:rsidR="009D355B" w:rsidRDefault="009D355B" w:rsidP="009D355B">
      <w:pPr>
        <w:pStyle w:val="Consignepuceniveau2"/>
      </w:pPr>
      <w:r>
        <w:t xml:space="preserve">Expérimente des activités de manipulation avec les </w:t>
      </w:r>
      <w:r w:rsidRPr="00445E0B">
        <w:rPr>
          <w:i/>
          <w:iCs/>
        </w:rPr>
        <w:t>poïs</w:t>
      </w:r>
      <w:r>
        <w:t>.</w:t>
      </w:r>
    </w:p>
    <w:p w14:paraId="52B9708D" w14:textId="592A4F3B" w:rsidR="009D355B" w:rsidRDefault="009D355B" w:rsidP="009D355B">
      <w:pPr>
        <w:pStyle w:val="Consignepuceniveau2"/>
      </w:pPr>
      <w:r>
        <w:t xml:space="preserve">Consulte ce </w:t>
      </w:r>
      <w:hyperlink r:id="rId48" w:history="1">
        <w:r w:rsidRPr="007701AC">
          <w:rPr>
            <w:rStyle w:val="Lienhypertexte"/>
            <w:rFonts w:eastAsia="Times New Roman" w:cs="Arial"/>
            <w:lang w:eastAsia="fr-CA"/>
          </w:rPr>
          <w:t>document</w:t>
        </w:r>
      </w:hyperlink>
      <w:r>
        <w:t xml:space="preserve"> pour effectuer l’activité.</w:t>
      </w:r>
    </w:p>
    <w:p w14:paraId="2F1FB4A7" w14:textId="77777777" w:rsidR="009D355B" w:rsidRDefault="009D355B" w:rsidP="009D355B"/>
    <w:p w14:paraId="6E6245EE" w14:textId="77777777" w:rsidR="009D355B" w:rsidRDefault="009D355B" w:rsidP="005F7B5F">
      <w:pPr>
        <w:pStyle w:val="Consigne-Texte"/>
        <w:numPr>
          <w:ilvl w:val="0"/>
          <w:numId w:val="7"/>
        </w:numPr>
        <w:ind w:left="360"/>
      </w:pPr>
      <w:r>
        <w:t xml:space="preserve">Consulte le site </w:t>
      </w:r>
      <w:hyperlink r:id="rId49" w:history="1">
        <w:r w:rsidRPr="000E5BF4">
          <w:rPr>
            <w:rFonts w:cs="Arial"/>
            <w:color w:val="9454C3" w:themeColor="hyperlink"/>
            <w:u w:val="single"/>
          </w:rPr>
          <w:t>Reste actif!</w:t>
        </w:r>
      </w:hyperlink>
      <w:r>
        <w:t xml:space="preserve"> pour accéder à l’ensemble des activités proposées au primaire et au secondaire, aux activités spéciales et à d’autres ressources.</w:t>
      </w:r>
    </w:p>
    <w:p w14:paraId="4B219E71" w14:textId="77777777" w:rsidR="009D355B" w:rsidRPr="00BF31BF" w:rsidRDefault="009D355B" w:rsidP="009D355B">
      <w:pPr>
        <w:pStyle w:val="Matriel-Titre"/>
      </w:pPr>
      <w:bookmarkStart w:id="47" w:name="_Toc37081436"/>
      <w:bookmarkStart w:id="48" w:name="_Toc39050859"/>
      <w:r w:rsidRPr="00BF31BF">
        <w:t>Matériel requis</w:t>
      </w:r>
      <w:bookmarkEnd w:id="47"/>
      <w:bookmarkEnd w:id="48"/>
    </w:p>
    <w:p w14:paraId="63C82CF1" w14:textId="77777777" w:rsidR="009D355B" w:rsidRPr="002807E6" w:rsidRDefault="009D355B" w:rsidP="002807E6">
      <w:pPr>
        <w:pStyle w:val="Matriel-Texte"/>
      </w:pPr>
      <w:r w:rsidRPr="00186CE3">
        <w:t>Poïs</w:t>
      </w:r>
      <w:r w:rsidRPr="002807E6">
        <w:t>.</w:t>
      </w:r>
    </w:p>
    <w:p w14:paraId="1170F5DE" w14:textId="77777777" w:rsidR="009D355B" w:rsidRDefault="009D355B" w:rsidP="005F7B5F">
      <w:pPr>
        <w:pStyle w:val="Matriel-Texte"/>
        <w:numPr>
          <w:ilvl w:val="0"/>
          <w:numId w:val="7"/>
        </w:numPr>
        <w:ind w:left="360"/>
      </w:pPr>
      <w:r>
        <w:t xml:space="preserve">Matériel pour construire des </w:t>
      </w:r>
      <w:r w:rsidRPr="00186CE3">
        <w:t>poïs</w:t>
      </w:r>
      <w:r>
        <w:t xml:space="preserve"> : </w:t>
      </w:r>
    </w:p>
    <w:p w14:paraId="3594F0BC" w14:textId="77777777" w:rsidR="009D355B" w:rsidRDefault="009D355B" w:rsidP="009D355B">
      <w:pPr>
        <w:pStyle w:val="Consignepuceniveau2"/>
      </w:pPr>
      <w:r>
        <w:t>Rouleau de papier de toilette vide, règle, vieille chaussette, ruban adhésif, corde, ciseaux;</w:t>
      </w:r>
    </w:p>
    <w:p w14:paraId="2DE420C8" w14:textId="77777777" w:rsidR="009D355B" w:rsidRPr="00BF31BF" w:rsidRDefault="009D355B" w:rsidP="009D355B">
      <w:pPr>
        <w:pStyle w:val="Consignepuceniveau2"/>
      </w:pPr>
      <w:r>
        <w:t>Bas de nylon, ciseaux, balle de tennis.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D355B" w:rsidRPr="00BF31BF" w14:paraId="543EA171" w14:textId="77777777" w:rsidTr="001818EC">
        <w:tc>
          <w:tcPr>
            <w:tcW w:w="11084" w:type="dxa"/>
            <w:shd w:val="clear" w:color="auto" w:fill="DDECEE" w:themeFill="accent5" w:themeFillTint="33"/>
            <w:tcMar>
              <w:top w:w="360" w:type="dxa"/>
              <w:left w:w="360" w:type="dxa"/>
              <w:bottom w:w="360" w:type="dxa"/>
              <w:right w:w="360" w:type="dxa"/>
            </w:tcMar>
          </w:tcPr>
          <w:p w14:paraId="23CA733F" w14:textId="77777777" w:rsidR="009D355B" w:rsidRPr="00BF31BF" w:rsidRDefault="009D355B" w:rsidP="001818EC">
            <w:pPr>
              <w:pStyle w:val="Tableau-Informationauxparents"/>
            </w:pPr>
            <w:bookmarkStart w:id="49" w:name="_Toc37081437"/>
            <w:bookmarkStart w:id="50" w:name="_Toc39050860"/>
            <w:r w:rsidRPr="00BF31BF">
              <w:t>Information aux parents</w:t>
            </w:r>
            <w:bookmarkEnd w:id="49"/>
            <w:bookmarkEnd w:id="50"/>
          </w:p>
          <w:p w14:paraId="28B40284" w14:textId="77777777" w:rsidR="009D355B" w:rsidRPr="00BF31BF" w:rsidRDefault="009D355B" w:rsidP="001818EC">
            <w:pPr>
              <w:pStyle w:val="Tableau-titre"/>
            </w:pPr>
            <w:r w:rsidRPr="00BF31BF">
              <w:t>À propos de l’activité</w:t>
            </w:r>
          </w:p>
          <w:p w14:paraId="1CD1587F" w14:textId="77777777" w:rsidR="009D355B" w:rsidRPr="00BF31BF" w:rsidRDefault="009D355B" w:rsidP="001818EC">
            <w:pPr>
              <w:pStyle w:val="Tableau-texte"/>
            </w:pPr>
            <w:r w:rsidRPr="00BF31BF">
              <w:t>Votre enfant s’exercera à :</w:t>
            </w:r>
          </w:p>
          <w:p w14:paraId="263CD21C" w14:textId="77777777" w:rsidR="009D355B" w:rsidRDefault="009D355B" w:rsidP="005F7B5F">
            <w:pPr>
              <w:pStyle w:val="Tableau-Liste"/>
              <w:numPr>
                <w:ilvl w:val="0"/>
                <w:numId w:val="2"/>
              </w:numPr>
              <w:ind w:left="357" w:hanging="357"/>
            </w:pPr>
            <w:r>
              <w:t>S’informer sur l’image corporelle;</w:t>
            </w:r>
          </w:p>
          <w:p w14:paraId="06554B13" w14:textId="77777777" w:rsidR="009D355B" w:rsidRPr="00BF31BF" w:rsidRDefault="009D355B" w:rsidP="005F7B5F">
            <w:pPr>
              <w:pStyle w:val="Tableau-Liste"/>
              <w:numPr>
                <w:ilvl w:val="0"/>
                <w:numId w:val="2"/>
              </w:numPr>
              <w:ind w:left="357" w:hanging="357"/>
            </w:pPr>
            <w:r>
              <w:t>Expérimenter les activités proposées.</w:t>
            </w:r>
          </w:p>
          <w:p w14:paraId="112DD5A5" w14:textId="77777777" w:rsidR="009D355B" w:rsidRPr="00BF31BF" w:rsidRDefault="009D355B" w:rsidP="001818EC">
            <w:pPr>
              <w:pStyle w:val="Tableau-texte"/>
            </w:pPr>
            <w:r w:rsidRPr="00BF31BF">
              <w:t>Vous pourriez :</w:t>
            </w:r>
          </w:p>
          <w:p w14:paraId="2669E832" w14:textId="77777777" w:rsidR="009D355B" w:rsidRDefault="009D355B" w:rsidP="005F7B5F">
            <w:pPr>
              <w:pStyle w:val="Tableau-Liste"/>
              <w:numPr>
                <w:ilvl w:val="0"/>
                <w:numId w:val="2"/>
              </w:numPr>
              <w:ind w:left="357" w:hanging="357"/>
            </w:pPr>
            <w:r>
              <w:t>Soutenir votre enfant dans son apprentissage en le questionnant sur ce qu’il a appris à propos de l’image corporelle;</w:t>
            </w:r>
          </w:p>
          <w:p w14:paraId="63BFE846" w14:textId="77777777" w:rsidR="009D355B" w:rsidRPr="00BF31BF" w:rsidRDefault="009D355B" w:rsidP="005F7B5F">
            <w:pPr>
              <w:pStyle w:val="Tableau-Liste"/>
              <w:numPr>
                <w:ilvl w:val="0"/>
                <w:numId w:val="2"/>
              </w:numPr>
              <w:ind w:left="357" w:hanging="357"/>
            </w:pPr>
            <w:r>
              <w:t>Faire les activités avec lui, ou alterner l’accompagnement et l’autonomie, selon l’activité.</w:t>
            </w:r>
          </w:p>
        </w:tc>
      </w:tr>
    </w:tbl>
    <w:p w14:paraId="12160B29" w14:textId="77777777" w:rsidR="00F04CF9" w:rsidRDefault="00F04CF9" w:rsidP="008047C0"/>
    <w:bookmarkEnd w:id="24"/>
    <w:p w14:paraId="37753E2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4FCA1A76" w14:textId="77777777" w:rsidR="003D4F2B" w:rsidRPr="0086701B" w:rsidRDefault="003D4F2B" w:rsidP="003D4F2B">
      <w:pPr>
        <w:pStyle w:val="Matire-Premirepage"/>
      </w:pPr>
      <w:r w:rsidRPr="0086701B">
        <w:lastRenderedPageBreak/>
        <w:t>Musique</w:t>
      </w:r>
    </w:p>
    <w:p w14:paraId="1766099F" w14:textId="77777777" w:rsidR="003D4F2B" w:rsidRPr="00BF31BF" w:rsidRDefault="003D4F2B" w:rsidP="003D4F2B">
      <w:pPr>
        <w:pStyle w:val="Titredelactivit"/>
        <w:tabs>
          <w:tab w:val="left" w:pos="7170"/>
        </w:tabs>
      </w:pPr>
      <w:bookmarkStart w:id="51" w:name="_Toc39050861"/>
      <w:r>
        <w:t>Je suis juge à « La voix »</w:t>
      </w:r>
      <w:bookmarkEnd w:id="51"/>
    </w:p>
    <w:p w14:paraId="408BD527" w14:textId="77777777" w:rsidR="003D4F2B" w:rsidRPr="00BF31BF" w:rsidRDefault="003D4F2B" w:rsidP="003D4F2B">
      <w:pPr>
        <w:pStyle w:val="Consigne-Titre"/>
      </w:pPr>
      <w:bookmarkStart w:id="52" w:name="_Toc37081497"/>
      <w:bookmarkStart w:id="53" w:name="_Toc39050862"/>
      <w:r w:rsidRPr="00BF31BF">
        <w:t>Consigne à l’élève</w:t>
      </w:r>
      <w:bookmarkEnd w:id="52"/>
      <w:bookmarkEnd w:id="53"/>
    </w:p>
    <w:p w14:paraId="4F7D2271" w14:textId="77777777" w:rsidR="003D4F2B" w:rsidRDefault="003D4F2B" w:rsidP="003D4F2B">
      <w:r w:rsidRPr="00DE5020">
        <w:rPr>
          <w:i/>
          <w:iCs/>
        </w:rPr>
        <w:t>La</w:t>
      </w:r>
      <w:r w:rsidRPr="00966E34">
        <w:rPr>
          <w:i/>
          <w:iCs/>
        </w:rPr>
        <w:t xml:space="preserve"> </w:t>
      </w:r>
      <w:r>
        <w:rPr>
          <w:i/>
          <w:iCs/>
        </w:rPr>
        <w:t>v</w:t>
      </w:r>
      <w:r w:rsidRPr="00966E34">
        <w:rPr>
          <w:i/>
          <w:iCs/>
        </w:rPr>
        <w:t>oix</w:t>
      </w:r>
      <w:r>
        <w:t xml:space="preserve"> est un concours de chant diffusé à TVA depuis le 20 janvier 2013 et animé par Charles Lafortune. Tu dois choisir un ou des participants à juger parmi ceux des auditions à l’aveugle (la première étape du concours). Tu trouveras la plupart de ces auditions en cliquant sur ce </w:t>
      </w:r>
      <w:hyperlink r:id="rId50" w:history="1">
        <w:r w:rsidRPr="009A15A5">
          <w:rPr>
            <w:rStyle w:val="Lienhypertexte"/>
          </w:rPr>
          <w:t>lien</w:t>
        </w:r>
      </w:hyperlink>
      <w:r>
        <w:t xml:space="preserve"> ou en accédant à TVA sur demande sur ton téléviseur.</w:t>
      </w:r>
    </w:p>
    <w:p w14:paraId="0E9F2AC3" w14:textId="77777777" w:rsidR="003D4F2B" w:rsidRDefault="003D4F2B" w:rsidP="003D4F2B"/>
    <w:p w14:paraId="0B3828ED" w14:textId="77777777" w:rsidR="003D4F2B" w:rsidRPr="00BF31BF" w:rsidRDefault="003D4F2B" w:rsidP="003D4F2B">
      <w:r>
        <w:t>Consulte le document en annexe pour la description complète de l’activité.</w:t>
      </w:r>
    </w:p>
    <w:p w14:paraId="0486B46A" w14:textId="77777777" w:rsidR="003D4F2B" w:rsidRPr="00BF31BF" w:rsidRDefault="003D4F2B" w:rsidP="003D4F2B">
      <w:pPr>
        <w:pStyle w:val="Matriel-Titre"/>
      </w:pPr>
      <w:bookmarkStart w:id="54" w:name="_Toc37081498"/>
      <w:bookmarkStart w:id="55" w:name="_Toc39050863"/>
      <w:r w:rsidRPr="00BF31BF">
        <w:t>Matériel requis</w:t>
      </w:r>
      <w:bookmarkEnd w:id="54"/>
      <w:bookmarkEnd w:id="55"/>
    </w:p>
    <w:p w14:paraId="3EC3EF58" w14:textId="77777777" w:rsidR="003D4F2B" w:rsidRPr="00973E4D" w:rsidRDefault="003D4F2B" w:rsidP="00E2434C">
      <w:pPr>
        <w:pStyle w:val="Matriel-Texte"/>
        <w:rPr>
          <w:lang w:val="fr-CA"/>
        </w:rPr>
      </w:pPr>
      <w:r w:rsidRPr="00973E4D">
        <w:rPr>
          <w:lang w:val="fr-CA"/>
        </w:rPr>
        <w:t>Un téléviseur ou un appareil technologique (tablette, portable, ordinateur).</w:t>
      </w:r>
    </w:p>
    <w:p w14:paraId="7DC1DC94" w14:textId="77777777" w:rsidR="003D4F2B" w:rsidRPr="00BF31BF" w:rsidRDefault="003D4F2B" w:rsidP="00E2434C">
      <w:pPr>
        <w:pStyle w:val="Matriel-Texte"/>
      </w:pPr>
      <w:r w:rsidRPr="00CA313E">
        <w:rPr>
          <w:lang w:val="fr-CA"/>
        </w:rPr>
        <w:t>Le document en annexe, qui t’aidera</w:t>
      </w:r>
      <w:r w:rsidRPr="00680884">
        <w:rPr>
          <w:lang w:val="fr-CA"/>
        </w:rPr>
        <w:t xml:space="preserve"> à porter ton jugement.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D4F2B" w:rsidRPr="00BF31BF" w14:paraId="6474EDF1" w14:textId="77777777" w:rsidTr="001818EC">
        <w:tc>
          <w:tcPr>
            <w:tcW w:w="11084" w:type="dxa"/>
            <w:shd w:val="clear" w:color="auto" w:fill="DDECEE" w:themeFill="accent5" w:themeFillTint="33"/>
            <w:tcMar>
              <w:top w:w="360" w:type="dxa"/>
              <w:left w:w="360" w:type="dxa"/>
              <w:bottom w:w="360" w:type="dxa"/>
              <w:right w:w="360" w:type="dxa"/>
            </w:tcMar>
          </w:tcPr>
          <w:p w14:paraId="11382343" w14:textId="77777777" w:rsidR="003D4F2B" w:rsidRPr="00BF31BF" w:rsidRDefault="003D4F2B" w:rsidP="001818EC">
            <w:pPr>
              <w:pStyle w:val="Tableau-Informationauxparents"/>
            </w:pPr>
            <w:bookmarkStart w:id="56" w:name="_Toc37081499"/>
            <w:bookmarkStart w:id="57" w:name="_Toc39050864"/>
            <w:r w:rsidRPr="00BF31BF">
              <w:t>Information aux parents</w:t>
            </w:r>
            <w:bookmarkEnd w:id="56"/>
            <w:bookmarkEnd w:id="57"/>
          </w:p>
          <w:p w14:paraId="31AD80CE" w14:textId="77777777" w:rsidR="003D4F2B" w:rsidRPr="00BF31BF" w:rsidRDefault="003D4F2B" w:rsidP="001818EC">
            <w:pPr>
              <w:pStyle w:val="Tableau-titre"/>
            </w:pPr>
            <w:r w:rsidRPr="00BF31BF">
              <w:t>À propos de l’activité</w:t>
            </w:r>
          </w:p>
          <w:p w14:paraId="683332E7" w14:textId="77777777" w:rsidR="003D4F2B" w:rsidRPr="00BF31BF" w:rsidRDefault="003D4F2B" w:rsidP="001818EC">
            <w:pPr>
              <w:pStyle w:val="Tableau-texte"/>
            </w:pPr>
            <w:r w:rsidRPr="00BF31BF">
              <w:t>Votre enfant s’exercera à :</w:t>
            </w:r>
          </w:p>
          <w:p w14:paraId="0F34C07B" w14:textId="77777777" w:rsidR="003D4F2B" w:rsidRDefault="003D4F2B" w:rsidP="003D4F2B">
            <w:pPr>
              <w:pStyle w:val="Tableau-Liste"/>
              <w:numPr>
                <w:ilvl w:val="0"/>
                <w:numId w:val="2"/>
              </w:numPr>
              <w:ind w:left="357" w:hanging="357"/>
            </w:pPr>
            <w:r>
              <w:t>Reconnaître plusieurs éléments musicaux, expressifs et d’ordre socioculturel;</w:t>
            </w:r>
          </w:p>
          <w:p w14:paraId="75C8EC1F" w14:textId="77777777" w:rsidR="003D4F2B" w:rsidRDefault="003D4F2B" w:rsidP="003D4F2B">
            <w:pPr>
              <w:pStyle w:val="Tableau-Liste"/>
              <w:numPr>
                <w:ilvl w:val="0"/>
                <w:numId w:val="2"/>
              </w:numPr>
              <w:ind w:left="357" w:hanging="357"/>
            </w:pPr>
            <w:r>
              <w:t>Développer son jugement critique et esthétique;</w:t>
            </w:r>
          </w:p>
          <w:p w14:paraId="38175F5E" w14:textId="77777777" w:rsidR="003D4F2B" w:rsidRDefault="003D4F2B" w:rsidP="003D4F2B">
            <w:pPr>
              <w:pStyle w:val="Tableau-Liste"/>
              <w:numPr>
                <w:ilvl w:val="0"/>
                <w:numId w:val="2"/>
              </w:numPr>
              <w:ind w:left="357" w:hanging="357"/>
            </w:pPr>
            <w:r>
              <w:t>Construire son argumentation;</w:t>
            </w:r>
          </w:p>
          <w:p w14:paraId="73B26798" w14:textId="77777777" w:rsidR="003D4F2B" w:rsidRPr="00BF31BF" w:rsidRDefault="003D4F2B" w:rsidP="003D4F2B">
            <w:pPr>
              <w:pStyle w:val="Tableau-Liste"/>
              <w:numPr>
                <w:ilvl w:val="0"/>
                <w:numId w:val="2"/>
              </w:numPr>
              <w:ind w:left="357" w:hanging="357"/>
            </w:pPr>
            <w:r>
              <w:t>Utiliser le vocabulaire musical.</w:t>
            </w:r>
          </w:p>
          <w:p w14:paraId="1E3D393E" w14:textId="77777777" w:rsidR="003D4F2B" w:rsidRPr="00BF31BF" w:rsidRDefault="003D4F2B" w:rsidP="001818EC">
            <w:pPr>
              <w:pStyle w:val="Tableau-texte"/>
            </w:pPr>
            <w:r w:rsidRPr="00BF31BF">
              <w:t>Vous pourriez :</w:t>
            </w:r>
          </w:p>
          <w:p w14:paraId="2DC9BF4A" w14:textId="77777777" w:rsidR="003D4F2B" w:rsidRDefault="003D4F2B" w:rsidP="003D4F2B">
            <w:pPr>
              <w:pStyle w:val="Tableau-Liste"/>
              <w:numPr>
                <w:ilvl w:val="0"/>
                <w:numId w:val="2"/>
              </w:numPr>
              <w:ind w:left="357" w:hanging="357"/>
            </w:pPr>
            <w:r>
              <w:t>Consulter le lexique inclus dans l’activité pour pouvoir interagir avec votre enfant;</w:t>
            </w:r>
          </w:p>
          <w:p w14:paraId="2FBC4377" w14:textId="77777777" w:rsidR="003D4F2B" w:rsidRPr="00BF31BF" w:rsidRDefault="003D4F2B" w:rsidP="003D4F2B">
            <w:pPr>
              <w:pStyle w:val="Tableau-Liste"/>
              <w:numPr>
                <w:ilvl w:val="0"/>
                <w:numId w:val="2"/>
              </w:numPr>
              <w:ind w:left="357" w:hanging="357"/>
            </w:pPr>
            <w:r>
              <w:t>Jouer le jeu du critique avec votre enfant : comparer vos choix respectifs et en discuter.</w:t>
            </w:r>
          </w:p>
        </w:tc>
      </w:tr>
    </w:tbl>
    <w:p w14:paraId="74D91BDA" w14:textId="77777777" w:rsidR="003D4F2B" w:rsidRPr="00BF31BF" w:rsidRDefault="003D4F2B" w:rsidP="003D4F2B">
      <w:pPr>
        <w:pStyle w:val="Crdit"/>
      </w:pPr>
      <w:r w:rsidRPr="00BF31BF">
        <w:br w:type="page"/>
      </w:r>
    </w:p>
    <w:p w14:paraId="480E6A37" w14:textId="77777777" w:rsidR="003D4F2B" w:rsidRDefault="003D4F2B" w:rsidP="003D4F2B">
      <w:pPr>
        <w:pStyle w:val="Matire-Premirepage"/>
      </w:pPr>
      <w:r>
        <w:lastRenderedPageBreak/>
        <w:t>Musique</w:t>
      </w:r>
    </w:p>
    <w:p w14:paraId="6C0D88BC" w14:textId="77777777" w:rsidR="003D4F2B" w:rsidRPr="00BF31BF" w:rsidRDefault="003D4F2B" w:rsidP="003D4F2B">
      <w:pPr>
        <w:pStyle w:val="Titredelactivit"/>
        <w:tabs>
          <w:tab w:val="left" w:pos="7170"/>
        </w:tabs>
      </w:pPr>
      <w:bookmarkStart w:id="58" w:name="_Toc37081500"/>
      <w:bookmarkStart w:id="59" w:name="_Toc39050865"/>
      <w:r>
        <w:t>Annexe 1 – Je suis juge à « La voix »</w:t>
      </w:r>
      <w:bookmarkEnd w:id="58"/>
      <w:bookmarkEnd w:id="59"/>
    </w:p>
    <w:p w14:paraId="5E437C72" w14:textId="77777777" w:rsidR="003D4F2B" w:rsidRPr="00065BC9" w:rsidRDefault="003D4F2B" w:rsidP="003D4F2B">
      <w:pPr>
        <w:pStyle w:val="Consigne-tapes"/>
      </w:pPr>
      <w:r w:rsidRPr="00065BC9">
        <w:t xml:space="preserve">Étapes de la réalisation </w:t>
      </w:r>
    </w:p>
    <w:p w14:paraId="5E0A0DD5" w14:textId="77777777" w:rsidR="003D4F2B" w:rsidRPr="00065BC9" w:rsidRDefault="003D4F2B" w:rsidP="003D4F2B">
      <w:pPr>
        <w:autoSpaceDE w:val="0"/>
        <w:autoSpaceDN w:val="0"/>
        <w:adjustRightInd w:val="0"/>
        <w:rPr>
          <w:rFonts w:eastAsia="Calibri" w:cs="Arial"/>
          <w:b/>
          <w:color w:val="000000"/>
          <w:szCs w:val="22"/>
          <w:u w:val="single"/>
          <w:lang w:val="fr-CA" w:eastAsia="en-US"/>
        </w:rPr>
      </w:pPr>
    </w:p>
    <w:p w14:paraId="42C19E36" w14:textId="77777777" w:rsidR="003D4F2B" w:rsidRPr="00065BC9" w:rsidRDefault="003D4F2B" w:rsidP="003D4F2B">
      <w:pPr>
        <w:pStyle w:val="Consigne-Texte"/>
        <w:numPr>
          <w:ilvl w:val="0"/>
          <w:numId w:val="7"/>
        </w:numPr>
        <w:ind w:left="360"/>
        <w:rPr>
          <w:lang w:val="fr-CA"/>
        </w:rPr>
      </w:pPr>
      <w:r w:rsidRPr="00065BC9">
        <w:rPr>
          <w:lang w:val="fr-CA"/>
        </w:rPr>
        <w:t>Quelle est ta première impression lorsque tu écoutes ce chanteur ou cette chanteuse? (Tu peux donner plusieurs réponses</w:t>
      </w:r>
      <w:r>
        <w:rPr>
          <w:lang w:val="fr-CA"/>
        </w:rPr>
        <w:t>.</w:t>
      </w:r>
      <w:r w:rsidRPr="00065BC9">
        <w:rPr>
          <w:lang w:val="fr-CA"/>
        </w:rPr>
        <w:t>)</w:t>
      </w:r>
    </w:p>
    <w:p w14:paraId="18DF64CC" w14:textId="77777777" w:rsidR="003D4F2B" w:rsidRPr="00065BC9" w:rsidRDefault="003D4F2B" w:rsidP="003D4F2B">
      <w:pPr>
        <w:pStyle w:val="Consignepuceniveau2"/>
        <w:rPr>
          <w:lang w:val="fr-CA"/>
        </w:rPr>
      </w:pPr>
      <w:r w:rsidRPr="00065BC9">
        <w:rPr>
          <w:lang w:val="fr-CA"/>
        </w:rPr>
        <w:t>J’aime le choix de chanson</w:t>
      </w:r>
      <w:r>
        <w:rPr>
          <w:lang w:val="fr-CA"/>
        </w:rPr>
        <w:t>.</w:t>
      </w:r>
    </w:p>
    <w:p w14:paraId="4D2A9E28" w14:textId="77777777" w:rsidR="003D4F2B" w:rsidRPr="00065BC9" w:rsidRDefault="003D4F2B" w:rsidP="003D4F2B">
      <w:pPr>
        <w:pStyle w:val="Consignepuceniveau2"/>
        <w:rPr>
          <w:lang w:val="fr-CA"/>
        </w:rPr>
      </w:pPr>
      <w:r w:rsidRPr="00065BC9">
        <w:rPr>
          <w:lang w:val="fr-CA"/>
        </w:rPr>
        <w:t>Son timbre de voix me plaît</w:t>
      </w:r>
      <w:r>
        <w:rPr>
          <w:lang w:val="fr-CA"/>
        </w:rPr>
        <w:t>.</w:t>
      </w:r>
    </w:p>
    <w:p w14:paraId="77023946" w14:textId="77777777" w:rsidR="003D4F2B" w:rsidRPr="00065BC9" w:rsidRDefault="003D4F2B" w:rsidP="003D4F2B">
      <w:pPr>
        <w:pStyle w:val="Consignepuceniveau2"/>
        <w:rPr>
          <w:lang w:val="fr-CA"/>
        </w:rPr>
      </w:pPr>
      <w:r w:rsidRPr="00065BC9">
        <w:rPr>
          <w:lang w:val="fr-CA"/>
        </w:rPr>
        <w:t>J’ai un sentiment de joie, de bonheur</w:t>
      </w:r>
      <w:r>
        <w:rPr>
          <w:lang w:val="fr-CA"/>
        </w:rPr>
        <w:t>.</w:t>
      </w:r>
    </w:p>
    <w:p w14:paraId="2B5C1CFB" w14:textId="77777777" w:rsidR="003D4F2B" w:rsidRPr="00065BC9" w:rsidRDefault="003D4F2B" w:rsidP="003D4F2B">
      <w:pPr>
        <w:pStyle w:val="Consignepuceniveau2"/>
        <w:rPr>
          <w:lang w:val="fr-CA"/>
        </w:rPr>
      </w:pPr>
      <w:r w:rsidRPr="00065BC9">
        <w:rPr>
          <w:lang w:val="fr-CA"/>
        </w:rPr>
        <w:t>Je me sens calme</w:t>
      </w:r>
      <w:r>
        <w:rPr>
          <w:lang w:val="fr-CA"/>
        </w:rPr>
        <w:t>.</w:t>
      </w:r>
    </w:p>
    <w:p w14:paraId="07D0880D" w14:textId="77777777" w:rsidR="003D4F2B" w:rsidRPr="00065BC9" w:rsidRDefault="003D4F2B" w:rsidP="003D4F2B">
      <w:pPr>
        <w:pStyle w:val="Consignepuceniveau2"/>
        <w:rPr>
          <w:lang w:val="fr-CA"/>
        </w:rPr>
      </w:pPr>
      <w:r w:rsidRPr="00065BC9">
        <w:rPr>
          <w:lang w:val="fr-CA"/>
        </w:rPr>
        <w:t>Je ressens de la tristesse</w:t>
      </w:r>
      <w:r>
        <w:rPr>
          <w:lang w:val="fr-CA"/>
        </w:rPr>
        <w:t>.</w:t>
      </w:r>
    </w:p>
    <w:p w14:paraId="66001D68" w14:textId="77777777" w:rsidR="003D4F2B" w:rsidRPr="00065BC9" w:rsidRDefault="003D4F2B" w:rsidP="003D4F2B">
      <w:pPr>
        <w:pStyle w:val="Consignepuceniveau2"/>
        <w:rPr>
          <w:lang w:val="fr-CA"/>
        </w:rPr>
      </w:pPr>
      <w:r w:rsidRPr="00065BC9">
        <w:rPr>
          <w:lang w:val="fr-CA"/>
        </w:rPr>
        <w:t>Je trouve que c’est bizarre</w:t>
      </w:r>
      <w:r>
        <w:rPr>
          <w:lang w:val="fr-CA"/>
        </w:rPr>
        <w:t>.</w:t>
      </w:r>
    </w:p>
    <w:p w14:paraId="2D7511F3" w14:textId="77777777" w:rsidR="003D4F2B" w:rsidRPr="00065BC9" w:rsidRDefault="003D4F2B" w:rsidP="003D4F2B">
      <w:pPr>
        <w:pStyle w:val="Consignepuceniveau2"/>
        <w:rPr>
          <w:lang w:val="fr-CA"/>
        </w:rPr>
      </w:pPr>
      <w:r w:rsidRPr="00065BC9">
        <w:rPr>
          <w:lang w:val="fr-CA"/>
        </w:rPr>
        <w:t>J’ai envie de bouger, de me défouler</w:t>
      </w:r>
      <w:r>
        <w:rPr>
          <w:lang w:val="fr-CA"/>
        </w:rPr>
        <w:t>.</w:t>
      </w:r>
    </w:p>
    <w:p w14:paraId="7F3E51B8" w14:textId="77777777" w:rsidR="003D4F2B" w:rsidRPr="00065BC9" w:rsidRDefault="003D4F2B" w:rsidP="003D4F2B">
      <w:pPr>
        <w:pStyle w:val="Consignepuceniveau2"/>
        <w:rPr>
          <w:lang w:val="fr-CA"/>
        </w:rPr>
      </w:pPr>
      <w:r w:rsidRPr="00065BC9">
        <w:rPr>
          <w:lang w:val="fr-CA"/>
        </w:rPr>
        <w:t>Je trouve cette musique agressive</w:t>
      </w:r>
      <w:r>
        <w:rPr>
          <w:lang w:val="fr-CA"/>
        </w:rPr>
        <w:t>.</w:t>
      </w:r>
    </w:p>
    <w:p w14:paraId="14D1F3C3" w14:textId="77777777" w:rsidR="003D4F2B" w:rsidRPr="00065BC9" w:rsidRDefault="003D4F2B" w:rsidP="003D4F2B">
      <w:pPr>
        <w:pStyle w:val="Consignepuceniveau2"/>
        <w:rPr>
          <w:lang w:val="fr-CA"/>
        </w:rPr>
      </w:pPr>
      <w:r>
        <w:rPr>
          <w:lang w:val="fr-CA"/>
        </w:rPr>
        <w:t>J’éprouve de l’indifférence.</w:t>
      </w:r>
    </w:p>
    <w:p w14:paraId="55813351" w14:textId="77777777" w:rsidR="003D4F2B" w:rsidRPr="00065BC9" w:rsidRDefault="003D4F2B" w:rsidP="003D4F2B">
      <w:pPr>
        <w:pStyle w:val="Consignepuceniveau2"/>
        <w:rPr>
          <w:lang w:val="fr-CA"/>
        </w:rPr>
      </w:pPr>
      <w:r w:rsidRPr="00065BC9">
        <w:rPr>
          <w:lang w:val="fr-CA"/>
        </w:rPr>
        <w:t>J’ai une autre impression</w:t>
      </w:r>
      <w:r>
        <w:rPr>
          <w:lang w:val="fr-CA"/>
        </w:rPr>
        <w:t>.</w:t>
      </w:r>
    </w:p>
    <w:p w14:paraId="589A7C19" w14:textId="77777777" w:rsidR="003D4F2B" w:rsidRPr="00065BC9" w:rsidRDefault="003D4F2B" w:rsidP="003D4F2B">
      <w:pPr>
        <w:autoSpaceDE w:val="0"/>
        <w:autoSpaceDN w:val="0"/>
        <w:adjustRightInd w:val="0"/>
        <w:ind w:left="720"/>
        <w:contextualSpacing/>
        <w:rPr>
          <w:rFonts w:eastAsia="Calibri" w:cs="Arial"/>
          <w:bCs/>
          <w:color w:val="000000"/>
          <w:szCs w:val="22"/>
          <w:lang w:val="fr-CA" w:eastAsia="en-US"/>
        </w:rPr>
      </w:pPr>
    </w:p>
    <w:p w14:paraId="3997A479" w14:textId="77777777" w:rsidR="003D4F2B" w:rsidRPr="00065BC9" w:rsidRDefault="003D4F2B" w:rsidP="003D4F2B">
      <w:pPr>
        <w:pStyle w:val="Consigne-Texte"/>
        <w:numPr>
          <w:ilvl w:val="0"/>
          <w:numId w:val="7"/>
        </w:numPr>
        <w:ind w:left="360"/>
        <w:rPr>
          <w:lang w:val="fr-CA"/>
        </w:rPr>
      </w:pPr>
      <w:r>
        <w:rPr>
          <w:lang w:val="fr-CA"/>
        </w:rPr>
        <w:t>Remplis</w:t>
      </w:r>
      <w:r w:rsidRPr="00065BC9">
        <w:rPr>
          <w:lang w:val="fr-CA"/>
        </w:rPr>
        <w:t xml:space="preserve"> </w:t>
      </w:r>
      <w:r>
        <w:rPr>
          <w:lang w:val="fr-CA"/>
        </w:rPr>
        <w:t>l’annexe 2 (</w:t>
      </w:r>
      <w:r w:rsidRPr="00065BC9">
        <w:rPr>
          <w:lang w:val="fr-CA"/>
        </w:rPr>
        <w:t>si tu peux imprimer</w:t>
      </w:r>
      <w:r>
        <w:rPr>
          <w:lang w:val="fr-CA"/>
        </w:rPr>
        <w:t xml:space="preserve"> le document)</w:t>
      </w:r>
      <w:r w:rsidRPr="00065BC9">
        <w:rPr>
          <w:lang w:val="fr-CA"/>
        </w:rPr>
        <w:t xml:space="preserve"> ou écri</w:t>
      </w:r>
      <w:r>
        <w:rPr>
          <w:lang w:val="fr-CA"/>
        </w:rPr>
        <w:t>s</w:t>
      </w:r>
      <w:r w:rsidRPr="00065BC9">
        <w:rPr>
          <w:lang w:val="fr-CA"/>
        </w:rPr>
        <w:t xml:space="preserve"> tes réponses sur une feuille</w:t>
      </w:r>
      <w:r>
        <w:rPr>
          <w:lang w:val="fr-CA"/>
        </w:rPr>
        <w:t>.</w:t>
      </w:r>
    </w:p>
    <w:p w14:paraId="098D8430" w14:textId="77777777" w:rsidR="003D4F2B" w:rsidRPr="00065BC9" w:rsidRDefault="003D4F2B" w:rsidP="003D4F2B">
      <w:pPr>
        <w:rPr>
          <w:lang w:val="fr-CA"/>
        </w:rPr>
      </w:pPr>
    </w:p>
    <w:p w14:paraId="1514CAD4" w14:textId="77777777" w:rsidR="003D4F2B" w:rsidRPr="00065BC9" w:rsidRDefault="003D4F2B" w:rsidP="003D4F2B">
      <w:pPr>
        <w:pStyle w:val="Consigne-Texte"/>
        <w:numPr>
          <w:ilvl w:val="0"/>
          <w:numId w:val="7"/>
        </w:numPr>
        <w:ind w:left="360"/>
        <w:rPr>
          <w:lang w:val="fr-CA"/>
        </w:rPr>
      </w:pPr>
      <w:r>
        <w:rPr>
          <w:lang w:val="fr-CA"/>
        </w:rPr>
        <w:t>Aurais-tu</w:t>
      </w:r>
      <w:r w:rsidRPr="00065BC9">
        <w:rPr>
          <w:lang w:val="fr-CA"/>
        </w:rPr>
        <w:t xml:space="preserve"> </w:t>
      </w:r>
      <w:r>
        <w:rPr>
          <w:lang w:val="fr-CA"/>
        </w:rPr>
        <w:t xml:space="preserve">fait </w:t>
      </w:r>
      <w:r w:rsidRPr="00065BC9">
        <w:rPr>
          <w:lang w:val="fr-CA"/>
        </w:rPr>
        <w:t>tourn</w:t>
      </w:r>
      <w:r>
        <w:rPr>
          <w:lang w:val="fr-CA"/>
        </w:rPr>
        <w:t>er</w:t>
      </w:r>
      <w:r w:rsidRPr="00065BC9">
        <w:rPr>
          <w:lang w:val="fr-CA"/>
        </w:rPr>
        <w:t xml:space="preserve"> ton fauteuil pour ce chanteur ou cette chanteuse?</w:t>
      </w:r>
    </w:p>
    <w:p w14:paraId="59B5F2FE" w14:textId="77777777" w:rsidR="003D4F2B" w:rsidRDefault="003D4F2B" w:rsidP="003D4F2B">
      <w:pPr>
        <w:pStyle w:val="Consigne-Texte"/>
        <w:numPr>
          <w:ilvl w:val="0"/>
          <w:numId w:val="7"/>
        </w:numPr>
        <w:ind w:left="360"/>
        <w:rPr>
          <w:lang w:val="fr-CA"/>
        </w:rPr>
      </w:pPr>
      <w:r w:rsidRPr="00065BC9">
        <w:rPr>
          <w:lang w:val="fr-CA"/>
        </w:rPr>
        <w:t xml:space="preserve">Relie </w:t>
      </w:r>
      <w:r>
        <w:rPr>
          <w:lang w:val="fr-CA"/>
        </w:rPr>
        <w:t>ta réponse</w:t>
      </w:r>
      <w:r w:rsidRPr="00065BC9">
        <w:rPr>
          <w:lang w:val="fr-CA"/>
        </w:rPr>
        <w:t xml:space="preserve"> à </w:t>
      </w:r>
      <w:r>
        <w:rPr>
          <w:lang w:val="fr-CA"/>
        </w:rPr>
        <w:t>tes impressions et à des</w:t>
      </w:r>
      <w:r w:rsidRPr="00065BC9">
        <w:rPr>
          <w:lang w:val="fr-CA"/>
        </w:rPr>
        <w:t xml:space="preserve"> éléments </w:t>
      </w:r>
      <w:r>
        <w:rPr>
          <w:lang w:val="fr-CA"/>
        </w:rPr>
        <w:t xml:space="preserve">que tu as </w:t>
      </w:r>
      <w:r w:rsidRPr="00065BC9">
        <w:rPr>
          <w:lang w:val="fr-CA"/>
        </w:rPr>
        <w:t xml:space="preserve">reconnus </w:t>
      </w:r>
      <w:r>
        <w:rPr>
          <w:lang w:val="fr-CA"/>
        </w:rPr>
        <w:t>à l’annexe 2.</w:t>
      </w:r>
    </w:p>
    <w:p w14:paraId="3437DB28" w14:textId="77777777" w:rsidR="003D4F2B" w:rsidRPr="00407339" w:rsidRDefault="003D4F2B" w:rsidP="003D4F2B">
      <w:pPr>
        <w:tabs>
          <w:tab w:val="left" w:pos="426"/>
        </w:tabs>
        <w:ind w:left="360"/>
        <w:rPr>
          <w:lang w:val="fr-CA"/>
        </w:rPr>
      </w:pPr>
      <w:r w:rsidRPr="00AC2B9F">
        <w:rPr>
          <w:lang w:val="fr-CA"/>
        </w:rPr>
        <w:t>Ex</w:t>
      </w:r>
      <w:r>
        <w:rPr>
          <w:lang w:val="fr-CA"/>
        </w:rPr>
        <w:t>emple </w:t>
      </w:r>
      <w:r w:rsidRPr="00AC2B9F">
        <w:rPr>
          <w:lang w:val="fr-CA"/>
        </w:rPr>
        <w:t xml:space="preserve">: </w:t>
      </w:r>
      <w:r>
        <w:rPr>
          <w:lang w:val="fr-CA"/>
        </w:rPr>
        <w:t>« </w:t>
      </w:r>
      <w:r w:rsidRPr="00AC2B9F">
        <w:rPr>
          <w:lang w:val="fr-CA"/>
        </w:rPr>
        <w:t xml:space="preserve">Oui, </w:t>
      </w:r>
      <w:r>
        <w:rPr>
          <w:lang w:val="fr-CA"/>
        </w:rPr>
        <w:t>j’aurais fait tourner mon fauteuil</w:t>
      </w:r>
      <w:r w:rsidRPr="00AC2B9F">
        <w:rPr>
          <w:lang w:val="fr-CA"/>
        </w:rPr>
        <w:t>, car j’aime les voix graves et les chansons</w:t>
      </w:r>
      <w:r>
        <w:rPr>
          <w:lang w:val="fr-CA"/>
        </w:rPr>
        <w:t xml:space="preserve"> </w:t>
      </w:r>
      <w:r w:rsidRPr="00407339">
        <w:rPr>
          <w:lang w:val="fr-CA"/>
        </w:rPr>
        <w:t>très rythmées avec beaucoup de percussions.</w:t>
      </w:r>
      <w:r>
        <w:rPr>
          <w:lang w:val="fr-CA"/>
        </w:rPr>
        <w:t> »</w:t>
      </w:r>
    </w:p>
    <w:p w14:paraId="5DDF620D" w14:textId="77777777" w:rsidR="003D4F2B" w:rsidRDefault="003D4F2B" w:rsidP="003D4F2B">
      <w:pPr>
        <w:spacing w:after="160" w:line="259" w:lineRule="auto"/>
        <w:rPr>
          <w:rFonts w:eastAsia="Calibri" w:cs="Arial"/>
          <w:sz w:val="24"/>
          <w:lang w:val="fr-CA" w:eastAsia="en-US"/>
        </w:rPr>
      </w:pPr>
    </w:p>
    <w:p w14:paraId="5DC1625D" w14:textId="77777777" w:rsidR="003D4F2B" w:rsidRPr="00065BC9" w:rsidRDefault="003D4F2B" w:rsidP="003D4F2B">
      <w:pPr>
        <w:spacing w:after="160" w:line="259" w:lineRule="auto"/>
        <w:rPr>
          <w:rFonts w:eastAsia="Calibri" w:cs="Arial"/>
          <w:sz w:val="24"/>
          <w:lang w:val="fr-CA" w:eastAsia="en-US"/>
        </w:rPr>
      </w:pPr>
    </w:p>
    <w:p w14:paraId="5EE77B3A" w14:textId="77777777" w:rsidR="003D4F2B" w:rsidRPr="00065BC9" w:rsidRDefault="003D4F2B" w:rsidP="003D4F2B">
      <w:pPr>
        <w:pStyle w:val="Consigne-tapes"/>
      </w:pPr>
      <w:r w:rsidRPr="00065BC9">
        <w:t>Si tu veux aller plus loin</w:t>
      </w:r>
    </w:p>
    <w:p w14:paraId="716F3A0E" w14:textId="77777777" w:rsidR="003D4F2B" w:rsidRPr="00065BC9" w:rsidRDefault="003D4F2B" w:rsidP="003D4F2B">
      <w:pPr>
        <w:pStyle w:val="Consigne-Texte"/>
        <w:numPr>
          <w:ilvl w:val="0"/>
          <w:numId w:val="7"/>
        </w:numPr>
        <w:ind w:left="360"/>
        <w:rPr>
          <w:lang w:val="fr-CA"/>
        </w:rPr>
      </w:pPr>
      <w:r w:rsidRPr="00065BC9">
        <w:rPr>
          <w:lang w:val="fr-CA"/>
        </w:rPr>
        <w:t xml:space="preserve">Exerce ton jugement </w:t>
      </w:r>
      <w:r>
        <w:rPr>
          <w:lang w:val="fr-CA"/>
        </w:rPr>
        <w:t>en écoutant</w:t>
      </w:r>
      <w:r w:rsidRPr="00065BC9">
        <w:rPr>
          <w:lang w:val="fr-CA"/>
        </w:rPr>
        <w:t xml:space="preserve"> d’autres </w:t>
      </w:r>
      <w:r>
        <w:rPr>
          <w:lang w:val="fr-CA"/>
        </w:rPr>
        <w:t>interprètes.</w:t>
      </w:r>
    </w:p>
    <w:p w14:paraId="5313310F" w14:textId="77777777" w:rsidR="003D4F2B" w:rsidRPr="003376C0" w:rsidRDefault="003D4F2B" w:rsidP="003D4F2B">
      <w:pPr>
        <w:pStyle w:val="Consigne-Texte"/>
        <w:numPr>
          <w:ilvl w:val="0"/>
          <w:numId w:val="7"/>
        </w:numPr>
        <w:ind w:left="360"/>
        <w:rPr>
          <w:lang w:val="fr-CA"/>
        </w:rPr>
        <w:sectPr w:rsidR="003D4F2B" w:rsidRPr="003376C0" w:rsidSect="006F3382">
          <w:pgSz w:w="12240" w:h="15840"/>
          <w:pgMar w:top="567" w:right="1418" w:bottom="1418" w:left="1276" w:header="709" w:footer="709" w:gutter="0"/>
          <w:cols w:space="708"/>
          <w:docGrid w:linePitch="360"/>
        </w:sectPr>
      </w:pPr>
      <w:r>
        <w:rPr>
          <w:lang w:val="fr-CA"/>
        </w:rPr>
        <w:t>Exerce</w:t>
      </w:r>
      <w:r w:rsidRPr="00065BC9">
        <w:rPr>
          <w:lang w:val="fr-CA"/>
        </w:rPr>
        <w:t xml:space="preserve">-toi à être juge comme à </w:t>
      </w:r>
      <w:r w:rsidRPr="00186CE3">
        <w:t xml:space="preserve">La voix </w:t>
      </w:r>
      <w:r w:rsidRPr="00065BC9">
        <w:rPr>
          <w:lang w:val="fr-CA"/>
        </w:rPr>
        <w:t>chaque fois que tu écoutes une chanson</w:t>
      </w:r>
      <w:r>
        <w:rPr>
          <w:lang w:val="fr-CA"/>
        </w:rPr>
        <w:t>.</w:t>
      </w:r>
    </w:p>
    <w:p w14:paraId="224DDD99" w14:textId="77777777" w:rsidR="003D4F2B" w:rsidRDefault="003D4F2B" w:rsidP="003D4F2B">
      <w:pPr>
        <w:pStyle w:val="Matire-Premirepage"/>
      </w:pPr>
      <w:r>
        <w:lastRenderedPageBreak/>
        <w:t>Musique</w:t>
      </w:r>
    </w:p>
    <w:p w14:paraId="203B058F" w14:textId="77777777" w:rsidR="003D4F2B" w:rsidRPr="00BF31BF" w:rsidRDefault="003D4F2B" w:rsidP="003D4F2B">
      <w:pPr>
        <w:pStyle w:val="Titredelactivit"/>
      </w:pPr>
      <w:bookmarkStart w:id="60" w:name="_Toc39050866"/>
      <w:r>
        <w:t>Annexe 2 – Je suis juge à « La voix »</w:t>
      </w:r>
      <w:bookmarkEnd w:id="60"/>
    </w:p>
    <w:p w14:paraId="135103A9" w14:textId="77777777" w:rsidR="003D4F2B" w:rsidRPr="00AA3E4B" w:rsidRDefault="003D4F2B" w:rsidP="003D4F2B">
      <w:pPr>
        <w:rPr>
          <w:highlight w:val="yellow"/>
        </w:rPr>
      </w:pPr>
    </w:p>
    <w:p w14:paraId="26063387" w14:textId="77777777" w:rsidR="003D4F2B" w:rsidRDefault="003D4F2B" w:rsidP="003D4F2B">
      <w:pPr>
        <w:pStyle w:val="Consigne-Titre"/>
      </w:pPr>
      <w:bookmarkStart w:id="61" w:name="_Toc39050867"/>
      <w:r w:rsidRPr="00FE6013">
        <w:t>Que reconnais-tu lors de l’écoute?</w:t>
      </w:r>
      <w:bookmarkEnd w:id="61"/>
    </w:p>
    <w:p w14:paraId="56F3804F" w14:textId="77777777" w:rsidR="003D4F2B" w:rsidRDefault="003D4F2B" w:rsidP="003D4F2B">
      <w:r>
        <w:t>Encercle ou écris les éléments que tu reconnais.</w:t>
      </w:r>
    </w:p>
    <w:p w14:paraId="568E2E5D" w14:textId="77777777" w:rsidR="003D4F2B" w:rsidRPr="007B2B23" w:rsidRDefault="003D4F2B" w:rsidP="003D4F2B"/>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3D4F2B" w:rsidRPr="00495143" w14:paraId="05F90FAA" w14:textId="77777777" w:rsidTr="001818EC">
        <w:trPr>
          <w:trHeight w:val="395"/>
        </w:trPr>
        <w:tc>
          <w:tcPr>
            <w:tcW w:w="5035" w:type="dxa"/>
          </w:tcPr>
          <w:p w14:paraId="2795938F" w14:textId="77777777" w:rsidR="003D4F2B" w:rsidRPr="00495143" w:rsidRDefault="003D4F2B" w:rsidP="001818EC">
            <w:pPr>
              <w:pStyle w:val="Consigne-tapes"/>
              <w:ind w:left="-104"/>
            </w:pPr>
            <w:r w:rsidRPr="00495143">
              <w:t xml:space="preserve">Je reconnais des nuances :                      </w:t>
            </w:r>
          </w:p>
          <w:p w14:paraId="304A8C66" w14:textId="77777777" w:rsidR="003D4F2B" w:rsidRPr="00495143" w:rsidRDefault="003D4F2B" w:rsidP="001818EC">
            <w:pPr>
              <w:ind w:left="-104"/>
              <w:rPr>
                <w:lang w:val="fr-CA"/>
              </w:rPr>
            </w:pPr>
          </w:p>
        </w:tc>
        <w:tc>
          <w:tcPr>
            <w:tcW w:w="5035" w:type="dxa"/>
          </w:tcPr>
          <w:p w14:paraId="36F8E86B" w14:textId="77777777" w:rsidR="003D4F2B" w:rsidRPr="00495143" w:rsidRDefault="003D4F2B" w:rsidP="001818EC">
            <w:pPr>
              <w:pStyle w:val="Consigne-tapes"/>
              <w:ind w:left="-104"/>
            </w:pPr>
            <w:r>
              <w:t>Je reconnais un tempo :</w:t>
            </w:r>
          </w:p>
        </w:tc>
      </w:tr>
      <w:tr w:rsidR="003D4F2B" w:rsidRPr="00495143" w14:paraId="29DFB314" w14:textId="77777777" w:rsidTr="001818EC">
        <w:trPr>
          <w:trHeight w:val="392"/>
        </w:trPr>
        <w:tc>
          <w:tcPr>
            <w:tcW w:w="5035" w:type="dxa"/>
          </w:tcPr>
          <w:p w14:paraId="3EDAA87A" w14:textId="77777777" w:rsidR="003D4F2B" w:rsidRPr="00495143" w:rsidRDefault="003D4F2B" w:rsidP="001818EC">
            <w:pPr>
              <w:rPr>
                <w:lang w:val="fr-CA"/>
              </w:rPr>
            </w:pPr>
            <w:r w:rsidRPr="00495143">
              <w:rPr>
                <w:lang w:val="fr-CA"/>
              </w:rPr>
              <w:t xml:space="preserve">p = piano = sons doux                                       </w:t>
            </w:r>
          </w:p>
          <w:p w14:paraId="657E213E" w14:textId="77777777" w:rsidR="003D4F2B" w:rsidRPr="00495143" w:rsidRDefault="003D4F2B" w:rsidP="001818EC">
            <w:pPr>
              <w:ind w:left="-104"/>
            </w:pPr>
          </w:p>
        </w:tc>
        <w:tc>
          <w:tcPr>
            <w:tcW w:w="5035" w:type="dxa"/>
          </w:tcPr>
          <w:p w14:paraId="32CE27F5" w14:textId="77777777" w:rsidR="003D4F2B" w:rsidRPr="00495143" w:rsidRDefault="003D4F2B" w:rsidP="001818EC">
            <w:pPr>
              <w:ind w:left="-104"/>
            </w:pPr>
            <w:r>
              <w:t>Lent</w:t>
            </w:r>
          </w:p>
        </w:tc>
      </w:tr>
      <w:tr w:rsidR="003D4F2B" w:rsidRPr="00495143" w14:paraId="740E23DE" w14:textId="77777777" w:rsidTr="001818EC">
        <w:trPr>
          <w:trHeight w:val="392"/>
        </w:trPr>
        <w:tc>
          <w:tcPr>
            <w:tcW w:w="5035" w:type="dxa"/>
          </w:tcPr>
          <w:p w14:paraId="05E5CE47" w14:textId="77777777" w:rsidR="003D4F2B" w:rsidRPr="003061E5" w:rsidRDefault="003D4F2B" w:rsidP="001818EC">
            <w:pPr>
              <w:ind w:left="-104"/>
            </w:pPr>
            <w:r w:rsidRPr="00495143">
              <w:rPr>
                <w:lang w:val="fr-CA"/>
              </w:rPr>
              <w:t xml:space="preserve">mf = mezzo forte = sons moyens                                            </w:t>
            </w:r>
          </w:p>
          <w:p w14:paraId="5C271C42" w14:textId="77777777" w:rsidR="003D4F2B" w:rsidRPr="00495143" w:rsidRDefault="003D4F2B" w:rsidP="001818EC">
            <w:pPr>
              <w:ind w:left="-104"/>
            </w:pPr>
          </w:p>
        </w:tc>
        <w:tc>
          <w:tcPr>
            <w:tcW w:w="5035" w:type="dxa"/>
          </w:tcPr>
          <w:p w14:paraId="6373FF18" w14:textId="77777777" w:rsidR="003D4F2B" w:rsidRPr="00495143" w:rsidRDefault="003D4F2B" w:rsidP="001818EC">
            <w:pPr>
              <w:ind w:left="-104"/>
            </w:pPr>
            <w:r>
              <w:t>Modéré</w:t>
            </w:r>
          </w:p>
        </w:tc>
      </w:tr>
      <w:tr w:rsidR="003D4F2B" w:rsidRPr="00495143" w14:paraId="0A1B15FF" w14:textId="77777777" w:rsidTr="001818EC">
        <w:trPr>
          <w:trHeight w:val="392"/>
        </w:trPr>
        <w:tc>
          <w:tcPr>
            <w:tcW w:w="5035" w:type="dxa"/>
          </w:tcPr>
          <w:p w14:paraId="5D82E7EB" w14:textId="77777777" w:rsidR="003D4F2B" w:rsidRPr="00495143" w:rsidRDefault="003D4F2B" w:rsidP="001818EC">
            <w:pPr>
              <w:ind w:left="-104"/>
            </w:pPr>
            <w:r w:rsidRPr="00495143">
              <w:rPr>
                <w:lang w:val="fr-CA"/>
              </w:rPr>
              <w:t xml:space="preserve">f = forte = sons forts                                                          </w:t>
            </w:r>
          </w:p>
        </w:tc>
        <w:tc>
          <w:tcPr>
            <w:tcW w:w="5035" w:type="dxa"/>
          </w:tcPr>
          <w:p w14:paraId="02080E59" w14:textId="77777777" w:rsidR="003D4F2B" w:rsidRPr="00495143" w:rsidRDefault="003D4F2B" w:rsidP="001818EC">
            <w:pPr>
              <w:ind w:left="-104"/>
            </w:pPr>
            <w:r>
              <w:t>Rapide</w:t>
            </w:r>
          </w:p>
        </w:tc>
      </w:tr>
      <w:tr w:rsidR="003D4F2B" w:rsidRPr="00495143" w14:paraId="5FFE759A" w14:textId="77777777" w:rsidTr="001818EC">
        <w:trPr>
          <w:trHeight w:val="392"/>
        </w:trPr>
        <w:tc>
          <w:tcPr>
            <w:tcW w:w="5035" w:type="dxa"/>
          </w:tcPr>
          <w:p w14:paraId="4C278AD1" w14:textId="77777777" w:rsidR="003D4F2B" w:rsidRPr="00495143" w:rsidRDefault="003D4F2B" w:rsidP="001818EC">
            <w:pPr>
              <w:ind w:left="-104"/>
              <w:rPr>
                <w:lang w:val="fr-CA"/>
              </w:rPr>
            </w:pPr>
            <w:r w:rsidRPr="00495143">
              <w:rPr>
                <w:noProof/>
                <w:lang w:val="fr-CA"/>
              </w:rPr>
              <mc:AlternateContent>
                <mc:Choice Requires="wps">
                  <w:drawing>
                    <wp:anchor distT="0" distB="0" distL="114300" distR="114300" simplePos="0" relativeHeight="251672064" behindDoc="0" locked="0" layoutInCell="1" allowOverlap="1" wp14:anchorId="15D67D6E" wp14:editId="6096ACD1">
                      <wp:simplePos x="0" y="0"/>
                      <wp:positionH relativeFrom="column">
                        <wp:posOffset>933449</wp:posOffset>
                      </wp:positionH>
                      <wp:positionV relativeFrom="paragraph">
                        <wp:posOffset>131445</wp:posOffset>
                      </wp:positionV>
                      <wp:extent cx="219075" cy="66675"/>
                      <wp:effectExtent l="0" t="0" r="28575" b="28575"/>
                      <wp:wrapNone/>
                      <wp:docPr id="10" name="Connecteur droit 10"/>
                      <wp:cNvGraphicFramePr/>
                      <a:graphic xmlns:a="http://schemas.openxmlformats.org/drawingml/2006/main">
                        <a:graphicData uri="http://schemas.microsoft.com/office/word/2010/wordprocessingShape">
                          <wps:wsp>
                            <wps:cNvCnPr/>
                            <wps:spPr>
                              <a:xfrm flipH="1" flipV="1">
                                <a:off x="0" y="0"/>
                                <a:ext cx="219075" cy="666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FF99ECE" id="Connecteur droit 10" o:spid="_x0000_s1026" style="position:absolute;flip:x 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10.35pt" to="90.7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UP51AEAAIsDAAAOAAAAZHJzL2Uyb0RvYy54bWysU02P0zAQvSPxHyzfadLS7S5R0z20Wjgg&#10;qLTAferYiSV/aext2n/P2AnVAjdEDtZ8Ps97nmwfL9aws8SovWv5clFzJp3wnXZ9y79/e3r3wFlM&#10;4Dow3smWX2Xkj7u3b7ZjaOTKD950EhmBuNiMoeVDSqGpqigGaSEufJCOksqjhUQu9lWHMBK6NdWq&#10;rjfV6LEL6IWMkaKHKcl3BV8pKdJXpaJMzLScZkvlxHKe8lntttD0CGHQYh4D/mEKC9rRpTeoAyRg&#10;L6j/grJaoI9epYXwtvJKaSELB2KzrP9g8zxAkIULiRPDTab4/2DFl/MRme7o7UgeB5beaO+dI+Hk&#10;C7IOvU6MUqTTGGJD5Xt3xNmL4YiZ9EWhZcro8IlgeLF+ZCvniCK7FL2vN73lJTFBwdXyQ31/x5mg&#10;1GazIZOAqwkv9waM6aP0lmWj5Ua7rAY0cP4c01T6qySHnX/SxlAcGuPYSJjv74iUANorZSCRaQMx&#10;ja7nDExPCysSFsToje5yd26O2J/2BtkZaGnW6/vVfj0P9ltZvvoAcZjqSiqXQWN1op022rb8oc7f&#10;3G1czsqylTOBrOmkYrZOvrsWcavs0YsXNebtzCv12if79T+0+wkAAP//AwBQSwMEFAAGAAgAAAAh&#10;AM6IsfncAAAACQEAAA8AAABkcnMvZG93bnJldi54bWxMj8FOwzAQRO9I/IO1SNyonUBplMapEAIO&#10;vSACH7C1t0lEvI5itwl/j3uC42hGM2+q3eIGcaYp9J41ZCsFgth423Or4evz9a4AESKyxcEzafih&#10;ALv6+qrC0vqZP+jcxFakEg4lauhiHEspg+nIYVj5kTh5Rz85jElOrbQTzqncDTJX6lE67DktdDjS&#10;c0fmuzk5Dabdj+slt/P+jU1jVPHyHhql9e3N8rQFEWmJf2G44Cd0qBPTwZ/YBjEk/bBJX6KGXG1A&#10;XAJFtgZx0HCf5SDrSv5/UP8CAAD//wMAUEsBAi0AFAAGAAgAAAAhALaDOJL+AAAA4QEAABMAAAAA&#10;AAAAAAAAAAAAAAAAAFtDb250ZW50X1R5cGVzXS54bWxQSwECLQAUAAYACAAAACEAOP0h/9YAAACU&#10;AQAACwAAAAAAAAAAAAAAAAAvAQAAX3JlbHMvLnJlbHNQSwECLQAUAAYACAAAACEAOkVD+dQBAACL&#10;AwAADgAAAAAAAAAAAAAAAAAuAgAAZHJzL2Uyb0RvYy54bWxQSwECLQAUAAYACAAAACEAzoix+dwA&#10;AAAJAQAADwAAAAAAAAAAAAAAAAAuBAAAZHJzL2Rvd25yZXYueG1sUEsFBgAAAAAEAAQA8wAAADcF&#10;AAAAAA==&#10;" strokecolor="#4472c4" strokeweight=".5pt">
                      <v:stroke joinstyle="miter"/>
                    </v:line>
                  </w:pict>
                </mc:Fallback>
              </mc:AlternateContent>
            </w:r>
            <w:r w:rsidRPr="00495143">
              <w:rPr>
                <w:noProof/>
                <w:lang w:val="fr-CA"/>
              </w:rPr>
              <mc:AlternateContent>
                <mc:Choice Requires="wps">
                  <w:drawing>
                    <wp:anchor distT="0" distB="0" distL="114300" distR="114300" simplePos="0" relativeHeight="251670016" behindDoc="0" locked="0" layoutInCell="1" allowOverlap="1" wp14:anchorId="0F70AF30" wp14:editId="70FD6F12">
                      <wp:simplePos x="0" y="0"/>
                      <wp:positionH relativeFrom="column">
                        <wp:posOffset>952500</wp:posOffset>
                      </wp:positionH>
                      <wp:positionV relativeFrom="paragraph">
                        <wp:posOffset>26670</wp:posOffset>
                      </wp:positionV>
                      <wp:extent cx="161925" cy="95250"/>
                      <wp:effectExtent l="0" t="0" r="28575" b="19050"/>
                      <wp:wrapNone/>
                      <wp:docPr id="5" name="Connecteur droit 5"/>
                      <wp:cNvGraphicFramePr/>
                      <a:graphic xmlns:a="http://schemas.openxmlformats.org/drawingml/2006/main">
                        <a:graphicData uri="http://schemas.microsoft.com/office/word/2010/wordprocessingShape">
                          <wps:wsp>
                            <wps:cNvCnPr/>
                            <wps:spPr>
                              <a:xfrm flipV="1">
                                <a:off x="0" y="0"/>
                                <a:ext cx="161925" cy="9525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3AF884B0" id="Connecteur droit 5" o:spid="_x0000_s1026" style="position:absolute;flip:y;z-index:251670016;visibility:visible;mso-wrap-style:square;mso-wrap-distance-left:9pt;mso-wrap-distance-top:0;mso-wrap-distance-right:9pt;mso-wrap-distance-bottom:0;mso-position-horizontal:absolute;mso-position-horizontal-relative:text;mso-position-vertical:absolute;mso-position-vertical-relative:text" from="75pt,2.1pt" to="87.7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qVz0gEAAH8DAAAOAAAAZHJzL2Uyb0RvYy54bWysU02P0zAQvSPxHyzfadLQlt2o6R5aLRcE&#10;lfi4Tx07seQvjb1N++8ZO6Va4IbIwfJ4xm/83rxsny7WsLPEqL3r+HJRcyad8L12Q8e/f3t+98BZ&#10;TOB6MN7Jjl9l5E+7t2+2U2hl40dveomMQFxsp9DxMaXQVlUUo7QQFz5IR0nl0UKiEIeqR5gI3Zqq&#10;qetNNXnsA3ohY6TTw5zku4KvlBTpi1JRJmY6Tm9LZcWynvJa7bbQDghh1OL2DPiHV1jQjpreoQ6Q&#10;gL2g/gvKaoE+epUWwtvKK6WFLByIzbL+g83XEYIsXEicGO4yxf8HKz6fj8h03/E1Zw4sjWjvnSPd&#10;5AuyHr1ObJ1VmkJsqXjvjniLYjhipnxRaJkyOvwgAxQRiBa7FI2vd43lJTFBh8vN8rGhXoJSj+tm&#10;XUZQzSgZLWBMH6W3LG86brTLCkAL508xUWcq/VWSj51/1saUKRrHpo5v3hMkE0BeUgYSbW0gdtEN&#10;nIEZyKQiYUGM3ug+3844EYfT3iA7AxlltfrQ7FeZNXX7rSy3PkAc57qSmi1kdSIfG207/lDn73bb&#10;uIwuixNvBLKSs3Z5d/L9tUha5YimXJreHJlt9Dqm/ev/ZvcTAAD//wMAUEsDBBQABgAIAAAAIQCt&#10;C2gu3QAAAAgBAAAPAAAAZHJzL2Rvd25yZXYueG1sTI/BTsMwEETvSPyDtUjcqNOItCXEqRCIA1xQ&#10;AxVXN17iqPE6xE4a/p7tCW47mtHsm2I7u05MOITWk4LlIgGBVHvTUqPg4/35ZgMiRE1Gd55QwQ8G&#10;2JaXF4XOjT/RDqcqNoJLKORagY2xz6UMtUWnw8L3SOx9+cHpyHJopBn0ictdJ9MkWUmnW+IPVvf4&#10;aLE+VqNT8FLp3ert+3OJr+nTdNy349rWo1LXV/PDPYiIc/wLwxmf0aFkpoMfyQTRsc4S3hIV3KYg&#10;zv46y0Ac+LhLQZaF/D+g/AUAAP//AwBQSwECLQAUAAYACAAAACEAtoM4kv4AAADhAQAAEwAAAAAA&#10;AAAAAAAAAAAAAAAAW0NvbnRlbnRfVHlwZXNdLnhtbFBLAQItABQABgAIAAAAIQA4/SH/1gAAAJQB&#10;AAALAAAAAAAAAAAAAAAAAC8BAABfcmVscy8ucmVsc1BLAQItABQABgAIAAAAIQAwcqVz0gEAAH8D&#10;AAAOAAAAAAAAAAAAAAAAAC4CAABkcnMvZTJvRG9jLnhtbFBLAQItABQABgAIAAAAIQCtC2gu3QAA&#10;AAgBAAAPAAAAAAAAAAAAAAAAACwEAABkcnMvZG93bnJldi54bWxQSwUGAAAAAAQABADzAAAANgUA&#10;AAAA&#10;" strokecolor="#4472c4" strokeweight=".5pt">
                      <v:stroke joinstyle="miter"/>
                    </v:line>
                  </w:pict>
                </mc:Fallback>
              </mc:AlternateContent>
            </w:r>
            <w:r>
              <w:rPr>
                <w:lang w:val="fr-CA"/>
              </w:rPr>
              <w:t>C</w:t>
            </w:r>
            <w:r w:rsidRPr="00495143">
              <w:rPr>
                <w:lang w:val="fr-CA"/>
              </w:rPr>
              <w:t>rescendo</w:t>
            </w:r>
          </w:p>
          <w:p w14:paraId="240540B8" w14:textId="77777777" w:rsidR="003D4F2B" w:rsidRPr="00495143" w:rsidRDefault="003D4F2B" w:rsidP="001818EC">
            <w:pPr>
              <w:ind w:left="-104"/>
            </w:pPr>
          </w:p>
        </w:tc>
        <w:tc>
          <w:tcPr>
            <w:tcW w:w="5035" w:type="dxa"/>
          </w:tcPr>
          <w:p w14:paraId="7890A45D" w14:textId="77777777" w:rsidR="003D4F2B" w:rsidRPr="00495143" w:rsidRDefault="003D4F2B" w:rsidP="001818EC">
            <w:pPr>
              <w:ind w:left="-104"/>
            </w:pPr>
          </w:p>
        </w:tc>
      </w:tr>
      <w:tr w:rsidR="003D4F2B" w:rsidRPr="00495143" w14:paraId="2703A49B" w14:textId="77777777" w:rsidTr="001818EC">
        <w:trPr>
          <w:trHeight w:val="392"/>
        </w:trPr>
        <w:tc>
          <w:tcPr>
            <w:tcW w:w="5035" w:type="dxa"/>
          </w:tcPr>
          <w:p w14:paraId="3FF26B7D" w14:textId="77777777" w:rsidR="003D4F2B" w:rsidRPr="00495143" w:rsidRDefault="003D4F2B" w:rsidP="001818EC">
            <w:pPr>
              <w:ind w:left="-104"/>
              <w:rPr>
                <w:lang w:val="fr-CA"/>
              </w:rPr>
            </w:pPr>
            <w:r w:rsidRPr="00495143">
              <w:rPr>
                <w:noProof/>
                <w:lang w:val="fr-CA"/>
              </w:rPr>
              <mc:AlternateContent>
                <mc:Choice Requires="wps">
                  <w:drawing>
                    <wp:anchor distT="0" distB="0" distL="114300" distR="114300" simplePos="0" relativeHeight="251667968" behindDoc="0" locked="0" layoutInCell="1" allowOverlap="1" wp14:anchorId="459AECF1" wp14:editId="6380A680">
                      <wp:simplePos x="0" y="0"/>
                      <wp:positionH relativeFrom="column">
                        <wp:posOffset>1161415</wp:posOffset>
                      </wp:positionH>
                      <wp:positionV relativeFrom="paragraph">
                        <wp:posOffset>154940</wp:posOffset>
                      </wp:positionV>
                      <wp:extent cx="219075" cy="38100"/>
                      <wp:effectExtent l="0" t="0" r="28575" b="19050"/>
                      <wp:wrapNone/>
                      <wp:docPr id="34" name="Connecteur droit 34"/>
                      <wp:cNvGraphicFramePr/>
                      <a:graphic xmlns:a="http://schemas.openxmlformats.org/drawingml/2006/main">
                        <a:graphicData uri="http://schemas.microsoft.com/office/word/2010/wordprocessingShape">
                          <wps:wsp>
                            <wps:cNvCnPr/>
                            <wps:spPr>
                              <a:xfrm flipV="1">
                                <a:off x="0" y="0"/>
                                <a:ext cx="219075" cy="381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33DCA18" id="Connecteur droit 34" o:spid="_x0000_s1026" style="position:absolute;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45pt,12.2pt" to="108.7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FY11gEAAIEDAAAOAAAAZHJzL2Uyb0RvYy54bWysU8tu2zAQvBfoPxC815IfSRzBcg420kvR&#10;Gmja+5oiJQJ8YclY9t93SblG2t6K6EDscpdDzuxo83S2hp0kRu1dy+ezmjPphO+061v+4+X505qz&#10;mMB1YLyTLb/IyJ+2Hz9sxtDIhR+86SQyAnGxGUPLh5RCU1VRDNJCnPkgHRWVRwuJUuyrDmEkdGuq&#10;RV3fV6PHLqAXMkba3U9Fvi34SkmRvikVZWKm5fS2VFYs6zGv1XYDTY8QBi2uz4D/eIUF7ejSG9Qe&#10;ErBX1P9AWS3QR6/STHhbeaW0kIUDsZnXf7H5PkCQhQuJE8NNpvh+sOLr6YBMdy1frjhzYGlGO+8c&#10;CSdfkXXodWJUIp3GEBtq37kDXrMYDphJnxVapowOP8kCRQYixs5F5ctNZXlOTNDmYv5YP9xxJqi0&#10;XM/rMoRqQsloAWP6LL1lOWi50S5rAA2cvsREN1Pr75a87fyzNqbM0Tg2tvx+eUeTFkBuUgYShTYQ&#10;v+h6zsD0ZFORsCBGb3SXT2eciP1xZ5CdgKyyWj0sdoU13fZHW756D3GY+kppMpHViZxstG35us5f&#10;3qbTxmV0Wbx4JZCVnLTL0dF3lyJplTOaczl29WQ20tuc4rd/zvYXAAAA//8DAFBLAwQUAAYACAAA&#10;ACEA9O+qWt4AAAAJAQAADwAAAGRycy9kb3ducmV2LnhtbEyPwU7DMAyG70i8Q2QkbixtqbZRmk4I&#10;xAEuaAXE1WtMU61JSpN25e0xJ7j5lz/9/lzuFtuLmcbQeacgXSUgyDVed65V8Pb6eLUFESI6jb13&#10;pOCbAuyq87MSC+1Pbk9zHVvBJS4UqMDEOBRShsaQxbDyAzneffrRYuQ4tlKPeOJy28ssSdbSYuf4&#10;gsGB7g01x3qyCp5q3K9fvj5Ses4e5uN7N21MMyl1ebHc3YKItMQ/GH71WR0qdjr4yekges7b7IZR&#10;BVmeg2AgSzc8HBRcJznIqpT/P6h+AAAA//8DAFBLAQItABQABgAIAAAAIQC2gziS/gAAAOEBAAAT&#10;AAAAAAAAAAAAAAAAAAAAAABbQ29udGVudF9UeXBlc10ueG1sUEsBAi0AFAAGAAgAAAAhADj9If/W&#10;AAAAlAEAAAsAAAAAAAAAAAAAAAAALwEAAF9yZWxzLy5yZWxzUEsBAi0AFAAGAAgAAAAhAMnQVjXW&#10;AQAAgQMAAA4AAAAAAAAAAAAAAAAALgIAAGRycy9lMm9Eb2MueG1sUEsBAi0AFAAGAAgAAAAhAPTv&#10;qlreAAAACQEAAA8AAAAAAAAAAAAAAAAAMAQAAGRycy9kb3ducmV2LnhtbFBLBQYAAAAABAAEAPMA&#10;AAA7BQAAAAA=&#10;" strokecolor="#4472c4" strokeweight=".5pt">
                      <v:stroke joinstyle="miter"/>
                    </v:line>
                  </w:pict>
                </mc:Fallback>
              </mc:AlternateContent>
            </w:r>
            <w:r w:rsidRPr="00495143">
              <w:rPr>
                <w:noProof/>
                <w:lang w:val="fr-CA"/>
              </w:rPr>
              <mc:AlternateContent>
                <mc:Choice Requires="wps">
                  <w:drawing>
                    <wp:anchor distT="0" distB="0" distL="114300" distR="114300" simplePos="0" relativeHeight="251665920" behindDoc="0" locked="0" layoutInCell="1" allowOverlap="1" wp14:anchorId="59806B3E" wp14:editId="2E9F1532">
                      <wp:simplePos x="0" y="0"/>
                      <wp:positionH relativeFrom="column">
                        <wp:posOffset>1190625</wp:posOffset>
                      </wp:positionH>
                      <wp:positionV relativeFrom="paragraph">
                        <wp:posOffset>12065</wp:posOffset>
                      </wp:positionV>
                      <wp:extent cx="209550" cy="133350"/>
                      <wp:effectExtent l="0" t="0" r="19050" b="19050"/>
                      <wp:wrapNone/>
                      <wp:docPr id="35" name="Connecteur droit 35"/>
                      <wp:cNvGraphicFramePr/>
                      <a:graphic xmlns:a="http://schemas.openxmlformats.org/drawingml/2006/main">
                        <a:graphicData uri="http://schemas.microsoft.com/office/word/2010/wordprocessingShape">
                          <wps:wsp>
                            <wps:cNvCnPr/>
                            <wps:spPr>
                              <a:xfrm>
                                <a:off x="0" y="0"/>
                                <a:ext cx="209550" cy="1333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FB2CA34" id="Connecteur droit 35"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75pt,.95pt" to="110.2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E+rygEAAHgDAAAOAAAAZHJzL2Uyb0RvYy54bWysU8lu2zAQvRfoPxC815K3NBUs52AjuRSt&#10;gaYfMKZIiQA3DBnL/vsOadVN0ltRHahZn+Y9jjYPZ2vYSWLU3rV8Pqs5k074Tru+5T+fHz/dcxYT&#10;uA6Md7LlFxn5w/bjh80YGrnwgzedREYgLjZjaPmQUmiqKopBWogzH6SjpPJoIZGLfdUhjIRuTbWo&#10;67tq9NgF9ELGSNH9Ncm3BV8pKdJ3paJMzLScZkvlxHIe81ltN9D0CGHQYhoD/mEKC9rRR29Qe0jA&#10;XlD/BWW1QB+9SjPhbeWV0kIWDsRmXr9j82OAIAsXEieGm0zx/8GKb6cDMt21fLnmzIGlO9p550g4&#10;+YKsQ68ToxTpNIbYUPnOHXDyYjhgJn1WaPOb6LBz0fZy01aeExMUXNRf1mu6AUGp+XK5JJtQqj/N&#10;AWN6kt6ybLTcaJepQwOnrzFdS3+X5LDzj9oYikNjHBtbfpchmQBaImUgkWkD0Yqu5wxMT9spEhbE&#10;6I3ucndujtgfdwbZCWhDVqvPi91qGuxNWf70HuJwrSupXAaN1YkW2Gjb8vs6P1O3cTkrywpOBLKA&#10;V8mydfTdpShZZY+ut6gxrWLen9c+2a9/mO0vAAAA//8DAFBLAwQUAAYACAAAACEAJf/u+twAAAAI&#10;AQAADwAAAGRycy9kb3ducmV2LnhtbEyPwU7DMBBE70j8g7VI3KjdSA1JiFNRJA5cUGk5wM2NlyQQ&#10;r0PspuHv2Z7gNqMZzb4t17PrxYRj6DxpWC4UCKTa244aDa/7x5sMRIiGrOk9oYYfDLCuLi9KU1h/&#10;ohecdrERPEKhMBraGIdCylC36ExY+AGJsw8/OhPZjo20oznxuOtlolQqnemIL7RmwIcW66/d0WnY&#10;p6ttFpfbp2/1/rbJ0wQ/p82z1tdX8/0diIhz/CvDGZ/RoWKmgz+SDaJnn92uuMoiB8F5kij2h7PI&#10;QVal/P9A9QsAAP//AwBQSwECLQAUAAYACAAAACEAtoM4kv4AAADhAQAAEwAAAAAAAAAAAAAAAAAA&#10;AAAAW0NvbnRlbnRfVHlwZXNdLnhtbFBLAQItABQABgAIAAAAIQA4/SH/1gAAAJQBAAALAAAAAAAA&#10;AAAAAAAAAC8BAABfcmVscy8ucmVsc1BLAQItABQABgAIAAAAIQDz8E+rygEAAHgDAAAOAAAAAAAA&#10;AAAAAAAAAC4CAABkcnMvZTJvRG9jLnhtbFBLAQItABQABgAIAAAAIQAl/+763AAAAAgBAAAPAAAA&#10;AAAAAAAAAAAAACQEAABkcnMvZG93bnJldi54bWxQSwUGAAAAAAQABADzAAAALQUAAAAA&#10;" strokecolor="#4472c4" strokeweight=".5pt">
                      <v:stroke joinstyle="miter"/>
                    </v:line>
                  </w:pict>
                </mc:Fallback>
              </mc:AlternateContent>
            </w:r>
            <w:r>
              <w:rPr>
                <w:lang w:val="fr-CA"/>
              </w:rPr>
              <w:t>D</w:t>
            </w:r>
            <w:r w:rsidRPr="00495143">
              <w:rPr>
                <w:lang w:val="fr-CA"/>
              </w:rPr>
              <w:t>ecrescendo</w:t>
            </w:r>
          </w:p>
          <w:p w14:paraId="52126C62" w14:textId="77777777" w:rsidR="003D4F2B" w:rsidRPr="00495143" w:rsidRDefault="003D4F2B" w:rsidP="001818EC">
            <w:pPr>
              <w:ind w:left="-104"/>
            </w:pPr>
          </w:p>
        </w:tc>
        <w:tc>
          <w:tcPr>
            <w:tcW w:w="5035" w:type="dxa"/>
          </w:tcPr>
          <w:p w14:paraId="27D4BA81" w14:textId="77777777" w:rsidR="003D4F2B" w:rsidRPr="00495143" w:rsidRDefault="003D4F2B" w:rsidP="001818EC">
            <w:pPr>
              <w:ind w:left="-104"/>
            </w:pPr>
          </w:p>
        </w:tc>
      </w:tr>
    </w:tbl>
    <w:p w14:paraId="51CE9B8F" w14:textId="77777777" w:rsidR="003D4F2B" w:rsidRDefault="003D4F2B" w:rsidP="003D4F2B">
      <w:pPr>
        <w:pStyle w:val="Consigne-tapes"/>
      </w:pPr>
      <w:r w:rsidRPr="00495143">
        <w:t>Je reconnais des instruments :</w:t>
      </w:r>
    </w:p>
    <w:p w14:paraId="7E32A133" w14:textId="77777777" w:rsidR="003D4F2B" w:rsidRPr="003061E5" w:rsidRDefault="003D4F2B" w:rsidP="003D4F2B">
      <w:r w:rsidRPr="00FE6013">
        <w:rPr>
          <w:lang w:val="fr-CA"/>
        </w:rPr>
        <w:t>Guitare acoustique, guitare électrique, clavier, batterie, instruments de la famille des vents, basse électrique, etc.</w:t>
      </w:r>
      <w:r w:rsidRPr="003061E5">
        <w:t xml:space="preserve">   </w:t>
      </w:r>
    </w:p>
    <w:p w14:paraId="775F2313" w14:textId="77777777" w:rsidR="003D4F2B" w:rsidRPr="003061E5" w:rsidRDefault="003D4F2B" w:rsidP="003D4F2B">
      <w:r w:rsidRPr="003061E5">
        <w:t xml:space="preserve">                       </w:t>
      </w:r>
    </w:p>
    <w:p w14:paraId="17D1925B" w14:textId="77777777" w:rsidR="003D4F2B" w:rsidRPr="00FE6013" w:rsidRDefault="003D4F2B" w:rsidP="003D4F2B">
      <w:pPr>
        <w:pStyle w:val="Consigne-tapes"/>
      </w:pPr>
      <w:r w:rsidRPr="00FE6013">
        <w:t>Je reconnais le registre (hauteur) de la voix de l’interprète</w:t>
      </w:r>
      <w:r>
        <w:t> </w:t>
      </w:r>
      <w:r w:rsidRPr="00FE6013">
        <w:t>:</w:t>
      </w:r>
    </w:p>
    <w:p w14:paraId="5DE869AD" w14:textId="77777777" w:rsidR="003D4F2B" w:rsidRDefault="003D4F2B" w:rsidP="003D4F2B">
      <w:pPr>
        <w:rPr>
          <w:ins w:id="62" w:author="Judith Langevin" w:date="2020-04-26T12:18:00Z"/>
          <w:lang w:val="fr-CA"/>
        </w:rPr>
      </w:pPr>
      <w:r w:rsidRPr="00FE6013">
        <w:rPr>
          <w:lang w:val="fr-CA"/>
        </w:rPr>
        <w:t xml:space="preserve"> Aigu   </w:t>
      </w:r>
    </w:p>
    <w:p w14:paraId="382AE9AA" w14:textId="77777777" w:rsidR="003D4F2B" w:rsidRDefault="003D4F2B" w:rsidP="003D4F2B">
      <w:pPr>
        <w:rPr>
          <w:ins w:id="63" w:author="Judith Langevin" w:date="2020-04-26T12:18:00Z"/>
          <w:lang w:val="fr-CA"/>
        </w:rPr>
      </w:pPr>
    </w:p>
    <w:p w14:paraId="6152F419" w14:textId="77777777" w:rsidR="003D4F2B" w:rsidRDefault="003D4F2B" w:rsidP="003D4F2B">
      <w:pPr>
        <w:rPr>
          <w:lang w:val="fr-CA"/>
        </w:rPr>
      </w:pPr>
      <w:r>
        <w:rPr>
          <w:lang w:val="fr-CA"/>
        </w:rPr>
        <w:t>M</w:t>
      </w:r>
      <w:r w:rsidRPr="00FE6013">
        <w:rPr>
          <w:lang w:val="fr-CA"/>
        </w:rPr>
        <w:t xml:space="preserve">oyen     </w:t>
      </w:r>
    </w:p>
    <w:p w14:paraId="466B5F03" w14:textId="77777777" w:rsidR="003D4F2B" w:rsidRDefault="003D4F2B" w:rsidP="003D4F2B">
      <w:pPr>
        <w:rPr>
          <w:lang w:val="fr-CA"/>
        </w:rPr>
      </w:pPr>
    </w:p>
    <w:p w14:paraId="2028E091" w14:textId="77777777" w:rsidR="003D4F2B" w:rsidRDefault="003D4F2B" w:rsidP="003D4F2B">
      <w:pPr>
        <w:rPr>
          <w:lang w:val="fr-CA"/>
        </w:rPr>
      </w:pPr>
      <w:r>
        <w:rPr>
          <w:lang w:val="fr-CA"/>
        </w:rPr>
        <w:t>G</w:t>
      </w:r>
      <w:r w:rsidRPr="00FE6013">
        <w:rPr>
          <w:lang w:val="fr-CA"/>
        </w:rPr>
        <w:t>rave</w:t>
      </w:r>
    </w:p>
    <w:p w14:paraId="5B3BD26C" w14:textId="77777777" w:rsidR="003D4F2B" w:rsidRPr="00FE6013" w:rsidRDefault="003D4F2B" w:rsidP="003D4F2B">
      <w:pPr>
        <w:rPr>
          <w:lang w:val="fr-CA"/>
        </w:rPr>
      </w:pPr>
    </w:p>
    <w:p w14:paraId="21045878" w14:textId="77777777" w:rsidR="003D4F2B" w:rsidRPr="00FE6013" w:rsidRDefault="003D4F2B" w:rsidP="003D4F2B">
      <w:pPr>
        <w:pStyle w:val="Consigne-tapes"/>
      </w:pPr>
      <w:r w:rsidRPr="00FE6013">
        <w:t>Je reconnais que l’interprète</w:t>
      </w:r>
      <w:r>
        <w:t xml:space="preserve"> a </w:t>
      </w:r>
      <w:r w:rsidRPr="00FE6013">
        <w:t>:</w:t>
      </w:r>
    </w:p>
    <w:p w14:paraId="3EC2C843" w14:textId="77777777" w:rsidR="003D4F2B" w:rsidRPr="00513424" w:rsidRDefault="003D4F2B" w:rsidP="003D4F2B">
      <w:pPr>
        <w:rPr>
          <w:lang w:val="fr-CA"/>
        </w:rPr>
      </w:pPr>
      <w:r>
        <w:rPr>
          <w:lang w:val="fr-CA"/>
        </w:rPr>
        <w:t>U</w:t>
      </w:r>
      <w:r w:rsidRPr="00513424">
        <w:rPr>
          <w:lang w:val="fr-CA"/>
        </w:rPr>
        <w:t xml:space="preserve">ne voix juste  </w:t>
      </w:r>
    </w:p>
    <w:p w14:paraId="518995EB" w14:textId="77777777" w:rsidR="003D4F2B" w:rsidRDefault="003D4F2B" w:rsidP="003D4F2B">
      <w:pPr>
        <w:rPr>
          <w:lang w:val="fr-CA"/>
        </w:rPr>
      </w:pPr>
    </w:p>
    <w:p w14:paraId="26494193" w14:textId="77777777" w:rsidR="003D4F2B" w:rsidRDefault="003D4F2B" w:rsidP="003D4F2B">
      <w:pPr>
        <w:rPr>
          <w:lang w:val="fr-CA"/>
        </w:rPr>
      </w:pPr>
      <w:r>
        <w:rPr>
          <w:lang w:val="fr-CA"/>
        </w:rPr>
        <w:t>U</w:t>
      </w:r>
      <w:r w:rsidRPr="00513424">
        <w:rPr>
          <w:lang w:val="fr-CA"/>
        </w:rPr>
        <w:t xml:space="preserve">ne bonne prononciation </w:t>
      </w:r>
    </w:p>
    <w:p w14:paraId="636558C6" w14:textId="77777777" w:rsidR="003D4F2B" w:rsidRPr="00513424" w:rsidRDefault="003D4F2B" w:rsidP="003D4F2B">
      <w:pPr>
        <w:rPr>
          <w:lang w:val="fr-CA"/>
        </w:rPr>
      </w:pPr>
    </w:p>
    <w:p w14:paraId="420BA2DC" w14:textId="77777777" w:rsidR="003D4F2B" w:rsidRPr="003061E5" w:rsidRDefault="003D4F2B" w:rsidP="003D4F2B">
      <w:pPr>
        <w:pStyle w:val="Consigne-tapes"/>
      </w:pPr>
      <w:r w:rsidRPr="00FE6013">
        <w:t>Je peux nommer une caractéristique du timbre (couleur) de la voix de l’interprète :</w:t>
      </w:r>
      <w:r w:rsidRPr="003061E5">
        <w:t xml:space="preserve">     </w:t>
      </w:r>
    </w:p>
    <w:p w14:paraId="5373A039" w14:textId="77777777" w:rsidR="003D4F2B" w:rsidRDefault="003D4F2B" w:rsidP="003D4F2B">
      <w:r>
        <w:rPr>
          <w:lang w:val="fr-CA"/>
        </w:rPr>
        <w:t>R</w:t>
      </w:r>
      <w:r w:rsidRPr="00582107">
        <w:rPr>
          <w:lang w:val="fr-CA"/>
        </w:rPr>
        <w:t>auque, douce, nasillarde, etc.</w:t>
      </w:r>
    </w:p>
    <w:p w14:paraId="2A5C3657" w14:textId="77777777" w:rsidR="000B220F" w:rsidRDefault="000B220F" w:rsidP="008047C0">
      <w:pPr>
        <w:sectPr w:rsidR="000B220F" w:rsidSect="00B028EC">
          <w:pgSz w:w="12240" w:h="15840"/>
          <w:pgMar w:top="1170" w:right="1080" w:bottom="1440" w:left="1080" w:header="615" w:footer="706" w:gutter="0"/>
          <w:cols w:space="708"/>
          <w:docGrid w:linePitch="360"/>
        </w:sectPr>
      </w:pPr>
    </w:p>
    <w:p w14:paraId="1D7B2BEF" w14:textId="77777777" w:rsidR="00BC1176" w:rsidRDefault="00BC1176" w:rsidP="00BC1176">
      <w:pPr>
        <w:pStyle w:val="Matire-Premirepage"/>
      </w:pPr>
      <w:r>
        <w:lastRenderedPageBreak/>
        <w:t>Danse</w:t>
      </w:r>
    </w:p>
    <w:p w14:paraId="19514266" w14:textId="77777777" w:rsidR="00BC1176" w:rsidRPr="000754E9" w:rsidRDefault="00BC1176" w:rsidP="00BC1176">
      <w:pPr>
        <w:pStyle w:val="Titredelactivit"/>
      </w:pPr>
      <w:bookmarkStart w:id="64" w:name="_Toc38607355"/>
      <w:bookmarkStart w:id="65" w:name="_Toc39050868"/>
      <w:r w:rsidRPr="000754E9">
        <w:t>Défi moteur</w:t>
      </w:r>
      <w:bookmarkEnd w:id="64"/>
      <w:bookmarkEnd w:id="65"/>
    </w:p>
    <w:p w14:paraId="5D6CFCF9" w14:textId="77777777" w:rsidR="00BC1176" w:rsidRPr="000754E9" w:rsidRDefault="00BC1176" w:rsidP="00BC1176">
      <w:pPr>
        <w:pStyle w:val="Consigne-Titre"/>
      </w:pPr>
      <w:bookmarkStart w:id="66" w:name="_Toc38607356"/>
      <w:bookmarkStart w:id="67" w:name="_Toc39050869"/>
      <w:r w:rsidRPr="000754E9">
        <w:t>Consigne à l’élève</w:t>
      </w:r>
      <w:bookmarkEnd w:id="66"/>
      <w:bookmarkEnd w:id="67"/>
    </w:p>
    <w:p w14:paraId="3931C5F5" w14:textId="037861BE" w:rsidR="00BC1176" w:rsidRPr="000754E9" w:rsidRDefault="00BC1176" w:rsidP="00BC1176">
      <w:pPr>
        <w:pStyle w:val="Consigne-Texte"/>
        <w:numPr>
          <w:ilvl w:val="0"/>
          <w:numId w:val="14"/>
        </w:numPr>
        <w:ind w:left="360"/>
      </w:pPr>
      <w:r>
        <w:t>Tu es invité à r</w:t>
      </w:r>
      <w:r w:rsidRPr="000754E9">
        <w:t>el</w:t>
      </w:r>
      <w:r>
        <w:t>e</w:t>
      </w:r>
      <w:r w:rsidRPr="000754E9">
        <w:t>ve</w:t>
      </w:r>
      <w:r>
        <w:t>r</w:t>
      </w:r>
      <w:r w:rsidRPr="000754E9" w:rsidDel="0071723A">
        <w:t xml:space="preserve"> </w:t>
      </w:r>
      <w:r>
        <w:t>un</w:t>
      </w:r>
      <w:r w:rsidRPr="000754E9">
        <w:t xml:space="preserve"> défi</w:t>
      </w:r>
      <w:r>
        <w:t>.</w:t>
      </w:r>
      <w:r w:rsidRPr="000754E9">
        <w:t xml:space="preserve"> </w:t>
      </w:r>
      <w:r>
        <w:t>Déplace-toi d’une</w:t>
      </w:r>
      <w:r w:rsidRPr="000754E9">
        <w:t xml:space="preserve"> pièce </w:t>
      </w:r>
      <w:r>
        <w:t xml:space="preserve">à l’autre dans </w:t>
      </w:r>
      <w:r w:rsidRPr="000754E9">
        <w:t xml:space="preserve">ta maison en </w:t>
      </w:r>
      <w:r>
        <w:t>expérimentant</w:t>
      </w:r>
      <w:r w:rsidRPr="000754E9">
        <w:t xml:space="preserve"> le plus de mouvements possible</w:t>
      </w:r>
      <w:r w:rsidR="00E2434C">
        <w:t>s</w:t>
      </w:r>
      <w:r w:rsidRPr="000754E9">
        <w:t xml:space="preserve"> dans différents espaces.</w:t>
      </w:r>
    </w:p>
    <w:p w14:paraId="45841841" w14:textId="77777777" w:rsidR="00BC1176" w:rsidRPr="000754E9" w:rsidRDefault="00BC1176" w:rsidP="00BC1176">
      <w:pPr>
        <w:pStyle w:val="Consigne-Texte"/>
        <w:numPr>
          <w:ilvl w:val="0"/>
          <w:numId w:val="14"/>
        </w:numPr>
        <w:ind w:left="360"/>
      </w:pPr>
      <w:r w:rsidRPr="000754E9">
        <w:t>Voir le document en annexe pour la description complète de l’activité.</w:t>
      </w:r>
    </w:p>
    <w:p w14:paraId="77A33DB1" w14:textId="77777777" w:rsidR="00BC1176" w:rsidRPr="000754E9" w:rsidRDefault="00BC1176" w:rsidP="00BC1176">
      <w:pPr>
        <w:pStyle w:val="Matriel-Titre"/>
      </w:pPr>
      <w:bookmarkStart w:id="68" w:name="_Toc38607357"/>
      <w:bookmarkStart w:id="69" w:name="_Toc39050870"/>
      <w:r w:rsidRPr="000754E9">
        <w:t>Matériel requis</w:t>
      </w:r>
      <w:bookmarkEnd w:id="68"/>
      <w:bookmarkEnd w:id="69"/>
    </w:p>
    <w:p w14:paraId="4C82A576" w14:textId="77777777" w:rsidR="00BC1176" w:rsidRPr="000754E9" w:rsidRDefault="00BC1176" w:rsidP="00BC1176">
      <w:pPr>
        <w:pStyle w:val="Matriel-Texte"/>
        <w:numPr>
          <w:ilvl w:val="0"/>
          <w:numId w:val="14"/>
        </w:numPr>
        <w:ind w:left="360"/>
      </w:pPr>
      <w:r>
        <w:rPr>
          <w:lang w:val="fr-CA"/>
        </w:rPr>
        <w:t>Des f</w:t>
      </w:r>
      <w:r w:rsidRPr="000754E9">
        <w:rPr>
          <w:lang w:val="fr-CA"/>
        </w:rPr>
        <w:t xml:space="preserve">euilles ou </w:t>
      </w:r>
      <w:r>
        <w:rPr>
          <w:lang w:val="fr-CA"/>
        </w:rPr>
        <w:t xml:space="preserve">des </w:t>
      </w:r>
      <w:r w:rsidRPr="000754E9">
        <w:rPr>
          <w:lang w:val="fr-CA"/>
        </w:rPr>
        <w:t>cartons.</w:t>
      </w:r>
    </w:p>
    <w:p w14:paraId="4B128AF0" w14:textId="77777777" w:rsidR="00BC1176" w:rsidRPr="0046106A" w:rsidRDefault="00BC1176" w:rsidP="00BC1176">
      <w:pPr>
        <w:pStyle w:val="Matriel-Texte"/>
        <w:numPr>
          <w:ilvl w:val="0"/>
          <w:numId w:val="14"/>
        </w:numPr>
        <w:ind w:left="360"/>
        <w:rPr>
          <w:lang w:val="fr-CA"/>
        </w:rPr>
      </w:pPr>
      <w:r w:rsidRPr="000754E9">
        <w:rPr>
          <w:lang w:val="fr-CA"/>
        </w:rPr>
        <w:t>Des crayons.</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C1176" w:rsidRPr="000754E9" w14:paraId="57C3FF22" w14:textId="77777777" w:rsidTr="001818EC">
        <w:tc>
          <w:tcPr>
            <w:tcW w:w="10800" w:type="dxa"/>
            <w:shd w:val="clear" w:color="auto" w:fill="DDECEE" w:themeFill="accent5" w:themeFillTint="33"/>
            <w:tcMar>
              <w:top w:w="360" w:type="dxa"/>
              <w:left w:w="360" w:type="dxa"/>
              <w:bottom w:w="360" w:type="dxa"/>
              <w:right w:w="360" w:type="dxa"/>
            </w:tcMar>
          </w:tcPr>
          <w:p w14:paraId="216908AF" w14:textId="77777777" w:rsidR="00BC1176" w:rsidRPr="000754E9" w:rsidRDefault="00BC1176" w:rsidP="001818EC">
            <w:pPr>
              <w:pStyle w:val="Tableau-Informationauxparents"/>
            </w:pPr>
            <w:bookmarkStart w:id="70" w:name="_Toc38607358"/>
            <w:bookmarkStart w:id="71" w:name="_Toc39050871"/>
            <w:r w:rsidRPr="000754E9">
              <w:t>Information aux parents</w:t>
            </w:r>
            <w:bookmarkEnd w:id="70"/>
            <w:bookmarkEnd w:id="71"/>
          </w:p>
          <w:p w14:paraId="557EDFD7" w14:textId="77777777" w:rsidR="00BC1176" w:rsidRPr="000754E9" w:rsidRDefault="00BC1176" w:rsidP="001818EC">
            <w:pPr>
              <w:pStyle w:val="Tableau-titre"/>
            </w:pPr>
            <w:r w:rsidRPr="000754E9">
              <w:t>À propos de l’activité</w:t>
            </w:r>
          </w:p>
          <w:p w14:paraId="7F5E12C5" w14:textId="77777777" w:rsidR="00BC1176" w:rsidRPr="000754E9" w:rsidRDefault="00BC1176" w:rsidP="001818EC">
            <w:pPr>
              <w:pStyle w:val="Tableau-texte"/>
            </w:pPr>
            <w:r w:rsidRPr="000754E9">
              <w:t>Votre enfant s’exercera à :</w:t>
            </w:r>
          </w:p>
          <w:p w14:paraId="5702FD56" w14:textId="77777777" w:rsidR="00BC1176" w:rsidRPr="00D6259F" w:rsidRDefault="00BC1176" w:rsidP="00BC1176">
            <w:pPr>
              <w:pStyle w:val="Tableau-Liste"/>
              <w:numPr>
                <w:ilvl w:val="0"/>
                <w:numId w:val="15"/>
              </w:numPr>
              <w:ind w:left="360"/>
            </w:pPr>
            <w:r w:rsidRPr="00D6259F">
              <w:t>Bouger;</w:t>
            </w:r>
          </w:p>
          <w:p w14:paraId="28BDAA21" w14:textId="77777777" w:rsidR="00BC1176" w:rsidRPr="00D6259F" w:rsidRDefault="00BC1176" w:rsidP="00BC1176">
            <w:pPr>
              <w:pStyle w:val="Tableau-Liste"/>
              <w:numPr>
                <w:ilvl w:val="0"/>
                <w:numId w:val="15"/>
              </w:numPr>
              <w:ind w:left="360"/>
            </w:pPr>
            <w:r w:rsidRPr="00D6259F">
              <w:t>Explorer les différents modes de déplacement;</w:t>
            </w:r>
          </w:p>
          <w:p w14:paraId="0F347E52" w14:textId="77777777" w:rsidR="00BC1176" w:rsidRPr="000754E9" w:rsidRDefault="00BC1176" w:rsidP="00BC1176">
            <w:pPr>
              <w:pStyle w:val="Tableau-Liste"/>
              <w:numPr>
                <w:ilvl w:val="0"/>
                <w:numId w:val="15"/>
              </w:numPr>
              <w:ind w:left="360"/>
            </w:pPr>
            <w:r w:rsidRPr="00D6259F">
              <w:t xml:space="preserve">Stimuler </w:t>
            </w:r>
            <w:r w:rsidRPr="000754E9">
              <w:t>sa créativité.</w:t>
            </w:r>
          </w:p>
          <w:p w14:paraId="6BDECA75" w14:textId="77777777" w:rsidR="00BC1176" w:rsidRPr="0046106A" w:rsidRDefault="00BC1176" w:rsidP="001818EC">
            <w:pPr>
              <w:pStyle w:val="Tableau-texte"/>
            </w:pPr>
            <w:r w:rsidRPr="000754E9">
              <w:t>Vous pourriez :</w:t>
            </w:r>
          </w:p>
          <w:p w14:paraId="5D09CCF5" w14:textId="77777777" w:rsidR="00BC1176" w:rsidRPr="00E64D53" w:rsidRDefault="00BC1176" w:rsidP="00BC1176">
            <w:pPr>
              <w:pStyle w:val="Tableau-Liste"/>
              <w:numPr>
                <w:ilvl w:val="0"/>
                <w:numId w:val="15"/>
              </w:numPr>
              <w:ind w:left="360"/>
            </w:pPr>
            <w:r>
              <w:rPr>
                <w:lang w:val="fr-CA"/>
              </w:rPr>
              <w:t>Vous assurer que les mouvements qu’a choisi d’exécuter votre enfant</w:t>
            </w:r>
            <w:r w:rsidRPr="00DD49BD">
              <w:rPr>
                <w:lang w:val="fr-CA"/>
              </w:rPr>
              <w:t xml:space="preserve"> </w:t>
            </w:r>
            <w:r>
              <w:rPr>
                <w:lang w:val="fr-CA"/>
              </w:rPr>
              <w:t>correspondent à ses</w:t>
            </w:r>
            <w:r w:rsidRPr="00DD49BD">
              <w:rPr>
                <w:lang w:val="fr-CA"/>
              </w:rPr>
              <w:t xml:space="preserve"> capacités et </w:t>
            </w:r>
            <w:r>
              <w:rPr>
                <w:lang w:val="fr-CA"/>
              </w:rPr>
              <w:t xml:space="preserve">à </w:t>
            </w:r>
            <w:r w:rsidRPr="00DD49BD">
              <w:rPr>
                <w:lang w:val="fr-CA"/>
              </w:rPr>
              <w:t>l’espace dont il dispose.</w:t>
            </w:r>
          </w:p>
          <w:p w14:paraId="5C08C6EB" w14:textId="77777777" w:rsidR="00BC1176" w:rsidRPr="000754E9" w:rsidRDefault="00BC1176" w:rsidP="00BC1176">
            <w:pPr>
              <w:pStyle w:val="Tableau-Liste"/>
              <w:numPr>
                <w:ilvl w:val="0"/>
                <w:numId w:val="15"/>
              </w:numPr>
              <w:ind w:left="360"/>
            </w:pPr>
            <w:r>
              <w:t>O</w:t>
            </w:r>
            <w:r w:rsidRPr="000754E9">
              <w:t>rganiser une compétition entre frère(s) et sœur(s) et attribuer des points à ceux qui n’oublient pas de se déplacer de la façon convenue.</w:t>
            </w:r>
          </w:p>
        </w:tc>
      </w:tr>
    </w:tbl>
    <w:p w14:paraId="151FAC6C" w14:textId="77777777" w:rsidR="00BC1176" w:rsidRPr="000754E9" w:rsidRDefault="00BC1176" w:rsidP="00BC1176">
      <w:pPr>
        <w:pStyle w:val="Crdit"/>
      </w:pPr>
      <w:r w:rsidRPr="000754E9">
        <w:t xml:space="preserve">Source : Activité proposée par Rachel Sénéchal, spécialiste en musique et danse, école de la Fourmilière </w:t>
      </w:r>
      <w:r>
        <w:t>(</w:t>
      </w:r>
      <w:r w:rsidRPr="000754E9">
        <w:t>Commission scolaire des Premières-Seigneuries</w:t>
      </w:r>
      <w:r>
        <w:t>)</w:t>
      </w:r>
      <w:r w:rsidRPr="000754E9">
        <w:t>.</w:t>
      </w:r>
    </w:p>
    <w:p w14:paraId="7B266261" w14:textId="77777777" w:rsidR="00BC1176" w:rsidRPr="00B16ED7" w:rsidRDefault="00BC1176" w:rsidP="00BC1176">
      <w:pPr>
        <w:pStyle w:val="Consigne-Titre"/>
        <w:rPr>
          <w:lang w:eastAsia="fr-CA"/>
        </w:rPr>
        <w:sectPr w:rsidR="00BC1176" w:rsidRPr="00B16ED7" w:rsidSect="00B028EC">
          <w:pgSz w:w="12240" w:h="15840"/>
          <w:pgMar w:top="1170" w:right="1080" w:bottom="1440" w:left="1080" w:header="615" w:footer="706" w:gutter="0"/>
          <w:cols w:space="708"/>
          <w:docGrid w:linePitch="360"/>
        </w:sectPr>
      </w:pPr>
    </w:p>
    <w:p w14:paraId="0A991775" w14:textId="77777777" w:rsidR="00BC1176" w:rsidRDefault="00BC1176" w:rsidP="00BC1176">
      <w:pPr>
        <w:pStyle w:val="Matire-Premirepage"/>
      </w:pPr>
      <w:r>
        <w:lastRenderedPageBreak/>
        <w:t>Danse</w:t>
      </w:r>
    </w:p>
    <w:p w14:paraId="2E258C7E" w14:textId="77777777" w:rsidR="00BC1176" w:rsidRPr="0046106A" w:rsidRDefault="00BC1176" w:rsidP="00BC1176">
      <w:pPr>
        <w:pStyle w:val="Titredelactivit"/>
      </w:pPr>
      <w:bookmarkStart w:id="72" w:name="_Toc38607359"/>
      <w:bookmarkStart w:id="73" w:name="_Toc39050872"/>
      <w:r w:rsidRPr="00DD49BD">
        <w:t>Annexe</w:t>
      </w:r>
      <w:r w:rsidRPr="00DD49BD" w:rsidDel="00AD7C14">
        <w:t xml:space="preserve"> </w:t>
      </w:r>
      <w:r w:rsidRPr="00DD49BD">
        <w:t>– Défi moteur</w:t>
      </w:r>
      <w:bookmarkEnd w:id="72"/>
      <w:bookmarkEnd w:id="73"/>
    </w:p>
    <w:p w14:paraId="718B7EF5" w14:textId="77777777" w:rsidR="00BC1176" w:rsidRPr="00DD49BD" w:rsidRDefault="00BC1176" w:rsidP="00BC1176">
      <w:pPr>
        <w:pStyle w:val="Consigne-tapes"/>
      </w:pPr>
      <w:r w:rsidRPr="00DD49BD">
        <w:t>Proposition d’activité :</w:t>
      </w:r>
    </w:p>
    <w:p w14:paraId="0F927E42" w14:textId="77777777" w:rsidR="00BC1176" w:rsidRPr="00DD49BD" w:rsidRDefault="00BC1176" w:rsidP="00BC1176">
      <w:pPr>
        <w:pStyle w:val="Consigne-Texte"/>
        <w:numPr>
          <w:ilvl w:val="0"/>
          <w:numId w:val="14"/>
        </w:numPr>
        <w:ind w:left="360"/>
      </w:pPr>
      <w:r w:rsidRPr="00DD49BD">
        <w:t>Avec tes parents, détermine les différents endroits de votre logis où tu serais susceptible de te déplacer.</w:t>
      </w:r>
    </w:p>
    <w:p w14:paraId="02026A32" w14:textId="77777777" w:rsidR="00BC1176" w:rsidRPr="00DD49BD" w:rsidRDefault="00BC1176" w:rsidP="00BC1176">
      <w:pPr>
        <w:pStyle w:val="Consigne-Texte"/>
        <w:numPr>
          <w:ilvl w:val="0"/>
          <w:numId w:val="14"/>
        </w:numPr>
        <w:ind w:left="360"/>
      </w:pPr>
      <w:r w:rsidRPr="00DD49BD">
        <w:t>Sur une grande feuille, fais une liste de tous ces endroits.</w:t>
      </w:r>
    </w:p>
    <w:p w14:paraId="31B0A6D4" w14:textId="77777777" w:rsidR="00BC1176" w:rsidRPr="00DD49BD" w:rsidRDefault="00BC1176" w:rsidP="00BC1176">
      <w:pPr>
        <w:pStyle w:val="Consigne-Texte"/>
        <w:numPr>
          <w:ilvl w:val="0"/>
          <w:numId w:val="14"/>
        </w:numPr>
        <w:ind w:left="360"/>
      </w:pPr>
      <w:r>
        <w:t>C</w:t>
      </w:r>
      <w:r w:rsidRPr="00DD49BD">
        <w:t>hoisis un mode de déplacement différent pour chaque endroit</w:t>
      </w:r>
      <w:r>
        <w:t xml:space="preserve"> (e</w:t>
      </w:r>
      <w:r w:rsidRPr="00DD49BD">
        <w:t>x</w:t>
      </w:r>
      <w:r>
        <w:t>.</w:t>
      </w:r>
      <w:r w:rsidRPr="00DD49BD">
        <w:t xml:space="preserve"> : </w:t>
      </w:r>
      <w:r>
        <w:t>r</w:t>
      </w:r>
      <w:r w:rsidRPr="00DD49BD">
        <w:t xml:space="preserve">amper, sauter sur un pied, rouler, </w:t>
      </w:r>
      <w:r>
        <w:t xml:space="preserve">faire des </w:t>
      </w:r>
      <w:r w:rsidRPr="00DD49BD">
        <w:t>pas chassés, imit</w:t>
      </w:r>
      <w:r>
        <w:t>er</w:t>
      </w:r>
      <w:r w:rsidRPr="00DD49BD">
        <w:t xml:space="preserve"> un animal</w:t>
      </w:r>
      <w:r>
        <w:t>)</w:t>
      </w:r>
      <w:r w:rsidRPr="00DD49BD">
        <w:t xml:space="preserve">. </w:t>
      </w:r>
    </w:p>
    <w:p w14:paraId="60FCE25E" w14:textId="77777777" w:rsidR="00BC1176" w:rsidRPr="00DD49BD" w:rsidRDefault="00BC1176" w:rsidP="00BC1176">
      <w:pPr>
        <w:pStyle w:val="Consigne-Texte"/>
        <w:numPr>
          <w:ilvl w:val="0"/>
          <w:numId w:val="14"/>
        </w:numPr>
        <w:ind w:left="360"/>
      </w:pPr>
      <w:r>
        <w:t>Demande à t</w:t>
      </w:r>
      <w:r w:rsidRPr="00DD49BD">
        <w:t xml:space="preserve">on parent </w:t>
      </w:r>
      <w:r>
        <w:t>d’</w:t>
      </w:r>
      <w:r w:rsidRPr="00DD49BD">
        <w:t>affiche</w:t>
      </w:r>
      <w:r>
        <w:t>r</w:t>
      </w:r>
      <w:r w:rsidRPr="00DD49BD">
        <w:t xml:space="preserve"> cette liste sur un mur ou sur le frigo pour que tu puisses </w:t>
      </w:r>
      <w:r>
        <w:t>la consulter</w:t>
      </w:r>
      <w:r w:rsidRPr="00DD49BD">
        <w:t xml:space="preserve"> facilement. </w:t>
      </w:r>
    </w:p>
    <w:p w14:paraId="60850856" w14:textId="77777777" w:rsidR="00BC1176" w:rsidRPr="00DD49BD" w:rsidRDefault="00BC1176" w:rsidP="00BC1176">
      <w:pPr>
        <w:pStyle w:val="Consigne-Texte"/>
        <w:numPr>
          <w:ilvl w:val="0"/>
          <w:numId w:val="14"/>
        </w:numPr>
        <w:ind w:left="360"/>
      </w:pPr>
      <w:r w:rsidRPr="00DD49BD">
        <w:t xml:space="preserve">Détermine le temps pendant lequel l’activité </w:t>
      </w:r>
      <w:r>
        <w:t>se déroulera</w:t>
      </w:r>
      <w:r w:rsidRPr="00DD49BD">
        <w:t xml:space="preserve">. </w:t>
      </w:r>
    </w:p>
    <w:p w14:paraId="6A9DC36D" w14:textId="77777777" w:rsidR="00BC1176" w:rsidRPr="00DD49BD" w:rsidRDefault="00BC1176" w:rsidP="00BC1176">
      <w:pPr>
        <w:pStyle w:val="Consigne-Texte"/>
        <w:numPr>
          <w:ilvl w:val="0"/>
          <w:numId w:val="14"/>
        </w:numPr>
        <w:ind w:left="360"/>
      </w:pPr>
      <w:r w:rsidRPr="00DD49BD">
        <w:t>Pendant la période déterminée, tu devras utiliser le mode de déplacement choisi pour chaque endroit.</w:t>
      </w:r>
    </w:p>
    <w:p w14:paraId="415F13ED" w14:textId="77777777" w:rsidR="00BC1176" w:rsidRPr="00DD49BD" w:rsidRDefault="00BC1176" w:rsidP="00BC1176">
      <w:pPr>
        <w:pStyle w:val="Consigne-Texte"/>
        <w:numPr>
          <w:ilvl w:val="0"/>
          <w:numId w:val="14"/>
        </w:numPr>
        <w:ind w:left="360"/>
      </w:pPr>
      <w:r w:rsidRPr="00DD49BD">
        <w:t>Sois créatif et amuse-toi!</w:t>
      </w:r>
    </w:p>
    <w:p w14:paraId="778C3114" w14:textId="77777777" w:rsidR="00BC1176" w:rsidRPr="00DD49BD" w:rsidRDefault="00BC1176" w:rsidP="00BC1176"/>
    <w:p w14:paraId="5843BF21" w14:textId="77777777" w:rsidR="00BC1176" w:rsidRPr="00DD49BD" w:rsidRDefault="00BC1176" w:rsidP="00BC1176">
      <w:pPr>
        <w:rPr>
          <w:lang w:val="fr-CA" w:eastAsia="en-US"/>
        </w:rPr>
      </w:pPr>
    </w:p>
    <w:p w14:paraId="3A08405C" w14:textId="77777777" w:rsidR="00BC1176" w:rsidRPr="00DD49BD" w:rsidRDefault="00BC1176" w:rsidP="00BC1176">
      <w:r w:rsidRPr="00DD49BD">
        <w:rPr>
          <w:lang w:val="fr-CA" w:eastAsia="en-US"/>
        </w:rPr>
        <w:t>*</w:t>
      </w:r>
      <w:r>
        <w:rPr>
          <w:lang w:val="fr-CA" w:eastAsia="en-US"/>
        </w:rPr>
        <w:t> Regarde l</w:t>
      </w:r>
      <w:r w:rsidRPr="00DD49BD">
        <w:rPr>
          <w:lang w:val="fr-CA" w:eastAsia="en-US"/>
        </w:rPr>
        <w:t xml:space="preserve">’annexe </w:t>
      </w:r>
      <w:r>
        <w:rPr>
          <w:lang w:val="fr-CA" w:eastAsia="en-US"/>
        </w:rPr>
        <w:t>qui suit pour t’inspirer et</w:t>
      </w:r>
      <w:r w:rsidRPr="00DD49BD">
        <w:rPr>
          <w:lang w:val="fr-CA" w:eastAsia="en-US"/>
        </w:rPr>
        <w:t xml:space="preserve"> essaie de trouver tes propres idées de mouvements.</w:t>
      </w:r>
    </w:p>
    <w:p w14:paraId="6999EE6C" w14:textId="77777777" w:rsidR="00BC1176" w:rsidRPr="000754E9" w:rsidRDefault="00BC1176" w:rsidP="00BC1176">
      <w:pPr>
        <w:pStyle w:val="Consigne-Titre"/>
        <w:rPr>
          <w:lang w:eastAsia="fr-CA"/>
        </w:rPr>
        <w:sectPr w:rsidR="00BC1176" w:rsidRPr="000754E9" w:rsidSect="00B028EC">
          <w:pgSz w:w="12240" w:h="15840"/>
          <w:pgMar w:top="1170" w:right="1080" w:bottom="1440" w:left="1080" w:header="615" w:footer="706" w:gutter="0"/>
          <w:cols w:space="708"/>
          <w:docGrid w:linePitch="360"/>
        </w:sectPr>
      </w:pPr>
    </w:p>
    <w:p w14:paraId="515C9FBE" w14:textId="77777777" w:rsidR="00BC1176" w:rsidRDefault="00BC1176" w:rsidP="00BC1176">
      <w:pPr>
        <w:pStyle w:val="Matire-Premirepage"/>
      </w:pPr>
      <w:r>
        <w:lastRenderedPageBreak/>
        <w:t>Danse</w:t>
      </w:r>
    </w:p>
    <w:p w14:paraId="69691530" w14:textId="77777777" w:rsidR="00BC1176" w:rsidRPr="00E85CC8" w:rsidRDefault="00BC1176" w:rsidP="00BC1176">
      <w:pPr>
        <w:pStyle w:val="Titredelactivit"/>
      </w:pPr>
      <w:bookmarkStart w:id="74" w:name="_Toc38607360"/>
      <w:bookmarkStart w:id="75" w:name="_Toc39050873"/>
      <w:r w:rsidRPr="00E85CC8">
        <w:t>Annexe</w:t>
      </w:r>
      <w:r w:rsidRPr="00E85CC8" w:rsidDel="00290AC5">
        <w:t xml:space="preserve"> </w:t>
      </w:r>
      <w:r>
        <w:t>–</w:t>
      </w:r>
      <w:r w:rsidRPr="00E85CC8">
        <w:t xml:space="preserve"> Défi moteur</w:t>
      </w:r>
      <w:bookmarkEnd w:id="74"/>
      <w:r>
        <w:t xml:space="preserve"> (suite)</w:t>
      </w:r>
      <w:bookmarkEnd w:id="75"/>
    </w:p>
    <w:p w14:paraId="7F5EB21E" w14:textId="77777777" w:rsidR="00BC1176" w:rsidRPr="003061E5" w:rsidRDefault="00BC1176" w:rsidP="00BC1176">
      <w:pPr>
        <w:rPr>
          <w:vertAlign w:val="superscript"/>
        </w:rPr>
      </w:pPr>
    </w:p>
    <w:tbl>
      <w:tblPr>
        <w:tblStyle w:val="Grilledutableau1"/>
        <w:tblW w:w="0" w:type="auto"/>
        <w:jc w:val="center"/>
        <w:tblLook w:val="04A0" w:firstRow="1" w:lastRow="0" w:firstColumn="1" w:lastColumn="0" w:noHBand="0" w:noVBand="1"/>
      </w:tblPr>
      <w:tblGrid>
        <w:gridCol w:w="4180"/>
        <w:gridCol w:w="4180"/>
      </w:tblGrid>
      <w:tr w:rsidR="00BC1176" w:rsidRPr="00554BA7" w14:paraId="1D6380E1" w14:textId="77777777" w:rsidTr="001818EC">
        <w:trPr>
          <w:trHeight w:val="479"/>
          <w:jc w:val="center"/>
        </w:trPr>
        <w:tc>
          <w:tcPr>
            <w:tcW w:w="4180" w:type="dxa"/>
          </w:tcPr>
          <w:p w14:paraId="6EE42760" w14:textId="77777777" w:rsidR="00BC1176" w:rsidRPr="00E85CC8" w:rsidRDefault="00BC1176" w:rsidP="001818EC">
            <w:pPr>
              <w:pStyle w:val="Consigne-tapes"/>
            </w:pPr>
            <w:r w:rsidRPr="00E85CC8">
              <w:t>Endroit</w:t>
            </w:r>
          </w:p>
        </w:tc>
        <w:tc>
          <w:tcPr>
            <w:tcW w:w="4180" w:type="dxa"/>
          </w:tcPr>
          <w:p w14:paraId="41C77F18" w14:textId="77777777" w:rsidR="00BC1176" w:rsidRPr="00E85CC8" w:rsidRDefault="00BC1176" w:rsidP="001818EC">
            <w:pPr>
              <w:pStyle w:val="Consigne-tapes"/>
            </w:pPr>
            <w:r w:rsidRPr="00E85CC8">
              <w:t>Déplacement</w:t>
            </w:r>
          </w:p>
        </w:tc>
      </w:tr>
      <w:tr w:rsidR="00BC1176" w:rsidRPr="00554BA7" w14:paraId="68FCA8BA" w14:textId="77777777" w:rsidTr="001818EC">
        <w:trPr>
          <w:trHeight w:val="1921"/>
          <w:jc w:val="center"/>
        </w:trPr>
        <w:tc>
          <w:tcPr>
            <w:tcW w:w="4180" w:type="dxa"/>
          </w:tcPr>
          <w:p w14:paraId="0D540452" w14:textId="77777777" w:rsidR="00BC1176" w:rsidRPr="00554BA7" w:rsidRDefault="00BC1176" w:rsidP="001818EC">
            <w:pPr>
              <w:rPr>
                <w:lang w:eastAsia="en-US"/>
              </w:rPr>
            </w:pPr>
            <w:r w:rsidRPr="00554BA7">
              <w:rPr>
                <w:lang w:eastAsia="en-US"/>
              </w:rPr>
              <w:t>Salle de bain / toilette</w:t>
            </w:r>
          </w:p>
          <w:p w14:paraId="6B366353" w14:textId="77777777" w:rsidR="00BC1176" w:rsidRPr="00554BA7" w:rsidRDefault="00BC1176" w:rsidP="001818EC">
            <w:pPr>
              <w:rPr>
                <w:lang w:eastAsia="en-US"/>
              </w:rPr>
            </w:pPr>
            <w:r w:rsidRPr="00554BA7">
              <w:rPr>
                <w:noProof/>
              </w:rPr>
              <w:drawing>
                <wp:anchor distT="0" distB="0" distL="114300" distR="114300" simplePos="0" relativeHeight="251655680" behindDoc="1" locked="0" layoutInCell="1" allowOverlap="1" wp14:anchorId="0A75A58F" wp14:editId="5E5D1A5E">
                  <wp:simplePos x="0" y="0"/>
                  <wp:positionH relativeFrom="column">
                    <wp:posOffset>842645</wp:posOffset>
                  </wp:positionH>
                  <wp:positionV relativeFrom="paragraph">
                    <wp:posOffset>31115</wp:posOffset>
                  </wp:positionV>
                  <wp:extent cx="937260" cy="1010920"/>
                  <wp:effectExtent l="0" t="0" r="0" b="0"/>
                  <wp:wrapTight wrapText="bothSides">
                    <wp:wrapPolygon edited="0">
                      <wp:start x="2195" y="0"/>
                      <wp:lineTo x="878" y="1221"/>
                      <wp:lineTo x="0" y="4070"/>
                      <wp:lineTo x="0" y="14246"/>
                      <wp:lineTo x="3073" y="19538"/>
                      <wp:lineTo x="3512" y="21166"/>
                      <wp:lineTo x="15805" y="21166"/>
                      <wp:lineTo x="16244" y="19538"/>
                      <wp:lineTo x="21073" y="13025"/>
                      <wp:lineTo x="21073" y="7734"/>
                      <wp:lineTo x="2195" y="6513"/>
                      <wp:lineTo x="8341" y="2035"/>
                      <wp:lineTo x="9220" y="407"/>
                      <wp:lineTo x="7024" y="0"/>
                      <wp:lineTo x="2195" y="0"/>
                    </wp:wrapPolygon>
                  </wp:wrapTight>
                  <wp:docPr id="3" name="Image 3" descr="Bathtub, Bubble, Man, Bath,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thtub, Bubble, Man, Bath, Silhouett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3726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8D676F" w14:textId="77777777" w:rsidR="00BC1176" w:rsidRPr="00554BA7" w:rsidRDefault="00BC1176" w:rsidP="001818EC">
            <w:pPr>
              <w:rPr>
                <w:lang w:eastAsia="en-US"/>
              </w:rPr>
            </w:pPr>
          </w:p>
        </w:tc>
        <w:tc>
          <w:tcPr>
            <w:tcW w:w="4180" w:type="dxa"/>
          </w:tcPr>
          <w:p w14:paraId="6BC5BF99" w14:textId="77777777" w:rsidR="00BC1176" w:rsidRPr="00554BA7" w:rsidRDefault="00BC1176" w:rsidP="001818EC">
            <w:pPr>
              <w:rPr>
                <w:lang w:eastAsia="en-US"/>
              </w:rPr>
            </w:pPr>
            <w:r w:rsidRPr="00554BA7">
              <w:rPr>
                <w:lang w:eastAsia="en-US"/>
              </w:rPr>
              <w:t>Comme un poisson</w:t>
            </w:r>
          </w:p>
          <w:p w14:paraId="1C544C37" w14:textId="77777777" w:rsidR="00BC1176" w:rsidRPr="00554BA7" w:rsidRDefault="00BC1176" w:rsidP="001818EC">
            <w:pPr>
              <w:jc w:val="center"/>
              <w:rPr>
                <w:lang w:eastAsia="en-US"/>
              </w:rPr>
            </w:pPr>
            <w:r>
              <w:rPr>
                <w:noProof/>
              </w:rPr>
              <w:drawing>
                <wp:inline distT="0" distB="0" distL="0" distR="0" wp14:anchorId="34C971F0" wp14:editId="2F24E106">
                  <wp:extent cx="1485900" cy="1008798"/>
                  <wp:effectExtent l="0" t="0" r="0" b="0"/>
                  <wp:docPr id="1854786400" name="Image 40" descr="Clipart, Fish, Sea, Water, Swim,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pic:nvPicPr>
                        <pic:blipFill>
                          <a:blip r:embed="rId52">
                            <a:extLst>
                              <a:ext uri="{28A0092B-C50C-407E-A947-70E740481C1C}">
                                <a14:useLocalDpi xmlns:a14="http://schemas.microsoft.com/office/drawing/2010/main" val="0"/>
                              </a:ext>
                            </a:extLst>
                          </a:blip>
                          <a:stretch>
                            <a:fillRect/>
                          </a:stretch>
                        </pic:blipFill>
                        <pic:spPr>
                          <a:xfrm>
                            <a:off x="0" y="0"/>
                            <a:ext cx="1485900" cy="1008798"/>
                          </a:xfrm>
                          <a:prstGeom prst="rect">
                            <a:avLst/>
                          </a:prstGeom>
                        </pic:spPr>
                      </pic:pic>
                    </a:graphicData>
                  </a:graphic>
                </wp:inline>
              </w:drawing>
            </w:r>
          </w:p>
        </w:tc>
      </w:tr>
      <w:tr w:rsidR="00BC1176" w:rsidRPr="00554BA7" w14:paraId="065F2CE8" w14:textId="77777777" w:rsidTr="001818EC">
        <w:trPr>
          <w:trHeight w:val="1989"/>
          <w:jc w:val="center"/>
        </w:trPr>
        <w:tc>
          <w:tcPr>
            <w:tcW w:w="4180" w:type="dxa"/>
          </w:tcPr>
          <w:p w14:paraId="3FE1E41A" w14:textId="77777777" w:rsidR="00BC1176" w:rsidRPr="00554BA7" w:rsidRDefault="00BC1176" w:rsidP="001818EC">
            <w:pPr>
              <w:rPr>
                <w:lang w:eastAsia="en-US"/>
              </w:rPr>
            </w:pPr>
            <w:r w:rsidRPr="00554BA7">
              <w:rPr>
                <w:lang w:eastAsia="en-US"/>
              </w:rPr>
              <w:t>Salon</w:t>
            </w:r>
          </w:p>
          <w:p w14:paraId="57F88EF0" w14:textId="77777777" w:rsidR="00BC1176" w:rsidRPr="00554BA7" w:rsidRDefault="00BC1176" w:rsidP="001818EC">
            <w:pPr>
              <w:rPr>
                <w:lang w:eastAsia="en-US"/>
              </w:rPr>
            </w:pPr>
          </w:p>
          <w:p w14:paraId="759070B0" w14:textId="77777777" w:rsidR="00BC1176" w:rsidRPr="00554BA7" w:rsidRDefault="00BC1176" w:rsidP="001818EC">
            <w:pPr>
              <w:jc w:val="center"/>
              <w:rPr>
                <w:lang w:eastAsia="en-US"/>
              </w:rPr>
            </w:pPr>
            <w:r>
              <w:rPr>
                <w:noProof/>
              </w:rPr>
              <w:drawing>
                <wp:inline distT="0" distB="0" distL="0" distR="0" wp14:anchorId="34D97F0B" wp14:editId="16EB9700">
                  <wp:extent cx="1333500" cy="857394"/>
                  <wp:effectExtent l="0" t="0" r="0" b="0"/>
                  <wp:docPr id="1206925926" name="Image 5" descr="Couch, Sofa, Wicker, Loveseat,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53">
                            <a:extLst>
                              <a:ext uri="{28A0092B-C50C-407E-A947-70E740481C1C}">
                                <a14:useLocalDpi xmlns:a14="http://schemas.microsoft.com/office/drawing/2010/main" val="0"/>
                              </a:ext>
                            </a:extLst>
                          </a:blip>
                          <a:stretch>
                            <a:fillRect/>
                          </a:stretch>
                        </pic:blipFill>
                        <pic:spPr>
                          <a:xfrm>
                            <a:off x="0" y="0"/>
                            <a:ext cx="1333500" cy="857394"/>
                          </a:xfrm>
                          <a:prstGeom prst="rect">
                            <a:avLst/>
                          </a:prstGeom>
                        </pic:spPr>
                      </pic:pic>
                    </a:graphicData>
                  </a:graphic>
                </wp:inline>
              </w:drawing>
            </w:r>
          </w:p>
        </w:tc>
        <w:tc>
          <w:tcPr>
            <w:tcW w:w="4180" w:type="dxa"/>
          </w:tcPr>
          <w:p w14:paraId="41401888" w14:textId="77777777" w:rsidR="00BC1176" w:rsidRPr="00554BA7" w:rsidRDefault="00BC1176" w:rsidP="001818EC">
            <w:pPr>
              <w:rPr>
                <w:lang w:eastAsia="en-US"/>
              </w:rPr>
            </w:pPr>
            <w:r w:rsidRPr="00554BA7">
              <w:rPr>
                <w:lang w:eastAsia="en-US"/>
              </w:rPr>
              <w:t>Comme un serpent</w:t>
            </w:r>
          </w:p>
          <w:p w14:paraId="52F9F857" w14:textId="77777777" w:rsidR="00BC1176" w:rsidRPr="00554BA7" w:rsidRDefault="00BC1176" w:rsidP="001818EC">
            <w:pPr>
              <w:jc w:val="center"/>
              <w:rPr>
                <w:lang w:eastAsia="en-US"/>
              </w:rPr>
            </w:pPr>
            <w:r>
              <w:rPr>
                <w:noProof/>
              </w:rPr>
              <w:drawing>
                <wp:inline distT="0" distB="0" distL="0" distR="0" wp14:anchorId="670C91D8" wp14:editId="68440A2C">
                  <wp:extent cx="929640" cy="887858"/>
                  <wp:effectExtent l="0" t="0" r="3810" b="7620"/>
                  <wp:docPr id="1002613689" name="Image 41" descr="Snake, Serpent, Green, Reptil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pic:nvPicPr>
                        <pic:blipFill>
                          <a:blip r:embed="rId54">
                            <a:extLst>
                              <a:ext uri="{28A0092B-C50C-407E-A947-70E740481C1C}">
                                <a14:useLocalDpi xmlns:a14="http://schemas.microsoft.com/office/drawing/2010/main" val="0"/>
                              </a:ext>
                            </a:extLst>
                          </a:blip>
                          <a:stretch>
                            <a:fillRect/>
                          </a:stretch>
                        </pic:blipFill>
                        <pic:spPr>
                          <a:xfrm>
                            <a:off x="0" y="0"/>
                            <a:ext cx="929640" cy="887858"/>
                          </a:xfrm>
                          <a:prstGeom prst="rect">
                            <a:avLst/>
                          </a:prstGeom>
                        </pic:spPr>
                      </pic:pic>
                    </a:graphicData>
                  </a:graphic>
                </wp:inline>
              </w:drawing>
            </w:r>
          </w:p>
          <w:p w14:paraId="5AB900C3" w14:textId="77777777" w:rsidR="00BC1176" w:rsidRPr="00554BA7" w:rsidRDefault="00BC1176" w:rsidP="001818EC">
            <w:pPr>
              <w:rPr>
                <w:lang w:eastAsia="en-US"/>
              </w:rPr>
            </w:pPr>
          </w:p>
        </w:tc>
      </w:tr>
      <w:tr w:rsidR="00BC1176" w:rsidRPr="00554BA7" w14:paraId="071B60F8" w14:textId="77777777" w:rsidTr="001818EC">
        <w:trPr>
          <w:trHeight w:val="2489"/>
          <w:jc w:val="center"/>
        </w:trPr>
        <w:tc>
          <w:tcPr>
            <w:tcW w:w="4180" w:type="dxa"/>
          </w:tcPr>
          <w:p w14:paraId="0C4A819F" w14:textId="77777777" w:rsidR="00BC1176" w:rsidRPr="00554BA7" w:rsidRDefault="00BC1176" w:rsidP="001818EC">
            <w:pPr>
              <w:rPr>
                <w:lang w:eastAsia="en-US"/>
              </w:rPr>
            </w:pPr>
            <w:r w:rsidRPr="00554BA7">
              <w:rPr>
                <w:lang w:eastAsia="en-US"/>
              </w:rPr>
              <w:t>Cuisine</w:t>
            </w:r>
          </w:p>
          <w:p w14:paraId="215B733A" w14:textId="77777777" w:rsidR="00BC1176" w:rsidRPr="00554BA7" w:rsidRDefault="00BC1176" w:rsidP="001818EC">
            <w:pPr>
              <w:rPr>
                <w:lang w:eastAsia="en-US"/>
              </w:rPr>
            </w:pPr>
            <w:r w:rsidRPr="00554BA7">
              <w:rPr>
                <w:noProof/>
              </w:rPr>
              <w:drawing>
                <wp:anchor distT="0" distB="0" distL="114300" distR="114300" simplePos="0" relativeHeight="251657728" behindDoc="1" locked="0" layoutInCell="1" allowOverlap="1" wp14:anchorId="154719BF" wp14:editId="63B36D1B">
                  <wp:simplePos x="0" y="0"/>
                  <wp:positionH relativeFrom="column">
                    <wp:posOffset>812165</wp:posOffset>
                  </wp:positionH>
                  <wp:positionV relativeFrom="paragraph">
                    <wp:posOffset>17780</wp:posOffset>
                  </wp:positionV>
                  <wp:extent cx="807720" cy="1460500"/>
                  <wp:effectExtent l="0" t="0" r="0" b="6350"/>
                  <wp:wrapTight wrapText="bothSides">
                    <wp:wrapPolygon edited="0">
                      <wp:start x="10189" y="0"/>
                      <wp:lineTo x="0" y="2254"/>
                      <wp:lineTo x="0" y="4226"/>
                      <wp:lineTo x="2547" y="18595"/>
                      <wp:lineTo x="6623" y="21412"/>
                      <wp:lineTo x="7132" y="21412"/>
                      <wp:lineTo x="10698" y="21412"/>
                      <wp:lineTo x="20887" y="19158"/>
                      <wp:lineTo x="20887" y="2536"/>
                      <wp:lineTo x="18849" y="1127"/>
                      <wp:lineTo x="14774" y="0"/>
                      <wp:lineTo x="10189" y="0"/>
                    </wp:wrapPolygon>
                  </wp:wrapTight>
                  <wp:docPr id="42" name="Image 42" descr="Refrigerator, Fridge, Freezer, C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frigerator, Fridge, Freezer, Col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07720" cy="146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602FF7" w14:textId="77777777" w:rsidR="00BC1176" w:rsidRPr="00554BA7" w:rsidRDefault="00BC1176" w:rsidP="001818EC">
            <w:pPr>
              <w:rPr>
                <w:lang w:eastAsia="en-US"/>
              </w:rPr>
            </w:pPr>
          </w:p>
        </w:tc>
        <w:tc>
          <w:tcPr>
            <w:tcW w:w="4180" w:type="dxa"/>
          </w:tcPr>
          <w:p w14:paraId="211D03E7" w14:textId="77777777" w:rsidR="00BC1176" w:rsidRPr="00554BA7" w:rsidRDefault="00BC1176" w:rsidP="001818EC">
            <w:pPr>
              <w:rPr>
                <w:lang w:eastAsia="en-US"/>
              </w:rPr>
            </w:pPr>
            <w:r w:rsidRPr="00554BA7">
              <w:rPr>
                <w:lang w:eastAsia="en-US"/>
              </w:rPr>
              <w:t>Comme un flamant rose (sur un pied)</w:t>
            </w:r>
          </w:p>
          <w:p w14:paraId="712B8158" w14:textId="77777777" w:rsidR="00BC1176" w:rsidRPr="00554BA7" w:rsidRDefault="00BC1176" w:rsidP="001818EC">
            <w:pPr>
              <w:jc w:val="center"/>
              <w:rPr>
                <w:lang w:eastAsia="en-US"/>
              </w:rPr>
            </w:pPr>
            <w:r w:rsidRPr="00554BA7">
              <w:rPr>
                <w:noProof/>
              </w:rPr>
              <w:drawing>
                <wp:anchor distT="0" distB="0" distL="114300" distR="114300" simplePos="0" relativeHeight="251663872" behindDoc="0" locked="0" layoutInCell="1" allowOverlap="1" wp14:anchorId="756D91E7" wp14:editId="078336BE">
                  <wp:simplePos x="0" y="0"/>
                  <wp:positionH relativeFrom="column">
                    <wp:posOffset>741045</wp:posOffset>
                  </wp:positionH>
                  <wp:positionV relativeFrom="paragraph">
                    <wp:posOffset>93345</wp:posOffset>
                  </wp:positionV>
                  <wp:extent cx="1021080" cy="1319024"/>
                  <wp:effectExtent l="0" t="0" r="7620" b="0"/>
                  <wp:wrapNone/>
                  <wp:docPr id="43" name="Image 43" descr="Animal, Bird, Cartoon, Flamingo,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imal, Bird, Cartoon, Flamingo, Pink"/>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21080" cy="1319024"/>
                          </a:xfrm>
                          <a:prstGeom prst="rect">
                            <a:avLst/>
                          </a:prstGeom>
                          <a:noFill/>
                          <a:ln>
                            <a:noFill/>
                          </a:ln>
                        </pic:spPr>
                      </pic:pic>
                    </a:graphicData>
                  </a:graphic>
                </wp:anchor>
              </w:drawing>
            </w:r>
          </w:p>
          <w:p w14:paraId="2D0DF14D" w14:textId="77777777" w:rsidR="00BC1176" w:rsidRPr="00554BA7" w:rsidRDefault="00BC1176" w:rsidP="001818EC">
            <w:pPr>
              <w:rPr>
                <w:lang w:eastAsia="en-US"/>
              </w:rPr>
            </w:pPr>
          </w:p>
          <w:p w14:paraId="0AEED2D8" w14:textId="77777777" w:rsidR="00BC1176" w:rsidRPr="00554BA7" w:rsidRDefault="00BC1176" w:rsidP="001818EC">
            <w:pPr>
              <w:rPr>
                <w:lang w:eastAsia="en-US"/>
              </w:rPr>
            </w:pPr>
          </w:p>
        </w:tc>
      </w:tr>
      <w:tr w:rsidR="00BC1176" w:rsidRPr="00554BA7" w14:paraId="6B5BED3A" w14:textId="77777777" w:rsidTr="001818EC">
        <w:trPr>
          <w:trHeight w:val="1404"/>
          <w:jc w:val="center"/>
        </w:trPr>
        <w:tc>
          <w:tcPr>
            <w:tcW w:w="4180" w:type="dxa"/>
          </w:tcPr>
          <w:p w14:paraId="4063BBEC" w14:textId="77777777" w:rsidR="00BC1176" w:rsidRPr="00554BA7" w:rsidRDefault="00BC1176" w:rsidP="001818EC">
            <w:pPr>
              <w:rPr>
                <w:lang w:eastAsia="en-US"/>
              </w:rPr>
            </w:pPr>
            <w:r w:rsidRPr="00554BA7">
              <w:rPr>
                <w:noProof/>
              </w:rPr>
              <w:drawing>
                <wp:anchor distT="0" distB="0" distL="114300" distR="114300" simplePos="0" relativeHeight="251659776" behindDoc="1" locked="0" layoutInCell="1" allowOverlap="1" wp14:anchorId="4FD7D92F" wp14:editId="26B3C8D3">
                  <wp:simplePos x="0" y="0"/>
                  <wp:positionH relativeFrom="column">
                    <wp:posOffset>537845</wp:posOffset>
                  </wp:positionH>
                  <wp:positionV relativeFrom="paragraph">
                    <wp:posOffset>0</wp:posOffset>
                  </wp:positionV>
                  <wp:extent cx="1369986" cy="1028700"/>
                  <wp:effectExtent l="0" t="0" r="0" b="0"/>
                  <wp:wrapTight wrapText="bothSides">
                    <wp:wrapPolygon edited="0">
                      <wp:start x="6910" y="6400"/>
                      <wp:lineTo x="5107" y="8400"/>
                      <wp:lineTo x="4506" y="10000"/>
                      <wp:lineTo x="4807" y="16800"/>
                      <wp:lineTo x="7811" y="18800"/>
                      <wp:lineTo x="12618" y="19600"/>
                      <wp:lineTo x="14720" y="19600"/>
                      <wp:lineTo x="17124" y="18800"/>
                      <wp:lineTo x="18626" y="16400"/>
                      <wp:lineTo x="18626" y="11600"/>
                      <wp:lineTo x="13218" y="8000"/>
                      <wp:lineTo x="9013" y="6400"/>
                      <wp:lineTo x="6910" y="6400"/>
                    </wp:wrapPolygon>
                  </wp:wrapTight>
                  <wp:docPr id="6" name="Image 6" descr="Bed, Pillow, Zudeck, Wooden Bed,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d, Pillow, Zudeck, Wooden Bed, Res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69986"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4BA7">
              <w:rPr>
                <w:lang w:eastAsia="en-US"/>
              </w:rPr>
              <w:t>Chambre</w:t>
            </w:r>
          </w:p>
          <w:p w14:paraId="4D2D1E8E" w14:textId="77777777" w:rsidR="00BC1176" w:rsidRPr="00554BA7" w:rsidRDefault="00BC1176" w:rsidP="001818EC">
            <w:pPr>
              <w:rPr>
                <w:lang w:eastAsia="en-US"/>
              </w:rPr>
            </w:pPr>
          </w:p>
        </w:tc>
        <w:tc>
          <w:tcPr>
            <w:tcW w:w="4180" w:type="dxa"/>
          </w:tcPr>
          <w:p w14:paraId="56FA14E9" w14:textId="77777777" w:rsidR="00BC1176" w:rsidRPr="00554BA7" w:rsidRDefault="00BC1176" w:rsidP="001818EC">
            <w:pPr>
              <w:rPr>
                <w:lang w:eastAsia="en-US"/>
              </w:rPr>
            </w:pPr>
            <w:r w:rsidRPr="00554BA7">
              <w:rPr>
                <w:lang w:eastAsia="en-US"/>
              </w:rPr>
              <w:t>Comme une souris (petits pas, sans bruit)</w:t>
            </w:r>
          </w:p>
          <w:p w14:paraId="53011AFD" w14:textId="77777777" w:rsidR="00BC1176" w:rsidRPr="00554BA7" w:rsidRDefault="00BC1176" w:rsidP="001818EC">
            <w:pPr>
              <w:jc w:val="center"/>
              <w:rPr>
                <w:lang w:eastAsia="en-US"/>
              </w:rPr>
            </w:pPr>
            <w:r w:rsidRPr="00554BA7">
              <w:rPr>
                <w:noProof/>
              </w:rPr>
              <w:drawing>
                <wp:inline distT="0" distB="0" distL="0" distR="0" wp14:anchorId="5A2C1DF1" wp14:editId="698597D7">
                  <wp:extent cx="807720" cy="807720"/>
                  <wp:effectExtent l="0" t="0" r="0" b="0"/>
                  <wp:docPr id="130" name="Image 130" descr="Rat, Mouse, Cheese, Animal, Mam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at, Mouse, Cheese, Animal, Mammal"/>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10800000" flipV="1">
                            <a:off x="0" y="0"/>
                            <a:ext cx="807720" cy="807720"/>
                          </a:xfrm>
                          <a:prstGeom prst="rect">
                            <a:avLst/>
                          </a:prstGeom>
                          <a:noFill/>
                          <a:ln>
                            <a:noFill/>
                          </a:ln>
                        </pic:spPr>
                      </pic:pic>
                    </a:graphicData>
                  </a:graphic>
                </wp:inline>
              </w:drawing>
            </w:r>
          </w:p>
          <w:p w14:paraId="6C754EC6" w14:textId="77777777" w:rsidR="00BC1176" w:rsidRPr="00554BA7" w:rsidRDefault="00BC1176" w:rsidP="001818EC">
            <w:pPr>
              <w:rPr>
                <w:lang w:eastAsia="en-US"/>
              </w:rPr>
            </w:pPr>
          </w:p>
        </w:tc>
      </w:tr>
      <w:tr w:rsidR="00BC1176" w:rsidRPr="00554BA7" w14:paraId="003849D8" w14:textId="77777777" w:rsidTr="001818EC">
        <w:trPr>
          <w:trHeight w:val="1357"/>
          <w:jc w:val="center"/>
        </w:trPr>
        <w:tc>
          <w:tcPr>
            <w:tcW w:w="4180" w:type="dxa"/>
          </w:tcPr>
          <w:p w14:paraId="40A8A81B" w14:textId="77777777" w:rsidR="00BC1176" w:rsidRPr="00554BA7" w:rsidRDefault="00BC1176" w:rsidP="001818EC">
            <w:pPr>
              <w:rPr>
                <w:lang w:eastAsia="en-US"/>
              </w:rPr>
            </w:pPr>
            <w:r w:rsidRPr="00554BA7">
              <w:rPr>
                <w:lang w:eastAsia="en-US"/>
              </w:rPr>
              <w:t>Dehors</w:t>
            </w:r>
          </w:p>
          <w:p w14:paraId="2145EC27" w14:textId="77777777" w:rsidR="00BC1176" w:rsidRPr="00554BA7" w:rsidRDefault="00BC1176" w:rsidP="001818EC">
            <w:pPr>
              <w:jc w:val="center"/>
              <w:rPr>
                <w:lang w:eastAsia="en-US"/>
              </w:rPr>
            </w:pPr>
            <w:r>
              <w:rPr>
                <w:noProof/>
              </w:rPr>
              <w:drawing>
                <wp:inline distT="0" distB="0" distL="0" distR="0" wp14:anchorId="451F0585" wp14:editId="5223A72B">
                  <wp:extent cx="1498218" cy="868680"/>
                  <wp:effectExtent l="0" t="0" r="6985" b="7620"/>
                  <wp:docPr id="1067114490" name="Image 131" descr="Landscape, Spring, Summer,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1"/>
                          <pic:cNvPicPr/>
                        </pic:nvPicPr>
                        <pic:blipFill>
                          <a:blip r:embed="rId59">
                            <a:extLst>
                              <a:ext uri="{28A0092B-C50C-407E-A947-70E740481C1C}">
                                <a14:useLocalDpi xmlns:a14="http://schemas.microsoft.com/office/drawing/2010/main" val="0"/>
                              </a:ext>
                            </a:extLst>
                          </a:blip>
                          <a:stretch>
                            <a:fillRect/>
                          </a:stretch>
                        </pic:blipFill>
                        <pic:spPr>
                          <a:xfrm>
                            <a:off x="0" y="0"/>
                            <a:ext cx="1498218" cy="868680"/>
                          </a:xfrm>
                          <a:prstGeom prst="rect">
                            <a:avLst/>
                          </a:prstGeom>
                        </pic:spPr>
                      </pic:pic>
                    </a:graphicData>
                  </a:graphic>
                </wp:inline>
              </w:drawing>
            </w:r>
          </w:p>
        </w:tc>
        <w:tc>
          <w:tcPr>
            <w:tcW w:w="4180" w:type="dxa"/>
          </w:tcPr>
          <w:p w14:paraId="12814D91" w14:textId="77777777" w:rsidR="00BC1176" w:rsidRPr="00554BA7" w:rsidRDefault="00BC1176" w:rsidP="001818EC">
            <w:pPr>
              <w:rPr>
                <w:lang w:eastAsia="en-US"/>
              </w:rPr>
            </w:pPr>
            <w:r w:rsidRPr="00554BA7">
              <w:rPr>
                <w:lang w:eastAsia="en-US"/>
              </w:rPr>
              <w:t>Comme un ours (grands pas lourds)</w:t>
            </w:r>
          </w:p>
          <w:p w14:paraId="05896C67" w14:textId="77777777" w:rsidR="00BC1176" w:rsidRPr="00554BA7" w:rsidRDefault="00BC1176" w:rsidP="001818EC">
            <w:pPr>
              <w:jc w:val="center"/>
              <w:rPr>
                <w:lang w:eastAsia="en-US"/>
              </w:rPr>
            </w:pPr>
            <w:r w:rsidRPr="00554BA7">
              <w:rPr>
                <w:noProof/>
              </w:rPr>
              <w:drawing>
                <wp:anchor distT="0" distB="0" distL="114300" distR="114300" simplePos="0" relativeHeight="251661824" behindDoc="0" locked="0" layoutInCell="1" allowOverlap="1" wp14:anchorId="3CD0ED05" wp14:editId="3621AED6">
                  <wp:simplePos x="0" y="0"/>
                  <wp:positionH relativeFrom="column">
                    <wp:posOffset>779145</wp:posOffset>
                  </wp:positionH>
                  <wp:positionV relativeFrom="paragraph">
                    <wp:posOffset>99695</wp:posOffset>
                  </wp:positionV>
                  <wp:extent cx="944880" cy="769299"/>
                  <wp:effectExtent l="0" t="0" r="7620" b="0"/>
                  <wp:wrapNone/>
                  <wp:docPr id="2" name="Image 2" descr="Animal, Bear, Brown, Cub, Cute, Ha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imal, Bear, Brown, Cub, Cute, Hairy"/>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10800000" flipV="1">
                            <a:off x="0" y="0"/>
                            <a:ext cx="944880" cy="769299"/>
                          </a:xfrm>
                          <a:prstGeom prst="rect">
                            <a:avLst/>
                          </a:prstGeom>
                          <a:noFill/>
                          <a:ln>
                            <a:noFill/>
                          </a:ln>
                        </pic:spPr>
                      </pic:pic>
                    </a:graphicData>
                  </a:graphic>
                </wp:anchor>
              </w:drawing>
            </w:r>
          </w:p>
          <w:p w14:paraId="04104BCA" w14:textId="77777777" w:rsidR="00BC1176" w:rsidRPr="00554BA7" w:rsidRDefault="00BC1176" w:rsidP="001818EC">
            <w:pPr>
              <w:rPr>
                <w:lang w:eastAsia="en-US"/>
              </w:rPr>
            </w:pPr>
          </w:p>
        </w:tc>
      </w:tr>
    </w:tbl>
    <w:p w14:paraId="2ACFA4C6" w14:textId="33D5F70E" w:rsidR="00D22BD5" w:rsidRDefault="00D22BD5" w:rsidP="008047C0">
      <w:pPr>
        <w:sectPr w:rsidR="00D22BD5"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76" w:name="_Hlk37078714"/>
      <w:r>
        <w:lastRenderedPageBreak/>
        <w:t>Éthique et culture religieuse</w:t>
      </w:r>
    </w:p>
    <w:p w14:paraId="3C813BEF" w14:textId="525609CC" w:rsidR="008F1D91" w:rsidRPr="00BF31BF" w:rsidRDefault="001D065C" w:rsidP="008F1D91">
      <w:pPr>
        <w:pStyle w:val="Titredelactivit"/>
        <w:tabs>
          <w:tab w:val="left" w:pos="7170"/>
        </w:tabs>
      </w:pPr>
      <w:bookmarkStart w:id="77" w:name="_Toc39050874"/>
      <w:r>
        <w:rPr>
          <w:lang w:val="fr-CA"/>
        </w:rPr>
        <w:t>À toi de jouer : j’ai entendu dire…</w:t>
      </w:r>
      <w:bookmarkEnd w:id="77"/>
    </w:p>
    <w:p w14:paraId="44E52367" w14:textId="77777777" w:rsidR="008F1D91" w:rsidRPr="00BF31BF" w:rsidRDefault="008F1D91" w:rsidP="008F1D91">
      <w:pPr>
        <w:pStyle w:val="Consigne-Titre"/>
      </w:pPr>
      <w:bookmarkStart w:id="78" w:name="_Toc39050875"/>
      <w:r w:rsidRPr="00BF31BF">
        <w:t>Consigne à l’élève</w:t>
      </w:r>
      <w:bookmarkEnd w:id="78"/>
    </w:p>
    <w:p w14:paraId="44478389" w14:textId="4296673B" w:rsidR="00155913" w:rsidRPr="008133D7" w:rsidRDefault="00155913" w:rsidP="00975D73">
      <w:pPr>
        <w:spacing w:after="120"/>
      </w:pPr>
      <w:r w:rsidRPr="00CD65F5">
        <w:rPr>
          <w:lang w:val="fr-CA"/>
        </w:rPr>
        <w:t xml:space="preserve">Cette activité te permettra </w:t>
      </w:r>
      <w:r w:rsidR="00E85AAE">
        <w:rPr>
          <w:lang w:val="fr-CA"/>
        </w:rPr>
        <w:t xml:space="preserve">de </w:t>
      </w:r>
      <w:r w:rsidR="00AA2222">
        <w:rPr>
          <w:lang w:val="fr-CA"/>
        </w:rPr>
        <w:t>dégager</w:t>
      </w:r>
      <w:r w:rsidRPr="00CD65F5">
        <w:rPr>
          <w:lang w:val="fr-CA"/>
        </w:rPr>
        <w:t xml:space="preserve"> différents points de vue à propos des jeux vidéo et des enjeux qu</w:t>
      </w:r>
      <w:r w:rsidR="00E85AAE">
        <w:rPr>
          <w:lang w:val="fr-CA"/>
        </w:rPr>
        <w:t>’</w:t>
      </w:r>
      <w:r w:rsidRPr="00CD65F5">
        <w:rPr>
          <w:lang w:val="fr-CA"/>
        </w:rPr>
        <w:t>ils soulèvent</w:t>
      </w:r>
      <w:r>
        <w:rPr>
          <w:lang w:val="fr-CA"/>
        </w:rPr>
        <w:t>.</w:t>
      </w:r>
    </w:p>
    <w:p w14:paraId="068DEFD9" w14:textId="602E275D" w:rsidR="00155913" w:rsidRDefault="00155913" w:rsidP="00975D73">
      <w:pPr>
        <w:pStyle w:val="Consigne-Texte"/>
        <w:rPr>
          <w:lang w:val="fr-CA"/>
        </w:rPr>
      </w:pPr>
      <w:r w:rsidRPr="00D77D23">
        <w:rPr>
          <w:lang w:val="fr-CA"/>
        </w:rPr>
        <w:t xml:space="preserve">Questionne-toi sur la popularité actuelle des jeux vidéo </w:t>
      </w:r>
      <w:r w:rsidR="00E85AAE">
        <w:rPr>
          <w:lang w:val="fr-CA"/>
        </w:rPr>
        <w:t>dans la population canadienne</w:t>
      </w:r>
      <w:r w:rsidR="00AA2222">
        <w:rPr>
          <w:lang w:val="fr-CA"/>
        </w:rPr>
        <w:t>.</w:t>
      </w:r>
    </w:p>
    <w:p w14:paraId="0E36F97A" w14:textId="1D759308" w:rsidR="00155913" w:rsidRDefault="00AA2222" w:rsidP="00975D73">
      <w:pPr>
        <w:pStyle w:val="Consigne-Texte"/>
        <w:rPr>
          <w:lang w:val="fr-CA"/>
        </w:rPr>
      </w:pPr>
      <w:r>
        <w:rPr>
          <w:lang w:val="fr-CA"/>
        </w:rPr>
        <w:t>Note</w:t>
      </w:r>
      <w:r w:rsidR="00E85AAE" w:rsidRPr="00CD65F5">
        <w:rPr>
          <w:lang w:val="fr-CA"/>
        </w:rPr>
        <w:t xml:space="preserve"> </w:t>
      </w:r>
      <w:r w:rsidR="00155913" w:rsidRPr="00CD65F5">
        <w:rPr>
          <w:lang w:val="fr-CA"/>
        </w:rPr>
        <w:t>des commentaires, opinions ou idées que tu entends à propos des jeux vidéo</w:t>
      </w:r>
      <w:r>
        <w:rPr>
          <w:lang w:val="fr-CA"/>
        </w:rPr>
        <w:t>.</w:t>
      </w:r>
    </w:p>
    <w:p w14:paraId="6E0D8626" w14:textId="77777777" w:rsidR="00155913" w:rsidRPr="00CD65F5" w:rsidRDefault="00155913" w:rsidP="00975D73">
      <w:pPr>
        <w:pStyle w:val="Consigne-Texte"/>
        <w:rPr>
          <w:lang w:val="fr-CA"/>
        </w:rPr>
      </w:pPr>
      <w:r w:rsidRPr="00CD65F5">
        <w:rPr>
          <w:lang w:val="fr-CA"/>
        </w:rPr>
        <w:t>Identifie les grands sujets qui devraient nous préoccuper concernant les jeux vidéo.</w:t>
      </w:r>
    </w:p>
    <w:p w14:paraId="093FFB24" w14:textId="77777777" w:rsidR="008F1D91" w:rsidRPr="00BF31BF" w:rsidRDefault="008F1D91" w:rsidP="008F1D91">
      <w:pPr>
        <w:pStyle w:val="Matriel-Titre"/>
      </w:pPr>
      <w:bookmarkStart w:id="79" w:name="_Toc39050876"/>
      <w:r w:rsidRPr="00BF31BF">
        <w:t>Matériel requis</w:t>
      </w:r>
      <w:bookmarkEnd w:id="79"/>
    </w:p>
    <w:p w14:paraId="76924647" w14:textId="6FC1BB73" w:rsidR="008F1D91" w:rsidRPr="00BF31BF" w:rsidRDefault="00D65511" w:rsidP="000F0843">
      <w:pPr>
        <w:pStyle w:val="Matriel-Texte"/>
      </w:pPr>
      <w:r w:rsidRPr="00782EE3">
        <w:t>Il est possible de télécharger les document</w:t>
      </w:r>
      <w:r w:rsidR="00E85AAE">
        <w:t>s</w:t>
      </w:r>
      <w:r w:rsidRPr="00782EE3">
        <w:t xml:space="preserve"> requis ou de réaliser </w:t>
      </w:r>
      <w:r w:rsidR="00E85AAE">
        <w:t xml:space="preserve">l’activité </w:t>
      </w:r>
      <w:r w:rsidRPr="00782EE3">
        <w:t>directement</w:t>
      </w:r>
      <w:r w:rsidRPr="00782EE3">
        <w:rPr>
          <w:lang w:val="fr-CA"/>
        </w:rPr>
        <w:t xml:space="preserve"> </w:t>
      </w:r>
      <w:hyperlink r:id="rId61" w:history="1">
        <w:r w:rsidRPr="00A329E9">
          <w:rPr>
            <w:rStyle w:val="Lienhypertexte"/>
            <w:lang w:val="fr-CA"/>
          </w:rPr>
          <w:t>en ligne</w:t>
        </w:r>
      </w:hyperlink>
      <w:r w:rsidRPr="00782EE3">
        <w:rPr>
          <w:lang w:val="fr-CA"/>
        </w:rP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975D73">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BC5BB0">
            <w:pPr>
              <w:pStyle w:val="Tableau-Informationauxparents"/>
            </w:pPr>
            <w:bookmarkStart w:id="80" w:name="_Toc39050877"/>
            <w:r w:rsidRPr="00BF31BF">
              <w:t>Information aux parents</w:t>
            </w:r>
            <w:bookmarkEnd w:id="80"/>
          </w:p>
          <w:p w14:paraId="43C7894D" w14:textId="77777777" w:rsidR="008F1D91" w:rsidRPr="00BF31BF" w:rsidRDefault="008F1D91" w:rsidP="00BC5BB0">
            <w:pPr>
              <w:pStyle w:val="Tableau-titre"/>
            </w:pPr>
            <w:r w:rsidRPr="00BF31BF">
              <w:t>À propos de l’activité</w:t>
            </w:r>
          </w:p>
          <w:p w14:paraId="024749F6" w14:textId="6F1B3992" w:rsidR="00A3201D" w:rsidRPr="00962116" w:rsidRDefault="00E85AAE" w:rsidP="00F64909">
            <w:pPr>
              <w:pStyle w:val="Tableau-texte"/>
              <w:rPr>
                <w:lang w:val="fr-CA"/>
              </w:rPr>
            </w:pPr>
            <w:r>
              <w:rPr>
                <w:lang w:val="fr-CA"/>
              </w:rPr>
              <w:t>Il est proposé d’a</w:t>
            </w:r>
            <w:r w:rsidR="00A3201D" w:rsidRPr="00962116">
              <w:rPr>
                <w:lang w:val="fr-CA"/>
              </w:rPr>
              <w:t>ccompagner l’enfant dans sa réflexion à propos des jeux vidéo (en faisant référence, au besoin, à son vécu)</w:t>
            </w:r>
            <w:r w:rsidR="00F64909">
              <w:rPr>
                <w:lang w:val="fr-CA"/>
              </w:rPr>
              <w:t>.</w:t>
            </w:r>
          </w:p>
          <w:p w14:paraId="58EB1DCC" w14:textId="77777777" w:rsidR="008F1D91" w:rsidRPr="00BF31BF" w:rsidRDefault="008F1D91" w:rsidP="00BC5BB0">
            <w:pPr>
              <w:pStyle w:val="Tableau-texte"/>
            </w:pPr>
            <w:r w:rsidRPr="00BF31BF">
              <w:t>Votre enfant s’exercera à :</w:t>
            </w:r>
          </w:p>
          <w:p w14:paraId="173C95C5" w14:textId="1F1A68A5" w:rsidR="008142F9" w:rsidRDefault="00C479D8" w:rsidP="00F64909">
            <w:pPr>
              <w:pStyle w:val="Tableau-Liste"/>
              <w:rPr>
                <w:lang w:val="fr-CA"/>
              </w:rPr>
            </w:pPr>
            <w:r>
              <w:rPr>
                <w:lang w:val="fr-CA"/>
              </w:rPr>
              <w:t>Dégager</w:t>
            </w:r>
            <w:r w:rsidR="008142F9" w:rsidRPr="00CC3264">
              <w:rPr>
                <w:lang w:val="fr-CA"/>
              </w:rPr>
              <w:t xml:space="preserve"> différents points de vue à propos des jeux vidéo</w:t>
            </w:r>
            <w:r w:rsidR="008142F9">
              <w:rPr>
                <w:lang w:val="fr-CA"/>
              </w:rPr>
              <w:t>;</w:t>
            </w:r>
          </w:p>
          <w:p w14:paraId="2F5AB13E" w14:textId="77777777" w:rsidR="0096297A" w:rsidRDefault="008142F9" w:rsidP="00F64909">
            <w:pPr>
              <w:pStyle w:val="Tableau-Liste"/>
              <w:rPr>
                <w:lang w:val="fr-CA"/>
              </w:rPr>
            </w:pPr>
            <w:r>
              <w:rPr>
                <w:lang w:val="fr-CA"/>
              </w:rPr>
              <w:t>C</w:t>
            </w:r>
            <w:r w:rsidRPr="00CC3264">
              <w:rPr>
                <w:lang w:val="fr-CA"/>
              </w:rPr>
              <w:t xml:space="preserve">ibler </w:t>
            </w:r>
            <w:r>
              <w:rPr>
                <w:lang w:val="fr-CA"/>
              </w:rPr>
              <w:t>d</w:t>
            </w:r>
            <w:r w:rsidRPr="00CC3264">
              <w:rPr>
                <w:lang w:val="fr-CA"/>
              </w:rPr>
              <w:t xml:space="preserve">es enjeux </w:t>
            </w:r>
            <w:r>
              <w:rPr>
                <w:lang w:val="fr-CA"/>
              </w:rPr>
              <w:t xml:space="preserve">que les jeux vidéo peuvent soulever. </w:t>
            </w:r>
            <w:r w:rsidRPr="00CC3264">
              <w:rPr>
                <w:lang w:val="fr-CA"/>
              </w:rPr>
              <w:t xml:space="preserve"> </w:t>
            </w:r>
          </w:p>
          <w:p w14:paraId="745A5A42" w14:textId="5B0D7BFE" w:rsidR="008F1D91" w:rsidRPr="00BF31BF" w:rsidRDefault="008F1D91" w:rsidP="008142F9">
            <w:pPr>
              <w:pStyle w:val="Tableau-texte"/>
            </w:pPr>
            <w:r w:rsidRPr="00BF31BF">
              <w:t>Vous pourriez :</w:t>
            </w:r>
          </w:p>
          <w:p w14:paraId="22882B89" w14:textId="532D4AD9" w:rsidR="00F90AB5" w:rsidRPr="00CC3264" w:rsidRDefault="00F90AB5" w:rsidP="00F64909">
            <w:pPr>
              <w:pStyle w:val="Tableau-Liste"/>
              <w:rPr>
                <w:lang w:val="fr-CA"/>
              </w:rPr>
            </w:pPr>
            <w:r w:rsidRPr="00962116">
              <w:rPr>
                <w:lang w:val="fr-CA"/>
              </w:rPr>
              <w:t xml:space="preserve">Aider </w:t>
            </w:r>
            <w:r>
              <w:rPr>
                <w:lang w:val="fr-CA"/>
              </w:rPr>
              <w:t xml:space="preserve">votre </w:t>
            </w:r>
            <w:r w:rsidRPr="00962116">
              <w:rPr>
                <w:lang w:val="fr-CA"/>
              </w:rPr>
              <w:t xml:space="preserve">enfant à cibler </w:t>
            </w:r>
            <w:r>
              <w:rPr>
                <w:lang w:val="fr-CA"/>
              </w:rPr>
              <w:t>d</w:t>
            </w:r>
            <w:r w:rsidRPr="00962116">
              <w:rPr>
                <w:lang w:val="fr-CA"/>
              </w:rPr>
              <w:t>es enjeux liés au jeux vidéo</w:t>
            </w:r>
            <w:r w:rsidR="004C02BD">
              <w:rPr>
                <w:lang w:val="fr-CA"/>
              </w:rPr>
              <w:t>,</w:t>
            </w:r>
            <w:r w:rsidRPr="00962116">
              <w:rPr>
                <w:lang w:val="fr-CA"/>
              </w:rPr>
              <w:t xml:space="preserve"> en portant attention à la rétroaction proposée au </w:t>
            </w:r>
            <w:r w:rsidR="00E85AAE">
              <w:t>d</w:t>
            </w:r>
            <w:r w:rsidRPr="00110C19">
              <w:t>éfi 3</w:t>
            </w:r>
            <w:r>
              <w:rPr>
                <w:lang w:val="fr-CA"/>
              </w:rPr>
              <w:t>;</w:t>
            </w:r>
          </w:p>
          <w:p w14:paraId="494579DB" w14:textId="0156F220" w:rsidR="008F1D91" w:rsidRPr="00BF31BF" w:rsidRDefault="00F90AB5" w:rsidP="00F64909">
            <w:pPr>
              <w:pStyle w:val="Tableau-Liste"/>
            </w:pPr>
            <w:r w:rsidRPr="00CC3264">
              <w:rPr>
                <w:lang w:val="fr-CA"/>
              </w:rPr>
              <w:t>Visionner la présentation</w:t>
            </w:r>
            <w:r w:rsidR="00F779BD">
              <w:rPr>
                <w:lang w:val="fr-CA"/>
              </w:rPr>
              <w:t xml:space="preserve"> </w:t>
            </w:r>
            <w:hyperlink r:id="rId62" w:history="1">
              <w:r w:rsidR="0024021E" w:rsidRPr="0024021E">
                <w:rPr>
                  <w:rStyle w:val="Lienhypertexte"/>
                  <w:lang w:val="fr-CA"/>
                </w:rPr>
                <w:t>À vous de jouer : pour en apprendre davantage</w:t>
              </w:r>
            </w:hyperlink>
            <w:r w:rsidRPr="00CC3264">
              <w:rPr>
                <w:lang w:val="fr-CA"/>
              </w:rPr>
              <w:t xml:space="preserve"> </w:t>
            </w:r>
            <w:r w:rsidR="005E0D79">
              <w:t>p</w:t>
            </w:r>
            <w:r w:rsidRPr="00CC3264">
              <w:rPr>
                <w:lang w:val="fr-CA"/>
              </w:rPr>
              <w:t>our en savoir davantage sur les jeux vidéo</w:t>
            </w:r>
            <w:r>
              <w:rPr>
                <w:lang w:val="fr-CA"/>
              </w:rPr>
              <w:t>.</w:t>
            </w:r>
          </w:p>
        </w:tc>
      </w:tr>
    </w:tbl>
    <w:p w14:paraId="5A97ECC4" w14:textId="55035269" w:rsidR="00975D73" w:rsidRPr="00782EE3" w:rsidRDefault="00975D73" w:rsidP="00851AB5">
      <w:pPr>
        <w:pStyle w:val="Crdit"/>
      </w:pPr>
      <w:r w:rsidRPr="00A836A4">
        <w:t>Source</w:t>
      </w:r>
      <w:r w:rsidR="00851AB5" w:rsidRPr="00A836A4">
        <w:t xml:space="preserve"> </w:t>
      </w:r>
      <w:r w:rsidRPr="00A836A4">
        <w:t>: Activité proposée par l’équipe du</w:t>
      </w:r>
      <w:r w:rsidR="00F779BD">
        <w:t xml:space="preserve"> Service national du</w:t>
      </w:r>
      <w:r w:rsidRPr="00A836A4">
        <w:t> RÉCIT </w:t>
      </w:r>
      <w:r w:rsidR="00F779BD">
        <w:t>du développement de la personne</w:t>
      </w:r>
      <w:r w:rsidR="00F779BD" w:rsidRPr="00A836A4">
        <w:t> </w:t>
      </w:r>
      <w:r w:rsidRPr="00A836A4">
        <w:t xml:space="preserve">et </w:t>
      </w:r>
      <w:r w:rsidR="00F779BD">
        <w:t xml:space="preserve">accessible </w:t>
      </w:r>
      <w:r w:rsidRPr="00A836A4">
        <w:t>sur </w:t>
      </w:r>
      <w:hyperlink r:id="rId63" w:tgtFrame="_blank" w:history="1">
        <w:r w:rsidRPr="00782EE3">
          <w:rPr>
            <w:color w:val="9454C3"/>
            <w:u w:val="single"/>
            <w:shd w:val="clear" w:color="auto" w:fill="FFFFFF"/>
          </w:rPr>
          <w:t>ecralamaison.ca</w:t>
        </w:r>
      </w:hyperlink>
      <w:r w:rsidR="00851AB5" w:rsidRPr="00A836A4">
        <w:t>.</w:t>
      </w:r>
      <w:r w:rsidRPr="00A836A4">
        <w:t> </w:t>
      </w:r>
    </w:p>
    <w:p w14:paraId="5BB3F231" w14:textId="4D5896A4" w:rsidR="008F1D91" w:rsidRPr="00BF31BF" w:rsidRDefault="008F1D91" w:rsidP="008F1D91">
      <w:pPr>
        <w:pStyle w:val="Crdit"/>
      </w:pPr>
    </w:p>
    <w:p w14:paraId="70ED1C66" w14:textId="77777777" w:rsidR="008F1D91" w:rsidRDefault="008F1D91" w:rsidP="00BB7949"/>
    <w:bookmarkEnd w:id="4"/>
    <w:bookmarkEnd w:id="76"/>
    <w:p w14:paraId="19B7B4F1" w14:textId="77777777" w:rsidR="003E176A" w:rsidRDefault="003E176A" w:rsidP="00BB7949">
      <w:pPr>
        <w:sectPr w:rsidR="003E176A" w:rsidSect="00B028EC">
          <w:pgSz w:w="12240" w:h="15840"/>
          <w:pgMar w:top="1170" w:right="1080" w:bottom="1440" w:left="1080" w:header="615" w:footer="706" w:gutter="0"/>
          <w:cols w:space="708"/>
          <w:docGrid w:linePitch="360"/>
        </w:sectPr>
      </w:pPr>
    </w:p>
    <w:p w14:paraId="0740D2D3" w14:textId="1E5B013C" w:rsidR="00833DE3" w:rsidRPr="00BF31BF" w:rsidRDefault="00833DE3" w:rsidP="00833DE3">
      <w:pPr>
        <w:pStyle w:val="Matire-Premirepage"/>
      </w:pPr>
      <w:r>
        <w:lastRenderedPageBreak/>
        <w:t>Géographie, histoire et éducation à la citoyenneté</w:t>
      </w:r>
    </w:p>
    <w:p w14:paraId="5CE49250" w14:textId="77777777" w:rsidR="00833DE3" w:rsidRPr="005F7B5F" w:rsidRDefault="00833DE3" w:rsidP="005F7B5F">
      <w:pPr>
        <w:pStyle w:val="Titredelactivit"/>
      </w:pPr>
      <w:bookmarkStart w:id="81" w:name="_Toc37081449"/>
      <w:bookmarkStart w:id="82" w:name="_Toc39050878"/>
      <w:r w:rsidRPr="005F7B5F">
        <w:t>Choisir un moyen de transport</w:t>
      </w:r>
      <w:bookmarkEnd w:id="81"/>
      <w:bookmarkEnd w:id="82"/>
    </w:p>
    <w:p w14:paraId="47CDE09A" w14:textId="77777777" w:rsidR="00833DE3" w:rsidRPr="00BF31BF" w:rsidRDefault="00833DE3" w:rsidP="00833DE3">
      <w:pPr>
        <w:pStyle w:val="Consigne-Titre"/>
      </w:pPr>
      <w:bookmarkStart w:id="83" w:name="_Toc37081450"/>
      <w:bookmarkStart w:id="84" w:name="_Toc39050879"/>
      <w:r w:rsidRPr="00BF31BF">
        <w:t>Consigne à l’élève</w:t>
      </w:r>
      <w:bookmarkEnd w:id="83"/>
      <w:bookmarkEnd w:id="84"/>
    </w:p>
    <w:p w14:paraId="402E501C" w14:textId="77777777" w:rsidR="00833DE3" w:rsidRDefault="00833DE3" w:rsidP="00833DE3">
      <w:r w:rsidRPr="00FF2F66">
        <w:rPr>
          <w:b/>
        </w:rPr>
        <w:t xml:space="preserve">Cultive ton désir d’apprendre </w:t>
      </w:r>
      <w:r w:rsidRPr="00561A8A">
        <w:t>en analysant le choix d’un moyen de transport selon les caractéristiques du territoire.</w:t>
      </w:r>
      <w:r w:rsidRPr="0070589B">
        <w:t xml:space="preserve"> </w:t>
      </w:r>
    </w:p>
    <w:p w14:paraId="4BC405AF" w14:textId="77777777" w:rsidR="00833DE3" w:rsidRDefault="00833DE3" w:rsidP="00833DE3"/>
    <w:p w14:paraId="2D3E5F45" w14:textId="77777777" w:rsidR="00864606" w:rsidRDefault="00864606" w:rsidP="005F7B5F">
      <w:pPr>
        <w:pStyle w:val="Consigne-Texte"/>
        <w:numPr>
          <w:ilvl w:val="0"/>
          <w:numId w:val="7"/>
        </w:numPr>
        <w:ind w:left="360"/>
      </w:pPr>
      <w:r>
        <w:t>L’étude de l’aménagement et de l’occupation d’un territoire passe entre autres par l’analyse des moyens de transport qui permettent de le parcourir.</w:t>
      </w:r>
    </w:p>
    <w:p w14:paraId="4CD9B58E" w14:textId="77777777" w:rsidR="00864606" w:rsidRDefault="00864606" w:rsidP="005F7B5F">
      <w:pPr>
        <w:pStyle w:val="Consigne-Texte"/>
        <w:numPr>
          <w:ilvl w:val="0"/>
          <w:numId w:val="7"/>
        </w:numPr>
        <w:ind w:left="360"/>
      </w:pPr>
      <w:r>
        <w:t>Dresse un tableau présentant des moyens de transport ainsi que des atouts et contraintes du territoire qui peuvent expliquer qu’on les choisisse.</w:t>
      </w:r>
    </w:p>
    <w:p w14:paraId="6A87C33B" w14:textId="0BB2D4A7" w:rsidR="00833DE3" w:rsidRDefault="00864606" w:rsidP="00833DE3">
      <w:pPr>
        <w:pStyle w:val="Consignepuceniveau2"/>
      </w:pPr>
      <w:r>
        <w:t>Nomme</w:t>
      </w:r>
      <w:r w:rsidR="00833DE3">
        <w:t xml:space="preserve"> des moyens de transport que tu connais.</w:t>
      </w:r>
    </w:p>
    <w:p w14:paraId="7559AE2F" w14:textId="77777777" w:rsidR="00833DE3" w:rsidRDefault="00833DE3" w:rsidP="00833DE3">
      <w:pPr>
        <w:pStyle w:val="Consignepuceniveau2"/>
      </w:pPr>
      <w:r>
        <w:t>Donne des raisons qui expliquent pourquoi chacun de ces moyens est utilisé.</w:t>
      </w:r>
    </w:p>
    <w:p w14:paraId="5BC1E397" w14:textId="77777777" w:rsidR="00864606" w:rsidRDefault="00864606" w:rsidP="00864606">
      <w:pPr>
        <w:pStyle w:val="Consignepuceniveau2"/>
      </w:pPr>
      <w:r>
        <w:t>Pour chaque moyen de transport, fais le lien entre son utilisation et des atouts et contraintes du territoire (ex. : l’avion est utilisé pour parcourir des territoires éloignés l’un de l’autre).</w:t>
      </w:r>
    </w:p>
    <w:p w14:paraId="38450939" w14:textId="77777777" w:rsidR="00864606" w:rsidRDefault="00864606" w:rsidP="00864606"/>
    <w:p w14:paraId="4B7FA2BA" w14:textId="77777777" w:rsidR="00864606" w:rsidRDefault="00864606" w:rsidP="00864606">
      <w:r w:rsidRPr="00FF2F66">
        <w:rPr>
          <w:b/>
          <w:bCs/>
        </w:rPr>
        <w:t xml:space="preserve">Porte maintenant ton attention </w:t>
      </w:r>
      <w:r>
        <w:t>sur le développement des moyens de transport dans le passé.</w:t>
      </w:r>
    </w:p>
    <w:p w14:paraId="7A929D4C" w14:textId="77777777" w:rsidR="00864606" w:rsidRDefault="00864606" w:rsidP="00864606"/>
    <w:p w14:paraId="65A963BE" w14:textId="77777777" w:rsidR="00864606" w:rsidRDefault="00864606" w:rsidP="005F7B5F">
      <w:pPr>
        <w:pStyle w:val="Consigne-Texte"/>
        <w:numPr>
          <w:ilvl w:val="0"/>
          <w:numId w:val="7"/>
        </w:numPr>
        <w:ind w:left="360"/>
      </w:pPr>
      <w:r>
        <w:t>À l’aide des ressources à ta disposition ou avec l’aide d’un adulte, réalise l’activité présentée en annexe, où tu dateras l’apparition des moyens de transport sur le territoire du Québec actuel.</w:t>
      </w:r>
    </w:p>
    <w:p w14:paraId="2E646909" w14:textId="77777777" w:rsidR="00864606" w:rsidRDefault="00864606" w:rsidP="005F7B5F">
      <w:pPr>
        <w:pStyle w:val="Consigne-Texte"/>
        <w:numPr>
          <w:ilvl w:val="0"/>
          <w:numId w:val="7"/>
        </w:numPr>
        <w:ind w:left="360"/>
      </w:pPr>
      <w:r>
        <w:t>Crois-tu que le développement des moyens de transport se fait au même rythme partout?</w:t>
      </w:r>
    </w:p>
    <w:p w14:paraId="5151C03D" w14:textId="274C6562" w:rsidR="00833DE3" w:rsidRPr="00BF31BF" w:rsidRDefault="00833DE3" w:rsidP="00833DE3">
      <w:pPr>
        <w:pStyle w:val="Consignepuceniveau2"/>
      </w:pPr>
      <w:r>
        <w:t xml:space="preserve">Compare les moyens de transport et </w:t>
      </w:r>
      <w:r w:rsidR="00864606">
        <w:t>de communication qui existaient</w:t>
      </w:r>
      <w:r>
        <w:t xml:space="preserve"> au Québec </w:t>
      </w:r>
      <w:r w:rsidR="006570D9">
        <w:t xml:space="preserve">en 1980 </w:t>
      </w:r>
      <w:r w:rsidR="00864606">
        <w:t xml:space="preserve">et </w:t>
      </w:r>
      <w:r w:rsidR="0048265A">
        <w:t>en Afrique du Sud</w:t>
      </w:r>
      <w:r>
        <w:t xml:space="preserve"> à </w:t>
      </w:r>
      <w:r w:rsidR="0048265A">
        <w:t>la</w:t>
      </w:r>
      <w:r>
        <w:t xml:space="preserve"> même époque en consultant l’onglet </w:t>
      </w:r>
      <w:r w:rsidR="00864606">
        <w:t>Transport</w:t>
      </w:r>
      <w:r>
        <w:t xml:space="preserve"> et communication de la page </w:t>
      </w:r>
      <w:hyperlink r:id="rId64" w:history="1">
        <w:r w:rsidR="00C447C6" w:rsidRPr="00D817D5">
          <w:rPr>
            <w:rStyle w:val="Lienhypertexte"/>
            <w:rFonts w:cs="Arial"/>
          </w:rPr>
          <w:t>Le Québec vers 1980/L’Afrique du Sud vers 1980</w:t>
        </w:r>
      </w:hyperlink>
      <w:r>
        <w:rPr>
          <w:rStyle w:val="Lienhypertexte"/>
          <w:rFonts w:cs="Arial"/>
        </w:rPr>
        <w:t xml:space="preserve"> </w:t>
      </w:r>
      <w:r>
        <w:t>du site du Service national du RÉCIT de l’univers social.</w:t>
      </w:r>
    </w:p>
    <w:p w14:paraId="4848BE26" w14:textId="77777777" w:rsidR="00833DE3" w:rsidRPr="00BF31BF" w:rsidRDefault="00833DE3" w:rsidP="00833DE3">
      <w:pPr>
        <w:pStyle w:val="Matriel-Titre"/>
      </w:pPr>
      <w:bookmarkStart w:id="85" w:name="_Toc37081451"/>
      <w:bookmarkStart w:id="86" w:name="_Toc39050880"/>
      <w:r w:rsidRPr="00BF31BF">
        <w:t>Matériel requis</w:t>
      </w:r>
      <w:bookmarkEnd w:id="85"/>
      <w:bookmarkEnd w:id="86"/>
    </w:p>
    <w:p w14:paraId="29B3976A" w14:textId="77777777" w:rsidR="00833DE3" w:rsidRDefault="00833DE3" w:rsidP="005F7B5F">
      <w:pPr>
        <w:spacing w:after="120"/>
      </w:pPr>
      <w:r>
        <w:t xml:space="preserve">Selon la disponibilité des ressources, voici ce qui pourrait être utile : </w:t>
      </w:r>
    </w:p>
    <w:p w14:paraId="69C48EA7" w14:textId="77777777" w:rsidR="00833DE3" w:rsidRDefault="00833DE3" w:rsidP="005F7B5F">
      <w:pPr>
        <w:pStyle w:val="Matriel-Texte"/>
        <w:numPr>
          <w:ilvl w:val="0"/>
          <w:numId w:val="7"/>
        </w:numPr>
        <w:ind w:left="360"/>
      </w:pPr>
      <w:r>
        <w:t>Matériel d’écriture (papier, carton, crayons, etc.) et d’impression;</w:t>
      </w:r>
    </w:p>
    <w:p w14:paraId="34A19202" w14:textId="77777777" w:rsidR="00833DE3" w:rsidRPr="00BF31BF" w:rsidRDefault="00833DE3" w:rsidP="005F7B5F">
      <w:pPr>
        <w:pStyle w:val="Matriel-Texte"/>
        <w:numPr>
          <w:ilvl w:val="0"/>
          <w:numId w:val="7"/>
        </w:numPr>
        <w:ind w:left="360"/>
      </w:pPr>
      <w:r>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33DE3" w:rsidRPr="00BF31BF" w14:paraId="50A91D40" w14:textId="77777777" w:rsidTr="006C0896">
        <w:tc>
          <w:tcPr>
            <w:tcW w:w="10800" w:type="dxa"/>
            <w:shd w:val="clear" w:color="auto" w:fill="DDECEE" w:themeFill="accent5" w:themeFillTint="33"/>
            <w:tcMar>
              <w:top w:w="360" w:type="dxa"/>
              <w:left w:w="360" w:type="dxa"/>
              <w:bottom w:w="360" w:type="dxa"/>
              <w:right w:w="360" w:type="dxa"/>
            </w:tcMar>
          </w:tcPr>
          <w:p w14:paraId="356B1B70" w14:textId="77777777" w:rsidR="00833DE3" w:rsidRPr="00BF31BF" w:rsidRDefault="00833DE3" w:rsidP="00BC5BB0">
            <w:pPr>
              <w:pStyle w:val="Tableau-Informationauxparents"/>
            </w:pPr>
            <w:bookmarkStart w:id="87" w:name="_Toc37081452"/>
            <w:bookmarkStart w:id="88" w:name="_Toc39050881"/>
            <w:r w:rsidRPr="00BF31BF">
              <w:t>Information aux parents</w:t>
            </w:r>
            <w:bookmarkEnd w:id="87"/>
            <w:bookmarkEnd w:id="88"/>
          </w:p>
          <w:p w14:paraId="690860D1" w14:textId="77777777" w:rsidR="00833DE3" w:rsidRDefault="00833DE3" w:rsidP="00BC5BB0">
            <w:pPr>
              <w:pStyle w:val="Tableau-titre"/>
            </w:pPr>
            <w:r w:rsidRPr="00BF31BF">
              <w:t>À propos de l’activité</w:t>
            </w:r>
          </w:p>
          <w:p w14:paraId="0177168F" w14:textId="59FFCDE3" w:rsidR="00833DE3" w:rsidRPr="00BF31BF" w:rsidRDefault="00833DE3" w:rsidP="00BC5BB0">
            <w:pPr>
              <w:pStyle w:val="Tableau-texte"/>
            </w:pPr>
            <w:r w:rsidRPr="00F21CD4">
              <w:t xml:space="preserve">L’étude de l’histoire et de la géographie permet la découverte de traces laissées par les sociétés du passé sur </w:t>
            </w:r>
            <w:r w:rsidR="000D196C">
              <w:t>un</w:t>
            </w:r>
            <w:r w:rsidR="000D196C" w:rsidRPr="00F21CD4">
              <w:t xml:space="preserve"> territoire </w:t>
            </w:r>
            <w:r w:rsidR="000D196C">
              <w:t xml:space="preserve">et </w:t>
            </w:r>
            <w:r w:rsidRPr="00F21CD4">
              <w:t>son organisation</w:t>
            </w:r>
            <w:r w:rsidR="000D196C" w:rsidRPr="00F21CD4">
              <w:t>.</w:t>
            </w:r>
            <w:r w:rsidRPr="00F21CD4">
              <w:t xml:space="preserve"> L’ensemble des groupes qui ont occupé ce territoire l’ont aménagé selon leurs besoins et </w:t>
            </w:r>
            <w:r w:rsidR="000D196C">
              <w:t>s</w:t>
            </w:r>
            <w:r w:rsidR="000D196C" w:rsidRPr="00F21CD4">
              <w:t>es</w:t>
            </w:r>
            <w:r w:rsidRPr="00F21CD4">
              <w:t xml:space="preserve"> possibilités, ses atouts et ses contraintes.</w:t>
            </w:r>
          </w:p>
        </w:tc>
      </w:tr>
    </w:tbl>
    <w:p w14:paraId="4EF92113" w14:textId="047F5DFC" w:rsidR="006C0896" w:rsidRDefault="006C0896" w:rsidP="006C0896">
      <w:pPr>
        <w:pStyle w:val="Crdit0"/>
      </w:pPr>
      <w:r>
        <w:t>Source</w:t>
      </w:r>
      <w:r w:rsidRPr="00035250">
        <w:t xml:space="preserve"> : </w:t>
      </w:r>
      <w:r>
        <w:t xml:space="preserve">Activité réalisée avec la collaboration du Groupe des responsables en univers social (GRUS). </w:t>
      </w:r>
    </w:p>
    <w:p w14:paraId="02D40E06" w14:textId="77777777" w:rsidR="00833DE3" w:rsidRPr="00BF31BF" w:rsidRDefault="00833DE3" w:rsidP="00833DE3">
      <w:pPr>
        <w:pStyle w:val="Crdit"/>
      </w:pPr>
      <w:r w:rsidRPr="00BF31BF">
        <w:br w:type="page"/>
      </w:r>
    </w:p>
    <w:p w14:paraId="1C2ABF18" w14:textId="77777777" w:rsidR="00833DE3" w:rsidRPr="00441653" w:rsidRDefault="00833DE3" w:rsidP="00441653">
      <w:pPr>
        <w:pStyle w:val="Matire-Premirepage"/>
      </w:pPr>
      <w:r w:rsidRPr="00441653">
        <w:lastRenderedPageBreak/>
        <w:t>Géographie, histoire et éducation à la citoyenneté</w:t>
      </w:r>
    </w:p>
    <w:p w14:paraId="2EF1B711" w14:textId="77777777" w:rsidR="00833DE3" w:rsidRPr="005F7B5F" w:rsidRDefault="00833DE3" w:rsidP="005F7B5F">
      <w:pPr>
        <w:pStyle w:val="Titredelactivit"/>
      </w:pPr>
      <w:bookmarkStart w:id="89" w:name="_Toc39050882"/>
      <w:bookmarkStart w:id="90" w:name="_Toc37081453"/>
      <w:r w:rsidRPr="005F7B5F">
        <w:t>Annexe – Les moyens de transport</w:t>
      </w:r>
      <w:bookmarkEnd w:id="89"/>
      <w:r w:rsidRPr="005F7B5F">
        <w:t xml:space="preserve"> </w:t>
      </w:r>
      <w:bookmarkEnd w:id="90"/>
    </w:p>
    <w:p w14:paraId="6D9C72DA" w14:textId="77777777" w:rsidR="00AB63A4" w:rsidRDefault="00AB63A4" w:rsidP="00AB63A4">
      <w:r w:rsidRPr="001858EE">
        <w:t>Classe</w:t>
      </w:r>
      <w:r>
        <w:t xml:space="preserve"> </w:t>
      </w:r>
      <w:r w:rsidRPr="001858EE">
        <w:t>les moyens de transport suivants selon le moment où ils ont commencé à être utilisés sur le territoire du Québec actuel.</w:t>
      </w:r>
    </w:p>
    <w:p w14:paraId="5D2C3D38" w14:textId="77777777" w:rsidR="00AB63A4" w:rsidRPr="00FD7F51" w:rsidRDefault="00AB63A4" w:rsidP="00AB63A4">
      <w:pPr>
        <w:pStyle w:val="Consigne-tapes"/>
      </w:pPr>
      <w:r w:rsidRPr="00FD7F51">
        <w:t>automobile – avion – bateau à vapeur – bicyclette – calèche – canot – chaloupe – cheval – locomotive – motoneige – paquebot – radeau – tra</w:t>
      </w:r>
      <w:r>
        <w:t>î</w:t>
      </w:r>
      <w:r w:rsidRPr="00FD7F51">
        <w:t xml:space="preserve">neau – raquettes – toboggan – voilier </w:t>
      </w:r>
    </w:p>
    <w:tbl>
      <w:tblPr>
        <w:tblStyle w:val="Grilledutableau"/>
        <w:tblW w:w="0" w:type="auto"/>
        <w:jc w:val="center"/>
        <w:tblLook w:val="04A0" w:firstRow="1" w:lastRow="0" w:firstColumn="1" w:lastColumn="0" w:noHBand="0" w:noVBand="1"/>
      </w:tblPr>
      <w:tblGrid>
        <w:gridCol w:w="1574"/>
        <w:gridCol w:w="3890"/>
      </w:tblGrid>
      <w:tr w:rsidR="00833DE3" w:rsidRPr="00FD7F51" w14:paraId="0526EC68" w14:textId="77777777" w:rsidTr="00BC5BB0">
        <w:trPr>
          <w:jc w:val="center"/>
        </w:trPr>
        <w:tc>
          <w:tcPr>
            <w:tcW w:w="1574" w:type="dxa"/>
          </w:tcPr>
          <w:p w14:paraId="05358648" w14:textId="77777777" w:rsidR="00833DE3" w:rsidRPr="00FD7F51" w:rsidRDefault="00833DE3" w:rsidP="00BC5BB0">
            <w:pPr>
              <w:jc w:val="center"/>
              <w:rPr>
                <w:rFonts w:cs="Arial"/>
                <w:b/>
                <w:bCs/>
                <w:color w:val="002060"/>
                <w:szCs w:val="22"/>
                <w:lang w:eastAsia="fr-FR"/>
              </w:rPr>
            </w:pPr>
            <w:bookmarkStart w:id="91" w:name="_Hlk36990778"/>
            <w:r w:rsidRPr="00FD7F51">
              <w:rPr>
                <w:rFonts w:cs="Arial"/>
                <w:b/>
                <w:bCs/>
                <w:color w:val="002060"/>
                <w:szCs w:val="22"/>
                <w:lang w:eastAsia="fr-FR"/>
              </w:rPr>
              <w:t xml:space="preserve">Période </w:t>
            </w:r>
          </w:p>
        </w:tc>
        <w:tc>
          <w:tcPr>
            <w:tcW w:w="3890" w:type="dxa"/>
          </w:tcPr>
          <w:p w14:paraId="716D3213"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 xml:space="preserve">Transport </w:t>
            </w:r>
          </w:p>
        </w:tc>
      </w:tr>
      <w:tr w:rsidR="00833DE3" w:rsidRPr="00FD7F51" w14:paraId="0F1283D1" w14:textId="77777777" w:rsidTr="00BC5BB0">
        <w:trPr>
          <w:jc w:val="center"/>
        </w:trPr>
        <w:tc>
          <w:tcPr>
            <w:tcW w:w="1574" w:type="dxa"/>
            <w:vAlign w:val="center"/>
          </w:tcPr>
          <w:p w14:paraId="4147FBAB"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Avant 1500</w:t>
            </w:r>
          </w:p>
        </w:tc>
        <w:tc>
          <w:tcPr>
            <w:tcW w:w="3890" w:type="dxa"/>
          </w:tcPr>
          <w:p w14:paraId="018E9735" w14:textId="77777777" w:rsidR="00833DE3" w:rsidRPr="00FD7F51" w:rsidRDefault="00833DE3" w:rsidP="00BC5BB0">
            <w:pPr>
              <w:rPr>
                <w:rFonts w:cs="Arial"/>
                <w:szCs w:val="22"/>
                <w:lang w:eastAsia="fr-FR"/>
              </w:rPr>
            </w:pPr>
          </w:p>
          <w:p w14:paraId="564B75B0" w14:textId="77777777" w:rsidR="00833DE3" w:rsidRPr="00FD7F51" w:rsidRDefault="00833DE3" w:rsidP="00BC5BB0">
            <w:pPr>
              <w:rPr>
                <w:rFonts w:cs="Arial"/>
                <w:szCs w:val="22"/>
                <w:lang w:eastAsia="fr-FR"/>
              </w:rPr>
            </w:pPr>
          </w:p>
          <w:p w14:paraId="27EECBF0" w14:textId="77777777" w:rsidR="00833DE3" w:rsidRPr="00FD7F51" w:rsidRDefault="00833DE3" w:rsidP="00BC5BB0">
            <w:pPr>
              <w:rPr>
                <w:rFonts w:cs="Arial"/>
                <w:szCs w:val="22"/>
                <w:lang w:eastAsia="fr-FR"/>
              </w:rPr>
            </w:pPr>
          </w:p>
        </w:tc>
      </w:tr>
      <w:tr w:rsidR="00833DE3" w:rsidRPr="00FD7F51" w14:paraId="05F5D5BD" w14:textId="77777777" w:rsidTr="00BC5BB0">
        <w:trPr>
          <w:jc w:val="center"/>
        </w:trPr>
        <w:tc>
          <w:tcPr>
            <w:tcW w:w="1574" w:type="dxa"/>
            <w:vAlign w:val="center"/>
          </w:tcPr>
          <w:p w14:paraId="5457A34B"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1501-1550</w:t>
            </w:r>
          </w:p>
        </w:tc>
        <w:tc>
          <w:tcPr>
            <w:tcW w:w="3890" w:type="dxa"/>
          </w:tcPr>
          <w:p w14:paraId="41206131" w14:textId="77777777" w:rsidR="00833DE3" w:rsidRPr="00FD7F51" w:rsidRDefault="00833DE3" w:rsidP="00BC5BB0">
            <w:pPr>
              <w:rPr>
                <w:rFonts w:cs="Arial"/>
                <w:szCs w:val="22"/>
                <w:lang w:eastAsia="fr-FR"/>
              </w:rPr>
            </w:pPr>
          </w:p>
          <w:p w14:paraId="123D72B0" w14:textId="77777777" w:rsidR="00833DE3" w:rsidRPr="00FD7F51" w:rsidRDefault="00833DE3" w:rsidP="00BC5BB0">
            <w:pPr>
              <w:rPr>
                <w:rFonts w:cs="Arial"/>
                <w:szCs w:val="22"/>
                <w:lang w:eastAsia="fr-FR"/>
              </w:rPr>
            </w:pPr>
          </w:p>
          <w:p w14:paraId="5A659444" w14:textId="77777777" w:rsidR="00833DE3" w:rsidRPr="00FD7F51" w:rsidRDefault="00833DE3" w:rsidP="00BC5BB0">
            <w:pPr>
              <w:rPr>
                <w:rFonts w:cs="Arial"/>
                <w:szCs w:val="22"/>
                <w:lang w:eastAsia="fr-FR"/>
              </w:rPr>
            </w:pPr>
          </w:p>
        </w:tc>
      </w:tr>
      <w:tr w:rsidR="00833DE3" w:rsidRPr="00FD7F51" w14:paraId="396D56C8" w14:textId="77777777" w:rsidTr="00BC5BB0">
        <w:trPr>
          <w:jc w:val="center"/>
        </w:trPr>
        <w:tc>
          <w:tcPr>
            <w:tcW w:w="1574" w:type="dxa"/>
            <w:vAlign w:val="center"/>
          </w:tcPr>
          <w:p w14:paraId="43156FC1"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1551-1600</w:t>
            </w:r>
          </w:p>
        </w:tc>
        <w:tc>
          <w:tcPr>
            <w:tcW w:w="3890" w:type="dxa"/>
          </w:tcPr>
          <w:p w14:paraId="286D0C84" w14:textId="77777777" w:rsidR="00833DE3" w:rsidRPr="00FD7F51" w:rsidRDefault="00833DE3" w:rsidP="00BC5BB0">
            <w:pPr>
              <w:rPr>
                <w:rFonts w:cs="Arial"/>
                <w:szCs w:val="22"/>
                <w:lang w:eastAsia="fr-FR"/>
              </w:rPr>
            </w:pPr>
          </w:p>
          <w:p w14:paraId="7A85EFC7" w14:textId="77777777" w:rsidR="00833DE3" w:rsidRPr="00FD7F51" w:rsidRDefault="00833DE3" w:rsidP="00BC5BB0">
            <w:pPr>
              <w:rPr>
                <w:rFonts w:cs="Arial"/>
                <w:szCs w:val="22"/>
                <w:lang w:eastAsia="fr-FR"/>
              </w:rPr>
            </w:pPr>
          </w:p>
          <w:p w14:paraId="7F4C9E99" w14:textId="77777777" w:rsidR="00833DE3" w:rsidRPr="00FD7F51" w:rsidRDefault="00833DE3" w:rsidP="00BC5BB0">
            <w:pPr>
              <w:rPr>
                <w:rFonts w:cs="Arial"/>
                <w:szCs w:val="22"/>
                <w:lang w:eastAsia="fr-FR"/>
              </w:rPr>
            </w:pPr>
          </w:p>
        </w:tc>
      </w:tr>
      <w:tr w:rsidR="00833DE3" w:rsidRPr="00FD7F51" w14:paraId="23536DB7" w14:textId="77777777" w:rsidTr="00BC5BB0">
        <w:trPr>
          <w:jc w:val="center"/>
        </w:trPr>
        <w:tc>
          <w:tcPr>
            <w:tcW w:w="1574" w:type="dxa"/>
            <w:vAlign w:val="center"/>
          </w:tcPr>
          <w:p w14:paraId="32A71298"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1601-1650</w:t>
            </w:r>
          </w:p>
        </w:tc>
        <w:tc>
          <w:tcPr>
            <w:tcW w:w="3890" w:type="dxa"/>
          </w:tcPr>
          <w:p w14:paraId="4E812630" w14:textId="77777777" w:rsidR="00833DE3" w:rsidRPr="00FD7F51" w:rsidRDefault="00833DE3" w:rsidP="00BC5BB0">
            <w:pPr>
              <w:rPr>
                <w:rFonts w:cs="Arial"/>
                <w:szCs w:val="22"/>
                <w:lang w:eastAsia="fr-FR"/>
              </w:rPr>
            </w:pPr>
          </w:p>
          <w:p w14:paraId="4BA2D887" w14:textId="77777777" w:rsidR="00833DE3" w:rsidRPr="00FD7F51" w:rsidRDefault="00833DE3" w:rsidP="00BC5BB0">
            <w:pPr>
              <w:rPr>
                <w:rFonts w:cs="Arial"/>
                <w:szCs w:val="22"/>
                <w:lang w:eastAsia="fr-FR"/>
              </w:rPr>
            </w:pPr>
          </w:p>
          <w:p w14:paraId="41598BC2" w14:textId="77777777" w:rsidR="00833DE3" w:rsidRPr="00FD7F51" w:rsidRDefault="00833DE3" w:rsidP="00BC5BB0">
            <w:pPr>
              <w:rPr>
                <w:rFonts w:cs="Arial"/>
                <w:szCs w:val="22"/>
                <w:lang w:eastAsia="fr-FR"/>
              </w:rPr>
            </w:pPr>
          </w:p>
        </w:tc>
      </w:tr>
      <w:tr w:rsidR="00833DE3" w:rsidRPr="00FD7F51" w14:paraId="633C27FF" w14:textId="77777777" w:rsidTr="00BC5BB0">
        <w:trPr>
          <w:jc w:val="center"/>
        </w:trPr>
        <w:tc>
          <w:tcPr>
            <w:tcW w:w="1574" w:type="dxa"/>
            <w:vAlign w:val="center"/>
          </w:tcPr>
          <w:p w14:paraId="52A4CFF5"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1651-1700</w:t>
            </w:r>
          </w:p>
        </w:tc>
        <w:tc>
          <w:tcPr>
            <w:tcW w:w="3890" w:type="dxa"/>
          </w:tcPr>
          <w:p w14:paraId="17CAD8FA" w14:textId="77777777" w:rsidR="00833DE3" w:rsidRPr="00FD7F51" w:rsidRDefault="00833DE3" w:rsidP="00BC5BB0">
            <w:pPr>
              <w:rPr>
                <w:rFonts w:cs="Arial"/>
                <w:szCs w:val="22"/>
                <w:lang w:eastAsia="fr-FR"/>
              </w:rPr>
            </w:pPr>
          </w:p>
          <w:p w14:paraId="5BF2A2AB" w14:textId="77777777" w:rsidR="00833DE3" w:rsidRPr="00FD7F51" w:rsidRDefault="00833DE3" w:rsidP="00BC5BB0">
            <w:pPr>
              <w:rPr>
                <w:rFonts w:cs="Arial"/>
                <w:szCs w:val="22"/>
                <w:lang w:eastAsia="fr-FR"/>
              </w:rPr>
            </w:pPr>
          </w:p>
          <w:p w14:paraId="06576EA3" w14:textId="77777777" w:rsidR="00833DE3" w:rsidRPr="00FD7F51" w:rsidRDefault="00833DE3" w:rsidP="00BC5BB0">
            <w:pPr>
              <w:rPr>
                <w:rFonts w:cs="Arial"/>
                <w:szCs w:val="22"/>
                <w:lang w:eastAsia="fr-FR"/>
              </w:rPr>
            </w:pPr>
          </w:p>
        </w:tc>
      </w:tr>
      <w:tr w:rsidR="00833DE3" w:rsidRPr="00FD7F51" w14:paraId="0E3B5DC3" w14:textId="77777777" w:rsidTr="00BC5BB0">
        <w:trPr>
          <w:jc w:val="center"/>
        </w:trPr>
        <w:tc>
          <w:tcPr>
            <w:tcW w:w="1574" w:type="dxa"/>
            <w:vAlign w:val="center"/>
          </w:tcPr>
          <w:p w14:paraId="15D7581A"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1701-1750</w:t>
            </w:r>
          </w:p>
        </w:tc>
        <w:tc>
          <w:tcPr>
            <w:tcW w:w="3890" w:type="dxa"/>
          </w:tcPr>
          <w:p w14:paraId="015B9798" w14:textId="77777777" w:rsidR="00833DE3" w:rsidRPr="00FD7F51" w:rsidRDefault="00833DE3" w:rsidP="00BC5BB0">
            <w:pPr>
              <w:rPr>
                <w:rFonts w:cs="Arial"/>
                <w:szCs w:val="22"/>
                <w:lang w:eastAsia="fr-FR"/>
              </w:rPr>
            </w:pPr>
          </w:p>
          <w:p w14:paraId="31D353E6" w14:textId="77777777" w:rsidR="00833DE3" w:rsidRPr="00FD7F51" w:rsidRDefault="00833DE3" w:rsidP="00BC5BB0">
            <w:pPr>
              <w:rPr>
                <w:rFonts w:cs="Arial"/>
                <w:szCs w:val="22"/>
                <w:lang w:eastAsia="fr-FR"/>
              </w:rPr>
            </w:pPr>
          </w:p>
          <w:p w14:paraId="13466272" w14:textId="77777777" w:rsidR="00833DE3" w:rsidRPr="00FD7F51" w:rsidRDefault="00833DE3" w:rsidP="00BC5BB0">
            <w:pPr>
              <w:rPr>
                <w:rFonts w:cs="Arial"/>
                <w:szCs w:val="22"/>
                <w:lang w:eastAsia="fr-FR"/>
              </w:rPr>
            </w:pPr>
          </w:p>
        </w:tc>
      </w:tr>
      <w:tr w:rsidR="00833DE3" w:rsidRPr="00FD7F51" w14:paraId="62910AFD" w14:textId="77777777" w:rsidTr="00BC5BB0">
        <w:trPr>
          <w:jc w:val="center"/>
        </w:trPr>
        <w:tc>
          <w:tcPr>
            <w:tcW w:w="1574" w:type="dxa"/>
            <w:vAlign w:val="center"/>
          </w:tcPr>
          <w:p w14:paraId="1688AF5D"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1751-1800</w:t>
            </w:r>
          </w:p>
        </w:tc>
        <w:tc>
          <w:tcPr>
            <w:tcW w:w="3890" w:type="dxa"/>
          </w:tcPr>
          <w:p w14:paraId="14BC3062" w14:textId="77777777" w:rsidR="00833DE3" w:rsidRPr="00FD7F51" w:rsidRDefault="00833DE3" w:rsidP="00BC5BB0">
            <w:pPr>
              <w:rPr>
                <w:rFonts w:cs="Arial"/>
                <w:szCs w:val="22"/>
                <w:lang w:eastAsia="fr-FR"/>
              </w:rPr>
            </w:pPr>
          </w:p>
          <w:p w14:paraId="1298D42B" w14:textId="77777777" w:rsidR="00833DE3" w:rsidRPr="00FD7F51" w:rsidRDefault="00833DE3" w:rsidP="00BC5BB0">
            <w:pPr>
              <w:rPr>
                <w:rFonts w:cs="Arial"/>
                <w:szCs w:val="22"/>
                <w:lang w:eastAsia="fr-FR"/>
              </w:rPr>
            </w:pPr>
          </w:p>
          <w:p w14:paraId="0C102611" w14:textId="77777777" w:rsidR="00833DE3" w:rsidRPr="00FD7F51" w:rsidRDefault="00833DE3" w:rsidP="00BC5BB0">
            <w:pPr>
              <w:rPr>
                <w:rFonts w:cs="Arial"/>
                <w:szCs w:val="22"/>
                <w:lang w:eastAsia="fr-FR"/>
              </w:rPr>
            </w:pPr>
          </w:p>
        </w:tc>
      </w:tr>
      <w:tr w:rsidR="00833DE3" w:rsidRPr="00FD7F51" w14:paraId="6635D142" w14:textId="77777777" w:rsidTr="00BC5BB0">
        <w:trPr>
          <w:jc w:val="center"/>
        </w:trPr>
        <w:tc>
          <w:tcPr>
            <w:tcW w:w="1574" w:type="dxa"/>
            <w:vAlign w:val="center"/>
          </w:tcPr>
          <w:p w14:paraId="715F85EE"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1801-1850</w:t>
            </w:r>
          </w:p>
        </w:tc>
        <w:tc>
          <w:tcPr>
            <w:tcW w:w="3890" w:type="dxa"/>
          </w:tcPr>
          <w:p w14:paraId="78A1E0E9" w14:textId="77777777" w:rsidR="00833DE3" w:rsidRPr="00FD7F51" w:rsidRDefault="00833DE3" w:rsidP="00BC5BB0">
            <w:pPr>
              <w:rPr>
                <w:rFonts w:cs="Arial"/>
                <w:szCs w:val="22"/>
                <w:lang w:eastAsia="fr-FR"/>
              </w:rPr>
            </w:pPr>
          </w:p>
          <w:p w14:paraId="753E48BF" w14:textId="77777777" w:rsidR="00833DE3" w:rsidRPr="00FD7F51" w:rsidRDefault="00833DE3" w:rsidP="00BC5BB0">
            <w:pPr>
              <w:rPr>
                <w:rFonts w:cs="Arial"/>
                <w:szCs w:val="22"/>
                <w:lang w:eastAsia="fr-FR"/>
              </w:rPr>
            </w:pPr>
          </w:p>
          <w:p w14:paraId="7179BC32" w14:textId="77777777" w:rsidR="00833DE3" w:rsidRPr="00FD7F51" w:rsidRDefault="00833DE3" w:rsidP="00BC5BB0">
            <w:pPr>
              <w:rPr>
                <w:rFonts w:cs="Arial"/>
                <w:szCs w:val="22"/>
                <w:lang w:eastAsia="fr-FR"/>
              </w:rPr>
            </w:pPr>
          </w:p>
        </w:tc>
      </w:tr>
      <w:tr w:rsidR="00833DE3" w:rsidRPr="00FD7F51" w14:paraId="730A38C9" w14:textId="77777777" w:rsidTr="00BC5BB0">
        <w:trPr>
          <w:jc w:val="center"/>
        </w:trPr>
        <w:tc>
          <w:tcPr>
            <w:tcW w:w="1574" w:type="dxa"/>
            <w:vAlign w:val="center"/>
          </w:tcPr>
          <w:p w14:paraId="39A9BDFF"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1851-1900</w:t>
            </w:r>
          </w:p>
        </w:tc>
        <w:tc>
          <w:tcPr>
            <w:tcW w:w="3890" w:type="dxa"/>
          </w:tcPr>
          <w:p w14:paraId="3FEAC47E" w14:textId="77777777" w:rsidR="00833DE3" w:rsidRPr="00FD7F51" w:rsidRDefault="00833DE3" w:rsidP="00BC5BB0">
            <w:pPr>
              <w:rPr>
                <w:rFonts w:cs="Arial"/>
                <w:szCs w:val="22"/>
                <w:lang w:eastAsia="fr-FR"/>
              </w:rPr>
            </w:pPr>
          </w:p>
          <w:p w14:paraId="2C80DBFC" w14:textId="77777777" w:rsidR="00833DE3" w:rsidRPr="00FD7F51" w:rsidRDefault="00833DE3" w:rsidP="00BC5BB0">
            <w:pPr>
              <w:rPr>
                <w:rFonts w:cs="Arial"/>
                <w:szCs w:val="22"/>
                <w:lang w:eastAsia="fr-FR"/>
              </w:rPr>
            </w:pPr>
          </w:p>
          <w:p w14:paraId="66840D97" w14:textId="77777777" w:rsidR="00833DE3" w:rsidRPr="00FD7F51" w:rsidRDefault="00833DE3" w:rsidP="00BC5BB0">
            <w:pPr>
              <w:rPr>
                <w:rFonts w:cs="Arial"/>
                <w:szCs w:val="22"/>
                <w:lang w:eastAsia="fr-FR"/>
              </w:rPr>
            </w:pPr>
          </w:p>
        </w:tc>
      </w:tr>
      <w:tr w:rsidR="00833DE3" w:rsidRPr="00FD7F51" w14:paraId="7282EED6" w14:textId="77777777" w:rsidTr="00BC5BB0">
        <w:trPr>
          <w:jc w:val="center"/>
        </w:trPr>
        <w:tc>
          <w:tcPr>
            <w:tcW w:w="1574" w:type="dxa"/>
            <w:vAlign w:val="center"/>
          </w:tcPr>
          <w:p w14:paraId="6A317C8A"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1901-1950</w:t>
            </w:r>
          </w:p>
        </w:tc>
        <w:tc>
          <w:tcPr>
            <w:tcW w:w="3890" w:type="dxa"/>
          </w:tcPr>
          <w:p w14:paraId="0783AE5A" w14:textId="77777777" w:rsidR="00833DE3" w:rsidRPr="00FD7F51" w:rsidRDefault="00833DE3" w:rsidP="00BC5BB0">
            <w:pPr>
              <w:rPr>
                <w:rFonts w:cs="Arial"/>
                <w:szCs w:val="22"/>
                <w:lang w:eastAsia="fr-FR"/>
              </w:rPr>
            </w:pPr>
          </w:p>
          <w:p w14:paraId="61C45B9B" w14:textId="77777777" w:rsidR="00833DE3" w:rsidRPr="00FD7F51" w:rsidRDefault="00833DE3" w:rsidP="00BC5BB0">
            <w:pPr>
              <w:rPr>
                <w:rFonts w:cs="Arial"/>
                <w:szCs w:val="22"/>
                <w:lang w:eastAsia="fr-FR"/>
              </w:rPr>
            </w:pPr>
          </w:p>
          <w:p w14:paraId="44FB29E4" w14:textId="77777777" w:rsidR="00833DE3" w:rsidRPr="00FD7F51" w:rsidRDefault="00833DE3" w:rsidP="00BC5BB0">
            <w:pPr>
              <w:rPr>
                <w:rFonts w:cs="Arial"/>
                <w:szCs w:val="22"/>
                <w:lang w:eastAsia="fr-FR"/>
              </w:rPr>
            </w:pPr>
          </w:p>
        </w:tc>
      </w:tr>
      <w:tr w:rsidR="00833DE3" w:rsidRPr="00FD7F51" w14:paraId="483E350F" w14:textId="77777777" w:rsidTr="00BC5BB0">
        <w:trPr>
          <w:jc w:val="center"/>
        </w:trPr>
        <w:tc>
          <w:tcPr>
            <w:tcW w:w="1574" w:type="dxa"/>
            <w:vAlign w:val="center"/>
          </w:tcPr>
          <w:p w14:paraId="24116DDF"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1951-2000</w:t>
            </w:r>
          </w:p>
        </w:tc>
        <w:tc>
          <w:tcPr>
            <w:tcW w:w="3890" w:type="dxa"/>
          </w:tcPr>
          <w:p w14:paraId="4BB0CDAA" w14:textId="77777777" w:rsidR="00833DE3" w:rsidRPr="00FD7F51" w:rsidRDefault="00833DE3" w:rsidP="00BC5BB0">
            <w:pPr>
              <w:rPr>
                <w:rFonts w:cs="Arial"/>
                <w:szCs w:val="22"/>
                <w:lang w:eastAsia="fr-FR"/>
              </w:rPr>
            </w:pPr>
          </w:p>
          <w:p w14:paraId="58CEE1CD" w14:textId="77777777" w:rsidR="00833DE3" w:rsidRPr="00FD7F51" w:rsidRDefault="00833DE3" w:rsidP="00BC5BB0">
            <w:pPr>
              <w:rPr>
                <w:rFonts w:cs="Arial"/>
                <w:szCs w:val="22"/>
                <w:lang w:eastAsia="fr-FR"/>
              </w:rPr>
            </w:pPr>
          </w:p>
          <w:p w14:paraId="13B956A8" w14:textId="77777777" w:rsidR="00833DE3" w:rsidRPr="00FD7F51" w:rsidRDefault="00833DE3" w:rsidP="00BC5BB0">
            <w:pPr>
              <w:rPr>
                <w:rFonts w:cs="Arial"/>
                <w:szCs w:val="22"/>
                <w:lang w:eastAsia="fr-FR"/>
              </w:rPr>
            </w:pPr>
          </w:p>
        </w:tc>
      </w:tr>
      <w:tr w:rsidR="00833DE3" w:rsidRPr="00FD7F51" w14:paraId="3BDE5632" w14:textId="77777777" w:rsidTr="00BC5BB0">
        <w:trPr>
          <w:jc w:val="center"/>
        </w:trPr>
        <w:tc>
          <w:tcPr>
            <w:tcW w:w="1574" w:type="dxa"/>
            <w:vAlign w:val="center"/>
          </w:tcPr>
          <w:p w14:paraId="15866BF9"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2001-2020</w:t>
            </w:r>
          </w:p>
        </w:tc>
        <w:tc>
          <w:tcPr>
            <w:tcW w:w="3890" w:type="dxa"/>
          </w:tcPr>
          <w:p w14:paraId="60E8FC08" w14:textId="77777777" w:rsidR="00833DE3" w:rsidRPr="00FD7F51" w:rsidRDefault="00833DE3" w:rsidP="00BC5BB0">
            <w:pPr>
              <w:rPr>
                <w:rFonts w:cs="Arial"/>
                <w:szCs w:val="22"/>
                <w:lang w:eastAsia="fr-FR"/>
              </w:rPr>
            </w:pPr>
          </w:p>
          <w:p w14:paraId="6519B12C" w14:textId="77777777" w:rsidR="00833DE3" w:rsidRPr="00FD7F51" w:rsidRDefault="00833DE3" w:rsidP="00BC5BB0">
            <w:pPr>
              <w:rPr>
                <w:rFonts w:cs="Arial"/>
                <w:szCs w:val="22"/>
                <w:lang w:eastAsia="fr-FR"/>
              </w:rPr>
            </w:pPr>
          </w:p>
          <w:p w14:paraId="25AEBEE6" w14:textId="77777777" w:rsidR="00833DE3" w:rsidRPr="00FD7F51" w:rsidRDefault="00833DE3" w:rsidP="00BC5BB0">
            <w:pPr>
              <w:rPr>
                <w:rFonts w:cs="Arial"/>
                <w:szCs w:val="22"/>
                <w:lang w:eastAsia="fr-FR"/>
              </w:rPr>
            </w:pPr>
          </w:p>
        </w:tc>
      </w:tr>
      <w:bookmarkEnd w:id="91"/>
    </w:tbl>
    <w:p w14:paraId="3E26808E" w14:textId="0316B8AF" w:rsidR="00810F14" w:rsidRPr="00BF31BF" w:rsidRDefault="00810F14" w:rsidP="00A061BB">
      <w:pPr>
        <w:pStyle w:val="Matire-Premirepage"/>
        <w:jc w:val="left"/>
      </w:pPr>
    </w:p>
    <w:sectPr w:rsidR="00810F14" w:rsidRPr="00BF31BF" w:rsidSect="00441653">
      <w:pgSz w:w="12240" w:h="15840"/>
      <w:pgMar w:top="1168" w:right="1077" w:bottom="1440" w:left="1077" w:header="612"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75316F39" w16cex:dateUtc="2020-04-24T15:15:00Z"/>
  <w16cex:commentExtensible w16cex:durableId="32A24472" w16cex:dateUtc="2020-04-24T15:15:00Z"/>
  <w16cex:commentExtensible w16cex:durableId="3A1DF9DB" w16cex:dateUtc="2020-04-24T15:15:00Z"/>
  <w16cex:commentExtensible w16cex:durableId="7F9FE460" w16cex:dateUtc="2020-04-24T15:15:00Z"/>
  <w16cex:commentExtensible w16cex:durableId="55A34103" w16cex:dateUtc="2020-04-24T15:1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BA1048" w14:textId="77777777" w:rsidR="004B26EA" w:rsidRDefault="004B26EA" w:rsidP="005E3AF4">
      <w:r>
        <w:separator/>
      </w:r>
    </w:p>
  </w:endnote>
  <w:endnote w:type="continuationSeparator" w:id="0">
    <w:p w14:paraId="6E489CAF" w14:textId="77777777" w:rsidR="004B26EA" w:rsidRDefault="004B26EA" w:rsidP="005E3AF4">
      <w:r>
        <w:continuationSeparator/>
      </w:r>
    </w:p>
  </w:endnote>
  <w:endnote w:type="continuationNotice" w:id="1">
    <w:p w14:paraId="6167F11B" w14:textId="77777777" w:rsidR="004B26EA" w:rsidRDefault="004B26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Rounded MT Bold">
    <w:panose1 w:val="020F0704030504030204"/>
    <w:charset w:val="00"/>
    <w:family w:val="swiss"/>
    <w:pitch w:val="variable"/>
    <w:sig w:usb0="00000003" w:usb1="00000000" w:usb2="00000000" w:usb3="00000000" w:csb0="00000001" w:csb1="00000000"/>
  </w:font>
  <w:font w:name="Abadi MT Condensed Extra Bold">
    <w:altName w:val="Gill Sans Ultra Bold Condensed"/>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4B26EA" w:rsidRDefault="004B26EA" w:rsidP="00BC5BB0">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4B26EA" w:rsidRDefault="004B26E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F0779" w14:textId="77777777" w:rsidR="004B26EA" w:rsidRDefault="004B26EA">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5960F" w14:textId="77777777" w:rsidR="004B26EA" w:rsidRDefault="004B26EA">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30"/>
        <w:szCs w:val="30"/>
      </w:rPr>
      <w:id w:val="-369682354"/>
      <w:docPartObj>
        <w:docPartGallery w:val="Page Numbers (Bottom of Page)"/>
        <w:docPartUnique/>
      </w:docPartObj>
    </w:sdtPr>
    <w:sdtEndPr/>
    <w:sdtContent>
      <w:p w14:paraId="3E6A2A80" w14:textId="3671EEDE" w:rsidR="004B26EA" w:rsidRPr="009B53AB" w:rsidRDefault="004B26EA">
        <w:pPr>
          <w:pStyle w:val="Pieddepage"/>
          <w:jc w:val="right"/>
          <w:rPr>
            <w:sz w:val="30"/>
            <w:szCs w:val="30"/>
          </w:rPr>
        </w:pPr>
        <w:r w:rsidRPr="009B53AB">
          <w:rPr>
            <w:sz w:val="30"/>
            <w:szCs w:val="30"/>
          </w:rPr>
          <w:fldChar w:fldCharType="begin"/>
        </w:r>
        <w:r w:rsidRPr="009B53AB">
          <w:rPr>
            <w:sz w:val="30"/>
            <w:szCs w:val="30"/>
          </w:rPr>
          <w:instrText>PAGE   \* MERGEFORMAT</w:instrText>
        </w:r>
        <w:r w:rsidRPr="009B53AB">
          <w:rPr>
            <w:sz w:val="30"/>
            <w:szCs w:val="30"/>
          </w:rPr>
          <w:fldChar w:fldCharType="separate"/>
        </w:r>
        <w:r w:rsidR="00B71052">
          <w:rPr>
            <w:noProof/>
            <w:sz w:val="30"/>
            <w:szCs w:val="30"/>
          </w:rPr>
          <w:t>17</w:t>
        </w:r>
        <w:r w:rsidRPr="009B53AB">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6CA230" w14:textId="77777777" w:rsidR="004B26EA" w:rsidRDefault="004B26EA" w:rsidP="005E3AF4">
      <w:r>
        <w:separator/>
      </w:r>
    </w:p>
  </w:footnote>
  <w:footnote w:type="continuationSeparator" w:id="0">
    <w:p w14:paraId="6A1D6F84" w14:textId="77777777" w:rsidR="004B26EA" w:rsidRDefault="004B26EA" w:rsidP="005E3AF4">
      <w:r>
        <w:continuationSeparator/>
      </w:r>
    </w:p>
  </w:footnote>
  <w:footnote w:type="continuationNotice" w:id="1">
    <w:p w14:paraId="2DE63FCB" w14:textId="77777777" w:rsidR="004B26EA" w:rsidRDefault="004B26E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B99DC6" w14:textId="77777777" w:rsidR="004B26EA" w:rsidRDefault="004B26E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6FDCAF" w14:textId="77777777" w:rsidR="004B26EA" w:rsidRDefault="004B26EA">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F78B3F" w14:textId="77777777" w:rsidR="004B26EA" w:rsidRDefault="004B26EA">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2417250F" w:rsidR="004B26EA" w:rsidRDefault="004B26EA" w:rsidP="00B028EC">
    <w:pPr>
      <w:pStyle w:val="Niveau-Pagessuivantes"/>
    </w:pPr>
    <w:r>
      <w:t>6</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311060C2"/>
    <w:multiLevelType w:val="hybridMultilevel"/>
    <w:tmpl w:val="CD34EFA6"/>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3B3B0257"/>
    <w:multiLevelType w:val="hybridMultilevel"/>
    <w:tmpl w:val="CD34EFA6"/>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4"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8" w15:restartNumberingAfterBreak="0">
    <w:nsid w:val="636D0E2C"/>
    <w:multiLevelType w:val="hybridMultilevel"/>
    <w:tmpl w:val="994A27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A307543"/>
    <w:multiLevelType w:val="hybridMultilevel"/>
    <w:tmpl w:val="A2702BC0"/>
    <w:lvl w:ilvl="0" w:tplc="CF56B2FA">
      <w:start w:val="1"/>
      <w:numFmt w:val="bullet"/>
      <w:pStyle w:val="TableauParagraphedeliste"/>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1" w15:restartNumberingAfterBreak="0">
    <w:nsid w:val="6CF955D8"/>
    <w:multiLevelType w:val="hybridMultilevel"/>
    <w:tmpl w:val="B63E17D0"/>
    <w:lvl w:ilvl="0" w:tplc="E3086522">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7B3F7E97"/>
    <w:multiLevelType w:val="multilevel"/>
    <w:tmpl w:val="7EE6B36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3" w15:restartNumberingAfterBreak="0">
    <w:nsid w:val="7C34184E"/>
    <w:multiLevelType w:val="hybridMultilevel"/>
    <w:tmpl w:val="16BA4D88"/>
    <w:lvl w:ilvl="0" w:tplc="0C0C000B">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abstractNumId w:val="10"/>
  </w:num>
  <w:num w:numId="2">
    <w:abstractNumId w:val="9"/>
  </w:num>
  <w:num w:numId="3">
    <w:abstractNumId w:val="7"/>
  </w:num>
  <w:num w:numId="4">
    <w:abstractNumId w:val="5"/>
  </w:num>
  <w:num w:numId="5">
    <w:abstractNumId w:val="9"/>
  </w:num>
  <w:num w:numId="6">
    <w:abstractNumId w:val="2"/>
  </w:num>
  <w:num w:numId="7">
    <w:abstractNumId w:val="0"/>
  </w:num>
  <w:num w:numId="8">
    <w:abstractNumId w:val="12"/>
  </w:num>
  <w:num w:numId="9">
    <w:abstractNumId w:val="13"/>
  </w:num>
  <w:num w:numId="10">
    <w:abstractNumId w:val="3"/>
  </w:num>
  <w:num w:numId="11">
    <w:abstractNumId w:val="1"/>
  </w:num>
  <w:num w:numId="12">
    <w:abstractNumId w:val="8"/>
  </w:num>
  <w:num w:numId="13">
    <w:abstractNumId w:val="4"/>
  </w:num>
  <w:num w:numId="14">
    <w:abstractNumId w:val="6"/>
  </w:num>
  <w:num w:numId="15">
    <w:abstractNumId w:val="11"/>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udith Langevin">
    <w15:presenceInfo w15:providerId="None" w15:userId="Judith Langev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8"/>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12ECF"/>
    <w:rsid w:val="00021680"/>
    <w:rsid w:val="00023253"/>
    <w:rsid w:val="00025CD8"/>
    <w:rsid w:val="00030AF8"/>
    <w:rsid w:val="000317E3"/>
    <w:rsid w:val="00035023"/>
    <w:rsid w:val="00035250"/>
    <w:rsid w:val="00035BED"/>
    <w:rsid w:val="000419E5"/>
    <w:rsid w:val="0004218D"/>
    <w:rsid w:val="00045591"/>
    <w:rsid w:val="000478AC"/>
    <w:rsid w:val="000557CC"/>
    <w:rsid w:val="00060C6D"/>
    <w:rsid w:val="0006322A"/>
    <w:rsid w:val="00070B3B"/>
    <w:rsid w:val="00090CF1"/>
    <w:rsid w:val="00091932"/>
    <w:rsid w:val="00092E47"/>
    <w:rsid w:val="000A185C"/>
    <w:rsid w:val="000A738A"/>
    <w:rsid w:val="000B0764"/>
    <w:rsid w:val="000B220F"/>
    <w:rsid w:val="000B2AD3"/>
    <w:rsid w:val="000B6E07"/>
    <w:rsid w:val="000C6AA2"/>
    <w:rsid w:val="000D196C"/>
    <w:rsid w:val="000D1C67"/>
    <w:rsid w:val="000E20B6"/>
    <w:rsid w:val="000E5422"/>
    <w:rsid w:val="000F0843"/>
    <w:rsid w:val="000F174B"/>
    <w:rsid w:val="000F3DE7"/>
    <w:rsid w:val="000F6322"/>
    <w:rsid w:val="000F6B7A"/>
    <w:rsid w:val="000F717B"/>
    <w:rsid w:val="001006F6"/>
    <w:rsid w:val="00102ACC"/>
    <w:rsid w:val="0010643F"/>
    <w:rsid w:val="00107EBA"/>
    <w:rsid w:val="00110C19"/>
    <w:rsid w:val="00110FED"/>
    <w:rsid w:val="0013225B"/>
    <w:rsid w:val="00137DED"/>
    <w:rsid w:val="00141F9F"/>
    <w:rsid w:val="00144147"/>
    <w:rsid w:val="00145AE5"/>
    <w:rsid w:val="0015545C"/>
    <w:rsid w:val="00155913"/>
    <w:rsid w:val="00163071"/>
    <w:rsid w:val="001660B6"/>
    <w:rsid w:val="00176040"/>
    <w:rsid w:val="001808ED"/>
    <w:rsid w:val="001818EC"/>
    <w:rsid w:val="00183498"/>
    <w:rsid w:val="00186CE3"/>
    <w:rsid w:val="00191862"/>
    <w:rsid w:val="00192953"/>
    <w:rsid w:val="0019629C"/>
    <w:rsid w:val="00196722"/>
    <w:rsid w:val="00196CD3"/>
    <w:rsid w:val="001A01C4"/>
    <w:rsid w:val="001A3890"/>
    <w:rsid w:val="001B2AE4"/>
    <w:rsid w:val="001B5000"/>
    <w:rsid w:val="001B66D9"/>
    <w:rsid w:val="001D01F8"/>
    <w:rsid w:val="001D065C"/>
    <w:rsid w:val="001D1B11"/>
    <w:rsid w:val="001D245D"/>
    <w:rsid w:val="001E060E"/>
    <w:rsid w:val="001F34D7"/>
    <w:rsid w:val="001F3937"/>
    <w:rsid w:val="001F7BAB"/>
    <w:rsid w:val="002015CF"/>
    <w:rsid w:val="00204C26"/>
    <w:rsid w:val="0021068E"/>
    <w:rsid w:val="00212199"/>
    <w:rsid w:val="00214E9D"/>
    <w:rsid w:val="00217072"/>
    <w:rsid w:val="002204B0"/>
    <w:rsid w:val="0022101F"/>
    <w:rsid w:val="00221E2C"/>
    <w:rsid w:val="002314C6"/>
    <w:rsid w:val="00232D23"/>
    <w:rsid w:val="00232E15"/>
    <w:rsid w:val="00235FD4"/>
    <w:rsid w:val="002366FD"/>
    <w:rsid w:val="0024021E"/>
    <w:rsid w:val="0024121F"/>
    <w:rsid w:val="00244C5C"/>
    <w:rsid w:val="00246A65"/>
    <w:rsid w:val="00250DBA"/>
    <w:rsid w:val="00254C91"/>
    <w:rsid w:val="0025595F"/>
    <w:rsid w:val="00260A5E"/>
    <w:rsid w:val="00262C29"/>
    <w:rsid w:val="00263101"/>
    <w:rsid w:val="0026367C"/>
    <w:rsid w:val="00264DA9"/>
    <w:rsid w:val="0027010B"/>
    <w:rsid w:val="002714D6"/>
    <w:rsid w:val="00277D8A"/>
    <w:rsid w:val="00280312"/>
    <w:rsid w:val="002807E6"/>
    <w:rsid w:val="002822F1"/>
    <w:rsid w:val="00282B5D"/>
    <w:rsid w:val="002A3EA1"/>
    <w:rsid w:val="002A5D05"/>
    <w:rsid w:val="002B0D04"/>
    <w:rsid w:val="002C5C2C"/>
    <w:rsid w:val="002D7573"/>
    <w:rsid w:val="002E060A"/>
    <w:rsid w:val="002F2FF8"/>
    <w:rsid w:val="002F501C"/>
    <w:rsid w:val="002F6A0C"/>
    <w:rsid w:val="00314F98"/>
    <w:rsid w:val="00317CEE"/>
    <w:rsid w:val="00325ACA"/>
    <w:rsid w:val="00341406"/>
    <w:rsid w:val="00342901"/>
    <w:rsid w:val="0035399F"/>
    <w:rsid w:val="00355BD5"/>
    <w:rsid w:val="00357CB6"/>
    <w:rsid w:val="0036026C"/>
    <w:rsid w:val="0036210A"/>
    <w:rsid w:val="003669DF"/>
    <w:rsid w:val="00374248"/>
    <w:rsid w:val="00376620"/>
    <w:rsid w:val="00384ED8"/>
    <w:rsid w:val="003A5645"/>
    <w:rsid w:val="003B00BC"/>
    <w:rsid w:val="003B00CA"/>
    <w:rsid w:val="003B3746"/>
    <w:rsid w:val="003C000C"/>
    <w:rsid w:val="003C2648"/>
    <w:rsid w:val="003C4F56"/>
    <w:rsid w:val="003D3D5D"/>
    <w:rsid w:val="003D4077"/>
    <w:rsid w:val="003D4F2B"/>
    <w:rsid w:val="003E176A"/>
    <w:rsid w:val="003F4151"/>
    <w:rsid w:val="003F5957"/>
    <w:rsid w:val="0040194F"/>
    <w:rsid w:val="00411368"/>
    <w:rsid w:val="00413772"/>
    <w:rsid w:val="00427B30"/>
    <w:rsid w:val="00441653"/>
    <w:rsid w:val="0045450C"/>
    <w:rsid w:val="00456EFB"/>
    <w:rsid w:val="0046082B"/>
    <w:rsid w:val="00463627"/>
    <w:rsid w:val="00470182"/>
    <w:rsid w:val="00471C46"/>
    <w:rsid w:val="00480B5D"/>
    <w:rsid w:val="0048265A"/>
    <w:rsid w:val="00483C73"/>
    <w:rsid w:val="004947D6"/>
    <w:rsid w:val="004958DB"/>
    <w:rsid w:val="004A7C80"/>
    <w:rsid w:val="004B26EA"/>
    <w:rsid w:val="004C02BD"/>
    <w:rsid w:val="004C6593"/>
    <w:rsid w:val="004C7F85"/>
    <w:rsid w:val="004D0C7B"/>
    <w:rsid w:val="004D251C"/>
    <w:rsid w:val="004D3572"/>
    <w:rsid w:val="00500314"/>
    <w:rsid w:val="005074FB"/>
    <w:rsid w:val="005125D6"/>
    <w:rsid w:val="00512622"/>
    <w:rsid w:val="00514DB0"/>
    <w:rsid w:val="00524025"/>
    <w:rsid w:val="00525129"/>
    <w:rsid w:val="00526522"/>
    <w:rsid w:val="00530823"/>
    <w:rsid w:val="0053352B"/>
    <w:rsid w:val="00533AAB"/>
    <w:rsid w:val="0053559D"/>
    <w:rsid w:val="00535C4E"/>
    <w:rsid w:val="0053743B"/>
    <w:rsid w:val="00540D79"/>
    <w:rsid w:val="005469AB"/>
    <w:rsid w:val="005556F8"/>
    <w:rsid w:val="005570F9"/>
    <w:rsid w:val="00567782"/>
    <w:rsid w:val="00572D7B"/>
    <w:rsid w:val="00585611"/>
    <w:rsid w:val="00587DEE"/>
    <w:rsid w:val="005900E4"/>
    <w:rsid w:val="00595E51"/>
    <w:rsid w:val="0059681D"/>
    <w:rsid w:val="00596EDE"/>
    <w:rsid w:val="005A2CC3"/>
    <w:rsid w:val="005B2D77"/>
    <w:rsid w:val="005B35C1"/>
    <w:rsid w:val="005C0E2B"/>
    <w:rsid w:val="005D7A94"/>
    <w:rsid w:val="005E0D79"/>
    <w:rsid w:val="005E249F"/>
    <w:rsid w:val="005E3AF4"/>
    <w:rsid w:val="005F4D68"/>
    <w:rsid w:val="005F7B5F"/>
    <w:rsid w:val="006048D9"/>
    <w:rsid w:val="00605B91"/>
    <w:rsid w:val="006121A7"/>
    <w:rsid w:val="006135E0"/>
    <w:rsid w:val="00617B84"/>
    <w:rsid w:val="00620516"/>
    <w:rsid w:val="00624B4A"/>
    <w:rsid w:val="00626202"/>
    <w:rsid w:val="00626532"/>
    <w:rsid w:val="00634049"/>
    <w:rsid w:val="00640EB6"/>
    <w:rsid w:val="00646AAC"/>
    <w:rsid w:val="006548AE"/>
    <w:rsid w:val="00655109"/>
    <w:rsid w:val="006570D9"/>
    <w:rsid w:val="006578A2"/>
    <w:rsid w:val="006601DF"/>
    <w:rsid w:val="0066044A"/>
    <w:rsid w:val="006653A4"/>
    <w:rsid w:val="006721DB"/>
    <w:rsid w:val="00673EBE"/>
    <w:rsid w:val="00674791"/>
    <w:rsid w:val="00675A97"/>
    <w:rsid w:val="00680C69"/>
    <w:rsid w:val="00684325"/>
    <w:rsid w:val="00684368"/>
    <w:rsid w:val="006A2A0F"/>
    <w:rsid w:val="006B2C99"/>
    <w:rsid w:val="006C0896"/>
    <w:rsid w:val="006C3C45"/>
    <w:rsid w:val="006C7D0B"/>
    <w:rsid w:val="006D1455"/>
    <w:rsid w:val="006F20EE"/>
    <w:rsid w:val="006F3382"/>
    <w:rsid w:val="007043BE"/>
    <w:rsid w:val="00706009"/>
    <w:rsid w:val="007135BE"/>
    <w:rsid w:val="00714EB1"/>
    <w:rsid w:val="00717269"/>
    <w:rsid w:val="007175AA"/>
    <w:rsid w:val="00726125"/>
    <w:rsid w:val="00731BB6"/>
    <w:rsid w:val="0073504F"/>
    <w:rsid w:val="00741DF7"/>
    <w:rsid w:val="00751ADD"/>
    <w:rsid w:val="00755572"/>
    <w:rsid w:val="00756459"/>
    <w:rsid w:val="00761FFF"/>
    <w:rsid w:val="00764860"/>
    <w:rsid w:val="00772FA1"/>
    <w:rsid w:val="00782EC3"/>
    <w:rsid w:val="007850C7"/>
    <w:rsid w:val="00790ECB"/>
    <w:rsid w:val="007A0545"/>
    <w:rsid w:val="007A2AC5"/>
    <w:rsid w:val="007A5856"/>
    <w:rsid w:val="007C1B7E"/>
    <w:rsid w:val="007C3A69"/>
    <w:rsid w:val="007C7DA0"/>
    <w:rsid w:val="007D1DDD"/>
    <w:rsid w:val="007D35EE"/>
    <w:rsid w:val="007D3B3F"/>
    <w:rsid w:val="007D549F"/>
    <w:rsid w:val="007E1E23"/>
    <w:rsid w:val="007E339D"/>
    <w:rsid w:val="007E72DE"/>
    <w:rsid w:val="007F2702"/>
    <w:rsid w:val="007F5C66"/>
    <w:rsid w:val="008047C0"/>
    <w:rsid w:val="00810F14"/>
    <w:rsid w:val="0081127A"/>
    <w:rsid w:val="008133D7"/>
    <w:rsid w:val="008142F9"/>
    <w:rsid w:val="0082401D"/>
    <w:rsid w:val="00833159"/>
    <w:rsid w:val="00833DE3"/>
    <w:rsid w:val="00842257"/>
    <w:rsid w:val="00850AAD"/>
    <w:rsid w:val="008519D0"/>
    <w:rsid w:val="00851AB5"/>
    <w:rsid w:val="008554B2"/>
    <w:rsid w:val="0086344F"/>
    <w:rsid w:val="00864606"/>
    <w:rsid w:val="0087088B"/>
    <w:rsid w:val="00870B39"/>
    <w:rsid w:val="00872472"/>
    <w:rsid w:val="00877A67"/>
    <w:rsid w:val="00877FDF"/>
    <w:rsid w:val="0088584A"/>
    <w:rsid w:val="00896F02"/>
    <w:rsid w:val="008A23E7"/>
    <w:rsid w:val="008C27C7"/>
    <w:rsid w:val="008C338E"/>
    <w:rsid w:val="008D1CF9"/>
    <w:rsid w:val="008D1E7B"/>
    <w:rsid w:val="008D4508"/>
    <w:rsid w:val="008E436A"/>
    <w:rsid w:val="008F1D91"/>
    <w:rsid w:val="008F22C8"/>
    <w:rsid w:val="008F4842"/>
    <w:rsid w:val="008F670B"/>
    <w:rsid w:val="00906712"/>
    <w:rsid w:val="009072C5"/>
    <w:rsid w:val="0092073E"/>
    <w:rsid w:val="009273FC"/>
    <w:rsid w:val="00931F0E"/>
    <w:rsid w:val="009361A9"/>
    <w:rsid w:val="00936D23"/>
    <w:rsid w:val="00960EDA"/>
    <w:rsid w:val="0096297A"/>
    <w:rsid w:val="00975D73"/>
    <w:rsid w:val="00976087"/>
    <w:rsid w:val="009953D7"/>
    <w:rsid w:val="009A15A5"/>
    <w:rsid w:val="009A2DBE"/>
    <w:rsid w:val="009A3408"/>
    <w:rsid w:val="009A3CD5"/>
    <w:rsid w:val="009A519E"/>
    <w:rsid w:val="009B3C77"/>
    <w:rsid w:val="009B53AB"/>
    <w:rsid w:val="009B75BD"/>
    <w:rsid w:val="009C1C6B"/>
    <w:rsid w:val="009C4404"/>
    <w:rsid w:val="009C5D6F"/>
    <w:rsid w:val="009C6DB2"/>
    <w:rsid w:val="009C7610"/>
    <w:rsid w:val="009D355B"/>
    <w:rsid w:val="009D5A9E"/>
    <w:rsid w:val="009E0C6E"/>
    <w:rsid w:val="009E2E1A"/>
    <w:rsid w:val="009E5FA7"/>
    <w:rsid w:val="009E6BC5"/>
    <w:rsid w:val="009E7469"/>
    <w:rsid w:val="009F19C6"/>
    <w:rsid w:val="009F3378"/>
    <w:rsid w:val="009F413E"/>
    <w:rsid w:val="009F5B17"/>
    <w:rsid w:val="00A03A36"/>
    <w:rsid w:val="00A0429F"/>
    <w:rsid w:val="00A043CA"/>
    <w:rsid w:val="00A0497E"/>
    <w:rsid w:val="00A061BB"/>
    <w:rsid w:val="00A07934"/>
    <w:rsid w:val="00A1050B"/>
    <w:rsid w:val="00A120C7"/>
    <w:rsid w:val="00A127C5"/>
    <w:rsid w:val="00A20A98"/>
    <w:rsid w:val="00A213C4"/>
    <w:rsid w:val="00A2529D"/>
    <w:rsid w:val="00A3201D"/>
    <w:rsid w:val="00A37CDA"/>
    <w:rsid w:val="00A40F2C"/>
    <w:rsid w:val="00A4316F"/>
    <w:rsid w:val="00A51955"/>
    <w:rsid w:val="00A51AB8"/>
    <w:rsid w:val="00A5497E"/>
    <w:rsid w:val="00A577D4"/>
    <w:rsid w:val="00A72BD6"/>
    <w:rsid w:val="00A73F67"/>
    <w:rsid w:val="00A836A4"/>
    <w:rsid w:val="00A84CDE"/>
    <w:rsid w:val="00A8660C"/>
    <w:rsid w:val="00A878E0"/>
    <w:rsid w:val="00A90C59"/>
    <w:rsid w:val="00A937F9"/>
    <w:rsid w:val="00A96269"/>
    <w:rsid w:val="00A96C5F"/>
    <w:rsid w:val="00AA2222"/>
    <w:rsid w:val="00AA3E4B"/>
    <w:rsid w:val="00AA5966"/>
    <w:rsid w:val="00AB45D6"/>
    <w:rsid w:val="00AB63A4"/>
    <w:rsid w:val="00AC6B74"/>
    <w:rsid w:val="00AD4516"/>
    <w:rsid w:val="00AE031F"/>
    <w:rsid w:val="00B00754"/>
    <w:rsid w:val="00B028EC"/>
    <w:rsid w:val="00B05C75"/>
    <w:rsid w:val="00B14054"/>
    <w:rsid w:val="00B1569E"/>
    <w:rsid w:val="00B158DF"/>
    <w:rsid w:val="00B24A56"/>
    <w:rsid w:val="00B332C3"/>
    <w:rsid w:val="00B33328"/>
    <w:rsid w:val="00B36D1A"/>
    <w:rsid w:val="00B5063C"/>
    <w:rsid w:val="00B51D70"/>
    <w:rsid w:val="00B6082D"/>
    <w:rsid w:val="00B60F6E"/>
    <w:rsid w:val="00B63BF9"/>
    <w:rsid w:val="00B6445F"/>
    <w:rsid w:val="00B64A2F"/>
    <w:rsid w:val="00B6785D"/>
    <w:rsid w:val="00B71052"/>
    <w:rsid w:val="00B7308D"/>
    <w:rsid w:val="00B766A7"/>
    <w:rsid w:val="00B86DAF"/>
    <w:rsid w:val="00B87745"/>
    <w:rsid w:val="00BA0C74"/>
    <w:rsid w:val="00BA5838"/>
    <w:rsid w:val="00BB0A1D"/>
    <w:rsid w:val="00BB6AEC"/>
    <w:rsid w:val="00BB7949"/>
    <w:rsid w:val="00BC1176"/>
    <w:rsid w:val="00BC5BB0"/>
    <w:rsid w:val="00BC7036"/>
    <w:rsid w:val="00BD40E3"/>
    <w:rsid w:val="00BE54DE"/>
    <w:rsid w:val="00BF109E"/>
    <w:rsid w:val="00BF31BF"/>
    <w:rsid w:val="00BF3E79"/>
    <w:rsid w:val="00C02612"/>
    <w:rsid w:val="00C126E2"/>
    <w:rsid w:val="00C12B34"/>
    <w:rsid w:val="00C16BFC"/>
    <w:rsid w:val="00C22870"/>
    <w:rsid w:val="00C2331B"/>
    <w:rsid w:val="00C233D3"/>
    <w:rsid w:val="00C277C4"/>
    <w:rsid w:val="00C447C6"/>
    <w:rsid w:val="00C479D8"/>
    <w:rsid w:val="00C47AC7"/>
    <w:rsid w:val="00C55E34"/>
    <w:rsid w:val="00C629A4"/>
    <w:rsid w:val="00C650C2"/>
    <w:rsid w:val="00C65227"/>
    <w:rsid w:val="00C70EC6"/>
    <w:rsid w:val="00C85D56"/>
    <w:rsid w:val="00C8633D"/>
    <w:rsid w:val="00C92E4F"/>
    <w:rsid w:val="00C95A8B"/>
    <w:rsid w:val="00CB2348"/>
    <w:rsid w:val="00CB3042"/>
    <w:rsid w:val="00CB3841"/>
    <w:rsid w:val="00CC7CD8"/>
    <w:rsid w:val="00CE0F36"/>
    <w:rsid w:val="00D0151B"/>
    <w:rsid w:val="00D020EF"/>
    <w:rsid w:val="00D02173"/>
    <w:rsid w:val="00D05C45"/>
    <w:rsid w:val="00D078A1"/>
    <w:rsid w:val="00D123A7"/>
    <w:rsid w:val="00D12A42"/>
    <w:rsid w:val="00D210AD"/>
    <w:rsid w:val="00D22BD5"/>
    <w:rsid w:val="00D23340"/>
    <w:rsid w:val="00D24F03"/>
    <w:rsid w:val="00D35C09"/>
    <w:rsid w:val="00D47026"/>
    <w:rsid w:val="00D4713E"/>
    <w:rsid w:val="00D53CCB"/>
    <w:rsid w:val="00D650EA"/>
    <w:rsid w:val="00D65511"/>
    <w:rsid w:val="00D72780"/>
    <w:rsid w:val="00D74653"/>
    <w:rsid w:val="00D764D8"/>
    <w:rsid w:val="00D76937"/>
    <w:rsid w:val="00D77EB8"/>
    <w:rsid w:val="00D87081"/>
    <w:rsid w:val="00D921FA"/>
    <w:rsid w:val="00D9611A"/>
    <w:rsid w:val="00D97530"/>
    <w:rsid w:val="00DA3FAE"/>
    <w:rsid w:val="00DA4DD9"/>
    <w:rsid w:val="00DC4533"/>
    <w:rsid w:val="00DC5837"/>
    <w:rsid w:val="00DE3354"/>
    <w:rsid w:val="00DF4403"/>
    <w:rsid w:val="00E01F19"/>
    <w:rsid w:val="00E05C6E"/>
    <w:rsid w:val="00E05E41"/>
    <w:rsid w:val="00E1570D"/>
    <w:rsid w:val="00E15E1B"/>
    <w:rsid w:val="00E20EF2"/>
    <w:rsid w:val="00E2434C"/>
    <w:rsid w:val="00E26A91"/>
    <w:rsid w:val="00E35292"/>
    <w:rsid w:val="00E353C2"/>
    <w:rsid w:val="00E368ED"/>
    <w:rsid w:val="00E51F5C"/>
    <w:rsid w:val="00E60BA7"/>
    <w:rsid w:val="00E65224"/>
    <w:rsid w:val="00E661F7"/>
    <w:rsid w:val="00E7013F"/>
    <w:rsid w:val="00E7239C"/>
    <w:rsid w:val="00E85AAE"/>
    <w:rsid w:val="00E9379D"/>
    <w:rsid w:val="00E94130"/>
    <w:rsid w:val="00E94AB5"/>
    <w:rsid w:val="00E970F1"/>
    <w:rsid w:val="00EA1314"/>
    <w:rsid w:val="00EA31FE"/>
    <w:rsid w:val="00EA3A35"/>
    <w:rsid w:val="00EA77A0"/>
    <w:rsid w:val="00EB1FA0"/>
    <w:rsid w:val="00EB341A"/>
    <w:rsid w:val="00EC03EC"/>
    <w:rsid w:val="00EC6604"/>
    <w:rsid w:val="00EC710B"/>
    <w:rsid w:val="00ED3DCF"/>
    <w:rsid w:val="00EE15B8"/>
    <w:rsid w:val="00F02AAD"/>
    <w:rsid w:val="00F04CF9"/>
    <w:rsid w:val="00F110B5"/>
    <w:rsid w:val="00F20B19"/>
    <w:rsid w:val="00F22C6B"/>
    <w:rsid w:val="00F23613"/>
    <w:rsid w:val="00F241CA"/>
    <w:rsid w:val="00F25604"/>
    <w:rsid w:val="00F319A5"/>
    <w:rsid w:val="00F32D98"/>
    <w:rsid w:val="00F351FC"/>
    <w:rsid w:val="00F37807"/>
    <w:rsid w:val="00F53D53"/>
    <w:rsid w:val="00F55299"/>
    <w:rsid w:val="00F57D9D"/>
    <w:rsid w:val="00F6354D"/>
    <w:rsid w:val="00F64909"/>
    <w:rsid w:val="00F653E3"/>
    <w:rsid w:val="00F701E6"/>
    <w:rsid w:val="00F708D7"/>
    <w:rsid w:val="00F73013"/>
    <w:rsid w:val="00F76006"/>
    <w:rsid w:val="00F779BD"/>
    <w:rsid w:val="00F80F0A"/>
    <w:rsid w:val="00F81E24"/>
    <w:rsid w:val="00F826F9"/>
    <w:rsid w:val="00F90AB5"/>
    <w:rsid w:val="00F92384"/>
    <w:rsid w:val="00F92957"/>
    <w:rsid w:val="00FA128D"/>
    <w:rsid w:val="00FA3681"/>
    <w:rsid w:val="00FB17E1"/>
    <w:rsid w:val="00FB3AF3"/>
    <w:rsid w:val="00FB4963"/>
    <w:rsid w:val="00FB623D"/>
    <w:rsid w:val="00FB776F"/>
    <w:rsid w:val="00FC146E"/>
    <w:rsid w:val="00FC22CC"/>
    <w:rsid w:val="00FC46DE"/>
    <w:rsid w:val="00FC57EC"/>
    <w:rsid w:val="00FC701E"/>
    <w:rsid w:val="00FC7DE0"/>
    <w:rsid w:val="00FD0538"/>
    <w:rsid w:val="00FD1FF8"/>
    <w:rsid w:val="00FE4D90"/>
    <w:rsid w:val="00FE5863"/>
    <w:rsid w:val="00FF24F4"/>
    <w:rsid w:val="00FF4004"/>
    <w:rsid w:val="00FF5400"/>
    <w:rsid w:val="4CCD363F"/>
    <w:rsid w:val="555C944E"/>
    <w:rsid w:val="5AD630C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6"/>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5"/>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21068E"/>
    <w:pPr>
      <w:spacing w:before="120" w:after="120"/>
    </w:pPr>
    <w:rPr>
      <w:rFonts w:ascii="Arial" w:eastAsia="MS Mincho" w:hAnsi="Arial" w:cs="Arial"/>
      <w:b/>
      <w:color w:val="002060"/>
      <w:szCs w:val="28"/>
      <w:lang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4"/>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3"/>
      </w:numPr>
    </w:pPr>
  </w:style>
  <w:style w:type="paragraph" w:styleId="En-ttedetabledesmatires">
    <w:name w:val="TOC Heading"/>
    <w:basedOn w:val="Titre1"/>
    <w:next w:val="Normal"/>
    <w:uiPriority w:val="39"/>
    <w:semiHidden/>
    <w:unhideWhenUsed/>
    <w:qFormat/>
    <w:locked/>
    <w:rsid w:val="001F7BAB"/>
    <w:pPr>
      <w:outlineLvl w:val="9"/>
    </w:pPr>
  </w:style>
  <w:style w:type="paragraph" w:customStyle="1" w:styleId="Nomdelamatireetniveau">
    <w:name w:val="Nom de la matière et niveau"/>
    <w:basedOn w:val="Normal"/>
    <w:rsid w:val="0081127A"/>
    <w:pPr>
      <w:spacing w:after="1600"/>
      <w:jc w:val="right"/>
    </w:pPr>
    <w:rPr>
      <w:rFonts w:ascii="Arial Rounded MT Bold" w:hAnsi="Arial Rounded MT Bold" w:cs="Arial"/>
      <w:color w:val="A6A6A6" w:themeColor="background1" w:themeShade="A6"/>
      <w:szCs w:val="22"/>
    </w:rPr>
  </w:style>
  <w:style w:type="paragraph" w:customStyle="1" w:styleId="Titredelactivit0">
    <w:name w:val="Titre de l'activité"/>
    <w:basedOn w:val="Normal"/>
    <w:rsid w:val="002F501C"/>
    <w:pPr>
      <w:spacing w:before="600" w:after="200"/>
    </w:pPr>
    <w:rPr>
      <w:rFonts w:ascii="Arial Rounded MT Bold" w:eastAsia="Times New Roman" w:hAnsi="Arial Rounded MT Bold" w:cs="Arial"/>
      <w:b/>
      <w:color w:val="0070C0"/>
      <w:sz w:val="50"/>
      <w:szCs w:val="40"/>
    </w:rPr>
  </w:style>
  <w:style w:type="paragraph" w:customStyle="1" w:styleId="Tableauconsignesetmatriel-titres">
    <w:name w:val="Tableau &gt; consignes et matériel - titres"/>
    <w:basedOn w:val="Normal"/>
    <w:rsid w:val="002F501C"/>
    <w:pPr>
      <w:spacing w:before="300" w:after="100"/>
      <w:ind w:left="227" w:right="757"/>
    </w:pPr>
    <w:rPr>
      <w:b/>
      <w:color w:val="002060"/>
      <w:sz w:val="24"/>
      <w:lang w:eastAsia="fr-FR"/>
    </w:rPr>
  </w:style>
  <w:style w:type="table" w:customStyle="1" w:styleId="Grilledutableau2">
    <w:name w:val="Grille du tableau2"/>
    <w:basedOn w:val="TableauNormal"/>
    <w:next w:val="Grilledutableau"/>
    <w:uiPriority w:val="39"/>
    <w:locked/>
    <w:rsid w:val="008112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locked/>
    <w:rsid w:val="00975D73"/>
    <w:rPr>
      <w:color w:val="3EBBF0" w:themeColor="followedHyperlink"/>
      <w:u w:val="single"/>
    </w:rPr>
  </w:style>
  <w:style w:type="paragraph" w:customStyle="1" w:styleId="TDM-Nomdelamatire">
    <w:name w:val="TDM - Nom de la matière"/>
    <w:basedOn w:val="Normal"/>
    <w:next w:val="Normal"/>
    <w:rsid w:val="00FC22CC"/>
    <w:pPr>
      <w:spacing w:before="300" w:after="40"/>
      <w:ind w:left="1843"/>
    </w:pPr>
    <w:rPr>
      <w:rFonts w:ascii="Arial Rounded MT Bold" w:hAnsi="Arial Rounded MT Bold"/>
      <w:b/>
      <w:sz w:val="20"/>
      <w:lang w:eastAsia="fr-FR"/>
    </w:rPr>
  </w:style>
  <w:style w:type="paragraph" w:customStyle="1" w:styleId="TableauParagraphedeliste">
    <w:name w:val="Tableau &gt; Paragraphe de liste"/>
    <w:basedOn w:val="Paragraphedeliste"/>
    <w:rsid w:val="00BF3E79"/>
    <w:pPr>
      <w:numPr>
        <w:numId w:val="1"/>
      </w:numPr>
      <w:spacing w:before="80" w:after="120"/>
      <w:contextualSpacing/>
    </w:pPr>
    <w:rPr>
      <w:lang w:val="fr-CA"/>
    </w:rPr>
  </w:style>
  <w:style w:type="character" w:customStyle="1" w:styleId="UnresolvedMention">
    <w:name w:val="Unresolved Mention"/>
    <w:basedOn w:val="Policepardfaut"/>
    <w:uiPriority w:val="99"/>
    <w:locked/>
    <w:rsid w:val="00FB623D"/>
    <w:rPr>
      <w:color w:val="605E5C"/>
      <w:shd w:val="clear" w:color="auto" w:fill="E1DFDD"/>
    </w:rPr>
  </w:style>
  <w:style w:type="paragraph" w:customStyle="1" w:styleId="Consignesetmatriel-titres">
    <w:name w:val="Consignes et matériel - titres"/>
    <w:basedOn w:val="Normal"/>
    <w:rsid w:val="00595E51"/>
    <w:pPr>
      <w:spacing w:before="300" w:after="100"/>
      <w:ind w:right="757"/>
    </w:pPr>
    <w:rPr>
      <w:b/>
      <w:color w:val="002060"/>
      <w:sz w:val="24"/>
      <w:lang w:eastAsia="fr-FR"/>
    </w:rPr>
  </w:style>
  <w:style w:type="table" w:customStyle="1" w:styleId="Grilledutableau3">
    <w:name w:val="Grille du tableau3"/>
    <w:basedOn w:val="TableauNormal"/>
    <w:next w:val="Grilledutableau"/>
    <w:uiPriority w:val="39"/>
    <w:rsid w:val="00D22BD5"/>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rdit0">
    <w:name w:val="Crédit"/>
    <w:basedOn w:val="Normal"/>
    <w:rsid w:val="00BC7036"/>
    <w:pPr>
      <w:spacing w:before="120"/>
    </w:pPr>
    <w:rPr>
      <w:color w:val="BFBFBF" w:themeColor="background1" w:themeShade="BF"/>
      <w:sz w:val="20"/>
      <w:szCs w:val="20"/>
      <w:lang w:eastAsia="fr-FR"/>
    </w:rPr>
  </w:style>
  <w:style w:type="table" w:customStyle="1" w:styleId="Grilledutableau21">
    <w:name w:val="Grille du tableau21"/>
    <w:basedOn w:val="TableauNormal"/>
    <w:next w:val="Grilledutableau"/>
    <w:uiPriority w:val="39"/>
    <w:locked/>
    <w:rsid w:val="00BA0C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39"/>
    <w:rsid w:val="00BC1176"/>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adlet.com/artdramartine/6zrvnhzkulinkxii" TargetMode="External"/><Relationship Id="rId18" Type="http://schemas.openxmlformats.org/officeDocument/2006/relationships/footer" Target="footer1.xml"/><Relationship Id="rId26" Type="http://schemas.openxmlformats.org/officeDocument/2006/relationships/image" Target="media/image2.svg"/><Relationship Id="rId39" Type="http://schemas.openxmlformats.org/officeDocument/2006/relationships/image" Target="media/image10.png"/><Relationship Id="rId21" Type="http://schemas.openxmlformats.org/officeDocument/2006/relationships/footer" Target="footer3.xml"/><Relationship Id="rId34" Type="http://schemas.openxmlformats.org/officeDocument/2006/relationships/image" Target="media/image5.png"/><Relationship Id="rId42" Type="http://schemas.openxmlformats.org/officeDocument/2006/relationships/image" Target="media/image12.png"/><Relationship Id="rId47" Type="http://schemas.openxmlformats.org/officeDocument/2006/relationships/hyperlink" Target="https://docs.google.com/presentation/d/e/2PACX-1vRATyymim-E-f4LeioalURevm3pyc3otNOC1tmGp3LKR2J_zx-HNbmI-2Sg429r481WOJ2YFtO5qfRO/pub?start=false&amp;loop=false&amp;delayms=3000&amp;slide=id.g83c1e247da_0_25" TargetMode="External"/><Relationship Id="rId50" Type="http://schemas.openxmlformats.org/officeDocument/2006/relationships/hyperlink" Target="https://videos.tva.ca/search/La%20voix" TargetMode="External"/><Relationship Id="rId55" Type="http://schemas.openxmlformats.org/officeDocument/2006/relationships/image" Target="media/image21.png"/><Relationship Id="rId63" Type="http://schemas.openxmlformats.org/officeDocument/2006/relationships/hyperlink" Target="http://ecralamaison.ca/" TargetMode="External"/><Relationship Id="rId68" Type="http://schemas.microsoft.com/office/2018/08/relationships/commentsExtensible" Target="commentsExtensi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https://safeYouTube.net/w/GOf9"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vimeo.com/408498954/144c7fd93c" TargetMode="External"/><Relationship Id="rId24" Type="http://schemas.openxmlformats.org/officeDocument/2006/relationships/hyperlink" Target="https://www.sportsnet.ca/hockey/hockey-101-regles-du-jeu/" TargetMode="External"/><Relationship Id="rId32" Type="http://schemas.openxmlformats.org/officeDocument/2006/relationships/image" Target="media/image3.png"/><Relationship Id="rId37" Type="http://schemas.openxmlformats.org/officeDocument/2006/relationships/image" Target="media/image8.png"/><Relationship Id="rId40" Type="http://schemas.openxmlformats.org/officeDocument/2006/relationships/hyperlink" Target="https://www.canada.ca/fr/sante-canada/services/securite-domicile/securite-produits-chimiques-menagers.html" TargetMode="External"/><Relationship Id="rId45" Type="http://schemas.openxmlformats.org/officeDocument/2006/relationships/image" Target="media/image15.png"/><Relationship Id="rId53" Type="http://schemas.openxmlformats.org/officeDocument/2006/relationships/image" Target="media/image19.png"/><Relationship Id="rId58" Type="http://schemas.openxmlformats.org/officeDocument/2006/relationships/image" Target="media/image24.png"/><Relationship Id="rId66" Type="http://schemas.microsoft.com/office/2011/relationships/people" Target="people.xml"/><Relationship Id="rId5" Type="http://schemas.openxmlformats.org/officeDocument/2006/relationships/numbering" Target="numbering.xml"/><Relationship Id="rId15" Type="http://schemas.openxmlformats.org/officeDocument/2006/relationships/hyperlink" Target="mailto:Stephanie.Noel@csp.qc.ca" TargetMode="External"/><Relationship Id="rId23" Type="http://schemas.openxmlformats.org/officeDocument/2006/relationships/hyperlink" Target="https://baladodecouverte.com/circuits/727/poi/8073/jacques-plante" TargetMode="External"/><Relationship Id="rId28" Type="http://schemas.openxmlformats.org/officeDocument/2006/relationships/footer" Target="footer4.xml"/><Relationship Id="rId36" Type="http://schemas.openxmlformats.org/officeDocument/2006/relationships/image" Target="media/image7.wmf"/><Relationship Id="rId49" Type="http://schemas.openxmlformats.org/officeDocument/2006/relationships/hyperlink" Target="https://sites.google.com/view/resteactif/accueil" TargetMode="External"/><Relationship Id="rId57" Type="http://schemas.openxmlformats.org/officeDocument/2006/relationships/image" Target="media/image23.png"/><Relationship Id="rId61" Type="http://schemas.openxmlformats.org/officeDocument/2006/relationships/hyperlink" Target="https://sites.google.com/recitdp.qc.ca/entendu-dire/accueil" TargetMode="Externa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yperlink" Target="https://www.mathies.ca/tools/FractionsRepresentationMatch/index.html?show=true&amp;title=Jeu%20d%E2%80%99association%20%28Fractions%29&amp;language=fr" TargetMode="External"/><Relationship Id="rId44" Type="http://schemas.openxmlformats.org/officeDocument/2006/relationships/image" Target="media/image14.png"/><Relationship Id="rId52" Type="http://schemas.openxmlformats.org/officeDocument/2006/relationships/image" Target="media/image18.png"/><Relationship Id="rId60" Type="http://schemas.openxmlformats.org/officeDocument/2006/relationships/image" Target="media/image26.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adlet.com/stephanienoel/f7d7k2fm6zmji7au" TargetMode="External"/><Relationship Id="rId22" Type="http://schemas.openxmlformats.org/officeDocument/2006/relationships/hyperlink" Target="https://baladodecouverte.com/" TargetMode="External"/><Relationship Id="rId27" Type="http://schemas.openxmlformats.org/officeDocument/2006/relationships/header" Target="header4.xml"/><Relationship Id="rId30" Type="http://schemas.openxmlformats.org/officeDocument/2006/relationships/image" Target="media/image2.png"/><Relationship Id="rId35" Type="http://schemas.openxmlformats.org/officeDocument/2006/relationships/image" Target="media/image6.png"/><Relationship Id="rId43" Type="http://schemas.openxmlformats.org/officeDocument/2006/relationships/image" Target="media/image13.png"/><Relationship Id="rId48" Type="http://schemas.openxmlformats.org/officeDocument/2006/relationships/hyperlink" Target="https://docs.google.com/presentation/d/e/2PACX-1vQy03S62RXE-ATwrBVgbzHFHjMwIl1utCcaS1m1idIISyxR43QOi8EPFlDKtv8gWKJAEYDf0adn1By4/pub?start=false&amp;loop=false&amp;delayms=3000&amp;slide=id.g83c4cbbf86_0_28" TargetMode="External"/><Relationship Id="rId56" Type="http://schemas.openxmlformats.org/officeDocument/2006/relationships/image" Target="media/image22.png"/><Relationship Id="rId64" Type="http://schemas.openxmlformats.org/officeDocument/2006/relationships/hyperlink" Target="https://primaire.recitus.qc.ca/diversite/comparaison/quebec-1980-et-afrique-du-sud-1980/A/content/le-developpement-du-transport-terrestre" TargetMode="External"/><Relationship Id="rId8" Type="http://schemas.openxmlformats.org/officeDocument/2006/relationships/webSettings" Target="webSettings.xml"/><Relationship Id="rId51" Type="http://schemas.openxmlformats.org/officeDocument/2006/relationships/image" Target="media/image17.png"/><Relationship Id="rId3" Type="http://schemas.openxmlformats.org/officeDocument/2006/relationships/customXml" Target="../customXml/item3.xml"/><Relationship Id="rId12" Type="http://schemas.openxmlformats.org/officeDocument/2006/relationships/hyperlink" Target="https://can01.safelinks.protection.outlook.com/?url=https%3A%2F%2Flookaside.fbsbx.com%2Ffile%2FSerpents%2520et%2520%25C3%25A9chelles%2520mars%25202020.pdf%3Ftoken%3DAWzZn-s5uhyg5yXpjy_5kyPvHrcycRYCc8uTfiMQomuPzjDI_q5K3o3u0omcMAohWtbIP0K6s4Mr7ICeFeanFZGEoWjibdz4nG776zoSNZCKvP_Nc3pJ0oC1dNwyN1cEtR7IPxN9BuqXwW2TrPtTzuNrf4AIA8FVt5yT9rPh3ocIejLrUMC2--EkdLnWaZ69N0R0S4cg0mVn2ttIHbBkOT7b&amp;data=02%7C01%7Cjulie.grise%40csp.qc.ca%7C0435aa8c42714b15797e08d7eadb1de3%7Ce591b77473fc4f65b31584c5a74b7594%7C0%7C1%7C637236099126933261&amp;sdata=t4U1cwD13WdMPWDer7cJCATYecXAk41mNQxuLQFuhDw%3D&amp;reserved=0" TargetMode="External"/><Relationship Id="rId17" Type="http://schemas.openxmlformats.org/officeDocument/2006/relationships/header" Target="header2.xml"/><Relationship Id="rId25" Type="http://schemas.openxmlformats.org/officeDocument/2006/relationships/image" Target="media/image1.png"/><Relationship Id="rId33" Type="http://schemas.openxmlformats.org/officeDocument/2006/relationships/image" Target="media/image4.png"/><Relationship Id="rId38" Type="http://schemas.openxmlformats.org/officeDocument/2006/relationships/image" Target="media/image9.png"/><Relationship Id="rId46" Type="http://schemas.openxmlformats.org/officeDocument/2006/relationships/image" Target="media/image16.png"/><Relationship Id="rId59" Type="http://schemas.openxmlformats.org/officeDocument/2006/relationships/image" Target="media/image25.png"/><Relationship Id="rId67" Type="http://schemas.openxmlformats.org/officeDocument/2006/relationships/theme" Target="theme/theme1.xml"/><Relationship Id="rId20" Type="http://schemas.openxmlformats.org/officeDocument/2006/relationships/header" Target="header3.xml"/><Relationship Id="rId41" Type="http://schemas.openxmlformats.org/officeDocument/2006/relationships/image" Target="media/image11.png"/><Relationship Id="rId54" Type="http://schemas.openxmlformats.org/officeDocument/2006/relationships/image" Target="media/image20.png"/><Relationship Id="rId62" Type="http://schemas.openxmlformats.org/officeDocument/2006/relationships/hyperlink" Target="https://monurl.ca/atdj"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2" ma:contentTypeDescription="Crée un document." ma:contentTypeScope="" ma:versionID="88bc7fbbfec3037f3e2a4bd7a14e55fa">
  <xsd:schema xmlns:xsd="http://www.w3.org/2001/XMLSchema" xmlns:xs="http://www.w3.org/2001/XMLSchema" xmlns:p="http://schemas.microsoft.com/office/2006/metadata/properties" xmlns:ns2="955ba906-130a-4921-9f58-3271edfee021" targetNamespace="http://schemas.microsoft.com/office/2006/metadata/properties" ma:root="true" ma:fieldsID="db68b6cc6a5d839a804b1e9eaf408d94" ns2:_="">
    <xsd:import namespace="955ba906-130a-4921-9f58-3271edfee02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955ba906-130a-4921-9f58-3271edfee021"/>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http://www.w3.org/XML/1998/namespace"/>
    <ds:schemaRef ds:uri="http://purl.org/dc/terms/"/>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676C5B70-69F9-4447-8387-18DE448D21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2875CBC-D06B-45D6-93EA-D372CDA13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4650</Words>
  <Characters>25580</Characters>
  <Application>Microsoft Office Word</Application>
  <DocSecurity>0</DocSecurity>
  <Lines>213</Lines>
  <Paragraphs>60</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30170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COUILLARD, NATHALIE</cp:lastModifiedBy>
  <cp:revision>2</cp:revision>
  <cp:lastPrinted>2020-03-31T21:49:00Z</cp:lastPrinted>
  <dcterms:created xsi:type="dcterms:W3CDTF">2020-05-04T21:22:00Z</dcterms:created>
  <dcterms:modified xsi:type="dcterms:W3CDTF">2020-05-04T21:22:00Z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